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u8g_dev_st7920_202x32.c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tested with CFAG20232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202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32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init sequence from https://github.com/adafruit/ST7565-LCD/blob/master/ST7565/ST7565.cpp */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u8g_dev_st7920_202x32_init_seq[] PROGMEM =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U8G_ESC_RST(15),           /* do reset low pulse with (15*16)+2 milliseconds (=maximum delay)*/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  /* 8 Dez 2012: additional delay 100 ms because of reset*/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  /* delay 50 ms 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0x038,                                /* 8 Bit interface (DL=1), basic instruction set (RE=0) 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0x00c,                                /* display on, cursor &amp; blink off; 0x08: all off 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0x006,                                /* Entry mode: Cursor move to right ,DDRAM address counter (AC) plus 1, no shift 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0x002,                                /* disable scroll, enable CGRAM adress 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0x001,                                /* clear RAM, needs 1.6 ms 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        /* delay 10 ms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u8g_dev_st7920_202x32_fn(u8g_t *u8g, u8g_dev_t *dev, uint8_t msg, void *arg)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U8G_SPI_CLK_CYCLE_400NS);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u8g_dev_st7920_202x32_init_seq);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y, i;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*ptr;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0);           /* cmd mode */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1);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pb-&gt;p.page_y0;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 = pb-&gt;buf;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 = 0; i &lt; 8; i ++ 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0);           /* cmd mode */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0x03e );      /* enable extended mode */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0x080 | y );      /* y pos 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0x080  );      /* set x pos to 0*/        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1);                  /* data mode */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u8g_WriteSequence(u8g, dev, WIDTH/8, ptr);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 += WIDTH/8;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y++;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u8g_dev_pb8h1_base_fn(u8g, dev, msg, arg);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u8g_dev_st7920_202x32_4x_fn(u8g_t *u8g, u8g_dev_t *dev, uint8_t msg, void *arg)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U8G_SPI_CLK_CYCLE_400NS);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u8g_dev_st7920_202x32_init_seq);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y, i;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*ptr;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0);           /* cmd mode */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1);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pb-&gt;p.page_y0;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 = pb-&gt;buf;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 = 0; i &lt; 32; i ++ 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0);           /* cmd mode */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0x03e );      /* enable extended mode */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0x080 | y );      /* y pos  */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0x080  );      /* set x pos to 0*/        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1);                  /* data mode */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u8g_WriteSequence(u8g, dev, WIDTH/8, ptr);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 += WIDTH/8;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y++;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u8g_dev_pb32h1_base_fn(u8g, dev, msg, arg);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U8G_PB_DEV(u8g_dev_st7920_202x32_sw_spi, WIDTH, HEIGHT, PAGE_HEIGHT, u8g_dev_st7920_202x32_fn, U8G_COM_ST7920_SW_SPI);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U8G_PB_DEV(u8g_dev_st7920_202x32_hw_spi, WIDTH, HEIGHT, PAGE_HEIGHT, u8g_dev_st7920_202x32_fn, U8G_COM_ST7920_HW_SPI);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U8G_PB_DEV(u8g_dev_st7920_202x32_8bit, WIDTH, HEIGHT, PAGE_HEIGHT, u8g_dev_st7920_202x32_fn, U8G_COM_FAST_PARALLEL);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QWIDTH (WIDTH*4)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u8g_dev_st7920_202x32_4x_buf[QWIDTH] U8G_NOCOMMON ;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u8g_dev_st7920_202x32_4x_pb = { {32, HEIGHT, 0, 0, 0},  WIDTH, u8g_dev_st7920_202x32_4x_buf};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u8g_dev_st7920_202x32_4x_sw_spi = { u8g_dev_st7920_202x32_4x_fn, &amp;u8g_dev_st7920_202x32_4x_pb, U8G_COM_ST7920_SW_SPI };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u8g_dev_st7920_202x32_4x_hw_spi = { u8g_dev_st7920_202x32_4x_fn, &amp;u8g_dev_st7920_202x32_4x_pb, U8G_COM_ST7920_HW_SPI };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u8g_dev_st7920_202x32_4x_8bit = { u8g_dev_st7920_202x32_4x_fn, &amp;u8g_dev_st7920_202x32_4x_pb, U8G_COM_FAST_PARALLEL };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