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98EB5" w14:textId="0E47FE23" w:rsidR="00431F53" w:rsidRPr="008D39B6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Jeffrey Tharsen</w:t>
      </w:r>
      <w:r w:rsidR="00CA105E" w:rsidRPr="008D39B6">
        <w:rPr>
          <w:sz w:val="22"/>
        </w:rPr>
        <w:t xml:space="preserve"> </w:t>
      </w:r>
      <w:r w:rsidRPr="008D39B6">
        <w:rPr>
          <w:sz w:val="22"/>
        </w:rPr>
        <w:t xml:space="preserve"> tharsen@uchicago.edu</w:t>
      </w:r>
    </w:p>
    <w:p w14:paraId="7F93CCAB" w14:textId="55504760" w:rsidR="00431F53" w:rsidRPr="008D39B6" w:rsidRDefault="00431F53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“</w:t>
      </w:r>
      <w:r w:rsidR="00BA5AA1" w:rsidRPr="008D39B6">
        <w:rPr>
          <w:sz w:val="22"/>
        </w:rPr>
        <w:t>Advanced Interactive Visualizations for Data Analysis (Bokeh + TensorSpace)</w:t>
      </w:r>
      <w:r w:rsidRPr="008D39B6">
        <w:rPr>
          <w:sz w:val="22"/>
        </w:rPr>
        <w:t xml:space="preserve">” </w:t>
      </w:r>
      <w:r w:rsidR="003C39BA" w:rsidRPr="008D39B6">
        <w:rPr>
          <w:sz w:val="22"/>
        </w:rPr>
        <w:t xml:space="preserve"> </w:t>
      </w:r>
      <w:r w:rsidRPr="008D39B6">
        <w:rPr>
          <w:sz w:val="22"/>
        </w:rPr>
        <w:t>RCC Workshop</w:t>
      </w:r>
    </w:p>
    <w:p w14:paraId="71347A16" w14:textId="40246AF2" w:rsidR="00431F53" w:rsidRPr="008D39B6" w:rsidRDefault="00BA5AA1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  <w:rPr>
          <w:sz w:val="22"/>
        </w:rPr>
      </w:pPr>
      <w:r w:rsidRPr="008D39B6">
        <w:rPr>
          <w:sz w:val="22"/>
        </w:rPr>
        <w:t>Winter</w:t>
      </w:r>
      <w:r w:rsidR="00EB3686" w:rsidRPr="008D39B6">
        <w:rPr>
          <w:sz w:val="22"/>
        </w:rPr>
        <w:t xml:space="preserve"> 20</w:t>
      </w:r>
      <w:r w:rsidRPr="008D39B6">
        <w:rPr>
          <w:sz w:val="22"/>
        </w:rPr>
        <w:t>21</w:t>
      </w:r>
    </w:p>
    <w:p w14:paraId="03CF1235" w14:textId="77777777" w:rsidR="00BA5AA1" w:rsidRPr="009F17C6" w:rsidRDefault="00BA5AA1" w:rsidP="00297F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360"/>
        <w:jc w:val="right"/>
      </w:pPr>
    </w:p>
    <w:p w14:paraId="3B823144" w14:textId="03E045C7" w:rsidR="00BE47B5" w:rsidRPr="009C1455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  <w:sz w:val="24"/>
          <w:szCs w:val="24"/>
        </w:rPr>
      </w:pPr>
      <w:r w:rsidRPr="009C1455">
        <w:rPr>
          <w:b/>
          <w:i/>
          <w:sz w:val="24"/>
          <w:szCs w:val="24"/>
        </w:rPr>
        <w:t>Sources:</w:t>
      </w:r>
      <w:r w:rsidRPr="009C1455">
        <w:rPr>
          <w:i/>
          <w:sz w:val="24"/>
          <w:szCs w:val="24"/>
        </w:rPr>
        <w:t xml:space="preserve"> </w:t>
      </w:r>
      <w:hyperlink r:id="rId6" w:history="1">
        <w:r w:rsidR="00BA5AA1" w:rsidRPr="009C1455">
          <w:rPr>
            <w:rStyle w:val="Hyperlink"/>
            <w:i/>
            <w:sz w:val="24"/>
            <w:szCs w:val="24"/>
            <w:u w:val="none"/>
          </w:rPr>
          <w:t>https://github.com/rcc-uchicago/vis-for-data-analysis-bokeh-tensorspace/</w:t>
        </w:r>
      </w:hyperlink>
      <w:r w:rsidR="00BA5AA1" w:rsidRPr="009C1455">
        <w:rPr>
          <w:i/>
          <w:sz w:val="24"/>
          <w:szCs w:val="24"/>
        </w:rPr>
        <w:t xml:space="preserve"> </w:t>
      </w:r>
    </w:p>
    <w:p w14:paraId="0CA8D0BA" w14:textId="77777777" w:rsidR="00BE47B5" w:rsidRPr="004B2777" w:rsidRDefault="00BE47B5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106CEF24" w14:textId="6820813B" w:rsidR="00C92DE8" w:rsidRPr="009C1455" w:rsidRDefault="00085AB2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4"/>
          <w:szCs w:val="22"/>
        </w:rPr>
      </w:pPr>
      <w:r w:rsidRPr="009C1455">
        <w:rPr>
          <w:b/>
          <w:sz w:val="24"/>
          <w:szCs w:val="22"/>
        </w:rPr>
        <w:t>Connect to Midway via ThinLinc</w:t>
      </w:r>
      <w:r w:rsidRPr="009C1455">
        <w:rPr>
          <w:sz w:val="24"/>
          <w:szCs w:val="22"/>
        </w:rPr>
        <w:t xml:space="preserve"> : </w:t>
      </w:r>
      <w:hyperlink r:id="rId7" w:history="1">
        <w:r w:rsidRPr="009C1455">
          <w:rPr>
            <w:rStyle w:val="Hyperlink"/>
            <w:sz w:val="24"/>
            <w:szCs w:val="22"/>
            <w:u w:val="none"/>
          </w:rPr>
          <w:t>https://midway2.rcc.uchicago.edu/</w:t>
        </w:r>
      </w:hyperlink>
      <w:r w:rsidRPr="009C1455">
        <w:rPr>
          <w:sz w:val="24"/>
          <w:szCs w:val="22"/>
        </w:rPr>
        <w:t xml:space="preserve"> </w:t>
      </w:r>
    </w:p>
    <w:p w14:paraId="3E1EFC90" w14:textId="77777777" w:rsidR="00C92DE8" w:rsidRPr="00085AB2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45CBFAE7" w14:textId="692C846E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  <w:r w:rsidRPr="00C92DE8">
        <w:rPr>
          <w:b/>
          <w:bCs/>
          <w:sz w:val="22"/>
          <w:szCs w:val="22"/>
          <w:u w:val="single"/>
        </w:rPr>
        <w:t>I.  Midway setup</w:t>
      </w:r>
      <w:r w:rsidRPr="00C92DE8">
        <w:rPr>
          <w:b/>
          <w:bCs/>
          <w:sz w:val="22"/>
          <w:szCs w:val="22"/>
        </w:rPr>
        <w:t xml:space="preserve"> : public_html</w:t>
      </w:r>
    </w:p>
    <w:p w14:paraId="3D653A8C" w14:textId="77777777" w:rsidR="00C92DE8" w:rsidRPr="005B27BD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6C5CD8E5" w14:textId="77777777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9A1038">
        <w:tab/>
      </w:r>
      <w:r w:rsidRPr="00C92DE8">
        <w:rPr>
          <w:rFonts w:ascii="Courier New" w:hAnsi="Courier New" w:cs="Courier New"/>
        </w:rPr>
        <w:t>cd /home/[CNet ID]</w:t>
      </w:r>
    </w:p>
    <w:p w14:paraId="40F9BD08" w14:textId="6BA1BDF4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  <w:t>mkdir public_html</w:t>
      </w:r>
    </w:p>
    <w:p w14:paraId="47D5AEDA" w14:textId="370134E6" w:rsidR="00C92DE8" w:rsidRPr="007471FF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 w:rsidRPr="00C92DE8">
        <w:rPr>
          <w:rFonts w:ascii="Courier New" w:hAnsi="Courier New" w:cs="Courier New"/>
        </w:rPr>
        <w:tab/>
      </w:r>
      <w:r w:rsidRPr="007471FF">
        <w:rPr>
          <w:rFonts w:ascii="Courier New" w:hAnsi="Courier New" w:cs="Courier New"/>
          <w:color w:val="008000"/>
        </w:rPr>
        <w:t>chmod -R 755 public_html</w:t>
      </w:r>
    </w:p>
    <w:p w14:paraId="6F83E366" w14:textId="6BE166DF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9A1038">
        <w:t xml:space="preserve"> </w:t>
      </w:r>
      <w:bookmarkStart w:id="0" w:name="_GoBack"/>
      <w:bookmarkEnd w:id="0"/>
    </w:p>
    <w:p w14:paraId="5EEAE680" w14:textId="43A7D396" w:rsidR="00C92DE8" w:rsidRPr="00085AB2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i/>
          <w:sz w:val="22"/>
        </w:rPr>
      </w:pPr>
      <w:r w:rsidRPr="00085AB2">
        <w:rPr>
          <w:i/>
          <w:sz w:val="22"/>
        </w:rPr>
        <w:tab/>
        <w:t>Example URL from my webshare on Midway:</w:t>
      </w:r>
    </w:p>
    <w:p w14:paraId="749999A2" w14:textId="7C9BE167" w:rsidR="00C92DE8" w:rsidRPr="009C1455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</w:rPr>
      </w:pPr>
      <w:r w:rsidRPr="009C1455">
        <w:rPr>
          <w:sz w:val="22"/>
        </w:rPr>
        <w:tab/>
      </w:r>
      <w:hyperlink r:id="rId8" w:history="1">
        <w:r w:rsidRPr="009C1455">
          <w:rPr>
            <w:rStyle w:val="Hyperlink"/>
            <w:sz w:val="22"/>
            <w:u w:val="none"/>
          </w:rPr>
          <w:t>https://users.rcc.uchicago.edu/~jcarlsen/bokeh/bokeh_example1.html</w:t>
        </w:r>
      </w:hyperlink>
      <w:r w:rsidRPr="009C1455">
        <w:rPr>
          <w:sz w:val="22"/>
        </w:rPr>
        <w:t xml:space="preserve"> </w:t>
      </w:r>
    </w:p>
    <w:p w14:paraId="44572DC0" w14:textId="77777777" w:rsidR="00C92DE8" w:rsidRPr="009A103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5C760597" w14:textId="77777777" w:rsidR="00C92DE8" w:rsidRPr="005B27BD" w:rsidRDefault="00C92DE8" w:rsidP="00BE47B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3101947A" w14:textId="25C34299" w:rsidR="005C3C5F" w:rsidRPr="00B92868" w:rsidRDefault="009A10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B92868">
        <w:rPr>
          <w:b/>
          <w:bCs/>
          <w:sz w:val="22"/>
          <w:u w:val="single"/>
        </w:rPr>
        <w:t>I</w:t>
      </w:r>
      <w:r w:rsidR="007932F5" w:rsidRPr="00B92868">
        <w:rPr>
          <w:b/>
          <w:bCs/>
          <w:sz w:val="22"/>
          <w:u w:val="single"/>
        </w:rPr>
        <w:t>I</w:t>
      </w:r>
      <w:r w:rsidRPr="00B92868">
        <w:rPr>
          <w:b/>
          <w:bCs/>
          <w:sz w:val="22"/>
          <w:u w:val="single"/>
        </w:rPr>
        <w:t xml:space="preserve">. </w:t>
      </w:r>
      <w:r w:rsidR="00BA5AA1" w:rsidRPr="00B92868">
        <w:rPr>
          <w:b/>
          <w:bCs/>
          <w:sz w:val="22"/>
          <w:u w:val="single"/>
        </w:rPr>
        <w:t xml:space="preserve"> Bokeh</w:t>
      </w:r>
      <w:r w:rsidR="00C92DE8" w:rsidRPr="00B92868">
        <w:rPr>
          <w:b/>
          <w:bCs/>
          <w:sz w:val="22"/>
          <w:u w:val="single"/>
        </w:rPr>
        <w:t xml:space="preserve"> (Python / Anaconda3)</w:t>
      </w:r>
    </w:p>
    <w:p w14:paraId="72DF705E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2F39DBDA" w14:textId="77777777" w:rsidR="00AF3694" w:rsidRPr="00B92868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68C85919" w14:textId="40A41E7E" w:rsidR="00AF3694" w:rsidRPr="005C0304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sz w:val="22"/>
          <w:szCs w:val="22"/>
        </w:rPr>
      </w:pPr>
      <w:r w:rsidRPr="00AF3694">
        <w:rPr>
          <w:b/>
          <w:sz w:val="22"/>
          <w:szCs w:val="22"/>
        </w:rPr>
        <w:tab/>
        <w:t>Web links</w:t>
      </w:r>
      <w:r w:rsidR="008E1DCC">
        <w:rPr>
          <w:b/>
          <w:sz w:val="22"/>
          <w:szCs w:val="22"/>
        </w:rPr>
        <w:t xml:space="preserve"> (Gallery and User Guide) </w:t>
      </w:r>
      <w:r w:rsidRPr="00AF3694">
        <w:rPr>
          <w:b/>
          <w:sz w:val="22"/>
          <w:szCs w:val="22"/>
        </w:rPr>
        <w:t>:</w:t>
      </w:r>
    </w:p>
    <w:p w14:paraId="679C0425" w14:textId="7A668825" w:rsidR="005C0304" w:rsidRPr="00F06414" w:rsidRDefault="00AF3694" w:rsidP="005C03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  <w:r w:rsidRPr="00F06414">
        <w:rPr>
          <w:sz w:val="22"/>
          <w:szCs w:val="22"/>
        </w:rPr>
        <w:tab/>
      </w:r>
      <w:hyperlink r:id="rId9" w:history="1">
        <w:r w:rsidR="005C0304" w:rsidRPr="00F06414">
          <w:rPr>
            <w:rStyle w:val="Hyperlink"/>
            <w:sz w:val="22"/>
            <w:szCs w:val="22"/>
            <w:u w:val="none"/>
          </w:rPr>
          <w:t>https://docs.bokeh.org/en/latest/docs/gallery.html</w:t>
        </w:r>
      </w:hyperlink>
      <w:r w:rsidR="005C0304" w:rsidRPr="00F06414">
        <w:rPr>
          <w:sz w:val="22"/>
          <w:szCs w:val="22"/>
        </w:rPr>
        <w:t xml:space="preserve"> </w:t>
      </w:r>
    </w:p>
    <w:p w14:paraId="3D3606C1" w14:textId="2BDEA3D0" w:rsidR="00AF3694" w:rsidRPr="00F06414" w:rsidRDefault="005C03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  <w:r w:rsidRPr="00F06414">
        <w:rPr>
          <w:sz w:val="22"/>
          <w:szCs w:val="22"/>
        </w:rPr>
        <w:tab/>
      </w:r>
      <w:hyperlink r:id="rId10" w:history="1">
        <w:r w:rsidRPr="00F06414">
          <w:rPr>
            <w:rStyle w:val="Hyperlink"/>
            <w:sz w:val="22"/>
            <w:szCs w:val="22"/>
            <w:u w:val="none"/>
          </w:rPr>
          <w:t>https://docs.bokeh.org/en/latest/docs/user_guide.html</w:t>
        </w:r>
      </w:hyperlink>
      <w:r w:rsidRPr="00F06414">
        <w:rPr>
          <w:sz w:val="22"/>
          <w:szCs w:val="22"/>
        </w:rPr>
        <w:t xml:space="preserve"> </w:t>
      </w:r>
    </w:p>
    <w:p w14:paraId="690F1495" w14:textId="77777777" w:rsidR="00AF3694" w:rsidRPr="00AF3694" w:rsidRDefault="00AF369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  <w:szCs w:val="22"/>
        </w:rPr>
      </w:pPr>
    </w:p>
    <w:p w14:paraId="7B6FEA61" w14:textId="77777777" w:rsidR="00C92DE8" w:rsidRPr="00B92868" w:rsidRDefault="002D1E97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22"/>
        </w:rPr>
      </w:pPr>
      <w:r w:rsidRPr="00B92868">
        <w:rPr>
          <w:sz w:val="22"/>
        </w:rPr>
        <w:tab/>
      </w:r>
      <w:r w:rsidR="00C92DE8" w:rsidRPr="00B92868">
        <w:rPr>
          <w:b/>
          <w:sz w:val="22"/>
        </w:rPr>
        <w:t>In the Terminal</w:t>
      </w:r>
      <w:r w:rsidRPr="00B92868">
        <w:rPr>
          <w:sz w:val="22"/>
        </w:rPr>
        <w:t>:</w:t>
      </w:r>
    </w:p>
    <w:p w14:paraId="2CD88B6C" w14:textId="77777777" w:rsidR="00C92DE8" w:rsidRDefault="00C92DE8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0BEDD7A6" w14:textId="0C03C782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  <w:t>module load python</w:t>
      </w:r>
    </w:p>
    <w:p w14:paraId="68449589" w14:textId="08098073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  <w:t>pip install --user bokeh</w:t>
      </w:r>
    </w:p>
    <w:p w14:paraId="2A2999D7" w14:textId="77777777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0F61619D" w14:textId="77777777" w:rsidR="00481020" w:rsidRPr="00481020" w:rsidRDefault="00C92DE8" w:rsidP="00481020">
      <w:pPr>
        <w:rPr>
          <w:rFonts w:ascii="Courier New" w:hAnsi="Courier New" w:cs="Courier New"/>
          <w:color w:val="E36C0A" w:themeColor="accent6" w:themeShade="BF"/>
        </w:rPr>
      </w:pPr>
      <w:r w:rsidRPr="00481020">
        <w:rPr>
          <w:rFonts w:ascii="Courier New" w:hAnsi="Courier New" w:cs="Courier New"/>
          <w:color w:val="E36C0A" w:themeColor="accent6" w:themeShade="BF"/>
        </w:rPr>
        <w:tab/>
      </w:r>
      <w:r w:rsidR="00481020" w:rsidRPr="00481020">
        <w:rPr>
          <w:rFonts w:ascii="Courier New" w:hAnsi="Courier New" w:cs="Courier New"/>
          <w:color w:val="E36C0A" w:themeColor="accent6" w:themeShade="BF"/>
        </w:rPr>
        <w:t>git clone http://github.com/rcc-uchicago/vis-for-data-analysis-bokeh-tensorspace.git</w:t>
      </w:r>
    </w:p>
    <w:p w14:paraId="4516ADBB" w14:textId="60E369DE" w:rsidR="00C92DE8" w:rsidRPr="00481020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5EA7018" w14:textId="25AEED8C" w:rsidR="00481020" w:rsidRPr="00481020" w:rsidRDefault="00481020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481020">
        <w:rPr>
          <w:rFonts w:ascii="Courier New" w:hAnsi="Courier New" w:cs="Courier New"/>
        </w:rPr>
        <w:tab/>
        <w:t xml:space="preserve">cd </w:t>
      </w:r>
      <w:r w:rsidRPr="00481020">
        <w:rPr>
          <w:rFonts w:ascii="Courier New" w:hAnsi="Courier New" w:cs="Courier New"/>
        </w:rPr>
        <w:t>vis-for-data-analysis-bokeh-tensorspace</w:t>
      </w:r>
    </w:p>
    <w:p w14:paraId="1213C01E" w14:textId="77777777" w:rsidR="00C92DE8" w:rsidRP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8FF8441" w14:textId="6F91746C" w:rsidR="00C92DE8" w:rsidRDefault="00C92DE8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C92DE8">
        <w:rPr>
          <w:rFonts w:ascii="Courier New" w:hAnsi="Courier New" w:cs="Courier New"/>
        </w:rPr>
        <w:tab/>
        <w:t>jupyter notebook</w:t>
      </w:r>
    </w:p>
    <w:p w14:paraId="26525948" w14:textId="77777777" w:rsidR="0085350C" w:rsidRDefault="0085350C" w:rsidP="00C92D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0BCA96EE" w14:textId="192CCB74" w:rsidR="00B92868" w:rsidRPr="00672525" w:rsidRDefault="00B92868" w:rsidP="00B928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b/>
          <w:sz w:val="22"/>
        </w:rPr>
      </w:pPr>
      <w:r w:rsidRPr="00B92868">
        <w:rPr>
          <w:b/>
          <w:sz w:val="22"/>
        </w:rPr>
        <w:tab/>
      </w:r>
      <w:r w:rsidRPr="00B92868">
        <w:rPr>
          <w:b/>
          <w:sz w:val="22"/>
          <w:u w:val="single"/>
        </w:rPr>
        <w:t>Open File</w:t>
      </w:r>
      <w:r w:rsidRPr="00B92868">
        <w:rPr>
          <w:b/>
          <w:sz w:val="22"/>
        </w:rPr>
        <w:t xml:space="preserve"> : </w:t>
      </w:r>
      <w:r w:rsidRPr="00672525">
        <w:rPr>
          <w:b/>
          <w:sz w:val="22"/>
        </w:rPr>
        <w:t>b</w:t>
      </w:r>
      <w:r w:rsidR="00FB3799" w:rsidRPr="00672525">
        <w:rPr>
          <w:b/>
          <w:sz w:val="22"/>
        </w:rPr>
        <w:t>okeh_examples.ipynb</w:t>
      </w:r>
    </w:p>
    <w:p w14:paraId="2D7A1D4B" w14:textId="3A2C395D" w:rsidR="005C3C5F" w:rsidRPr="0085350C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85350C">
        <w:t xml:space="preserve"> </w:t>
      </w:r>
    </w:p>
    <w:p w14:paraId="47D950CF" w14:textId="77777777" w:rsidR="005C3C5F" w:rsidRPr="005B27BD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6"/>
          <w:szCs w:val="16"/>
        </w:rPr>
      </w:pPr>
    </w:p>
    <w:p w14:paraId="051617D6" w14:textId="4EDEB642" w:rsidR="005C3C5F" w:rsidRPr="00B92868" w:rsidRDefault="002D1E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B92868">
        <w:rPr>
          <w:b/>
          <w:bCs/>
          <w:sz w:val="22"/>
          <w:u w:val="single"/>
        </w:rPr>
        <w:t>I</w:t>
      </w:r>
      <w:r w:rsidR="007932F5" w:rsidRPr="00B92868">
        <w:rPr>
          <w:b/>
          <w:bCs/>
          <w:sz w:val="22"/>
          <w:u w:val="single"/>
        </w:rPr>
        <w:t>I</w:t>
      </w:r>
      <w:r w:rsidRPr="00B92868">
        <w:rPr>
          <w:b/>
          <w:bCs/>
          <w:sz w:val="22"/>
          <w:u w:val="single"/>
        </w:rPr>
        <w:t xml:space="preserve">I. </w:t>
      </w:r>
      <w:r w:rsidR="00BA5AA1" w:rsidRPr="00B92868">
        <w:rPr>
          <w:b/>
          <w:bCs/>
          <w:sz w:val="22"/>
          <w:u w:val="single"/>
        </w:rPr>
        <w:t>rBokeh</w:t>
      </w:r>
      <w:r w:rsidR="00F94EC4" w:rsidRPr="00B92868">
        <w:rPr>
          <w:b/>
          <w:bCs/>
          <w:sz w:val="22"/>
          <w:u w:val="single"/>
        </w:rPr>
        <w:t xml:space="preserve"> (R / RStudio)</w:t>
      </w:r>
    </w:p>
    <w:p w14:paraId="4C78DD09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53C47297" w14:textId="0AF24457" w:rsidR="005C3C5F" w:rsidRPr="00B92868" w:rsidRDefault="002D1E97" w:rsidP="00120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 w:rsidRPr="00B92868">
        <w:rPr>
          <w:sz w:val="22"/>
        </w:rPr>
        <w:tab/>
      </w:r>
      <w:r w:rsidR="00F94EC4" w:rsidRPr="00B92868">
        <w:rPr>
          <w:b/>
          <w:sz w:val="22"/>
        </w:rPr>
        <w:t>In the Terminal</w:t>
      </w:r>
      <w:r w:rsidRPr="00B92868">
        <w:rPr>
          <w:sz w:val="22"/>
        </w:rPr>
        <w:t xml:space="preserve">: </w:t>
      </w:r>
    </w:p>
    <w:p w14:paraId="326D0045" w14:textId="77777777" w:rsidR="005C3C5F" w:rsidRPr="00B92868" w:rsidRDefault="005C3C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2F382FB7" w14:textId="0E3CBB03" w:rsidR="00611870" w:rsidRPr="00611870" w:rsidRDefault="00611870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11870">
        <w:rPr>
          <w:rFonts w:ascii="Courier New" w:hAnsi="Courier New" w:cs="Courier New"/>
        </w:rPr>
        <w:t>module load rstudio</w:t>
      </w:r>
    </w:p>
    <w:p w14:paraId="16FA1405" w14:textId="77777777" w:rsidR="004574F5" w:rsidRDefault="004574F5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</w:p>
    <w:p w14:paraId="198B40AC" w14:textId="4ADF223A" w:rsidR="00611870" w:rsidRPr="00611870" w:rsidRDefault="00611870" w:rsidP="0061187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11870">
        <w:rPr>
          <w:rFonts w:ascii="Courier New" w:hAnsi="Courier New" w:cs="Courier New"/>
        </w:rPr>
        <w:t>rstudio &amp;</w:t>
      </w:r>
    </w:p>
    <w:p w14:paraId="5D432912" w14:textId="77777777" w:rsidR="00BA5AA1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</w:p>
    <w:p w14:paraId="535973D1" w14:textId="31B0F89A" w:rsidR="0085350C" w:rsidRPr="00B92868" w:rsidRDefault="0031105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b/>
          <w:sz w:val="22"/>
        </w:rPr>
      </w:pPr>
      <w:r w:rsidRPr="00B92868">
        <w:rPr>
          <w:b/>
          <w:sz w:val="22"/>
        </w:rPr>
        <w:tab/>
      </w:r>
      <w:r w:rsidRPr="00B92868">
        <w:rPr>
          <w:b/>
          <w:sz w:val="22"/>
          <w:u w:val="single"/>
        </w:rPr>
        <w:t>Open File</w:t>
      </w:r>
      <w:r w:rsidRPr="00B92868">
        <w:rPr>
          <w:b/>
          <w:sz w:val="22"/>
        </w:rPr>
        <w:t xml:space="preserve"> : rBokeh_examples.R</w:t>
      </w:r>
    </w:p>
    <w:p w14:paraId="2C7ED2BE" w14:textId="77777777" w:rsidR="00BA5AA1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</w:pPr>
    </w:p>
    <w:p w14:paraId="18679CCA" w14:textId="0B347043" w:rsidR="00BA5AA1" w:rsidRDefault="00F94EC4" w:rsidP="00F94E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jc w:val="center"/>
      </w:pPr>
      <w:r>
        <w:t>*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14:paraId="10103674" w14:textId="77777777" w:rsidR="00BA5AA1" w:rsidRPr="001B01D5" w:rsidRDefault="00BA5AA1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2857DC12" w14:textId="1C86A287" w:rsidR="00BA5AA1" w:rsidRPr="001B01D5" w:rsidRDefault="00BA5AA1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sz w:val="22"/>
          <w:u w:val="single"/>
        </w:rPr>
      </w:pPr>
      <w:r w:rsidRPr="001B01D5">
        <w:rPr>
          <w:b/>
          <w:bCs/>
          <w:sz w:val="22"/>
          <w:u w:val="single"/>
        </w:rPr>
        <w:t>I</w:t>
      </w:r>
      <w:r w:rsidR="007932F5" w:rsidRPr="001B01D5">
        <w:rPr>
          <w:b/>
          <w:bCs/>
          <w:sz w:val="22"/>
          <w:u w:val="single"/>
        </w:rPr>
        <w:t>V</w:t>
      </w:r>
      <w:r w:rsidRPr="001B01D5">
        <w:rPr>
          <w:b/>
          <w:bCs/>
          <w:sz w:val="22"/>
          <w:u w:val="single"/>
        </w:rPr>
        <w:t>. TensorSpace</w:t>
      </w:r>
      <w:r w:rsidR="005B75CF">
        <w:rPr>
          <w:b/>
          <w:bCs/>
          <w:sz w:val="22"/>
          <w:u w:val="single"/>
        </w:rPr>
        <w:t xml:space="preserve"> : Interactive analysis of Neural Networks</w:t>
      </w:r>
    </w:p>
    <w:p w14:paraId="4DA2680B" w14:textId="77777777" w:rsidR="00BA5AA1" w:rsidRPr="001B01D5" w:rsidRDefault="00BA5AA1" w:rsidP="00BA5AA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sz w:val="18"/>
          <w:szCs w:val="16"/>
        </w:rPr>
      </w:pPr>
    </w:p>
    <w:p w14:paraId="748B8AC7" w14:textId="3DA31044" w:rsidR="00BA5AA1" w:rsidRDefault="00AF3694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 w:rsidRPr="001B01D5">
        <w:rPr>
          <w:sz w:val="22"/>
        </w:rPr>
        <w:tab/>
      </w:r>
      <w:r w:rsidRPr="001B01D5">
        <w:rPr>
          <w:b/>
          <w:sz w:val="22"/>
        </w:rPr>
        <w:t>Website</w:t>
      </w:r>
      <w:r w:rsidR="001B01D5">
        <w:rPr>
          <w:sz w:val="22"/>
        </w:rPr>
        <w:t xml:space="preserve"> </w:t>
      </w:r>
      <w:r w:rsidRPr="001B01D5">
        <w:rPr>
          <w:sz w:val="22"/>
        </w:rPr>
        <w:t>:</w:t>
      </w:r>
      <w:r w:rsidR="001B01D5">
        <w:rPr>
          <w:sz w:val="22"/>
        </w:rPr>
        <w:t xml:space="preserve"> </w:t>
      </w:r>
      <w:hyperlink r:id="rId11" w:history="1">
        <w:r w:rsidR="001B01D5" w:rsidRPr="009E7175">
          <w:rPr>
            <w:rStyle w:val="Hyperlink"/>
            <w:sz w:val="22"/>
            <w:u w:val="none"/>
          </w:rPr>
          <w:t>https://tensorspace.org/</w:t>
        </w:r>
      </w:hyperlink>
      <w:r w:rsidR="001B01D5" w:rsidRPr="009E7175">
        <w:rPr>
          <w:sz w:val="22"/>
        </w:rPr>
        <w:t xml:space="preserve"> </w:t>
      </w:r>
    </w:p>
    <w:p w14:paraId="36016F10" w14:textId="77777777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700E8264" w14:textId="7CAF2026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B01D5">
        <w:rPr>
          <w:b/>
          <w:sz w:val="22"/>
        </w:rPr>
        <w:t>Playground (Examples)</w:t>
      </w:r>
      <w:r>
        <w:rPr>
          <w:sz w:val="22"/>
        </w:rPr>
        <w:t xml:space="preserve"> : </w:t>
      </w:r>
      <w:hyperlink r:id="rId12" w:history="1">
        <w:r w:rsidR="00293C61" w:rsidRPr="009E7175">
          <w:rPr>
            <w:rStyle w:val="Hyperlink"/>
            <w:sz w:val="22"/>
            <w:u w:val="none"/>
          </w:rPr>
          <w:t>https://tensorspace.org/html/playground/index.html</w:t>
        </w:r>
      </w:hyperlink>
      <w:r w:rsidR="00293C61" w:rsidRPr="009E7175">
        <w:rPr>
          <w:sz w:val="22"/>
        </w:rPr>
        <w:t xml:space="preserve"> </w:t>
      </w:r>
    </w:p>
    <w:p w14:paraId="79A28163" w14:textId="77777777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6A4AA72B" w14:textId="367EE60D" w:rsidR="001B01D5" w:rsidRDefault="001B01D5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B01D5">
        <w:rPr>
          <w:b/>
          <w:sz w:val="22"/>
        </w:rPr>
        <w:t xml:space="preserve">Github </w:t>
      </w:r>
      <w:r>
        <w:rPr>
          <w:sz w:val="22"/>
        </w:rPr>
        <w:t xml:space="preserve">: </w:t>
      </w:r>
      <w:hyperlink r:id="rId13" w:history="1">
        <w:r w:rsidRPr="009E7175">
          <w:rPr>
            <w:rStyle w:val="Hyperlink"/>
            <w:sz w:val="22"/>
            <w:u w:val="none"/>
          </w:rPr>
          <w:t>https://github.com/tensorspace-team/tensorspace</w:t>
        </w:r>
      </w:hyperlink>
      <w:r w:rsidRPr="009E7175">
        <w:rPr>
          <w:sz w:val="22"/>
        </w:rPr>
        <w:t xml:space="preserve"> </w:t>
      </w:r>
    </w:p>
    <w:p w14:paraId="64020332" w14:textId="77777777" w:rsidR="001C785A" w:rsidRDefault="001C785A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29D85FDB" w14:textId="1A444C2A" w:rsidR="001C785A" w:rsidRDefault="001C785A" w:rsidP="001C78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  <w:r>
        <w:rPr>
          <w:sz w:val="22"/>
        </w:rPr>
        <w:tab/>
      </w:r>
      <w:r w:rsidRPr="001C785A">
        <w:rPr>
          <w:b/>
          <w:color w:val="008000"/>
          <w:sz w:val="22"/>
        </w:rPr>
        <w:t xml:space="preserve">Interactive Handwriting Analysis </w:t>
      </w:r>
      <w:r>
        <w:rPr>
          <w:sz w:val="22"/>
        </w:rPr>
        <w:t xml:space="preserve">: </w:t>
      </w:r>
      <w:hyperlink r:id="rId14" w:history="1">
        <w:r w:rsidRPr="004A3206">
          <w:rPr>
            <w:rStyle w:val="Hyperlink"/>
            <w:sz w:val="22"/>
          </w:rPr>
          <w:t>https://tensorspace.org/html/playground/lenet.html</w:t>
        </w:r>
      </w:hyperlink>
      <w:r>
        <w:rPr>
          <w:sz w:val="22"/>
        </w:rPr>
        <w:t xml:space="preserve"> </w:t>
      </w:r>
    </w:p>
    <w:p w14:paraId="6CE20B07" w14:textId="77777777" w:rsidR="001C785A" w:rsidRDefault="001C785A" w:rsidP="001C78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p w14:paraId="3C418016" w14:textId="1599D60B" w:rsidR="001C785A" w:rsidRPr="009E7175" w:rsidRDefault="001C785A" w:rsidP="00EB3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540"/>
        <w:rPr>
          <w:sz w:val="22"/>
        </w:rPr>
      </w:pPr>
    </w:p>
    <w:sectPr w:rsidR="001C785A" w:rsidRPr="009E7175" w:rsidSect="00346A20">
      <w:pgSz w:w="12240" w:h="15840"/>
      <w:pgMar w:top="720" w:right="18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F1FB1"/>
    <w:multiLevelType w:val="hybridMultilevel"/>
    <w:tmpl w:val="87F2F2EC"/>
    <w:lvl w:ilvl="0" w:tplc="20583C60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4E728B"/>
    <w:multiLevelType w:val="hybridMultilevel"/>
    <w:tmpl w:val="0D028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0653EF"/>
    <w:multiLevelType w:val="hybridMultilevel"/>
    <w:tmpl w:val="A12C8C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38"/>
    <w:rsid w:val="00006256"/>
    <w:rsid w:val="00022A26"/>
    <w:rsid w:val="000465BC"/>
    <w:rsid w:val="00073E4F"/>
    <w:rsid w:val="00080AB4"/>
    <w:rsid w:val="00085AB2"/>
    <w:rsid w:val="000A4B72"/>
    <w:rsid w:val="000C17C6"/>
    <w:rsid w:val="000E1503"/>
    <w:rsid w:val="000F241C"/>
    <w:rsid w:val="00120221"/>
    <w:rsid w:val="00132351"/>
    <w:rsid w:val="00151B18"/>
    <w:rsid w:val="00156E12"/>
    <w:rsid w:val="001938ED"/>
    <w:rsid w:val="001B01D5"/>
    <w:rsid w:val="001B03A9"/>
    <w:rsid w:val="001C71EC"/>
    <w:rsid w:val="001C785A"/>
    <w:rsid w:val="00230560"/>
    <w:rsid w:val="00236109"/>
    <w:rsid w:val="00271DAA"/>
    <w:rsid w:val="00293C61"/>
    <w:rsid w:val="00297FFD"/>
    <w:rsid w:val="002A0129"/>
    <w:rsid w:val="002A257B"/>
    <w:rsid w:val="002D1E97"/>
    <w:rsid w:val="002E0C38"/>
    <w:rsid w:val="003047D1"/>
    <w:rsid w:val="003108B6"/>
    <w:rsid w:val="00311055"/>
    <w:rsid w:val="00346A20"/>
    <w:rsid w:val="003558AD"/>
    <w:rsid w:val="00380784"/>
    <w:rsid w:val="00381745"/>
    <w:rsid w:val="003C39BA"/>
    <w:rsid w:val="00421897"/>
    <w:rsid w:val="00431F53"/>
    <w:rsid w:val="00432247"/>
    <w:rsid w:val="004574F5"/>
    <w:rsid w:val="004668EF"/>
    <w:rsid w:val="00481020"/>
    <w:rsid w:val="00490A39"/>
    <w:rsid w:val="004B2777"/>
    <w:rsid w:val="004F737F"/>
    <w:rsid w:val="005253A0"/>
    <w:rsid w:val="005630BA"/>
    <w:rsid w:val="00571CB9"/>
    <w:rsid w:val="0059201D"/>
    <w:rsid w:val="005B27BD"/>
    <w:rsid w:val="005B75CF"/>
    <w:rsid w:val="005B7CE0"/>
    <w:rsid w:val="005C0304"/>
    <w:rsid w:val="005C3C5F"/>
    <w:rsid w:val="005D37AE"/>
    <w:rsid w:val="005E7E41"/>
    <w:rsid w:val="006079B3"/>
    <w:rsid w:val="00611870"/>
    <w:rsid w:val="006562C5"/>
    <w:rsid w:val="0065687E"/>
    <w:rsid w:val="00662275"/>
    <w:rsid w:val="00667516"/>
    <w:rsid w:val="0067080C"/>
    <w:rsid w:val="00672525"/>
    <w:rsid w:val="006821C8"/>
    <w:rsid w:val="006E7CB7"/>
    <w:rsid w:val="006F2C46"/>
    <w:rsid w:val="00705594"/>
    <w:rsid w:val="007232CC"/>
    <w:rsid w:val="00734F63"/>
    <w:rsid w:val="00736521"/>
    <w:rsid w:val="00737045"/>
    <w:rsid w:val="007471FF"/>
    <w:rsid w:val="007763D0"/>
    <w:rsid w:val="007932F5"/>
    <w:rsid w:val="007A2073"/>
    <w:rsid w:val="007A2A3F"/>
    <w:rsid w:val="0085350C"/>
    <w:rsid w:val="00863FF4"/>
    <w:rsid w:val="008B29E0"/>
    <w:rsid w:val="008D235A"/>
    <w:rsid w:val="008D39B6"/>
    <w:rsid w:val="008E1DCC"/>
    <w:rsid w:val="00905FA4"/>
    <w:rsid w:val="00913485"/>
    <w:rsid w:val="00965AD7"/>
    <w:rsid w:val="00997DD0"/>
    <w:rsid w:val="009A1038"/>
    <w:rsid w:val="009B79BE"/>
    <w:rsid w:val="009C1455"/>
    <w:rsid w:val="009D3D38"/>
    <w:rsid w:val="009E7175"/>
    <w:rsid w:val="009E75F4"/>
    <w:rsid w:val="009F17C6"/>
    <w:rsid w:val="00A03AC3"/>
    <w:rsid w:val="00A13416"/>
    <w:rsid w:val="00A37450"/>
    <w:rsid w:val="00A76893"/>
    <w:rsid w:val="00A77054"/>
    <w:rsid w:val="00A81893"/>
    <w:rsid w:val="00AA08F6"/>
    <w:rsid w:val="00AF3694"/>
    <w:rsid w:val="00B17E86"/>
    <w:rsid w:val="00B314F0"/>
    <w:rsid w:val="00B43580"/>
    <w:rsid w:val="00B835D9"/>
    <w:rsid w:val="00B92868"/>
    <w:rsid w:val="00BA5AA1"/>
    <w:rsid w:val="00BB65C5"/>
    <w:rsid w:val="00BC08E7"/>
    <w:rsid w:val="00BE47B5"/>
    <w:rsid w:val="00C0145F"/>
    <w:rsid w:val="00C643F5"/>
    <w:rsid w:val="00C92DE8"/>
    <w:rsid w:val="00C97E1A"/>
    <w:rsid w:val="00CA105E"/>
    <w:rsid w:val="00CA317B"/>
    <w:rsid w:val="00D05715"/>
    <w:rsid w:val="00D2019E"/>
    <w:rsid w:val="00D21595"/>
    <w:rsid w:val="00D369A7"/>
    <w:rsid w:val="00D517A8"/>
    <w:rsid w:val="00DE3396"/>
    <w:rsid w:val="00DF4DA9"/>
    <w:rsid w:val="00E25FEC"/>
    <w:rsid w:val="00E2795C"/>
    <w:rsid w:val="00E54D5E"/>
    <w:rsid w:val="00E81921"/>
    <w:rsid w:val="00E81F28"/>
    <w:rsid w:val="00E83437"/>
    <w:rsid w:val="00E90D1E"/>
    <w:rsid w:val="00EA3D6A"/>
    <w:rsid w:val="00EB3686"/>
    <w:rsid w:val="00F01479"/>
    <w:rsid w:val="00F06414"/>
    <w:rsid w:val="00F16862"/>
    <w:rsid w:val="00F47A70"/>
    <w:rsid w:val="00F94EC4"/>
    <w:rsid w:val="00FB35D7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462B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A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ensorspace.org/" TargetMode="External"/><Relationship Id="rId12" Type="http://schemas.openxmlformats.org/officeDocument/2006/relationships/hyperlink" Target="https://tensorspace.org/html/playground/index.html" TargetMode="External"/><Relationship Id="rId13" Type="http://schemas.openxmlformats.org/officeDocument/2006/relationships/hyperlink" Target="https://github.com/tensorspace-team/tensorspace" TargetMode="External"/><Relationship Id="rId14" Type="http://schemas.openxmlformats.org/officeDocument/2006/relationships/hyperlink" Target="https://tensorspace.org/html/playground/lenet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cc-uchicago/vis-for-data-analysis-bokeh-tensorspace/" TargetMode="External"/><Relationship Id="rId7" Type="http://schemas.openxmlformats.org/officeDocument/2006/relationships/hyperlink" Target="https://midway2.rcc.uchicago.edu/" TargetMode="External"/><Relationship Id="rId8" Type="http://schemas.openxmlformats.org/officeDocument/2006/relationships/hyperlink" Target="https://users.rcc.uchicago.edu/~jcarlsen/bokeh/bokeh_example1.html" TargetMode="External"/><Relationship Id="rId9" Type="http://schemas.openxmlformats.org/officeDocument/2006/relationships/hyperlink" Target="https://docs.bokeh.org/en/latest/docs/gallery.html" TargetMode="External"/><Relationship Id="rId10" Type="http://schemas.openxmlformats.org/officeDocument/2006/relationships/hyperlink" Target="https://docs.bokeh.org/en/latest/docs/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297</Words>
  <Characters>1693</Characters>
  <Application>Microsoft Macintosh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Tharsen</dc:creator>
  <cp:keywords/>
  <dc:description/>
  <cp:lastModifiedBy>Jeffrey Tharsen</cp:lastModifiedBy>
  <cp:revision>85</cp:revision>
  <cp:lastPrinted>2017-07-18T18:20:00Z</cp:lastPrinted>
  <dcterms:created xsi:type="dcterms:W3CDTF">2017-07-18T18:22:00Z</dcterms:created>
  <dcterms:modified xsi:type="dcterms:W3CDTF">2021-02-26T16:37:00Z</dcterms:modified>
</cp:coreProperties>
</file>