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B6CE" w14:textId="77777777" w:rsidR="003F0AD5" w:rsidRPr="005019F8" w:rsidRDefault="0059072E" w:rsidP="00293EA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:u w:val="single"/>
        </w:rPr>
      </w:pPr>
      <w:r w:rsidRPr="005019F8"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:u w:val="single"/>
        </w:rPr>
        <w:t>Business Sales Performance Analytics</w:t>
      </w:r>
    </w:p>
    <w:p w14:paraId="7C173A30" w14:textId="4817B2FF" w:rsidR="006349CA" w:rsidRPr="005019F8" w:rsidRDefault="0031593A" w:rsidP="00293EA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  <w:lang w:val="en-US"/>
        </w:rPr>
      </w:pPr>
      <w:r w:rsidRPr="005019F8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  <w:lang w:val="en-US"/>
        </w:rPr>
        <w:t>SUPERSALES ANALY</w:t>
      </w:r>
      <w:r w:rsidR="00293EAE" w:rsidRPr="005019F8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  <w:lang w:val="en-US"/>
        </w:rPr>
        <w:t>SIS REPORT</w:t>
      </w:r>
    </w:p>
    <w:p w14:paraId="674D17EF" w14:textId="77777777" w:rsidR="00293EAE" w:rsidRPr="00293EAE" w:rsidRDefault="00293EAE" w:rsidP="00293EAE">
      <w:pPr>
        <w:rPr>
          <w:lang w:val="en-US"/>
        </w:rPr>
      </w:pPr>
    </w:p>
    <w:p w14:paraId="604411FD" w14:textId="6D83AF82" w:rsidR="00E329E7" w:rsidRDefault="002A62EE" w:rsidP="00E329E7">
      <w:pPr>
        <w:rPr>
          <w:b/>
          <w:bCs/>
          <w:sz w:val="24"/>
          <w:szCs w:val="24"/>
        </w:rPr>
      </w:pPr>
      <w:r w:rsidRPr="002A62EE">
        <w:rPr>
          <w:b/>
          <w:bCs/>
          <w:sz w:val="24"/>
          <w:szCs w:val="24"/>
        </w:rPr>
        <w:t xml:space="preserve">Name: </w:t>
      </w:r>
      <w:r>
        <w:rPr>
          <w:b/>
          <w:bCs/>
          <w:sz w:val="24"/>
          <w:szCs w:val="24"/>
        </w:rPr>
        <w:t xml:space="preserve">Chinmayi </w:t>
      </w:r>
      <w:proofErr w:type="spellStart"/>
      <w:r>
        <w:rPr>
          <w:b/>
          <w:bCs/>
          <w:sz w:val="24"/>
          <w:szCs w:val="24"/>
        </w:rPr>
        <w:t>Rudrappa</w:t>
      </w:r>
      <w:proofErr w:type="spellEnd"/>
      <w:r>
        <w:rPr>
          <w:b/>
          <w:bCs/>
          <w:sz w:val="24"/>
          <w:szCs w:val="24"/>
        </w:rPr>
        <w:t xml:space="preserve"> Naik</w:t>
      </w:r>
      <w:r w:rsidRPr="002A62EE">
        <w:rPr>
          <w:b/>
          <w:bCs/>
          <w:sz w:val="24"/>
          <w:szCs w:val="24"/>
        </w:rPr>
        <w:br/>
        <w:t>Internship: Data Science &amp; Analytics Intern – Future Interns</w:t>
      </w:r>
    </w:p>
    <w:p w14:paraId="77FD48D3" w14:textId="77777777" w:rsidR="005019F8" w:rsidRDefault="005019F8" w:rsidP="00E329E7">
      <w:pPr>
        <w:rPr>
          <w:b/>
          <w:bCs/>
          <w:sz w:val="24"/>
          <w:szCs w:val="24"/>
        </w:rPr>
      </w:pPr>
    </w:p>
    <w:p w14:paraId="516DDC01" w14:textId="77777777" w:rsidR="00610062" w:rsidRDefault="00610062" w:rsidP="00E329E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044183BA" w14:textId="6992E709" w:rsidR="005019F8" w:rsidRDefault="005019F8" w:rsidP="00E329E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019F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DASHBOARD</w:t>
      </w:r>
    </w:p>
    <w:p w14:paraId="4C98B839" w14:textId="3BF95DFF" w:rsidR="00610062" w:rsidRDefault="00610062" w:rsidP="00E329E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42FC9781" w14:textId="6897DA13" w:rsidR="00420025" w:rsidRDefault="00420025" w:rsidP="00E329E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03E281DB" wp14:editId="1A1708C2">
            <wp:simplePos x="0" y="0"/>
            <wp:positionH relativeFrom="column">
              <wp:posOffset>22860</wp:posOffset>
            </wp:positionH>
            <wp:positionV relativeFrom="paragraph">
              <wp:posOffset>434975</wp:posOffset>
            </wp:positionV>
            <wp:extent cx="5731510" cy="3291840"/>
            <wp:effectExtent l="0" t="0" r="2540" b="3810"/>
            <wp:wrapSquare wrapText="bothSides"/>
            <wp:docPr id="16156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4701" name="Picture 1615647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BC142" w14:textId="77777777" w:rsidR="00420025" w:rsidRDefault="00420025" w:rsidP="00E329E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6AFC4117" w14:textId="34E48DDB" w:rsidR="00420025" w:rsidRDefault="00420025" w:rsidP="00E329E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3F22C8AD" w14:textId="77777777" w:rsidR="00420025" w:rsidRDefault="00420025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br w:type="page"/>
      </w:r>
    </w:p>
    <w:p w14:paraId="1B98182F" w14:textId="5FB3046A" w:rsidR="00420025" w:rsidRPr="00FF1003" w:rsidRDefault="00187D89" w:rsidP="00E329E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100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Business Insights:</w:t>
      </w:r>
    </w:p>
    <w:p w14:paraId="685532B2" w14:textId="0B6C9594" w:rsidR="001C2D16" w:rsidRPr="00FF1003" w:rsidRDefault="001C2D16" w:rsidP="001C2D16">
      <w:pPr>
        <w:rPr>
          <w:rFonts w:ascii="Times New Roman" w:hAnsi="Times New Roman" w:cs="Times New Roman"/>
          <w:sz w:val="24"/>
          <w:szCs w:val="24"/>
        </w:rPr>
      </w:pPr>
      <w:r w:rsidRPr="00FF1003">
        <w:rPr>
          <w:rFonts w:ascii="Times New Roman" w:hAnsi="Times New Roman" w:cs="Times New Roman"/>
          <w:sz w:val="24"/>
          <w:szCs w:val="24"/>
        </w:rPr>
        <w:t xml:space="preserve"> The Superstore generated $2.30M in total sales. </w:t>
      </w:r>
    </w:p>
    <w:p w14:paraId="2786CA48" w14:textId="1987D7C0" w:rsidR="001C2D16" w:rsidRPr="00FF1003" w:rsidRDefault="001C2D16" w:rsidP="001C2D16">
      <w:pPr>
        <w:rPr>
          <w:rFonts w:ascii="Times New Roman" w:hAnsi="Times New Roman" w:cs="Times New Roman"/>
          <w:sz w:val="24"/>
          <w:szCs w:val="24"/>
        </w:rPr>
      </w:pPr>
      <w:r w:rsidRPr="00FF1003">
        <w:rPr>
          <w:rFonts w:ascii="Times New Roman" w:hAnsi="Times New Roman" w:cs="Times New Roman"/>
          <w:sz w:val="24"/>
          <w:szCs w:val="24"/>
        </w:rPr>
        <w:t xml:space="preserve"> The business earned $286.40K in total profit. </w:t>
      </w:r>
    </w:p>
    <w:p w14:paraId="790AEA0B" w14:textId="0B9CCD97" w:rsidR="001C2D16" w:rsidRPr="00FF1003" w:rsidRDefault="001C2D16" w:rsidP="001C2D16">
      <w:pPr>
        <w:rPr>
          <w:rFonts w:ascii="Times New Roman" w:hAnsi="Times New Roman" w:cs="Times New Roman"/>
          <w:sz w:val="24"/>
          <w:szCs w:val="24"/>
        </w:rPr>
      </w:pPr>
      <w:r w:rsidRPr="00FF1003">
        <w:rPr>
          <w:rFonts w:ascii="Times New Roman" w:hAnsi="Times New Roman" w:cs="Times New Roman"/>
          <w:sz w:val="24"/>
          <w:szCs w:val="24"/>
        </w:rPr>
        <w:t xml:space="preserve"> Approximately 5K orders were processed, with 38K units sold. </w:t>
      </w:r>
    </w:p>
    <w:p w14:paraId="32C1A98C" w14:textId="37B0904E" w:rsidR="001C2D16" w:rsidRPr="00FF1003" w:rsidRDefault="001C2D16" w:rsidP="001C2D16">
      <w:pPr>
        <w:rPr>
          <w:rFonts w:ascii="Times New Roman" w:hAnsi="Times New Roman" w:cs="Times New Roman"/>
          <w:sz w:val="24"/>
          <w:szCs w:val="24"/>
        </w:rPr>
      </w:pPr>
      <w:r w:rsidRPr="00FF1003">
        <w:rPr>
          <w:rFonts w:ascii="Times New Roman" w:hAnsi="Times New Roman" w:cs="Times New Roman"/>
          <w:sz w:val="24"/>
          <w:szCs w:val="24"/>
        </w:rPr>
        <w:t xml:space="preserve"> The Technology category generated the highest sales. </w:t>
      </w:r>
    </w:p>
    <w:p w14:paraId="4A923BF2" w14:textId="72F4E2E0" w:rsidR="001C2D16" w:rsidRPr="00FF1003" w:rsidRDefault="001C2D16" w:rsidP="001C2D16">
      <w:pPr>
        <w:rPr>
          <w:rFonts w:ascii="Times New Roman" w:hAnsi="Times New Roman" w:cs="Times New Roman"/>
          <w:sz w:val="24"/>
          <w:szCs w:val="24"/>
        </w:rPr>
      </w:pPr>
      <w:r w:rsidRPr="00FF1003">
        <w:rPr>
          <w:rFonts w:ascii="Times New Roman" w:hAnsi="Times New Roman" w:cs="Times New Roman"/>
          <w:sz w:val="24"/>
          <w:szCs w:val="24"/>
        </w:rPr>
        <w:t xml:space="preserve"> The West region recorded the highest profit. </w:t>
      </w:r>
    </w:p>
    <w:p w14:paraId="671295D1" w14:textId="0181FBD2" w:rsidR="001C2D16" w:rsidRPr="00FF1003" w:rsidRDefault="001C2D16" w:rsidP="001C2D16">
      <w:pPr>
        <w:rPr>
          <w:rFonts w:ascii="Times New Roman" w:hAnsi="Times New Roman" w:cs="Times New Roman"/>
          <w:sz w:val="24"/>
          <w:szCs w:val="24"/>
        </w:rPr>
      </w:pPr>
      <w:r w:rsidRPr="00FF1003">
        <w:rPr>
          <w:rFonts w:ascii="Times New Roman" w:hAnsi="Times New Roman" w:cs="Times New Roman"/>
          <w:sz w:val="24"/>
          <w:szCs w:val="24"/>
        </w:rPr>
        <w:t xml:space="preserve"> The Consumer segment contributed the highest share of sales. </w:t>
      </w:r>
    </w:p>
    <w:p w14:paraId="4E1D10E3" w14:textId="72A65AC3" w:rsidR="00187D89" w:rsidRDefault="001C2D16" w:rsidP="001C2D16">
      <w:pPr>
        <w:rPr>
          <w:rFonts w:ascii="Times New Roman" w:hAnsi="Times New Roman" w:cs="Times New Roman"/>
          <w:sz w:val="24"/>
          <w:szCs w:val="24"/>
        </w:rPr>
      </w:pPr>
      <w:r w:rsidRPr="00FF1003">
        <w:rPr>
          <w:rFonts w:ascii="Times New Roman" w:hAnsi="Times New Roman" w:cs="Times New Roman"/>
          <w:sz w:val="24"/>
          <w:szCs w:val="24"/>
        </w:rPr>
        <w:t> Sales fluctuated over time, indicating changing customer demand.</w:t>
      </w:r>
    </w:p>
    <w:p w14:paraId="73A966AF" w14:textId="77777777" w:rsidR="00FF1003" w:rsidRDefault="00FF1003" w:rsidP="001C2D16">
      <w:pPr>
        <w:rPr>
          <w:rFonts w:ascii="Times New Roman" w:hAnsi="Times New Roman" w:cs="Times New Roman"/>
          <w:sz w:val="24"/>
          <w:szCs w:val="24"/>
        </w:rPr>
      </w:pPr>
    </w:p>
    <w:p w14:paraId="43A2C0E3" w14:textId="4C3BF97C" w:rsidR="00FF1003" w:rsidRDefault="008839CA" w:rsidP="001C2D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39CA">
        <w:rPr>
          <w:rFonts w:ascii="Times New Roman" w:hAnsi="Times New Roman" w:cs="Times New Roman"/>
          <w:b/>
          <w:bCs/>
          <w:sz w:val="32"/>
          <w:szCs w:val="32"/>
        </w:rPr>
        <w:t>Recommendations:</w:t>
      </w:r>
    </w:p>
    <w:p w14:paraId="6B6C6623" w14:textId="292D933C" w:rsidR="008839CA" w:rsidRPr="008839CA" w:rsidRDefault="008839CA" w:rsidP="008839CA">
      <w:pPr>
        <w:rPr>
          <w:rFonts w:ascii="Times New Roman" w:hAnsi="Times New Roman" w:cs="Times New Roman"/>
          <w:sz w:val="24"/>
          <w:szCs w:val="24"/>
        </w:rPr>
      </w:pPr>
      <w:r w:rsidRPr="008839CA">
        <w:rPr>
          <w:rFonts w:ascii="Times New Roman" w:hAnsi="Times New Roman" w:cs="Times New Roman"/>
          <w:sz w:val="24"/>
          <w:szCs w:val="24"/>
        </w:rPr>
        <w:t xml:space="preserve"> Focus marketing efforts on Technology products. </w:t>
      </w:r>
    </w:p>
    <w:p w14:paraId="38974AD2" w14:textId="54763C2A" w:rsidR="008839CA" w:rsidRPr="008839CA" w:rsidRDefault="008839CA" w:rsidP="008839CA">
      <w:pPr>
        <w:rPr>
          <w:rFonts w:ascii="Times New Roman" w:hAnsi="Times New Roman" w:cs="Times New Roman"/>
          <w:sz w:val="24"/>
          <w:szCs w:val="24"/>
        </w:rPr>
      </w:pPr>
      <w:r w:rsidRPr="008839CA">
        <w:rPr>
          <w:rFonts w:ascii="Times New Roman" w:hAnsi="Times New Roman" w:cs="Times New Roman"/>
          <w:sz w:val="24"/>
          <w:szCs w:val="24"/>
        </w:rPr>
        <w:t xml:space="preserve"> Improve sales performance in lower-performing regions. </w:t>
      </w:r>
    </w:p>
    <w:p w14:paraId="1F1E28BE" w14:textId="66C13B7D" w:rsidR="008839CA" w:rsidRPr="008839CA" w:rsidRDefault="008839CA" w:rsidP="008839CA">
      <w:pPr>
        <w:rPr>
          <w:rFonts w:ascii="Times New Roman" w:hAnsi="Times New Roman" w:cs="Times New Roman"/>
          <w:sz w:val="24"/>
          <w:szCs w:val="24"/>
        </w:rPr>
      </w:pPr>
      <w:r w:rsidRPr="008839CA">
        <w:rPr>
          <w:rFonts w:ascii="Times New Roman" w:hAnsi="Times New Roman" w:cs="Times New Roman"/>
          <w:sz w:val="24"/>
          <w:szCs w:val="24"/>
        </w:rPr>
        <w:t xml:space="preserve"> Maintain inventory for top-selling products. </w:t>
      </w:r>
    </w:p>
    <w:p w14:paraId="630DBB51" w14:textId="1E140E71" w:rsidR="008839CA" w:rsidRPr="008839CA" w:rsidRDefault="008839CA" w:rsidP="008839CA">
      <w:pPr>
        <w:rPr>
          <w:rFonts w:ascii="Times New Roman" w:hAnsi="Times New Roman" w:cs="Times New Roman"/>
          <w:sz w:val="24"/>
          <w:szCs w:val="24"/>
        </w:rPr>
      </w:pPr>
      <w:r w:rsidRPr="008839CA">
        <w:rPr>
          <w:rFonts w:ascii="Times New Roman" w:hAnsi="Times New Roman" w:cs="Times New Roman"/>
          <w:sz w:val="24"/>
          <w:szCs w:val="24"/>
        </w:rPr>
        <w:t xml:space="preserve"> Increase engagement with Corporate and Home Office customers. </w:t>
      </w:r>
    </w:p>
    <w:p w14:paraId="076F1D6F" w14:textId="027ACB56" w:rsidR="008839CA" w:rsidRDefault="008839CA" w:rsidP="008839CA">
      <w:pPr>
        <w:rPr>
          <w:rFonts w:ascii="Times New Roman" w:hAnsi="Times New Roman" w:cs="Times New Roman"/>
          <w:sz w:val="24"/>
          <w:szCs w:val="24"/>
        </w:rPr>
      </w:pPr>
      <w:r w:rsidRPr="008839CA">
        <w:rPr>
          <w:rFonts w:ascii="Times New Roman" w:hAnsi="Times New Roman" w:cs="Times New Roman"/>
          <w:sz w:val="24"/>
          <w:szCs w:val="24"/>
        </w:rPr>
        <w:t> Monitor sales trends regularly to improve planning and decision-making.</w:t>
      </w:r>
    </w:p>
    <w:p w14:paraId="2EB8F80A" w14:textId="77777777" w:rsidR="00E776A1" w:rsidRDefault="00E776A1" w:rsidP="008839CA">
      <w:pPr>
        <w:rPr>
          <w:rFonts w:ascii="Times New Roman" w:hAnsi="Times New Roman" w:cs="Times New Roman"/>
          <w:sz w:val="24"/>
          <w:szCs w:val="24"/>
        </w:rPr>
      </w:pPr>
    </w:p>
    <w:p w14:paraId="63324DFB" w14:textId="77777777" w:rsidR="00E776A1" w:rsidRPr="00E776A1" w:rsidRDefault="00E776A1" w:rsidP="00E776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6A1">
        <w:rPr>
          <w:rFonts w:ascii="Times New Roman" w:hAnsi="Times New Roman" w:cs="Times New Roman"/>
          <w:b/>
          <w:bCs/>
          <w:sz w:val="32"/>
          <w:szCs w:val="32"/>
        </w:rPr>
        <w:t>Tools Used</w:t>
      </w:r>
    </w:p>
    <w:p w14:paraId="1BE68E12" w14:textId="77777777" w:rsidR="00E776A1" w:rsidRPr="00E776A1" w:rsidRDefault="00E776A1" w:rsidP="00E776A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76A1">
        <w:rPr>
          <w:rFonts w:ascii="Times New Roman" w:hAnsi="Times New Roman" w:cs="Times New Roman"/>
          <w:sz w:val="24"/>
          <w:szCs w:val="24"/>
        </w:rPr>
        <w:t xml:space="preserve">Microsoft Power BI </w:t>
      </w:r>
    </w:p>
    <w:p w14:paraId="76E513FD" w14:textId="77777777" w:rsidR="00E776A1" w:rsidRPr="00E776A1" w:rsidRDefault="00E776A1" w:rsidP="00E776A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76A1">
        <w:rPr>
          <w:rFonts w:ascii="Times New Roman" w:hAnsi="Times New Roman" w:cs="Times New Roman"/>
          <w:sz w:val="24"/>
          <w:szCs w:val="24"/>
        </w:rPr>
        <w:t>Microsoft Excel</w:t>
      </w:r>
    </w:p>
    <w:p w14:paraId="565CA673" w14:textId="77777777" w:rsidR="00E776A1" w:rsidRPr="008839CA" w:rsidRDefault="00E776A1" w:rsidP="008839C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776A1" w:rsidRPr="00883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5D3AF" w14:textId="77777777" w:rsidR="001E5F37" w:rsidRDefault="001E5F37" w:rsidP="00260DED">
      <w:pPr>
        <w:spacing w:after="0" w:line="240" w:lineRule="auto"/>
      </w:pPr>
      <w:r>
        <w:separator/>
      </w:r>
    </w:p>
  </w:endnote>
  <w:endnote w:type="continuationSeparator" w:id="0">
    <w:p w14:paraId="55AF02C2" w14:textId="77777777" w:rsidR="001E5F37" w:rsidRDefault="001E5F37" w:rsidP="00260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B5BD8" w14:textId="77777777" w:rsidR="001E5F37" w:rsidRDefault="001E5F37" w:rsidP="00260DED">
      <w:pPr>
        <w:spacing w:after="0" w:line="240" w:lineRule="auto"/>
      </w:pPr>
      <w:r>
        <w:separator/>
      </w:r>
    </w:p>
  </w:footnote>
  <w:footnote w:type="continuationSeparator" w:id="0">
    <w:p w14:paraId="011D47B2" w14:textId="77777777" w:rsidR="001E5F37" w:rsidRDefault="001E5F37" w:rsidP="00260D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004AD"/>
    <w:multiLevelType w:val="multilevel"/>
    <w:tmpl w:val="452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A66A3"/>
    <w:multiLevelType w:val="multilevel"/>
    <w:tmpl w:val="C20E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660320">
    <w:abstractNumId w:val="1"/>
  </w:num>
  <w:num w:numId="2" w16cid:durableId="37997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8A"/>
    <w:rsid w:val="00187D89"/>
    <w:rsid w:val="001C2D16"/>
    <w:rsid w:val="001E16A7"/>
    <w:rsid w:val="001E5F37"/>
    <w:rsid w:val="00260DED"/>
    <w:rsid w:val="00293EAE"/>
    <w:rsid w:val="002A62EE"/>
    <w:rsid w:val="002F1D1B"/>
    <w:rsid w:val="0031593A"/>
    <w:rsid w:val="003F0AD5"/>
    <w:rsid w:val="00420025"/>
    <w:rsid w:val="00457D06"/>
    <w:rsid w:val="005019F8"/>
    <w:rsid w:val="0059072E"/>
    <w:rsid w:val="00610062"/>
    <w:rsid w:val="006349CA"/>
    <w:rsid w:val="0064396F"/>
    <w:rsid w:val="0081749D"/>
    <w:rsid w:val="008839CA"/>
    <w:rsid w:val="00980C8A"/>
    <w:rsid w:val="00B337CF"/>
    <w:rsid w:val="00E329E7"/>
    <w:rsid w:val="00E776A1"/>
    <w:rsid w:val="00EB3CAB"/>
    <w:rsid w:val="00FF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CEB1"/>
  <w15:chartTrackingRefBased/>
  <w15:docId w15:val="{73A505CE-903A-4829-AFDD-458AAE73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0C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0C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8A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E329E7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D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DED"/>
  </w:style>
  <w:style w:type="paragraph" w:styleId="Footer">
    <w:name w:val="footer"/>
    <w:basedOn w:val="Normal"/>
    <w:link w:val="FooterChar"/>
    <w:uiPriority w:val="99"/>
    <w:unhideWhenUsed/>
    <w:rsid w:val="00260D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 naik</dc:creator>
  <cp:keywords/>
  <dc:description/>
  <cp:lastModifiedBy>chinmayi naik</cp:lastModifiedBy>
  <cp:revision>20</cp:revision>
  <dcterms:created xsi:type="dcterms:W3CDTF">2026-07-03T19:03:00Z</dcterms:created>
  <dcterms:modified xsi:type="dcterms:W3CDTF">2026-07-03T19:52:00Z</dcterms:modified>
</cp:coreProperties>
</file>