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CA3F" w14:textId="77777777" w:rsidR="0034472A" w:rsidRDefault="0034472A" w:rsidP="0034472A"/>
    <w:p w14:paraId="19DB9AB2" w14:textId="77777777" w:rsidR="0034472A" w:rsidRDefault="0034472A" w:rsidP="0034472A"/>
    <w:p w14:paraId="5480C3BA" w14:textId="77777777" w:rsidR="0034472A" w:rsidRDefault="0034472A" w:rsidP="0034472A">
      <w:r>
        <w:rPr>
          <w:noProof/>
        </w:rPr>
        <w:drawing>
          <wp:inline distT="0" distB="0" distL="0" distR="0" wp14:anchorId="6D9E3916" wp14:editId="6A00ED69">
            <wp:extent cx="1987367" cy="1987367"/>
            <wp:effectExtent l="0" t="0" r="0" b="0"/>
            <wp:docPr id="2136168767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8767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469" cy="199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</w:t>
      </w:r>
      <w:r>
        <w:rPr>
          <w:noProof/>
        </w:rPr>
        <w:drawing>
          <wp:inline distT="0" distB="0" distL="0" distR="0" wp14:anchorId="40A0CF0E" wp14:editId="743413DD">
            <wp:extent cx="1987367" cy="1987367"/>
            <wp:effectExtent l="0" t="0" r="0" b="0"/>
            <wp:docPr id="783783269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8767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469" cy="199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</w:t>
      </w:r>
    </w:p>
    <w:p w14:paraId="6AE1A5B0" w14:textId="77777777" w:rsidR="0034472A" w:rsidRDefault="0034472A" w:rsidP="0034472A">
      <w:r>
        <w:t xml:space="preserve"> WCFC Preheater Instructions                                         WCFC Preheater Instructions                                       </w:t>
      </w:r>
    </w:p>
    <w:p w14:paraId="55D5B479" w14:textId="77777777" w:rsidR="0034472A" w:rsidRDefault="0034472A" w:rsidP="0034472A"/>
    <w:p w14:paraId="02795F33" w14:textId="77777777" w:rsidR="0034472A" w:rsidRDefault="0034472A" w:rsidP="0034472A">
      <w:r>
        <w:rPr>
          <w:noProof/>
        </w:rPr>
        <w:drawing>
          <wp:inline distT="0" distB="0" distL="0" distR="0" wp14:anchorId="65DB10EC" wp14:editId="20250FF5">
            <wp:extent cx="1987367" cy="1987367"/>
            <wp:effectExtent l="0" t="0" r="0" b="0"/>
            <wp:docPr id="1816854396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8767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469" cy="199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</w:t>
      </w:r>
      <w:r>
        <w:rPr>
          <w:noProof/>
        </w:rPr>
        <w:drawing>
          <wp:inline distT="0" distB="0" distL="0" distR="0" wp14:anchorId="48E1F994" wp14:editId="203078DC">
            <wp:extent cx="1987367" cy="1987367"/>
            <wp:effectExtent l="0" t="0" r="0" b="0"/>
            <wp:docPr id="10453966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8767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469" cy="199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</w:t>
      </w:r>
    </w:p>
    <w:p w14:paraId="0545E7D2" w14:textId="77777777" w:rsidR="0034472A" w:rsidRDefault="0034472A" w:rsidP="0034472A">
      <w:r>
        <w:t xml:space="preserve"> WCFC Preheater Instructions                                         WCFC Preheater Instructions                                       </w:t>
      </w:r>
    </w:p>
    <w:p w14:paraId="39F065D5" w14:textId="77777777" w:rsidR="0034472A" w:rsidRDefault="0034472A" w:rsidP="0034472A"/>
    <w:p w14:paraId="567F71CC" w14:textId="77777777" w:rsidR="0034472A" w:rsidRDefault="0034472A" w:rsidP="0034472A">
      <w:r>
        <w:rPr>
          <w:noProof/>
        </w:rPr>
        <w:drawing>
          <wp:inline distT="0" distB="0" distL="0" distR="0" wp14:anchorId="3BBD4F4B" wp14:editId="6897CEE1">
            <wp:extent cx="1987367" cy="1987367"/>
            <wp:effectExtent l="0" t="0" r="0" b="0"/>
            <wp:docPr id="1230638823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8767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469" cy="199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</w:t>
      </w:r>
      <w:r>
        <w:rPr>
          <w:noProof/>
        </w:rPr>
        <w:drawing>
          <wp:inline distT="0" distB="0" distL="0" distR="0" wp14:anchorId="22E87764" wp14:editId="4B38EF26">
            <wp:extent cx="1987367" cy="1987367"/>
            <wp:effectExtent l="0" t="0" r="0" b="0"/>
            <wp:docPr id="1090371461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8767" name="Picture 1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469" cy="199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</w:t>
      </w:r>
    </w:p>
    <w:p w14:paraId="723D7BA5" w14:textId="77777777" w:rsidR="0034472A" w:rsidRDefault="0034472A" w:rsidP="0034472A">
      <w:r>
        <w:t xml:space="preserve"> WCFC Preheater Instructions                                         WCFC Preheater Instructions                                       </w:t>
      </w:r>
    </w:p>
    <w:p w14:paraId="7514DCFA" w14:textId="52F209A3" w:rsidR="00263699" w:rsidRDefault="00263699" w:rsidP="008E28D3"/>
    <w:sectPr w:rsidR="00263699" w:rsidSect="00263699">
      <w:pgSz w:w="12240" w:h="15840"/>
      <w:pgMar w:top="720" w:right="720" w:bottom="72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99"/>
    <w:rsid w:val="00263699"/>
    <w:rsid w:val="002D0AC7"/>
    <w:rsid w:val="0034472A"/>
    <w:rsid w:val="00382F62"/>
    <w:rsid w:val="006848F6"/>
    <w:rsid w:val="006A77ED"/>
    <w:rsid w:val="008E28D3"/>
    <w:rsid w:val="00BD4AE1"/>
    <w:rsid w:val="00C13B38"/>
    <w:rsid w:val="00C56EC9"/>
    <w:rsid w:val="00D3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E679"/>
  <w15:chartTrackingRefBased/>
  <w15:docId w15:val="{544A06BB-5E89-42E2-9CF7-01642E56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72A"/>
  </w:style>
  <w:style w:type="paragraph" w:styleId="Heading1">
    <w:name w:val="heading 1"/>
    <w:basedOn w:val="Normal"/>
    <w:next w:val="Normal"/>
    <w:link w:val="Heading1Char"/>
    <w:uiPriority w:val="9"/>
    <w:qFormat/>
    <w:rsid w:val="0026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150</Characters>
  <Application>Microsoft Office Word</Application>
  <DocSecurity>0</DocSecurity>
  <Lines>10</Lines>
  <Paragraphs>3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Christenson</dc:creator>
  <cp:keywords/>
  <dc:description/>
  <cp:lastModifiedBy>Bob Christenson</cp:lastModifiedBy>
  <cp:revision>5</cp:revision>
  <dcterms:created xsi:type="dcterms:W3CDTF">2025-12-30T15:04:00Z</dcterms:created>
  <dcterms:modified xsi:type="dcterms:W3CDTF">2025-12-30T16:16:00Z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89e14c3f-65bf-4a91-a63c-f612a07ce2ad</vt:lpwstr>
  </property>
</Properties>
</file>