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DF1B1" w14:textId="04E0F11D" w:rsidR="00C06B61" w:rsidRDefault="00640565">
      <w:r>
        <w:t>Challenge Your Hacking Skills Video URL:</w:t>
      </w:r>
    </w:p>
    <w:p w14:paraId="448EA8BF" w14:textId="479DA19F" w:rsidR="00640565" w:rsidRDefault="00781F20">
      <w:hyperlink r:id="rId4" w:history="1">
        <w:r w:rsidRPr="003B1FDF">
          <w:rPr>
            <w:rStyle w:val="Hyperlink"/>
          </w:rPr>
          <w:t>https://www.loom.com/share/c0fa7a216397493f8c3525966a09f79d?sid=83b65c5d-bd27-41a7-906d-27c682a4313e</w:t>
        </w:r>
      </w:hyperlink>
    </w:p>
    <w:p w14:paraId="105BDD0B" w14:textId="77777777" w:rsidR="00781F20" w:rsidRDefault="00781F20"/>
    <w:sectPr w:rsidR="0078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65"/>
    <w:rsid w:val="002C08B1"/>
    <w:rsid w:val="004077AF"/>
    <w:rsid w:val="00640565"/>
    <w:rsid w:val="00781F20"/>
    <w:rsid w:val="00C06B61"/>
    <w:rsid w:val="00E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73E9"/>
  <w15:chartTrackingRefBased/>
  <w15:docId w15:val="{50FD6CDA-3096-44C6-9503-9E947D91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c0fa7a216397493f8c3525966a09f79d?sid=83b65c5d-bd27-41a7-906d-27c682a431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2025-05-01T03:09:00Z</dcterms:created>
  <dcterms:modified xsi:type="dcterms:W3CDTF">2025-05-01T03:36:00Z</dcterms:modified>
</cp:coreProperties>
</file>