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9B62" w14:textId="77777777" w:rsidR="001B32BB" w:rsidRPr="00986FED" w:rsidRDefault="001B32BB" w:rsidP="001B32BB">
      <w:pPr>
        <w:jc w:val="center"/>
        <w:rPr>
          <w:rFonts w:ascii="Times New Roman" w:hAnsi="Times New Roman"/>
          <w:sz w:val="36"/>
          <w:szCs w:val="36"/>
        </w:rPr>
      </w:pPr>
      <w:r w:rsidRPr="00986FED">
        <w:rPr>
          <w:rFonts w:ascii="Times New Roman" w:hAnsi="Times New Roman"/>
          <w:sz w:val="36"/>
          <w:szCs w:val="36"/>
        </w:rPr>
        <w:t>Time Monitoring Worksheet</w:t>
      </w:r>
    </w:p>
    <w:p w14:paraId="324A419A" w14:textId="78F8E753" w:rsidR="00FF7A40" w:rsidRPr="00986FED" w:rsidRDefault="005A344F" w:rsidP="005A344F">
      <w:pPr>
        <w:spacing w:after="120"/>
        <w:rPr>
          <w:rFonts w:ascii="Times New Roman" w:hAnsi="Times New Roman"/>
          <w:b/>
          <w:sz w:val="24"/>
          <w:szCs w:val="24"/>
        </w:rPr>
      </w:pPr>
      <w:r w:rsidRPr="00986FED">
        <w:rPr>
          <w:rFonts w:ascii="Times New Roman" w:hAnsi="Times New Roman"/>
          <w:b/>
          <w:sz w:val="24"/>
          <w:szCs w:val="24"/>
        </w:rPr>
        <w:t>Part 1:</w:t>
      </w:r>
      <w:r w:rsidR="00042942" w:rsidRPr="00986FED">
        <w:rPr>
          <w:rFonts w:ascii="Times New Roman" w:hAnsi="Times New Roman"/>
          <w:b/>
          <w:sz w:val="24"/>
          <w:szCs w:val="24"/>
        </w:rPr>
        <w:t xml:space="preserve"> </w:t>
      </w:r>
      <w:r w:rsidR="00042942" w:rsidRPr="00986FED">
        <w:rPr>
          <w:rFonts w:ascii="Times New Roman" w:hAnsi="Times New Roman"/>
          <w:bCs/>
          <w:sz w:val="24"/>
          <w:szCs w:val="24"/>
        </w:rPr>
        <w:t>Use the table below to m</w:t>
      </w:r>
      <w:r w:rsidRPr="00986FED">
        <w:rPr>
          <w:rFonts w:ascii="Times New Roman" w:hAnsi="Times New Roman"/>
          <w:bCs/>
          <w:sz w:val="24"/>
          <w:szCs w:val="24"/>
        </w:rPr>
        <w:t>onitor your time in hourly increments.</w:t>
      </w:r>
      <w:r w:rsidRPr="00986FE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4"/>
        <w:gridCol w:w="2713"/>
        <w:gridCol w:w="2713"/>
        <w:gridCol w:w="2713"/>
      </w:tblGrid>
      <w:tr w:rsidR="009F0DDB" w:rsidRPr="00986FED" w14:paraId="41EF482C" w14:textId="77777777" w:rsidTr="005A344F">
        <w:trPr>
          <w:trHeight w:val="421"/>
        </w:trPr>
        <w:tc>
          <w:tcPr>
            <w:tcW w:w="1164" w:type="dxa"/>
            <w:tcBorders>
              <w:bottom w:val="single" w:sz="4" w:space="0" w:color="000000"/>
            </w:tcBorders>
            <w:shd w:val="clear" w:color="auto" w:fill="C6D9F1"/>
            <w:vAlign w:val="center"/>
          </w:tcPr>
          <w:p w14:paraId="1677520A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713" w:type="dxa"/>
            <w:shd w:val="clear" w:color="auto" w:fill="C6D9F1"/>
            <w:vAlign w:val="center"/>
          </w:tcPr>
          <w:p w14:paraId="7A9312FC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713" w:type="dxa"/>
            <w:shd w:val="clear" w:color="auto" w:fill="C6D9F1"/>
            <w:vAlign w:val="center"/>
          </w:tcPr>
          <w:p w14:paraId="774C4714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713" w:type="dxa"/>
            <w:shd w:val="clear" w:color="auto" w:fill="C6D9F1"/>
            <w:vAlign w:val="center"/>
          </w:tcPr>
          <w:p w14:paraId="444FBC15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6FED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</w:tr>
      <w:tr w:rsidR="009F0DDB" w:rsidRPr="00986FED" w14:paraId="754D7336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13B091F5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5 a.m.</w:t>
            </w:r>
          </w:p>
        </w:tc>
        <w:tc>
          <w:tcPr>
            <w:tcW w:w="2713" w:type="dxa"/>
          </w:tcPr>
          <w:p w14:paraId="77DC32E6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599AC05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3692F6F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6A252AFC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3749E02B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6 a.m.</w:t>
            </w:r>
          </w:p>
        </w:tc>
        <w:tc>
          <w:tcPr>
            <w:tcW w:w="2713" w:type="dxa"/>
          </w:tcPr>
          <w:p w14:paraId="2829ADB6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1F9DBA8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96CB33E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19D417B9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2EEF011B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7 a.m.</w:t>
            </w:r>
          </w:p>
        </w:tc>
        <w:tc>
          <w:tcPr>
            <w:tcW w:w="2713" w:type="dxa"/>
          </w:tcPr>
          <w:p w14:paraId="220A3071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BF12B66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E1AEBC7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183CDD4D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789ED35E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8 a.m.</w:t>
            </w:r>
          </w:p>
        </w:tc>
        <w:tc>
          <w:tcPr>
            <w:tcW w:w="2713" w:type="dxa"/>
          </w:tcPr>
          <w:p w14:paraId="001FC213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D650F5E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90B7965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54034910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7202A2FE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9 a.m.</w:t>
            </w:r>
          </w:p>
        </w:tc>
        <w:tc>
          <w:tcPr>
            <w:tcW w:w="2713" w:type="dxa"/>
          </w:tcPr>
          <w:p w14:paraId="6A33EA2C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4AB9C95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6A2F0F9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3A8E40E2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1D16C507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10 a.m.</w:t>
            </w:r>
          </w:p>
        </w:tc>
        <w:tc>
          <w:tcPr>
            <w:tcW w:w="2713" w:type="dxa"/>
          </w:tcPr>
          <w:p w14:paraId="0D916BB2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1EDD5073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B641BE1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16445461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7E5BF624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11 a.m.</w:t>
            </w:r>
          </w:p>
        </w:tc>
        <w:tc>
          <w:tcPr>
            <w:tcW w:w="2713" w:type="dxa"/>
          </w:tcPr>
          <w:p w14:paraId="28FEAD54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D4C38DF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02E9630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6ED75923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5665D5C5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12 p.m.</w:t>
            </w:r>
          </w:p>
        </w:tc>
        <w:tc>
          <w:tcPr>
            <w:tcW w:w="2713" w:type="dxa"/>
          </w:tcPr>
          <w:p w14:paraId="1BC6C82F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33FA620E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79088A8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26F39297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56839830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 p.m.</w:t>
            </w:r>
          </w:p>
        </w:tc>
        <w:tc>
          <w:tcPr>
            <w:tcW w:w="2713" w:type="dxa"/>
          </w:tcPr>
          <w:p w14:paraId="117248AD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85AC327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CFD92BF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267A9D86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94B5F3A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2 p.m.</w:t>
            </w:r>
          </w:p>
        </w:tc>
        <w:tc>
          <w:tcPr>
            <w:tcW w:w="2713" w:type="dxa"/>
          </w:tcPr>
          <w:p w14:paraId="0B913301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C5E554C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9FB3DB2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40A271E3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48F9D893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3 p.m.</w:t>
            </w:r>
          </w:p>
        </w:tc>
        <w:tc>
          <w:tcPr>
            <w:tcW w:w="2713" w:type="dxa"/>
          </w:tcPr>
          <w:p w14:paraId="33F65067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B774076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8F09574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5242F703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32F7D6ED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4 p.m.</w:t>
            </w:r>
          </w:p>
        </w:tc>
        <w:tc>
          <w:tcPr>
            <w:tcW w:w="2713" w:type="dxa"/>
          </w:tcPr>
          <w:p w14:paraId="68FD042F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4D9660DB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1D0E8CF9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0E79B258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E0AFDA9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5 p.m.</w:t>
            </w:r>
          </w:p>
        </w:tc>
        <w:tc>
          <w:tcPr>
            <w:tcW w:w="2713" w:type="dxa"/>
          </w:tcPr>
          <w:p w14:paraId="36B238DA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E3BD1CB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7EC4758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46A62D92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6DBB965C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6 p.m.</w:t>
            </w:r>
          </w:p>
        </w:tc>
        <w:tc>
          <w:tcPr>
            <w:tcW w:w="2713" w:type="dxa"/>
          </w:tcPr>
          <w:p w14:paraId="508430B2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A4CFE71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6CA36D3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037D79FE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702F09AF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7 p.m.</w:t>
            </w:r>
          </w:p>
        </w:tc>
        <w:tc>
          <w:tcPr>
            <w:tcW w:w="2713" w:type="dxa"/>
          </w:tcPr>
          <w:p w14:paraId="579381FF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50EF048E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C8E8B28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554F3219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7FBDAD82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8 p.m.</w:t>
            </w:r>
          </w:p>
        </w:tc>
        <w:tc>
          <w:tcPr>
            <w:tcW w:w="2713" w:type="dxa"/>
          </w:tcPr>
          <w:p w14:paraId="2AB642D3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2D2E5007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64C0D8EF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70E9BB1D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5A41CACA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9 p.m.</w:t>
            </w:r>
          </w:p>
        </w:tc>
        <w:tc>
          <w:tcPr>
            <w:tcW w:w="2713" w:type="dxa"/>
          </w:tcPr>
          <w:p w14:paraId="290D7BD4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55442B2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0C8F4F81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B" w:rsidRPr="00986FED" w14:paraId="218DD009" w14:textId="77777777" w:rsidTr="005A344F">
        <w:trPr>
          <w:trHeight w:val="552"/>
        </w:trPr>
        <w:tc>
          <w:tcPr>
            <w:tcW w:w="1164" w:type="dxa"/>
            <w:shd w:val="clear" w:color="auto" w:fill="C6D9F1"/>
            <w:vAlign w:val="center"/>
          </w:tcPr>
          <w:p w14:paraId="51BC2AAA" w14:textId="77777777" w:rsidR="009F0DDB" w:rsidRPr="00986FED" w:rsidRDefault="009F0DDB" w:rsidP="00F6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6FED">
              <w:rPr>
                <w:rFonts w:ascii="Times New Roman" w:hAnsi="Times New Roman"/>
                <w:sz w:val="24"/>
                <w:szCs w:val="24"/>
              </w:rPr>
              <w:t>10 p.m.</w:t>
            </w:r>
          </w:p>
        </w:tc>
        <w:tc>
          <w:tcPr>
            <w:tcW w:w="2713" w:type="dxa"/>
          </w:tcPr>
          <w:p w14:paraId="3ABDA196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17ECCB91" w14:textId="77777777" w:rsidR="009F0DDB" w:rsidRPr="00986FED" w:rsidRDefault="009F0DDB" w:rsidP="00F6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3" w:type="dxa"/>
          </w:tcPr>
          <w:p w14:paraId="724A2582" w14:textId="77777777" w:rsidR="009F0DDB" w:rsidRPr="00986FED" w:rsidRDefault="009F0DDB" w:rsidP="005235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729AA5" w14:textId="77777777" w:rsidR="009F0DDB" w:rsidRPr="00986FED" w:rsidRDefault="009F0DDB" w:rsidP="001B32BB">
      <w:pPr>
        <w:rPr>
          <w:rFonts w:ascii="Times New Roman" w:hAnsi="Times New Roman"/>
          <w:sz w:val="24"/>
          <w:szCs w:val="24"/>
        </w:rPr>
      </w:pPr>
    </w:p>
    <w:p w14:paraId="49DFAE7D" w14:textId="77777777" w:rsidR="00247993" w:rsidRDefault="00247993" w:rsidP="005A344F">
      <w:pPr>
        <w:spacing w:after="120"/>
        <w:rPr>
          <w:rFonts w:ascii="Times New Roman" w:hAnsi="Times New Roman"/>
          <w:b/>
          <w:sz w:val="24"/>
          <w:szCs w:val="24"/>
        </w:rPr>
      </w:pPr>
    </w:p>
    <w:p w14:paraId="3FA3A0AE" w14:textId="523156E7" w:rsidR="005A344F" w:rsidRPr="00986FED" w:rsidRDefault="005A344F" w:rsidP="005A344F">
      <w:pPr>
        <w:spacing w:after="120"/>
        <w:rPr>
          <w:rFonts w:ascii="Times New Roman" w:hAnsi="Times New Roman"/>
          <w:b/>
          <w:sz w:val="24"/>
          <w:szCs w:val="24"/>
        </w:rPr>
      </w:pPr>
      <w:r w:rsidRPr="00986FED">
        <w:rPr>
          <w:rFonts w:ascii="Times New Roman" w:hAnsi="Times New Roman"/>
          <w:b/>
          <w:sz w:val="24"/>
          <w:szCs w:val="24"/>
        </w:rPr>
        <w:lastRenderedPageBreak/>
        <w:t>Part 2: Reflection</w:t>
      </w:r>
    </w:p>
    <w:p w14:paraId="0BFA16B9" w14:textId="51D299B5" w:rsidR="002630B2" w:rsidRPr="00986FED" w:rsidRDefault="002630B2" w:rsidP="002630B2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86FED">
        <w:rPr>
          <w:rFonts w:ascii="Times New Roman" w:hAnsi="Times New Roman"/>
          <w:color w:val="000000"/>
          <w:sz w:val="24"/>
          <w:szCs w:val="24"/>
        </w:rPr>
        <w:t xml:space="preserve">On </w:t>
      </w:r>
      <w:r w:rsidR="00EA5214">
        <w:rPr>
          <w:rFonts w:ascii="Times New Roman" w:hAnsi="Times New Roman"/>
          <w:color w:val="000000"/>
          <w:sz w:val="24"/>
          <w:szCs w:val="24"/>
        </w:rPr>
        <w:t>D</w:t>
      </w:r>
      <w:r w:rsidRPr="00986FED">
        <w:rPr>
          <w:rFonts w:ascii="Times New Roman" w:hAnsi="Times New Roman"/>
          <w:color w:val="000000"/>
          <w:sz w:val="24"/>
          <w:szCs w:val="24"/>
        </w:rPr>
        <w:t xml:space="preserve">ay </w:t>
      </w:r>
      <w:r w:rsidR="00EA5214">
        <w:rPr>
          <w:rFonts w:ascii="Times New Roman" w:hAnsi="Times New Roman"/>
          <w:color w:val="000000"/>
          <w:sz w:val="24"/>
          <w:szCs w:val="24"/>
        </w:rPr>
        <w:t>F</w:t>
      </w:r>
      <w:r w:rsidRPr="00986FED">
        <w:rPr>
          <w:rFonts w:ascii="Times New Roman" w:hAnsi="Times New Roman"/>
          <w:color w:val="000000"/>
          <w:sz w:val="24"/>
          <w:szCs w:val="24"/>
        </w:rPr>
        <w:t xml:space="preserve">our, review your completed time monitoring log from Part 1 of the worksheet </w:t>
      </w:r>
      <w:r w:rsidR="00EA5214">
        <w:rPr>
          <w:rFonts w:ascii="Times New Roman" w:hAnsi="Times New Roman"/>
          <w:color w:val="000000"/>
          <w:sz w:val="24"/>
          <w:szCs w:val="24"/>
        </w:rPr>
        <w:t>and</w:t>
      </w:r>
      <w:r w:rsidRPr="00986FED">
        <w:rPr>
          <w:rFonts w:ascii="Times New Roman" w:hAnsi="Times New Roman"/>
          <w:color w:val="000000"/>
          <w:sz w:val="24"/>
          <w:szCs w:val="24"/>
        </w:rPr>
        <w:t xml:space="preserve"> take a serious look at how you use your time each day. Write a 250-</w:t>
      </w:r>
      <w:r w:rsidR="00EA5214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Pr="00986FED">
        <w:rPr>
          <w:rFonts w:ascii="Times New Roman" w:hAnsi="Times New Roman"/>
          <w:color w:val="000000"/>
          <w:sz w:val="24"/>
          <w:szCs w:val="24"/>
        </w:rPr>
        <w:t xml:space="preserve">500-word summary </w:t>
      </w:r>
      <w:r w:rsidR="00EA5214">
        <w:rPr>
          <w:rFonts w:ascii="Times New Roman" w:hAnsi="Times New Roman"/>
          <w:color w:val="000000"/>
          <w:sz w:val="24"/>
          <w:szCs w:val="24"/>
        </w:rPr>
        <w:t>that</w:t>
      </w:r>
      <w:r w:rsidR="00EA5214" w:rsidRPr="00986F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FED">
        <w:rPr>
          <w:rFonts w:ascii="Times New Roman" w:hAnsi="Times New Roman"/>
          <w:color w:val="000000"/>
          <w:sz w:val="24"/>
          <w:szCs w:val="24"/>
        </w:rPr>
        <w:t>include</w:t>
      </w:r>
      <w:r w:rsidR="00EA5214">
        <w:rPr>
          <w:rFonts w:ascii="Times New Roman" w:hAnsi="Times New Roman"/>
          <w:color w:val="000000"/>
          <w:sz w:val="24"/>
          <w:szCs w:val="24"/>
        </w:rPr>
        <w:t>s</w:t>
      </w:r>
      <w:r w:rsidRPr="00986FED">
        <w:rPr>
          <w:rFonts w:ascii="Times New Roman" w:hAnsi="Times New Roman"/>
          <w:color w:val="000000"/>
          <w:sz w:val="24"/>
          <w:szCs w:val="24"/>
        </w:rPr>
        <w:t xml:space="preserve"> the following:</w:t>
      </w:r>
    </w:p>
    <w:p w14:paraId="14467986" w14:textId="77777777" w:rsidR="002630B2" w:rsidRPr="00986FED" w:rsidRDefault="002630B2" w:rsidP="002630B2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986FED">
        <w:rPr>
          <w:color w:val="000000"/>
        </w:rPr>
        <w:t>What are some things you can do more efficiently?</w:t>
      </w:r>
    </w:p>
    <w:p w14:paraId="6EB0BF23" w14:textId="77777777" w:rsidR="002630B2" w:rsidRPr="00986FED" w:rsidRDefault="002630B2" w:rsidP="002630B2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986FED">
        <w:rPr>
          <w:color w:val="000000"/>
        </w:rPr>
        <w:t>Do you set reasonable goals? How often do you delegate tasks to others?</w:t>
      </w:r>
    </w:p>
    <w:p w14:paraId="0DA1A5C8" w14:textId="77777777" w:rsidR="002630B2" w:rsidRPr="00986FED" w:rsidRDefault="002630B2" w:rsidP="002630B2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986FED">
        <w:rPr>
          <w:color w:val="000000"/>
        </w:rPr>
        <w:t xml:space="preserve">How well do you prioritize? Do you see areas in your daily routine where you can </w:t>
      </w:r>
      <w:proofErr w:type="gramStart"/>
      <w:r w:rsidRPr="00986FED">
        <w:rPr>
          <w:color w:val="000000"/>
        </w:rPr>
        <w:t>make adjustments to</w:t>
      </w:r>
      <w:proofErr w:type="gramEnd"/>
      <w:r w:rsidRPr="00986FED">
        <w:rPr>
          <w:color w:val="000000"/>
        </w:rPr>
        <w:t xml:space="preserve"> become more productive?</w:t>
      </w:r>
    </w:p>
    <w:p w14:paraId="0D618F80" w14:textId="175F8A8D" w:rsidR="002630B2" w:rsidRPr="00986FED" w:rsidRDefault="002630B2" w:rsidP="002630B2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986FED">
        <w:rPr>
          <w:color w:val="000000"/>
        </w:rPr>
        <w:t xml:space="preserve">What are your distractions and how </w:t>
      </w:r>
      <w:r w:rsidR="00EA5214">
        <w:rPr>
          <w:color w:val="000000"/>
        </w:rPr>
        <w:t>can</w:t>
      </w:r>
      <w:r w:rsidR="00EA5214" w:rsidRPr="00986FED">
        <w:rPr>
          <w:color w:val="000000"/>
        </w:rPr>
        <w:t xml:space="preserve"> </w:t>
      </w:r>
      <w:r w:rsidRPr="00986FED">
        <w:rPr>
          <w:color w:val="000000"/>
        </w:rPr>
        <w:t>you limit them?</w:t>
      </w:r>
    </w:p>
    <w:p w14:paraId="5B0E9047" w14:textId="77777777" w:rsidR="00454BB4" w:rsidRPr="00986FED" w:rsidRDefault="00454BB4" w:rsidP="001B32BB">
      <w:pPr>
        <w:rPr>
          <w:rFonts w:ascii="Times New Roman" w:hAnsi="Times New Roman"/>
          <w:sz w:val="24"/>
          <w:szCs w:val="24"/>
        </w:rPr>
      </w:pPr>
    </w:p>
    <w:p w14:paraId="343FFC11" w14:textId="77777777" w:rsidR="00496915" w:rsidRPr="00986FED" w:rsidRDefault="00496915" w:rsidP="00496915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86FED">
        <w:rPr>
          <w:rFonts w:ascii="Times New Roman" w:hAnsi="Times New Roman"/>
          <w:b/>
          <w:bCs/>
          <w:color w:val="000000"/>
          <w:sz w:val="24"/>
          <w:szCs w:val="24"/>
        </w:rPr>
        <w:t>Part 3: Strategies</w:t>
      </w:r>
    </w:p>
    <w:p w14:paraId="15B5E7AD" w14:textId="77777777" w:rsidR="00496915" w:rsidRPr="00986FED" w:rsidRDefault="00496915" w:rsidP="00496915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86FED">
        <w:rPr>
          <w:rFonts w:ascii="Times New Roman" w:hAnsi="Times New Roman"/>
          <w:color w:val="000000"/>
          <w:sz w:val="24"/>
          <w:szCs w:val="24"/>
        </w:rPr>
        <w:t>Continue your summary by evaluating at least two strategies for content engagement and time management that could be applied to your academic career.</w:t>
      </w:r>
    </w:p>
    <w:p w14:paraId="379E5E35" w14:textId="54BA718C" w:rsidR="000E7C3E" w:rsidRPr="00986FED" w:rsidRDefault="000E7C3E" w:rsidP="001B32BB">
      <w:pPr>
        <w:rPr>
          <w:rFonts w:ascii="Times New Roman" w:hAnsi="Times New Roman"/>
          <w:b/>
          <w:bCs/>
          <w:sz w:val="24"/>
          <w:szCs w:val="24"/>
        </w:rPr>
      </w:pPr>
    </w:p>
    <w:p w14:paraId="1AFB4710" w14:textId="7AB8434F" w:rsidR="00496915" w:rsidRPr="00986FED" w:rsidRDefault="00CC2A6D" w:rsidP="001B32BB">
      <w:pPr>
        <w:rPr>
          <w:rFonts w:ascii="Times New Roman" w:hAnsi="Times New Roman"/>
          <w:b/>
          <w:bCs/>
          <w:sz w:val="24"/>
          <w:szCs w:val="24"/>
        </w:rPr>
      </w:pPr>
      <w:r w:rsidRPr="00986FED">
        <w:rPr>
          <w:rFonts w:ascii="Times New Roman" w:hAnsi="Times New Roman"/>
          <w:b/>
          <w:bCs/>
          <w:sz w:val="24"/>
          <w:szCs w:val="24"/>
        </w:rPr>
        <w:t xml:space="preserve">Summary: </w:t>
      </w:r>
      <w:r w:rsidR="00496915" w:rsidRPr="00986FED">
        <w:rPr>
          <w:rFonts w:ascii="Times New Roman" w:hAnsi="Times New Roman"/>
          <w:b/>
          <w:bCs/>
          <w:sz w:val="24"/>
          <w:szCs w:val="24"/>
        </w:rPr>
        <w:t>Reflection and Strategies</w:t>
      </w:r>
    </w:p>
    <w:sectPr w:rsidR="00496915" w:rsidRPr="00986FED" w:rsidSect="003425E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35D5" w14:textId="77777777" w:rsidR="00015438" w:rsidRDefault="00015438" w:rsidP="001B32BB">
      <w:pPr>
        <w:spacing w:after="0" w:line="240" w:lineRule="auto"/>
      </w:pPr>
      <w:r>
        <w:separator/>
      </w:r>
    </w:p>
  </w:endnote>
  <w:endnote w:type="continuationSeparator" w:id="0">
    <w:p w14:paraId="5D9D9D16" w14:textId="77777777" w:rsidR="00015438" w:rsidRDefault="00015438" w:rsidP="001B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20579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47DB4D76" w14:textId="3F76D8DB" w:rsidR="00247993" w:rsidRPr="003425E4" w:rsidRDefault="00247993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3425E4">
          <w:rPr>
            <w:rFonts w:ascii="Times New Roman" w:hAnsi="Times New Roman"/>
            <w:sz w:val="24"/>
            <w:szCs w:val="24"/>
          </w:rPr>
          <w:fldChar w:fldCharType="begin"/>
        </w:r>
        <w:r w:rsidRPr="003425E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3425E4">
          <w:rPr>
            <w:rFonts w:ascii="Times New Roman" w:hAnsi="Times New Roman"/>
            <w:sz w:val="24"/>
            <w:szCs w:val="24"/>
          </w:rPr>
          <w:fldChar w:fldCharType="separate"/>
        </w:r>
        <w:r w:rsidRPr="003425E4">
          <w:rPr>
            <w:rFonts w:ascii="Times New Roman" w:hAnsi="Times New Roman"/>
            <w:noProof/>
            <w:sz w:val="24"/>
            <w:szCs w:val="24"/>
          </w:rPr>
          <w:t>2</w:t>
        </w:r>
        <w:r w:rsidRPr="003425E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35A49576" w14:textId="77777777" w:rsidR="001B32BB" w:rsidRDefault="001B32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D0E4" w14:textId="77777777" w:rsidR="00247993" w:rsidRPr="001B32BB" w:rsidRDefault="00247993" w:rsidP="00247993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© 2023</w:t>
    </w:r>
    <w:r w:rsidRPr="001B32BB">
      <w:rPr>
        <w:rFonts w:ascii="Times New Roman" w:hAnsi="Times New Roman"/>
        <w:sz w:val="24"/>
        <w:szCs w:val="24"/>
      </w:rPr>
      <w:t>. Grand Canyon University.</w:t>
    </w:r>
    <w:r w:rsidRPr="001B32BB">
      <w:rPr>
        <w:rFonts w:ascii="Times New Roman" w:hAnsi="Times New Roman"/>
        <w:b/>
        <w:sz w:val="24"/>
        <w:szCs w:val="24"/>
      </w:rPr>
      <w:t xml:space="preserve"> </w:t>
    </w:r>
    <w:r w:rsidRPr="001B32BB">
      <w:rPr>
        <w:rFonts w:ascii="Times New Roman" w:hAnsi="Times New Roman"/>
        <w:sz w:val="24"/>
        <w:szCs w:val="24"/>
      </w:rPr>
      <w:t>All Rights Reserved.</w:t>
    </w:r>
  </w:p>
  <w:p w14:paraId="28B25DA3" w14:textId="77777777" w:rsidR="00523514" w:rsidRDefault="00523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04B1" w14:textId="77777777" w:rsidR="00015438" w:rsidRDefault="00015438" w:rsidP="001B32BB">
      <w:pPr>
        <w:spacing w:after="0" w:line="240" w:lineRule="auto"/>
      </w:pPr>
      <w:r>
        <w:separator/>
      </w:r>
    </w:p>
  </w:footnote>
  <w:footnote w:type="continuationSeparator" w:id="0">
    <w:p w14:paraId="7CDBC179" w14:textId="77777777" w:rsidR="00015438" w:rsidRDefault="00015438" w:rsidP="001B3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19D7" w14:textId="4752F5E0" w:rsidR="001B32BB" w:rsidRDefault="001B32BB" w:rsidP="001B32BB">
    <w:pPr>
      <w:pStyle w:val="Header"/>
      <w:spacing w:after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DBDD" w14:textId="479C5128" w:rsidR="00523514" w:rsidRDefault="00247993">
    <w:pPr>
      <w:pStyle w:val="Header"/>
    </w:pPr>
    <w:r w:rsidRPr="000D1721">
      <w:rPr>
        <w:b/>
        <w:noProof/>
      </w:rPr>
      <w:drawing>
        <wp:inline distT="0" distB="0" distL="0" distR="0" wp14:anchorId="52E25315" wp14:editId="747C191C">
          <wp:extent cx="2609850" cy="583569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0548" cy="58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5676"/>
    <w:multiLevelType w:val="hybridMultilevel"/>
    <w:tmpl w:val="5372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8A3"/>
    <w:multiLevelType w:val="hybridMultilevel"/>
    <w:tmpl w:val="65142022"/>
    <w:lvl w:ilvl="0" w:tplc="342C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73E2"/>
    <w:multiLevelType w:val="multilevel"/>
    <w:tmpl w:val="A19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371002">
    <w:abstractNumId w:val="1"/>
  </w:num>
  <w:num w:numId="2" w16cid:durableId="323779861">
    <w:abstractNumId w:val="0"/>
  </w:num>
  <w:num w:numId="3" w16cid:durableId="45594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9D"/>
    <w:rsid w:val="00015438"/>
    <w:rsid w:val="00042942"/>
    <w:rsid w:val="00047BA5"/>
    <w:rsid w:val="00092BBC"/>
    <w:rsid w:val="000D1721"/>
    <w:rsid w:val="000E7C3E"/>
    <w:rsid w:val="0011214E"/>
    <w:rsid w:val="001B32BB"/>
    <w:rsid w:val="00247993"/>
    <w:rsid w:val="002630B2"/>
    <w:rsid w:val="003425E4"/>
    <w:rsid w:val="003957D1"/>
    <w:rsid w:val="00454BB4"/>
    <w:rsid w:val="00496915"/>
    <w:rsid w:val="004B03A2"/>
    <w:rsid w:val="004D7414"/>
    <w:rsid w:val="00523514"/>
    <w:rsid w:val="00546CFF"/>
    <w:rsid w:val="005A344F"/>
    <w:rsid w:val="00763885"/>
    <w:rsid w:val="007E4E9D"/>
    <w:rsid w:val="008A573A"/>
    <w:rsid w:val="008B0F37"/>
    <w:rsid w:val="00910315"/>
    <w:rsid w:val="00943CEC"/>
    <w:rsid w:val="0095324C"/>
    <w:rsid w:val="00986FED"/>
    <w:rsid w:val="009F0DDB"/>
    <w:rsid w:val="00A33975"/>
    <w:rsid w:val="00AA3353"/>
    <w:rsid w:val="00AE07C0"/>
    <w:rsid w:val="00B36FD2"/>
    <w:rsid w:val="00BD1DCA"/>
    <w:rsid w:val="00CA07E5"/>
    <w:rsid w:val="00CC2A6D"/>
    <w:rsid w:val="00CC45EF"/>
    <w:rsid w:val="00E07088"/>
    <w:rsid w:val="00E32A64"/>
    <w:rsid w:val="00EA5214"/>
    <w:rsid w:val="00ED1895"/>
    <w:rsid w:val="00F4631A"/>
    <w:rsid w:val="00F66F44"/>
    <w:rsid w:val="00F70008"/>
    <w:rsid w:val="00FD06E4"/>
    <w:rsid w:val="00FE40E5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820CE6"/>
  <w15:docId w15:val="{EC2A4814-C89B-4C3E-B7DD-1F886FC3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7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E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2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2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2B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2B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A344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24799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5" ma:contentTypeDescription="Create a new document." ma:contentTypeScope="" ma:versionID="1f950a3613488a53c43927747a6b7f05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762568178d34101fa7de016cbf7d80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0A803-321B-424E-9B40-A318B12569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B4D4E-02A5-48BE-BBE3-9DE11294C770}">
  <ds:schemaRefs>
    <ds:schemaRef ds:uri="http://purl.org/dc/elements/1.1/"/>
    <ds:schemaRef ds:uri="http://schemas.microsoft.com/office/infopath/2007/PartnerControls"/>
    <ds:schemaRef ds:uri="b3b59848-949a-4ed4-8036-feb011ce2b52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37d47695-dda2-48a2-87bc-2a1f7ac7fed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B63A208-8563-483D-9F02-4619503E51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tgehle</dc:creator>
  <cp:lastModifiedBy>Michelle Lipp (GCE)</cp:lastModifiedBy>
  <cp:revision>15</cp:revision>
  <dcterms:created xsi:type="dcterms:W3CDTF">2021-03-24T22:42:00Z</dcterms:created>
  <dcterms:modified xsi:type="dcterms:W3CDTF">2023-08-15T20:04:00Z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MediaServiceImageTags">
    <vt:lpwstr/>
  </property>
</Properties>
</file>