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5BC370" w14:textId="6E0454AB" w:rsidR="00D0542B" w:rsidRPr="00DA628D" w:rsidRDefault="00BC363A" w:rsidP="00DA628D">
      <w:pPr>
        <w:shd w:val="clear" w:color="auto" w:fill="A8D08D" w:themeFill="accent6" w:themeFillTint="99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Actividad aprendizaje</w:t>
      </w:r>
      <w:r w:rsidR="00D0542B" w:rsidRPr="00DA628D">
        <w:rPr>
          <w:b/>
          <w:bCs/>
          <w:sz w:val="28"/>
          <w:szCs w:val="28"/>
        </w:rPr>
        <w:t xml:space="preserve"> NO. </w:t>
      </w:r>
      <w:r>
        <w:rPr>
          <w:b/>
          <w:bCs/>
          <w:sz w:val="28"/>
          <w:szCs w:val="28"/>
        </w:rPr>
        <w:t>9</w:t>
      </w:r>
      <w:r w:rsidR="00D0542B" w:rsidRPr="00DA628D">
        <w:rPr>
          <w:b/>
          <w:bCs/>
          <w:sz w:val="28"/>
          <w:szCs w:val="28"/>
        </w:rPr>
        <w:t xml:space="preserve"> App Inventor: Traductor de idioma</w:t>
      </w:r>
    </w:p>
    <w:p w14:paraId="24E8C8DF" w14:textId="116EDC5F" w:rsidR="001E4776" w:rsidRPr="00DA628D" w:rsidRDefault="001E4776">
      <w:pPr>
        <w:rPr>
          <w:b/>
          <w:bCs/>
        </w:rPr>
      </w:pPr>
      <w:r w:rsidRPr="00DA628D">
        <w:rPr>
          <w:b/>
          <w:bCs/>
        </w:rPr>
        <w:t xml:space="preserve">Propósito del aprendizaje: Utilizar el traductor </w:t>
      </w:r>
      <w:proofErr w:type="spellStart"/>
      <w:r w:rsidRPr="00DA628D">
        <w:rPr>
          <w:b/>
          <w:bCs/>
        </w:rPr>
        <w:t>Yandex</w:t>
      </w:r>
      <w:proofErr w:type="spellEnd"/>
      <w:r w:rsidRPr="00DA628D">
        <w:rPr>
          <w:b/>
          <w:bCs/>
        </w:rPr>
        <w:t xml:space="preserve"> en una aplicación móvil para traducir texto en diferentes idiomas.</w:t>
      </w:r>
    </w:p>
    <w:p w14:paraId="0D1374C9" w14:textId="70BAC4BA" w:rsidR="00D0542B" w:rsidRDefault="00D0542B">
      <w:r>
        <w:t xml:space="preserve">Instrucciones: Elaborar una aplicación que traduzca texto del </w:t>
      </w:r>
      <w:r w:rsidR="00605BEB">
        <w:t>español</w:t>
      </w:r>
      <w:r>
        <w:t xml:space="preserve"> a </w:t>
      </w:r>
      <w:r w:rsidR="00605BEB">
        <w:t>inglés</w:t>
      </w:r>
      <w:r>
        <w:t xml:space="preserve"> y Frances </w:t>
      </w:r>
      <w:r w:rsidR="005B7B6A">
        <w:t xml:space="preserve">además de </w:t>
      </w:r>
      <w:r w:rsidR="00605BEB">
        <w:t>dos idiomas</w:t>
      </w:r>
      <w:r w:rsidR="005B7B6A">
        <w:t xml:space="preserve"> más a elección del estudiante.</w:t>
      </w:r>
    </w:p>
    <w:p w14:paraId="26324B22" w14:textId="23CC7C5C" w:rsidR="00D0542B" w:rsidRPr="00DA628D" w:rsidRDefault="00D0542B" w:rsidP="00DA628D">
      <w:pPr>
        <w:spacing w:after="0" w:line="240" w:lineRule="auto"/>
        <w:rPr>
          <w:b/>
          <w:bCs/>
        </w:rPr>
      </w:pPr>
      <w:r w:rsidRPr="00DA628D">
        <w:rPr>
          <w:b/>
          <w:bCs/>
        </w:rPr>
        <w:t>Componentes necesarios</w:t>
      </w:r>
    </w:p>
    <w:p w14:paraId="37D3A0DE" w14:textId="6D8A288A" w:rsidR="00D0542B" w:rsidRDefault="00D0542B" w:rsidP="00DA628D">
      <w:pPr>
        <w:pStyle w:val="Prrafodelista"/>
        <w:numPr>
          <w:ilvl w:val="0"/>
          <w:numId w:val="1"/>
        </w:numPr>
        <w:spacing w:after="0" w:line="240" w:lineRule="auto"/>
      </w:pPr>
      <w:r>
        <w:t>Una etiqueta para el título</w:t>
      </w:r>
    </w:p>
    <w:p w14:paraId="54A8BABE" w14:textId="596D0CAF" w:rsidR="00D0542B" w:rsidRDefault="00D0542B" w:rsidP="00DA628D">
      <w:pPr>
        <w:pStyle w:val="Prrafodelista"/>
        <w:numPr>
          <w:ilvl w:val="0"/>
          <w:numId w:val="1"/>
        </w:numPr>
        <w:spacing w:after="0" w:line="240" w:lineRule="auto"/>
      </w:pPr>
      <w:r>
        <w:t>Una etiqueta para el mensaje “Texto a traducir”</w:t>
      </w:r>
    </w:p>
    <w:p w14:paraId="478C80F2" w14:textId="2B18DFDA" w:rsidR="00D0542B" w:rsidRDefault="00D0542B" w:rsidP="00DA628D">
      <w:pPr>
        <w:pStyle w:val="Prrafodelista"/>
        <w:numPr>
          <w:ilvl w:val="0"/>
          <w:numId w:val="1"/>
        </w:numPr>
        <w:spacing w:after="0" w:line="240" w:lineRule="auto"/>
      </w:pPr>
      <w:r>
        <w:t>Una etiqueta mensaje “Traducción”</w:t>
      </w:r>
    </w:p>
    <w:p w14:paraId="745080D7" w14:textId="3725730D" w:rsidR="001E4776" w:rsidRDefault="001E4776" w:rsidP="00DA628D">
      <w:pPr>
        <w:pStyle w:val="Prrafodelista"/>
        <w:numPr>
          <w:ilvl w:val="0"/>
          <w:numId w:val="1"/>
        </w:numPr>
        <w:spacing w:after="0" w:line="240" w:lineRule="auto"/>
      </w:pPr>
      <w:r>
        <w:t>Una etiqueta (Vacía en su propiedad texto para enviar el mensaje traducido)</w:t>
      </w:r>
    </w:p>
    <w:p w14:paraId="219DB82B" w14:textId="44A4A625" w:rsidR="00D0542B" w:rsidRDefault="00D0542B" w:rsidP="00DA628D">
      <w:pPr>
        <w:pStyle w:val="Prrafodelista"/>
        <w:numPr>
          <w:ilvl w:val="0"/>
          <w:numId w:val="1"/>
        </w:numPr>
        <w:spacing w:after="0" w:line="240" w:lineRule="auto"/>
      </w:pPr>
      <w:r>
        <w:t>Un componente de disposición horizon</w:t>
      </w:r>
      <w:r w:rsidR="00605BEB">
        <w:t>t</w:t>
      </w:r>
      <w:r>
        <w:t>al (aquí se colocan los botones para la ejecución de la aplicación)</w:t>
      </w:r>
    </w:p>
    <w:p w14:paraId="6F5F94FC" w14:textId="32BB89AC" w:rsidR="00D0542B" w:rsidRDefault="00D0542B" w:rsidP="00DA628D">
      <w:pPr>
        <w:pStyle w:val="Prrafodelista"/>
        <w:numPr>
          <w:ilvl w:val="0"/>
          <w:numId w:val="1"/>
        </w:numPr>
        <w:spacing w:after="0" w:line="240" w:lineRule="auto"/>
      </w:pPr>
      <w:r>
        <w:t>Dos imágenes (como fondo de los botones)</w:t>
      </w:r>
    </w:p>
    <w:p w14:paraId="5F9D5E0E" w14:textId="332E1F5F" w:rsidR="001E4776" w:rsidRDefault="001E4776"/>
    <w:p w14:paraId="0B7642A7" w14:textId="6A404880" w:rsidR="001E4776" w:rsidRPr="00DA628D" w:rsidRDefault="001E4776">
      <w:pPr>
        <w:rPr>
          <w:b/>
          <w:bCs/>
        </w:rPr>
      </w:pPr>
      <w:r w:rsidRPr="00DA628D">
        <w:rPr>
          <w:b/>
          <w:bCs/>
        </w:rPr>
        <w:t>Modificar propiedades</w:t>
      </w:r>
    </w:p>
    <w:p w14:paraId="3F2A5368" w14:textId="3F1AE4EC" w:rsidR="001E4776" w:rsidRDefault="001E4776">
      <w:proofErr w:type="gramStart"/>
      <w:r>
        <w:t>Fuente :</w:t>
      </w:r>
      <w:proofErr w:type="gramEnd"/>
      <w:r>
        <w:t xml:space="preserve"> tipo, tamaño, color</w:t>
      </w:r>
    </w:p>
    <w:p w14:paraId="05CD0270" w14:textId="7CD3BE75" w:rsidR="001E4776" w:rsidRDefault="001E4776">
      <w:proofErr w:type="gramStart"/>
      <w:r>
        <w:t>Fondos :</w:t>
      </w:r>
      <w:proofErr w:type="gramEnd"/>
      <w:r>
        <w:t xml:space="preserve"> tipo de fuente y color (en botones y etiquetas de mensajes)</w:t>
      </w:r>
    </w:p>
    <w:p w14:paraId="623E7800" w14:textId="7C03774B" w:rsidR="001E4776" w:rsidRDefault="001E4776">
      <w:r>
        <w:t xml:space="preserve">Fondo de pantalla y título </w:t>
      </w:r>
    </w:p>
    <w:p w14:paraId="2C0462B9" w14:textId="3F4C0B07" w:rsidR="001E4776" w:rsidRDefault="001E4776"/>
    <w:p w14:paraId="634FF1BE" w14:textId="6AF93AF8" w:rsidR="001E4776" w:rsidRPr="00DA628D" w:rsidRDefault="001E4776">
      <w:pPr>
        <w:rPr>
          <w:b/>
          <w:bCs/>
        </w:rPr>
      </w:pPr>
      <w:r w:rsidRPr="00DA628D">
        <w:rPr>
          <w:b/>
          <w:bCs/>
        </w:rPr>
        <w:t>Evento:</w:t>
      </w:r>
    </w:p>
    <w:p w14:paraId="76583819" w14:textId="20AAE2F6" w:rsidR="001E4776" w:rsidRDefault="001E4776">
      <w:r>
        <w:t>Clic en los botones de los países y del botón nueva traducción</w:t>
      </w:r>
    </w:p>
    <w:p w14:paraId="56D1C4B1" w14:textId="3D74A4F3" w:rsidR="00605BEB" w:rsidRPr="00BC363A" w:rsidRDefault="00BC363A">
      <w:pPr>
        <w:rPr>
          <w:b/>
          <w:bCs/>
        </w:rPr>
      </w:pPr>
      <w:r w:rsidRPr="00BC363A">
        <w:rPr>
          <w:b/>
          <w:bCs/>
        </w:rPr>
        <w:t>Recursos:</w:t>
      </w:r>
    </w:p>
    <w:p w14:paraId="3EE8D5CB" w14:textId="3D26CBDF" w:rsidR="00BC363A" w:rsidRDefault="00BC363A">
      <w:hyperlink r:id="rId5" w:history="1">
        <w:r w:rsidRPr="00B00CEB">
          <w:rPr>
            <w:rStyle w:val="Hipervnculo"/>
          </w:rPr>
          <w:t>https://youtu.be/1n0cpMy91uM</w:t>
        </w:r>
      </w:hyperlink>
    </w:p>
    <w:p w14:paraId="483B3E63" w14:textId="46198D71" w:rsidR="00BC363A" w:rsidRDefault="00BC363A">
      <w:r>
        <w:rPr>
          <w:noProof/>
        </w:rPr>
        <w:drawing>
          <wp:inline distT="0" distB="0" distL="0" distR="0" wp14:anchorId="5D53FF31" wp14:editId="571665AC">
            <wp:extent cx="2133600" cy="1199577"/>
            <wp:effectExtent l="0" t="0" r="0" b="63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4729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FEF58" w14:textId="3F8DE9B2" w:rsidR="00605BEB" w:rsidRDefault="00605BEB"/>
    <w:p w14:paraId="424B2CA1" w14:textId="7BE174AB" w:rsidR="00605BEB" w:rsidRDefault="00605BEB">
      <w:r>
        <w:t>Lista de Cotejo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09"/>
        <w:gridCol w:w="1091"/>
        <w:gridCol w:w="2028"/>
      </w:tblGrid>
      <w:tr w:rsidR="00605BEB" w14:paraId="51901F12" w14:textId="77777777" w:rsidTr="001F2846">
        <w:tc>
          <w:tcPr>
            <w:tcW w:w="5775" w:type="dxa"/>
          </w:tcPr>
          <w:p w14:paraId="631615A3" w14:textId="1BFF8C1D" w:rsidR="00605BEB" w:rsidRDefault="00605BEB">
            <w:r>
              <w:t>Criterio de evaluación</w:t>
            </w:r>
          </w:p>
        </w:tc>
        <w:tc>
          <w:tcPr>
            <w:tcW w:w="1024" w:type="dxa"/>
          </w:tcPr>
          <w:p w14:paraId="6149081F" w14:textId="54915BE2" w:rsidR="00605BEB" w:rsidRDefault="00605BEB">
            <w:r>
              <w:t>Completo</w:t>
            </w:r>
          </w:p>
        </w:tc>
        <w:tc>
          <w:tcPr>
            <w:tcW w:w="2029" w:type="dxa"/>
          </w:tcPr>
          <w:p w14:paraId="49C97B68" w14:textId="43901E99" w:rsidR="00605BEB" w:rsidRDefault="00605BEB" w:rsidP="001F2846">
            <w:pPr>
              <w:pStyle w:val="Prrafodelista"/>
              <w:numPr>
                <w:ilvl w:val="0"/>
                <w:numId w:val="3"/>
              </w:numPr>
              <w:jc w:val="center"/>
            </w:pPr>
            <w:r>
              <w:t>Incompleto</w:t>
            </w:r>
          </w:p>
        </w:tc>
      </w:tr>
      <w:tr w:rsidR="00605BEB" w14:paraId="13030396" w14:textId="77777777" w:rsidTr="001F2846">
        <w:tc>
          <w:tcPr>
            <w:tcW w:w="5775" w:type="dxa"/>
          </w:tcPr>
          <w:p w14:paraId="1EF3B8BC" w14:textId="77777777" w:rsidR="00605BEB" w:rsidRPr="001F2846" w:rsidRDefault="001F2846">
            <w:pPr>
              <w:rPr>
                <w:sz w:val="16"/>
                <w:szCs w:val="16"/>
              </w:rPr>
            </w:pPr>
            <w:r w:rsidRPr="001F2846">
              <w:rPr>
                <w:sz w:val="16"/>
                <w:szCs w:val="16"/>
              </w:rPr>
              <w:t>El diseño de la interfaz del traductor tiene los componentes solicitados</w:t>
            </w:r>
          </w:p>
          <w:p w14:paraId="0702CD0E" w14:textId="77777777" w:rsidR="001F2846" w:rsidRPr="001F2846" w:rsidRDefault="001F2846" w:rsidP="001F2846">
            <w:pPr>
              <w:pStyle w:val="Prrafodelista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1F2846">
              <w:rPr>
                <w:sz w:val="16"/>
                <w:szCs w:val="16"/>
              </w:rPr>
              <w:t>Una etiqueta para el título</w:t>
            </w:r>
          </w:p>
          <w:p w14:paraId="118153E0" w14:textId="77777777" w:rsidR="001F2846" w:rsidRPr="001F2846" w:rsidRDefault="001F2846" w:rsidP="001F2846">
            <w:pPr>
              <w:pStyle w:val="Prrafodelista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1F2846">
              <w:rPr>
                <w:sz w:val="16"/>
                <w:szCs w:val="16"/>
              </w:rPr>
              <w:t>Una etiqueta para el mensaje “Texto a traducir”</w:t>
            </w:r>
          </w:p>
          <w:p w14:paraId="297B7E49" w14:textId="77777777" w:rsidR="001F2846" w:rsidRPr="001F2846" w:rsidRDefault="001F2846" w:rsidP="001F2846">
            <w:pPr>
              <w:pStyle w:val="Prrafodelista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1F2846">
              <w:rPr>
                <w:sz w:val="16"/>
                <w:szCs w:val="16"/>
              </w:rPr>
              <w:t>Una etiqueta mensaje “Traducción”</w:t>
            </w:r>
          </w:p>
          <w:p w14:paraId="01A87C0F" w14:textId="77777777" w:rsidR="001F2846" w:rsidRPr="001F2846" w:rsidRDefault="001F2846" w:rsidP="001F2846">
            <w:pPr>
              <w:pStyle w:val="Prrafodelista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1F2846">
              <w:rPr>
                <w:sz w:val="16"/>
                <w:szCs w:val="16"/>
              </w:rPr>
              <w:lastRenderedPageBreak/>
              <w:t>Una etiqueta (Vacía en su propiedad texto para enviar el mensaje traducido)</w:t>
            </w:r>
          </w:p>
          <w:p w14:paraId="37ABEE24" w14:textId="77777777" w:rsidR="001F2846" w:rsidRPr="001F2846" w:rsidRDefault="001F2846" w:rsidP="001F2846">
            <w:pPr>
              <w:pStyle w:val="Prrafodelista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1F2846">
              <w:rPr>
                <w:sz w:val="16"/>
                <w:szCs w:val="16"/>
              </w:rPr>
              <w:t>Un componente de disposición horizontal (aquí se colocan los botones para la ejecución de la aplicación)</w:t>
            </w:r>
          </w:p>
          <w:p w14:paraId="59DBB8BD" w14:textId="77777777" w:rsidR="001F2846" w:rsidRPr="001F2846" w:rsidRDefault="001F2846" w:rsidP="001F2846">
            <w:pPr>
              <w:pStyle w:val="Prrafodelista"/>
              <w:numPr>
                <w:ilvl w:val="0"/>
                <w:numId w:val="1"/>
              </w:numPr>
              <w:rPr>
                <w:sz w:val="16"/>
                <w:szCs w:val="16"/>
              </w:rPr>
            </w:pPr>
            <w:r w:rsidRPr="001F2846">
              <w:rPr>
                <w:sz w:val="16"/>
                <w:szCs w:val="16"/>
              </w:rPr>
              <w:t>Dos imágenes (como fondo de los botones)</w:t>
            </w:r>
          </w:p>
          <w:p w14:paraId="77AA4459" w14:textId="58250312" w:rsidR="001F2846" w:rsidRPr="001F2846" w:rsidRDefault="001F2846">
            <w:pPr>
              <w:rPr>
                <w:sz w:val="16"/>
                <w:szCs w:val="16"/>
              </w:rPr>
            </w:pPr>
          </w:p>
        </w:tc>
        <w:tc>
          <w:tcPr>
            <w:tcW w:w="1024" w:type="dxa"/>
          </w:tcPr>
          <w:p w14:paraId="5A0CF9E6" w14:textId="1B22B81F" w:rsidR="00605BEB" w:rsidRDefault="001F2846" w:rsidP="001F2846">
            <w:pPr>
              <w:jc w:val="center"/>
            </w:pPr>
            <w:r>
              <w:lastRenderedPageBreak/>
              <w:t>2</w:t>
            </w:r>
          </w:p>
        </w:tc>
        <w:tc>
          <w:tcPr>
            <w:tcW w:w="2029" w:type="dxa"/>
          </w:tcPr>
          <w:p w14:paraId="3EDBD83A" w14:textId="77777777" w:rsidR="00605BEB" w:rsidRDefault="00605BEB"/>
        </w:tc>
      </w:tr>
      <w:tr w:rsidR="001F2846" w14:paraId="150C0D87" w14:textId="77777777" w:rsidTr="001F2846">
        <w:tc>
          <w:tcPr>
            <w:tcW w:w="5775" w:type="dxa"/>
          </w:tcPr>
          <w:p w14:paraId="6992D457" w14:textId="41E7D9AB" w:rsidR="001F2846" w:rsidRPr="001F2846" w:rsidRDefault="001F28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aplicación tiene 4 idiomas</w:t>
            </w:r>
          </w:p>
        </w:tc>
        <w:tc>
          <w:tcPr>
            <w:tcW w:w="1024" w:type="dxa"/>
          </w:tcPr>
          <w:p w14:paraId="40E9099D" w14:textId="1DFE2D71" w:rsidR="001F2846" w:rsidRDefault="001F2846" w:rsidP="001F2846">
            <w:pPr>
              <w:jc w:val="center"/>
            </w:pPr>
            <w:r>
              <w:t>2</w:t>
            </w:r>
          </w:p>
        </w:tc>
        <w:tc>
          <w:tcPr>
            <w:tcW w:w="2029" w:type="dxa"/>
          </w:tcPr>
          <w:p w14:paraId="4722971D" w14:textId="77777777" w:rsidR="001F2846" w:rsidRDefault="001F2846"/>
        </w:tc>
      </w:tr>
      <w:tr w:rsidR="001F2846" w14:paraId="4BB636E9" w14:textId="77777777" w:rsidTr="001F2846">
        <w:tc>
          <w:tcPr>
            <w:tcW w:w="5775" w:type="dxa"/>
          </w:tcPr>
          <w:p w14:paraId="78401316" w14:textId="2BE8D924" w:rsidR="001F2846" w:rsidRDefault="001F28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aplicación tiene un botón para una nueva traducción</w:t>
            </w:r>
          </w:p>
        </w:tc>
        <w:tc>
          <w:tcPr>
            <w:tcW w:w="1024" w:type="dxa"/>
          </w:tcPr>
          <w:p w14:paraId="4D291D3D" w14:textId="3B221A06" w:rsidR="001F2846" w:rsidRDefault="001F2846" w:rsidP="001F2846">
            <w:pPr>
              <w:jc w:val="center"/>
            </w:pPr>
            <w:r>
              <w:t>1</w:t>
            </w:r>
          </w:p>
        </w:tc>
        <w:tc>
          <w:tcPr>
            <w:tcW w:w="2029" w:type="dxa"/>
          </w:tcPr>
          <w:p w14:paraId="3D539CE1" w14:textId="77777777" w:rsidR="001F2846" w:rsidRDefault="001F2846"/>
        </w:tc>
      </w:tr>
      <w:tr w:rsidR="001F2846" w14:paraId="67DE8512" w14:textId="77777777" w:rsidTr="001F2846">
        <w:tc>
          <w:tcPr>
            <w:tcW w:w="5775" w:type="dxa"/>
          </w:tcPr>
          <w:p w14:paraId="32450917" w14:textId="7AB044B1" w:rsidR="001F2846" w:rsidRDefault="001F28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La aplicación modificadas las propiedades de fuente, </w:t>
            </w:r>
            <w:proofErr w:type="gramStart"/>
            <w:r>
              <w:rPr>
                <w:sz w:val="16"/>
                <w:szCs w:val="16"/>
              </w:rPr>
              <w:t>tamaño ,</w:t>
            </w:r>
            <w:proofErr w:type="gramEnd"/>
            <w:r>
              <w:rPr>
                <w:sz w:val="16"/>
                <w:szCs w:val="16"/>
              </w:rPr>
              <w:t xml:space="preserve"> color</w:t>
            </w:r>
          </w:p>
        </w:tc>
        <w:tc>
          <w:tcPr>
            <w:tcW w:w="1024" w:type="dxa"/>
          </w:tcPr>
          <w:p w14:paraId="1D7A9817" w14:textId="65F029CF" w:rsidR="001F2846" w:rsidRDefault="001F2846" w:rsidP="001F2846">
            <w:pPr>
              <w:jc w:val="center"/>
            </w:pPr>
            <w:r>
              <w:t>2</w:t>
            </w:r>
          </w:p>
        </w:tc>
        <w:tc>
          <w:tcPr>
            <w:tcW w:w="2029" w:type="dxa"/>
          </w:tcPr>
          <w:p w14:paraId="032970F1" w14:textId="77777777" w:rsidR="001F2846" w:rsidRDefault="001F2846"/>
        </w:tc>
      </w:tr>
      <w:tr w:rsidR="001F2846" w14:paraId="51355A17" w14:textId="77777777" w:rsidTr="001F2846">
        <w:tc>
          <w:tcPr>
            <w:tcW w:w="5775" w:type="dxa"/>
          </w:tcPr>
          <w:p w14:paraId="5CFD7CF5" w14:textId="187DDF87" w:rsidR="001F2846" w:rsidRDefault="001F284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La evidencia de aprendizaje tiene el código y un ejemplo de ejecución de cada traducción (4 idiomas)</w:t>
            </w:r>
          </w:p>
        </w:tc>
        <w:tc>
          <w:tcPr>
            <w:tcW w:w="1024" w:type="dxa"/>
          </w:tcPr>
          <w:p w14:paraId="03AFB726" w14:textId="7E8A4FC2" w:rsidR="001F2846" w:rsidRDefault="001F2846" w:rsidP="001F2846">
            <w:pPr>
              <w:jc w:val="center"/>
            </w:pPr>
            <w:r>
              <w:t>3</w:t>
            </w:r>
          </w:p>
        </w:tc>
        <w:tc>
          <w:tcPr>
            <w:tcW w:w="2029" w:type="dxa"/>
          </w:tcPr>
          <w:p w14:paraId="0711CEC0" w14:textId="77777777" w:rsidR="001F2846" w:rsidRDefault="001F2846"/>
        </w:tc>
      </w:tr>
    </w:tbl>
    <w:p w14:paraId="1345CDC4" w14:textId="77777777" w:rsidR="00605BEB" w:rsidRDefault="00605BEB"/>
    <w:p w14:paraId="5B0D89F9" w14:textId="350F8ADE" w:rsidR="001E4776" w:rsidRPr="00DA628D" w:rsidRDefault="001E4776">
      <w:pPr>
        <w:rPr>
          <w:b/>
          <w:bCs/>
        </w:rPr>
      </w:pPr>
      <w:r w:rsidRPr="00DA628D">
        <w:rPr>
          <w:b/>
          <w:bCs/>
        </w:rPr>
        <w:t>Diseño de aplicación</w:t>
      </w:r>
    </w:p>
    <w:p w14:paraId="238C2EAD" w14:textId="77777777" w:rsidR="001E4776" w:rsidRDefault="001E4776"/>
    <w:p w14:paraId="72359035" w14:textId="57E2CBAA" w:rsidR="001E4776" w:rsidRDefault="00DA628D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AC0BEE" wp14:editId="0D672A6B">
                <wp:simplePos x="0" y="0"/>
                <wp:positionH relativeFrom="margin">
                  <wp:posOffset>-565785</wp:posOffset>
                </wp:positionH>
                <wp:positionV relativeFrom="paragraph">
                  <wp:posOffset>4910455</wp:posOffset>
                </wp:positionV>
                <wp:extent cx="1485900" cy="914400"/>
                <wp:effectExtent l="0" t="0" r="952500" b="609600"/>
                <wp:wrapNone/>
                <wp:docPr id="17" name="Bocadillo: 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914400"/>
                        </a:xfrm>
                        <a:prstGeom prst="wedgeRectCallout">
                          <a:avLst>
                            <a:gd name="adj1" fmla="val 108871"/>
                            <a:gd name="adj2" fmla="val 110635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CC5DF5" w14:textId="5E3020E1" w:rsidR="00DA628D" w:rsidRDefault="00DA628D" w:rsidP="00DA628D">
                            <w:pPr>
                              <w:jc w:val="center"/>
                            </w:pPr>
                            <w:r>
                              <w:t>Activar medios de la paleta y arrastrar traductor Yandex en Ventana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AC0BE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17" o:spid="_x0000_s1026" type="#_x0000_t61" style="position:absolute;margin-left:-44.55pt;margin-top:386.65pt;width:117pt;height:1in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" adj="34316,34697" fillcolor="white [3201]" strokecolor="#70ad47 [3209]" strokeweight="1pt">
                <v:textbox>
                  <w:txbxContent>
                    <w:p w14:paraId="4ACC5DF5" w14:textId="5E3020E1" w:rsidR="00DA628D" w:rsidRDefault="00DA628D" w:rsidP="00DA628D">
                      <w:pPr>
                        <w:jc w:val="center"/>
                      </w:pPr>
                      <w:r>
                        <w:t>Activar medios de la paleta y arrastrar traductor Yandex en Ventana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477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2C1A28" wp14:editId="787EDAE4">
                <wp:simplePos x="0" y="0"/>
                <wp:positionH relativeFrom="margin">
                  <wp:posOffset>4653915</wp:posOffset>
                </wp:positionH>
                <wp:positionV relativeFrom="paragraph">
                  <wp:posOffset>5129530</wp:posOffset>
                </wp:positionV>
                <wp:extent cx="1485900" cy="390525"/>
                <wp:effectExtent l="3390900" t="1714500" r="19050" b="28575"/>
                <wp:wrapNone/>
                <wp:docPr id="15" name="Bocadillo: 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90525"/>
                        </a:xfrm>
                        <a:prstGeom prst="wedgeRectCallout">
                          <a:avLst>
                            <a:gd name="adj1" fmla="val -275744"/>
                            <a:gd name="adj2" fmla="val -469753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2590A" w14:textId="77777777" w:rsidR="001E4776" w:rsidRDefault="001E4776" w:rsidP="001E4776">
                            <w:pPr>
                              <w:jc w:val="center"/>
                            </w:pPr>
                            <w: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C1A28" id="Bocadillo: rectángulo 15" o:spid="_x0000_s1027" type="#_x0000_t61" style="position:absolute;margin-left:366.45pt;margin-top:403.9pt;width:117pt;height:30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" adj="-48761,-90667" fillcolor="white [3201]" strokecolor="#70ad47 [3209]" strokeweight="1pt">
                <v:textbox>
                  <w:txbxContent>
                    <w:p w14:paraId="6B62590A" w14:textId="77777777" w:rsidR="001E4776" w:rsidRDefault="001E4776" w:rsidP="001E4776">
                      <w:pPr>
                        <w:jc w:val="center"/>
                      </w:pPr>
                      <w:r>
                        <w:t>Etiqueta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477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2C559AF" wp14:editId="18BA0D51">
                <wp:simplePos x="0" y="0"/>
                <wp:positionH relativeFrom="margin">
                  <wp:posOffset>4911090</wp:posOffset>
                </wp:positionH>
                <wp:positionV relativeFrom="paragraph">
                  <wp:posOffset>1548130</wp:posOffset>
                </wp:positionV>
                <wp:extent cx="1485900" cy="504825"/>
                <wp:effectExtent l="1962150" t="0" r="19050" b="28575"/>
                <wp:wrapNone/>
                <wp:docPr id="13" name="Bocadillo: 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wedgeRectCallout">
                          <a:avLst>
                            <a:gd name="adj1" fmla="val -178949"/>
                            <a:gd name="adj2" fmla="val 3494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0616C9" w14:textId="08925119" w:rsidR="001E4776" w:rsidRDefault="001E4776" w:rsidP="001E4776">
                            <w:pPr>
                              <w:jc w:val="center"/>
                            </w:pPr>
                            <w:r>
                              <w:t>Campo de 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559AF" id="Bocadillo: rectángulo 13" o:spid="_x0000_s1028" type="#_x0000_t61" style="position:absolute;margin-left:386.7pt;margin-top:121.9pt;width:117pt;height:39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" adj="-27853,18347" fillcolor="white [3201]" strokecolor="#70ad47 [3209]" strokeweight="1pt">
                <v:textbox>
                  <w:txbxContent>
                    <w:p w14:paraId="190616C9" w14:textId="08925119" w:rsidR="001E4776" w:rsidRDefault="001E4776" w:rsidP="001E4776">
                      <w:pPr>
                        <w:jc w:val="center"/>
                      </w:pPr>
                      <w:r>
                        <w:t>Campo de texto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477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B0D529" wp14:editId="4D3C944B">
                <wp:simplePos x="0" y="0"/>
                <wp:positionH relativeFrom="margin">
                  <wp:posOffset>4711065</wp:posOffset>
                </wp:positionH>
                <wp:positionV relativeFrom="paragraph">
                  <wp:posOffset>2662555</wp:posOffset>
                </wp:positionV>
                <wp:extent cx="1485900" cy="504825"/>
                <wp:effectExtent l="2247900" t="266700" r="19050" b="28575"/>
                <wp:wrapNone/>
                <wp:docPr id="14" name="Bocadillo: 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wedgeRectCallout">
                          <a:avLst>
                            <a:gd name="adj1" fmla="val -198821"/>
                            <a:gd name="adj2" fmla="val -9713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74198" w14:textId="77777777" w:rsidR="001E4776" w:rsidRDefault="001E4776" w:rsidP="001E4776">
                            <w:pPr>
                              <w:jc w:val="center"/>
                            </w:pPr>
                            <w:r>
                              <w:t xml:space="preserve">Botones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0D529" id="Bocadillo: rectángulo 14" o:spid="_x0000_s1029" type="#_x0000_t61" style="position:absolute;margin-left:370.95pt;margin-top:209.65pt;width:117pt;height:39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" adj="-32145,-10181" fillcolor="white [3201]" strokecolor="#70ad47 [3209]" strokeweight="1pt">
                <v:textbox>
                  <w:txbxContent>
                    <w:p w14:paraId="08C74198" w14:textId="77777777" w:rsidR="001E4776" w:rsidRDefault="001E4776" w:rsidP="001E4776">
                      <w:pPr>
                        <w:jc w:val="center"/>
                      </w:pPr>
                      <w:r>
                        <w:t xml:space="preserve">Botones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477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8DC226" wp14:editId="390A05FC">
                <wp:simplePos x="0" y="0"/>
                <wp:positionH relativeFrom="margin">
                  <wp:posOffset>4615815</wp:posOffset>
                </wp:positionH>
                <wp:positionV relativeFrom="paragraph">
                  <wp:posOffset>3510280</wp:posOffset>
                </wp:positionV>
                <wp:extent cx="1485900" cy="504825"/>
                <wp:effectExtent l="3505200" t="990600" r="19050" b="28575"/>
                <wp:wrapNone/>
                <wp:docPr id="12" name="Bocadillo: 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04825"/>
                        </a:xfrm>
                        <a:prstGeom prst="wedgeRectCallout">
                          <a:avLst>
                            <a:gd name="adj1" fmla="val -282795"/>
                            <a:gd name="adj2" fmla="val -23675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BAF2A3" w14:textId="744E43BE" w:rsidR="001E4776" w:rsidRDefault="001E4776" w:rsidP="001E4776">
                            <w:pPr>
                              <w:jc w:val="center"/>
                            </w:pPr>
                            <w:r>
                              <w:t xml:space="preserve">Botones con relleno imagen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DC226" id="Bocadillo: rectángulo 12" o:spid="_x0000_s1030" type="#_x0000_t61" style="position:absolute;margin-left:363.45pt;margin-top:276.4pt;width:117pt;height:39.7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" adj="-50284,-40340" fillcolor="white [3201]" strokecolor="#70ad47 [3209]" strokeweight="1pt">
                <v:textbox>
                  <w:txbxContent>
                    <w:p w14:paraId="55BAF2A3" w14:textId="744E43BE" w:rsidR="001E4776" w:rsidRDefault="001E4776" w:rsidP="001E4776">
                      <w:pPr>
                        <w:jc w:val="center"/>
                      </w:pPr>
                      <w:r>
                        <w:t xml:space="preserve">Botones con relleno imagen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477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DAF2EC" wp14:editId="058BC920">
                <wp:simplePos x="0" y="0"/>
                <wp:positionH relativeFrom="margin">
                  <wp:posOffset>4720590</wp:posOffset>
                </wp:positionH>
                <wp:positionV relativeFrom="paragraph">
                  <wp:posOffset>4424680</wp:posOffset>
                </wp:positionV>
                <wp:extent cx="1485900" cy="390525"/>
                <wp:effectExtent l="3314700" t="1352550" r="19050" b="28575"/>
                <wp:wrapNone/>
                <wp:docPr id="11" name="Bocadillo: 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90525"/>
                        </a:xfrm>
                        <a:prstGeom prst="wedgeRectCallout">
                          <a:avLst>
                            <a:gd name="adj1" fmla="val -270616"/>
                            <a:gd name="adj2" fmla="val -379509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355C5A" w14:textId="77777777" w:rsidR="001E4776" w:rsidRDefault="001E4776" w:rsidP="001E4776">
                            <w:pPr>
                              <w:jc w:val="center"/>
                            </w:pPr>
                            <w: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AF2EC" id="Bocadillo: rectángulo 11" o:spid="_x0000_s1031" type="#_x0000_t61" style="position:absolute;margin-left:371.7pt;margin-top:348.4pt;width:117pt;height:30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" adj="-47653,-71174" fillcolor="white [3201]" strokecolor="#70ad47 [3209]" strokeweight="1pt">
                <v:textbox>
                  <w:txbxContent>
                    <w:p w14:paraId="5A355C5A" w14:textId="77777777" w:rsidR="001E4776" w:rsidRDefault="001E4776" w:rsidP="001E4776">
                      <w:pPr>
                        <w:jc w:val="center"/>
                      </w:pPr>
                      <w:r>
                        <w:t>Etiqueta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477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2B00C8A" wp14:editId="461798B0">
                <wp:simplePos x="0" y="0"/>
                <wp:positionH relativeFrom="margin">
                  <wp:align>right</wp:align>
                </wp:positionH>
                <wp:positionV relativeFrom="paragraph">
                  <wp:posOffset>890905</wp:posOffset>
                </wp:positionV>
                <wp:extent cx="1485900" cy="390525"/>
                <wp:effectExtent l="2324100" t="0" r="19050" b="390525"/>
                <wp:wrapNone/>
                <wp:docPr id="10" name="Bocadillo: 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91125" y="1790700"/>
                          <a:ext cx="1485900" cy="390525"/>
                        </a:xfrm>
                        <a:prstGeom prst="wedgeRectCallout">
                          <a:avLst>
                            <a:gd name="adj1" fmla="val -203309"/>
                            <a:gd name="adj2" fmla="val 132686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AE6298" w14:textId="77777777" w:rsidR="001E4776" w:rsidRDefault="001E4776" w:rsidP="001E4776">
                            <w:pPr>
                              <w:jc w:val="center"/>
                            </w:pPr>
                            <w: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00C8A" id="Bocadillo: rectángulo 10" o:spid="_x0000_s1032" type="#_x0000_t61" style="position:absolute;margin-left:65.8pt;margin-top:70.15pt;width:117pt;height:30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" adj="-33115,39460" fillcolor="white [3201]" strokecolor="#70ad47 [3209]" strokeweight="1pt">
                <v:textbox>
                  <w:txbxContent>
                    <w:p w14:paraId="63AE6298" w14:textId="77777777" w:rsidR="001E4776" w:rsidRDefault="001E4776" w:rsidP="001E4776">
                      <w:pPr>
                        <w:jc w:val="center"/>
                      </w:pPr>
                      <w:r>
                        <w:t>Etiqueta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E477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550461" wp14:editId="0F8D0696">
                <wp:simplePos x="0" y="0"/>
                <wp:positionH relativeFrom="column">
                  <wp:posOffset>4225290</wp:posOffset>
                </wp:positionH>
                <wp:positionV relativeFrom="paragraph">
                  <wp:posOffset>186055</wp:posOffset>
                </wp:positionV>
                <wp:extent cx="1485900" cy="390525"/>
                <wp:effectExtent l="1657350" t="0" r="19050" b="676275"/>
                <wp:wrapNone/>
                <wp:docPr id="9" name="Bocadillo: 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90525"/>
                        </a:xfrm>
                        <a:prstGeom prst="wedgeRectCallout">
                          <a:avLst>
                            <a:gd name="adj1" fmla="val -158437"/>
                            <a:gd name="adj2" fmla="val 203418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406439" w14:textId="758874FC" w:rsidR="001E4776" w:rsidRDefault="001E4776" w:rsidP="001E4776">
                            <w:pPr>
                              <w:jc w:val="center"/>
                            </w:pPr>
                            <w: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50461" id="Bocadillo: rectángulo 9" o:spid="_x0000_s1033" type="#_x0000_t61" style="position:absolute;margin-left:332.7pt;margin-top:14.65pt;width:117pt;height:30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" adj="-23422,54738" fillcolor="white [3201]" strokecolor="#70ad47 [3209]" strokeweight="1pt">
                <v:textbox>
                  <w:txbxContent>
                    <w:p w14:paraId="42406439" w14:textId="758874FC" w:rsidR="001E4776" w:rsidRDefault="001E4776" w:rsidP="001E4776">
                      <w:pPr>
                        <w:jc w:val="center"/>
                      </w:pPr>
                      <w: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1E477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2B014F" wp14:editId="45F2ED10">
                <wp:simplePos x="0" y="0"/>
                <wp:positionH relativeFrom="column">
                  <wp:posOffset>3625215</wp:posOffset>
                </wp:positionH>
                <wp:positionV relativeFrom="paragraph">
                  <wp:posOffset>-442595</wp:posOffset>
                </wp:positionV>
                <wp:extent cx="1343025" cy="285750"/>
                <wp:effectExtent l="1600200" t="0" r="28575" b="1314450"/>
                <wp:wrapNone/>
                <wp:docPr id="8" name="Bocadillo: 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285750"/>
                        </a:xfrm>
                        <a:prstGeom prst="wedgeRectCallout">
                          <a:avLst>
                            <a:gd name="adj1" fmla="val -164847"/>
                            <a:gd name="adj2" fmla="val 484264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405D5" w14:textId="092C7D5B" w:rsidR="001E4776" w:rsidRDefault="001E4776" w:rsidP="001E4776">
                            <w:pPr>
                              <w:jc w:val="center"/>
                            </w:pPr>
                            <w:r>
                              <w:t>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B014F" id="Bocadillo: rectángulo 8" o:spid="_x0000_s1034" type="#_x0000_t61" style="position:absolute;margin-left:285.45pt;margin-top:-34.85pt;width:105.7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" adj="-24807,115401" fillcolor="white [3201]" strokecolor="#70ad47 [3209]" strokeweight="1pt">
                <v:textbox>
                  <w:txbxContent>
                    <w:p w14:paraId="6E6405D5" w14:textId="092C7D5B" w:rsidR="001E4776" w:rsidRDefault="001E4776" w:rsidP="001E4776">
                      <w:pPr>
                        <w:jc w:val="center"/>
                      </w:pPr>
                      <w:r>
                        <w:t>Screen</w:t>
                      </w:r>
                    </w:p>
                  </w:txbxContent>
                </v:textbox>
              </v:shape>
            </w:pict>
          </mc:Fallback>
        </mc:AlternateContent>
      </w:r>
      <w:r w:rsidR="001E4776">
        <w:rPr>
          <w:noProof/>
        </w:rPr>
        <w:drawing>
          <wp:inline distT="0" distB="0" distL="0" distR="0" wp14:anchorId="585DD8F7" wp14:editId="193E2BCA">
            <wp:extent cx="4010025" cy="6837607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853" t="7849" r="44671" b="11853"/>
                    <a:stretch/>
                  </pic:blipFill>
                  <pic:spPr bwMode="auto">
                    <a:xfrm>
                      <a:off x="0" y="0"/>
                      <a:ext cx="4012591" cy="684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1E1FA" wp14:editId="6A97E551">
            <wp:extent cx="952500" cy="1466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5319" r="83028" b="18193"/>
                    <a:stretch/>
                  </pic:blipFill>
                  <pic:spPr bwMode="auto">
                    <a:xfrm>
                      <a:off x="0" y="0"/>
                      <a:ext cx="9525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9A90B" w14:textId="77777777" w:rsidR="001E4776" w:rsidRDefault="001E4776"/>
    <w:p w14:paraId="7B2BA6E9" w14:textId="1183B124" w:rsidR="00D0542B" w:rsidRDefault="00D0542B"/>
    <w:p w14:paraId="042F7957" w14:textId="2C4EA81E" w:rsidR="00DA628D" w:rsidRDefault="00DA628D"/>
    <w:p w14:paraId="60945280" w14:textId="6CCF9C10" w:rsidR="00DA628D" w:rsidRDefault="00DA628D">
      <w:r>
        <w:t xml:space="preserve">Clic en la ayuda de traductor </w:t>
      </w:r>
      <w:proofErr w:type="spellStart"/>
      <w:proofErr w:type="gramStart"/>
      <w:r>
        <w:t>Yandex</w:t>
      </w:r>
      <w:proofErr w:type="spellEnd"/>
      <w:r>
        <w:t xml:space="preserve"> ,</w:t>
      </w:r>
      <w:proofErr w:type="gramEnd"/>
      <w:r>
        <w:t xml:space="preserve"> copiar la URL para buscar código de país</w:t>
      </w:r>
    </w:p>
    <w:p w14:paraId="5FC9362F" w14:textId="78C68212" w:rsidR="00DA628D" w:rsidRDefault="00DA628D" w:rsidP="00DA628D">
      <w:r>
        <w:rPr>
          <w:noProof/>
        </w:rPr>
        <w:drawing>
          <wp:inline distT="0" distB="0" distL="0" distR="0" wp14:anchorId="7278E073" wp14:editId="1180B3F0">
            <wp:extent cx="4467225" cy="3229825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357" r="63849" b="12155"/>
                    <a:stretch/>
                  </pic:blipFill>
                  <pic:spPr bwMode="auto">
                    <a:xfrm>
                      <a:off x="0" y="0"/>
                      <a:ext cx="4472885" cy="3233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09DD0" w14:textId="767888C4" w:rsidR="00DA628D" w:rsidRDefault="00BC363A" w:rsidP="00DA628D">
      <w:hyperlink r:id="rId10" w:history="1">
        <w:r w:rsidR="00DA628D" w:rsidRPr="001F4421">
          <w:rPr>
            <w:rStyle w:val="Hipervnculo"/>
          </w:rPr>
          <w:t>https://yandex.com/dev/translate/</w:t>
        </w:r>
      </w:hyperlink>
    </w:p>
    <w:p w14:paraId="0923CB4E" w14:textId="3D3B2BCE" w:rsidR="00DA628D" w:rsidRDefault="00DA628D" w:rsidP="00DA628D"/>
    <w:p w14:paraId="220C47B8" w14:textId="00E74CFB" w:rsidR="00DA628D" w:rsidRDefault="00DA628D" w:rsidP="00DA628D">
      <w:r>
        <w:t>En la página elegir documento</w:t>
      </w:r>
    </w:p>
    <w:p w14:paraId="75230E40" w14:textId="77777777" w:rsidR="00DA628D" w:rsidRDefault="00DA628D" w:rsidP="00DA628D">
      <w:r>
        <w:rPr>
          <w:noProof/>
        </w:rPr>
        <w:drawing>
          <wp:inline distT="0" distB="0" distL="0" distR="0" wp14:anchorId="320555E9" wp14:editId="7AA06611">
            <wp:extent cx="4943475" cy="20002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25" r="11914" b="32381"/>
                    <a:stretch/>
                  </pic:blipFill>
                  <pic:spPr bwMode="auto">
                    <a:xfrm>
                      <a:off x="0" y="0"/>
                      <a:ext cx="494347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69759" w14:textId="3B47201D" w:rsidR="00DA628D" w:rsidRDefault="00DA628D" w:rsidP="00DA628D"/>
    <w:p w14:paraId="32A7C5F0" w14:textId="69615403" w:rsidR="00DA628D" w:rsidRDefault="00DA628D" w:rsidP="00DA628D"/>
    <w:p w14:paraId="55E0F066" w14:textId="317355D1" w:rsidR="00DA628D" w:rsidRDefault="00DA628D" w:rsidP="00DA628D"/>
    <w:p w14:paraId="30B007D2" w14:textId="6C28D568" w:rsidR="00DA628D" w:rsidRDefault="00DA628D" w:rsidP="00DA628D"/>
    <w:p w14:paraId="758FF9FA" w14:textId="2F75EE1F" w:rsidR="00DA628D" w:rsidRDefault="00DA628D" w:rsidP="00DA628D"/>
    <w:p w14:paraId="5A3CF04E" w14:textId="6EDBC064" w:rsidR="00DA628D" w:rsidRDefault="00DA628D" w:rsidP="00DA628D"/>
    <w:p w14:paraId="7F70B748" w14:textId="3CD683E7" w:rsidR="00DA628D" w:rsidRDefault="00DA628D" w:rsidP="00DA628D">
      <w:r>
        <w:t xml:space="preserve">Elegir </w:t>
      </w:r>
      <w:proofErr w:type="spellStart"/>
      <w:r>
        <w:t>Overview</w:t>
      </w:r>
      <w:proofErr w:type="spellEnd"/>
    </w:p>
    <w:p w14:paraId="154912F7" w14:textId="77777777" w:rsidR="00DA628D" w:rsidRDefault="00DA628D" w:rsidP="00DA628D">
      <w:r>
        <w:rPr>
          <w:noProof/>
        </w:rPr>
        <w:drawing>
          <wp:inline distT="0" distB="0" distL="0" distR="0" wp14:anchorId="313DB1D8" wp14:editId="479F09C8">
            <wp:extent cx="3448050" cy="18954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566" r="38561" b="29362"/>
                    <a:stretch/>
                  </pic:blipFill>
                  <pic:spPr bwMode="auto">
                    <a:xfrm>
                      <a:off x="0" y="0"/>
                      <a:ext cx="34480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95B35" w14:textId="77777777" w:rsidR="00DA628D" w:rsidRDefault="00DA628D" w:rsidP="00DA628D"/>
    <w:p w14:paraId="77DCD30C" w14:textId="57EE31CD" w:rsidR="00DA628D" w:rsidRDefault="00DA628D" w:rsidP="00DA628D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7F95F29" wp14:editId="5D02A045">
                <wp:simplePos x="0" y="0"/>
                <wp:positionH relativeFrom="column">
                  <wp:posOffset>3387090</wp:posOffset>
                </wp:positionH>
                <wp:positionV relativeFrom="paragraph">
                  <wp:posOffset>271145</wp:posOffset>
                </wp:positionV>
                <wp:extent cx="342900" cy="409575"/>
                <wp:effectExtent l="19050" t="0" r="19050" b="47625"/>
                <wp:wrapNone/>
                <wp:docPr id="20" name="Flecha: hacia abaj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095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2825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20" o:spid="_x0000_s1026" type="#_x0000_t67" style="position:absolute;margin-left:266.7pt;margin-top:21.35pt;width:27pt;height:32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" adj="12558" fillcolor="#4472c4 [3204]" strokecolor="#1f3763 [1604]" strokeweight="1pt"/>
            </w:pict>
          </mc:Fallback>
        </mc:AlternateContent>
      </w:r>
      <w:r>
        <w:t>Elegir código y copiar en el apartado bloques en el componente correspondiente</w:t>
      </w:r>
    </w:p>
    <w:p w14:paraId="7F5DF277" w14:textId="6D0D5334" w:rsidR="00DA628D" w:rsidRDefault="00DA628D" w:rsidP="00DA628D">
      <w:r w:rsidRPr="00F14C26">
        <w:rPr>
          <w:noProof/>
        </w:rPr>
        <w:drawing>
          <wp:inline distT="0" distB="0" distL="0" distR="0" wp14:anchorId="333DE775" wp14:editId="30BAFBAF">
            <wp:extent cx="4819650" cy="819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44" r="14121" b="60375"/>
                    <a:stretch/>
                  </pic:blipFill>
                  <pic:spPr bwMode="auto">
                    <a:xfrm>
                      <a:off x="0" y="0"/>
                      <a:ext cx="48196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9688B" w14:textId="77777777" w:rsidR="00DA628D" w:rsidRDefault="00DA628D" w:rsidP="00DA628D"/>
    <w:p w14:paraId="314C9FFF" w14:textId="77777777" w:rsidR="00DA628D" w:rsidRDefault="00DA628D" w:rsidP="00DA628D">
      <w:r>
        <w:rPr>
          <w:noProof/>
        </w:rPr>
        <w:drawing>
          <wp:inline distT="0" distB="0" distL="0" distR="0" wp14:anchorId="73270E0F" wp14:editId="7ABFC492">
            <wp:extent cx="2284154" cy="219075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0264" r="54345" b="11853"/>
                    <a:stretch/>
                  </pic:blipFill>
                  <pic:spPr bwMode="auto">
                    <a:xfrm>
                      <a:off x="0" y="0"/>
                      <a:ext cx="2287886" cy="219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2CB15" w14:textId="77777777" w:rsidR="00DA628D" w:rsidRDefault="00DA628D" w:rsidP="00DA628D"/>
    <w:p w14:paraId="7755CF79" w14:textId="77777777" w:rsidR="00DA628D" w:rsidRDefault="00DA628D" w:rsidP="00DA628D"/>
    <w:p w14:paraId="25B9A269" w14:textId="77777777" w:rsidR="00D0542B" w:rsidRDefault="00D0542B"/>
    <w:p w14:paraId="2C1939B3" w14:textId="77777777" w:rsidR="00D0542B" w:rsidRDefault="00D0542B"/>
    <w:p w14:paraId="1E2B3F8D" w14:textId="235A18C9" w:rsidR="00D0542B" w:rsidRDefault="00D0542B"/>
    <w:p w14:paraId="52759E33" w14:textId="0542F9CD" w:rsidR="005B7B6A" w:rsidRDefault="005B7B6A"/>
    <w:p w14:paraId="7575D6D5" w14:textId="16D4900C" w:rsidR="005B7B6A" w:rsidRDefault="005B7B6A">
      <w:r>
        <w:t>Ejecutar aplicación por cualquier opción disponible</w:t>
      </w:r>
    </w:p>
    <w:p w14:paraId="54F9ADEF" w14:textId="62409EDE" w:rsidR="00DA628D" w:rsidRDefault="005B7B6A">
      <w:r>
        <w:rPr>
          <w:noProof/>
        </w:rPr>
        <w:drawing>
          <wp:inline distT="0" distB="0" distL="0" distR="0" wp14:anchorId="5D171D54" wp14:editId="2F0664E9">
            <wp:extent cx="3601427" cy="13906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660" r="65716" b="66794"/>
                    <a:stretch/>
                  </pic:blipFill>
                  <pic:spPr bwMode="auto">
                    <a:xfrm>
                      <a:off x="0" y="0"/>
                      <a:ext cx="3603655" cy="1391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2E6BB" w14:textId="01DB04FD" w:rsidR="005B7B6A" w:rsidRDefault="005B7B6A">
      <w:r>
        <w:t xml:space="preserve">1.Al </w:t>
      </w:r>
      <w:proofErr w:type="spellStart"/>
      <w:r>
        <w:t>companion</w:t>
      </w:r>
      <w:proofErr w:type="spellEnd"/>
      <w:r>
        <w:t xml:space="preserve"> (tener instalada MIT AI2 </w:t>
      </w:r>
      <w:proofErr w:type="spellStart"/>
      <w:r>
        <w:t>companion</w:t>
      </w:r>
      <w:proofErr w:type="spellEnd"/>
      <w:r>
        <w:t xml:space="preserve"> en celular)</w:t>
      </w:r>
    </w:p>
    <w:p w14:paraId="48374E04" w14:textId="21D8DE3F" w:rsidR="005B7B6A" w:rsidRDefault="005B7B6A" w:rsidP="005B7B6A">
      <w:r>
        <w:t xml:space="preserve">2. Emular (tener instalado </w:t>
      </w:r>
      <w:proofErr w:type="spellStart"/>
      <w:r>
        <w:t>aiStartet</w:t>
      </w:r>
      <w:proofErr w:type="spellEnd"/>
      <w:r>
        <w:t xml:space="preserve"> en computadora)</w:t>
      </w:r>
    </w:p>
    <w:p w14:paraId="540C09C1" w14:textId="3ECF3678" w:rsidR="005B7B6A" w:rsidRDefault="005B7B6A" w:rsidP="005B7B6A">
      <w:r>
        <w:t xml:space="preserve"> </w:t>
      </w:r>
    </w:p>
    <w:p w14:paraId="1B4E4AA6" w14:textId="67513C25" w:rsidR="00391DB6" w:rsidRDefault="00D0542B">
      <w:r>
        <w:rPr>
          <w:noProof/>
        </w:rPr>
        <w:drawing>
          <wp:inline distT="0" distB="0" distL="0" distR="0" wp14:anchorId="75F78C7C" wp14:editId="7FDFCCB7">
            <wp:extent cx="3895725" cy="212290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831" r="11236" b="9136"/>
                    <a:stretch/>
                  </pic:blipFill>
                  <pic:spPr bwMode="auto">
                    <a:xfrm>
                      <a:off x="0" y="0"/>
                      <a:ext cx="3902370" cy="212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0CBDA" w14:textId="78B67ED0" w:rsidR="005B7B6A" w:rsidRDefault="005B7B6A">
      <w:r>
        <w:t>Bloques</w:t>
      </w:r>
    </w:p>
    <w:p w14:paraId="18115DFB" w14:textId="4FC62189" w:rsidR="00F14C26" w:rsidRDefault="00F14C26">
      <w:r w:rsidRPr="00F14C26">
        <w:rPr>
          <w:noProof/>
        </w:rPr>
        <w:drawing>
          <wp:inline distT="0" distB="0" distL="0" distR="0" wp14:anchorId="61C0A352" wp14:editId="2DD0FD7C">
            <wp:extent cx="4286250" cy="2276494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525" cy="227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C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4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2980550B"/>
    <w:multiLevelType w:val="hybridMultilevel"/>
    <w:tmpl w:val="91A036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580391"/>
    <w:multiLevelType w:val="hybridMultilevel"/>
    <w:tmpl w:val="FF4460B4"/>
    <w:lvl w:ilvl="0" w:tplc="3CBAF68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31096"/>
    <w:multiLevelType w:val="hybridMultilevel"/>
    <w:tmpl w:val="09A693F2"/>
    <w:lvl w:ilvl="0" w:tplc="3CBAF68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A6474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46EBC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AD0306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F22E8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A3A467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E2EEA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04EA2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A9EA46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26"/>
    <w:rsid w:val="001E4776"/>
    <w:rsid w:val="001F2846"/>
    <w:rsid w:val="00391DB6"/>
    <w:rsid w:val="005B7B6A"/>
    <w:rsid w:val="00605BEB"/>
    <w:rsid w:val="00B62B8E"/>
    <w:rsid w:val="00BC363A"/>
    <w:rsid w:val="00C5090D"/>
    <w:rsid w:val="00D0542B"/>
    <w:rsid w:val="00DA628D"/>
    <w:rsid w:val="00EB5A59"/>
    <w:rsid w:val="00F1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3CDE9"/>
  <w15:chartTrackingRefBased/>
  <w15:docId w15:val="{4FD673E8-07E9-49E3-B851-1E7508751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0542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0542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A628D"/>
    <w:pPr>
      <w:ind w:left="720"/>
      <w:contextualSpacing/>
    </w:pPr>
  </w:style>
  <w:style w:type="table" w:styleId="Tablaconcuadrcula">
    <w:name w:val="Table Grid"/>
    <w:basedOn w:val="Tablanormal"/>
    <w:uiPriority w:val="39"/>
    <w:rsid w:val="00605B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hyperlink" Target="https://youtu.be/1n0cpMy91uM" TargetMode="External"/><Relationship Id="rId15" Type="http://schemas.openxmlformats.org/officeDocument/2006/relationships/image" Target="media/image10.png"/><Relationship Id="rId10" Type="http://schemas.openxmlformats.org/officeDocument/2006/relationships/hyperlink" Target="https://yandex.com/dev/translate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6</Pages>
  <Words>348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dario lopez martinez</dc:creator>
  <cp:keywords/>
  <dc:description/>
  <cp:lastModifiedBy>RUBEN DARIO LOPEZ - MARTINEZ</cp:lastModifiedBy>
  <cp:revision>2</cp:revision>
  <cp:lastPrinted>2021-10-04T18:29:00Z</cp:lastPrinted>
  <dcterms:created xsi:type="dcterms:W3CDTF">2021-10-05T00:19:00Z</dcterms:created>
  <dcterms:modified xsi:type="dcterms:W3CDTF">2021-10-05T00:19:00Z</dcterms:modified>
</cp:coreProperties>
</file>