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5685A" w14:textId="489D7837" w:rsidR="00451978" w:rsidRDefault="00451978" w:rsidP="00451978">
      <w:r>
        <w:t xml:space="preserve">Structured C program to calculate the </w:t>
      </w:r>
      <w:r w:rsidRPr="00451978">
        <w:rPr>
          <w:b/>
          <w:bCs/>
        </w:rPr>
        <w:t>FIRST sets</w:t>
      </w:r>
      <w:r>
        <w:t xml:space="preserve">, </w:t>
      </w:r>
      <w:r w:rsidRPr="00451978">
        <w:rPr>
          <w:b/>
          <w:bCs/>
        </w:rPr>
        <w:t>FOLLOW sets</w:t>
      </w:r>
      <w:r>
        <w:t xml:space="preserve"> and construct the </w:t>
      </w:r>
      <w:r w:rsidRPr="00451978">
        <w:rPr>
          <w:b/>
          <w:bCs/>
        </w:rPr>
        <w:t>LL(1) Parsing Table</w:t>
      </w:r>
      <w:r>
        <w:t xml:space="preserve">. </w:t>
      </w:r>
    </w:p>
    <w:p w14:paraId="6E01305D" w14:textId="77777777" w:rsidR="00451978" w:rsidRDefault="00451978" w:rsidP="00451978">
      <w:r>
        <w:t>To make the program manageable and the output perfectly arranged, this implementation makes standard academic assumptions:</w:t>
      </w:r>
    </w:p>
    <w:p w14:paraId="3EA960AA" w14:textId="3BB5532F" w:rsidR="00451978" w:rsidRDefault="00451978" w:rsidP="00451978">
      <w:pPr>
        <w:pStyle w:val="ListParagraph"/>
        <w:numPr>
          <w:ilvl w:val="0"/>
          <w:numId w:val="1"/>
        </w:numPr>
      </w:pPr>
      <w:r w:rsidRPr="00451978">
        <w:rPr>
          <w:b/>
          <w:bCs/>
        </w:rPr>
        <w:t>Non-terminals</w:t>
      </w:r>
      <w:r>
        <w:t xml:space="preserve"> are single uppercase letters (A - Z).</w:t>
      </w:r>
    </w:p>
    <w:p w14:paraId="02EE1D6C" w14:textId="29CCC736" w:rsidR="00451978" w:rsidRDefault="00451978" w:rsidP="00451978">
      <w:pPr>
        <w:pStyle w:val="ListParagraph"/>
        <w:numPr>
          <w:ilvl w:val="0"/>
          <w:numId w:val="1"/>
        </w:numPr>
      </w:pPr>
      <w:r w:rsidRPr="00451978">
        <w:rPr>
          <w:b/>
          <w:bCs/>
        </w:rPr>
        <w:t>Terminals</w:t>
      </w:r>
      <w:r>
        <w:t xml:space="preserve"> are single lowercase letters or symbols (`+`, `*`, `(`, `)`, `</w:t>
      </w:r>
      <w:proofErr w:type="spellStart"/>
      <w:r>
        <w:t>i</w:t>
      </w:r>
      <w:proofErr w:type="spellEnd"/>
      <w:r>
        <w:t>`, etc.).</w:t>
      </w:r>
    </w:p>
    <w:p w14:paraId="03EB6C8A" w14:textId="691AA9B5" w:rsidR="00451978" w:rsidRDefault="00451978" w:rsidP="00451978">
      <w:pPr>
        <w:pStyle w:val="ListParagraph"/>
        <w:numPr>
          <w:ilvl w:val="0"/>
          <w:numId w:val="1"/>
        </w:numPr>
      </w:pPr>
      <w:r w:rsidRPr="00451978">
        <w:rPr>
          <w:b/>
          <w:bCs/>
        </w:rPr>
        <w:t>Epsilon (</w:t>
      </w:r>
      <w:r>
        <w:rPr>
          <w:rFonts w:cstheme="minorHAnsi"/>
          <w:b/>
          <w:bCs/>
        </w:rPr>
        <w:t>ϵ</w:t>
      </w:r>
      <w:r w:rsidRPr="00451978">
        <w:rPr>
          <w:b/>
          <w:bCs/>
        </w:rPr>
        <w:t>)</w:t>
      </w:r>
      <w:r>
        <w:t xml:space="preserve"> is represented by the `#` character.</w:t>
      </w:r>
    </w:p>
    <w:p w14:paraId="60022090" w14:textId="4D4E8A98" w:rsidR="00451978" w:rsidRDefault="00451978" w:rsidP="00451978">
      <w:pPr>
        <w:pStyle w:val="ListParagraph"/>
        <w:numPr>
          <w:ilvl w:val="0"/>
          <w:numId w:val="1"/>
        </w:numPr>
      </w:pPr>
      <w:r>
        <w:t>The grammar must be left-factored and free of left-recursion (a strict requirement for LL(1) grammars).</w:t>
      </w:r>
    </w:p>
    <w:p w14:paraId="5927CF45" w14:textId="77777777" w:rsidR="00451978" w:rsidRDefault="00451978" w:rsidP="00451978">
      <w:pPr>
        <w:pStyle w:val="ListParagraph"/>
        <w:ind w:left="540"/>
      </w:pPr>
    </w:p>
    <w:p w14:paraId="5287DADF" w14:textId="49A8052B" w:rsidR="00451978" w:rsidRPr="00451978" w:rsidRDefault="00451978" w:rsidP="00451978">
      <w:pPr>
        <w:rPr>
          <w:b/>
          <w:bCs/>
          <w:sz w:val="36"/>
          <w:szCs w:val="36"/>
          <w:u w:val="single"/>
        </w:rPr>
      </w:pPr>
      <w:r w:rsidRPr="00451978">
        <w:rPr>
          <w:b/>
          <w:bCs/>
          <w:sz w:val="36"/>
          <w:szCs w:val="36"/>
          <w:u w:val="single"/>
        </w:rPr>
        <w:t>The C Code</w:t>
      </w:r>
      <w:r>
        <w:rPr>
          <w:b/>
          <w:bCs/>
          <w:sz w:val="36"/>
          <w:szCs w:val="36"/>
          <w:u w:val="single"/>
        </w:rPr>
        <w:t>:</w:t>
      </w:r>
    </w:p>
    <w:p w14:paraId="6E0AB5C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#include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&lt;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stdio.h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&gt;</w:t>
      </w:r>
    </w:p>
    <w:p w14:paraId="2BEBE9B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#include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&lt;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ctype.h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&gt;</w:t>
      </w:r>
    </w:p>
    <w:p w14:paraId="1471A5F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#include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&lt;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string.h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&gt;</w:t>
      </w:r>
    </w:p>
    <w:p w14:paraId="66F7B237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#include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&lt;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stdlib.h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&gt;</w:t>
      </w:r>
    </w:p>
    <w:p w14:paraId="477CD38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1ACAC87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#define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MAX_PROD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20</w:t>
      </w:r>
    </w:p>
    <w:p w14:paraId="707862F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#define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MAX_LEN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20</w:t>
      </w:r>
    </w:p>
    <w:p w14:paraId="5579048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1EB0943A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Global Variables</w:t>
      </w:r>
    </w:p>
    <w:p w14:paraId="77334A5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num_prods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05B7BA3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MAX_PROD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MAX_LEN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746F4B8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non_terminals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MAX_PROD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6CB291A7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num_nt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198A924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MAX_PROD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741B7DB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num_t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5DB1FAD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0FF00629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first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26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MAX_LEN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06290B6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follow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26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MAX_LEN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6FA6D38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table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26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128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MAX_LEN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 xml:space="preserve"> // LL(1) Parse Table</w:t>
      </w:r>
    </w:p>
    <w:p w14:paraId="6E0D672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133A910B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Helper Functions</w:t>
      </w:r>
    </w:p>
    <w:p w14:paraId="48DB190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void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*set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val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185D018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val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)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return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43118BC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set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132B964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set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val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)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return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 xml:space="preserve"> // Already exists</w:t>
      </w:r>
    </w:p>
    <w:p w14:paraId="0A2FE9F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6B309FD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len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strlen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set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4370205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lastRenderedPageBreak/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set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len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val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3F96915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set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len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1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0E526C4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}</w:t>
      </w:r>
    </w:p>
    <w:p w14:paraId="0B0FD58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7980573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is_non_terminal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4B9DCBE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return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&gt;=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'A'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&amp;&amp;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&lt;=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'Z'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7FA3C29D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}</w:t>
      </w:r>
    </w:p>
    <w:p w14:paraId="486E0A9A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4099A2AB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void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add_terminal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61024319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'#'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&amp;&amp;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is_non_terminal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)) {</w:t>
      </w:r>
    </w:p>
    <w:p w14:paraId="2ED5132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3F4C05A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628091C8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}</w:t>
      </w:r>
    </w:p>
    <w:p w14:paraId="79658A8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477F89C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Compute FIRST set for a given character</w:t>
      </w:r>
    </w:p>
    <w:p w14:paraId="02D63898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void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compute_first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*result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6F45DEC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is_non_terminal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)) {</w:t>
      </w:r>
    </w:p>
    <w:p w14:paraId="667F938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result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474B1408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return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264C520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58F35ED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0B8AFDF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&lt;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num_prods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6E3E5AC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692D60E7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2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'#'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0CEB6B3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result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'#'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3E7DDD8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}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else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{</w:t>
      </w:r>
    </w:p>
    <w:p w14:paraId="7DA839C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2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39BCF71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1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2160BE0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while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&amp;&amp;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17669F49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MAX_LEN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56F96259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compute_first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],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383EDE5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</w:p>
    <w:p w14:paraId="5EE408D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6D350A0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26CDD50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'#'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41715EF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1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35549D7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    }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else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{</w:t>
      </w:r>
    </w:p>
    <w:p w14:paraId="0A28D9F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result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5C3F5B88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lastRenderedPageBreak/>
        <w:t>                        }</w:t>
      </w:r>
    </w:p>
    <w:p w14:paraId="05A7591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        }</w:t>
      </w:r>
    </w:p>
    <w:p w14:paraId="00114AF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j++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327541B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    }</w:t>
      </w:r>
    </w:p>
    <w:p w14:paraId="5765EEFB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7C8DE5D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result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'#'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6AB6DD4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    }</w:t>
      </w:r>
    </w:p>
    <w:p w14:paraId="04535F3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}</w:t>
      </w:r>
    </w:p>
    <w:p w14:paraId="0D7938F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}</w:t>
      </w:r>
    </w:p>
    <w:p w14:paraId="7E8C4AF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672454F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}</w:t>
      </w:r>
    </w:p>
    <w:p w14:paraId="77DBADBD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41A52618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Compute FOLLOW set for a given character</w:t>
      </w:r>
    </w:p>
    <w:p w14:paraId="77B3391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void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compute_follow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*result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31A10C8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0A6B733D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result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'$'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 xml:space="preserve"> // Start symbol gets $</w:t>
      </w:r>
    </w:p>
    <w:p w14:paraId="5730A1DB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7FBE3F5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40903B27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&lt;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num_prods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783A258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2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j++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69BD93A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28D5C309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1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2BA7FC8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1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66905D4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4B564AA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while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&amp;&amp;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487A997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MAX_LEN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225D8DC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compute_first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],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7A1492D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</w:p>
    <w:p w14:paraId="0252E907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41C2629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m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m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m++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594E46A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m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'#'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2AF8694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1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16EC8E8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    }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else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{</w:t>
      </w:r>
    </w:p>
    <w:p w14:paraId="0C23DB69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result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m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56A4F7E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            }</w:t>
      </w:r>
    </w:p>
    <w:p w14:paraId="11C6371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        }</w:t>
      </w:r>
    </w:p>
    <w:p w14:paraId="7C3BA08D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168B3A7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    }</w:t>
      </w:r>
    </w:p>
    <w:p w14:paraId="764E707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3A3CAC5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&amp;&amp;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44AD5BC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temp_follow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MAX_LEN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49A7B68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compute_follow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],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temp_follow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4211C72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m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temp_follow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m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m++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3F1153B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result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temp_follow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m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16C68B8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        }</w:t>
      </w:r>
    </w:p>
    <w:p w14:paraId="59E4466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    }</w:t>
      </w:r>
    </w:p>
    <w:p w14:paraId="256F0298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}</w:t>
      </w:r>
    </w:p>
    <w:p w14:paraId="2EC334C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}</w:t>
      </w:r>
    </w:p>
    <w:p w14:paraId="11CC423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6414C08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}</w:t>
      </w:r>
    </w:p>
    <w:p w14:paraId="0B2AA348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7DC6C96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Construct LL(1) Parse Table</w:t>
      </w:r>
    </w:p>
    <w:p w14:paraId="4E28B8B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void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build_table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() {</w:t>
      </w:r>
    </w:p>
    <w:p w14:paraId="0B428DD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&lt;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26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1348FAC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&lt;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128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j++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71CA680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table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 xml:space="preserve"> // Initialize empty</w:t>
      </w:r>
    </w:p>
    <w:p w14:paraId="7D06DC4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}</w:t>
      </w:r>
    </w:p>
    <w:p w14:paraId="0B3D0E39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40575B6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7259545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&lt;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num_prods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68050E47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lhs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2501AC1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rhs_first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MAX_LEN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4C32955D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</w:p>
    <w:p w14:paraId="4B98E96D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B3A32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Find FIRST(RHS)</w:t>
      </w:r>
    </w:p>
    <w:p w14:paraId="443FCFD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2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5F16463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1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7491CD7A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while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&amp;&amp;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1884C56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MAX_LEN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38967CB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compute_first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],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003ACF4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6B2E67A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6E4B467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'#'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58DC02F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1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0B6A008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}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else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{</w:t>
      </w:r>
    </w:p>
    <w:p w14:paraId="7CA2926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rhs_first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temp_first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03D874E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    }</w:t>
      </w:r>
    </w:p>
    <w:p w14:paraId="220AA8C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lastRenderedPageBreak/>
        <w:t>            }</w:t>
      </w:r>
    </w:p>
    <w:p w14:paraId="0DF8A2D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j++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168D05AD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}</w:t>
      </w:r>
    </w:p>
    <w:p w14:paraId="3B1F8E5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continue_derivation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44A3BCC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rhs_first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'#'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588DE1BA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}</w:t>
      </w:r>
    </w:p>
    <w:p w14:paraId="561988B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2C9DCC4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B3A32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Rule 1: For each terminal 'a' in FIRST(RHS), add A -&gt; RHS to M[A, a]</w:t>
      </w:r>
    </w:p>
    <w:p w14:paraId="3CB1F7A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rhs_first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1276052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rhs_first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54AF7F7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'#'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6BB9756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strcpy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table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lhs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-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'A'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44D90E3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}</w:t>
      </w:r>
    </w:p>
    <w:p w14:paraId="56021C5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}</w:t>
      </w:r>
    </w:p>
    <w:p w14:paraId="2A05BB0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38E3CBD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B3A32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Rule 2: If epsilon ('#') is in FIRST(RHS), for each terminal 'b' in FOLLOW(A), add A -&gt; RHS to M[A, b]</w:t>
      </w:r>
    </w:p>
    <w:p w14:paraId="160FAC9B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strchr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rhs_first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'#'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)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NULL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725D844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lhs_follow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MAX_LEN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08A9A7EA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strcpy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lhs_follow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follow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lhs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-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'A'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6F9B6DFB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lhs_follow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38D73C4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lhs_follow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k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34315B9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strcpy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table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lhs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-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'A'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6492C4B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}</w:t>
      </w:r>
    </w:p>
    <w:p w14:paraId="6D91375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}</w:t>
      </w:r>
    </w:p>
    <w:p w14:paraId="7704A11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07A4570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}</w:t>
      </w:r>
    </w:p>
    <w:p w14:paraId="46AA9A0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19E2EDA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main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() {</w:t>
      </w:r>
    </w:p>
    <w:p w14:paraId="31C32E7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"Enter number of productions: 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27D9E06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scanf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%d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&amp;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num_prods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6C817A3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3E3BA5A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"Enter productions (format: E=TR) - use '#' for epsilon: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114E6E0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&lt;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num_prods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08DEE5A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scanf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%s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6A1CB72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</w:p>
    <w:p w14:paraId="6AAAD5DD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B3A32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Track unique non-terminals</w:t>
      </w:r>
    </w:p>
    <w:p w14:paraId="36DB6DC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lastRenderedPageBreak/>
        <w:t xml:space="preserve">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non_terminals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1B104E9B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</w:p>
    <w:p w14:paraId="5BA450D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B3A32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Track unique terminals</w:t>
      </w:r>
    </w:p>
    <w:p w14:paraId="49BD713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2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j++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03AC23AB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add_terminal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prods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7DE119C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}</w:t>
      </w:r>
    </w:p>
    <w:p w14:paraId="3FA7E70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2755CBE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add_to_set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'$'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 xml:space="preserve"> // Add EOF marker to terminals</w:t>
      </w:r>
    </w:p>
    <w:p w14:paraId="217B719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17C2B668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B3A32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1. Calculate FIRST sets</w:t>
      </w:r>
    </w:p>
    <w:p w14:paraId="23DC7EDD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non_terminals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5CFB97E9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non_terminals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3AFFA54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compute_first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first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-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'A'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7C737FC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75F92AD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72EC58C8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B3A32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2. Calculate FOLLOW sets</w:t>
      </w:r>
    </w:p>
    <w:p w14:paraId="7016EE29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non_terminals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3ABB7E5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non_terminals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45EA117D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compute_follow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follow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-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'A'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3FADD25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0A6BE71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688E3F9D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B3A32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3. Print FIRST and FOLLOW sets cleanly</w:t>
      </w:r>
    </w:p>
    <w:p w14:paraId="342B627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=================================================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7F6C8547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%-10s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 |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%-15s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 |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%-15s\n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"NON-TERM"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"FIRST SET"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"FOLLOW SET"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0141FB2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"=================================================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5B4C61C7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non_terminals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1C4FF6F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non_terminals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42C3629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    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%-6c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 | {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%-11s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 } | {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%-11s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 }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first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-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'A'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follow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-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'A'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5CA9048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5B20980C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"=================================================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0C75E3BF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21AED2A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B3A32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>// 4. Build and Print LL(1) Parse Table</w:t>
      </w:r>
    </w:p>
    <w:p w14:paraId="4AD345D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build_table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();</w:t>
      </w:r>
    </w:p>
    <w:p w14:paraId="262A999A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4B537CA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lastRenderedPageBreak/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================================= LL(1) PARSING TABLE =================================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5CE1754B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%-10s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 |"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"NT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\\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 T"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505DB6A8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363520E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"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%-10c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 |"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2F3BF78A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2A9436C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---------------------------------------------------------------------------------------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1305913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57A08B3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non_terminals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++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4509016A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non_terminals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058809D7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    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%-6c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 |"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4EEE37C6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for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int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!=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\0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;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j++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23DE8963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char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=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terminals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j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];</w:t>
      </w:r>
    </w:p>
    <w:p w14:paraId="2B49685E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if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strlen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table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-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'A'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])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&gt;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 {</w:t>
      </w:r>
    </w:p>
    <w:p w14:paraId="3A35A9FA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"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%-10s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 |"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table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[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nt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-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'A'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][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t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]);</w:t>
      </w:r>
    </w:p>
    <w:p w14:paraId="37C6AEC4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}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else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{</w:t>
      </w:r>
    </w:p>
    <w:p w14:paraId="5C2B71F7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"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%-10s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 xml:space="preserve"> |"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, 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  <w:r w:rsidRPr="00161C31">
        <w:rPr>
          <w:rFonts w:ascii="Consolas" w:eastAsia="Times New Roman" w:hAnsi="Consolas" w:cs="Times New Roman"/>
          <w:b/>
          <w:bCs/>
          <w:color w:val="3647D9"/>
          <w:sz w:val="26"/>
          <w:szCs w:val="26"/>
        </w:rPr>
        <w:t xml:space="preserve"> // Empty cell</w:t>
      </w:r>
    </w:p>
    <w:p w14:paraId="09BFE5A1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    }</w:t>
      </w:r>
    </w:p>
    <w:p w14:paraId="21D8FD4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    }</w:t>
      </w:r>
    </w:p>
    <w:p w14:paraId="1C7836BA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    </w:t>
      </w:r>
      <w:proofErr w:type="spellStart"/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proofErr w:type="spellEnd"/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4AD83312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    }</w:t>
      </w:r>
    </w:p>
    <w:p w14:paraId="632C078A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ED8F23"/>
          <w:sz w:val="26"/>
          <w:szCs w:val="26"/>
        </w:rPr>
        <w:t>printf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(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"=======================================================================================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\n</w:t>
      </w:r>
      <w:r w:rsidRPr="00161C31">
        <w:rPr>
          <w:rFonts w:ascii="Consolas" w:eastAsia="Times New Roman" w:hAnsi="Consolas" w:cs="Times New Roman"/>
          <w:b/>
          <w:bCs/>
          <w:color w:val="1F8C35"/>
          <w:sz w:val="26"/>
          <w:szCs w:val="26"/>
        </w:rPr>
        <w:t>"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);</w:t>
      </w:r>
    </w:p>
    <w:p w14:paraId="2B2A1658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</w:p>
    <w:p w14:paraId="08A80650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   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return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 xml:space="preserve"> </w:t>
      </w:r>
      <w:r w:rsidRPr="00161C31">
        <w:rPr>
          <w:rFonts w:ascii="Consolas" w:eastAsia="Times New Roman" w:hAnsi="Consolas" w:cs="Times New Roman"/>
          <w:b/>
          <w:bCs/>
          <w:color w:val="141404"/>
          <w:sz w:val="26"/>
          <w:szCs w:val="26"/>
        </w:rPr>
        <w:t>0</w:t>
      </w: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;</w:t>
      </w:r>
    </w:p>
    <w:p w14:paraId="3106E475" w14:textId="77777777" w:rsidR="00161C31" w:rsidRPr="00161C31" w:rsidRDefault="00161C31" w:rsidP="00161C31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</w:pPr>
      <w:r w:rsidRPr="00161C31">
        <w:rPr>
          <w:rFonts w:ascii="Consolas" w:eastAsia="Times New Roman" w:hAnsi="Consolas" w:cs="Times New Roman"/>
          <w:b/>
          <w:bCs/>
          <w:color w:val="333333"/>
          <w:sz w:val="26"/>
          <w:szCs w:val="26"/>
        </w:rPr>
        <w:t>}</w:t>
      </w:r>
    </w:p>
    <w:p w14:paraId="76E848FB" w14:textId="77777777" w:rsidR="00161C31" w:rsidRDefault="00161C31" w:rsidP="00451978"/>
    <w:p w14:paraId="281F61CE" w14:textId="77777777" w:rsidR="00451978" w:rsidRDefault="00451978" w:rsidP="00451978">
      <w:r>
        <w:t>---</w:t>
      </w:r>
    </w:p>
    <w:p w14:paraId="56F7ECAF" w14:textId="6EDC22DA" w:rsidR="00451978" w:rsidRDefault="00451978" w:rsidP="00451978"/>
    <w:p w14:paraId="0E31FFEE" w14:textId="77777777" w:rsidR="00161C31" w:rsidRDefault="00161C31" w:rsidP="00451978"/>
    <w:p w14:paraId="2AF687D4" w14:textId="1F8BC20D" w:rsidR="00451978" w:rsidRPr="00451978" w:rsidRDefault="00451978" w:rsidP="00451978">
      <w:pPr>
        <w:rPr>
          <w:b/>
          <w:bCs/>
          <w:sz w:val="24"/>
          <w:szCs w:val="24"/>
        </w:rPr>
      </w:pPr>
      <w:r w:rsidRPr="00451978">
        <w:rPr>
          <w:b/>
          <w:bCs/>
          <w:sz w:val="24"/>
          <w:szCs w:val="24"/>
        </w:rPr>
        <w:t>How to Run and Test This Code:</w:t>
      </w:r>
    </w:p>
    <w:p w14:paraId="4EC597A6" w14:textId="039F648B" w:rsidR="00451978" w:rsidRDefault="00451978" w:rsidP="00451978">
      <w:r>
        <w:t xml:space="preserve">You will need a standard C compiler (like </w:t>
      </w:r>
      <w:proofErr w:type="spellStart"/>
      <w:r w:rsidRPr="00451978">
        <w:rPr>
          <w:b/>
          <w:bCs/>
        </w:rPr>
        <w:t>gcc</w:t>
      </w:r>
      <w:proofErr w:type="spellEnd"/>
      <w:r>
        <w:t>) to run this. To test it, you can use the classic arithmetic expression grammar. Because this program strictly expects single-character non-terminals, we will substitute E' with Q and T' with R.</w:t>
      </w:r>
    </w:p>
    <w:p w14:paraId="0D57960C" w14:textId="1ED0FD6B" w:rsidR="00451978" w:rsidRDefault="00451978" w:rsidP="00451978"/>
    <w:p w14:paraId="11D33670" w14:textId="77777777" w:rsidR="00161C31" w:rsidRDefault="00161C31" w:rsidP="00451978"/>
    <w:p w14:paraId="239CEE9D" w14:textId="12E844BF" w:rsidR="00451978" w:rsidRPr="005D2ED7" w:rsidRDefault="00472CA2" w:rsidP="00451978">
      <w:pPr>
        <w:rPr>
          <w:b/>
          <w:bCs/>
          <w:sz w:val="24"/>
          <w:szCs w:val="24"/>
        </w:rPr>
      </w:pPr>
      <w:r w:rsidRPr="005D2ED7"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481698" wp14:editId="0C8D2A2D">
                <wp:simplePos x="0" y="0"/>
                <wp:positionH relativeFrom="margin">
                  <wp:posOffset>-54772</wp:posOffset>
                </wp:positionH>
                <wp:positionV relativeFrom="paragraph">
                  <wp:posOffset>259715</wp:posOffset>
                </wp:positionV>
                <wp:extent cx="2912745" cy="2976880"/>
                <wp:effectExtent l="0" t="0" r="2095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2976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272B9" w14:textId="50788F91" w:rsidR="00472CA2" w:rsidRDefault="00472CA2">
                            <w:r>
                              <w:t xml:space="preserve">                         </w:t>
                            </w:r>
                          </w:p>
                          <w:p w14:paraId="3C2890CE" w14:textId="7B481496" w:rsidR="00472CA2" w:rsidRDefault="00472CA2"/>
                          <w:p w14:paraId="174AB1F6" w14:textId="2799DA66" w:rsidR="00472CA2" w:rsidRDefault="00472CA2"/>
                          <w:p w14:paraId="545C3F17" w14:textId="71ED2C7F" w:rsidR="00472CA2" w:rsidRDefault="00472CA2"/>
                          <w:p w14:paraId="32D0E77E" w14:textId="77777777" w:rsidR="00472CA2" w:rsidRDefault="00472C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816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3pt;margin-top:20.45pt;width:229.35pt;height:234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" filled="f" strokecolor="#bfbfbf [2412]">
                <v:textbox>
                  <w:txbxContent>
                    <w:p w14:paraId="27A272B9" w14:textId="50788F91" w:rsidR="00472CA2" w:rsidRDefault="00472CA2">
                      <w:r>
                        <w:t xml:space="preserve">                         </w:t>
                      </w:r>
                    </w:p>
                    <w:p w14:paraId="3C2890CE" w14:textId="7B481496" w:rsidR="00472CA2" w:rsidRDefault="00472CA2"/>
                    <w:p w14:paraId="174AB1F6" w14:textId="2799DA66" w:rsidR="00472CA2" w:rsidRDefault="00472CA2"/>
                    <w:p w14:paraId="545C3F17" w14:textId="71ED2C7F" w:rsidR="00472CA2" w:rsidRDefault="00472CA2"/>
                    <w:p w14:paraId="32D0E77E" w14:textId="77777777" w:rsidR="00472CA2" w:rsidRDefault="00472CA2"/>
                  </w:txbxContent>
                </v:textbox>
                <w10:wrap anchorx="margin"/>
              </v:shape>
            </w:pict>
          </mc:Fallback>
        </mc:AlternateContent>
      </w:r>
      <w:r w:rsidR="00451978" w:rsidRPr="005D2ED7">
        <w:rPr>
          <w:b/>
          <w:bCs/>
          <w:sz w:val="24"/>
          <w:szCs w:val="24"/>
        </w:rPr>
        <w:t>Test Input Data:</w:t>
      </w:r>
    </w:p>
    <w:p w14:paraId="567ACFD4" w14:textId="5F2E6BBE" w:rsidR="00451978" w:rsidRPr="00E33C47" w:rsidRDefault="00451978" w:rsidP="00451978">
      <w:pPr>
        <w:rPr>
          <w:rFonts w:ascii="Maple Mono" w:hAnsi="Maple Mono"/>
          <w:b/>
          <w:bCs/>
          <w:sz w:val="24"/>
          <w:szCs w:val="24"/>
        </w:rPr>
      </w:pPr>
      <w:r w:rsidRPr="00E33C47">
        <w:rPr>
          <w:rFonts w:ascii="Maple Mono" w:hAnsi="Maple Mono"/>
          <w:b/>
          <w:bCs/>
          <w:sz w:val="24"/>
          <w:szCs w:val="24"/>
        </w:rPr>
        <w:t>8</w:t>
      </w:r>
    </w:p>
    <w:p w14:paraId="4083ED34" w14:textId="2C5BDAC0" w:rsidR="00451978" w:rsidRPr="00E33C47" w:rsidRDefault="00451978" w:rsidP="00451978">
      <w:pPr>
        <w:rPr>
          <w:rFonts w:ascii="Maple Mono" w:hAnsi="Maple Mono"/>
          <w:b/>
          <w:bCs/>
          <w:sz w:val="24"/>
          <w:szCs w:val="24"/>
        </w:rPr>
      </w:pPr>
      <w:r w:rsidRPr="00E33C47">
        <w:rPr>
          <w:rFonts w:ascii="Maple Mono" w:hAnsi="Maple Mono"/>
          <w:b/>
          <w:bCs/>
          <w:sz w:val="24"/>
          <w:szCs w:val="24"/>
        </w:rPr>
        <w:t>E=TQ</w:t>
      </w:r>
    </w:p>
    <w:p w14:paraId="202FC107" w14:textId="178437DD" w:rsidR="00451978" w:rsidRPr="00E33C47" w:rsidRDefault="00451978" w:rsidP="00451978">
      <w:pPr>
        <w:rPr>
          <w:rFonts w:ascii="Maple Mono" w:hAnsi="Maple Mono"/>
          <w:b/>
          <w:bCs/>
          <w:sz w:val="24"/>
          <w:szCs w:val="24"/>
        </w:rPr>
      </w:pPr>
      <w:r w:rsidRPr="00E33C47">
        <w:rPr>
          <w:rFonts w:ascii="Maple Mono" w:hAnsi="Maple Mono"/>
          <w:b/>
          <w:bCs/>
          <w:sz w:val="24"/>
          <w:szCs w:val="24"/>
        </w:rPr>
        <w:t>Q=+TQ</w:t>
      </w:r>
    </w:p>
    <w:p w14:paraId="630CFAEA" w14:textId="77777777" w:rsidR="00451978" w:rsidRPr="00E33C47" w:rsidRDefault="00451978" w:rsidP="00451978">
      <w:pPr>
        <w:rPr>
          <w:rFonts w:ascii="Maple Mono" w:hAnsi="Maple Mono"/>
          <w:b/>
          <w:bCs/>
          <w:sz w:val="24"/>
          <w:szCs w:val="24"/>
        </w:rPr>
      </w:pPr>
      <w:r w:rsidRPr="00E33C47">
        <w:rPr>
          <w:rFonts w:ascii="Maple Mono" w:hAnsi="Maple Mono"/>
          <w:b/>
          <w:bCs/>
          <w:sz w:val="24"/>
          <w:szCs w:val="24"/>
        </w:rPr>
        <w:t>Q=#</w:t>
      </w:r>
    </w:p>
    <w:p w14:paraId="0402C6E4" w14:textId="2D571CA6" w:rsidR="00451978" w:rsidRPr="00E33C47" w:rsidRDefault="00451978" w:rsidP="00451978">
      <w:pPr>
        <w:rPr>
          <w:rFonts w:ascii="Maple Mono" w:hAnsi="Maple Mono"/>
          <w:b/>
          <w:bCs/>
          <w:sz w:val="24"/>
          <w:szCs w:val="24"/>
        </w:rPr>
      </w:pPr>
      <w:r w:rsidRPr="00E33C47">
        <w:rPr>
          <w:rFonts w:ascii="Maple Mono" w:hAnsi="Maple Mono"/>
          <w:b/>
          <w:bCs/>
          <w:sz w:val="24"/>
          <w:szCs w:val="24"/>
        </w:rPr>
        <w:t>T=FR</w:t>
      </w:r>
    </w:p>
    <w:p w14:paraId="7994D12C" w14:textId="6A08A0A2" w:rsidR="00451978" w:rsidRPr="00E33C47" w:rsidRDefault="00451978" w:rsidP="00451978">
      <w:pPr>
        <w:rPr>
          <w:rFonts w:ascii="Maple Mono" w:hAnsi="Maple Mono"/>
          <w:b/>
          <w:bCs/>
          <w:sz w:val="24"/>
          <w:szCs w:val="24"/>
        </w:rPr>
      </w:pPr>
      <w:r w:rsidRPr="00E33C47">
        <w:rPr>
          <w:rFonts w:ascii="Maple Mono" w:hAnsi="Maple Mono"/>
          <w:b/>
          <w:bCs/>
          <w:sz w:val="24"/>
          <w:szCs w:val="24"/>
        </w:rPr>
        <w:t>R=*FR</w:t>
      </w:r>
    </w:p>
    <w:p w14:paraId="5D29759A" w14:textId="77777777" w:rsidR="00451978" w:rsidRPr="00E33C47" w:rsidRDefault="00451978" w:rsidP="00451978">
      <w:pPr>
        <w:rPr>
          <w:rFonts w:ascii="Maple Mono" w:hAnsi="Maple Mono"/>
          <w:b/>
          <w:bCs/>
          <w:sz w:val="24"/>
          <w:szCs w:val="24"/>
        </w:rPr>
      </w:pPr>
      <w:r w:rsidRPr="00E33C47">
        <w:rPr>
          <w:rFonts w:ascii="Maple Mono" w:hAnsi="Maple Mono"/>
          <w:b/>
          <w:bCs/>
          <w:sz w:val="24"/>
          <w:szCs w:val="24"/>
        </w:rPr>
        <w:t>R=#</w:t>
      </w:r>
    </w:p>
    <w:p w14:paraId="1A916F16" w14:textId="139BE260" w:rsidR="00451978" w:rsidRPr="00E33C47" w:rsidRDefault="00451978" w:rsidP="00451978">
      <w:pPr>
        <w:rPr>
          <w:rFonts w:ascii="Maple Mono" w:hAnsi="Maple Mono"/>
          <w:b/>
          <w:bCs/>
          <w:sz w:val="24"/>
          <w:szCs w:val="24"/>
        </w:rPr>
      </w:pPr>
      <w:r w:rsidRPr="00E33C47">
        <w:rPr>
          <w:rFonts w:ascii="Maple Mono" w:hAnsi="Maple Mono"/>
          <w:b/>
          <w:bCs/>
          <w:sz w:val="24"/>
          <w:szCs w:val="24"/>
        </w:rPr>
        <w:t>F=(E)</w:t>
      </w:r>
    </w:p>
    <w:p w14:paraId="5EDF9540" w14:textId="3CC91EDE" w:rsidR="00451978" w:rsidRPr="00E33C47" w:rsidRDefault="00451978" w:rsidP="00451978">
      <w:pPr>
        <w:rPr>
          <w:rFonts w:ascii="Maple Mono" w:hAnsi="Maple Mono"/>
          <w:b/>
          <w:bCs/>
          <w:sz w:val="24"/>
          <w:szCs w:val="24"/>
        </w:rPr>
      </w:pPr>
      <w:r w:rsidRPr="00E33C47">
        <w:rPr>
          <w:rFonts w:ascii="Maple Mono" w:hAnsi="Maple Mono"/>
          <w:b/>
          <w:bCs/>
          <w:sz w:val="24"/>
          <w:szCs w:val="24"/>
        </w:rPr>
        <w:t>F=</w:t>
      </w:r>
      <w:proofErr w:type="spellStart"/>
      <w:r w:rsidRPr="00E33C47">
        <w:rPr>
          <w:rFonts w:ascii="Maple Mono" w:hAnsi="Maple Mono"/>
          <w:b/>
          <w:bCs/>
          <w:sz w:val="24"/>
          <w:szCs w:val="24"/>
        </w:rPr>
        <w:t>i</w:t>
      </w:r>
      <w:proofErr w:type="spellEnd"/>
    </w:p>
    <w:p w14:paraId="426DAE56" w14:textId="6580C047" w:rsidR="00451978" w:rsidRDefault="00451978" w:rsidP="00451978"/>
    <w:p w14:paraId="68E79227" w14:textId="1718D919" w:rsidR="00E33C47" w:rsidRDefault="00E33C47" w:rsidP="00451978"/>
    <w:p w14:paraId="2F4D4C0E" w14:textId="77777777" w:rsidR="00B50547" w:rsidRDefault="00B50547" w:rsidP="00451978"/>
    <w:p w14:paraId="3A922CB7" w14:textId="3AF68B64" w:rsidR="00451978" w:rsidRPr="00CD2F01" w:rsidRDefault="00451978" w:rsidP="00451978">
      <w:pPr>
        <w:rPr>
          <w:b/>
          <w:bCs/>
          <w:sz w:val="24"/>
          <w:szCs w:val="24"/>
        </w:rPr>
      </w:pPr>
      <w:r w:rsidRPr="00CD2F01">
        <w:rPr>
          <w:b/>
          <w:bCs/>
          <w:sz w:val="24"/>
          <w:szCs w:val="24"/>
        </w:rPr>
        <w:t>Expected Output Visualization:</w:t>
      </w:r>
    </w:p>
    <w:p w14:paraId="2ACCFE97" w14:textId="25D1589E" w:rsidR="00451978" w:rsidRDefault="00451978" w:rsidP="00451978">
      <w:r>
        <w:t xml:space="preserve">If you feed the test data above into the program, it will calculate the values and automatically format the output table using </w:t>
      </w:r>
      <w:proofErr w:type="spellStart"/>
      <w:r w:rsidRPr="00CD2F01">
        <w:rPr>
          <w:b/>
          <w:bCs/>
        </w:rPr>
        <w:t>printf</w:t>
      </w:r>
      <w:proofErr w:type="spellEnd"/>
      <w:r>
        <w:t xml:space="preserve"> alignment to look clean and structured:</w:t>
      </w:r>
    </w:p>
    <w:p w14:paraId="6B416383" w14:textId="469388AF" w:rsidR="00B50547" w:rsidRDefault="00B50547" w:rsidP="00451978"/>
    <w:p w14:paraId="34A773F9" w14:textId="77777777" w:rsidR="00B50547" w:rsidRDefault="00B50547" w:rsidP="00451978"/>
    <w:p w14:paraId="31A831EF" w14:textId="77777777" w:rsidR="00102F3E" w:rsidRPr="00B50547" w:rsidRDefault="00102F3E" w:rsidP="00B50547">
      <w:pPr>
        <w:spacing w:after="0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t>=================================================</w:t>
      </w:r>
    </w:p>
    <w:p w14:paraId="1C9063F6" w14:textId="113F44B1" w:rsidR="00102F3E" w:rsidRPr="00B50547" w:rsidRDefault="00B50547" w:rsidP="00B50547">
      <w:pPr>
        <w:spacing w:after="0"/>
        <w:rPr>
          <w:rFonts w:ascii="Maple Mono" w:hAnsi="Maple Mono"/>
          <w:b/>
          <w:bCs/>
          <w:sz w:val="24"/>
          <w:szCs w:val="24"/>
        </w:rPr>
      </w:pPr>
      <w:r>
        <w:rPr>
          <w:rFonts w:ascii="Maple Mono" w:hAnsi="Maple Mono"/>
          <w:b/>
          <w:bCs/>
          <w:sz w:val="24"/>
          <w:szCs w:val="24"/>
        </w:rPr>
        <w:t xml:space="preserve">  </w:t>
      </w:r>
      <w:r w:rsidR="00102F3E" w:rsidRPr="00B50547">
        <w:rPr>
          <w:rFonts w:ascii="Maple Mono" w:hAnsi="Maple Mono"/>
          <w:b/>
          <w:bCs/>
          <w:sz w:val="24"/>
          <w:szCs w:val="24"/>
        </w:rPr>
        <w:t xml:space="preserve">NON-TERM   | </w:t>
      </w:r>
      <w:r>
        <w:rPr>
          <w:rFonts w:ascii="Maple Mono" w:hAnsi="Maple Mono"/>
          <w:b/>
          <w:bCs/>
          <w:sz w:val="24"/>
          <w:szCs w:val="24"/>
        </w:rPr>
        <w:t xml:space="preserve">   </w:t>
      </w:r>
      <w:r w:rsidR="00102F3E" w:rsidRPr="00B50547">
        <w:rPr>
          <w:rFonts w:ascii="Maple Mono" w:hAnsi="Maple Mono"/>
          <w:b/>
          <w:bCs/>
          <w:sz w:val="24"/>
          <w:szCs w:val="24"/>
        </w:rPr>
        <w:t>FIRST SET    |</w:t>
      </w:r>
      <w:r>
        <w:rPr>
          <w:rFonts w:ascii="Maple Mono" w:hAnsi="Maple Mono"/>
          <w:b/>
          <w:bCs/>
          <w:sz w:val="24"/>
          <w:szCs w:val="24"/>
        </w:rPr>
        <w:t xml:space="preserve">  </w:t>
      </w:r>
      <w:r w:rsidR="00102F3E" w:rsidRPr="00B50547">
        <w:rPr>
          <w:rFonts w:ascii="Maple Mono" w:hAnsi="Maple Mono"/>
          <w:b/>
          <w:bCs/>
          <w:sz w:val="24"/>
          <w:szCs w:val="24"/>
        </w:rPr>
        <w:t xml:space="preserve"> FOLLOW SET     </w:t>
      </w:r>
    </w:p>
    <w:p w14:paraId="6A578871" w14:textId="77777777" w:rsidR="00102F3E" w:rsidRPr="00B50547" w:rsidRDefault="00102F3E" w:rsidP="00B50547">
      <w:pPr>
        <w:spacing w:after="0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t>=================================================</w:t>
      </w:r>
    </w:p>
    <w:p w14:paraId="3B1A3A1B" w14:textId="483F0BC4" w:rsidR="00102F3E" w:rsidRPr="00B50547" w:rsidRDefault="00102F3E" w:rsidP="00B50547">
      <w:pPr>
        <w:spacing w:after="0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t xml:space="preserve">   </w:t>
      </w:r>
      <w:r w:rsidR="00B50547">
        <w:rPr>
          <w:rFonts w:ascii="Maple Mono" w:hAnsi="Maple Mono"/>
          <w:b/>
          <w:bCs/>
          <w:sz w:val="24"/>
          <w:szCs w:val="24"/>
        </w:rPr>
        <w:t xml:space="preserve">  </w:t>
      </w:r>
      <w:r w:rsidRPr="00B50547">
        <w:rPr>
          <w:rFonts w:ascii="Maple Mono" w:hAnsi="Maple Mono"/>
          <w:b/>
          <w:bCs/>
          <w:sz w:val="24"/>
          <w:szCs w:val="24"/>
        </w:rPr>
        <w:t xml:space="preserve"> E      | { (</w:t>
      </w:r>
      <w:proofErr w:type="spellStart"/>
      <w:r w:rsidRPr="00B50547">
        <w:rPr>
          <w:rFonts w:ascii="Maple Mono" w:hAnsi="Maple Mono"/>
          <w:b/>
          <w:bCs/>
          <w:sz w:val="24"/>
          <w:szCs w:val="24"/>
        </w:rPr>
        <w:t>i</w:t>
      </w:r>
      <w:proofErr w:type="spellEnd"/>
      <w:r w:rsidRPr="00B50547">
        <w:rPr>
          <w:rFonts w:ascii="Maple Mono" w:hAnsi="Maple Mono"/>
          <w:b/>
          <w:bCs/>
          <w:sz w:val="24"/>
          <w:szCs w:val="24"/>
        </w:rPr>
        <w:t xml:space="preserve">          } | { $)          }</w:t>
      </w:r>
    </w:p>
    <w:p w14:paraId="7833FC97" w14:textId="35C20375" w:rsidR="00102F3E" w:rsidRPr="00B50547" w:rsidRDefault="00102F3E" w:rsidP="00B50547">
      <w:pPr>
        <w:spacing w:after="0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t xml:space="preserve">    </w:t>
      </w:r>
      <w:r w:rsidR="00B50547">
        <w:rPr>
          <w:rFonts w:ascii="Maple Mono" w:hAnsi="Maple Mono"/>
          <w:b/>
          <w:bCs/>
          <w:sz w:val="24"/>
          <w:szCs w:val="24"/>
        </w:rPr>
        <w:t xml:space="preserve">  </w:t>
      </w:r>
      <w:r w:rsidRPr="00B50547">
        <w:rPr>
          <w:rFonts w:ascii="Maple Mono" w:hAnsi="Maple Mono"/>
          <w:b/>
          <w:bCs/>
          <w:sz w:val="24"/>
          <w:szCs w:val="24"/>
        </w:rPr>
        <w:t>Q      | { +#          } | { $)          }</w:t>
      </w:r>
    </w:p>
    <w:p w14:paraId="7D6E2470" w14:textId="22EAFCCB" w:rsidR="00102F3E" w:rsidRPr="00B50547" w:rsidRDefault="00102F3E" w:rsidP="00B50547">
      <w:pPr>
        <w:spacing w:after="0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t xml:space="preserve">    </w:t>
      </w:r>
      <w:r w:rsidR="00B50547">
        <w:rPr>
          <w:rFonts w:ascii="Maple Mono" w:hAnsi="Maple Mono"/>
          <w:b/>
          <w:bCs/>
          <w:sz w:val="24"/>
          <w:szCs w:val="24"/>
        </w:rPr>
        <w:t xml:space="preserve">  </w:t>
      </w:r>
      <w:r w:rsidRPr="00B50547">
        <w:rPr>
          <w:rFonts w:ascii="Maple Mono" w:hAnsi="Maple Mono"/>
          <w:b/>
          <w:bCs/>
          <w:sz w:val="24"/>
          <w:szCs w:val="24"/>
        </w:rPr>
        <w:t>T      | { (</w:t>
      </w:r>
      <w:proofErr w:type="spellStart"/>
      <w:r w:rsidRPr="00B50547">
        <w:rPr>
          <w:rFonts w:ascii="Maple Mono" w:hAnsi="Maple Mono"/>
          <w:b/>
          <w:bCs/>
          <w:sz w:val="24"/>
          <w:szCs w:val="24"/>
        </w:rPr>
        <w:t>i</w:t>
      </w:r>
      <w:proofErr w:type="spellEnd"/>
      <w:r w:rsidRPr="00B50547">
        <w:rPr>
          <w:rFonts w:ascii="Maple Mono" w:hAnsi="Maple Mono"/>
          <w:b/>
          <w:bCs/>
          <w:sz w:val="24"/>
          <w:szCs w:val="24"/>
        </w:rPr>
        <w:t xml:space="preserve">          } | { +$)         }</w:t>
      </w:r>
    </w:p>
    <w:p w14:paraId="0578D8FF" w14:textId="4ECDCE5F" w:rsidR="00102F3E" w:rsidRPr="00B50547" w:rsidRDefault="00102F3E" w:rsidP="00B50547">
      <w:pPr>
        <w:spacing w:after="0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t xml:space="preserve">    </w:t>
      </w:r>
      <w:r w:rsidR="00B50547">
        <w:rPr>
          <w:rFonts w:ascii="Maple Mono" w:hAnsi="Maple Mono"/>
          <w:b/>
          <w:bCs/>
          <w:sz w:val="24"/>
          <w:szCs w:val="24"/>
        </w:rPr>
        <w:t xml:space="preserve">  </w:t>
      </w:r>
      <w:r w:rsidRPr="00B50547">
        <w:rPr>
          <w:rFonts w:ascii="Maple Mono" w:hAnsi="Maple Mono"/>
          <w:b/>
          <w:bCs/>
          <w:sz w:val="24"/>
          <w:szCs w:val="24"/>
        </w:rPr>
        <w:t>R      | { *#          } | { +$)         }</w:t>
      </w:r>
    </w:p>
    <w:p w14:paraId="08296F4E" w14:textId="7F5D2246" w:rsidR="00102F3E" w:rsidRPr="00B50547" w:rsidRDefault="00102F3E" w:rsidP="00B50547">
      <w:pPr>
        <w:spacing w:after="0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t xml:space="preserve">    </w:t>
      </w:r>
      <w:r w:rsidR="00B50547">
        <w:rPr>
          <w:rFonts w:ascii="Maple Mono" w:hAnsi="Maple Mono"/>
          <w:b/>
          <w:bCs/>
          <w:sz w:val="24"/>
          <w:szCs w:val="24"/>
        </w:rPr>
        <w:t xml:space="preserve">  </w:t>
      </w:r>
      <w:r w:rsidRPr="00B50547">
        <w:rPr>
          <w:rFonts w:ascii="Maple Mono" w:hAnsi="Maple Mono"/>
          <w:b/>
          <w:bCs/>
          <w:sz w:val="24"/>
          <w:szCs w:val="24"/>
        </w:rPr>
        <w:t>F      | { (</w:t>
      </w:r>
      <w:proofErr w:type="spellStart"/>
      <w:r w:rsidRPr="00B50547">
        <w:rPr>
          <w:rFonts w:ascii="Maple Mono" w:hAnsi="Maple Mono"/>
          <w:b/>
          <w:bCs/>
          <w:sz w:val="24"/>
          <w:szCs w:val="24"/>
        </w:rPr>
        <w:t>i</w:t>
      </w:r>
      <w:proofErr w:type="spellEnd"/>
      <w:r w:rsidRPr="00B50547">
        <w:rPr>
          <w:rFonts w:ascii="Maple Mono" w:hAnsi="Maple Mono"/>
          <w:b/>
          <w:bCs/>
          <w:sz w:val="24"/>
          <w:szCs w:val="24"/>
        </w:rPr>
        <w:t xml:space="preserve">          } | { *+$)        }</w:t>
      </w:r>
    </w:p>
    <w:p w14:paraId="389FAD72" w14:textId="77777777" w:rsidR="00102F3E" w:rsidRPr="00B50547" w:rsidRDefault="00102F3E" w:rsidP="00B50547">
      <w:pPr>
        <w:spacing w:after="0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t>=================================================</w:t>
      </w:r>
    </w:p>
    <w:p w14:paraId="60CDCB66" w14:textId="3C0FBD98" w:rsidR="00102F3E" w:rsidRDefault="00102F3E" w:rsidP="00102F3E"/>
    <w:p w14:paraId="42E94DF4" w14:textId="0B606C66" w:rsidR="00B50547" w:rsidRDefault="00B50547" w:rsidP="00102F3E"/>
    <w:p w14:paraId="0E882098" w14:textId="77777777" w:rsidR="00B50547" w:rsidRDefault="00B50547" w:rsidP="00102F3E"/>
    <w:p w14:paraId="5200F1DA" w14:textId="17572590" w:rsidR="00102F3E" w:rsidRPr="00B50547" w:rsidRDefault="00102F3E" w:rsidP="000D5E15">
      <w:pPr>
        <w:spacing w:after="0" w:line="240" w:lineRule="auto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lastRenderedPageBreak/>
        <w:t>===============</w:t>
      </w:r>
      <w:r w:rsidR="00B50547">
        <w:rPr>
          <w:rFonts w:ascii="Maple Mono" w:hAnsi="Maple Mono"/>
          <w:b/>
          <w:bCs/>
          <w:sz w:val="24"/>
          <w:szCs w:val="24"/>
        </w:rPr>
        <w:t>===</w:t>
      </w:r>
      <w:r w:rsidRPr="00B50547">
        <w:rPr>
          <w:rFonts w:ascii="Maple Mono" w:hAnsi="Maple Mono"/>
          <w:b/>
          <w:bCs/>
          <w:sz w:val="24"/>
          <w:szCs w:val="24"/>
        </w:rPr>
        <w:t>=== LL(1) PARSING TABLE ======================</w:t>
      </w:r>
    </w:p>
    <w:p w14:paraId="094B2452" w14:textId="0C6E18BC" w:rsidR="00102F3E" w:rsidRPr="00B50547" w:rsidRDefault="00102F3E" w:rsidP="000D5E15">
      <w:pPr>
        <w:spacing w:after="0" w:line="240" w:lineRule="auto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t>NT \ T</w:t>
      </w:r>
      <w:r w:rsidR="00B50547">
        <w:rPr>
          <w:rFonts w:ascii="Maple Mono" w:hAnsi="Maple Mono"/>
          <w:b/>
          <w:bCs/>
          <w:sz w:val="24"/>
          <w:szCs w:val="24"/>
        </w:rPr>
        <w:t xml:space="preserve"> </w:t>
      </w:r>
      <w:r w:rsidRPr="00B50547">
        <w:rPr>
          <w:rFonts w:ascii="Maple Mono" w:hAnsi="Maple Mono"/>
          <w:b/>
          <w:bCs/>
          <w:sz w:val="24"/>
          <w:szCs w:val="24"/>
        </w:rPr>
        <w:t xml:space="preserve">  |</w:t>
      </w:r>
      <w:r w:rsidR="00B50547">
        <w:rPr>
          <w:rFonts w:ascii="Maple Mono" w:hAnsi="Maple Mono"/>
          <w:b/>
          <w:bCs/>
          <w:sz w:val="24"/>
          <w:szCs w:val="24"/>
        </w:rPr>
        <w:t xml:space="preserve"> </w:t>
      </w:r>
      <w:r w:rsidRPr="00B50547">
        <w:rPr>
          <w:rFonts w:ascii="Maple Mono" w:hAnsi="Maple Mono"/>
          <w:b/>
          <w:bCs/>
          <w:sz w:val="24"/>
          <w:szCs w:val="24"/>
        </w:rPr>
        <w:t>+</w:t>
      </w:r>
      <w:r w:rsidR="00B50547">
        <w:rPr>
          <w:rFonts w:ascii="Maple Mono" w:hAnsi="Maple Mono"/>
          <w:b/>
          <w:bCs/>
          <w:sz w:val="24"/>
          <w:szCs w:val="24"/>
        </w:rPr>
        <w:t xml:space="preserve"> </w:t>
      </w:r>
      <w:r w:rsidRPr="00B50547">
        <w:rPr>
          <w:rFonts w:ascii="Maple Mono" w:hAnsi="Maple Mono"/>
          <w:b/>
          <w:bCs/>
          <w:sz w:val="24"/>
          <w:szCs w:val="24"/>
        </w:rPr>
        <w:t xml:space="preserve">    | </w:t>
      </w:r>
      <w:r w:rsidR="000D5E15" w:rsidRPr="00B50547">
        <w:rPr>
          <w:rFonts w:ascii="Maple Mono" w:hAnsi="Maple Mono"/>
          <w:b/>
          <w:bCs/>
          <w:sz w:val="24"/>
          <w:szCs w:val="24"/>
        </w:rPr>
        <w:t>(</w:t>
      </w:r>
      <w:r w:rsidR="000D5E15">
        <w:rPr>
          <w:rFonts w:ascii="Maple Mono" w:hAnsi="Maple Mono"/>
          <w:b/>
          <w:bCs/>
          <w:sz w:val="24"/>
          <w:szCs w:val="24"/>
        </w:rPr>
        <w:t xml:space="preserve"> </w:t>
      </w:r>
      <w:r w:rsidR="000D5E15" w:rsidRPr="00B50547">
        <w:rPr>
          <w:rFonts w:ascii="Maple Mono" w:hAnsi="Maple Mono"/>
          <w:b/>
          <w:bCs/>
          <w:sz w:val="24"/>
          <w:szCs w:val="24"/>
        </w:rPr>
        <w:t xml:space="preserve"> </w:t>
      </w:r>
      <w:r w:rsidRPr="00B50547">
        <w:rPr>
          <w:rFonts w:ascii="Maple Mono" w:hAnsi="Maple Mono"/>
          <w:b/>
          <w:bCs/>
          <w:sz w:val="24"/>
          <w:szCs w:val="24"/>
        </w:rPr>
        <w:t xml:space="preserve">    </w:t>
      </w:r>
      <w:r w:rsidR="000D5E15">
        <w:rPr>
          <w:rFonts w:ascii="Maple Mono" w:hAnsi="Maple Mono"/>
          <w:b/>
          <w:bCs/>
          <w:sz w:val="24"/>
          <w:szCs w:val="24"/>
        </w:rPr>
        <w:t xml:space="preserve"> </w:t>
      </w:r>
      <w:r w:rsidRPr="00B50547">
        <w:rPr>
          <w:rFonts w:ascii="Maple Mono" w:hAnsi="Maple Mono"/>
          <w:b/>
          <w:bCs/>
          <w:sz w:val="24"/>
          <w:szCs w:val="24"/>
        </w:rPr>
        <w:t>| i       | )      |</w:t>
      </w:r>
      <w:r w:rsidR="000D5E15">
        <w:rPr>
          <w:rFonts w:ascii="Maple Mono" w:hAnsi="Maple Mono"/>
          <w:b/>
          <w:bCs/>
          <w:sz w:val="24"/>
          <w:szCs w:val="24"/>
        </w:rPr>
        <w:t xml:space="preserve"> </w:t>
      </w:r>
      <w:r w:rsidRPr="00B50547">
        <w:rPr>
          <w:rFonts w:ascii="Maple Mono" w:hAnsi="Maple Mono"/>
          <w:b/>
          <w:bCs/>
          <w:sz w:val="24"/>
          <w:szCs w:val="24"/>
        </w:rPr>
        <w:t xml:space="preserve"> $     |</w:t>
      </w:r>
      <w:r w:rsidR="000D5E15">
        <w:rPr>
          <w:rFonts w:ascii="Maple Mono" w:hAnsi="Maple Mono"/>
          <w:b/>
          <w:bCs/>
          <w:sz w:val="24"/>
          <w:szCs w:val="24"/>
        </w:rPr>
        <w:t xml:space="preserve">   </w:t>
      </w:r>
      <w:r w:rsidRPr="00B50547">
        <w:rPr>
          <w:rFonts w:ascii="Maple Mono" w:hAnsi="Maple Mono"/>
          <w:b/>
          <w:bCs/>
          <w:sz w:val="24"/>
          <w:szCs w:val="24"/>
        </w:rPr>
        <w:t xml:space="preserve"> *</w:t>
      </w:r>
      <w:r w:rsidR="000D5E15">
        <w:rPr>
          <w:rFonts w:ascii="Maple Mono" w:hAnsi="Maple Mono"/>
          <w:b/>
          <w:bCs/>
          <w:sz w:val="24"/>
          <w:szCs w:val="24"/>
        </w:rPr>
        <w:t xml:space="preserve"> </w:t>
      </w:r>
      <w:r w:rsidRPr="00B50547">
        <w:rPr>
          <w:rFonts w:ascii="Maple Mono" w:hAnsi="Maple Mono"/>
          <w:b/>
          <w:bCs/>
          <w:sz w:val="24"/>
          <w:szCs w:val="24"/>
        </w:rPr>
        <w:t xml:space="preserve"> |</w:t>
      </w:r>
    </w:p>
    <w:p w14:paraId="22BD1563" w14:textId="478EDE0F" w:rsidR="00102F3E" w:rsidRPr="00B50547" w:rsidRDefault="00102F3E" w:rsidP="000D5E15">
      <w:pPr>
        <w:spacing w:after="0" w:line="240" w:lineRule="auto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t>----------------------------------------------------------------</w:t>
      </w:r>
    </w:p>
    <w:p w14:paraId="4AEA4843" w14:textId="255D6F4A" w:rsidR="00102F3E" w:rsidRPr="00B50547" w:rsidRDefault="000D5E15" w:rsidP="000D5E15">
      <w:pPr>
        <w:spacing w:after="0" w:line="240" w:lineRule="auto"/>
        <w:rPr>
          <w:rFonts w:ascii="Maple Mono" w:hAnsi="Maple Mono"/>
          <w:b/>
          <w:bCs/>
          <w:sz w:val="24"/>
          <w:szCs w:val="24"/>
        </w:rPr>
      </w:pPr>
      <w:r>
        <w:rPr>
          <w:rFonts w:ascii="Maple Mono" w:hAnsi="Maple Mono"/>
          <w:b/>
          <w:bCs/>
          <w:sz w:val="24"/>
          <w:szCs w:val="24"/>
        </w:rPr>
        <w:t>|</w:t>
      </w:r>
      <w:r w:rsidR="00102F3E" w:rsidRPr="00B50547">
        <w:rPr>
          <w:rFonts w:ascii="Maple Mono" w:hAnsi="Maple Mono"/>
          <w:b/>
          <w:bCs/>
          <w:sz w:val="24"/>
          <w:szCs w:val="24"/>
        </w:rPr>
        <w:t xml:space="preserve">   E    |       | E=TQ    | E=TQ    |        | </w:t>
      </w:r>
      <w:r>
        <w:rPr>
          <w:rFonts w:ascii="Maple Mono" w:hAnsi="Maple Mono"/>
          <w:b/>
          <w:bCs/>
          <w:sz w:val="24"/>
          <w:szCs w:val="24"/>
        </w:rPr>
        <w:t xml:space="preserve"> </w:t>
      </w:r>
      <w:r w:rsidR="00102F3E" w:rsidRPr="00B50547">
        <w:rPr>
          <w:rFonts w:ascii="Maple Mono" w:hAnsi="Maple Mono"/>
          <w:b/>
          <w:bCs/>
          <w:sz w:val="24"/>
          <w:szCs w:val="24"/>
        </w:rPr>
        <w:t xml:space="preserve">      |       |</w:t>
      </w:r>
    </w:p>
    <w:p w14:paraId="18E30F41" w14:textId="1C43B16D" w:rsidR="00102F3E" w:rsidRPr="00B50547" w:rsidRDefault="000D5E15" w:rsidP="000D5E15">
      <w:pPr>
        <w:spacing w:after="0" w:line="240" w:lineRule="auto"/>
        <w:rPr>
          <w:rFonts w:ascii="Maple Mono" w:hAnsi="Maple Mono"/>
          <w:b/>
          <w:bCs/>
          <w:sz w:val="24"/>
          <w:szCs w:val="24"/>
        </w:rPr>
      </w:pPr>
      <w:r>
        <w:rPr>
          <w:rFonts w:ascii="Maple Mono" w:hAnsi="Maple Mono"/>
          <w:b/>
          <w:bCs/>
          <w:sz w:val="24"/>
          <w:szCs w:val="24"/>
        </w:rPr>
        <w:t>|</w:t>
      </w:r>
      <w:r w:rsidR="00102F3E" w:rsidRPr="00B50547">
        <w:rPr>
          <w:rFonts w:ascii="Maple Mono" w:hAnsi="Maple Mono"/>
          <w:b/>
          <w:bCs/>
          <w:sz w:val="24"/>
          <w:szCs w:val="24"/>
        </w:rPr>
        <w:t xml:space="preserve">   Q    | Q=+TQ |         |         | Q=#    |</w:t>
      </w:r>
      <w:r>
        <w:rPr>
          <w:rFonts w:ascii="Maple Mono" w:hAnsi="Maple Mono"/>
          <w:b/>
          <w:bCs/>
          <w:sz w:val="24"/>
          <w:szCs w:val="24"/>
        </w:rPr>
        <w:t xml:space="preserve"> </w:t>
      </w:r>
      <w:r w:rsidR="00102F3E" w:rsidRPr="00B50547">
        <w:rPr>
          <w:rFonts w:ascii="Maple Mono" w:hAnsi="Maple Mono"/>
          <w:b/>
          <w:bCs/>
          <w:sz w:val="24"/>
          <w:szCs w:val="24"/>
        </w:rPr>
        <w:t xml:space="preserve">Q=# </w:t>
      </w:r>
      <w:r>
        <w:rPr>
          <w:rFonts w:ascii="Maple Mono" w:hAnsi="Maple Mono"/>
          <w:b/>
          <w:bCs/>
          <w:sz w:val="24"/>
          <w:szCs w:val="24"/>
        </w:rPr>
        <w:t xml:space="preserve"> </w:t>
      </w:r>
      <w:r w:rsidR="00102F3E" w:rsidRPr="00B50547">
        <w:rPr>
          <w:rFonts w:ascii="Maple Mono" w:hAnsi="Maple Mono"/>
          <w:b/>
          <w:bCs/>
          <w:sz w:val="24"/>
          <w:szCs w:val="24"/>
        </w:rPr>
        <w:t xml:space="preserve">  |     </w:t>
      </w:r>
      <w:r>
        <w:rPr>
          <w:rFonts w:ascii="Maple Mono" w:hAnsi="Maple Mono"/>
          <w:b/>
          <w:bCs/>
          <w:sz w:val="24"/>
          <w:szCs w:val="24"/>
        </w:rPr>
        <w:t xml:space="preserve">  </w:t>
      </w:r>
      <w:r w:rsidR="00102F3E" w:rsidRPr="00B50547">
        <w:rPr>
          <w:rFonts w:ascii="Maple Mono" w:hAnsi="Maple Mono"/>
          <w:b/>
          <w:bCs/>
          <w:sz w:val="24"/>
          <w:szCs w:val="24"/>
        </w:rPr>
        <w:t>|</w:t>
      </w:r>
    </w:p>
    <w:p w14:paraId="59CCED14" w14:textId="6209B507" w:rsidR="00102F3E" w:rsidRPr="00B50547" w:rsidRDefault="000D5E15" w:rsidP="000D5E15">
      <w:pPr>
        <w:spacing w:after="0" w:line="240" w:lineRule="auto"/>
        <w:rPr>
          <w:rFonts w:ascii="Maple Mono" w:hAnsi="Maple Mono"/>
          <w:b/>
          <w:bCs/>
          <w:sz w:val="24"/>
          <w:szCs w:val="24"/>
        </w:rPr>
      </w:pPr>
      <w:r>
        <w:rPr>
          <w:rFonts w:ascii="Maple Mono" w:hAnsi="Maple Mono"/>
          <w:b/>
          <w:bCs/>
          <w:sz w:val="24"/>
          <w:szCs w:val="24"/>
        </w:rPr>
        <w:t>|</w:t>
      </w:r>
      <w:r w:rsidR="00102F3E" w:rsidRPr="00B50547">
        <w:rPr>
          <w:rFonts w:ascii="Maple Mono" w:hAnsi="Maple Mono"/>
          <w:b/>
          <w:bCs/>
          <w:sz w:val="24"/>
          <w:szCs w:val="24"/>
        </w:rPr>
        <w:t xml:space="preserve">   T    |       | T=FR    | T=FR    |        |        |       |</w:t>
      </w:r>
    </w:p>
    <w:p w14:paraId="25B00883" w14:textId="2972A7E8" w:rsidR="00102F3E" w:rsidRPr="00B50547" w:rsidRDefault="000D5E15" w:rsidP="000D5E15">
      <w:pPr>
        <w:spacing w:after="0" w:line="240" w:lineRule="auto"/>
        <w:rPr>
          <w:rFonts w:ascii="Maple Mono" w:hAnsi="Maple Mono"/>
          <w:b/>
          <w:bCs/>
          <w:sz w:val="24"/>
          <w:szCs w:val="24"/>
        </w:rPr>
      </w:pPr>
      <w:r>
        <w:rPr>
          <w:rFonts w:ascii="Maple Mono" w:hAnsi="Maple Mono"/>
          <w:b/>
          <w:bCs/>
          <w:sz w:val="24"/>
          <w:szCs w:val="24"/>
        </w:rPr>
        <w:t>|</w:t>
      </w:r>
      <w:r w:rsidR="00102F3E" w:rsidRPr="00B50547">
        <w:rPr>
          <w:rFonts w:ascii="Maple Mono" w:hAnsi="Maple Mono"/>
          <w:b/>
          <w:bCs/>
          <w:sz w:val="24"/>
          <w:szCs w:val="24"/>
        </w:rPr>
        <w:t xml:space="preserve">   R    | R=#   |         |         | R=#    | R=#    | R=*FR |</w:t>
      </w:r>
    </w:p>
    <w:p w14:paraId="6D4340CF" w14:textId="3317141A" w:rsidR="00102F3E" w:rsidRPr="00B50547" w:rsidRDefault="000D5E15" w:rsidP="000D5E15">
      <w:pPr>
        <w:spacing w:after="0" w:line="240" w:lineRule="auto"/>
        <w:rPr>
          <w:rFonts w:ascii="Maple Mono" w:hAnsi="Maple Mono"/>
          <w:b/>
          <w:bCs/>
          <w:sz w:val="24"/>
          <w:szCs w:val="24"/>
        </w:rPr>
      </w:pPr>
      <w:r>
        <w:rPr>
          <w:rFonts w:ascii="Maple Mono" w:hAnsi="Maple Mono"/>
          <w:b/>
          <w:bCs/>
          <w:sz w:val="24"/>
          <w:szCs w:val="24"/>
        </w:rPr>
        <w:t>|</w:t>
      </w:r>
      <w:r w:rsidR="00102F3E" w:rsidRPr="00B50547">
        <w:rPr>
          <w:rFonts w:ascii="Maple Mono" w:hAnsi="Maple Mono"/>
          <w:b/>
          <w:bCs/>
          <w:sz w:val="24"/>
          <w:szCs w:val="24"/>
        </w:rPr>
        <w:t xml:space="preserve">   F    |       | F=(</w:t>
      </w:r>
      <w:r w:rsidRPr="00B50547">
        <w:rPr>
          <w:rFonts w:ascii="Maple Mono" w:hAnsi="Maple Mono"/>
          <w:b/>
          <w:bCs/>
          <w:sz w:val="24"/>
          <w:szCs w:val="24"/>
        </w:rPr>
        <w:t>E)</w:t>
      </w:r>
      <w:r>
        <w:rPr>
          <w:rFonts w:ascii="Maple Mono" w:hAnsi="Maple Mono"/>
          <w:b/>
          <w:bCs/>
          <w:sz w:val="24"/>
          <w:szCs w:val="24"/>
        </w:rPr>
        <w:t xml:space="preserve"> </w:t>
      </w:r>
      <w:r w:rsidRPr="00B50547">
        <w:rPr>
          <w:rFonts w:ascii="Maple Mono" w:hAnsi="Maple Mono"/>
          <w:b/>
          <w:bCs/>
          <w:sz w:val="24"/>
          <w:szCs w:val="24"/>
        </w:rPr>
        <w:t xml:space="preserve">  </w:t>
      </w:r>
      <w:r w:rsidR="00102F3E" w:rsidRPr="00B50547">
        <w:rPr>
          <w:rFonts w:ascii="Maple Mono" w:hAnsi="Maple Mono"/>
          <w:b/>
          <w:bCs/>
          <w:sz w:val="24"/>
          <w:szCs w:val="24"/>
        </w:rPr>
        <w:t>| F=i     |        |        |       |</w:t>
      </w:r>
    </w:p>
    <w:p w14:paraId="3B8C32A1" w14:textId="104E168C" w:rsidR="00A743A3" w:rsidRPr="00B50547" w:rsidRDefault="00102F3E" w:rsidP="000D5E15">
      <w:pPr>
        <w:spacing w:after="0" w:line="240" w:lineRule="auto"/>
        <w:rPr>
          <w:rFonts w:ascii="Maple Mono" w:hAnsi="Maple Mono"/>
          <w:b/>
          <w:bCs/>
          <w:sz w:val="24"/>
          <w:szCs w:val="24"/>
        </w:rPr>
      </w:pPr>
      <w:r w:rsidRPr="00B50547">
        <w:rPr>
          <w:rFonts w:ascii="Maple Mono" w:hAnsi="Maple Mono"/>
          <w:b/>
          <w:bCs/>
          <w:sz w:val="24"/>
          <w:szCs w:val="24"/>
        </w:rPr>
        <w:t>====</w:t>
      </w:r>
      <w:r w:rsidR="000D5E15">
        <w:rPr>
          <w:rFonts w:ascii="Maple Mono" w:hAnsi="Maple Mono"/>
          <w:b/>
          <w:bCs/>
          <w:sz w:val="24"/>
          <w:szCs w:val="24"/>
        </w:rPr>
        <w:t>=</w:t>
      </w:r>
      <w:r w:rsidRPr="00B50547">
        <w:rPr>
          <w:rFonts w:ascii="Maple Mono" w:hAnsi="Maple Mono"/>
          <w:b/>
          <w:bCs/>
          <w:sz w:val="24"/>
          <w:szCs w:val="24"/>
        </w:rPr>
        <w:t>===========================================================</w:t>
      </w:r>
    </w:p>
    <w:sectPr w:rsidR="00A743A3" w:rsidRPr="00B50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ple Mono">
    <w:panose1 w:val="020F0509060000000000"/>
    <w:charset w:val="00"/>
    <w:family w:val="modern"/>
    <w:pitch w:val="fixed"/>
    <w:sig w:usb0="00000003" w:usb1="000008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31E36"/>
    <w:multiLevelType w:val="hybridMultilevel"/>
    <w:tmpl w:val="7FEE6442"/>
    <w:lvl w:ilvl="0" w:tplc="7BFE21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3420C"/>
    <w:multiLevelType w:val="hybridMultilevel"/>
    <w:tmpl w:val="F03604B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78"/>
    <w:rsid w:val="000D5E15"/>
    <w:rsid w:val="00102F3E"/>
    <w:rsid w:val="00161C31"/>
    <w:rsid w:val="003604AC"/>
    <w:rsid w:val="00451978"/>
    <w:rsid w:val="00472CA2"/>
    <w:rsid w:val="005D2ED7"/>
    <w:rsid w:val="008378C1"/>
    <w:rsid w:val="00A743A3"/>
    <w:rsid w:val="00B50547"/>
    <w:rsid w:val="00CD2F01"/>
    <w:rsid w:val="00E3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A7C2"/>
  <w15:chartTrackingRefBased/>
  <w15:docId w15:val="{97B93AEA-7AC8-48AA-BEAE-0C7BE910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</dc:creator>
  <cp:keywords/>
  <dc:description/>
  <cp:lastModifiedBy>Jian</cp:lastModifiedBy>
  <cp:revision>8</cp:revision>
  <dcterms:created xsi:type="dcterms:W3CDTF">2026-03-22T15:27:00Z</dcterms:created>
  <dcterms:modified xsi:type="dcterms:W3CDTF">2026-03-30T19:17:00Z</dcterms:modified>
</cp:coreProperties>
</file>