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40"/>
        </w:rPr>
      </w:r>
    </w:p>
    <w:p>
      <w:pPr>
        <w:jc w:val="center"/>
      </w:pPr>
      <w:r>
        <w:rPr>
          <w:b/>
          <w:i w:val="0"/>
          <w:sz w:val="52"/>
        </w:rPr>
        <w:t>MEINE LUST</w:t>
      </w:r>
    </w:p>
    <w:p>
      <w:pPr>
        <w:jc w:val="center"/>
      </w:pPr>
      <w:r>
        <w:rPr>
          <w:b/>
          <w:i w:val="0"/>
          <w:sz w:val="52"/>
        </w:rPr>
        <w:t>IST NICHT WEG.</w:t>
      </w:r>
    </w:p>
    <w:p>
      <w:pPr>
        <w:jc w:val="center"/>
      </w:pPr>
      <w:r>
        <w:rPr>
          <w:b/>
          <w:i w:val="0"/>
          <w:sz w:val="52"/>
        </w:rPr>
        <w:t>NUR DU</w:t>
      </w:r>
    </w:p>
    <w:p>
      <w:pPr>
        <w:jc w:val="center"/>
      </w:pPr>
      <w:r>
        <w:rPr>
          <w:b/>
          <w:i w:val="0"/>
          <w:sz w:val="52"/>
        </w:rPr>
        <w:t>ERREICHST MICH</w:t>
      </w:r>
    </w:p>
    <w:p>
      <w:pPr>
        <w:jc w:val="center"/>
      </w:pPr>
      <w:r>
        <w:rPr>
          <w:b/>
          <w:i w:val="0"/>
          <w:sz w:val="52"/>
        </w:rPr>
        <w:t>NICHT MEHR</w:t>
      </w:r>
    </w:p>
    <w:p>
      <w:pPr>
        <w:jc w:val="center"/>
      </w:pPr>
      <w:r>
        <w:rPr>
          <w:b w:val="0"/>
          <w:i w:val="0"/>
          <w:sz w:val="24"/>
        </w:rPr>
      </w:r>
    </w:p>
    <w:p>
      <w:pPr>
        <w:jc w:val="center"/>
      </w:pPr>
      <w:r>
        <w:rPr>
          <w:b w:val="0"/>
          <w:i/>
          <w:sz w:val="26"/>
        </w:rPr>
        <w:t>Für Frauen, die sich selbst verstehen wollen.</w:t>
      </w:r>
    </w:p>
    <w:p>
      <w:pPr>
        <w:jc w:val="center"/>
      </w:pPr>
      <w:r>
        <w:rPr>
          <w:b w:val="0"/>
          <w:i/>
          <w:sz w:val="26"/>
        </w:rPr>
        <w:t>Für Männer, die sie verstehen wollen.</w:t>
      </w:r>
    </w:p>
    <w:p>
      <w:pPr>
        <w:jc w:val="center"/>
      </w:pPr>
      <w:r>
        <w:rPr>
          <w:b w:val="0"/>
          <w:i w:val="0"/>
          <w:sz w:val="24"/>
        </w:rPr>
      </w:r>
    </w:p>
    <w:p>
      <w:pPr>
        <w:jc w:val="center"/>
      </w:pPr>
      <w:r>
        <w:rPr>
          <w:b w:val="0"/>
          <w:i w:val="0"/>
          <w:sz w:val="24"/>
        </w:rPr>
      </w:r>
    </w:p>
    <w:p>
      <w:pPr>
        <w:jc w:val="center"/>
      </w:pPr>
      <w:r>
        <w:rPr>
          <w:b/>
          <w:i w:val="0"/>
          <w:sz w:val="28"/>
        </w:rPr>
        <w:t>Petra Tanner</w:t>
      </w:r>
    </w:p>
    <w:p>
      <w:pPr>
        <w:jc w:val="center"/>
      </w:pPr>
      <w:r>
        <w:rPr>
          <w:b w:val="0"/>
          <w:i w:val="0"/>
          <w:sz w:val="24"/>
        </w:rPr>
        <w:t>Safe to Thrive</w:t>
      </w:r>
    </w:p>
    <w:p>
      <w:pPr>
        <w:pageBreakBefore/>
      </w:pPr>
      <w:r>
        <w:rPr>
          <w:b/>
          <w:i w:val="0"/>
          <w:sz w:val="34"/>
        </w:rPr>
        <w:t>Inhalt</w:t>
      </w:r>
    </w:p>
    <w:p>
      <w:r>
        <w:rPr>
          <w:b w:val="0"/>
          <w:i w:val="0"/>
        </w:rPr>
        <w:t>Bevor wir anfangen</w:t>
      </w:r>
    </w:p>
    <w:p>
      <w:r>
        <w:rPr>
          <w:b w:val="0"/>
          <w:i w:val="0"/>
        </w:rPr>
        <w:t>Selbsttest: Ist meine Lust weg, oder nur meine Lust auf ihn?</w:t>
      </w:r>
    </w:p>
    <w:p>
      <w:r>
        <w:rPr>
          <w:b w:val="0"/>
          <w:i w:val="0"/>
        </w:rPr>
        <w:t>Wenn heute selbst Nähe zu viel ist</w:t>
      </w:r>
    </w:p>
    <w:p>
      <w:r>
        <w:rPr>
          <w:b w:val="0"/>
          <w:i w:val="0"/>
        </w:rPr>
        <w:t>Warum «keine Lust» oft die falsche Diagnose ist</w:t>
      </w:r>
    </w:p>
    <w:p>
      <w:r>
        <w:rPr>
          <w:b w:val="0"/>
          <w:i w:val="0"/>
        </w:rPr>
        <w:t>1. Das Verhalten war bereits eine Antwort</w:t>
      </w:r>
    </w:p>
    <w:p>
      <w:r>
        <w:rPr>
          <w:b w:val="0"/>
          <w:i w:val="0"/>
        </w:rPr>
        <w:t>2. Wenn Berührung sich wie eine weitere Aufgabe anfühlt</w:t>
      </w:r>
    </w:p>
    <w:p>
      <w:r>
        <w:rPr>
          <w:b w:val="0"/>
          <w:i w:val="0"/>
        </w:rPr>
        <w:t>3. Mental Load und die stille Erosion des Begehrens</w:t>
      </w:r>
    </w:p>
    <w:p>
      <w:r>
        <w:rPr>
          <w:b w:val="0"/>
          <w:i w:val="0"/>
        </w:rPr>
        <w:t>4. Nicht Managerin. Nicht Mutter. Partnerin.</w:t>
      </w:r>
    </w:p>
    <w:p>
      <w:r>
        <w:rPr>
          <w:b w:val="0"/>
          <w:i w:val="0"/>
        </w:rPr>
        <w:t>5. Warum Lust an sich noch da sein kann, während sie für ihn erlischt</w:t>
      </w:r>
    </w:p>
    <w:p>
      <w:r>
        <w:rPr>
          <w:b w:val="0"/>
          <w:i w:val="0"/>
        </w:rPr>
        <w:t>6. Sex aus Pflichtgefühl: was das mit dir macht</w:t>
      </w:r>
    </w:p>
    <w:p>
      <w:r>
        <w:rPr>
          <w:b w:val="0"/>
          <w:i w:val="0"/>
        </w:rPr>
        <w:t>Zwischenspiel: Ninas Geschichte in einem Stück</w:t>
      </w:r>
    </w:p>
    <w:p>
      <w:r>
        <w:rPr>
          <w:b w:val="0"/>
          <w:i w:val="0"/>
        </w:rPr>
        <w:t>7. Die unausgesprochene Wut, die sich als Rückzug tarnt</w:t>
      </w:r>
    </w:p>
    <w:p>
      <w:r>
        <w:rPr>
          <w:b w:val="0"/>
          <w:i w:val="0"/>
        </w:rPr>
        <w:t>8. Nähe ist nicht dasselbe wie Begehren</w:t>
      </w:r>
    </w:p>
    <w:p>
      <w:r>
        <w:rPr>
          <w:b w:val="0"/>
          <w:i w:val="0"/>
        </w:rPr>
        <w:t>9. Was, wenn er nicht mitmacht</w:t>
      </w:r>
    </w:p>
    <w:p>
      <w:r>
        <w:rPr>
          <w:b w:val="0"/>
          <w:i w:val="0"/>
        </w:rPr>
        <w:t>10. Wann Begehren zurückkommen kann, und wann sich eine Beziehung neu sortieren muss</w:t>
      </w:r>
    </w:p>
    <w:p>
      <w:r>
        <w:rPr>
          <w:b w:val="0"/>
          <w:i w:val="0"/>
        </w:rPr>
        <w:t>11. Rückfall: wenn die alte Erschöpfung wieder da ist</w:t>
      </w:r>
    </w:p>
    <w:p>
      <w:r>
        <w:rPr>
          <w:b w:val="0"/>
          <w:i w:val="0"/>
        </w:rPr>
        <w:t>12. Für ihn, gesammelt</w:t>
      </w:r>
    </w:p>
    <w:p>
      <w:r>
        <w:rPr>
          <w:b w:val="0"/>
          <w:i w:val="0"/>
        </w:rPr>
        <w:t>13. Zurück zu dir, damit auch Nähe wieder zurückkommen kann</w:t>
      </w:r>
    </w:p>
    <w:p>
      <w:r>
        <w:rPr>
          <w:b w:val="0"/>
          <w:i w:val="0"/>
        </w:rPr>
        <w:t>Ein letztes Wort</w:t>
      </w:r>
    </w:p>
    <w:p>
      <w:r>
        <w:rPr>
          <w:b w:val="0"/>
          <w:i w:val="0"/>
        </w:rPr>
        <w:t>Die Satz-Sammlung</w:t>
      </w:r>
    </w:p>
    <w:p>
      <w:r>
        <w:rPr>
          <w:b w:val="0"/>
          <w:i w:val="0"/>
        </w:rPr>
        <w:t>Fragen, die mir oft gestellt werden</w:t>
      </w:r>
    </w:p>
    <w:p>
      <w:r>
        <w:rPr>
          <w:b w:val="0"/>
          <w:i w:val="0"/>
        </w:rPr>
        <w:t>Eine Standortbestimmung</w:t>
      </w:r>
    </w:p>
    <w:p>
      <w:r>
        <w:rPr>
          <w:b w:val="0"/>
          <w:i w:val="0"/>
        </w:rPr>
        <w:t>Ein Brief an dich selbst</w:t>
      </w:r>
    </w:p>
    <w:p>
      <w:r>
        <w:rPr>
          <w:b w:val="0"/>
          <w:i w:val="0"/>
        </w:rPr>
        <w:t>Meine anderen Bücher</w:t>
      </w:r>
    </w:p>
    <w:p>
      <w:r>
        <w:rPr>
          <w:b w:val="0"/>
          <w:i w:val="0"/>
        </w:rPr>
        <w:t>Vertiefende Übungen zu diesem Buch</w:t>
      </w:r>
    </w:p>
    <w:p>
      <w:r>
        <w:rPr>
          <w:b w:val="0"/>
          <w:i w:val="0"/>
        </w:rPr>
        <w:t>Journal-Fragen zum Buch</w:t>
      </w:r>
    </w:p>
    <w:p>
      <w:r>
        <w:rPr>
          <w:b w:val="0"/>
          <w:i w:val="0"/>
        </w:rPr>
        <w:t>Bleib in Kontakt</w:t>
      </w:r>
    </w:p>
    <w:p>
      <w:r>
        <w:rPr>
          <w:b w:val="0"/>
          <w:i w:val="0"/>
        </w:rPr>
        <w:t>Rechtliche Hinweise und Impressum</w:t>
      </w:r>
    </w:p>
    <w:p>
      <w:pPr>
        <w:pageBreakBefore/>
      </w:pPr>
      <w:r>
        <w:rPr>
          <w:b/>
          <w:i w:val="0"/>
          <w:sz w:val="34"/>
        </w:rPr>
        <w:t>Bevor wir anfangen</w:t>
      </w:r>
    </w:p>
    <w:p>
      <w:r>
        <w:rPr>
          <w:b w:val="0"/>
          <w:i w:val="0"/>
        </w:rPr>
        <w:t>Du liebst ihn noch. Und trotzdem ist da dieser Moment, in dem er dich berührt, und dein Körper sich verspannt, bevor dein Kopf überhaupt weiss, warum.</w:t>
      </w:r>
    </w:p>
    <w:p>
      <w:r>
        <w:rPr>
          <w:b w:val="0"/>
          <w:i w:val="0"/>
        </w:rPr>
        <w:t>Vielleicht denkst du seit Monaten: Meine Lust ist weg. Vielleicht hast du sogar angefangen, dir selbst dabei zuzusehen, wie du Sex vermeidest, verschiebst, erträgst. Und vielleicht hast du irgendwann aufgehört, dich zu fragen, warum, weil die Antwort zu beängstigend klang: Liebe ich ihn nicht mehr?</w:t>
      </w:r>
    </w:p>
    <w:p>
      <w:r>
        <w:rPr>
          <w:b w:val="0"/>
          <w:i w:val="0"/>
        </w:rPr>
        <w:t>Dieses Buch stellt eine andere Frage. Nicht: Wo ist meine Lust hin. Sondern: Wohin genau ist sie gegangen, wenn sie nicht ganz weg ist?</w:t>
      </w:r>
    </w:p>
    <w:p>
      <w:r>
        <w:rPr>
          <w:b w:val="0"/>
          <w:i w:val="0"/>
        </w:rPr>
        <w:t>Denn bei sehr vielen Frauen ist sie das nicht. Die Fantasie ist noch da. Die Lust an sich noch da. Nur nicht mehr für den einen Menschen, der eigentlich der Nächste sein sollte.</w:t>
      </w:r>
    </w:p>
    <w:p>
      <w:r>
        <w:rPr>
          <w:b w:val="0"/>
          <w:i w:val="0"/>
        </w:rPr>
        <w:t>Das ist keine Untreue im Kopf. Es ist ein Signal. Und Signale wollen gelesen werden, nicht weggeschoben.</w:t>
      </w:r>
    </w:p>
    <w:p>
      <w:r>
        <w:rPr>
          <w:b w:val="0"/>
          <w:i w:val="0"/>
        </w:rPr>
        <w:t>Dieses Buch ist für Frauen geschrieben, aus der Ich-Perspektive, weil das die Stimme ist, die ich am besten kenne und in der Tausende Frauen sich in meinen bisherigen Büchern wiedererkannt haben. Aber es ist genauso für Männer gedacht. Jedes Kapitel hat einen eigenen Abschnitt, «Für ihn», der die gleiche Situation aus seiner Seite übersetzt. Nicht, um Schuld zu verteilen. Um zu verstehen.</w:t>
      </w:r>
    </w:p>
    <w:p>
      <w:r>
        <w:rPr>
          <w:b w:val="0"/>
          <w:i w:val="0"/>
        </w:rPr>
        <w:t>Was hier nicht steht: eine Anleitung für besseren Sex. Keine Stellungen, keine Tantra-Übungen, keine Toy-Empfehlungen. Was hier steht, ist eine Landkarte für das, was mit Nähe passiert, wenn eine Frau jahrelang funktioniert, Verantwortung trägt und sich dabei, ohne es zu merken, ein Stück von sich selbst und von ihrem Partner entfernt.</w:t>
      </w:r>
    </w:p>
    <w:p>
      <w:r>
        <w:rPr>
          <w:b w:val="0"/>
          <w:i w:val="0"/>
        </w:rPr>
        <w:t>Ich bin Petra Tanner, Autorin und Mentorin. Seit sechsundzwanzig Jahren begleite ich Menschen in meiner Praxis, viele davon Frauen, die irgendwann denselben Satz sagen: Ich weiss nicht mehr, was mit mir los ist. Ich liebe ihn. Aber ich will ihn nicht.</w:t>
      </w:r>
    </w:p>
    <w:p>
      <w:r>
        <w:rPr>
          <w:b w:val="0"/>
          <w:i w:val="0"/>
        </w:rPr>
        <w:t>Dieser Satz ist der Grund, warum dieses Buch existiert.</w:t>
      </w:r>
    </w:p>
    <w:p>
      <w:r>
        <w:rPr>
          <w:b w:val="0"/>
          <w:i w:val="0"/>
        </w:rPr>
        <w:t>TikTok  ·  Nicht jede Frau, die keine Lust mehr hat, hat ihre Lust verloren. Manche haben nur aufgehört, sie mit ihm zu teilen.</w:t>
      </w:r>
    </w:p>
    <w:p>
      <w:pPr>
        <w:pageBreakBefore/>
      </w:pPr>
      <w:r>
        <w:rPr>
          <w:b/>
          <w:i w:val="0"/>
          <w:sz w:val="34"/>
        </w:rPr>
        <w:t>Selbsttest: Ist meine Lust weg, oder nur meine Lust auf ihn?</w:t>
      </w:r>
    </w:p>
    <w:p>
      <w:r>
        <w:rPr>
          <w:b w:val="0"/>
          <w:i w:val="0"/>
        </w:rPr>
        <w:t>Kein Test im medizinischen Sinn und keine Diagnose. Nur ein paar Fragen, um ehrlich hinzuschauen. Zwei Minuten.</w:t>
      </w:r>
    </w:p>
    <w:p>
      <w:r>
        <w:rPr>
          <w:b w:val="0"/>
          <w:i w:val="0"/>
        </w:rPr>
        <w:t>[ ] Ich habe grundsätzlich noch Fantasien, Träume oder Momente von Lust, nur nicht mit meinem Partner.</w:t>
      </w:r>
    </w:p>
    <w:p>
      <w:r>
        <w:rPr>
          <w:b w:val="0"/>
          <w:i w:val="0"/>
        </w:rPr>
        <w:t>[ ] Berührung von ihm fühlt sich manchmal wie eine weitere Aufgabe an, nicht wie Nähe.</w:t>
      </w:r>
    </w:p>
    <w:p>
      <w:r>
        <w:rPr>
          <w:b w:val="0"/>
          <w:i w:val="0"/>
        </w:rPr>
        <w:t>[ ] Ich habe in letzter Zeit öfter Sex gehabt, obwohl ich eigentlich nicht wollte.</w:t>
      </w:r>
    </w:p>
    <w:p>
      <w:r>
        <w:rPr>
          <w:b w:val="0"/>
          <w:i w:val="0"/>
        </w:rPr>
        <w:t>[ ] Wenn ich ehrlich bin, fühle ich mich in der Beziehung eher wie eine Managerin oder Mutter als wie eine Partnerin.</w:t>
      </w:r>
    </w:p>
    <w:p>
      <w:r>
        <w:rPr>
          <w:b w:val="0"/>
          <w:i w:val="0"/>
        </w:rPr>
        <w:t>[ ] Es gibt eine leise, unausgesprochene Wut auf ihn, die ich mir selbst nicht ganz erkläre.</w:t>
      </w:r>
    </w:p>
    <w:p>
      <w:r>
        <w:rPr>
          <w:b w:val="0"/>
          <w:i w:val="0"/>
        </w:rPr>
        <w:t>Fünf Kreuze: Dieses Buch ist genau für dich geschrieben. Ein bis vier Kreuze: Lies trotzdem weiter, das Muster zeigt sich oft zuerst nur in einzelnen Momenten. Kein einziges Kreuz, aber trotzdem ein Gefühl von genereller Lustlosigkeit, unabhängig von der Person: Das ist ein wichtiger Unterschied, den dieses Buch ebenfalls ernst nimmt, dazu mehr im nächsten Kapitel, und in jedem Fall gehört anhaltende, generelle Lustlosigkeit auch ärztlich abgeklärt.</w:t>
      </w:r>
    </w:p>
    <w:p>
      <w:pPr>
        <w:pageBreakBefore/>
      </w:pPr>
      <w:r>
        <w:rPr>
          <w:b/>
          <w:i w:val="0"/>
          <w:sz w:val="34"/>
        </w:rPr>
        <w:t>Wenn heute selbst Nähe zu viel ist</w:t>
      </w:r>
    </w:p>
    <w:p>
      <w:r>
        <w:rPr>
          <w:b w:val="0"/>
          <w:i w:val="0"/>
        </w:rPr>
        <w:t>Wenn du gerade in einer akuten Krise steckst, wenn Gedanken auftauchen, dir selbst zu schaden, dann brauchst du jetzt keine Lektüre. Du brauchst einen Menschen.</w:t>
      </w:r>
    </w:p>
    <w:p>
      <w:r>
        <w:rPr>
          <w:b/>
          <w:i w:val="0"/>
        </w:rPr>
        <w:t>Ruf an. Kostenlos, anonym, Tag und Nacht.</w:t>
      </w:r>
    </w:p>
    <w:p>
      <w:r>
        <w:rPr>
          <w:b w:val="0"/>
          <w:i w:val="0"/>
        </w:rPr>
        <w:t>Schweiz 143 · Deutschland 0800 111 0 111 · Österreich 142</w:t>
      </w:r>
    </w:p>
    <w:p>
      <w:r>
        <w:rPr>
          <w:b w:val="0"/>
          <w:i w:val="0"/>
        </w:rPr>
        <w:t>Und wenn es mehr ist als ein schlechter Tag. Wenn du seit Wochen nicht mehr herauskommst, wenn Schlaf, Appetit oder Alltag seit Längerem nicht mehr funktionieren, dann ist das ein Fall für eine Ärztin, einen Arzt oder eine Psychotherapeutin, nicht nur für ein Buch.</w:t>
      </w:r>
    </w:p>
    <w:p>
      <w:r>
        <w:rPr>
          <w:b w:val="0"/>
          <w:i w:val="0"/>
        </w:rPr>
        <w:t>Und noch etwas, konkret zu diesem Buch: Wenn körperliche Nähe für dich gerade grundsätzlich zu viel ist, nicht nur mit deinem Partner, sondern generell, dann ist das ebenfalls ein Thema für eine Fachperson, keine Selbsthilfe-Aufgabe. Dieses Buch ersetzt keine medizinische oder psychotherapeutische Abklärung.</w:t>
      </w:r>
    </w:p>
    <w:p>
      <w:r>
        <w:rPr>
          <w:b w:val="0"/>
          <w:i w:val="0"/>
        </w:rPr>
        <w:t>♥</w:t>
      </w:r>
    </w:p>
    <w:p>
      <w:pPr>
        <w:pageBreakBefore/>
      </w:pPr>
      <w:r>
        <w:rPr>
          <w:b/>
          <w:i w:val="0"/>
          <w:sz w:val="34"/>
        </w:rPr>
        <w:t>Warum «keine Lust» oft die falsche Diagnose ist</w:t>
      </w:r>
    </w:p>
    <w:p>
      <w:r>
        <w:rPr>
          <w:b w:val="0"/>
          <w:i w:val="0"/>
        </w:rPr>
        <w:t>Wenn eine Frau sagt, sie habe keine Lust mehr, meinen die meisten um sie herum dasselbe: generelle Lustlosigkeit, ein Libidoproblem, etwas, das man mit mehr Schlaf, weniger Stress oder einer Kur beheben müsste.</w:t>
      </w:r>
    </w:p>
    <w:p>
      <w:r>
        <w:rPr>
          <w:b w:val="0"/>
          <w:i w:val="0"/>
        </w:rPr>
        <w:t>Manchmal stimmt das. Erschöpfung, Hormone, Medikamente, eine Depression, all das kann Lust generell dämpfen, unabhängig davon, mit wem man zusammen ist. Das gehört ärztlich abgeklärt, nicht in diesem Buch verhandelt.</w:t>
      </w:r>
    </w:p>
    <w:p>
      <w:r>
        <w:rPr>
          <w:b w:val="0"/>
          <w:i w:val="0"/>
        </w:rPr>
        <w:t>Aber sehr oft ist es etwas anderes. Die Frau hat noch Fantasien. Sie fühlt sich anderswo, in einem anderen Kontext, durchaus lebendig. Ein Film, ein Buch, ein Gedanke an früher, manchmal sogar ein anderer Mensch, an den sie eigentlich nicht denken wollte. Nur mit dem eigenen Partner ist da nichts mehr.</w:t>
      </w:r>
    </w:p>
    <w:p>
      <w:r>
        <w:rPr>
          <w:b w:val="0"/>
          <w:i w:val="0"/>
        </w:rPr>
        <w:t>Das ist kein Libidoproblem. Das ist eine sehr präzise, sehr persönliche Antwort auf etwas, das in dieser einen Beziehung passiert ist.</w:t>
      </w:r>
    </w:p>
    <w:p>
      <w:r>
        <w:rPr>
          <w:b w:val="0"/>
          <w:i w:val="0"/>
        </w:rPr>
        <w:t>Als Carla ihrer besten Freundin gestand, sie träume manchmal noch von Nähe, nur nie von ihrem Mann Beat, erwartete sie Entsetzen. Stattdessen sagte die Freundin nur: Das heisst nicht, dass mit dir was nicht stimmt. Das heisst, dass etwas zwischen euch beiden nicht stimmt.</w:t>
      </w:r>
    </w:p>
    <w:p>
      <w:r>
        <w:rPr>
          <w:b/>
          <w:i w:val="0"/>
        </w:rPr>
        <w:t>Was in dir wirklich passiert</w:t>
      </w:r>
    </w:p>
    <w:p>
      <w:r>
        <w:rPr>
          <w:b w:val="0"/>
          <w:i w:val="0"/>
        </w:rPr>
        <w:t>Begehren ist selten ein einfacher Schalter, der irgendwann kippt. Es reagiert auf konkrete Erfahrungen: darauf, wie sicher, gesehen und nicht überlastet sich jemand innerhalb einer bestimmten Beziehung fühlt. Verschwindet das Begehren nur gegenüber einer Person, ist das ein Hinweis auf diese Beziehung, nicht automatisch auf die eigene Sexualität als Ganzes.</w:t>
      </w:r>
    </w:p>
    <w:p>
      <w:r>
        <w:rPr>
          <w:b/>
          <w:i w:val="0"/>
        </w:rPr>
        <w:t>Für ihn</w:t>
      </w:r>
    </w:p>
    <w:p>
      <w:r>
        <w:rPr>
          <w:b w:val="0"/>
          <w:i w:val="0"/>
        </w:rPr>
        <w:t>Wenn deine Partnerin sagt, sie habe keine Lust, hörst du wahrscheinlich zuerst: Sie will mich nicht mehr. Das ist verständlich, und es ist oft nicht das, was gemeint ist. Bevor du das persönlich nimmst, lohnt sich eine einzige Frage, ruhig und ohne Vorwurf gestellt: Ist es Lust generell, oder ist es etwas, das gerade zwischen uns beiden steht? Die Antwort verändert alles Weitere.</w:t>
      </w:r>
    </w:p>
    <w:p>
      <w:r>
        <w:rPr>
          <w:b w:val="0"/>
          <w:i w:val="0"/>
        </w:rPr>
        <w:t>TikTok  ·  Keine Lust auf Sex ist manchmal die falsche Übersetzung für: Keine Lust auf das, was Sex in dieser Beziehung gerade bedeutet.</w:t>
      </w:r>
    </w:p>
    <w:p>
      <w:pPr>
        <w:pageBreakBefore/>
      </w:pPr>
      <w:r>
        <w:rPr>
          <w:b/>
          <w:i w:val="0"/>
          <w:sz w:val="34"/>
        </w:rPr>
        <w:t>1. Das Verhalten war bereits eine Antwort</w:t>
      </w:r>
    </w:p>
    <w:p>
      <w:r>
        <w:rPr>
          <w:b w:val="0"/>
          <w:i w:val="0"/>
        </w:rPr>
        <w:t>Nina kann nicht mehr genau sagen, wann es angefangen hat. Irgendwann, zwischen dem zweiten Kind und dem Jahr, in dem ihre Mutter krank wurde, hat sie aufgehört, sich auf Marcs Hand auf ihrer Schulter zu freuen. Sie hat es nicht beschlossen. Es ist einfach passiert, so wie ein Zimmer langsam kälter wird, wenn niemand mehr die Heizung aufdreht.</w:t>
      </w:r>
    </w:p>
    <w:p>
      <w:r>
        <w:rPr>
          <w:b w:val="0"/>
          <w:i w:val="0"/>
        </w:rPr>
        <w:t>Wenn du heute keine Lust auf Nähe hast, war das selten der erste Schritt. Es war eine Reaktion, meist auf etwas, das schon länger vorher begonnen hat: zu wenig Schlaf, zu viel Verantwortung, ein Gefühl von Einsamkeit mitten in der Beziehung.</w:t>
      </w:r>
    </w:p>
    <w:p>
      <w:r>
        <w:rPr>
          <w:b w:val="0"/>
          <w:i w:val="0"/>
        </w:rPr>
        <w:t>Marc bemerkte nur das Ergebnis: Nina zog sich zurück, drehte sich im Bett weg, hatte «Kopfschmerzen», die real waren, aber auch praktisch. Was er nicht sah, waren die zwanzig kleinen Momente am Tag davor, in denen Nina sich unsichtbar gefühlt hatte.</w:t>
      </w:r>
    </w:p>
    <w:p>
      <w:r>
        <w:rPr>
          <w:b/>
          <w:i w:val="0"/>
        </w:rPr>
        <w:t>Was in dir wirklich passiert</w:t>
      </w:r>
    </w:p>
    <w:p>
      <w:r>
        <w:rPr>
          <w:b w:val="0"/>
          <w:i w:val="0"/>
        </w:rPr>
        <w:t>Rückzug ist selten der Anfang eines Problems. Er ist meistens schon die Antwort auf eines. Der Körper reagiert auf angesammelte Erschöpfung, auf ungesehene Anstrengung, auf zu viele Momente, in denen Nähe eingefordert statt angeboten wurde. Wer nur das Symptom behandelt, den Rückzug, ohne die Frage zu stellen, worauf er antwortet, wird das Muster nicht verändern.</w:t>
      </w:r>
    </w:p>
    <w:p>
      <w:r>
        <w:rPr>
          <w:b/>
          <w:i w:val="0"/>
        </w:rPr>
        <w:t>Kleine Übung</w:t>
      </w:r>
    </w:p>
    <w:p>
      <w:r>
        <w:rPr>
          <w:b w:val="0"/>
          <w:i w:val="0"/>
        </w:rPr>
        <w:t>Schreib die letzten drei Situationen auf, in denen du Nähe abgelehnt oder vermieden hast. Frag dich bei jeder: Was war in den Stunden davor passiert? Meistens findest du ein Muster, keinen Zufall.</w:t>
      </w:r>
    </w:p>
    <w:p>
      <w:r>
        <w:rPr>
          <w:b/>
          <w:i w:val="0"/>
        </w:rPr>
        <w:t>Für ihn</w:t>
      </w:r>
    </w:p>
    <w:p>
      <w:r>
        <w:rPr>
          <w:b w:val="0"/>
          <w:i w:val="0"/>
        </w:rPr>
        <w:t>Du merkst wahrscheinlich zuerst den Rückzug, nicht das, was davor passiert ist. Das ist normal, du warst nicht dabei, als sie erschöpft wurde. Frag nicht «Warum willst du nicht», sondern «Was ist heute alles gewesen, bevor ich reingekommen bin». Diese Frage öffnet ein Gespräch, die andere schliesst es.</w:t>
      </w:r>
    </w:p>
    <w:p>
      <w:r>
        <w:rPr>
          <w:b w:val="0"/>
          <w:i w:val="0"/>
        </w:rPr>
        <w:t>TikTok  ·  Ihr Rückzug war nicht der Anfang des Problems. Er war die erste ehrliche Antwort darauf.</w:t>
      </w:r>
    </w:p>
    <w:p>
      <w:pPr>
        <w:pageBreakBefore/>
      </w:pPr>
      <w:r>
        <w:rPr>
          <w:b/>
          <w:i w:val="0"/>
          <w:sz w:val="34"/>
        </w:rPr>
        <w:t>2. Wenn Berührung sich wie eine weitere Aufgabe anfühlt</w:t>
      </w:r>
    </w:p>
    <w:p>
      <w:r>
        <w:rPr>
          <w:b w:val="0"/>
          <w:i w:val="0"/>
        </w:rPr>
        <w:t>Es gibt einen Moment, den viele Frauen kennen und kaum jemand ausspricht: Der Partner legt die Hand auf den Bauch, wohlmeinend, liebevoll gar, und im Kopf der Frau erscheint eine Frage, die nichts mit Lust zu tun hat: Was bedeutet das jetzt, wie viel Zeit brauche ich, was fällt heute Abend dafür weg.</w:t>
      </w:r>
    </w:p>
    <w:p>
      <w:r>
        <w:rPr>
          <w:b w:val="0"/>
          <w:i w:val="0"/>
        </w:rPr>
        <w:t>Nina beschrieb es ihrer Schwester so: «Es ist nicht, dass ich ihn nicht will. Es ist, dass sein Griff nach mir sich anfühlt wie ein weiterer Punkt auf einer Liste, die eh schon zu lang ist.»</w:t>
      </w:r>
    </w:p>
    <w:p>
      <w:r>
        <w:rPr>
          <w:b w:val="0"/>
          <w:i w:val="0"/>
        </w:rPr>
        <w:t>Das ist kein Zeichen von fehlender Liebe. Es ist ein Zeichen dafür, dass Berührung ihre Bedeutung verändert hat, von Angebot zu Anforderung, weil im Rest des Tages schon zu viel angefordert wurde.</w:t>
      </w:r>
    </w:p>
    <w:p>
      <w:r>
        <w:rPr>
          <w:b/>
          <w:i w:val="0"/>
        </w:rPr>
        <w:t>Was in dir wirklich passiert</w:t>
      </w:r>
    </w:p>
    <w:p>
      <w:r>
        <w:rPr>
          <w:b w:val="0"/>
          <w:i w:val="0"/>
        </w:rPr>
        <w:t>Ein erschöpftes Nervensystem unterscheidet oft nicht sauber zwischen «schöner Anforderung» und «anstrengender Anforderung». Beides kostet Kapazität. Wenn diese Kapazität am Abend bereits aufgebraucht ist, kann selbst liebevolle Berührung wie eine weitere Aufgabe wirken, nicht weil die Liebe fehlt, sondern weil die Reserve leer ist.</w:t>
      </w:r>
    </w:p>
    <w:p>
      <w:r>
        <w:rPr>
          <w:b/>
          <w:i w:val="0"/>
        </w:rPr>
        <w:t>Kleine Übung</w:t>
      </w:r>
    </w:p>
    <w:p>
      <w:r>
        <w:rPr>
          <w:b w:val="0"/>
          <w:i w:val="0"/>
        </w:rPr>
        <w:t>Beobachte eine Woche lang, zu welcher Tageszeit Nähe sich für dich noch wie ein Angebot anfühlt, und ab wann sie zur Anforderung kippt. Das ist keine Bewertung, nur eine Landkarte, die du danach mit deinem Partner teilen kannst.</w:t>
      </w:r>
    </w:p>
    <w:p>
      <w:r>
        <w:rPr>
          <w:b/>
          <w:i w:val="0"/>
        </w:rPr>
        <w:t>Für ihn</w:t>
      </w:r>
    </w:p>
    <w:p>
      <w:r>
        <w:rPr>
          <w:b w:val="0"/>
          <w:i w:val="0"/>
        </w:rPr>
        <w:t>Wenn sie sich bei Berührung anspannt, ist das selten ein Urteil über dich. Es ist oft ein Hinweis auf ihren aktuellen Zustand, nicht auf deine Attraktivität. Frag am Nachmittag, nicht erst abends im Bett, ob heute ein guter Tag für Nähe ist. Ein «heute nicht» am Nachmittag tut weniger weh als eine abgewendete Schulter um 23 Uhr.</w:t>
      </w:r>
    </w:p>
    <w:p>
      <w:r>
        <w:rPr>
          <w:b w:val="0"/>
          <w:i w:val="0"/>
        </w:rPr>
        <w:t>TikTok  ·  Wenn Berührung sich wie eine Aufgabe anfühlt, ist meistens nicht die Berührung das Problem, sondern die leere Liste davor.</w:t>
      </w:r>
    </w:p>
    <w:p>
      <w:pPr>
        <w:pageBreakBefore/>
      </w:pPr>
      <w:r>
        <w:rPr>
          <w:b/>
          <w:i w:val="0"/>
          <w:sz w:val="34"/>
        </w:rPr>
        <w:t>3. Mental Load und die stille Erosion des Begehrens</w:t>
      </w:r>
    </w:p>
    <w:p>
      <w:r>
        <w:rPr>
          <w:b w:val="0"/>
          <w:i w:val="0"/>
        </w:rPr>
        <w:t>Mental Load ist nicht die Liste der Dinge, die eine Frau erledigt. Es ist die Liste, die sie im Kopf trägt, auch dann, wenn sie gerade nichts tut: der Zahnarzttermin des Kindes, das fehlende Geschenk für die Schwiegermutter, die Frage, ob noch Milch da ist.</w:t>
      </w:r>
    </w:p>
    <w:p>
      <w:r>
        <w:rPr>
          <w:b w:val="0"/>
          <w:i w:val="0"/>
        </w:rPr>
        <w:t>Nina lag nachts wach, nicht weil sie an Marc dachte, sondern weil sie den Kalender der nächsten drei Wochen im Kopf durchging. Als er sich an sie kuschelte, spürte sie vor allem: noch ein Gedanke, den ich jetzt verwalten muss.</w:t>
      </w:r>
    </w:p>
    <w:p>
      <w:r>
        <w:rPr>
          <w:b w:val="0"/>
          <w:i w:val="0"/>
        </w:rPr>
        <w:t>Studien zu Mental Load und weiblicher Libido, etwa eine grosse internationale Befragung von rund achttausend Frauen in acht Ländern, nennen Erschöpfung, alltäglichen Stress und genau diesen Mangel an mentalem Freiraum als die drei häufigsten Lustkiller, deutlich vor Beziehungsproblemen oder fehlender Anziehung.</w:t>
      </w:r>
    </w:p>
    <w:p>
      <w:r>
        <w:rPr>
          <w:b/>
          <w:i w:val="0"/>
        </w:rPr>
        <w:t>Was in dir wirklich passiert</w:t>
      </w:r>
    </w:p>
    <w:p>
      <w:r>
        <w:rPr>
          <w:b w:val="0"/>
          <w:i w:val="0"/>
        </w:rPr>
        <w:t>Begehren braucht einen freien Kopf, zumindest für einen Moment. Wenn dieser Kopf durchgehend mit Organisation beschäftigt ist, bleibt für Lust kein Raum, unabhängig davon, wie sehr die Liebe zum Partner besteht. Das ist keine Charakterschwäche, es ist eine logische Folge von Kapazität, die anderswo gebunden ist.</w:t>
      </w:r>
    </w:p>
    <w:p>
      <w:r>
        <w:rPr>
          <w:b/>
          <w:i w:val="0"/>
        </w:rPr>
        <w:t>Zum Weiterdenken</w:t>
      </w:r>
    </w:p>
    <w:p>
      <w:r>
        <w:rPr>
          <w:b w:val="0"/>
          <w:i w:val="0"/>
        </w:rPr>
        <w:t>Wenn du an gestern Abend denkst: Wie viele unsichtbare Aufgaben hast du im Kopf getragen, bevor überhaupt Nähe zur Sprache kam? Wärst du bereit, eine davon laut auszusprechen, statt sie allein zu tragen?</w:t>
      </w:r>
    </w:p>
    <w:p>
      <w:r>
        <w:rPr>
          <w:b/>
          <w:i w:val="0"/>
        </w:rPr>
        <w:t>Für ihn</w:t>
      </w:r>
    </w:p>
    <w:p>
      <w:r>
        <w:rPr>
          <w:b w:val="0"/>
          <w:i w:val="0"/>
        </w:rPr>
        <w:t>Mental Load lässt sich nicht mit einem einzigen grossen Gefallen ausgleichen. Sie sinkt, wenn du eigenständig mitdenkst, ohne gefragt zu werden, wann der Kinderarzttermin ist, was im Kühlschrank fehlt. Jede Aufgabe, die du übernimmst, ohne dass sie dafür erst delegieren muss, gibt ihr genau den Kopf-Raum zurück, den Begehren braucht.</w:t>
      </w:r>
    </w:p>
    <w:p>
      <w:r>
        <w:rPr>
          <w:b w:val="0"/>
          <w:i w:val="0"/>
        </w:rPr>
        <w:t>TikTok  ·  Manchmal ist die Libido nicht weg. Sie ist nur unter der Einkaufsliste im Kopf begraben.</w:t>
      </w:r>
    </w:p>
    <w:p>
      <w:pPr>
        <w:pageBreakBefore/>
      </w:pPr>
      <w:r>
        <w:rPr>
          <w:b/>
          <w:i w:val="0"/>
          <w:sz w:val="34"/>
        </w:rPr>
        <w:t>4. Nicht Managerin. Nicht Mutter. Partnerin.</w:t>
      </w:r>
    </w:p>
    <w:p>
      <w:r>
        <w:rPr>
          <w:b w:val="0"/>
          <w:i w:val="0"/>
        </w:rPr>
        <w:t>Wenn eine Frau den grössten Teil des Tages Termine koordiniert, Konflikte schlichtet und Kinder organisiert, kann es schwer werden, abends in eine andere Rolle zu wechseln, die der Partnerin, die begehrt und begehrt wird.</w:t>
      </w:r>
    </w:p>
    <w:p>
      <w:r>
        <w:rPr>
          <w:b w:val="0"/>
          <w:i w:val="0"/>
        </w:rPr>
        <w:t>Nina erwischte sich dabei, wie sie Marc im selben Ton ansprach wie ihren neunjährigen Sohn: «Hast du das erledigt?» Er reagierte gereizt, sie fühlte sich missverstanden, dabei hatte sie nur ihren Alltagston mitgebracht, ohne es zu merken.</w:t>
      </w:r>
    </w:p>
    <w:p>
      <w:r>
        <w:rPr>
          <w:b/>
          <w:i w:val="0"/>
        </w:rPr>
        <w:t>Was in dir wirklich passiert</w:t>
      </w:r>
    </w:p>
    <w:p>
      <w:r>
        <w:rPr>
          <w:b w:val="0"/>
          <w:i w:val="0"/>
        </w:rPr>
        <w:t>Rollen prägen Sprache, Körperhaltung, sogar Berührung. Wer den Tag über hauptsächlich organisiert und verwaltet, trägt diese Haltung oft unbewusst mit ins Schlafzimmer. Das ist kein Fehler, sondern ein Übergang, der bewusst gestaltet werden darf, ein Ritual, das zwischen Rolle und Rolle liegt.</w:t>
      </w:r>
    </w:p>
    <w:p>
      <w:r>
        <w:rPr>
          <w:b/>
          <w:i w:val="0"/>
        </w:rPr>
        <w:t>Kleine Übung</w:t>
      </w:r>
    </w:p>
    <w:p>
      <w:r>
        <w:rPr>
          <w:b w:val="0"/>
          <w:i w:val="0"/>
        </w:rPr>
        <w:t>Finde ein kleines Ritual, das für dich den Wechsel markiert: fünf Minuten Musik, eine warme Dusche, ein Satz, den du dir selbst sagst. Nicht für ihn, für den Übergang von Managerin zu dir selbst.</w:t>
      </w:r>
    </w:p>
    <w:p>
      <w:r>
        <w:rPr>
          <w:b/>
          <w:i w:val="0"/>
        </w:rPr>
        <w:t>Für ihn</w:t>
      </w:r>
    </w:p>
    <w:p>
      <w:r>
        <w:rPr>
          <w:b w:val="0"/>
          <w:i w:val="0"/>
        </w:rPr>
        <w:t>Du kannst diesen Übergang unterstützen, indem du am Abend selbst Verantwortung übernimmst, statt zu warten, bis sie dich einteilt. Jede Aufgabe, die du von dir aus siehst und erledigst, ist ein kleiner Schritt zurück in die Partnerrolle für sie, nicht nur eine Entlastung.</w:t>
      </w:r>
    </w:p>
    <w:p>
      <w:r>
        <w:rPr>
          <w:b w:val="0"/>
          <w:i w:val="0"/>
        </w:rPr>
        <w:t>TikTok  ·  Man kann nicht den ganzen Tag Managerin sein und abends auf Knopfdruck Geliebte werden. Dazwischen braucht es einen Übergang.</w:t>
      </w:r>
    </w:p>
    <w:p>
      <w:pPr>
        <w:pageBreakBefore/>
      </w:pPr>
      <w:r>
        <w:rPr>
          <w:b/>
          <w:i w:val="0"/>
          <w:sz w:val="34"/>
        </w:rPr>
        <w:t>5. Warum Lust an sich noch da sein kann, während sie für ihn erlischt</w:t>
      </w:r>
    </w:p>
    <w:p>
      <w:r>
        <w:rPr>
          <w:b w:val="0"/>
          <w:i w:val="0"/>
        </w:rPr>
        <w:t>Nina las nachts manchmal einen Liebesroman und spürte etwas, das sie fast erschreckte: echte, warme Erregung. Am nächsten Morgen, als Marc sie im Bad von hinten umarmte, fühlte sie nichts. Sie begann zu glauben, mit ihr stimme etwas grundsätzlich nicht.</w:t>
      </w:r>
    </w:p>
    <w:p>
      <w:r>
        <w:rPr>
          <w:b w:val="0"/>
          <w:i w:val="0"/>
        </w:rPr>
        <w:t>Was tatsächlich passiert war: Begehren richtet sich selten pauschal, sondern oft sehr gezielt. Es reagiert auf Sicherheit, auf Neuheit, auf das Fehlen von Konflikt oder Groll, auf einen Kontext ohne die alltäglichen Rollen. Ein Roman bietet all das automatisch. Eine reale Beziehung mit ungelösten Spannungen nicht.</w:t>
      </w:r>
    </w:p>
    <w:p>
      <w:r>
        <w:rPr>
          <w:b/>
          <w:i w:val="0"/>
        </w:rPr>
        <w:t>Was in dir wirklich passiert</w:t>
      </w:r>
    </w:p>
    <w:p>
      <w:r>
        <w:rPr>
          <w:b w:val="0"/>
          <w:i w:val="0"/>
        </w:rPr>
        <w:t>Dass Begehren in einem neutralen oder fantasierten Kontext auftaucht, aber nicht gegenüber dem Partner, ist kein Beweis dafür, dass die Liebe fehlt. Es ist ein präziser Hinweis darauf, dass in der konkreten Beziehung etwas dem Begehren im Weg steht, oft ungesagter Ärger, ungelöste Konflikte oder Erschöpfung, die genau dort assoziiert ist.</w:t>
      </w:r>
    </w:p>
    <w:p>
      <w:r>
        <w:rPr>
          <w:b/>
          <w:i w:val="0"/>
        </w:rPr>
        <w:t>Für ihn</w:t>
      </w:r>
    </w:p>
    <w:p>
      <w:r>
        <w:rPr>
          <w:b w:val="0"/>
          <w:i w:val="0"/>
        </w:rPr>
        <w:t>Es kann wehtun zu hören, dass sie anderswo Lust empfinden kann, nur nicht bei dir. Wichtig zu verstehen: Das ist selten ein Vergleich zu deinen Gunsten oder Ungunsten. Es ist ein Hinweis darauf, was zwischen euch im Weg steht, nicht ein Urteil über deinen Körper oder deine Person.</w:t>
      </w:r>
    </w:p>
    <w:p>
      <w:r>
        <w:rPr>
          <w:b w:val="0"/>
          <w:i w:val="0"/>
        </w:rPr>
        <w:t>TikTok  ·  Dass sie woanders noch Lust spürt und bei dir nicht, ist kein Urteil über dich. Es ist eine Landkarte dessen, was zwischen euch im Weg steht.</w:t>
      </w:r>
    </w:p>
    <w:p>
      <w:pPr>
        <w:pageBreakBefore/>
      </w:pPr>
      <w:r>
        <w:rPr>
          <w:b/>
          <w:i w:val="0"/>
          <w:sz w:val="34"/>
        </w:rPr>
        <w:t>6. Sex aus Pflichtgefühl: was das mit dir macht</w:t>
      </w:r>
    </w:p>
    <w:p>
      <w:r>
        <w:rPr>
          <w:b w:val="0"/>
          <w:i w:val="0"/>
        </w:rPr>
        <w:t>Es gibt einen Unterschied zwischen Ja-Sagen aus Lust und Ja-Sagen, um Frieden zu haben, um keine Diskussion auszulösen, um sich nicht schuldig zu fühlen. Nina kannte dieses zweite Ja gut. Sie nannte es für sich «das Pflicht-Ja».</w:t>
      </w:r>
    </w:p>
    <w:p>
      <w:r>
        <w:rPr>
          <w:b w:val="0"/>
          <w:i w:val="0"/>
        </w:rPr>
        <w:t>Nach solchen Malen fühlte sie sich nicht näher zu Marc, sondern weiter weg, obwohl körperlich alles «normal» abgelaufen war. Niemand hatte etwas falsch gemacht, und trotzdem blieb ein leiser Groll zurück, jedes Mal ein bisschen mehr.</w:t>
      </w:r>
    </w:p>
    <w:p>
      <w:r>
        <w:rPr>
          <w:b/>
          <w:i w:val="0"/>
        </w:rPr>
        <w:t>Was in dir wirklich passiert</w:t>
      </w:r>
    </w:p>
    <w:p>
      <w:r>
        <w:rPr>
          <w:b w:val="0"/>
          <w:i w:val="0"/>
        </w:rPr>
        <w:t>Sex ohne eigenes Verlangen, wiederholt über Zeit, kann sich im Körper wie eine kleine, wiederholte Selbstverleugnung anfühlen, selbst wenn der Partner liebevoll ist. Das erklärt, warum manche Frauen nach «einvernehmlichem» Sex trotzdem Distanz statt Nähe spüren, ihr Körper registriert die fehlende Zustimmung von innen, auch wenn nach aussen alles in Ordnung wirkte.</w:t>
      </w:r>
    </w:p>
    <w:p>
      <w:r>
        <w:rPr>
          <w:b/>
          <w:i w:val="0"/>
        </w:rPr>
        <w:t>Kleine Übung</w:t>
      </w:r>
    </w:p>
    <w:p>
      <w:r>
        <w:rPr>
          <w:b w:val="0"/>
          <w:i w:val="0"/>
        </w:rPr>
        <w:t>Übe einen einzigen Satz für das nächste Mal, wenn du eigentlich nicht willst: «Ich mag dich sehr, und heute ist trotzdem nicht der Abend.» Kein langer Grund nötig, ein ehrliches Nein ist ein vollständiger Satz.</w:t>
      </w:r>
    </w:p>
    <w:p>
      <w:r>
        <w:rPr>
          <w:b/>
          <w:i w:val="0"/>
        </w:rPr>
        <w:t>Für ihn</w:t>
      </w:r>
    </w:p>
    <w:p>
      <w:r>
        <w:rPr>
          <w:b w:val="0"/>
          <w:i w:val="0"/>
        </w:rPr>
        <w:t>Ein Nein, das sofort respektiert wird, ohne Diskussion, ohne beleidigtes Gesicht, ist einer der stärksten Wege, ihr echtes Ja langfristig zurückzugewinnen. Jedes akzeptierte Nein baut Vertrauen auf, das später echtes Verlangen möglich macht.</w:t>
      </w:r>
    </w:p>
    <w:p>
      <w:r>
        <w:rPr>
          <w:b w:val="0"/>
          <w:i w:val="0"/>
        </w:rPr>
        <w:t>TikTok  ·  Ein Pflicht-Ja fühlt sich für keinen von beiden wie Nähe an. Es fühlt sich nur wie Nähe an.</w:t>
      </w:r>
    </w:p>
    <w:p>
      <w:pPr>
        <w:pageBreakBefore/>
      </w:pPr>
      <w:r>
        <w:rPr>
          <w:b/>
          <w:i w:val="0"/>
          <w:sz w:val="34"/>
        </w:rPr>
        <w:t>Zwischenspiel: Ninas Geschichte in einem Stück</w:t>
      </w:r>
    </w:p>
    <w:p>
      <w:r>
        <w:rPr>
          <w:b w:val="0"/>
          <w:i w:val="0"/>
        </w:rPr>
        <w:t>Bevor es weitergeht, noch einmal von Anfang an, zusammenhängend, so wie Nina es selbst irgendwann ihrer Therapeutin erzählte.</w:t>
      </w:r>
    </w:p>
    <w:p>
      <w:r>
        <w:rPr>
          <w:b w:val="0"/>
          <w:i w:val="0"/>
        </w:rPr>
        <w:t>«Ich habe Marc immer geliebt. Auch jetzt noch. Aber nach der Geburt unseres zweiten Kindes hat sich etwas verschoben, langsam, ohne dass ich es benannt hätte. Ich war plötzlich für alles zuständig: Termine, Erziehung, der Haushalt, meine kranke Mutter. Marc half, aber ich musste ihn dafür einteilen, erinnern, anleiten. Ich wurde seine Managerin, nicht mehr seine Partnerin.»</w:t>
      </w:r>
    </w:p>
    <w:p>
      <w:r>
        <w:rPr>
          <w:b w:val="0"/>
          <w:i w:val="0"/>
        </w:rPr>
        <w:t>«Irgendwann bemerkte ich, dass Berührung sich für mich verändert hatte. Sie fühlte sich nicht mehr wie ein Geschenk an, sondern wie eine weitere Frage, die beantwortet werden musste. Ich sagte trotzdem oft Ja, aus Pflichtgefühl, und danach fühlte ich mich jedes Mal ein bisschen leerer.»</w:t>
      </w:r>
    </w:p>
    <w:p>
      <w:r>
        <w:rPr>
          <w:b w:val="0"/>
          <w:i w:val="0"/>
        </w:rPr>
        <w:t>«Das Merkwürdige war: Ich war nicht komplett unfähig zu Lust. Nachts, beim Lesen, konnte ich noch etwas spüren. Nur bei Marc nicht mehr. Das machte mir am meisten Angst, ich dachte, ich hätte aufgehört, ihn zu lieben.»</w:t>
      </w:r>
    </w:p>
    <w:p>
      <w:r>
        <w:rPr>
          <w:b w:val="0"/>
          <w:i w:val="0"/>
        </w:rPr>
        <w:t>«Was mir irgendwann half, war zu verstehen, dass mein Körper nicht log. Er reagierte präzise auf das, was zwischen uns tatsächlich passierte: zu viel unsichtbare Arbeit auf meiner Seite, zu wenig gesehene Anstrengung, zu viele Pflicht-Jas, die sich wie kleine Verluste angefühlt hatten. Meine Lust war nicht weg. Sie hatte nur aufgehört, ihn zu erreichen.»</w:t>
      </w:r>
    </w:p>
    <w:p>
      <w:r>
        <w:rPr>
          <w:b w:val="0"/>
          <w:i w:val="0"/>
        </w:rPr>
        <w:t>«Der erste echte Schritt war nicht ein romantisches Wochenende. Es war ein ehrliches Gespräch, in dem ich zum ersten Mal sagte, wie erschöpft ich war, ohne dass er es als Vorwurf hörte. Danach kam nicht sofort alles zurück. Aber es wurde wieder möglich.»</w:t>
      </w:r>
    </w:p>
    <w:p>
      <w:r>
        <w:rPr>
          <w:b w:val="0"/>
          <w:i w:val="0"/>
        </w:rPr>
        <w:t>TikTok  ·  Ihre Lust war nicht weg. Sie hatte nur aufgehört, ihn zu erreichen, bis beide anfingen, wirklich zuzuhören.</w:t>
      </w:r>
    </w:p>
    <w:p>
      <w:pPr>
        <w:pageBreakBefore/>
      </w:pPr>
      <w:r>
        <w:rPr>
          <w:b/>
          <w:i w:val="0"/>
          <w:sz w:val="34"/>
        </w:rPr>
        <w:t>7. Die unausgesprochene Wut, die sich als Rückzug tarnt</w:t>
      </w:r>
    </w:p>
    <w:p>
      <w:r>
        <w:rPr>
          <w:b w:val="0"/>
          <w:i w:val="0"/>
        </w:rPr>
        <w:t>Manchmal steckt hinter «keine Lust» kein Erschöpfungsproblem, sondern ein nicht ausgesprochener Ärger. Nina brauchte Monate, um zuzugeben, dass sie Marc etwas übel nahm: dass sie bei jeder Familienfeier die Erinnerungsarbeit machte, während er «einfach nur kam».</w:t>
      </w:r>
    </w:p>
    <w:p>
      <w:r>
        <w:rPr>
          <w:b w:val="0"/>
          <w:i w:val="0"/>
        </w:rPr>
        <w:t>Dieser Ärger war nie ein Thema geworden, dafür war sie zu höflich, zu konfliktscheu, zu müde für einen weiteren Streit. Stattdessen zeigte er sich woanders: in der Nacht, wenn sie sich wegdrehte, ohne selbst zu wissen, warum.</w:t>
      </w:r>
    </w:p>
    <w:p>
      <w:r>
        <w:rPr>
          <w:b/>
          <w:i w:val="0"/>
        </w:rPr>
        <w:t>Was in dir wirklich passiert</w:t>
      </w:r>
    </w:p>
    <w:p>
      <w:r>
        <w:rPr>
          <w:b w:val="0"/>
          <w:i w:val="0"/>
        </w:rPr>
        <w:t>Unausgesprochener Ärger verschwindet nicht, er verändert nur seine Form. Sehr häufig zeigt er sich als körperlicher Rückzug, weil Nähe und ungelöster Groll im selben Raum, im selben Körper, schwer nebeneinander bestehen können. Der Rückzug ist dann kein Desinteresse an der Beziehung, er ist ein stummer Protest.</w:t>
      </w:r>
    </w:p>
    <w:p>
      <w:r>
        <w:rPr>
          <w:b/>
          <w:i w:val="0"/>
        </w:rPr>
        <w:t>Kleine Übung</w:t>
      </w:r>
    </w:p>
    <w:p>
      <w:r>
        <w:rPr>
          <w:b w:val="0"/>
          <w:i w:val="0"/>
        </w:rPr>
        <w:t>Vervollständige den Satz, nur für dich, ehrlich: «Worüber ich schon lange nicht offen mit ihm gesprochen habe, ist...» Du musst es nicht sofort teilen. Aber es zu kennen, verändert bereits etwas.</w:t>
      </w:r>
    </w:p>
    <w:p>
      <w:r>
        <w:rPr>
          <w:b/>
          <w:i w:val="0"/>
        </w:rPr>
        <w:t>Für ihn</w:t>
      </w:r>
    </w:p>
    <w:p>
      <w:r>
        <w:rPr>
          <w:b w:val="0"/>
          <w:i w:val="0"/>
        </w:rPr>
        <w:t>Wenn ihr Rückzug sich hartnäckig anfühlt, unabhängig von Erschöpfung, frag ruhig: «Gibt es etwas, das dich schon länger stört und das wir noch nicht wirklich besprochen haben?» Diese Frage braucht Mut, weil die Antwort unbequem sein kann. Sie ist trotzdem oft der schnellste Weg zurück zu echter Nähe.</w:t>
      </w:r>
    </w:p>
    <w:p>
      <w:r>
        <w:rPr>
          <w:b w:val="0"/>
          <w:i w:val="0"/>
        </w:rPr>
        <w:t>TikTok  ·  Manchmal ist der Rückzug keine Ablehnung. Er ist Wut, die keinen anderen Ausgang gefunden hat.</w:t>
      </w:r>
    </w:p>
    <w:p>
      <w:pPr>
        <w:pageBreakBefore/>
      </w:pPr>
      <w:r>
        <w:rPr>
          <w:b/>
          <w:i w:val="0"/>
          <w:sz w:val="34"/>
        </w:rPr>
        <w:t>8. Nähe ist nicht dasselbe wie Begehren</w:t>
      </w:r>
    </w:p>
    <w:p>
      <w:r>
        <w:rPr>
          <w:b w:val="0"/>
          <w:i w:val="0"/>
        </w:rPr>
        <w:t>Nina und Marc kuschelten regelmässig, sahen gemeinsam Serien, hielten Händchen im Auto. Von aussen wirkte die Beziehung eng. Und trotzdem war da für Nina kein Begehren, nur eine warme, freundschaftliche Nähe.</w:t>
      </w:r>
    </w:p>
    <w:p>
      <w:r>
        <w:rPr>
          <w:b w:val="0"/>
          <w:i w:val="0"/>
        </w:rPr>
        <w:t>Beide Dinge sind wertvoll, aber sie sind nicht identisch. Emotionale Nähe kann bestehen, während sexuelles Begehren fehlt, und das verwirrt viele Paare, weil sie annehmen, genug Kuscheln müsste automatisch zu Lust führen.</w:t>
      </w:r>
    </w:p>
    <w:p>
      <w:r>
        <w:rPr>
          <w:b/>
          <w:i w:val="0"/>
        </w:rPr>
        <w:t>Was in dir wirklich passiert</w:t>
      </w:r>
    </w:p>
    <w:p>
      <w:r>
        <w:rPr>
          <w:b w:val="0"/>
          <w:i w:val="0"/>
        </w:rPr>
        <w:t>Zärtlichkeit und Begehren aktivieren teilweise unterschiedliche innere Zustände. Zärtlichkeit beruhigt, Begehren braucht oft einen Hauch von Spannung, Neuheit oder Polarität. Zu viel reine Verschmelzung, zu wenig Raum zwischen zwei Menschen, kann Nähe fördern und Begehren gleichzeitig dämpfen.</w:t>
      </w:r>
    </w:p>
    <w:p>
      <w:r>
        <w:rPr>
          <w:b/>
          <w:i w:val="0"/>
        </w:rPr>
        <w:t>Zum Weiterdenken</w:t>
      </w:r>
    </w:p>
    <w:p>
      <w:r>
        <w:rPr>
          <w:b w:val="0"/>
          <w:i w:val="0"/>
        </w:rPr>
        <w:t>Gibt es in eurer Beziehung noch Momente, in denen ihr euch als zwei eigenständige Menschen begegnet, nicht nur als eingespieltes Team? Wo genau ist noch ein bisschen Distanz, die Anziehung ermöglichen könnte?</w:t>
      </w:r>
    </w:p>
    <w:p>
      <w:r>
        <w:rPr>
          <w:b/>
          <w:i w:val="0"/>
        </w:rPr>
        <w:t>Für ihn</w:t>
      </w:r>
    </w:p>
    <w:p>
      <w:r>
        <w:rPr>
          <w:b w:val="0"/>
          <w:i w:val="0"/>
        </w:rPr>
        <w:t>Mehr Kuscheln allein wird das Begehren selten zurückbringen, wenn Distanz und Eigenständigkeit fehlen. Manchmal hilft es mehr, eigene Interessen zu pflegen, eigenständig interessant zu bleiben, als noch enger zusammenzurücken.</w:t>
      </w:r>
    </w:p>
    <w:p>
      <w:r>
        <w:rPr>
          <w:b w:val="0"/>
          <w:i w:val="0"/>
        </w:rPr>
        <w:t>TikTok  ·  Kuscheln ist nicht das Gegenteil von Lustlosigkeit. Manchmal ist zu viel Verschmelzung genau der Grund dafür.</w:t>
      </w:r>
    </w:p>
    <w:p>
      <w:pPr>
        <w:pageBreakBefore/>
      </w:pPr>
      <w:r>
        <w:rPr>
          <w:b/>
          <w:i w:val="0"/>
          <w:sz w:val="34"/>
        </w:rPr>
        <w:t>9. Was, wenn er nicht mitmacht</w:t>
      </w:r>
    </w:p>
    <w:p>
      <w:r>
        <w:rPr>
          <w:b w:val="0"/>
          <w:i w:val="0"/>
        </w:rPr>
        <w:t>Nicht jeder Partner reagiert offen, wenn eine Frau beginnt, über Mental Load, Erschöpfung oder Pflicht-Sex zu sprechen. Mancher fühlt sich angegriffen, verteidigt sich, zieht sich seinerseits zurück.</w:t>
      </w:r>
    </w:p>
    <w:p>
      <w:r>
        <w:rPr>
          <w:b w:val="0"/>
          <w:i w:val="0"/>
        </w:rPr>
        <w:t>Als Nina Marc zum ersten Mal von diesem Buch erzählte, reagierte er gereizt: «Also bin jetzt ich schuld?» Sie musste lernen, das Gespräch neu zu rahmen, nicht als Vorwurf, sondern als gemeinsames Rätsel.</w:t>
      </w:r>
    </w:p>
    <w:p>
      <w:r>
        <w:rPr>
          <w:b/>
          <w:i w:val="0"/>
        </w:rPr>
        <w:t>Was in dir wirklich passiert</w:t>
      </w:r>
    </w:p>
    <w:p>
      <w:r>
        <w:rPr>
          <w:b w:val="0"/>
          <w:i w:val="0"/>
        </w:rPr>
        <w:t>Wenn ein Partner auf das Thema mit Abwehr reagiert, ist das oft Angst, nicht Ablehnung, Angst, nicht genug gewesen zu sein, Angst vor Schuld. Diese Abwehr lässt sich selten mit noch mehr Fakten auflösen, eher mit einem Rahmen, der ausdrücklich betont: Es geht nicht um Schuld, es geht um ein gemeinsames Muster.</w:t>
      </w:r>
    </w:p>
    <w:p>
      <w:r>
        <w:rPr>
          <w:b/>
          <w:i w:val="0"/>
        </w:rPr>
        <w:t>Kleine Übung</w:t>
      </w:r>
    </w:p>
    <w:p>
      <w:r>
        <w:rPr>
          <w:b w:val="0"/>
          <w:i w:val="0"/>
        </w:rPr>
        <w:t>Formuliere das Gespräch bewusst als «wir gegen das Problem», nicht als «ich gegen dich». Zum Beispiel: «Ich glaube, wir sind beide in ein Muster reingerutscht, ich würde gern gemeinsam mit dir da rauskommen.»</w:t>
      </w:r>
    </w:p>
    <w:p>
      <w:r>
        <w:rPr>
          <w:b/>
          <w:i w:val="0"/>
        </w:rPr>
        <w:t>Für ihn</w:t>
      </w:r>
    </w:p>
    <w:p>
      <w:r>
        <w:rPr>
          <w:b w:val="0"/>
          <w:i w:val="0"/>
        </w:rPr>
        <w:t>Wenn du merkst, dass du bei diesem Thema sofort in Verteidigung gehst, ist das ein normaler erster Reflex, kein Charakterfehler. Versuch, ihn zu bemerken, bevor er das Gespräch übernimmt, und frag stattdessen: Was würde dir gerade helfen, dich weniger allein damit zu fühlen?</w:t>
      </w:r>
    </w:p>
    <w:p>
      <w:r>
        <w:rPr>
          <w:b w:val="0"/>
          <w:i w:val="0"/>
        </w:rPr>
        <w:t>TikTok  ·  Es geht nicht darum, wer schuld ist. Es geht darum, wer bereit ist, gemeinsam aus dem Muster auszusteigen.</w:t>
      </w:r>
    </w:p>
    <w:p>
      <w:pPr>
        <w:pageBreakBefore/>
      </w:pPr>
      <w:r>
        <w:rPr>
          <w:b/>
          <w:i w:val="0"/>
          <w:sz w:val="34"/>
        </w:rPr>
        <w:t>10. Wann Begehren zurückkommen kann, und wann sich eine Beziehung neu sortieren muss</w:t>
      </w:r>
    </w:p>
    <w:p>
      <w:r>
        <w:rPr>
          <w:b w:val="0"/>
          <w:i w:val="0"/>
        </w:rPr>
        <w:t>Nicht jede Geschichte endet wie Ninas. Manchmal zeigt die ehrliche Auseinandersetzung mit dem eigenen Begehren auch, dass eine Beziehung sich grundsätzlicher verändern muss, nicht nur im Umgang mit Mental Load oder Übergängen.</w:t>
      </w:r>
    </w:p>
    <w:p>
      <w:r>
        <w:rPr>
          <w:b w:val="0"/>
          <w:i w:val="0"/>
        </w:rPr>
        <w:t>Der Unterschied liegt oft darin, ob beide bereit sind, ihren Anteil zu sehen. Wenn ein Partner konsequent jede Verantwortung abweist, jede Veränderung verweigert, kann Erschöpfung sich zu echter, dauerhafter Distanz verhärten.</w:t>
      </w:r>
    </w:p>
    <w:p>
      <w:r>
        <w:rPr>
          <w:b/>
          <w:i w:val="0"/>
        </w:rPr>
        <w:t>Was in dir wirklich passiert</w:t>
      </w:r>
    </w:p>
    <w:p>
      <w:r>
        <w:rPr>
          <w:b w:val="0"/>
          <w:i w:val="0"/>
        </w:rPr>
        <w:t>Begehren kehrt selten zurück, solange sich die Bedingungen, die es zum Verschwinden gebracht haben, nicht ändern. Das kann eine gerechtere Aufteilung sein, ein ehrliches Gespräch, ein neuer Rhythmus. Wenn sich über längere Zeit trotz echtem Bemühen nichts ändert, ist das eine wichtige, wenn auch schmerzhafte Information, keine persönliche Niederlage.</w:t>
      </w:r>
    </w:p>
    <w:p>
      <w:r>
        <w:rPr>
          <w:b/>
          <w:i w:val="0"/>
        </w:rPr>
        <w:t>Zum Weiterdenken</w:t>
      </w:r>
    </w:p>
    <w:p>
      <w:r>
        <w:rPr>
          <w:b w:val="0"/>
          <w:i w:val="0"/>
        </w:rPr>
        <w:t>Hat sich in den letzten Monaten, seit du begonnen hast, offener zu sprechen, überhaupt etwas verändert, und sei es klein? Oder bleibt trotz Gesprächen alles beim Alten?</w:t>
      </w:r>
    </w:p>
    <w:p>
      <w:r>
        <w:rPr>
          <w:b/>
          <w:i w:val="0"/>
        </w:rPr>
        <w:t>Für ihn</w:t>
      </w:r>
    </w:p>
    <w:p>
      <w:r>
        <w:rPr>
          <w:b w:val="0"/>
          <w:i w:val="0"/>
        </w:rPr>
        <w:t>Echte Veränderung zeigt sich nicht in einem einzelnen romantischen Abend, sondern in kleinen, wiederholten Verschiebungen im Alltag. Wenn du merkst, dass du nach einem guten Gespräch wieder in alte Muster zurückfällst, ist das der Moment, aktiv gegenzusteuern, nicht abzuwarten.</w:t>
      </w:r>
    </w:p>
    <w:p>
      <w:r>
        <w:rPr>
          <w:b w:val="0"/>
          <w:i w:val="0"/>
        </w:rPr>
        <w:t>TikTok  ·  Begehren kommt selten zurück, solange sich nur die Worte ändern und der Alltag gleich bleibt.</w:t>
      </w:r>
    </w:p>
    <w:p>
      <w:pPr>
        <w:pageBreakBefore/>
      </w:pPr>
      <w:r>
        <w:rPr>
          <w:b/>
          <w:i w:val="0"/>
          <w:sz w:val="34"/>
        </w:rPr>
        <w:t>11. Rückfall: wenn die alte Erschöpfung wieder da ist</w:t>
      </w:r>
    </w:p>
    <w:p>
      <w:r>
        <w:rPr>
          <w:b w:val="0"/>
          <w:i w:val="0"/>
        </w:rPr>
        <w:t>Auch nachdem sich bei Nina und Marc vieles verbessert hatte, gab es Wochen, in denen alles wieder da war: die Erschöpfung, die Distanz, das Pflicht-Ja. Ein stressiger Monat im Job, eine Grippe der Kinder, und die alten Muster meldeten sich zurück.</w:t>
      </w:r>
    </w:p>
    <w:p>
      <w:r>
        <w:rPr>
          <w:b w:val="0"/>
          <w:i w:val="0"/>
        </w:rPr>
        <w:t>Nina erschrak zuerst, dachte, alle Fortschritte seien umsonst gewesen. Erst später verstand sie: Rückfälle sind kein Beweis des Scheiterns, sie sind ein normaler Teil jeder echten Veränderung.</w:t>
      </w:r>
    </w:p>
    <w:p>
      <w:r>
        <w:rPr>
          <w:b/>
          <w:i w:val="0"/>
        </w:rPr>
        <w:t>Was in dir wirklich passiert</w:t>
      </w:r>
    </w:p>
    <w:p>
      <w:r>
        <w:rPr>
          <w:b w:val="0"/>
          <w:i w:val="0"/>
        </w:rPr>
        <w:t>Alte Muster sind neuronal eingeübt, sie verschwinden nicht endgültig nach ein paar guten Monaten. Unter erneutem Stress greift der Körper oft zuerst wieder auf das vertraute, alte Verhalten zurück. Das bedeutet nicht, am Anfang zu stehen, es bedeutet, unter Druck zu sein.</w:t>
      </w:r>
    </w:p>
    <w:p>
      <w:r>
        <w:rPr>
          <w:b/>
          <w:i w:val="0"/>
        </w:rPr>
        <w:t>Kleine Übung</w:t>
      </w:r>
    </w:p>
    <w:p>
      <w:r>
        <w:rPr>
          <w:b w:val="0"/>
          <w:i w:val="0"/>
        </w:rPr>
        <w:t>Leg dir für stressige Phasen einen einfachen Satz zurecht, den du dir selbst sagen kannst: «Das ist der alte Reflex, nicht der neue Zustand. Er geht vorbei, wenn der Stress nachlässt.»</w:t>
      </w:r>
    </w:p>
    <w:p>
      <w:r>
        <w:rPr>
          <w:b/>
          <w:i w:val="0"/>
        </w:rPr>
        <w:t>Für ihn</w:t>
      </w:r>
    </w:p>
    <w:p>
      <w:r>
        <w:rPr>
          <w:b w:val="0"/>
          <w:i w:val="0"/>
        </w:rPr>
        <w:t>Wenn nach einer guten Phase plötzlich wieder Rückzug da ist, frag nicht «Sind wir wieder da, wo wir angefangen haben», sondern «Was ist gerade zu viel geworden». Das hält die Tür offen, statt sie durch Enttäuschung wieder zu schliessen.</w:t>
      </w:r>
    </w:p>
    <w:p>
      <w:r>
        <w:rPr>
          <w:b w:val="0"/>
          <w:i w:val="0"/>
        </w:rPr>
        <w:t>TikTok  ·  Ein Rückfall ist kein Beweis, dass nichts sich verändert hat. Er ist ein Beweis dafür, dass gerade zu viel war.</w:t>
      </w:r>
    </w:p>
    <w:p>
      <w:pPr>
        <w:pageBreakBefore/>
      </w:pPr>
      <w:r>
        <w:rPr>
          <w:b/>
          <w:i w:val="0"/>
          <w:sz w:val="34"/>
        </w:rPr>
        <w:t>12. Für ihn, gesammelt</w:t>
      </w:r>
    </w:p>
    <w:p>
      <w:r>
        <w:rPr>
          <w:b w:val="0"/>
          <w:i w:val="0"/>
        </w:rPr>
        <w:t>Dieses Kapitel gehört dir, auch wenn du es vielleicht als Erstes aufgeschlagen hast. Hier stehen die Kernaussagen aller «Für ihn»-Abschnitte an einem Ort, damit du sie nicht zwischen den Kapiteln suchen musst.</w:t>
      </w:r>
    </w:p>
    <w:p>
      <w:r>
        <w:rPr>
          <w:b w:val="0"/>
          <w:i w:val="0"/>
        </w:rPr>
        <w:t>Ihr Rückzug ist meistens eine Antwort, kein Anfang. Frag nach dem, was vorher passiert ist, nicht nur nach dem, was du gerade siehst.</w:t>
      </w:r>
    </w:p>
    <w:p>
      <w:r>
        <w:rPr>
          <w:b w:val="0"/>
          <w:i w:val="0"/>
        </w:rPr>
        <w:t>Nähe am Nachmittag anzufragen ist oft leichter zu beantworten als Nähe spät abends. Ein «heute nicht» tut weniger weh, wenn es früh kommt.</w:t>
      </w:r>
    </w:p>
    <w:p>
      <w:r>
        <w:rPr>
          <w:b w:val="0"/>
          <w:i w:val="0"/>
        </w:rPr>
        <w:t>Mental Load sinkt nicht durch einen einzigen grossen Gefallen, sondern durch eigenständiges Mitdenken, ohne dass sie erst delegieren muss.</w:t>
      </w:r>
    </w:p>
    <w:p>
      <w:r>
        <w:rPr>
          <w:b w:val="0"/>
          <w:i w:val="0"/>
        </w:rPr>
        <w:t>Wenn sie anderswo noch Lust empfindet, aber nicht bei dir, ist das kein Urteil über dich, sondern ein Hinweis auf das, was zwischen euch im Weg steht.</w:t>
      </w:r>
    </w:p>
    <w:p>
      <w:r>
        <w:rPr>
          <w:b w:val="0"/>
          <w:i w:val="0"/>
        </w:rPr>
        <w:t>Ein sofort respektiertes Nein baut mehr Vertrauen auf als jedes Argument dafür, warum sie doch sollte.</w:t>
      </w:r>
    </w:p>
    <w:p>
      <w:r>
        <w:rPr>
          <w:b w:val="0"/>
          <w:i w:val="0"/>
        </w:rPr>
        <w:t>Wenn du dich verteidigst, sobald das Thema aufkommt, ist das ein normaler Reflex. Bemerke ihn, bevor er das Gespräch übernimmt.</w:t>
      </w:r>
    </w:p>
    <w:p>
      <w:r>
        <w:rPr>
          <w:b w:val="0"/>
          <w:i w:val="0"/>
        </w:rPr>
        <w:t>Echte Veränderung zeigt sich im Alltag, nicht in einem einzelnen besonderen Abend.</w:t>
      </w:r>
    </w:p>
    <w:p>
      <w:r>
        <w:rPr>
          <w:b w:val="0"/>
          <w:i w:val="0"/>
        </w:rPr>
        <w:t>Ein Rückfall in alte Muster ist kein Scheitern. Frag, was gerade zu viel geworden ist, nicht, ob alles umsonst war.</w:t>
      </w:r>
    </w:p>
    <w:p>
      <w:r>
        <w:rPr>
          <w:b/>
          <w:i w:val="0"/>
        </w:rPr>
        <w:t>Was in dir wirklich passiert</w:t>
      </w:r>
    </w:p>
    <w:p>
      <w:r>
        <w:rPr>
          <w:b w:val="0"/>
          <w:i w:val="0"/>
        </w:rPr>
        <w:t>Viele Männer hören «Ich habe keine Lust» als Urteil über die eigene Attraktivität oder Liebenswürdigkeit. Fast immer ist es etwas anderes: eine übervolle, erschöpfte Frau, die noch nicht die Worte dafür gefunden hat, was ihr fehlt. Geduld und echtes Interesse verändern hier mehr als jede grosse Geste.</w:t>
      </w:r>
    </w:p>
    <w:p>
      <w:r>
        <w:rPr>
          <w:b w:val="0"/>
          <w:i w:val="0"/>
        </w:rPr>
        <w:t>TikTok  ·  Sie testet dich nicht. Sie versucht, dir etwas zu zeigen, das sie selbst noch dabei ist zu verstehen.</w:t>
      </w:r>
    </w:p>
    <w:p>
      <w:pPr>
        <w:pageBreakBefore/>
      </w:pPr>
      <w:r>
        <w:rPr>
          <w:b/>
          <w:i w:val="0"/>
          <w:sz w:val="34"/>
        </w:rPr>
        <w:t>13. Zurück zu dir, damit auch Nähe wieder zurückkommen kann</w:t>
      </w:r>
    </w:p>
    <w:p>
      <w:r>
        <w:rPr>
          <w:b w:val="0"/>
          <w:i w:val="0"/>
        </w:rPr>
        <w:t>Am Ende all dieser Kapitel steht eine einfache, aber oft übersehene Wahrheit: Begehren für einen anderen Menschen beginnt selten dort, wo die Beziehung beginnt. Es beginnt dort, wo du dich selbst wieder spürst.</w:t>
      </w:r>
    </w:p>
    <w:p>
      <w:r>
        <w:rPr>
          <w:b w:val="0"/>
          <w:i w:val="0"/>
        </w:rPr>
        <w:t>Nina fand ihren Weg nicht, indem sie sich zwang, öfter Ja zu sagen. Sie fand ihn, indem sie anfing, sich selbst wieder Zeit zu geben, ehrliche Gespräche zu führen und Aufgaben abzugeben, die nie nur ihre gewesen waren. Die Nähe zu Marc kam nicht sofort zurück. Aber sie kam zurück, langsam, echt, nicht erzwungen.</w:t>
      </w:r>
    </w:p>
    <w:p>
      <w:r>
        <w:rPr>
          <w:b w:val="0"/>
          <w:i w:val="0"/>
        </w:rPr>
        <w:t>Dieses Buch endet nicht mit einem Versprechen, dass alles wieder wie am Anfang wird. Es endet mit einer Einladung: Schau genau hin, wohin deine Lust tatsächlich gegangen ist. Meistens ist sie nicht verschwunden. Sie wartet nur darauf, dass die Bedingungen wieder stimmen, unter denen sie sich zeigen kann.</w:t>
      </w:r>
    </w:p>
    <w:p>
      <w:r>
        <w:rPr>
          <w:b/>
          <w:i w:val="0"/>
        </w:rPr>
        <w:t>Was in dir wirklich passiert</w:t>
      </w:r>
    </w:p>
    <w:p>
      <w:r>
        <w:rPr>
          <w:b w:val="0"/>
          <w:i w:val="0"/>
        </w:rPr>
        <w:t>Begehren ist kein Zustand, den man erzwingen kann. Es ist eine Folge von Sicherheit, Raum und echtem Gesehenwerden, für dich selbst zuerst, dann für den anderen. Wer sich selbst wieder Platz gibt, gibt oft auch dem Begehren wieder Platz.</w:t>
      </w:r>
    </w:p>
    <w:p>
      <w:r>
        <w:rPr>
          <w:b/>
          <w:i w:val="0"/>
        </w:rPr>
        <w:t>Kleine Übung</w:t>
      </w:r>
    </w:p>
    <w:p>
      <w:r>
        <w:rPr>
          <w:b w:val="0"/>
          <w:i w:val="0"/>
        </w:rPr>
        <w:t>Schreib einen einzigen Satz auf, den du dir selbst in den nächsten Wochen jeden Morgen sagen willst. Kein grosses Versprechen, nur eine kleine, ehrliche Erinnerung an dich selbst.</w:t>
      </w:r>
    </w:p>
    <w:p>
      <w:r>
        <w:rPr>
          <w:b w:val="0"/>
          <w:i w:val="0"/>
        </w:rPr>
        <w:t>TikTok  ·  Deine Lust ist nicht weg. Sie hat nur aufgehört, ihn zu erreichen, weil sie zuerst dich wieder erreichen musste.</w:t>
      </w:r>
    </w:p>
    <w:p>
      <w:pPr>
        <w:pageBreakBefore/>
      </w:pPr>
      <w:r>
        <w:rPr>
          <w:b/>
          <w:i w:val="0"/>
          <w:sz w:val="34"/>
        </w:rPr>
        <w:t>Ein letztes Wort</w:t>
      </w:r>
    </w:p>
    <w:p>
      <w:r>
        <w:rPr>
          <w:b w:val="0"/>
          <w:i w:val="0"/>
        </w:rPr>
        <w:t>Wenn dieses Buch dir geholfen hat, deine Lust nicht mehr als verschwunden, sondern als verlegt zu verstehen, dann hat es seinen Zweck erfüllt.</w:t>
      </w:r>
    </w:p>
    <w:p>
      <w:r>
        <w:rPr>
          <w:b w:val="0"/>
          <w:i w:val="0"/>
        </w:rPr>
        <w:t>Bücher wie dieses leben davon, gefunden zu werden, von genau den Frauen und Paaren, die sie gerade brauchen. Wenn du ein paar Minuten Zeit hast, würde mich eine ehrliche Rezension sehr freuen. Sie hilft anderen, dieses Buch überhaupt erst zu finden.</w:t>
      </w:r>
    </w:p>
    <w:p>
      <w:r>
        <w:rPr>
          <w:b w:val="0"/>
          <w:i w:val="0"/>
        </w:rPr>
        <w:t>Danke, dass du bis hierhin gelesen hast. Das allein zeigt, wie ernst du dir selbst und deiner Beziehung bist.</w:t>
      </w:r>
    </w:p>
    <w:p>
      <w:pPr>
        <w:pageBreakBefore/>
      </w:pPr>
      <w:r>
        <w:rPr>
          <w:b/>
          <w:i w:val="0"/>
          <w:sz w:val="34"/>
        </w:rPr>
        <w:t>Die Satz-Sammlung</w:t>
      </w:r>
    </w:p>
    <w:p>
      <w:r>
        <w:rPr>
          <w:b w:val="0"/>
          <w:i w:val="0"/>
        </w:rPr>
        <w:t>Alle Sätze aus diesem Buch, an einem Ort, zum Wiederlesen, Abschreiben oder Weitergeben.</w:t>
      </w:r>
    </w:p>
    <w:p>
      <w:r>
        <w:rPr>
          <w:b w:val="0"/>
          <w:i w:val="0"/>
        </w:rPr>
        <w:t>Nicht jede Frau, die keine Lust mehr hat, hat ihre Lust verloren. Manche haben nur aufgehört, sie mit ihm zu teilen.</w:t>
      </w:r>
    </w:p>
    <w:p>
      <w:r>
        <w:rPr>
          <w:b w:val="0"/>
          <w:i w:val="0"/>
        </w:rPr>
        <w:t>Keine Lust auf Sex ist manchmal die falsche Übersetzung für: Keine Lust auf das, was Sex in dieser Beziehung gerade bedeutet.</w:t>
      </w:r>
    </w:p>
    <w:p>
      <w:r>
        <w:rPr>
          <w:b w:val="0"/>
          <w:i w:val="0"/>
        </w:rPr>
        <w:t>Ihr Rückzug war nicht der Anfang des Problems. Er war die erste ehrliche Antwort darauf.</w:t>
      </w:r>
    </w:p>
    <w:p>
      <w:r>
        <w:rPr>
          <w:b w:val="0"/>
          <w:i w:val="0"/>
        </w:rPr>
        <w:t>Wenn Berührung sich wie eine Aufgabe anfühlt, ist meistens nicht die Berührung das Problem, sondern die leere Liste davor.</w:t>
      </w:r>
    </w:p>
    <w:p>
      <w:r>
        <w:rPr>
          <w:b w:val="0"/>
          <w:i w:val="0"/>
        </w:rPr>
        <w:t>Manchmal ist die Libido nicht weg. Sie ist nur unter der Einkaufsliste im Kopf begraben.</w:t>
      </w:r>
    </w:p>
    <w:p>
      <w:r>
        <w:rPr>
          <w:b w:val="0"/>
          <w:i w:val="0"/>
        </w:rPr>
        <w:t>Man kann nicht den ganzen Tag Managerin sein und abends auf Knopfdruck Geliebte werden. Dazwischen braucht es einen Übergang.</w:t>
      </w:r>
    </w:p>
    <w:p>
      <w:r>
        <w:rPr>
          <w:b w:val="0"/>
          <w:i w:val="0"/>
        </w:rPr>
        <w:t>Dass sie woanders noch Lust spürt und bei dir nicht, ist kein Urteil über dich. Es ist eine Landkarte dessen, was zwischen euch im Weg steht.</w:t>
      </w:r>
    </w:p>
    <w:p>
      <w:r>
        <w:rPr>
          <w:b w:val="0"/>
          <w:i w:val="0"/>
        </w:rPr>
        <w:t>Ein Pflicht-Ja fühlt sich für keinen von beiden wie Nähe an. Es fühlt sich nur wie Nähe an.</w:t>
      </w:r>
    </w:p>
    <w:p>
      <w:r>
        <w:rPr>
          <w:b w:val="0"/>
          <w:i w:val="0"/>
        </w:rPr>
        <w:t>Ihre Lust war nicht weg. Sie hatte nur aufgehört, ihn zu erreichen, bis beide anfingen, wirklich zuzuhören.</w:t>
      </w:r>
    </w:p>
    <w:p>
      <w:r>
        <w:rPr>
          <w:b w:val="0"/>
          <w:i w:val="0"/>
        </w:rPr>
        <w:t>Manchmal ist der Rückzug keine Ablehnung. Er ist Wut, die keinen anderen Ausgang gefunden hat.</w:t>
      </w:r>
    </w:p>
    <w:p>
      <w:r>
        <w:rPr>
          <w:b w:val="0"/>
          <w:i w:val="0"/>
        </w:rPr>
        <w:t>Kuscheln ist nicht das Gegenteil von Lustlosigkeit. Manchmal ist zu viel Verschmelzung genau der Grund dafür.</w:t>
      </w:r>
    </w:p>
    <w:p>
      <w:r>
        <w:rPr>
          <w:b w:val="0"/>
          <w:i w:val="0"/>
        </w:rPr>
        <w:t>Es geht nicht darum, wer schuld ist. Es geht darum, wer bereit ist, gemeinsam aus dem Muster auszusteigen.</w:t>
      </w:r>
    </w:p>
    <w:p>
      <w:r>
        <w:rPr>
          <w:b w:val="0"/>
          <w:i w:val="0"/>
        </w:rPr>
        <w:t>Begehren kommt selten zurück, solange sich nur die Worte ändern und der Alltag gleich bleibt.</w:t>
      </w:r>
    </w:p>
    <w:p>
      <w:r>
        <w:rPr>
          <w:b w:val="0"/>
          <w:i w:val="0"/>
        </w:rPr>
        <w:t>Ein Rückfall ist kein Beweis, dass nichts sich verändert hat. Er ist ein Beweis dafür, dass gerade zu viel war.</w:t>
      </w:r>
    </w:p>
    <w:p>
      <w:r>
        <w:rPr>
          <w:b w:val="0"/>
          <w:i w:val="0"/>
        </w:rPr>
        <w:t>Sie testet dich nicht. Sie versucht, dir etwas zu zeigen, das sie selbst noch dabei ist zu verstehen.</w:t>
      </w:r>
    </w:p>
    <w:p>
      <w:r>
        <w:rPr>
          <w:b w:val="0"/>
          <w:i w:val="0"/>
        </w:rPr>
        <w:t>Deine Lust ist nicht weg. Sie hat nur aufgehört, ihn zu erreichen, weil sie zuerst dich wieder erreichen musste.</w:t>
      </w:r>
    </w:p>
    <w:p>
      <w:pPr>
        <w:pageBreakBefore/>
      </w:pPr>
      <w:r>
        <w:rPr>
          <w:b/>
          <w:i w:val="0"/>
          <w:sz w:val="34"/>
        </w:rPr>
        <w:t>Fragen, die mir oft gestellt werden</w:t>
      </w:r>
    </w:p>
    <w:p>
      <w:r>
        <w:rPr>
          <w:b/>
          <w:i w:val="0"/>
        </w:rPr>
        <w:t>Ist es normal, dass ich noch Fantasien habe, aber nicht mit meinem Partner?</w:t>
      </w:r>
    </w:p>
    <w:p>
      <w:r>
        <w:rPr>
          <w:b w:val="0"/>
          <w:i w:val="0"/>
        </w:rPr>
        <w:t>Ja, das kommt häufig vor und bedeutet nicht automatisch etwas Negatives über die Beziehung. Es lohnt sich, genauer hinzuschauen, warum das gerade so ist, statt es zu bewerten.</w:t>
      </w:r>
    </w:p>
    <w:p>
      <w:r>
        <w:rPr>
          <w:b/>
          <w:i w:val="0"/>
        </w:rPr>
        <w:t>Was, wenn mein Partner das Thema als Vorwurf versteht?</w:t>
      </w:r>
    </w:p>
    <w:p>
      <w:r>
        <w:rPr>
          <w:b w:val="0"/>
          <w:i w:val="0"/>
        </w:rPr>
        <w:t>Versuch, das Gespräch bewusst als gemeinsames Anliegen zu formulieren, nicht als Anklage. Manchmal hilft es, ihm zuerst dieses Buch, insbesondere Kapitel 12, zu zeigen.</w:t>
      </w:r>
    </w:p>
    <w:p>
      <w:r>
        <w:rPr>
          <w:b/>
          <w:i w:val="0"/>
        </w:rPr>
        <w:t>Wie lange dauert es, bis sich etwas verändert?</w:t>
      </w:r>
    </w:p>
    <w:p>
      <w:r>
        <w:rPr>
          <w:b w:val="0"/>
          <w:i w:val="0"/>
        </w:rPr>
        <w:t>Das ist sehr unterschiedlich. Manche Paare merken erste Veränderungen nach wenigen Wochen ehrlicher Gespräche, andere brauchen deutlich länger. Wichtig ist die Richtung, nicht die Geschwindigkeit.</w:t>
      </w:r>
    </w:p>
    <w:p>
      <w:r>
        <w:rPr>
          <w:b/>
          <w:i w:val="0"/>
        </w:rPr>
        <w:t>Ist dieses Buch ein Ersatz für Paartherapie?</w:t>
      </w:r>
    </w:p>
    <w:p>
      <w:r>
        <w:rPr>
          <w:b w:val="0"/>
          <w:i w:val="0"/>
        </w:rPr>
        <w:t>Nein. Es kann ein guter erster Schritt sein und Gespräche erleichtern, ersetzt aber keine professionelle Begleitung, wenn die Themen tiefer sitzen oder sich nichts verändert.</w:t>
      </w:r>
    </w:p>
    <w:p>
      <w:r>
        <w:rPr>
          <w:b/>
          <w:i w:val="0"/>
        </w:rPr>
        <w:t>Was, wenn meine Lustlosigkeit generell ist, nicht nur bei meinem Partner?</w:t>
      </w:r>
    </w:p>
    <w:p>
      <w:r>
        <w:rPr>
          <w:b w:val="0"/>
          <w:i w:val="0"/>
        </w:rPr>
        <w:t>Dann gehört das ärztlich abgeklärt. Dieses Buch behandelt gezielt partnerspezifischen Lustverlust, nicht generelle Libidoveränderungen, die körperliche Ursachen haben können.</w:t>
      </w:r>
    </w:p>
    <w:p>
      <w:pPr>
        <w:pageBreakBefore/>
      </w:pPr>
      <w:r>
        <w:rPr>
          <w:b/>
          <w:i w:val="0"/>
          <w:sz w:val="34"/>
        </w:rPr>
        <w:t>Eine Standortbestimmung</w:t>
      </w:r>
    </w:p>
    <w:p>
      <w:r>
        <w:rPr>
          <w:b w:val="0"/>
          <w:i w:val="0"/>
        </w:rPr>
        <w:t>Nimm dir einen Moment, um ehrlich für dich zu beantworten, wo du gerade stehst.</w:t>
      </w:r>
    </w:p>
    <w:p>
      <w:r>
        <w:rPr>
          <w:b w:val="0"/>
          <w:i w:val="0"/>
        </w:rPr>
        <w:t>Wie oft in der letzten Woche hat sich Nähe für dich wie ein Angebot angefühlt, wie oft wie eine Aufgabe?</w:t>
      </w:r>
    </w:p>
    <w:p>
      <w:r>
        <w:rPr>
          <w:b w:val="0"/>
          <w:i w:val="0"/>
        </w:rPr>
        <w:t>Welche der neun Kapitel-Themen trifft dich am meisten: Rückzug als Antwort, Berührung als Aufgabe, Mental Load, Rollenwechsel, Begehren anderswo, Pflicht-Ja, unausgesprochene Wut, Nähe ohne Begehren, oder sein Widerstand?</w:t>
      </w:r>
    </w:p>
    <w:p>
      <w:r>
        <w:rPr>
          <w:b w:val="0"/>
          <w:i w:val="0"/>
        </w:rPr>
        <w:t>Was ist der eine kleine Schritt, den du diese Woche gehen könntest, kein grosser Plan, nur ein Schritt?</w:t>
      </w:r>
    </w:p>
    <w:p>
      <w:pPr>
        <w:pageBreakBefore/>
      </w:pPr>
      <w:r>
        <w:rPr>
          <w:b/>
          <w:i w:val="0"/>
          <w:sz w:val="34"/>
        </w:rPr>
        <w:t>Ein Brief an dich selbst</w:t>
      </w:r>
    </w:p>
    <w:p>
      <w:r>
        <w:rPr>
          <w:b w:val="0"/>
          <w:i w:val="0"/>
        </w:rPr>
        <w:t>Schreib dir selbst einen kurzen Brief, den du in drei Monaten wieder liest. Was möchtest du dir heute sagen, über deine Erschöpfung, deine Beziehung, deine Lust? Es muss nicht perfekt formuliert sein, nur ehrlich.</w:t>
      </w:r>
    </w:p>
    <w:p>
      <w:r>
        <w:rPr>
          <w:b w:val="0"/>
          <w:i w:val="0"/>
        </w:rPr>
        <w:t>Liebe/r ...</w:t>
      </w:r>
    </w:p>
    <w:p>
      <w:r>
        <w:rPr>
          <w:b w:val="0"/>
          <w:i w:val="0"/>
        </w:rPr>
        <w:t>...</w:t>
      </w:r>
    </w:p>
    <w:p>
      <w:r>
        <w:rPr>
          <w:b w:val="0"/>
          <w:i w:val="0"/>
        </w:rPr>
        <w:t>...</w:t>
      </w:r>
    </w:p>
    <w:p>
      <w:r>
        <w:rPr>
          <w:b w:val="0"/>
          <w:i w:val="0"/>
        </w:rPr>
        <w:t>Mit Zuneigung, du selbst.</w:t>
      </w:r>
    </w:p>
    <w:p>
      <w:pPr>
        <w:pageBreakBefore/>
      </w:pPr>
      <w:r>
        <w:rPr>
          <w:b/>
          <w:i w:val="0"/>
          <w:sz w:val="34"/>
        </w:rPr>
        <w:t>Meine anderen Bücher</w:t>
      </w:r>
    </w:p>
    <w:p>
      <w:r>
        <w:rPr>
          <w:b w:val="0"/>
          <w:i w:val="0"/>
        </w:rPr>
        <w:t>Wenn dich dieses Buch berührt hat, findest du in meinen anderen Büchern verwandte Themen, ebenfalls mit Fallbeispielen, Übungen und klarer, direkter Sprache. Alle sind einzeln lesbar, unabhängig voneinander.</w:t>
      </w:r>
    </w:p>
    <w:p>
      <w:r>
        <w:rPr>
          <w:b w:val="0"/>
          <w:i w:val="0"/>
        </w:rPr>
        <w:t>Ich bin so müde: über die stille Erschöpfung des Funktionierens, für Frauen, die für alle da sind, ausser für sich selbst.</w:t>
      </w:r>
    </w:p>
    <w:p>
      <w:r>
        <w:rPr>
          <w:b w:val="0"/>
          <w:i w:val="0"/>
        </w:rPr>
        <w:t>Wenn Beziehungen erschöpfen: über Muster, die Nähe langsam aufreiben, und wie man sie erkennt, bevor sie alles kosten.</w:t>
      </w:r>
    </w:p>
    <w:p>
      <w:r>
        <w:rPr>
          <w:b w:val="0"/>
          <w:i w:val="0"/>
        </w:rPr>
        <w:t>Das Funktions-Ich: warum manche Frauen längst nicht mehr fühlen, nur noch funktionieren, und wie man zurück ins Fühlen findet.</w:t>
      </w:r>
    </w:p>
    <w:p>
      <w:r>
        <w:rPr>
          <w:b w:val="0"/>
          <w:i w:val="0"/>
        </w:rPr>
        <w:t>Deine Reaktion gehört dir: über emotionale Verantwortung, Grenzen und den Unterschied zwischen Mitgefühl und Selbstaufgabe.</w:t>
      </w:r>
    </w:p>
    <w:p>
      <w:r>
        <w:rPr>
          <w:b w:val="0"/>
          <w:i w:val="0"/>
        </w:rPr>
        <w:t>Du brauchst kein letztes Gespräch: über das Loslassen, wenn ein Abschluss nie kommt, und wie man trotzdem weiterlebt.</w:t>
      </w:r>
    </w:p>
    <w:p>
      <w:pPr>
        <w:pageBreakBefore/>
      </w:pPr>
      <w:r>
        <w:rPr>
          <w:b/>
          <w:i w:val="0"/>
          <w:sz w:val="34"/>
        </w:rPr>
        <w:t>Vertiefende Übungen zu diesem Buch</w:t>
      </w:r>
    </w:p>
    <w:p>
      <w:r>
        <w:rPr>
          <w:b w:val="0"/>
          <w:i w:val="0"/>
        </w:rPr>
        <w:t>Diese Übungen fassen die wichtigsten aus dem Buch noch einmal kompakt zusammen, zum erneuten Durcharbeiten.</w:t>
      </w:r>
    </w:p>
    <w:p>
      <w:r>
        <w:rPr>
          <w:b w:val="0"/>
          <w:i w:val="0"/>
        </w:rPr>
        <w:t>1. Die letzten drei Rückzugsmomente: Was ist jeweils davor passiert?</w:t>
      </w:r>
    </w:p>
    <w:p>
      <w:r>
        <w:rPr>
          <w:b w:val="0"/>
          <w:i w:val="0"/>
        </w:rPr>
        <w:t>2. Die Tageszeit-Landkarte: Wann fühlt sich Nähe wie Angebot an, wann wie Anforderung?</w:t>
      </w:r>
    </w:p>
    <w:p>
      <w:r>
        <w:rPr>
          <w:b w:val="0"/>
          <w:i w:val="0"/>
        </w:rPr>
        <w:t>3. Der unsichtbare Kalender: Welche Mental-Load-Aufgabe kannst du diese Woche laut aussprechen, statt sie allein zu tragen?</w:t>
      </w:r>
    </w:p>
    <w:p>
      <w:r>
        <w:rPr>
          <w:b w:val="0"/>
          <w:i w:val="0"/>
        </w:rPr>
        <w:t>4. Das Übergangsritual: Welches kleine Ritual markiert für dich den Wechsel von Rolle zu dir selbst?</w:t>
      </w:r>
    </w:p>
    <w:p>
      <w:r>
        <w:rPr>
          <w:b w:val="0"/>
          <w:i w:val="0"/>
        </w:rPr>
        <w:t>5. Der geübte Nein-Satz: Formuliere deinen eigenen ehrlichen, kurzen Nein-Satz für das nächste Mal.</w:t>
      </w:r>
    </w:p>
    <w:p>
      <w:r>
        <w:rPr>
          <w:b w:val="0"/>
          <w:i w:val="0"/>
        </w:rPr>
        <w:t>6. Das gemeinsame Rätsel: Formuliere einen Gesprächseinstieg, der euer Thema als «wir gegen das Muster» rahmt, nicht als Vorwurf.</w:t>
      </w:r>
    </w:p>
    <w:p>
      <w:pPr>
        <w:pageBreakBefore/>
      </w:pPr>
      <w:r>
        <w:rPr>
          <w:b/>
          <w:i w:val="0"/>
          <w:sz w:val="34"/>
        </w:rPr>
        <w:t>Journal-Fragen zum Buch</w:t>
      </w:r>
    </w:p>
    <w:p>
      <w:r>
        <w:rPr>
          <w:b w:val="0"/>
          <w:i w:val="0"/>
        </w:rPr>
        <w:t>Wann habe ich mich in meiner Beziehung zuletzt wirklich als Partnerin gefühlt, nicht als Managerin?</w:t>
      </w:r>
    </w:p>
    <w:p>
      <w:r>
        <w:rPr>
          <w:b w:val="0"/>
          <w:i w:val="0"/>
        </w:rPr>
        <w:t>Welchen Ärger trage ich mit mir herum, den ich noch nie laut ausgesprochen habe?</w:t>
      </w:r>
    </w:p>
    <w:p>
      <w:r>
        <w:rPr>
          <w:b w:val="0"/>
          <w:i w:val="0"/>
        </w:rPr>
        <w:t>Was würde sich verändern, wenn ich diese Woche ein einziges Mal ehrlich Nein sagen würde, statt aus Pflicht Ja?</w:t>
      </w:r>
    </w:p>
    <w:p>
      <w:r>
        <w:rPr>
          <w:b w:val="0"/>
          <w:i w:val="0"/>
        </w:rPr>
        <w:t>Wovor habe ich am meisten Angst, wenn ich mir vorstelle, offen über meine Lust zu sprechen?</w:t>
      </w:r>
    </w:p>
    <w:p>
      <w:r>
        <w:rPr>
          <w:b w:val="0"/>
          <w:i w:val="0"/>
        </w:rPr>
        <w:t>Was hat sich zwischen uns verändert, seit ich begonnen habe, dieses Buch zu lesen, auch wenn es klein ist?</w:t>
      </w:r>
    </w:p>
    <w:p>
      <w:pPr>
        <w:pageBreakBefore/>
      </w:pPr>
      <w:r>
        <w:rPr>
          <w:b/>
          <w:i w:val="0"/>
          <w:sz w:val="34"/>
        </w:rPr>
        <w:t>Bleib in Kontakt</w:t>
      </w:r>
    </w:p>
    <w:p>
      <w:r>
        <w:rPr>
          <w:b w:val="0"/>
          <w:i w:val="0"/>
        </w:rPr>
        <w:t>Wenn du regelmässig kurze Impulse, neue Übungen und Ankündigungen zu neuen Büchern erhalten möchtest, trag dich gern in meinen Newsletter ein. Kein Spam, nur das, was wirklich hilft.</w:t>
      </w:r>
    </w:p>
    <w:p>
      <w:r>
        <w:rPr>
          <w:b w:val="0"/>
          <w:i w:val="0"/>
        </w:rPr>
        <w:t>Schreib mir einfach an info.safetothrive@gmail.com, ich melde mich persönlich zurück.</w:t>
      </w:r>
    </w:p>
    <w:p>
      <w:pPr>
        <w:pageBreakBefore/>
      </w:pPr>
      <w:r>
        <w:rPr>
          <w:b/>
          <w:i w:val="0"/>
          <w:sz w:val="34"/>
        </w:rPr>
        <w:t>Rechtliche Hinweise und Impressum</w:t>
      </w:r>
    </w:p>
    <w:p>
      <w:r>
        <w:rPr>
          <w:b/>
          <w:i w:val="0"/>
        </w:rPr>
        <w:t>Haftungsausschluss</w:t>
      </w:r>
    </w:p>
    <w:p>
      <w:r>
        <w:rPr>
          <w:b w:val="0"/>
          <w:i w:val="0"/>
        </w:rPr>
        <w:t>Dieses Buch ersetzt keine medizinische, psychotherapeutische oder paartherapeutische Beratung. Es bietet Impulse zur Selbstreflexion, keine Diagnosen und keine individuelle Behandlung. Bei anhaltenden Beschwerden, generellem Libidoverlust oder Krisen wende dich an eine Fachperson.</w:t>
      </w:r>
    </w:p>
    <w:p>
      <w:r>
        <w:rPr>
          <w:b/>
          <w:i w:val="0"/>
        </w:rPr>
        <w:t>Zur Autorin</w:t>
      </w:r>
    </w:p>
    <w:p>
      <w:r>
        <w:rPr>
          <w:b w:val="0"/>
          <w:i w:val="0"/>
        </w:rPr>
        <w:t>Petra Tanner ist Autorin und Mentorin, seit 26 Jahren in eigener Praxis tätig. Sie ist keine Therapeutin, Sexualtherapeutin oder Heilerin. Ihre Arbeit basiert auf langjähriger Erfahrung in der Begleitung von Frauen und Paaren, nicht auf medizinischer oder psychotherapeutischer Ausbildung.</w:t>
      </w:r>
    </w:p>
    <w:p>
      <w:r>
        <w:rPr>
          <w:b/>
          <w:i w:val="0"/>
        </w:rPr>
        <w:t>Notfall und professionelle Hilfe</w:t>
      </w:r>
    </w:p>
    <w:p>
      <w:r>
        <w:rPr>
          <w:b w:val="0"/>
          <w:i w:val="0"/>
        </w:rPr>
        <w:t>Bei akuten Krisen: Schweiz 143, Deutschland 0800 111 0 111, Österreich 142. Bei anhaltenden Beschwerden konsultiere bitte eine Ärztin, einen Arzt oder eine Psychotherapeutin.</w:t>
      </w:r>
    </w:p>
    <w:p>
      <w:r>
        <w:rPr>
          <w:b/>
          <w:i w:val="0"/>
        </w:rPr>
        <w:t>Fallbeispiele und Anonymisierung</w:t>
      </w:r>
    </w:p>
    <w:p>
      <w:r>
        <w:rPr>
          <w:b w:val="0"/>
          <w:i w:val="0"/>
        </w:rPr>
        <w:t>Alle Fallbeispiele in diesem Buch, einschliesslich Nina und Marc, sind anonymisiert und teilweise zusammengesetzt aus mehreren realen Situationen. Jede Ähnlichkeit mit konkreten, lebenden Personen ist zufällig.</w:t>
      </w:r>
    </w:p>
    <w:p>
      <w:r>
        <w:rPr>
          <w:b/>
          <w:i w:val="0"/>
        </w:rPr>
        <w:t>Urheberrecht</w:t>
      </w:r>
    </w:p>
    <w:p>
      <w:r>
        <w:rPr>
          <w:b w:val="0"/>
          <w:i w:val="0"/>
        </w:rPr>
        <w:t>Alle Rechte an Text und Inhalt dieses Buches liegen bei Petra Tanner. Vervielfältigung, Verbreitung oder öffentliche Wiedergabe, auch auszugsweise, nur mit vorheriger schriftlicher Zustimmung.</w:t>
      </w:r>
    </w:p>
    <w:p>
      <w:r>
        <w:rPr>
          <w:b/>
          <w:i w:val="0"/>
        </w:rPr>
        <w:t>Kennzeichenhinweis (Markenrecht)</w:t>
      </w:r>
    </w:p>
    <w:p>
      <w:r>
        <w:rPr>
          <w:b w:val="0"/>
          <w:i w:val="0"/>
        </w:rPr>
        <w:t>«Safe to Thrive» ist die Marke, unter der Petra Tanner ihre Bücher veröffentlicht. Namen und Aufmachung sind urheber- und kennzeichenrechtlich geschützt.</w:t>
      </w:r>
    </w:p>
    <w:p>
      <w:r>
        <w:rPr>
          <w:b/>
          <w:i w:val="0"/>
        </w:rPr>
        <w:t>Kontakt</w:t>
      </w:r>
    </w:p>
    <w:p>
      <w:r>
        <w:rPr>
          <w:b w:val="0"/>
          <w:i w:val="0"/>
        </w:rPr>
        <w:t>info.safetothrive@gmail.com</w:t>
      </w:r>
    </w:p>
    <w:p>
      <w:r>
        <w:rPr>
          <w:b/>
          <w:i w:val="0"/>
        </w:rPr>
        <w:t>Impressum</w:t>
      </w:r>
    </w:p>
    <w:p>
      <w:r>
        <w:rPr>
          <w:b w:val="0"/>
          <w:i w:val="0"/>
        </w:rPr>
        <w:t>Petra Tanner, Wiesentalstrasse 68, 9240 Uzwil, Schweiz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