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67BE" w14:textId="77777777" w:rsidR="00F174B2" w:rsidRDefault="00F174B2" w:rsidP="00F174B2">
      <w:r>
        <w:t># Category 2: Discourse Markers and Connectors</w:t>
      </w:r>
    </w:p>
    <w:p w14:paraId="2CDCCAFA" w14:textId="77777777" w:rsidR="00F174B2" w:rsidRDefault="00F174B2" w:rsidP="00F174B2"/>
    <w:p w14:paraId="2D63A254" w14:textId="77777777" w:rsidR="00F174B2" w:rsidRDefault="00F174B2" w:rsidP="00F174B2">
      <w:r>
        <w:t>## Chunk 1/150</w:t>
      </w:r>
    </w:p>
    <w:p w14:paraId="62572B42" w14:textId="77777777" w:rsidR="00F174B2" w:rsidRDefault="00F174B2" w:rsidP="00F174B2">
      <w:r>
        <w:t>* Chunk: and then</w:t>
      </w:r>
    </w:p>
    <w:p w14:paraId="45236C67" w14:textId="77777777" w:rsidR="00F174B2" w:rsidRDefault="00F174B2" w:rsidP="00F174B2">
      <w:r>
        <w:t>* Meaning: used to link events in chronological sequence</w:t>
      </w:r>
    </w:p>
    <w:p w14:paraId="7B0274B2" w14:textId="77777777" w:rsidR="00F174B2" w:rsidRDefault="00F174B2" w:rsidP="00F174B2">
      <w:r>
        <w:t>* Primary function: sequential connector (temporal)</w:t>
      </w:r>
    </w:p>
    <w:p w14:paraId="2843C33B" w14:textId="77777777" w:rsidR="00F174B2" w:rsidRDefault="00F174B2" w:rsidP="00F174B2">
      <w:r>
        <w:t>* Communicative purpose: to narrate a sequence of actions or events in a natural, spoken manner</w:t>
      </w:r>
    </w:p>
    <w:p w14:paraId="4AA57DEF" w14:textId="77777777" w:rsidR="00F174B2" w:rsidRDefault="00F174B2" w:rsidP="00F174B2">
      <w:r>
        <w:t>* Trigger situations: telling a story, giving instructions, describing a process step by step</w:t>
      </w:r>
    </w:p>
    <w:p w14:paraId="49DD08F3" w14:textId="77777777" w:rsidR="00F174B2" w:rsidRDefault="00F174B2" w:rsidP="00F174B2">
      <w:r>
        <w:t>* Contexts: everyday conversation, informal written narratives, spoken anecdotes</w:t>
      </w:r>
    </w:p>
    <w:p w14:paraId="3FAD24EC" w14:textId="77777777" w:rsidR="00F174B2" w:rsidRDefault="00F174B2" w:rsidP="00F174B2">
      <w:r>
        <w:t>* Domain: Everyday</w:t>
      </w:r>
    </w:p>
    <w:p w14:paraId="706E58FC" w14:textId="77777777" w:rsidR="00F174B2" w:rsidRDefault="00F174B2" w:rsidP="00F174B2">
      <w:r>
        <w:t>* Register: neutral to informal</w:t>
      </w:r>
    </w:p>
    <w:p w14:paraId="5458A0ED" w14:textId="77777777" w:rsidR="00F174B2" w:rsidRDefault="00F174B2" w:rsidP="00F174B2">
      <w:r>
        <w:t>* Output priority: Speaking</w:t>
      </w:r>
    </w:p>
    <w:p w14:paraId="672274CB" w14:textId="77777777" w:rsidR="00F174B2" w:rsidRDefault="00F174B2" w:rsidP="00F174B2">
      <w:r>
        <w:t>* Frequency: Very high</w:t>
      </w:r>
    </w:p>
    <w:p w14:paraId="2FE781A3" w14:textId="77777777" w:rsidR="00F174B2" w:rsidRDefault="00F174B2" w:rsidP="00F174B2">
      <w:r>
        <w:t>* Formulaicity: Fixed</w:t>
      </w:r>
    </w:p>
    <w:p w14:paraId="5F6527A6" w14:textId="77777777" w:rsidR="00F174B2" w:rsidRDefault="00F174B2" w:rsidP="00F174B2">
      <w:r>
        <w:t>* Construction type: Lexical bundle (discourse marker)</w:t>
      </w:r>
    </w:p>
    <w:p w14:paraId="46AEF88D" w14:textId="77777777" w:rsidR="00F174B2" w:rsidRDefault="00F174B2" w:rsidP="00F174B2">
      <w:r>
        <w:t>* Pattern: [clause A] + and then + [clause B]</w:t>
      </w:r>
    </w:p>
    <w:p w14:paraId="41820C9E" w14:textId="77777777" w:rsidR="00F174B2" w:rsidRDefault="00F174B2" w:rsidP="00F174B2">
      <w:r>
        <w:t>* Core structure: conjunction “and” + adverb “then” linking two finite clauses</w:t>
      </w:r>
    </w:p>
    <w:p w14:paraId="352AE99B" w14:textId="77777777" w:rsidR="00F174B2" w:rsidRDefault="00F174B2" w:rsidP="00F174B2">
      <w:r>
        <w:t>* Substitution slots: none (fixed phrase)</w:t>
      </w:r>
    </w:p>
    <w:p w14:paraId="4A50C1D7" w14:textId="77777777" w:rsidR="00F174B2" w:rsidRDefault="00F174B2" w:rsidP="00F174B2">
      <w:r>
        <w:t>* Typical collocates: I went…, she said…, we’ll…, you just…</w:t>
      </w:r>
    </w:p>
    <w:p w14:paraId="1729297A" w14:textId="77777777" w:rsidR="00F174B2" w:rsidRDefault="00F174B2" w:rsidP="00F174B2">
      <w:r>
        <w:t>* Common substitutions: “and after that”, “afterwards”</w:t>
      </w:r>
    </w:p>
    <w:p w14:paraId="2128F507" w14:textId="77777777" w:rsidR="00F174B2" w:rsidRDefault="00F174B2" w:rsidP="00F174B2">
      <w:r>
        <w:t>* Variations: “then” alone; “and after that”</w:t>
      </w:r>
    </w:p>
    <w:p w14:paraId="3B4CE0DD" w14:textId="77777777" w:rsidR="00F174B2" w:rsidRDefault="00F174B2" w:rsidP="00F174B2">
      <w:r>
        <w:t>* Common mistakes: overusing “and then… and then… and then” in writing; using it to start a formal paragraph</w:t>
      </w:r>
    </w:p>
    <w:p w14:paraId="0F5B5787" w14:textId="77777777" w:rsidR="00F174B2" w:rsidRDefault="00F174B2" w:rsidP="00F174B2">
      <w:r>
        <w:t>* Similar or contrasting chunks: “after that” (no “and”), “then” (without “and”)</w:t>
      </w:r>
    </w:p>
    <w:p w14:paraId="3E399655" w14:textId="77777777" w:rsidR="00F174B2" w:rsidRDefault="00F174B2" w:rsidP="00F174B2">
      <w:r>
        <w:t>* Interference warnings: many languages use a single consecutive particle; learners may omit “and”</w:t>
      </w:r>
    </w:p>
    <w:p w14:paraId="42490EE0" w14:textId="77777777" w:rsidR="00F174B2" w:rsidRDefault="00F174B2" w:rsidP="00F174B2">
      <w:r>
        <w:t>* Nuance: “and then” signals a straightforward chronological link, often in spoken storytelling</w:t>
      </w:r>
    </w:p>
    <w:p w14:paraId="07CC729B" w14:textId="77777777" w:rsidR="00F174B2" w:rsidRDefault="00F174B2" w:rsidP="00F174B2">
      <w:r>
        <w:lastRenderedPageBreak/>
        <w:t>* Pragmatic effect: creates a cohesive, easy-to</w:t>
      </w:r>
      <w:r>
        <w:rPr>
          <w:rFonts w:ascii="Cambria Math" w:hAnsi="Cambria Math" w:cs="Cambria Math"/>
        </w:rPr>
        <w:t>‑</w:t>
      </w:r>
      <w:r>
        <w:t>follow narrative flow; feels natural and unforced</w:t>
      </w:r>
    </w:p>
    <w:p w14:paraId="495565DF" w14:textId="77777777" w:rsidR="00F174B2" w:rsidRDefault="00F174B2" w:rsidP="00F174B2">
      <w:r>
        <w:t>* Acquisition priority: Automatic production</w:t>
      </w:r>
    </w:p>
    <w:p w14:paraId="6C31F360" w14:textId="77777777" w:rsidR="00F174B2" w:rsidRDefault="00F174B2" w:rsidP="00F174B2">
      <w:r>
        <w:t>* CEFR productivity level: B1 productive (core narrative connector)</w:t>
      </w:r>
    </w:p>
    <w:p w14:paraId="5352A222" w14:textId="77777777" w:rsidR="00F174B2" w:rsidRDefault="00F174B2" w:rsidP="00F174B2">
      <w:r>
        <w:t>* Recall cue: “First I got up, _____ I had breakfast.”</w:t>
      </w:r>
    </w:p>
    <w:p w14:paraId="2422E0B9" w14:textId="77777777" w:rsidR="00F174B2" w:rsidRDefault="00F174B2" w:rsidP="00F174B2">
      <w:r>
        <w:t>* Upgrade path: from “then” to “and then” to “subsequently” (formal)</w:t>
      </w:r>
    </w:p>
    <w:p w14:paraId="6913E209" w14:textId="77777777" w:rsidR="00F174B2" w:rsidRDefault="00F174B2" w:rsidP="00F174B2">
      <w:r>
        <w:t>* Chunk family: sequential connectors</w:t>
      </w:r>
    </w:p>
    <w:p w14:paraId="3AD36264" w14:textId="77777777" w:rsidR="00F174B2" w:rsidRDefault="00F174B2" w:rsidP="00F174B2">
      <w:r>
        <w:t>* Spacing tag: Immediate</w:t>
      </w:r>
    </w:p>
    <w:p w14:paraId="5A72581D" w14:textId="77777777" w:rsidR="00F174B2" w:rsidRDefault="00F174B2" w:rsidP="00F174B2">
      <w:r>
        <w:t>* Example 1: I walked into the room, and then I realised everyone was watching me.</w:t>
      </w:r>
    </w:p>
    <w:p w14:paraId="6FAB3CCE" w14:textId="77777777" w:rsidR="00F174B2" w:rsidRDefault="00F174B2" w:rsidP="00F174B2">
      <w:r>
        <w:t>* Example 2: Just press the button, and then the machine will start.</w:t>
      </w:r>
    </w:p>
    <w:p w14:paraId="174896BC" w14:textId="77777777" w:rsidR="00F174B2" w:rsidRDefault="00F174B2" w:rsidP="00F174B2">
      <w:r>
        <w:t>* Example 3: We had lunch, and then we went for a walk along the river.</w:t>
      </w:r>
    </w:p>
    <w:p w14:paraId="56CB735A" w14:textId="77777777" w:rsidR="00F174B2" w:rsidRDefault="00F174B2" w:rsidP="00F174B2"/>
    <w:p w14:paraId="5615215B" w14:textId="77777777" w:rsidR="00F174B2" w:rsidRDefault="00F174B2" w:rsidP="00F174B2">
      <w:r>
        <w:t>## Chunk 2/150</w:t>
      </w:r>
    </w:p>
    <w:p w14:paraId="03AD7BDA" w14:textId="77777777" w:rsidR="00F174B2" w:rsidRDefault="00F174B2" w:rsidP="00F174B2">
      <w:r>
        <w:t>* Chunk: but</w:t>
      </w:r>
    </w:p>
    <w:p w14:paraId="3174FADE" w14:textId="77777777" w:rsidR="00F174B2" w:rsidRDefault="00F174B2" w:rsidP="00F174B2">
      <w:r>
        <w:t>* Meaning: introduces a contrast or exception to the preceding idea</w:t>
      </w:r>
    </w:p>
    <w:p w14:paraId="6FC8D19D" w14:textId="77777777" w:rsidR="00F174B2" w:rsidRDefault="00F174B2" w:rsidP="00F174B2">
      <w:r>
        <w:t>* Primary function: contrastive/adversative connector</w:t>
      </w:r>
    </w:p>
    <w:p w14:paraId="061E725E" w14:textId="77777777" w:rsidR="00F174B2" w:rsidRDefault="00F174B2" w:rsidP="00F174B2">
      <w:r>
        <w:t>* Communicative purpose: to signal an opposite, unexpected or qualifying point</w:t>
      </w:r>
    </w:p>
    <w:p w14:paraId="59163D37" w14:textId="77777777" w:rsidR="00F174B2" w:rsidRDefault="00F174B2" w:rsidP="00F174B2">
      <w:r>
        <w:t>* Trigger situations: everyday dialogue, argumentation, clarifying a misunderstanding</w:t>
      </w:r>
    </w:p>
    <w:p w14:paraId="4537423E" w14:textId="77777777" w:rsidR="00F174B2" w:rsidRDefault="00F174B2" w:rsidP="00F174B2">
      <w:r>
        <w:t>* Contexts: universal, all registers; more common in spoken than formal academic writing</w:t>
      </w:r>
    </w:p>
    <w:p w14:paraId="73F52780" w14:textId="77777777" w:rsidR="00F174B2" w:rsidRDefault="00F174B2" w:rsidP="00F174B2">
      <w:r>
        <w:t>* Domain: Everyday</w:t>
      </w:r>
    </w:p>
    <w:p w14:paraId="1EF957AE" w14:textId="77777777" w:rsidR="00F174B2" w:rsidRDefault="00F174B2" w:rsidP="00F174B2">
      <w:r>
        <w:t>* Register: neutral</w:t>
      </w:r>
    </w:p>
    <w:p w14:paraId="5EA5838D" w14:textId="77777777" w:rsidR="00F174B2" w:rsidRDefault="00F174B2" w:rsidP="00F174B2">
      <w:r>
        <w:t>* Output priority: Both</w:t>
      </w:r>
    </w:p>
    <w:p w14:paraId="0EB4B428" w14:textId="77777777" w:rsidR="00F174B2" w:rsidRDefault="00F174B2" w:rsidP="00F174B2">
      <w:r>
        <w:t>* Frequency: Very high</w:t>
      </w:r>
    </w:p>
    <w:p w14:paraId="457026A4" w14:textId="77777777" w:rsidR="00F174B2" w:rsidRDefault="00F174B2" w:rsidP="00F174B2">
      <w:r>
        <w:t>* Formulaicity: Fixed</w:t>
      </w:r>
    </w:p>
    <w:p w14:paraId="7A873FAF" w14:textId="77777777" w:rsidR="00F174B2" w:rsidRDefault="00F174B2" w:rsidP="00F174B2">
      <w:r>
        <w:t>* Construction type: Colligation (coordinating conjunction)</w:t>
      </w:r>
    </w:p>
    <w:p w14:paraId="31A3222C" w14:textId="77777777" w:rsidR="00F174B2" w:rsidRDefault="00F174B2" w:rsidP="00F174B2">
      <w:r>
        <w:t>* Pattern: [clause A], but [clause B]</w:t>
      </w:r>
    </w:p>
    <w:p w14:paraId="5A62C6BA" w14:textId="77777777" w:rsidR="00F174B2" w:rsidRDefault="00F174B2" w:rsidP="00F174B2">
      <w:r>
        <w:lastRenderedPageBreak/>
        <w:t>* Core structure: coordinating conjunction linking two independent clauses</w:t>
      </w:r>
    </w:p>
    <w:p w14:paraId="1A6EB81F" w14:textId="77777777" w:rsidR="00F174B2" w:rsidRDefault="00F174B2" w:rsidP="00F174B2">
      <w:r>
        <w:t>* Substitution slots: none</w:t>
      </w:r>
    </w:p>
    <w:p w14:paraId="249A3BFB" w14:textId="77777777" w:rsidR="00F174B2" w:rsidRDefault="00F174B2" w:rsidP="00F174B2">
      <w:r>
        <w:t>* Typical collocates: …, but I…; …, but it…; …, but there…</w:t>
      </w:r>
    </w:p>
    <w:p w14:paraId="4BFBC0EF" w14:textId="77777777" w:rsidR="00F174B2" w:rsidRDefault="00F174B2" w:rsidP="00F174B2">
      <w:r>
        <w:t>* Common substitutions: “however” (formal), “yet”, “although” (subordinating)</w:t>
      </w:r>
    </w:p>
    <w:p w14:paraId="142565DF" w14:textId="77777777" w:rsidR="00F174B2" w:rsidRDefault="00F174B2" w:rsidP="00F174B2">
      <w:r>
        <w:t>* Variations: “yet” (literary), “still” (in spoken emphasis)</w:t>
      </w:r>
    </w:p>
    <w:p w14:paraId="79C1D5B4" w14:textId="77777777" w:rsidR="00F174B2" w:rsidRDefault="00F174B2" w:rsidP="00F174B2">
      <w:r>
        <w:t>* Common mistakes: starting a sentence with “But” in formal academic writing; using “but” after “although” in the same sentence (although… but…)</w:t>
      </w:r>
    </w:p>
    <w:p w14:paraId="1C30555A" w14:textId="77777777" w:rsidR="00F174B2" w:rsidRDefault="00F174B2" w:rsidP="00F174B2">
      <w:r>
        <w:t>* Similar or contrasting chunks: “however” (more formal, often sentence</w:t>
      </w:r>
      <w:r>
        <w:rPr>
          <w:rFonts w:ascii="Cambria Math" w:hAnsi="Cambria Math" w:cs="Cambria Math"/>
        </w:rPr>
        <w:t>‑</w:t>
      </w:r>
      <w:r>
        <w:t xml:space="preserve">initial), </w:t>
      </w:r>
      <w:r>
        <w:rPr>
          <w:rFonts w:ascii="Aptos" w:hAnsi="Aptos" w:cs="Aptos"/>
        </w:rPr>
        <w:t>“</w:t>
      </w:r>
      <w:r>
        <w:t>yet</w:t>
      </w:r>
      <w:r>
        <w:rPr>
          <w:rFonts w:ascii="Aptos" w:hAnsi="Aptos" w:cs="Aptos"/>
        </w:rPr>
        <w:t>”</w:t>
      </w:r>
      <w:r>
        <w:t xml:space="preserve">, </w:t>
      </w:r>
      <w:r>
        <w:rPr>
          <w:rFonts w:ascii="Aptos" w:hAnsi="Aptos" w:cs="Aptos"/>
        </w:rPr>
        <w:t>“</w:t>
      </w:r>
      <w:r>
        <w:t>though</w:t>
      </w:r>
      <w:r>
        <w:rPr>
          <w:rFonts w:ascii="Aptos" w:hAnsi="Aptos" w:cs="Aptos"/>
        </w:rPr>
        <w:t>”</w:t>
      </w:r>
    </w:p>
    <w:p w14:paraId="05471406" w14:textId="77777777" w:rsidR="00F174B2" w:rsidRDefault="00F174B2" w:rsidP="00F174B2">
      <w:r>
        <w:t>* Interference warnings: double marking (although… but) is common for many L1 backgrounds</w:t>
      </w:r>
    </w:p>
    <w:p w14:paraId="12D7D1BF" w14:textId="77777777" w:rsidR="00F174B2" w:rsidRDefault="00F174B2" w:rsidP="00F174B2">
      <w:r>
        <w:t>* Nuance: “but” is direct and neutral; it does not carry the formal weight of “however”</w:t>
      </w:r>
    </w:p>
    <w:p w14:paraId="7C963C43" w14:textId="77777777" w:rsidR="00F174B2" w:rsidRDefault="00F174B2" w:rsidP="00F174B2">
      <w:r>
        <w:t>* Pragmatic effect: simple contradiction; widely acceptable in speech</w:t>
      </w:r>
    </w:p>
    <w:p w14:paraId="2A92D92B" w14:textId="77777777" w:rsidR="00F174B2" w:rsidRDefault="00F174B2" w:rsidP="00F174B2">
      <w:r>
        <w:t>* Acquisition priority: Automatic production</w:t>
      </w:r>
    </w:p>
    <w:p w14:paraId="5EA1FFCA" w14:textId="77777777" w:rsidR="00F174B2" w:rsidRDefault="00F174B2" w:rsidP="00F174B2">
      <w:r>
        <w:t>* CEFR productivity level: A2 productive</w:t>
      </w:r>
    </w:p>
    <w:p w14:paraId="07DED8EE" w14:textId="77777777" w:rsidR="00F174B2" w:rsidRDefault="00F174B2" w:rsidP="00F174B2">
      <w:r>
        <w:t>* Recall cue: “I’d love to come, ___ I’m busy.”</w:t>
      </w:r>
    </w:p>
    <w:p w14:paraId="0B34CF32" w14:textId="77777777" w:rsidR="00F174B2" w:rsidRDefault="00F174B2" w:rsidP="00F174B2">
      <w:r>
        <w:t>* Upgrade path: but → however → nevertheless</w:t>
      </w:r>
    </w:p>
    <w:p w14:paraId="03FD7581" w14:textId="77777777" w:rsidR="00F174B2" w:rsidRDefault="00F174B2" w:rsidP="00F174B2">
      <w:r>
        <w:t>* Chunk family: contrastive connectors</w:t>
      </w:r>
    </w:p>
    <w:p w14:paraId="2D917C27" w14:textId="77777777" w:rsidR="00F174B2" w:rsidRDefault="00F174B2" w:rsidP="00F174B2">
      <w:r>
        <w:t>* Spacing tag: Immediate</w:t>
      </w:r>
    </w:p>
    <w:p w14:paraId="4154B70A" w14:textId="77777777" w:rsidR="00F174B2" w:rsidRDefault="00F174B2" w:rsidP="00F174B2">
      <w:r>
        <w:t>* Example 1: I wanted to call you, but my phone battery died.</w:t>
      </w:r>
    </w:p>
    <w:p w14:paraId="69FED06C" w14:textId="77777777" w:rsidR="00F174B2" w:rsidRDefault="00F174B2" w:rsidP="00F174B2">
      <w:r>
        <w:t>* Example 2: The plan seemed perfect, but something went wrong.</w:t>
      </w:r>
    </w:p>
    <w:p w14:paraId="6F8EBE9C" w14:textId="77777777" w:rsidR="00F174B2" w:rsidRDefault="00F174B2" w:rsidP="00F174B2">
      <w:r>
        <w:t>* Example 3: She’s very talented, but she lacks confidence.</w:t>
      </w:r>
    </w:p>
    <w:p w14:paraId="52335EC8" w14:textId="77777777" w:rsidR="00F174B2" w:rsidRDefault="00F174B2" w:rsidP="00F174B2"/>
    <w:p w14:paraId="17C7FF17" w14:textId="77777777" w:rsidR="00F174B2" w:rsidRDefault="00F174B2" w:rsidP="00F174B2">
      <w:r>
        <w:t>## Chunk 3/150</w:t>
      </w:r>
    </w:p>
    <w:p w14:paraId="6E91E66D" w14:textId="77777777" w:rsidR="00F174B2" w:rsidRDefault="00F174B2" w:rsidP="00F174B2">
      <w:r>
        <w:t>* Chunk: so</w:t>
      </w:r>
    </w:p>
    <w:p w14:paraId="6E41D1F7" w14:textId="77777777" w:rsidR="00F174B2" w:rsidRDefault="00F174B2" w:rsidP="00F174B2">
      <w:r>
        <w:t>* Meaning: indicates a result, consequence, or natural follow</w:t>
      </w:r>
      <w:r>
        <w:rPr>
          <w:rFonts w:ascii="Cambria Math" w:hAnsi="Cambria Math" w:cs="Cambria Math"/>
        </w:rPr>
        <w:t>‑</w:t>
      </w:r>
      <w:r>
        <w:t>up</w:t>
      </w:r>
    </w:p>
    <w:p w14:paraId="6E20DFFF" w14:textId="77777777" w:rsidR="00F174B2" w:rsidRDefault="00F174B2" w:rsidP="00F174B2">
      <w:r>
        <w:t>* Primary function: causal/consecutive connector</w:t>
      </w:r>
    </w:p>
    <w:p w14:paraId="7E3E2FCC" w14:textId="77777777" w:rsidR="00F174B2" w:rsidRDefault="00F174B2" w:rsidP="00F174B2">
      <w:r>
        <w:t>* Communicative purpose: to show that one thing happens because of another, or to introduce a logical conclusion</w:t>
      </w:r>
    </w:p>
    <w:p w14:paraId="32BC902F" w14:textId="77777777" w:rsidR="00F174B2" w:rsidRDefault="00F174B2" w:rsidP="00F174B2">
      <w:r>
        <w:lastRenderedPageBreak/>
        <w:t>* Trigger situations: explaining reasons, giving instructions, summarising, everyday reasoning</w:t>
      </w:r>
    </w:p>
    <w:p w14:paraId="06F42448" w14:textId="77777777" w:rsidR="00F174B2" w:rsidRDefault="00F174B2" w:rsidP="00F174B2">
      <w:r>
        <w:t>* Contexts: highly frequent in everyday speech, also informal writing</w:t>
      </w:r>
    </w:p>
    <w:p w14:paraId="5F20A363" w14:textId="77777777" w:rsidR="00F174B2" w:rsidRDefault="00F174B2" w:rsidP="00F174B2">
      <w:r>
        <w:t>* Domain: Conversational</w:t>
      </w:r>
    </w:p>
    <w:p w14:paraId="022906E1" w14:textId="77777777" w:rsidR="00F174B2" w:rsidRDefault="00F174B2" w:rsidP="00F174B2">
      <w:r>
        <w:t>* Register: informal to neutral</w:t>
      </w:r>
    </w:p>
    <w:p w14:paraId="7AF98727" w14:textId="77777777" w:rsidR="00F174B2" w:rsidRDefault="00F174B2" w:rsidP="00F174B2">
      <w:r>
        <w:t>* Output priority: Speaking</w:t>
      </w:r>
    </w:p>
    <w:p w14:paraId="51C2E3D2" w14:textId="77777777" w:rsidR="00F174B2" w:rsidRDefault="00F174B2" w:rsidP="00F174B2">
      <w:r>
        <w:t>* Frequency: Very high</w:t>
      </w:r>
    </w:p>
    <w:p w14:paraId="3CAADB69" w14:textId="77777777" w:rsidR="00F174B2" w:rsidRDefault="00F174B2" w:rsidP="00F174B2">
      <w:r>
        <w:t>* Formulaicity: Fixed</w:t>
      </w:r>
    </w:p>
    <w:p w14:paraId="01B0291C" w14:textId="77777777" w:rsidR="00F174B2" w:rsidRDefault="00F174B2" w:rsidP="00F174B2">
      <w:r>
        <w:t>* Construction type: Colligation (coordinating conjunction / discourse marker)</w:t>
      </w:r>
    </w:p>
    <w:p w14:paraId="5E25C21B" w14:textId="77777777" w:rsidR="00F174B2" w:rsidRDefault="00F174B2" w:rsidP="00F174B2">
      <w:r>
        <w:t>* Pattern: [clause A], so [clause B]</w:t>
      </w:r>
    </w:p>
    <w:p w14:paraId="699462B8" w14:textId="77777777" w:rsidR="00F174B2" w:rsidRDefault="00F174B2" w:rsidP="00F174B2">
      <w:r>
        <w:t>* Core structure: coordinating “so” linking cause and result</w:t>
      </w:r>
    </w:p>
    <w:p w14:paraId="7C9C26AC" w14:textId="77777777" w:rsidR="00F174B2" w:rsidRDefault="00F174B2" w:rsidP="00F174B2">
      <w:r>
        <w:t>* Substitution slots: none</w:t>
      </w:r>
    </w:p>
    <w:p w14:paraId="0D84A207" w14:textId="77777777" w:rsidR="00F174B2" w:rsidRDefault="00F174B2" w:rsidP="00F174B2">
      <w:r>
        <w:t>* Typical collocates: … so I …; … so we …; … so that’s why…</w:t>
      </w:r>
    </w:p>
    <w:p w14:paraId="34489EAA" w14:textId="77777777" w:rsidR="00F174B2" w:rsidRDefault="00F174B2" w:rsidP="00F174B2">
      <w:r>
        <w:t>* Common substitutions: “therefore” (formal), “consequently”, “as a result”</w:t>
      </w:r>
    </w:p>
    <w:p w14:paraId="60FBBB78" w14:textId="77777777" w:rsidR="00F174B2" w:rsidRDefault="00F174B2" w:rsidP="00F174B2">
      <w:r>
        <w:t>* Variations: “and so” (slightly more narrative), “so (that)” for purpose</w:t>
      </w:r>
    </w:p>
    <w:p w14:paraId="3453D106" w14:textId="77777777" w:rsidR="00F174B2" w:rsidRDefault="00F174B2" w:rsidP="00F174B2">
      <w:r>
        <w:t>* Common mistakes: confusing “so” (result) with “so that” (purpose); overusing in academic writing</w:t>
      </w:r>
    </w:p>
    <w:p w14:paraId="0E869246" w14:textId="77777777" w:rsidR="00F174B2" w:rsidRDefault="00F174B2" w:rsidP="00F174B2">
      <w:r>
        <w:t>* Similar or contrasting chunks: “so that” (purpose), “therefore”, “thus”</w:t>
      </w:r>
    </w:p>
    <w:p w14:paraId="5BA638A8" w14:textId="77777777" w:rsidR="00F174B2" w:rsidRDefault="00F174B2" w:rsidP="00F174B2">
      <w:r>
        <w:t>* Interference warnings: learners may use “so” in writing when a formal connector is expected</w:t>
      </w:r>
    </w:p>
    <w:p w14:paraId="12D86BD6" w14:textId="77777777" w:rsidR="00F174B2" w:rsidRDefault="00F174B2" w:rsidP="00F174B2">
      <w:r>
        <w:t>* Nuance: “so” is immediate, conversational; it often carries a sense of obvious consequence</w:t>
      </w:r>
    </w:p>
    <w:p w14:paraId="13ADAC50" w14:textId="77777777" w:rsidR="00F174B2" w:rsidRDefault="00F174B2" w:rsidP="00F174B2">
      <w:r>
        <w:t>* Pragmatic effect: signals a down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earth, spoken reasoning style</w:t>
      </w:r>
    </w:p>
    <w:p w14:paraId="08B83C0D" w14:textId="77777777" w:rsidR="00F174B2" w:rsidRDefault="00F174B2" w:rsidP="00F174B2">
      <w:r>
        <w:t>* Acquisition priority: Automatic production</w:t>
      </w:r>
    </w:p>
    <w:p w14:paraId="1EE48109" w14:textId="77777777" w:rsidR="00F174B2" w:rsidRDefault="00F174B2" w:rsidP="00F174B2">
      <w:r>
        <w:t>* CEFR productivity level: A2 productive</w:t>
      </w:r>
    </w:p>
    <w:p w14:paraId="3F370698" w14:textId="77777777" w:rsidR="00F174B2" w:rsidRDefault="00F174B2" w:rsidP="00F174B2">
      <w:r>
        <w:t>* Recall cue: “It was raining, ___ we stayed inside.”</w:t>
      </w:r>
    </w:p>
    <w:p w14:paraId="3D04C445" w14:textId="77777777" w:rsidR="00F174B2" w:rsidRDefault="00F174B2" w:rsidP="00F174B2">
      <w:r>
        <w:t>* Upgrade path: so → therefore → consequently</w:t>
      </w:r>
    </w:p>
    <w:p w14:paraId="7AEA56BE" w14:textId="77777777" w:rsidR="00F174B2" w:rsidRDefault="00F174B2" w:rsidP="00F174B2">
      <w:r>
        <w:t>* Chunk family: result/consequence connectors</w:t>
      </w:r>
    </w:p>
    <w:p w14:paraId="0B0EA266" w14:textId="77777777" w:rsidR="00F174B2" w:rsidRDefault="00F174B2" w:rsidP="00F174B2">
      <w:r>
        <w:t>* Spacing tag: Immediate</w:t>
      </w:r>
    </w:p>
    <w:p w14:paraId="4B78E1C5" w14:textId="77777777" w:rsidR="00F174B2" w:rsidRDefault="00F174B2" w:rsidP="00F174B2">
      <w:r>
        <w:lastRenderedPageBreak/>
        <w:t>* Example 1: I was tired, so I went to bed early.</w:t>
      </w:r>
    </w:p>
    <w:p w14:paraId="777A1DAD" w14:textId="77777777" w:rsidR="00F174B2" w:rsidRDefault="00F174B2" w:rsidP="00F174B2">
      <w:r>
        <w:t>* Example 2: There’s no milk left, so we’ll have to drink black coffee.</w:t>
      </w:r>
    </w:p>
    <w:p w14:paraId="22D17142" w14:textId="77777777" w:rsidR="00F174B2" w:rsidRDefault="00F174B2" w:rsidP="00F174B2">
      <w:r>
        <w:t>* Example 3: She didn’t study, so she failed the exam.</w:t>
      </w:r>
    </w:p>
    <w:p w14:paraId="57F2AABF" w14:textId="77777777" w:rsidR="00F174B2" w:rsidRDefault="00F174B2" w:rsidP="00F174B2"/>
    <w:p w14:paraId="138D3CF4" w14:textId="77777777" w:rsidR="00F174B2" w:rsidRDefault="00F174B2" w:rsidP="00F174B2">
      <w:r>
        <w:t>## Chunk 4/150</w:t>
      </w:r>
    </w:p>
    <w:p w14:paraId="2C680EC5" w14:textId="77777777" w:rsidR="00F174B2" w:rsidRDefault="00F174B2" w:rsidP="00F174B2">
      <w:r>
        <w:t>* Chunk: because</w:t>
      </w:r>
    </w:p>
    <w:p w14:paraId="2F0B62E6" w14:textId="77777777" w:rsidR="00F174B2" w:rsidRDefault="00F174B2" w:rsidP="00F174B2">
      <w:r>
        <w:t>* Meaning: gives the reason or cause for a preceding statement</w:t>
      </w:r>
    </w:p>
    <w:p w14:paraId="62DDE865" w14:textId="77777777" w:rsidR="00F174B2" w:rsidRDefault="00F174B2" w:rsidP="00F174B2">
      <w:r>
        <w:t>* Primary function: causal connector (subordinating)</w:t>
      </w:r>
    </w:p>
    <w:p w14:paraId="76295889" w14:textId="77777777" w:rsidR="00F174B2" w:rsidRDefault="00F174B2" w:rsidP="00F174B2">
      <w:r>
        <w:t>* Communicative purpose: to explain why something happens or is the case</w:t>
      </w:r>
    </w:p>
    <w:p w14:paraId="2B36648D" w14:textId="77777777" w:rsidR="00F174B2" w:rsidRDefault="00F174B2" w:rsidP="00F174B2">
      <w:r>
        <w:t>* Trigger situations: answering “why”, supporting opinions, everyday explanations</w:t>
      </w:r>
    </w:p>
    <w:p w14:paraId="60BC3489" w14:textId="77777777" w:rsidR="00F174B2" w:rsidRDefault="00F174B2" w:rsidP="00F174B2">
      <w:r>
        <w:t>* Contexts: universal in speech and writing, all registers</w:t>
      </w:r>
    </w:p>
    <w:p w14:paraId="2F385844" w14:textId="77777777" w:rsidR="00F174B2" w:rsidRDefault="00F174B2" w:rsidP="00F174B2">
      <w:r>
        <w:t>* Domain: Everyday</w:t>
      </w:r>
    </w:p>
    <w:p w14:paraId="1F9F0325" w14:textId="77777777" w:rsidR="00F174B2" w:rsidRDefault="00F174B2" w:rsidP="00F174B2">
      <w:r>
        <w:t>* Register: neutral</w:t>
      </w:r>
    </w:p>
    <w:p w14:paraId="32485F22" w14:textId="77777777" w:rsidR="00F174B2" w:rsidRDefault="00F174B2" w:rsidP="00F174B2">
      <w:r>
        <w:t>* Output priority: Both</w:t>
      </w:r>
    </w:p>
    <w:p w14:paraId="1D767A23" w14:textId="77777777" w:rsidR="00F174B2" w:rsidRDefault="00F174B2" w:rsidP="00F174B2">
      <w:r>
        <w:t>* Frequency: Very high</w:t>
      </w:r>
    </w:p>
    <w:p w14:paraId="653861EF" w14:textId="77777777" w:rsidR="00F174B2" w:rsidRDefault="00F174B2" w:rsidP="00F174B2">
      <w:r>
        <w:t>* Formulaicity: Fixed</w:t>
      </w:r>
    </w:p>
    <w:p w14:paraId="3F120A21" w14:textId="77777777" w:rsidR="00F174B2" w:rsidRDefault="00F174B2" w:rsidP="00F174B2">
      <w:r>
        <w:t>* Construction type: Colligation (subordinating conjunction)</w:t>
      </w:r>
    </w:p>
    <w:p w14:paraId="321B7AF1" w14:textId="77777777" w:rsidR="00F174B2" w:rsidRDefault="00F174B2" w:rsidP="00F174B2">
      <w:r>
        <w:t>* Pattern: [clause] because [reason clause]</w:t>
      </w:r>
    </w:p>
    <w:p w14:paraId="6348390E" w14:textId="77777777" w:rsidR="00F174B2" w:rsidRDefault="00F174B2" w:rsidP="00F174B2">
      <w:r>
        <w:t>* Core structure: subordinating “because” introducing a dependent adverbial clause of reason</w:t>
      </w:r>
    </w:p>
    <w:p w14:paraId="64C1AF31" w14:textId="77777777" w:rsidR="00F174B2" w:rsidRDefault="00F174B2" w:rsidP="00F174B2">
      <w:r>
        <w:t>* Substitution slots: none</w:t>
      </w:r>
    </w:p>
    <w:p w14:paraId="756AD439" w14:textId="77777777" w:rsidR="00F174B2" w:rsidRDefault="00F174B2" w:rsidP="00F174B2">
      <w:r>
        <w:t>* Typical collocates: … because it’s …; … because I …; … because there …</w:t>
      </w:r>
    </w:p>
    <w:p w14:paraId="1E5C7E5A" w14:textId="77777777" w:rsidR="00F174B2" w:rsidRDefault="00F174B2" w:rsidP="00F174B2">
      <w:r>
        <w:t>* Common substitutions: “since”, “as”, “due to the fact that” (formal)</w:t>
      </w:r>
    </w:p>
    <w:p w14:paraId="5D680F0C" w14:textId="77777777" w:rsidR="00F174B2" w:rsidRDefault="00F174B2" w:rsidP="00F174B2">
      <w:r>
        <w:t>* Variations: “’cause” (informal spoken); “because of” + noun phrase</w:t>
      </w:r>
    </w:p>
    <w:p w14:paraId="7C161CB7" w14:textId="77777777" w:rsidR="00F174B2" w:rsidRDefault="00F174B2" w:rsidP="00F174B2">
      <w:r>
        <w:t>* Common mistakes: using “because” at the start of a sentence and forgetting a main clause; “the reason is because” (redundant – use “the reason is that”)</w:t>
      </w:r>
    </w:p>
    <w:p w14:paraId="7758A51E" w14:textId="77777777" w:rsidR="00F174B2" w:rsidRDefault="00F174B2" w:rsidP="00F174B2">
      <w:r>
        <w:t>* Similar or contrasting chunks: “since”, “as”, “owing to”</w:t>
      </w:r>
    </w:p>
    <w:p w14:paraId="1EC36DDB" w14:textId="77777777" w:rsidR="00F174B2" w:rsidRDefault="00F174B2" w:rsidP="00F174B2">
      <w:r>
        <w:t>* Interference warnings: many L1s allow “why? because…” without a preceding clause; English requires full clause linkage</w:t>
      </w:r>
    </w:p>
    <w:p w14:paraId="4A5A2B12" w14:textId="77777777" w:rsidR="00F174B2" w:rsidRDefault="00F174B2" w:rsidP="00F174B2">
      <w:r>
        <w:lastRenderedPageBreak/>
        <w:t>* Nuance: “because” is the most direct and common way to state a reason; “since” and “as” often imply shared knowledge</w:t>
      </w:r>
    </w:p>
    <w:p w14:paraId="00333A71" w14:textId="77777777" w:rsidR="00F174B2" w:rsidRDefault="00F174B2" w:rsidP="00F174B2">
      <w:r>
        <w:t>* Pragmatic effect: clear, explicit cause</w:t>
      </w:r>
      <w:r>
        <w:rPr>
          <w:rFonts w:ascii="Cambria Math" w:hAnsi="Cambria Math" w:cs="Cambria Math"/>
        </w:rPr>
        <w:t>‑</w:t>
      </w:r>
      <w:r>
        <w:t xml:space="preserve">effect link; slightly more emphatic than </w:t>
      </w:r>
      <w:r>
        <w:rPr>
          <w:rFonts w:ascii="Aptos" w:hAnsi="Aptos" w:cs="Aptos"/>
        </w:rPr>
        <w:t>“</w:t>
      </w:r>
      <w:r>
        <w:t>as</w:t>
      </w:r>
      <w:r>
        <w:rPr>
          <w:rFonts w:ascii="Aptos" w:hAnsi="Aptos" w:cs="Aptos"/>
        </w:rPr>
        <w:t>”</w:t>
      </w:r>
    </w:p>
    <w:p w14:paraId="4855BFEA" w14:textId="77777777" w:rsidR="00F174B2" w:rsidRDefault="00F174B2" w:rsidP="00F174B2">
      <w:r>
        <w:t>* Acquisition priority: Automatic production</w:t>
      </w:r>
    </w:p>
    <w:p w14:paraId="1CB05D10" w14:textId="77777777" w:rsidR="00F174B2" w:rsidRDefault="00F174B2" w:rsidP="00F174B2">
      <w:r>
        <w:t>* CEFR productivity level: A2 productive</w:t>
      </w:r>
    </w:p>
    <w:p w14:paraId="34EEE3A3" w14:textId="77777777" w:rsidR="00F174B2" w:rsidRDefault="00F174B2" w:rsidP="00F174B2">
      <w:r>
        <w:t>* Recall cue: “I stayed home ___ I was ill.”</w:t>
      </w:r>
    </w:p>
    <w:p w14:paraId="4B9FC03A" w14:textId="77777777" w:rsidR="00F174B2" w:rsidRDefault="00F174B2" w:rsidP="00F174B2">
      <w:r>
        <w:t>* Upgrade path: because → since / as → due to the fact that (formal)</w:t>
      </w:r>
    </w:p>
    <w:p w14:paraId="4A9E4D02" w14:textId="77777777" w:rsidR="00F174B2" w:rsidRDefault="00F174B2" w:rsidP="00F174B2">
      <w:r>
        <w:t>* Chunk family: reason connectors</w:t>
      </w:r>
    </w:p>
    <w:p w14:paraId="35FD1AB2" w14:textId="77777777" w:rsidR="00F174B2" w:rsidRDefault="00F174B2" w:rsidP="00F174B2">
      <w:r>
        <w:t>* Spacing tag: Immediate</w:t>
      </w:r>
    </w:p>
    <w:p w14:paraId="49F5F7C1" w14:textId="77777777" w:rsidR="00F174B2" w:rsidRDefault="00F174B2" w:rsidP="00F174B2">
      <w:r>
        <w:t>* Example 1: I didn’t call you because I lost your number.</w:t>
      </w:r>
    </w:p>
    <w:p w14:paraId="7C2E7FD3" w14:textId="77777777" w:rsidR="00F174B2" w:rsidRDefault="00F174B2" w:rsidP="00F174B2">
      <w:r>
        <w:t>* Example 2: We’re closing early because the manager is sick.</w:t>
      </w:r>
    </w:p>
    <w:p w14:paraId="1EEAC441" w14:textId="77777777" w:rsidR="00F174B2" w:rsidRDefault="00F174B2" w:rsidP="00F174B2">
      <w:r>
        <w:t>* Example 3: He succeeded because he never gave up.</w:t>
      </w:r>
    </w:p>
    <w:p w14:paraId="2F77BC2B" w14:textId="77777777" w:rsidR="00F174B2" w:rsidRDefault="00F174B2" w:rsidP="00F174B2"/>
    <w:p w14:paraId="1F7A8D32" w14:textId="77777777" w:rsidR="00F174B2" w:rsidRDefault="00F174B2" w:rsidP="00F174B2">
      <w:r>
        <w:t>## Chunk 5/150</w:t>
      </w:r>
    </w:p>
    <w:p w14:paraId="3B878D42" w14:textId="77777777" w:rsidR="00F174B2" w:rsidRDefault="00F174B2" w:rsidP="00F174B2">
      <w:r>
        <w:t>* Chunk: however</w:t>
      </w:r>
    </w:p>
    <w:p w14:paraId="5A42EB80" w14:textId="77777777" w:rsidR="00F174B2" w:rsidRDefault="00F174B2" w:rsidP="00F174B2">
      <w:r>
        <w:t>* Meaning: introduces a contrast or a point that qualifies or limits the previous statement</w:t>
      </w:r>
    </w:p>
    <w:p w14:paraId="54517520" w14:textId="77777777" w:rsidR="00F174B2" w:rsidRDefault="00F174B2" w:rsidP="00F174B2">
      <w:r>
        <w:t>* Primary function: contrastive/concessive adverbial</w:t>
      </w:r>
    </w:p>
    <w:p w14:paraId="54072E7B" w14:textId="77777777" w:rsidR="00F174B2" w:rsidRDefault="00F174B2" w:rsidP="00F174B2">
      <w:r>
        <w:t>* Communicative purpose: to signal a shift in direction in formal or academic discourse</w:t>
      </w:r>
    </w:p>
    <w:p w14:paraId="328F0711" w14:textId="77777777" w:rsidR="00F174B2" w:rsidRDefault="00F174B2" w:rsidP="00F174B2">
      <w:r>
        <w:t>* Trigger situations: academic essays, professional reports, formal presentations, argumentation</w:t>
      </w:r>
    </w:p>
    <w:p w14:paraId="340EDD9C" w14:textId="77777777" w:rsidR="00F174B2" w:rsidRDefault="00F174B2" w:rsidP="00F174B2">
      <w:r>
        <w:t>* Contexts: formal written English, sometimes formal spoken English</w:t>
      </w:r>
    </w:p>
    <w:p w14:paraId="3958799F" w14:textId="77777777" w:rsidR="00F174B2" w:rsidRDefault="00F174B2" w:rsidP="00F174B2">
      <w:r>
        <w:t>* Domain: Academic</w:t>
      </w:r>
    </w:p>
    <w:p w14:paraId="123E9B56" w14:textId="77777777" w:rsidR="00F174B2" w:rsidRDefault="00F174B2" w:rsidP="00F174B2">
      <w:r>
        <w:t>* Register: formal</w:t>
      </w:r>
    </w:p>
    <w:p w14:paraId="06D9EC2A" w14:textId="77777777" w:rsidR="00F174B2" w:rsidRDefault="00F174B2" w:rsidP="00F174B2">
      <w:r>
        <w:t>* Output priority: Writing</w:t>
      </w:r>
    </w:p>
    <w:p w14:paraId="7145CA64" w14:textId="77777777" w:rsidR="00F174B2" w:rsidRDefault="00F174B2" w:rsidP="00F174B2">
      <w:r>
        <w:t>* Frequency: Very high</w:t>
      </w:r>
    </w:p>
    <w:p w14:paraId="1D7254F1" w14:textId="77777777" w:rsidR="00F174B2" w:rsidRDefault="00F174B2" w:rsidP="00F174B2">
      <w:r>
        <w:t>* Formulaicity: Fixed</w:t>
      </w:r>
    </w:p>
    <w:p w14:paraId="463169B5" w14:textId="77777777" w:rsidR="00F174B2" w:rsidRDefault="00F174B2" w:rsidP="00F174B2">
      <w:r>
        <w:t>* Construction type: Lexical bundle (adverbial connector)</w:t>
      </w:r>
    </w:p>
    <w:p w14:paraId="70B11B85" w14:textId="77777777" w:rsidR="00F174B2" w:rsidRDefault="00F174B2" w:rsidP="00F174B2">
      <w:r>
        <w:lastRenderedPageBreak/>
        <w:t>* Pattern: [Sentence A]. However, [Sentence B].</w:t>
      </w:r>
    </w:p>
    <w:p w14:paraId="5579A431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adverbial followed by a comma</w:t>
      </w:r>
    </w:p>
    <w:p w14:paraId="369CD4C7" w14:textId="77777777" w:rsidR="00F174B2" w:rsidRDefault="00F174B2" w:rsidP="00F174B2">
      <w:r>
        <w:t>* Substitution slots: can also appear in medial/final position: …; however, …</w:t>
      </w:r>
    </w:p>
    <w:p w14:paraId="399B9C20" w14:textId="77777777" w:rsidR="00F174B2" w:rsidRDefault="00F174B2" w:rsidP="00F174B2">
      <w:r>
        <w:t>* Typical collocates: … However, it should be noted…; … . However, recent research …</w:t>
      </w:r>
    </w:p>
    <w:p w14:paraId="21C15C8E" w14:textId="77777777" w:rsidR="00F174B2" w:rsidRDefault="00F174B2" w:rsidP="00F174B2">
      <w:r>
        <w:t>* Common substitutions: “nevertheless”, “nonetheless”, “but” (informal)</w:t>
      </w:r>
    </w:p>
    <w:p w14:paraId="120880C4" w14:textId="77777777" w:rsidR="00F174B2" w:rsidRDefault="00F174B2" w:rsidP="00F174B2">
      <w:r>
        <w:t>* Variations: “but” (coordinating), “yet”, “though” (end position)</w:t>
      </w:r>
    </w:p>
    <w:p w14:paraId="6B409620" w14:textId="77777777" w:rsidR="00F174B2" w:rsidRDefault="00F174B2" w:rsidP="00F174B2">
      <w:r>
        <w:t>* Common mistakes: using “however” without a comma; confusing with “although” structure; using “however” as a conjunction (linking two clauses directly without a full stop or semicolon)</w:t>
      </w:r>
    </w:p>
    <w:p w14:paraId="27CC28F0" w14:textId="77777777" w:rsidR="00F174B2" w:rsidRDefault="00F174B2" w:rsidP="00F174B2">
      <w:r>
        <w:t>* Similar or contrasting chunks: “nevertheless” (stronger concession), “on the other hand”</w:t>
      </w:r>
    </w:p>
    <w:p w14:paraId="5E4B3476" w14:textId="77777777" w:rsidR="00F174B2" w:rsidRDefault="00F174B2" w:rsidP="00F174B2">
      <w:r>
        <w:t>* Interference warnings: many learners incorrectly write “however, I am happy” as a conjunction; they must separate clauses with either a period or semicolon</w:t>
      </w:r>
    </w:p>
    <w:p w14:paraId="06287254" w14:textId="77777777" w:rsidR="00F174B2" w:rsidRDefault="00F174B2" w:rsidP="00F174B2">
      <w:r>
        <w:t>* Nuance: “however” introduces a formal, often logical contrast; it does not simply cancel the previous point but nuances it</w:t>
      </w:r>
    </w:p>
    <w:p w14:paraId="58B6C3BA" w14:textId="77777777" w:rsidR="00F174B2" w:rsidRDefault="00F174B2" w:rsidP="00F174B2">
      <w:r>
        <w:t>* Pragmatic effect: creates an academic, measured tone; signals rigorous thinking</w:t>
      </w:r>
    </w:p>
    <w:p w14:paraId="767F8DC9" w14:textId="77777777" w:rsidR="00F174B2" w:rsidRDefault="00F174B2" w:rsidP="00F174B2">
      <w:r>
        <w:t>* Acquisition priority: Controlled production</w:t>
      </w:r>
    </w:p>
    <w:p w14:paraId="166F4258" w14:textId="77777777" w:rsidR="00F174B2" w:rsidRDefault="00F174B2" w:rsidP="00F174B2">
      <w:r>
        <w:t>* CEFR productivity level: B2 receptive → B2 productive</w:t>
      </w:r>
    </w:p>
    <w:p w14:paraId="4550FA38" w14:textId="77777777" w:rsidR="00F174B2" w:rsidRDefault="00F174B2" w:rsidP="00F174B2">
      <w:r>
        <w:t>* Recall cue: “The evidence seems clear. ______, there are alternative explanations.”</w:t>
      </w:r>
    </w:p>
    <w:p w14:paraId="4E9BFE6D" w14:textId="77777777" w:rsidR="00F174B2" w:rsidRDefault="00F174B2" w:rsidP="00F174B2">
      <w:r>
        <w:t>* Upgrade path: but → however → nevertheless</w:t>
      </w:r>
    </w:p>
    <w:p w14:paraId="517C6B65" w14:textId="77777777" w:rsidR="00F174B2" w:rsidRDefault="00F174B2" w:rsidP="00F174B2">
      <w:r>
        <w:t>* Chunk family: contrastive/concessive connectors</w:t>
      </w:r>
    </w:p>
    <w:p w14:paraId="2D30ECB1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48F50476" w14:textId="77777777" w:rsidR="00F174B2" w:rsidRDefault="00F174B2" w:rsidP="00F174B2">
      <w:r>
        <w:t>* Example 1: The experiment was successful. However, the sample size was small.</w:t>
      </w:r>
    </w:p>
    <w:p w14:paraId="7AB90B9D" w14:textId="77777777" w:rsidR="00F174B2" w:rsidRDefault="00F174B2" w:rsidP="00F174B2">
      <w:r>
        <w:t>* Example 2: The policy has reduced emissions. However, further measures are needed.</w:t>
      </w:r>
    </w:p>
    <w:p w14:paraId="27FF83B1" w14:textId="77777777" w:rsidR="00F174B2" w:rsidRDefault="00F174B2" w:rsidP="00F174B2">
      <w:r>
        <w:t>* Example 3: The film received critical acclaim. However, box</w:t>
      </w:r>
      <w:r>
        <w:rPr>
          <w:rFonts w:ascii="Cambria Math" w:hAnsi="Cambria Math" w:cs="Cambria Math"/>
        </w:rPr>
        <w:t>‑</w:t>
      </w:r>
      <w:r>
        <w:t>office returns were disappointing.</w:t>
      </w:r>
    </w:p>
    <w:p w14:paraId="106BE84F" w14:textId="77777777" w:rsidR="00F174B2" w:rsidRDefault="00F174B2" w:rsidP="00F174B2"/>
    <w:p w14:paraId="16BBCB5C" w14:textId="77777777" w:rsidR="00F174B2" w:rsidRDefault="00F174B2" w:rsidP="00F174B2">
      <w:r>
        <w:t>## Chunk 6/150</w:t>
      </w:r>
    </w:p>
    <w:p w14:paraId="3D7545CA" w14:textId="77777777" w:rsidR="00F174B2" w:rsidRDefault="00F174B2" w:rsidP="00F174B2">
      <w:r>
        <w:lastRenderedPageBreak/>
        <w:t>* Chunk: therefore</w:t>
      </w:r>
    </w:p>
    <w:p w14:paraId="57032728" w14:textId="77777777" w:rsidR="00F174B2" w:rsidRDefault="00F174B2" w:rsidP="00F174B2">
      <w:r>
        <w:t>* Meaning: as a result of what has just been stated; for that reason</w:t>
      </w:r>
    </w:p>
    <w:p w14:paraId="2F01FC07" w14:textId="77777777" w:rsidR="00F174B2" w:rsidRDefault="00F174B2" w:rsidP="00F174B2">
      <w:r>
        <w:t>* Primary function: causal/conclusive adverbial</w:t>
      </w:r>
    </w:p>
    <w:p w14:paraId="7A2E71DB" w14:textId="77777777" w:rsidR="00F174B2" w:rsidRDefault="00F174B2" w:rsidP="00F174B2">
      <w:r>
        <w:t>* Communicative purpose: to draw a logical conclusion from previous statements</w:t>
      </w:r>
    </w:p>
    <w:p w14:paraId="62D2CC2D" w14:textId="77777777" w:rsidR="00F174B2" w:rsidRDefault="00F174B2" w:rsidP="00F174B2">
      <w:r>
        <w:t>* Trigger situations: academic conclusions, formal reasoning, business reports</w:t>
      </w:r>
    </w:p>
    <w:p w14:paraId="4BEFD0A9" w14:textId="77777777" w:rsidR="00F174B2" w:rsidRDefault="00F174B2" w:rsidP="00F174B2">
      <w:r>
        <w:t>* Contexts: formal writing, lectures, professional presentations</w:t>
      </w:r>
    </w:p>
    <w:p w14:paraId="4A24B5F7" w14:textId="77777777" w:rsidR="00F174B2" w:rsidRDefault="00F174B2" w:rsidP="00F174B2">
      <w:r>
        <w:t>* Domain: Academic</w:t>
      </w:r>
    </w:p>
    <w:p w14:paraId="7D65A503" w14:textId="77777777" w:rsidR="00F174B2" w:rsidRDefault="00F174B2" w:rsidP="00F174B2">
      <w:r>
        <w:t>* Register: formal</w:t>
      </w:r>
    </w:p>
    <w:p w14:paraId="3F784D97" w14:textId="77777777" w:rsidR="00F174B2" w:rsidRDefault="00F174B2" w:rsidP="00F174B2">
      <w:r>
        <w:t>* Output priority: Writing</w:t>
      </w:r>
    </w:p>
    <w:p w14:paraId="05456A1C" w14:textId="77777777" w:rsidR="00F174B2" w:rsidRDefault="00F174B2" w:rsidP="00F174B2">
      <w:r>
        <w:t>* Frequency: High</w:t>
      </w:r>
    </w:p>
    <w:p w14:paraId="530455E4" w14:textId="77777777" w:rsidR="00F174B2" w:rsidRDefault="00F174B2" w:rsidP="00F174B2">
      <w:r>
        <w:t>* Formulaicity: Fixed</w:t>
      </w:r>
    </w:p>
    <w:p w14:paraId="685FDBA0" w14:textId="77777777" w:rsidR="00F174B2" w:rsidRDefault="00F174B2" w:rsidP="00F174B2">
      <w:r>
        <w:t>* Construction type: Lexical bundle (adverbial)</w:t>
      </w:r>
    </w:p>
    <w:p w14:paraId="4079741F" w14:textId="77777777" w:rsidR="00F174B2" w:rsidRDefault="00F174B2" w:rsidP="00F174B2">
      <w:r>
        <w:t>* Pattern: [Statement of premise]. Therefore, [conclusion].</w:t>
      </w:r>
    </w:p>
    <w:p w14:paraId="0E68B1CA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adverbial, normally followed by a comma</w:t>
      </w:r>
    </w:p>
    <w:p w14:paraId="617954C4" w14:textId="77777777" w:rsidR="00F174B2" w:rsidRDefault="00F174B2" w:rsidP="00F174B2">
      <w:r>
        <w:t>* Substitution slots: can appear after a semicolon: …; therefore, …</w:t>
      </w:r>
    </w:p>
    <w:p w14:paraId="06B5E0DD" w14:textId="77777777" w:rsidR="00F174B2" w:rsidRDefault="00F174B2" w:rsidP="00F174B2">
      <w:r>
        <w:t>* Typical collocates: … Therefore, it is recommended…; …; therefore, we conclude…</w:t>
      </w:r>
    </w:p>
    <w:p w14:paraId="0A8022DB" w14:textId="77777777" w:rsidR="00F174B2" w:rsidRDefault="00F174B2" w:rsidP="00F174B2">
      <w:r>
        <w:t>* Common substitutions: “thus”, “hence”, “consequently”, “so” (informal)</w:t>
      </w:r>
    </w:p>
    <w:p w14:paraId="70C5D13F" w14:textId="77777777" w:rsidR="00F174B2" w:rsidRDefault="00F174B2" w:rsidP="00F174B2">
      <w:r>
        <w:t>* Variations: “therefore” can be placed after “and” in less formal texts: “… and therefore …”</w:t>
      </w:r>
    </w:p>
    <w:p w14:paraId="6FF945BC" w14:textId="77777777" w:rsidR="00F174B2" w:rsidRDefault="00F174B2" w:rsidP="00F174B2">
      <w:r>
        <w:t>* Common mistakes: overusing “therefore” in informal speech; forgetting comma</w:t>
      </w:r>
    </w:p>
    <w:p w14:paraId="48F53435" w14:textId="77777777" w:rsidR="00F174B2" w:rsidRDefault="00F174B2" w:rsidP="00F174B2">
      <w:r>
        <w:t>* Similar or contrasting chunks: “so” (conversational), “thus”, “as a result”</w:t>
      </w:r>
    </w:p>
    <w:p w14:paraId="01E0B94A" w14:textId="77777777" w:rsidR="00F174B2" w:rsidRDefault="00F174B2" w:rsidP="00F174B2">
      <w:r>
        <w:t>* Interference warnings: learners may use “therefore” where a simple “so” would sound more natural, and vice versa</w:t>
      </w:r>
    </w:p>
    <w:p w14:paraId="2530EBCE" w14:textId="77777777" w:rsidR="00F174B2" w:rsidRDefault="00F174B2" w:rsidP="00F174B2">
      <w:r>
        <w:t>* Nuance: “therefore” carries logical necessity; it presents the conclusion as inevitable given the premise</w:t>
      </w:r>
    </w:p>
    <w:p w14:paraId="60D2FFD9" w14:textId="77777777" w:rsidR="00F174B2" w:rsidRDefault="00F174B2" w:rsidP="00F174B2">
      <w:r>
        <w:t>* Pragmatic effect: projects confidence and logical rigour</w:t>
      </w:r>
    </w:p>
    <w:p w14:paraId="19AE19A7" w14:textId="77777777" w:rsidR="00F174B2" w:rsidRDefault="00F174B2" w:rsidP="00F174B2">
      <w:r>
        <w:t>* Acquisition priority: Controlled production</w:t>
      </w:r>
    </w:p>
    <w:p w14:paraId="471ACBC6" w14:textId="77777777" w:rsidR="00F174B2" w:rsidRDefault="00F174B2" w:rsidP="00F174B2">
      <w:r>
        <w:t>* CEFR productivity level: B2 productive</w:t>
      </w:r>
    </w:p>
    <w:p w14:paraId="6A0835EE" w14:textId="77777777" w:rsidR="00F174B2" w:rsidRDefault="00F174B2" w:rsidP="00F174B2">
      <w:r>
        <w:lastRenderedPageBreak/>
        <w:t>* Recall cue: “All men are mortal. Socrates is a man. ______, Socrates is mortal.”</w:t>
      </w:r>
    </w:p>
    <w:p w14:paraId="5809E4D8" w14:textId="77777777" w:rsidR="00F174B2" w:rsidRDefault="00F174B2" w:rsidP="00F174B2">
      <w:r>
        <w:t>* Upgrade path: so → therefore → consequently</w:t>
      </w:r>
    </w:p>
    <w:p w14:paraId="0E9D1634" w14:textId="77777777" w:rsidR="00F174B2" w:rsidRDefault="00F174B2" w:rsidP="00F174B2">
      <w:r>
        <w:t>* Chunk family: conclusion/result connectors</w:t>
      </w:r>
    </w:p>
    <w:p w14:paraId="3B69734D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57792378" w14:textId="77777777" w:rsidR="00F174B2" w:rsidRDefault="00F174B2" w:rsidP="00F174B2">
      <w:r>
        <w:t>* Example 1: The demand has increased. Therefore, prices are likely to rise.</w:t>
      </w:r>
    </w:p>
    <w:p w14:paraId="5D528BE8" w14:textId="77777777" w:rsidR="00F174B2" w:rsidRDefault="00F174B2" w:rsidP="00F174B2">
      <w:r>
        <w:t>* Example 2: He lacks experience; therefore, he may not be the best candidate.</w:t>
      </w:r>
    </w:p>
    <w:p w14:paraId="42CE30E7" w14:textId="77777777" w:rsidR="00F174B2" w:rsidRDefault="00F174B2" w:rsidP="00F174B2">
      <w:r>
        <w:t>* Example 3: The data are incomplete. Therefore, no firm conclusions can be drawn.</w:t>
      </w:r>
    </w:p>
    <w:p w14:paraId="7B36DDCA" w14:textId="77777777" w:rsidR="00F174B2" w:rsidRDefault="00F174B2" w:rsidP="00F174B2"/>
    <w:p w14:paraId="02E7805A" w14:textId="77777777" w:rsidR="00F174B2" w:rsidRDefault="00F174B2" w:rsidP="00F174B2">
      <w:r>
        <w:t>## Chunk 7/150</w:t>
      </w:r>
    </w:p>
    <w:p w14:paraId="0633BAD1" w14:textId="77777777" w:rsidR="00F174B2" w:rsidRDefault="00F174B2" w:rsidP="00F174B2">
      <w:r>
        <w:t>* Chunk: moreover</w:t>
      </w:r>
    </w:p>
    <w:p w14:paraId="0992874C" w14:textId="77777777" w:rsidR="00F174B2" w:rsidRDefault="00F174B2" w:rsidP="00F174B2">
      <w:r>
        <w:t>* Meaning: adds an additional, often stronger, point to what has been said</w:t>
      </w:r>
    </w:p>
    <w:p w14:paraId="555D2EE3" w14:textId="77777777" w:rsidR="00F174B2" w:rsidRDefault="00F174B2" w:rsidP="00F174B2">
      <w:r>
        <w:t>* Primary function: additive adverbial</w:t>
      </w:r>
    </w:p>
    <w:p w14:paraId="72DCA590" w14:textId="77777777" w:rsidR="00F174B2" w:rsidRDefault="00F174B2" w:rsidP="00F174B2">
      <w:r>
        <w:t>* Communicative purpose: to reinforce an argument by introducing a further supporting point</w:t>
      </w:r>
    </w:p>
    <w:p w14:paraId="15C87C3A" w14:textId="77777777" w:rsidR="00F174B2" w:rsidRDefault="00F174B2" w:rsidP="00F174B2">
      <w:r>
        <w:t>* Trigger situations: academic essays, formal argumentation, legal documents</w:t>
      </w:r>
    </w:p>
    <w:p w14:paraId="47527ABC" w14:textId="77777777" w:rsidR="00F174B2" w:rsidRDefault="00F174B2" w:rsidP="00F174B2">
      <w:r>
        <w:t>* Contexts: formal written English, professional reports</w:t>
      </w:r>
    </w:p>
    <w:p w14:paraId="423B6AF1" w14:textId="77777777" w:rsidR="00F174B2" w:rsidRDefault="00F174B2" w:rsidP="00F174B2">
      <w:r>
        <w:t>* Domain: Academic</w:t>
      </w:r>
    </w:p>
    <w:p w14:paraId="7C8287EC" w14:textId="77777777" w:rsidR="00F174B2" w:rsidRDefault="00F174B2" w:rsidP="00F174B2">
      <w:r>
        <w:t>* Register: formal</w:t>
      </w:r>
    </w:p>
    <w:p w14:paraId="36A569E9" w14:textId="77777777" w:rsidR="00F174B2" w:rsidRDefault="00F174B2" w:rsidP="00F174B2">
      <w:r>
        <w:t>* Output priority: Writing</w:t>
      </w:r>
    </w:p>
    <w:p w14:paraId="02DCEF2F" w14:textId="77777777" w:rsidR="00F174B2" w:rsidRDefault="00F174B2" w:rsidP="00F174B2">
      <w:r>
        <w:t>* Frequency: High</w:t>
      </w:r>
    </w:p>
    <w:p w14:paraId="70D081E3" w14:textId="77777777" w:rsidR="00F174B2" w:rsidRDefault="00F174B2" w:rsidP="00F174B2">
      <w:r>
        <w:t>* Formulaicity: Fixed</w:t>
      </w:r>
    </w:p>
    <w:p w14:paraId="0A13DAEE" w14:textId="77777777" w:rsidR="00F174B2" w:rsidRDefault="00F174B2" w:rsidP="00F174B2">
      <w:r>
        <w:t>* Construction type: Lexical bundle</w:t>
      </w:r>
    </w:p>
    <w:p w14:paraId="36C29170" w14:textId="77777777" w:rsidR="00F174B2" w:rsidRDefault="00F174B2" w:rsidP="00F174B2">
      <w:r>
        <w:t>* Pattern: [Statement A]. Moreover, [Statement B].</w:t>
      </w:r>
    </w:p>
    <w:p w14:paraId="61523945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additive connector with comma</w:t>
      </w:r>
    </w:p>
    <w:p w14:paraId="2A6C0620" w14:textId="77777777" w:rsidR="00F174B2" w:rsidRDefault="00F174B2" w:rsidP="00F174B2">
      <w:r>
        <w:t>* Substitution slots: also possible after a semicolon: …; moreover, …</w:t>
      </w:r>
    </w:p>
    <w:p w14:paraId="0D33CF59" w14:textId="77777777" w:rsidR="00F174B2" w:rsidRDefault="00F174B2" w:rsidP="00F174B2">
      <w:r>
        <w:t>* Typical collocates: … Moreover, the findings suggest…; …; moreover, it is important to note…</w:t>
      </w:r>
    </w:p>
    <w:p w14:paraId="17A63505" w14:textId="77777777" w:rsidR="00F174B2" w:rsidRDefault="00F174B2" w:rsidP="00F174B2">
      <w:r>
        <w:t>* Common substitutions: “furthermore”, “in addition”, “additionally”, “also”</w:t>
      </w:r>
    </w:p>
    <w:p w14:paraId="5E4CB052" w14:textId="77777777" w:rsidR="00F174B2" w:rsidRDefault="00F174B2" w:rsidP="00F174B2">
      <w:r>
        <w:lastRenderedPageBreak/>
        <w:t>* Variations: “furthermore”, “what is more” (slightly less formal)</w:t>
      </w:r>
    </w:p>
    <w:p w14:paraId="3F1519C6" w14:textId="77777777" w:rsidR="00F174B2" w:rsidRDefault="00F174B2" w:rsidP="00F174B2">
      <w:r>
        <w:t>* Common mistakes: using “moreover” in casual conversation; confusing with “besides” (which often introduces a less important or afterthought)</w:t>
      </w:r>
    </w:p>
    <w:p w14:paraId="278A8E8F" w14:textId="77777777" w:rsidR="00F174B2" w:rsidRDefault="00F174B2" w:rsidP="00F174B2">
      <w:r>
        <w:t>* Similar or contrasting chunks: “furthermore”, “in addition”, “besides”</w:t>
      </w:r>
    </w:p>
    <w:p w14:paraId="098BBE52" w14:textId="77777777" w:rsidR="00F174B2" w:rsidRDefault="00F174B2" w:rsidP="00F174B2">
      <w:r>
        <w:t>* Interference warnings: learners may use “moreover” too heavily, making text sound stilted</w:t>
      </w:r>
    </w:p>
    <w:p w14:paraId="5111165F" w14:textId="77777777" w:rsidR="00F174B2" w:rsidRDefault="00F174B2" w:rsidP="00F174B2">
      <w:r>
        <w:t>* Nuance: “moreover” introduces a point that strengthens the argument, often implying the new point is of equal or greater significance</w:t>
      </w:r>
    </w:p>
    <w:p w14:paraId="17941866" w14:textId="77777777" w:rsidR="00F174B2" w:rsidRDefault="00F174B2" w:rsidP="00F174B2">
      <w:r>
        <w:t>* Pragmatic effect: conveys thoroughness and sophisticated argument building</w:t>
      </w:r>
    </w:p>
    <w:p w14:paraId="2778CB63" w14:textId="77777777" w:rsidR="00F174B2" w:rsidRDefault="00F174B2" w:rsidP="00F174B2">
      <w:r>
        <w:t>* Acquisition priority: Controlled production</w:t>
      </w:r>
    </w:p>
    <w:p w14:paraId="601F4FA2" w14:textId="77777777" w:rsidR="00F174B2" w:rsidRDefault="00F174B2" w:rsidP="00F174B2">
      <w:r>
        <w:t>* CEFR productivity level: B2 productive → C1 productive</w:t>
      </w:r>
    </w:p>
    <w:p w14:paraId="2C3EDC4F" w14:textId="77777777" w:rsidR="00F174B2" w:rsidRDefault="00F174B2" w:rsidP="00F174B2">
      <w:r>
        <w:t>* Recall cue: “The system is cheap. ______, it is easy to install.”</w:t>
      </w:r>
    </w:p>
    <w:p w14:paraId="0296901B" w14:textId="77777777" w:rsidR="00F174B2" w:rsidRDefault="00F174B2" w:rsidP="00F174B2">
      <w:r>
        <w:t>* Upgrade path: also → in addition → moreover / furthermore</w:t>
      </w:r>
    </w:p>
    <w:p w14:paraId="65230145" w14:textId="77777777" w:rsidR="00F174B2" w:rsidRDefault="00F174B2" w:rsidP="00F174B2">
      <w:r>
        <w:t>* Chunk family: additive connectors</w:t>
      </w:r>
    </w:p>
    <w:p w14:paraId="0AF4AD62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67AC2FA3" w14:textId="77777777" w:rsidR="00F174B2" w:rsidRDefault="00F174B2" w:rsidP="00F174B2">
      <w:r>
        <w:t>* Example 1: The proposal is cost</w:t>
      </w:r>
      <w:r>
        <w:rPr>
          <w:rFonts w:ascii="Cambria Math" w:hAnsi="Cambria Math" w:cs="Cambria Math"/>
        </w:rPr>
        <w:t>‑</w:t>
      </w:r>
      <w:r>
        <w:t>effective. Moreover, it aligns with our long</w:t>
      </w:r>
      <w:r>
        <w:rPr>
          <w:rFonts w:ascii="Cambria Math" w:hAnsi="Cambria Math" w:cs="Cambria Math"/>
        </w:rPr>
        <w:t>‑</w:t>
      </w:r>
      <w:r>
        <w:t>term goals.</w:t>
      </w:r>
    </w:p>
    <w:p w14:paraId="53AC7268" w14:textId="77777777" w:rsidR="00F174B2" w:rsidRDefault="00F174B2" w:rsidP="00F174B2">
      <w:r>
        <w:t>* Example 2: The book is well researched. Moreover, it is beautifully written.</w:t>
      </w:r>
    </w:p>
    <w:p w14:paraId="19ADD2BB" w14:textId="77777777" w:rsidR="00F174B2" w:rsidRDefault="00F174B2" w:rsidP="00F174B2">
      <w:r>
        <w:t>* Example 3: Language learning improves memory. Moreover, it enhances cultural awareness.</w:t>
      </w:r>
    </w:p>
    <w:p w14:paraId="3C7A0655" w14:textId="77777777" w:rsidR="00F174B2" w:rsidRDefault="00F174B2" w:rsidP="00F174B2"/>
    <w:p w14:paraId="3051BFC6" w14:textId="77777777" w:rsidR="00F174B2" w:rsidRDefault="00F174B2" w:rsidP="00F174B2">
      <w:r>
        <w:t>## Chunk 8/150</w:t>
      </w:r>
    </w:p>
    <w:p w14:paraId="4B36E10D" w14:textId="77777777" w:rsidR="00F174B2" w:rsidRDefault="00F174B2" w:rsidP="00F174B2">
      <w:r>
        <w:t>* Chunk: furthermore</w:t>
      </w:r>
    </w:p>
    <w:p w14:paraId="13648C90" w14:textId="77777777" w:rsidR="00F174B2" w:rsidRDefault="00F174B2" w:rsidP="00F174B2">
      <w:r>
        <w:t>* Meaning: introduces an additional point, often in a more extended argument</w:t>
      </w:r>
    </w:p>
    <w:p w14:paraId="137125D0" w14:textId="77777777" w:rsidR="00F174B2" w:rsidRDefault="00F174B2" w:rsidP="00F174B2">
      <w:r>
        <w:t>* Primary function: additive adverbial</w:t>
      </w:r>
    </w:p>
    <w:p w14:paraId="76C46A8F" w14:textId="77777777" w:rsidR="00F174B2" w:rsidRDefault="00F174B2" w:rsidP="00F174B2">
      <w:r>
        <w:t>* Communicative purpose: to add information that reinforces the preceding discourse</w:t>
      </w:r>
    </w:p>
    <w:p w14:paraId="6838F385" w14:textId="77777777" w:rsidR="00F174B2" w:rsidRDefault="00F174B2" w:rsidP="00F174B2">
      <w:r>
        <w:t>* Trigger situations: formal presentations, academic papers, business cases</w:t>
      </w:r>
    </w:p>
    <w:p w14:paraId="6BE33405" w14:textId="77777777" w:rsidR="00F174B2" w:rsidRDefault="00F174B2" w:rsidP="00F174B2">
      <w:r>
        <w:t>* Contexts: formal written and spoken contexts</w:t>
      </w:r>
    </w:p>
    <w:p w14:paraId="064F8394" w14:textId="77777777" w:rsidR="00F174B2" w:rsidRDefault="00F174B2" w:rsidP="00F174B2">
      <w:r>
        <w:t>* Domain: Academic</w:t>
      </w:r>
    </w:p>
    <w:p w14:paraId="33777DA3" w14:textId="77777777" w:rsidR="00F174B2" w:rsidRDefault="00F174B2" w:rsidP="00F174B2">
      <w:r>
        <w:lastRenderedPageBreak/>
        <w:t>* Register: formal</w:t>
      </w:r>
    </w:p>
    <w:p w14:paraId="0A1BAAE3" w14:textId="77777777" w:rsidR="00F174B2" w:rsidRDefault="00F174B2" w:rsidP="00F174B2">
      <w:r>
        <w:t>* Output priority: Both</w:t>
      </w:r>
    </w:p>
    <w:p w14:paraId="627783AE" w14:textId="77777777" w:rsidR="00F174B2" w:rsidRDefault="00F174B2" w:rsidP="00F174B2">
      <w:r>
        <w:t>* Frequency: High</w:t>
      </w:r>
    </w:p>
    <w:p w14:paraId="1E03936A" w14:textId="77777777" w:rsidR="00F174B2" w:rsidRDefault="00F174B2" w:rsidP="00F174B2">
      <w:r>
        <w:t>* Formulaicity: Fixed</w:t>
      </w:r>
    </w:p>
    <w:p w14:paraId="0A3AFDE3" w14:textId="77777777" w:rsidR="00F174B2" w:rsidRDefault="00F174B2" w:rsidP="00F174B2">
      <w:r>
        <w:t>* Construction type: Lexical bundle</w:t>
      </w:r>
    </w:p>
    <w:p w14:paraId="142A9FAB" w14:textId="77777777" w:rsidR="00F174B2" w:rsidRDefault="00F174B2" w:rsidP="00F174B2">
      <w:r>
        <w:t>* Pattern: [Sentence A]. Furthermore, [Sentence B].</w:t>
      </w:r>
    </w:p>
    <w:p w14:paraId="423C316C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additive adverb, comma separated</w:t>
      </w:r>
    </w:p>
    <w:p w14:paraId="1A40CEF5" w14:textId="77777777" w:rsidR="00F174B2" w:rsidRDefault="00F174B2" w:rsidP="00F174B2">
      <w:r>
        <w:t>* Substitution slots: medial position less common</w:t>
      </w:r>
    </w:p>
    <w:p w14:paraId="435054DC" w14:textId="77777777" w:rsidR="00F174B2" w:rsidRDefault="00F174B2" w:rsidP="00F174B2">
      <w:r>
        <w:t>* Typical collocates: … Furthermore, it should be noted…; …; furthermore, the results indicate…</w:t>
      </w:r>
    </w:p>
    <w:p w14:paraId="7BD45D2D" w14:textId="77777777" w:rsidR="00F174B2" w:rsidRDefault="00F174B2" w:rsidP="00F174B2">
      <w:r>
        <w:t>* Common substitutions: “moreover”, “in addition”, “additionally”, “also”</w:t>
      </w:r>
    </w:p>
    <w:p w14:paraId="1D077EB6" w14:textId="77777777" w:rsidR="00F174B2" w:rsidRDefault="00F174B2" w:rsidP="00F174B2">
      <w:r>
        <w:t>* Variations: “further” (alone, mostly archaic as connector), “what is more”</w:t>
      </w:r>
    </w:p>
    <w:p w14:paraId="4394CD3B" w14:textId="77777777" w:rsidR="00F174B2" w:rsidRDefault="00F174B2" w:rsidP="00F174B2">
      <w:r>
        <w:t>* Common mistakes: overuse in short, informal texts; confusing “furthermore” with “further” as an adverb of degree</w:t>
      </w:r>
    </w:p>
    <w:p w14:paraId="3E92245B" w14:textId="77777777" w:rsidR="00F174B2" w:rsidRDefault="00F174B2" w:rsidP="00F174B2">
      <w:r>
        <w:t>* Similar or contrasting chunks: “moreover”, “in addition”</w:t>
      </w:r>
    </w:p>
    <w:p w14:paraId="07897B52" w14:textId="77777777" w:rsidR="00F174B2" w:rsidRDefault="00F174B2" w:rsidP="00F174B2">
      <w:r>
        <w:t>* Interference warnings: learners might use “furthermore” when simple “also” would suffice</w:t>
      </w:r>
    </w:p>
    <w:p w14:paraId="404CBE79" w14:textId="77777777" w:rsidR="00F174B2" w:rsidRDefault="00F174B2" w:rsidP="00F174B2">
      <w:r>
        <w:t>* Nuance: subtly implies “building on what was said” and often introduces a more substantial point</w:t>
      </w:r>
    </w:p>
    <w:p w14:paraId="5B33FEF3" w14:textId="77777777" w:rsidR="00F174B2" w:rsidRDefault="00F174B2" w:rsidP="00F174B2">
      <w:r>
        <w:t>* Pragmatic effect: creates a cumulative, scholarly tone</w:t>
      </w:r>
    </w:p>
    <w:p w14:paraId="74C885B1" w14:textId="77777777" w:rsidR="00F174B2" w:rsidRDefault="00F174B2" w:rsidP="00F174B2">
      <w:r>
        <w:t>* Acquisition priority: Controlled production</w:t>
      </w:r>
    </w:p>
    <w:p w14:paraId="4BBDDA33" w14:textId="77777777" w:rsidR="00F174B2" w:rsidRDefault="00F174B2" w:rsidP="00F174B2">
      <w:r>
        <w:t>* CEFR productivity level: B2 productive → C1 productive</w:t>
      </w:r>
    </w:p>
    <w:p w14:paraId="4D68BCF4" w14:textId="77777777" w:rsidR="00F174B2" w:rsidRDefault="00F174B2" w:rsidP="00F174B2">
      <w:r>
        <w:t>* Recall cue: “The method is efficient. ______, it reduces waste.”</w:t>
      </w:r>
    </w:p>
    <w:p w14:paraId="4625C218" w14:textId="77777777" w:rsidR="00F174B2" w:rsidRDefault="00F174B2" w:rsidP="00F174B2">
      <w:r>
        <w:t>* Upgrade path: in addition → furthermore → moreover</w:t>
      </w:r>
    </w:p>
    <w:p w14:paraId="3193EA50" w14:textId="77777777" w:rsidR="00F174B2" w:rsidRDefault="00F174B2" w:rsidP="00F174B2">
      <w:r>
        <w:t>* Chunk family: additive connectors</w:t>
      </w:r>
    </w:p>
    <w:p w14:paraId="1290BF81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560F736E" w14:textId="77777777" w:rsidR="00F174B2" w:rsidRDefault="00F174B2" w:rsidP="00F174B2">
      <w:r>
        <w:t>* Example 1: The policy reduces emissions. Furthermore, it stimulates green innovation.</w:t>
      </w:r>
    </w:p>
    <w:p w14:paraId="29CC2C50" w14:textId="77777777" w:rsidR="00F174B2" w:rsidRDefault="00F174B2" w:rsidP="00F174B2">
      <w:r>
        <w:t>* Example 2: The training improved accuracy. Furthermore, staff morale increased.</w:t>
      </w:r>
    </w:p>
    <w:p w14:paraId="18CCBB60" w14:textId="77777777" w:rsidR="00F174B2" w:rsidRDefault="00F174B2" w:rsidP="00F174B2">
      <w:r>
        <w:lastRenderedPageBreak/>
        <w:t>* Example 3: Regular exercise benefits physical health. Furthermore, it boosts mental wellbeing.</w:t>
      </w:r>
    </w:p>
    <w:p w14:paraId="013D2234" w14:textId="77777777" w:rsidR="00F174B2" w:rsidRDefault="00F174B2" w:rsidP="00F174B2"/>
    <w:p w14:paraId="2155CD94" w14:textId="77777777" w:rsidR="00F174B2" w:rsidRDefault="00F174B2" w:rsidP="00F174B2">
      <w:r>
        <w:t>## Chunk 9/150</w:t>
      </w:r>
    </w:p>
    <w:p w14:paraId="73BC7271" w14:textId="77777777" w:rsidR="00F174B2" w:rsidRDefault="00F174B2" w:rsidP="00F174B2">
      <w:r>
        <w:t>* Chunk: in addition</w:t>
      </w:r>
    </w:p>
    <w:p w14:paraId="1F7F4FED" w14:textId="77777777" w:rsidR="00F174B2" w:rsidRDefault="00F174B2" w:rsidP="00F174B2">
      <w:r>
        <w:t>* Meaning: introduces an extra point or factor beyond those already mentioned</w:t>
      </w:r>
    </w:p>
    <w:p w14:paraId="722A047F" w14:textId="77777777" w:rsidR="00F174B2" w:rsidRDefault="00F174B2" w:rsidP="00F174B2">
      <w:r>
        <w:t>* Primary function: additive phrase</w:t>
      </w:r>
    </w:p>
    <w:p w14:paraId="50FB6E54" w14:textId="77777777" w:rsidR="00F174B2" w:rsidRDefault="00F174B2" w:rsidP="00F174B2">
      <w:r>
        <w:t>* Communicative purpose: to expand on a topic by including another related element</w:t>
      </w:r>
    </w:p>
    <w:p w14:paraId="58C45F76" w14:textId="77777777" w:rsidR="00F174B2" w:rsidRDefault="00F174B2" w:rsidP="00F174B2">
      <w:r>
        <w:t>* Trigger situations: meetings, presentations, academic writing, all semi</w:t>
      </w:r>
      <w:r>
        <w:rPr>
          <w:rFonts w:ascii="Cambria Math" w:hAnsi="Cambria Math" w:cs="Cambria Math"/>
        </w:rPr>
        <w:t>‑</w:t>
      </w:r>
      <w:r>
        <w:t>formal contexts</w:t>
      </w:r>
    </w:p>
    <w:p w14:paraId="008F0EA2" w14:textId="77777777" w:rsidR="00F174B2" w:rsidRDefault="00F174B2" w:rsidP="00F174B2">
      <w:r>
        <w:t>* Contexts: both spoken and written English; common in business and academic speech</w:t>
      </w:r>
    </w:p>
    <w:p w14:paraId="0B310B63" w14:textId="77777777" w:rsidR="00F174B2" w:rsidRDefault="00F174B2" w:rsidP="00F174B2">
      <w:r>
        <w:t>* Domain: Professional</w:t>
      </w:r>
    </w:p>
    <w:p w14:paraId="738E80B9" w14:textId="77777777" w:rsidR="00F174B2" w:rsidRDefault="00F174B2" w:rsidP="00F174B2">
      <w:r>
        <w:t>* Register: neutral to formal</w:t>
      </w:r>
    </w:p>
    <w:p w14:paraId="3CED218C" w14:textId="77777777" w:rsidR="00F174B2" w:rsidRDefault="00F174B2" w:rsidP="00F174B2">
      <w:r>
        <w:t>* Output priority: Both</w:t>
      </w:r>
    </w:p>
    <w:p w14:paraId="702CBC1E" w14:textId="77777777" w:rsidR="00F174B2" w:rsidRDefault="00F174B2" w:rsidP="00F174B2">
      <w:r>
        <w:t>* Frequency: Very high</w:t>
      </w:r>
    </w:p>
    <w:p w14:paraId="7F39B6F1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</w:t>
      </w:r>
      <w:r>
        <w:rPr>
          <w:rFonts w:ascii="Aptos" w:hAnsi="Aptos" w:cs="Aptos"/>
        </w:rPr>
        <w:t>“</w:t>
      </w:r>
      <w:r>
        <w:t>in addition to + NP</w:t>
      </w:r>
      <w:r>
        <w:rPr>
          <w:rFonts w:ascii="Aptos" w:hAnsi="Aptos" w:cs="Aptos"/>
        </w:rPr>
        <w:t>”</w:t>
      </w:r>
      <w:r>
        <w:t>)</w:t>
      </w:r>
    </w:p>
    <w:p w14:paraId="642C390E" w14:textId="77777777" w:rsidR="00F174B2" w:rsidRDefault="00F174B2" w:rsidP="00F174B2">
      <w:r>
        <w:t>* Construction type: Lexical bundle / phrase</w:t>
      </w:r>
    </w:p>
    <w:p w14:paraId="0F95B185" w14:textId="77777777" w:rsidR="00F174B2" w:rsidRDefault="00F174B2" w:rsidP="00F174B2">
      <w:r>
        <w:t>* Pattern: In addition, [clause]. / In addition to + noun phrase, [clause].</w:t>
      </w:r>
    </w:p>
    <w:p w14:paraId="7CC7F036" w14:textId="77777777" w:rsidR="00F174B2" w:rsidRDefault="00F174B2" w:rsidP="00F174B2">
      <w:r>
        <w:t>* Core structure: prepositional phrase functioning as adverbial</w:t>
      </w:r>
    </w:p>
    <w:p w14:paraId="1D5750F7" w14:textId="77777777" w:rsidR="00F174B2" w:rsidRDefault="00F174B2" w:rsidP="00F174B2">
      <w:r>
        <w:t>* Substitution slots: “In addition to [something], …”</w:t>
      </w:r>
    </w:p>
    <w:p w14:paraId="39C9C542" w14:textId="77777777" w:rsidR="00F174B2" w:rsidRDefault="00F174B2" w:rsidP="00F174B2">
      <w:r>
        <w:t>* Typical collocates: In addition, we should consider…; in addition to this, …</w:t>
      </w:r>
    </w:p>
    <w:p w14:paraId="0CA1514B" w14:textId="77777777" w:rsidR="00F174B2" w:rsidRDefault="00F174B2" w:rsidP="00F174B2">
      <w:r>
        <w:t>* Common substitutions: “additionally”, “also”, “furthermore”</w:t>
      </w:r>
    </w:p>
    <w:p w14:paraId="23B85555" w14:textId="77777777" w:rsidR="00F174B2" w:rsidRDefault="00F174B2" w:rsidP="00F174B2">
      <w:r>
        <w:t>* Variations: “in addition to that”, “besides”</w:t>
      </w:r>
    </w:p>
    <w:p w14:paraId="71AE625C" w14:textId="77777777" w:rsidR="00F174B2" w:rsidRDefault="00F174B2" w:rsidP="00F174B2">
      <w:r>
        <w:t>* Common mistakes: using “in addition” to connect two independent clauses without a full stop or semicolon; comma splice</w:t>
      </w:r>
    </w:p>
    <w:p w14:paraId="4A006460" w14:textId="77777777" w:rsidR="00F174B2" w:rsidRDefault="00F174B2" w:rsidP="00F174B2">
      <w:r>
        <w:t>* Similar or contrasting chunks: “besides”, “apart from”, “moreover”</w:t>
      </w:r>
    </w:p>
    <w:p w14:paraId="0C178195" w14:textId="77777777" w:rsidR="00F174B2" w:rsidRDefault="00F174B2" w:rsidP="00F174B2">
      <w:r>
        <w:t>* Interference warnings: learners may use “in addition” followed directly by a new sentence without punctuation</w:t>
      </w:r>
    </w:p>
    <w:p w14:paraId="7CD2E846" w14:textId="77777777" w:rsidR="00F174B2" w:rsidRDefault="00F174B2" w:rsidP="00F174B2">
      <w:r>
        <w:lastRenderedPageBreak/>
        <w:t>* Nuance: “in addition” is neutral and versatile; less formal than “moreover” but still appropriate in writing</w:t>
      </w:r>
    </w:p>
    <w:p w14:paraId="4225B9A5" w14:textId="77777777" w:rsidR="00F174B2" w:rsidRDefault="00F174B2" w:rsidP="00F174B2">
      <w:r>
        <w:t>* Pragmatic effect: signals an organised, additive thought process</w:t>
      </w:r>
    </w:p>
    <w:p w14:paraId="3C4FBE4B" w14:textId="77777777" w:rsidR="00F174B2" w:rsidRDefault="00F174B2" w:rsidP="00F174B2">
      <w:r>
        <w:t>* Acquisition priority: Automatic production</w:t>
      </w:r>
    </w:p>
    <w:p w14:paraId="5A44046F" w14:textId="77777777" w:rsidR="00F174B2" w:rsidRDefault="00F174B2" w:rsidP="00F174B2">
      <w:r>
        <w:t>* CEFR productivity level: B2 productive</w:t>
      </w:r>
    </w:p>
    <w:p w14:paraId="7E6AF135" w14:textId="77777777" w:rsidR="00F174B2" w:rsidRDefault="00F174B2" w:rsidP="00F174B2">
      <w:r>
        <w:t>* Recall cue: “We need more time. ______, we require additional funding.” (answer: In addition)</w:t>
      </w:r>
    </w:p>
    <w:p w14:paraId="67B48B1E" w14:textId="77777777" w:rsidR="00F174B2" w:rsidRDefault="00F174B2" w:rsidP="00F174B2">
      <w:r>
        <w:t>* Upgrade path: also → in addition → additionally / furthermore</w:t>
      </w:r>
    </w:p>
    <w:p w14:paraId="1449EA53" w14:textId="77777777" w:rsidR="00F174B2" w:rsidRDefault="00F174B2" w:rsidP="00F174B2">
      <w:r>
        <w:t>* Chunk family: additive connectors</w:t>
      </w:r>
    </w:p>
    <w:p w14:paraId="72AF1F42" w14:textId="77777777" w:rsidR="00F174B2" w:rsidRDefault="00F174B2" w:rsidP="00F174B2">
      <w:r>
        <w:t>* Spacing tag: Immediate</w:t>
      </w:r>
    </w:p>
    <w:p w14:paraId="434F0E27" w14:textId="77777777" w:rsidR="00F174B2" w:rsidRDefault="00F174B2" w:rsidP="00F174B2">
      <w:r>
        <w:t>* Example 1: The hotel has a pool. In addition, it offers free airport transfers.</w:t>
      </w:r>
    </w:p>
    <w:p w14:paraId="4ADECCA7" w14:textId="77777777" w:rsidR="00F174B2" w:rsidRDefault="00F174B2" w:rsidP="00F174B2">
      <w:r>
        <w:t>* Example 2: Smoking is prohibited. In addition, the consumption of alcohol is restricted.</w:t>
      </w:r>
    </w:p>
    <w:p w14:paraId="605DFE61" w14:textId="77777777" w:rsidR="00F174B2" w:rsidRDefault="00F174B2" w:rsidP="00F174B2">
      <w:r>
        <w:t>* Example 3: In addition to the salary increase, employees will receive extra holidays.</w:t>
      </w:r>
    </w:p>
    <w:p w14:paraId="10F4B5AB" w14:textId="77777777" w:rsidR="00F174B2" w:rsidRDefault="00F174B2" w:rsidP="00F174B2"/>
    <w:p w14:paraId="16EA2037" w14:textId="77777777" w:rsidR="00F174B2" w:rsidRDefault="00F174B2" w:rsidP="00F174B2">
      <w:r>
        <w:t>## Chunk 10/150</w:t>
      </w:r>
    </w:p>
    <w:p w14:paraId="2EE28F36" w14:textId="77777777" w:rsidR="00F174B2" w:rsidRDefault="00F174B2" w:rsidP="00F174B2">
      <w:r>
        <w:t>* Chunk: on the other hand</w:t>
      </w:r>
    </w:p>
    <w:p w14:paraId="449CCB0E" w14:textId="77777777" w:rsidR="00F174B2" w:rsidRDefault="00F174B2" w:rsidP="00F174B2">
      <w:r>
        <w:t>* Meaning: introduces an alternative or contrasting perspective</w:t>
      </w:r>
    </w:p>
    <w:p w14:paraId="4E26BA04" w14:textId="77777777" w:rsidR="00F174B2" w:rsidRDefault="00F174B2" w:rsidP="00F174B2">
      <w:r>
        <w:t>* Primary function: contrastive discourse marker</w:t>
      </w:r>
    </w:p>
    <w:p w14:paraId="3EBB14CD" w14:textId="77777777" w:rsidR="00F174B2" w:rsidRDefault="00F174B2" w:rsidP="00F174B2">
      <w:r>
        <w:t>* Communicative purpose: to present a balanced view by contrasting two different aspects</w:t>
      </w:r>
    </w:p>
    <w:p w14:paraId="2A19E526" w14:textId="77777777" w:rsidR="00F174B2" w:rsidRDefault="00F174B2" w:rsidP="00F174B2">
      <w:r>
        <w:t>* Trigger situations: discussions, essays, formal arguments, comparisons</w:t>
      </w:r>
    </w:p>
    <w:p w14:paraId="3E78B321" w14:textId="77777777" w:rsidR="00F174B2" w:rsidRDefault="00F174B2" w:rsidP="00F174B2">
      <w:r>
        <w:t>* Contexts: both writing and speaking; typical of balanced evaluation</w:t>
      </w:r>
    </w:p>
    <w:p w14:paraId="377CC80A" w14:textId="77777777" w:rsidR="00F174B2" w:rsidRDefault="00F174B2" w:rsidP="00F174B2">
      <w:r>
        <w:t>* Domain: Academic</w:t>
      </w:r>
    </w:p>
    <w:p w14:paraId="4912F34F" w14:textId="77777777" w:rsidR="00F174B2" w:rsidRDefault="00F174B2" w:rsidP="00F174B2">
      <w:r>
        <w:t>* Register: neutral to formal</w:t>
      </w:r>
    </w:p>
    <w:p w14:paraId="770D0912" w14:textId="77777777" w:rsidR="00F174B2" w:rsidRDefault="00F174B2" w:rsidP="00F174B2">
      <w:r>
        <w:t>* Output priority: Both</w:t>
      </w:r>
    </w:p>
    <w:p w14:paraId="4A21DC8B" w14:textId="77777777" w:rsidR="00F174B2" w:rsidRDefault="00F174B2" w:rsidP="00F174B2">
      <w:r>
        <w:t>* Frequency: Very high</w:t>
      </w:r>
    </w:p>
    <w:p w14:paraId="101694A5" w14:textId="77777777" w:rsidR="00F174B2" w:rsidRDefault="00F174B2" w:rsidP="00F174B2">
      <w:r>
        <w:t>* Formulaicity: Fixed expression</w:t>
      </w:r>
    </w:p>
    <w:p w14:paraId="4D5130BE" w14:textId="77777777" w:rsidR="00F174B2" w:rsidRDefault="00F174B2" w:rsidP="00F174B2">
      <w:r>
        <w:t>* Construction type: Lexical bundle</w:t>
      </w:r>
    </w:p>
    <w:p w14:paraId="3EC7C8B5" w14:textId="77777777" w:rsidR="00F174B2" w:rsidRDefault="00F174B2" w:rsidP="00F174B2">
      <w:r>
        <w:lastRenderedPageBreak/>
        <w:t>* Pattern: On the one hand, [clause]. On the other hand, [clause].</w:t>
      </w:r>
    </w:p>
    <w:p w14:paraId="116B9FDF" w14:textId="77777777" w:rsidR="00F174B2" w:rsidRDefault="00F174B2" w:rsidP="00F174B2">
      <w:r>
        <w:t>* Core structure: two</w:t>
      </w:r>
      <w:r>
        <w:rPr>
          <w:rFonts w:ascii="Cambria Math" w:hAnsi="Cambria Math" w:cs="Cambria Math"/>
        </w:rPr>
        <w:t>‑</w:t>
      </w:r>
      <w:r>
        <w:t>part correlative discourse marker</w:t>
      </w:r>
    </w:p>
    <w:p w14:paraId="68E0F8DD" w14:textId="77777777" w:rsidR="00F174B2" w:rsidRDefault="00F174B2" w:rsidP="00F174B2">
      <w:r>
        <w:t>* Substitution slots: “on the one hand” is optional but often paired</w:t>
      </w:r>
    </w:p>
    <w:p w14:paraId="19B821BC" w14:textId="77777777" w:rsidR="00F174B2" w:rsidRDefault="00F174B2" w:rsidP="00F174B2">
      <w:r>
        <w:t>* Typical collocates: On the one hand… On the other hand…</w:t>
      </w:r>
    </w:p>
    <w:p w14:paraId="47F2EEE8" w14:textId="77777777" w:rsidR="00F174B2" w:rsidRDefault="00F174B2" w:rsidP="00F174B2">
      <w:r>
        <w:t>* Common substitutions: “conversely”, “in contrast”</w:t>
      </w:r>
    </w:p>
    <w:p w14:paraId="4DC40A4E" w14:textId="77777777" w:rsidR="00F174B2" w:rsidRDefault="00F174B2" w:rsidP="00F174B2">
      <w:r>
        <w:t>* Variations: “but on the other hand” (spoken)</w:t>
      </w:r>
    </w:p>
    <w:p w14:paraId="74CC2BDF" w14:textId="77777777" w:rsidR="00F174B2" w:rsidRDefault="00F174B2" w:rsidP="00F174B2">
      <w:r>
        <w:t>* Common mistakes: using “on the other hand” without a first contrasting point; mixing with “on the contrary” (which refers to the direct opposite of a negative statement)</w:t>
      </w:r>
    </w:p>
    <w:p w14:paraId="57BC0C89" w14:textId="77777777" w:rsidR="00F174B2" w:rsidRDefault="00F174B2" w:rsidP="00F174B2">
      <w:r>
        <w:t>* Similar or contrasting chunks: “in contrast”, “conversely”, “on the contrary”</w:t>
      </w:r>
    </w:p>
    <w:p w14:paraId="6439CDCB" w14:textId="77777777" w:rsidR="00F174B2" w:rsidRDefault="00F174B2" w:rsidP="00F174B2">
      <w:r>
        <w:t>* Interference warnings: learners may say “on the other side” calqued from L1</w:t>
      </w:r>
    </w:p>
    <w:p w14:paraId="1898BF69" w14:textId="77777777" w:rsidR="00F174B2" w:rsidRDefault="00F174B2" w:rsidP="00F174B2">
      <w:r>
        <w:t>* Nuance: implies a second, equally valid viewpoint; less oppositional than “on the contrary”</w:t>
      </w:r>
    </w:p>
    <w:p w14:paraId="36F3F0BE" w14:textId="77777777" w:rsidR="00F174B2" w:rsidRDefault="00F174B2" w:rsidP="00F174B2">
      <w:r>
        <w:t>* Pragmatic effect: creates a fair, balanced, or hedging tone</w:t>
      </w:r>
    </w:p>
    <w:p w14:paraId="47677B72" w14:textId="77777777" w:rsidR="00F174B2" w:rsidRDefault="00F174B2" w:rsidP="00F174B2">
      <w:r>
        <w:t>* Acquisition priority: Automatic production</w:t>
      </w:r>
    </w:p>
    <w:p w14:paraId="67F796C2" w14:textId="77777777" w:rsidR="00F174B2" w:rsidRDefault="00F174B2" w:rsidP="00F174B2">
      <w:r>
        <w:t>* CEFR productivity level: B2 productive</w:t>
      </w:r>
    </w:p>
    <w:p w14:paraId="205F8238" w14:textId="77777777" w:rsidR="00F174B2" w:rsidRDefault="00F174B2" w:rsidP="00F174B2">
      <w:r>
        <w:t>* Recall cue: “Living in a city is exciting. ______, it can be very expensive.”</w:t>
      </w:r>
    </w:p>
    <w:p w14:paraId="0B136DD9" w14:textId="77777777" w:rsidR="00F174B2" w:rsidRDefault="00F174B2" w:rsidP="00F174B2">
      <w:r>
        <w:t>* Upgrade path: but → however → on the other hand</w:t>
      </w:r>
    </w:p>
    <w:p w14:paraId="0369C699" w14:textId="77777777" w:rsidR="00F174B2" w:rsidRDefault="00F174B2" w:rsidP="00F174B2">
      <w:r>
        <w:t>* Chunk family: contrastive connectors</w:t>
      </w:r>
    </w:p>
    <w:p w14:paraId="0BF487DE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3F0D1089" w14:textId="77777777" w:rsidR="00F174B2" w:rsidRDefault="00F174B2" w:rsidP="00F174B2">
      <w:r>
        <w:t>* Example 1: On the one hand, the job pays well. On the other hand, the hours are long.</w:t>
      </w:r>
    </w:p>
    <w:p w14:paraId="73403D25" w14:textId="77777777" w:rsidR="00F174B2" w:rsidRDefault="00F174B2" w:rsidP="00F174B2">
      <w:r>
        <w:t>* Example 2: Technology connects us. On the other hand, it can be isolating.</w:t>
      </w:r>
    </w:p>
    <w:p w14:paraId="0276AB6E" w14:textId="77777777" w:rsidR="00F174B2" w:rsidRDefault="00F174B2" w:rsidP="00F174B2">
      <w:r>
        <w:t>* Example 3: The policy reduces costs. On the other hand, it risks quality.</w:t>
      </w:r>
    </w:p>
    <w:p w14:paraId="1D9B5F86" w14:textId="77777777" w:rsidR="00F174B2" w:rsidRDefault="00F174B2" w:rsidP="00F174B2"/>
    <w:p w14:paraId="6CAC52DF" w14:textId="77777777" w:rsidR="00F174B2" w:rsidRDefault="00F174B2" w:rsidP="00F174B2">
      <w:r>
        <w:t>## Chunk 11/150</w:t>
      </w:r>
    </w:p>
    <w:p w14:paraId="29F438E3" w14:textId="77777777" w:rsidR="00F174B2" w:rsidRDefault="00F174B2" w:rsidP="00F174B2">
      <w:r>
        <w:t>* Chunk: as a result</w:t>
      </w:r>
    </w:p>
    <w:p w14:paraId="19372A51" w14:textId="77777777" w:rsidR="00F174B2" w:rsidRDefault="00F174B2" w:rsidP="00F174B2">
      <w:r>
        <w:t>* Meaning: shows the consequence of a previously mentioned fact or action</w:t>
      </w:r>
    </w:p>
    <w:p w14:paraId="745F34B2" w14:textId="77777777" w:rsidR="00F174B2" w:rsidRDefault="00F174B2" w:rsidP="00F174B2">
      <w:r>
        <w:t>* Primary function: result/effect connector</w:t>
      </w:r>
    </w:p>
    <w:p w14:paraId="0375979D" w14:textId="77777777" w:rsidR="00F174B2" w:rsidRDefault="00F174B2" w:rsidP="00F174B2">
      <w:r>
        <w:lastRenderedPageBreak/>
        <w:t>* Communicative purpose: to explicitly state the outcome of a cause</w:t>
      </w:r>
    </w:p>
    <w:p w14:paraId="51461AC1" w14:textId="77777777" w:rsidR="00F174B2" w:rsidRDefault="00F174B2" w:rsidP="00F174B2">
      <w:r>
        <w:t>* Trigger situations: scientific writing, reports, explanatory texts, formal discussions</w:t>
      </w:r>
    </w:p>
    <w:p w14:paraId="097D4B36" w14:textId="77777777" w:rsidR="00F174B2" w:rsidRDefault="00F174B2" w:rsidP="00F174B2">
      <w:r>
        <w:t>* Contexts: formal written English, some spoken presentations</w:t>
      </w:r>
    </w:p>
    <w:p w14:paraId="26BB1C14" w14:textId="77777777" w:rsidR="00F174B2" w:rsidRDefault="00F174B2" w:rsidP="00F174B2">
      <w:r>
        <w:t>* Domain: Academic</w:t>
      </w:r>
    </w:p>
    <w:p w14:paraId="7330ED59" w14:textId="77777777" w:rsidR="00F174B2" w:rsidRDefault="00F174B2" w:rsidP="00F174B2">
      <w:r>
        <w:t>* Register: formal</w:t>
      </w:r>
    </w:p>
    <w:p w14:paraId="370E777A" w14:textId="77777777" w:rsidR="00F174B2" w:rsidRDefault="00F174B2" w:rsidP="00F174B2">
      <w:r>
        <w:t>* Output priority: Writing</w:t>
      </w:r>
    </w:p>
    <w:p w14:paraId="410A5ECF" w14:textId="77777777" w:rsidR="00F174B2" w:rsidRDefault="00F174B2" w:rsidP="00F174B2">
      <w:r>
        <w:t>* Frequency: High</w:t>
      </w:r>
    </w:p>
    <w:p w14:paraId="45E3FCB9" w14:textId="77777777" w:rsidR="00F174B2" w:rsidRDefault="00F174B2" w:rsidP="00F174B2">
      <w:r>
        <w:t>* Formulaicity: Fixed expression</w:t>
      </w:r>
    </w:p>
    <w:p w14:paraId="566310A9" w14:textId="77777777" w:rsidR="00F174B2" w:rsidRDefault="00F174B2" w:rsidP="00F174B2">
      <w:r>
        <w:t>* Construction type: Lexical bundle (prepositional phrase)</w:t>
      </w:r>
    </w:p>
    <w:p w14:paraId="3182F9DD" w14:textId="77777777" w:rsidR="00F174B2" w:rsidRDefault="00F174B2" w:rsidP="00F174B2">
      <w:r>
        <w:t>* Pattern: [Cause sentence]. As a result, [effect sentence].</w:t>
      </w:r>
    </w:p>
    <w:p w14:paraId="08B85E4B" w14:textId="77777777" w:rsidR="00F174B2" w:rsidRDefault="00F174B2" w:rsidP="00F174B2">
      <w:r>
        <w:t>* Core structure: adverbial phrase, often sentence</w:t>
      </w:r>
      <w:r>
        <w:rPr>
          <w:rFonts w:ascii="Cambria Math" w:hAnsi="Cambria Math" w:cs="Cambria Math"/>
        </w:rPr>
        <w:t>‑</w:t>
      </w:r>
      <w:r>
        <w:t>initial, followed by comma</w:t>
      </w:r>
    </w:p>
    <w:p w14:paraId="24060FE8" w14:textId="77777777" w:rsidR="00F174B2" w:rsidRDefault="00F174B2" w:rsidP="00F174B2">
      <w:r>
        <w:t>* Substitution slots: “as a result of + NP” for cause</w:t>
      </w:r>
    </w:p>
    <w:p w14:paraId="179CF4A6" w14:textId="77777777" w:rsidR="00F174B2" w:rsidRDefault="00F174B2" w:rsidP="00F174B2">
      <w:r>
        <w:t>* Typical collocates: As a result of this, …</w:t>
      </w:r>
    </w:p>
    <w:p w14:paraId="7B625513" w14:textId="77777777" w:rsidR="00F174B2" w:rsidRDefault="00F174B2" w:rsidP="00F174B2">
      <w:r>
        <w:t>* Common substitutions: “consequently”, “therefore”, “hence”, “so”</w:t>
      </w:r>
    </w:p>
    <w:p w14:paraId="0666B2C4" w14:textId="77777777" w:rsidR="00F174B2" w:rsidRDefault="00F174B2" w:rsidP="00F174B2">
      <w:r>
        <w:t>* Variations: “as a consequence”</w:t>
      </w:r>
    </w:p>
    <w:p w14:paraId="2CE4BC3B" w14:textId="77777777" w:rsidR="00F174B2" w:rsidRDefault="00F174B2" w:rsidP="00F174B2">
      <w:r>
        <w:t>* Common mistakes: using it without a clear preceding cause; omitting comma</w:t>
      </w:r>
    </w:p>
    <w:p w14:paraId="5E15F1A8" w14:textId="77777777" w:rsidR="00F174B2" w:rsidRDefault="00F174B2" w:rsidP="00F174B2">
      <w:r>
        <w:t>* Similar or contrasting chunks: “consequently”, “as a consequence”</w:t>
      </w:r>
    </w:p>
    <w:p w14:paraId="0AE4AC27" w14:textId="77777777" w:rsidR="00F174B2" w:rsidRDefault="00F174B2" w:rsidP="00F174B2">
      <w:r>
        <w:t>* Interference warnings: learners may forget to use a full stop before “as a result”</w:t>
      </w:r>
    </w:p>
    <w:p w14:paraId="01ACF9C9" w14:textId="77777777" w:rsidR="00F174B2" w:rsidRDefault="00F174B2" w:rsidP="00F174B2">
      <w:r>
        <w:t>* Nuance: “as a result” is direct and factual; slightly less formal than “consequently”</w:t>
      </w:r>
    </w:p>
    <w:p w14:paraId="63F74E89" w14:textId="77777777" w:rsidR="00F174B2" w:rsidRDefault="00F174B2" w:rsidP="00F174B2">
      <w:r>
        <w:t>* Pragmatic effect: clearly signals cause</w:t>
      </w:r>
      <w:r>
        <w:rPr>
          <w:rFonts w:ascii="Cambria Math" w:hAnsi="Cambria Math" w:cs="Cambria Math"/>
        </w:rPr>
        <w:t>‑</w:t>
      </w:r>
      <w:r>
        <w:t>effect without emotion</w:t>
      </w:r>
    </w:p>
    <w:p w14:paraId="218CD8A8" w14:textId="77777777" w:rsidR="00F174B2" w:rsidRDefault="00F174B2" w:rsidP="00F174B2">
      <w:r>
        <w:t>* Acquisition priority: Controlled production</w:t>
      </w:r>
    </w:p>
    <w:p w14:paraId="33606B51" w14:textId="77777777" w:rsidR="00F174B2" w:rsidRDefault="00F174B2" w:rsidP="00F174B2">
      <w:r>
        <w:t>* CEFR productivity level: B2 productive</w:t>
      </w:r>
    </w:p>
    <w:p w14:paraId="1501C471" w14:textId="77777777" w:rsidR="00F174B2" w:rsidRDefault="00F174B2" w:rsidP="00F174B2">
      <w:r>
        <w:t>* Recall cue: “The company invested heavily in training. ______, productivity soared.”</w:t>
      </w:r>
    </w:p>
    <w:p w14:paraId="7FD9D77F" w14:textId="77777777" w:rsidR="00F174B2" w:rsidRDefault="00F174B2" w:rsidP="00F174B2">
      <w:r>
        <w:t>* Upgrade path: so → as a result → consequently</w:t>
      </w:r>
    </w:p>
    <w:p w14:paraId="632D2908" w14:textId="77777777" w:rsidR="00F174B2" w:rsidRDefault="00F174B2" w:rsidP="00F174B2">
      <w:r>
        <w:t>* Chunk family: result connectors</w:t>
      </w:r>
    </w:p>
    <w:p w14:paraId="568C0886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552FD6BE" w14:textId="77777777" w:rsidR="00F174B2" w:rsidRDefault="00F174B2" w:rsidP="00F174B2">
      <w:r>
        <w:lastRenderedPageBreak/>
        <w:t>* Example 1: The bridge was damaged in the storm. As a result, traffic was diverted.</w:t>
      </w:r>
    </w:p>
    <w:p w14:paraId="274E1D9A" w14:textId="77777777" w:rsidR="00F174B2" w:rsidRDefault="00F174B2" w:rsidP="00F174B2">
      <w:r>
        <w:t>* Example 2: Interest rates rose. As a result, borrowing fell sharply.</w:t>
      </w:r>
    </w:p>
    <w:p w14:paraId="7AD269F8" w14:textId="77777777" w:rsidR="00F174B2" w:rsidRDefault="00F174B2" w:rsidP="00F174B2">
      <w:r>
        <w:t>* Example 3: She failed to submit the report on time. As a result, the project was delayed.</w:t>
      </w:r>
    </w:p>
    <w:p w14:paraId="753844CE" w14:textId="77777777" w:rsidR="00F174B2" w:rsidRDefault="00F174B2" w:rsidP="00F174B2"/>
    <w:p w14:paraId="0AB47A77" w14:textId="77777777" w:rsidR="00F174B2" w:rsidRDefault="00F174B2" w:rsidP="00F174B2">
      <w:r>
        <w:t>## Chunk 12/150</w:t>
      </w:r>
    </w:p>
    <w:p w14:paraId="48CAE2CC" w14:textId="77777777" w:rsidR="00F174B2" w:rsidRDefault="00F174B2" w:rsidP="00F174B2">
      <w:r>
        <w:t>* Chunk: for example</w:t>
      </w:r>
    </w:p>
    <w:p w14:paraId="2A6B9576" w14:textId="77777777" w:rsidR="00F174B2" w:rsidRDefault="00F174B2" w:rsidP="00F174B2">
      <w:r>
        <w:t>* Meaning: introduces a specific instance to illustrate a general statement</w:t>
      </w:r>
    </w:p>
    <w:p w14:paraId="7C51922D" w14:textId="77777777" w:rsidR="00F174B2" w:rsidRDefault="00F174B2" w:rsidP="00F174B2">
      <w:r>
        <w:t>* Primary function: exemplification marker</w:t>
      </w:r>
    </w:p>
    <w:p w14:paraId="6061BF08" w14:textId="77777777" w:rsidR="00F174B2" w:rsidRDefault="00F174B2" w:rsidP="00F174B2">
      <w:r>
        <w:t>* Communicative purpose: to clarify, support, or make concrete an abstract point</w:t>
      </w:r>
    </w:p>
    <w:p w14:paraId="20EA8B52" w14:textId="77777777" w:rsidR="00F174B2" w:rsidRDefault="00F174B2" w:rsidP="00F174B2">
      <w:r>
        <w:t>* Trigger situations: any explanatory context, from casual chat to academic writing</w:t>
      </w:r>
    </w:p>
    <w:p w14:paraId="60EF9477" w14:textId="77777777" w:rsidR="00F174B2" w:rsidRDefault="00F174B2" w:rsidP="00F174B2">
      <w:r>
        <w:t>* Contexts: universal across all domains</w:t>
      </w:r>
    </w:p>
    <w:p w14:paraId="621F849A" w14:textId="77777777" w:rsidR="00F174B2" w:rsidRDefault="00F174B2" w:rsidP="00F174B2">
      <w:r>
        <w:t>* Domain: Academic</w:t>
      </w:r>
    </w:p>
    <w:p w14:paraId="6E2EECF2" w14:textId="77777777" w:rsidR="00F174B2" w:rsidRDefault="00F174B2" w:rsidP="00F174B2">
      <w:r>
        <w:t>* Register: neutral</w:t>
      </w:r>
    </w:p>
    <w:p w14:paraId="1944FA6D" w14:textId="77777777" w:rsidR="00F174B2" w:rsidRDefault="00F174B2" w:rsidP="00F174B2">
      <w:r>
        <w:t>* Output priority: Both</w:t>
      </w:r>
    </w:p>
    <w:p w14:paraId="0647DA7A" w14:textId="77777777" w:rsidR="00F174B2" w:rsidRDefault="00F174B2" w:rsidP="00F174B2">
      <w:r>
        <w:t>* Frequency: Very high</w:t>
      </w:r>
    </w:p>
    <w:p w14:paraId="0D953A9D" w14:textId="77777777" w:rsidR="00F174B2" w:rsidRDefault="00F174B2" w:rsidP="00F174B2">
      <w:r>
        <w:t>* Formulaicity: Fixed expression</w:t>
      </w:r>
    </w:p>
    <w:p w14:paraId="30F646AB" w14:textId="77777777" w:rsidR="00F174B2" w:rsidRDefault="00F174B2" w:rsidP="00F174B2">
      <w:r>
        <w:t>* Construction type: Lexical bundle</w:t>
      </w:r>
    </w:p>
    <w:p w14:paraId="7301D959" w14:textId="77777777" w:rsidR="00F174B2" w:rsidRDefault="00F174B2" w:rsidP="00F174B2">
      <w:r>
        <w:t>* Pattern: [general statement]. For example, [specific example].</w:t>
      </w:r>
    </w:p>
    <w:p w14:paraId="28FC1342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or medial adverbial phrase</w:t>
      </w:r>
    </w:p>
    <w:p w14:paraId="697BA26A" w14:textId="77777777" w:rsidR="00F174B2" w:rsidRDefault="00F174B2" w:rsidP="00F174B2">
      <w:r>
        <w:t>* Substitution slots: none</w:t>
      </w:r>
    </w:p>
    <w:p w14:paraId="4712BBBC" w14:textId="77777777" w:rsidR="00F174B2" w:rsidRDefault="00F174B2" w:rsidP="00F174B2">
      <w:r>
        <w:t>* Typical collocates: For example, if…; For example, consider…</w:t>
      </w:r>
    </w:p>
    <w:p w14:paraId="34B90579" w14:textId="77777777" w:rsidR="00F174B2" w:rsidRDefault="00F174B2" w:rsidP="00F174B2">
      <w:r>
        <w:t>* Common substitutions: “for instance”, “e.g.”, “such as”</w:t>
      </w:r>
    </w:p>
    <w:p w14:paraId="3913B532" w14:textId="77777777" w:rsidR="00F174B2" w:rsidRDefault="00F174B2" w:rsidP="00F174B2">
      <w:r>
        <w:t>* Variations: “as an example”; “by way of example” (formal)</w:t>
      </w:r>
    </w:p>
    <w:p w14:paraId="441B0885" w14:textId="77777777" w:rsidR="00F174B2" w:rsidRDefault="00F174B2" w:rsidP="00F174B2">
      <w:r>
        <w:t>* Common mistakes: using “for example” and “such as” together; “for example, like…”</w:t>
      </w:r>
    </w:p>
    <w:p w14:paraId="5C22A97C" w14:textId="77777777" w:rsidR="00F174B2" w:rsidRDefault="00F174B2" w:rsidP="00F174B2">
      <w:r>
        <w:t>* Similar or contrasting chunks: “for instance”, “such as”</w:t>
      </w:r>
    </w:p>
    <w:p w14:paraId="38CCEBB7" w14:textId="77777777" w:rsidR="00F174B2" w:rsidRDefault="00F174B2" w:rsidP="00F174B2">
      <w:r>
        <w:lastRenderedPageBreak/>
        <w:t>* Interference warnings: learners might incorrectly use “for example” after “such as” (“such as, for example, …”) – redundant</w:t>
      </w:r>
    </w:p>
    <w:p w14:paraId="287B9403" w14:textId="77777777" w:rsidR="00F174B2" w:rsidRDefault="00F174B2" w:rsidP="00F174B2">
      <w:r>
        <w:t>* Nuance: plain, all</w:t>
      </w:r>
      <w:r>
        <w:rPr>
          <w:rFonts w:ascii="Cambria Math" w:hAnsi="Cambria Math" w:cs="Cambria Math"/>
        </w:rPr>
        <w:t>‑</w:t>
      </w:r>
      <w:r>
        <w:t xml:space="preserve">purpose, slightly more formal than </w:t>
      </w:r>
      <w:r>
        <w:rPr>
          <w:rFonts w:ascii="Aptos" w:hAnsi="Aptos" w:cs="Aptos"/>
        </w:rPr>
        <w:t>“</w:t>
      </w:r>
      <w:r>
        <w:t>like</w:t>
      </w:r>
      <w:r>
        <w:rPr>
          <w:rFonts w:ascii="Aptos" w:hAnsi="Aptos" w:cs="Aptos"/>
        </w:rPr>
        <w:t>”</w:t>
      </w:r>
      <w:r>
        <w:t xml:space="preserve"> (as exemplifier)</w:t>
      </w:r>
    </w:p>
    <w:p w14:paraId="27EA0A56" w14:textId="77777777" w:rsidR="00F174B2" w:rsidRDefault="00F174B2" w:rsidP="00F174B2">
      <w:r>
        <w:t>* Pragmatic effect: signals a helpful, clarifying insertion</w:t>
      </w:r>
    </w:p>
    <w:p w14:paraId="589B5783" w14:textId="77777777" w:rsidR="00F174B2" w:rsidRDefault="00F174B2" w:rsidP="00F174B2">
      <w:r>
        <w:t>* Acquisition priority: Automatic production</w:t>
      </w:r>
    </w:p>
    <w:p w14:paraId="5A79275D" w14:textId="77777777" w:rsidR="00F174B2" w:rsidRDefault="00F174B2" w:rsidP="00F174B2">
      <w:r>
        <w:t>* CEFR productivity level: B1 productive</w:t>
      </w:r>
    </w:p>
    <w:p w14:paraId="74E7EE67" w14:textId="77777777" w:rsidR="00F174B2" w:rsidRDefault="00F174B2" w:rsidP="00F174B2">
      <w:r>
        <w:t>* Recall cue: “Many countries are experiencing extreme weather. ______, heatwaves are becoming more common.”</w:t>
      </w:r>
    </w:p>
    <w:p w14:paraId="00B1DA89" w14:textId="77777777" w:rsidR="00F174B2" w:rsidRDefault="00F174B2" w:rsidP="00F174B2">
      <w:r>
        <w:t>* Upgrade path: like → for example → to illustrate</w:t>
      </w:r>
    </w:p>
    <w:p w14:paraId="421969A6" w14:textId="77777777" w:rsidR="00F174B2" w:rsidRDefault="00F174B2" w:rsidP="00F174B2">
      <w:r>
        <w:t>* Chunk family: exemplification markers</w:t>
      </w:r>
    </w:p>
    <w:p w14:paraId="63F6E1C4" w14:textId="77777777" w:rsidR="00F174B2" w:rsidRDefault="00F174B2" w:rsidP="00F174B2">
      <w:r>
        <w:t>* Spacing tag: Immediate</w:t>
      </w:r>
    </w:p>
    <w:p w14:paraId="1140070E" w14:textId="77777777" w:rsidR="00F174B2" w:rsidRDefault="00F174B2" w:rsidP="00F174B2">
      <w:r>
        <w:t>* Example 1: Some animals hibernate in winter. For example, bears sleep for several months.</w:t>
      </w:r>
    </w:p>
    <w:p w14:paraId="605B584F" w14:textId="77777777" w:rsidR="00F174B2" w:rsidRDefault="00F174B2" w:rsidP="00F174B2">
      <w:r>
        <w:t>* Example 2: There are many tourist attractions in the city. For example, the old cathedral is a must</w:t>
      </w:r>
      <w:r>
        <w:rPr>
          <w:rFonts w:ascii="Cambria Math" w:hAnsi="Cambria Math" w:cs="Cambria Math"/>
        </w:rPr>
        <w:t>‑</w:t>
      </w:r>
      <w:r>
        <w:t>see.</w:t>
      </w:r>
    </w:p>
    <w:p w14:paraId="2B57BFB1" w14:textId="77777777" w:rsidR="00F174B2" w:rsidRDefault="00F174B2" w:rsidP="00F174B2">
      <w:r>
        <w:t>* Example 3: Communication skills are essential in management. For example, a manager must be able to give clear feedback.</w:t>
      </w:r>
    </w:p>
    <w:p w14:paraId="6061BFD7" w14:textId="77777777" w:rsidR="00F174B2" w:rsidRDefault="00F174B2" w:rsidP="00F174B2"/>
    <w:p w14:paraId="21099371" w14:textId="77777777" w:rsidR="00F174B2" w:rsidRDefault="00F174B2" w:rsidP="00F174B2">
      <w:r>
        <w:t>## Chunk 13/150</w:t>
      </w:r>
    </w:p>
    <w:p w14:paraId="076A24F4" w14:textId="77777777" w:rsidR="00F174B2" w:rsidRDefault="00F174B2" w:rsidP="00F174B2">
      <w:r>
        <w:t>* Chunk: for instance</w:t>
      </w:r>
    </w:p>
    <w:p w14:paraId="0E186263" w14:textId="77777777" w:rsidR="00F174B2" w:rsidRDefault="00F174B2" w:rsidP="00F174B2">
      <w:r>
        <w:t>* Meaning: same as “for example”; introduces a specific case</w:t>
      </w:r>
    </w:p>
    <w:p w14:paraId="588316DA" w14:textId="77777777" w:rsidR="00F174B2" w:rsidRDefault="00F174B2" w:rsidP="00F174B2">
      <w:r>
        <w:t>* Primary function: exemplification</w:t>
      </w:r>
    </w:p>
    <w:p w14:paraId="38108D73" w14:textId="77777777" w:rsidR="00F174B2" w:rsidRDefault="00F174B2" w:rsidP="00F174B2">
      <w:r>
        <w:t>* Communicative purpose: identical to “for example”, slightly more formal</w:t>
      </w:r>
    </w:p>
    <w:p w14:paraId="6E0F4FF6" w14:textId="77777777" w:rsidR="00F174B2" w:rsidRDefault="00F174B2" w:rsidP="00F174B2">
      <w:r>
        <w:t>* Trigger situations: academic writing, lectures, formal discussions</w:t>
      </w:r>
    </w:p>
    <w:p w14:paraId="5C7B92BE" w14:textId="77777777" w:rsidR="00F174B2" w:rsidRDefault="00F174B2" w:rsidP="00F174B2">
      <w:r>
        <w:t>* Contexts: mostly written, formal spoken</w:t>
      </w:r>
    </w:p>
    <w:p w14:paraId="0BB95EF7" w14:textId="77777777" w:rsidR="00F174B2" w:rsidRDefault="00F174B2" w:rsidP="00F174B2">
      <w:r>
        <w:t>* Domain: Academic</w:t>
      </w:r>
    </w:p>
    <w:p w14:paraId="617CD856" w14:textId="77777777" w:rsidR="00F174B2" w:rsidRDefault="00F174B2" w:rsidP="00F174B2">
      <w:r>
        <w:t>* Register: formal/neutral</w:t>
      </w:r>
    </w:p>
    <w:p w14:paraId="0D843456" w14:textId="77777777" w:rsidR="00F174B2" w:rsidRDefault="00F174B2" w:rsidP="00F174B2">
      <w:r>
        <w:t>* Output priority: Writing</w:t>
      </w:r>
    </w:p>
    <w:p w14:paraId="23D87999" w14:textId="77777777" w:rsidR="00F174B2" w:rsidRDefault="00F174B2" w:rsidP="00F174B2">
      <w:r>
        <w:t>* Frequency: High</w:t>
      </w:r>
    </w:p>
    <w:p w14:paraId="42BD9875" w14:textId="77777777" w:rsidR="00F174B2" w:rsidRDefault="00F174B2" w:rsidP="00F174B2">
      <w:r>
        <w:t>* Formulaicity: Fixed</w:t>
      </w:r>
    </w:p>
    <w:p w14:paraId="7E8E8AFB" w14:textId="77777777" w:rsidR="00F174B2" w:rsidRDefault="00F174B2" w:rsidP="00F174B2">
      <w:r>
        <w:lastRenderedPageBreak/>
        <w:t>* Construction type: Lexical bundle</w:t>
      </w:r>
    </w:p>
    <w:p w14:paraId="3D76AE27" w14:textId="77777777" w:rsidR="00F174B2" w:rsidRDefault="00F174B2" w:rsidP="00F174B2">
      <w:r>
        <w:t>* Pattern: [general claim]. For instance, [specific case].</w:t>
      </w:r>
    </w:p>
    <w:p w14:paraId="0D03E876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exemplification marker</w:t>
      </w:r>
    </w:p>
    <w:p w14:paraId="69F9A59F" w14:textId="77777777" w:rsidR="00F174B2" w:rsidRDefault="00F174B2" w:rsidP="00F174B2">
      <w:r>
        <w:t>* Substitution slots: none</w:t>
      </w:r>
    </w:p>
    <w:p w14:paraId="2953ABCA" w14:textId="77777777" w:rsidR="00F174B2" w:rsidRDefault="00F174B2" w:rsidP="00F174B2">
      <w:r>
        <w:t>* Typical collocates: For instance, in China…</w:t>
      </w:r>
    </w:p>
    <w:p w14:paraId="09F234DC" w14:textId="77777777" w:rsidR="00F174B2" w:rsidRDefault="00F174B2" w:rsidP="00F174B2">
      <w:r>
        <w:t>* Common substitutions: “for example”, “e.g.”, “to give an example”</w:t>
      </w:r>
    </w:p>
    <w:p w14:paraId="2BE2928C" w14:textId="77777777" w:rsidR="00F174B2" w:rsidRDefault="00F174B2" w:rsidP="00F174B2">
      <w:r>
        <w:t>* Variations: “as an instance” (rare)</w:t>
      </w:r>
    </w:p>
    <w:p w14:paraId="2E1CC84C" w14:textId="77777777" w:rsidR="00F174B2" w:rsidRDefault="00F174B2" w:rsidP="00F174B2">
      <w:r>
        <w:t>* Common mistakes: mixing with “such as” in the same phrase</w:t>
      </w:r>
    </w:p>
    <w:p w14:paraId="213CD15F" w14:textId="77777777" w:rsidR="00F174B2" w:rsidRDefault="00F174B2" w:rsidP="00F174B2">
      <w:r>
        <w:t>* Similar or contrasting chunks: “for example”</w:t>
      </w:r>
    </w:p>
    <w:p w14:paraId="3538E11C" w14:textId="77777777" w:rsidR="00F174B2" w:rsidRDefault="00F174B2" w:rsidP="00F174B2">
      <w:r>
        <w:t>* Interference warnings: overuse in speech may sound affected; fine in writing</w:t>
      </w:r>
    </w:p>
    <w:p w14:paraId="6220C078" w14:textId="77777777" w:rsidR="00F174B2" w:rsidRDefault="00F174B2" w:rsidP="00F174B2">
      <w:r>
        <w:t>* Nuance: “for instance” sounds slightly more academic than “for example”; it is often preferred in humanities</w:t>
      </w:r>
    </w:p>
    <w:p w14:paraId="1D849882" w14:textId="77777777" w:rsidR="00F174B2" w:rsidRDefault="00F174B2" w:rsidP="00F174B2">
      <w:r>
        <w:t>* Pragmatic effect: gives a precise, scholarly feel to an illustration</w:t>
      </w:r>
    </w:p>
    <w:p w14:paraId="02DB6FB3" w14:textId="77777777" w:rsidR="00F174B2" w:rsidRDefault="00F174B2" w:rsidP="00F174B2">
      <w:r>
        <w:t>* Acquisition priority: Controlled production</w:t>
      </w:r>
    </w:p>
    <w:p w14:paraId="3758C98B" w14:textId="77777777" w:rsidR="00F174B2" w:rsidRDefault="00F174B2" w:rsidP="00F174B2">
      <w:r>
        <w:t>* CEFR productivity level: B2 productive</w:t>
      </w:r>
    </w:p>
    <w:p w14:paraId="6438B715" w14:textId="77777777" w:rsidR="00F174B2" w:rsidRDefault="00F174B2" w:rsidP="00F174B2">
      <w:r>
        <w:t>* Recall cue: “Some plants are carnivorous. ______, the Venus flytrap catches insects.”</w:t>
      </w:r>
    </w:p>
    <w:p w14:paraId="6ED48C73" w14:textId="77777777" w:rsidR="00F174B2" w:rsidRDefault="00F174B2" w:rsidP="00F174B2">
      <w:r>
        <w:t>* Upgrade path: for example → for instance → by way of illustration (formal)</w:t>
      </w:r>
    </w:p>
    <w:p w14:paraId="6B1D003A" w14:textId="77777777" w:rsidR="00F174B2" w:rsidRDefault="00F174B2" w:rsidP="00F174B2">
      <w:r>
        <w:t>* Chunk family: exemplification markers</w:t>
      </w:r>
    </w:p>
    <w:p w14:paraId="529E9300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287A506D" w14:textId="77777777" w:rsidR="00F174B2" w:rsidRDefault="00F174B2" w:rsidP="00F174B2">
      <w:r>
        <w:t>* Example 1: Many languages are tonal. For instance, Mandarin uses pitch to distinguish meaning.</w:t>
      </w:r>
    </w:p>
    <w:p w14:paraId="776C2EE0" w14:textId="77777777" w:rsidR="00F174B2" w:rsidRDefault="00F174B2" w:rsidP="00F174B2">
      <w:r>
        <w:t>* Example 2: Several European countries have witnessed a rise in populism. For instance, Italy and Hungary.</w:t>
      </w:r>
    </w:p>
    <w:p w14:paraId="0C4F39F2" w14:textId="77777777" w:rsidR="00F174B2" w:rsidRDefault="00F174B2" w:rsidP="00F174B2">
      <w:r>
        <w:t>* Example 3: The theory can be applied in many fields. For instance, in market analysis, it predicts consumer behaviour.</w:t>
      </w:r>
    </w:p>
    <w:p w14:paraId="566EA20C" w14:textId="77777777" w:rsidR="00F174B2" w:rsidRDefault="00F174B2" w:rsidP="00F174B2"/>
    <w:p w14:paraId="6D4B9BD8" w14:textId="77777777" w:rsidR="00F174B2" w:rsidRDefault="00F174B2" w:rsidP="00F174B2">
      <w:r>
        <w:t>## Chunk 14/150</w:t>
      </w:r>
    </w:p>
    <w:p w14:paraId="08A6A67B" w14:textId="77777777" w:rsidR="00F174B2" w:rsidRDefault="00F174B2" w:rsidP="00F174B2">
      <w:r>
        <w:t>* Chunk: in contrast</w:t>
      </w:r>
    </w:p>
    <w:p w14:paraId="7C4D7DA5" w14:textId="77777777" w:rsidR="00F174B2" w:rsidRDefault="00F174B2" w:rsidP="00F174B2">
      <w:r>
        <w:t>* Meaning: highlights a clear difference between two things</w:t>
      </w:r>
    </w:p>
    <w:p w14:paraId="43DA0F4A" w14:textId="77777777" w:rsidR="00F174B2" w:rsidRDefault="00F174B2" w:rsidP="00F174B2">
      <w:r>
        <w:lastRenderedPageBreak/>
        <w:t>* Primary function: contrastive/difference marker</w:t>
      </w:r>
    </w:p>
    <w:p w14:paraId="1F895689" w14:textId="77777777" w:rsidR="00F174B2" w:rsidRDefault="00F174B2" w:rsidP="00F174B2">
      <w:r>
        <w:t>* Communicative purpose: to draw a sharp distinction for comparison</w:t>
      </w:r>
    </w:p>
    <w:p w14:paraId="72C998A3" w14:textId="77777777" w:rsidR="00F174B2" w:rsidRDefault="00F174B2" w:rsidP="00F174B2">
      <w:r>
        <w:t>* Trigger situations: comparative analyses, academic essays, data commentary</w:t>
      </w:r>
    </w:p>
    <w:p w14:paraId="3AF1A15F" w14:textId="77777777" w:rsidR="00F174B2" w:rsidRDefault="00F174B2" w:rsidP="00F174B2">
      <w:r>
        <w:t>* Contexts: formal writing and presentations</w:t>
      </w:r>
    </w:p>
    <w:p w14:paraId="62C8929A" w14:textId="77777777" w:rsidR="00F174B2" w:rsidRDefault="00F174B2" w:rsidP="00F174B2">
      <w:r>
        <w:t>* Domain: Academic</w:t>
      </w:r>
    </w:p>
    <w:p w14:paraId="43ACF6A9" w14:textId="77777777" w:rsidR="00F174B2" w:rsidRDefault="00F174B2" w:rsidP="00F174B2">
      <w:r>
        <w:t>* Register: formal</w:t>
      </w:r>
    </w:p>
    <w:p w14:paraId="5D7F8DA1" w14:textId="77777777" w:rsidR="00F174B2" w:rsidRDefault="00F174B2" w:rsidP="00F174B2">
      <w:r>
        <w:t>* Output priority: Writing</w:t>
      </w:r>
    </w:p>
    <w:p w14:paraId="01694A56" w14:textId="77777777" w:rsidR="00F174B2" w:rsidRDefault="00F174B2" w:rsidP="00F174B2">
      <w:r>
        <w:t>* Frequency: High</w:t>
      </w:r>
    </w:p>
    <w:p w14:paraId="3F55677C" w14:textId="77777777" w:rsidR="00F174B2" w:rsidRDefault="00F174B2" w:rsidP="00F174B2">
      <w:r>
        <w:t>* Formulaicity: Fixed expression</w:t>
      </w:r>
    </w:p>
    <w:p w14:paraId="4A6FDA43" w14:textId="77777777" w:rsidR="00F174B2" w:rsidRDefault="00F174B2" w:rsidP="00F174B2">
      <w:r>
        <w:t>* Construction type: Lexical bundle</w:t>
      </w:r>
    </w:p>
    <w:p w14:paraId="401515F4" w14:textId="77777777" w:rsidR="00F174B2" w:rsidRDefault="00F174B2" w:rsidP="00F174B2">
      <w:r>
        <w:t>* Pattern: [Statement A]. In contrast, [Statement B].</w:t>
      </w:r>
    </w:p>
    <w:p w14:paraId="03F814C6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adverbial phrase</w:t>
      </w:r>
    </w:p>
    <w:p w14:paraId="5F41AF51" w14:textId="77777777" w:rsidR="00F174B2" w:rsidRDefault="00F174B2" w:rsidP="00F174B2">
      <w:r>
        <w:t>* Substitution slots: “in contrast to + NP”</w:t>
      </w:r>
    </w:p>
    <w:p w14:paraId="75EFA9E3" w14:textId="77777777" w:rsidR="00F174B2" w:rsidRDefault="00F174B2" w:rsidP="00F174B2">
      <w:r>
        <w:t>* Typical collocates: In contrast to this, …</w:t>
      </w:r>
    </w:p>
    <w:p w14:paraId="06556626" w14:textId="77777777" w:rsidR="00F174B2" w:rsidRDefault="00F174B2" w:rsidP="00F174B2">
      <w:r>
        <w:t>* Common substitutions: “by contrast”, “conversely”, “on the contrary”</w:t>
      </w:r>
    </w:p>
    <w:p w14:paraId="153C7CE0" w14:textId="77777777" w:rsidR="00F174B2" w:rsidRDefault="00F174B2" w:rsidP="00F174B2">
      <w:r>
        <w:t>* Variations: “by contrast” (usually followed by comma; can be used without “to”)</w:t>
      </w:r>
    </w:p>
    <w:p w14:paraId="4C8F5246" w14:textId="77777777" w:rsidR="00F174B2" w:rsidRDefault="00F174B2" w:rsidP="00F174B2">
      <w:r>
        <w:t>* Common mistakes: using “in contrast” when merely adding another point; should be used for opposites</w:t>
      </w:r>
    </w:p>
    <w:p w14:paraId="31542A69" w14:textId="77777777" w:rsidR="00F174B2" w:rsidRDefault="00F174B2" w:rsidP="00F174B2">
      <w:r>
        <w:t>* Similar or contrasting chunks: “on the contrary”, “conversely”, “by contrast”</w:t>
      </w:r>
    </w:p>
    <w:p w14:paraId="04EBD5F7" w14:textId="77777777" w:rsidR="00F174B2" w:rsidRDefault="00F174B2" w:rsidP="00F174B2">
      <w:r>
        <w:t>* Interference warnings: learners may use “in contrast” interchangeably with “on the other hand”, but “in contrast” implies a stronger opposition</w:t>
      </w:r>
    </w:p>
    <w:p w14:paraId="667C13B5" w14:textId="77777777" w:rsidR="00F174B2" w:rsidRDefault="00F174B2" w:rsidP="00F174B2">
      <w:r>
        <w:t>* Nuance: “in contrast” points to a direct, often stark, difference; it’s not for weighing pros and cons</w:t>
      </w:r>
    </w:p>
    <w:p w14:paraId="410D02B0" w14:textId="77777777" w:rsidR="00F174B2" w:rsidRDefault="00F174B2" w:rsidP="00F174B2">
      <w:r>
        <w:t>* Pragmatic effect: creates a sharp, analytical division</w:t>
      </w:r>
    </w:p>
    <w:p w14:paraId="2B2CDE0D" w14:textId="77777777" w:rsidR="00F174B2" w:rsidRDefault="00F174B2" w:rsidP="00F174B2">
      <w:r>
        <w:t>* Acquisition priority: Controlled production</w:t>
      </w:r>
    </w:p>
    <w:p w14:paraId="734F5077" w14:textId="77777777" w:rsidR="00F174B2" w:rsidRDefault="00F174B2" w:rsidP="00F174B2">
      <w:r>
        <w:t>* CEFR productivity level: B2 productive → C1 productive</w:t>
      </w:r>
    </w:p>
    <w:p w14:paraId="44CEEAD4" w14:textId="77777777" w:rsidR="00F174B2" w:rsidRDefault="00F174B2" w:rsidP="00F174B2">
      <w:r>
        <w:t>* Recall cue: “Cats are independent. ______, dogs thrive on companionship.”</w:t>
      </w:r>
    </w:p>
    <w:p w14:paraId="51139BC2" w14:textId="77777777" w:rsidR="00F174B2" w:rsidRDefault="00F174B2" w:rsidP="00F174B2">
      <w:r>
        <w:t>* Upgrade path: but → in contrast → by contrast / conversely</w:t>
      </w:r>
    </w:p>
    <w:p w14:paraId="784B4C05" w14:textId="77777777" w:rsidR="00F174B2" w:rsidRDefault="00F174B2" w:rsidP="00F174B2">
      <w:r>
        <w:t>* Chunk family: contrastive connectors</w:t>
      </w:r>
    </w:p>
    <w:p w14:paraId="7BB06741" w14:textId="77777777" w:rsidR="00F174B2" w:rsidRDefault="00F174B2" w:rsidP="00F174B2">
      <w:r>
        <w:lastRenderedPageBreak/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39762A2A" w14:textId="77777777" w:rsidR="00F174B2" w:rsidRDefault="00F174B2" w:rsidP="00F174B2">
      <w:r>
        <w:t>* Example 1: The north of the country is mountainous. In contrast, the south is flat.</w:t>
      </w:r>
    </w:p>
    <w:p w14:paraId="053C6959" w14:textId="77777777" w:rsidR="00F174B2" w:rsidRDefault="00F174B2" w:rsidP="00F174B2">
      <w:r>
        <w:t>* Example 2: Inflation has fallen. In contrast, unemployment continues to rise.</w:t>
      </w:r>
    </w:p>
    <w:p w14:paraId="79A237DF" w14:textId="77777777" w:rsidR="00F174B2" w:rsidRDefault="00F174B2" w:rsidP="00F174B2">
      <w:r>
        <w:t>* Example 3: The new model is highly efficient. In contrast, the older version consumes twice as much energy.</w:t>
      </w:r>
    </w:p>
    <w:p w14:paraId="5F465D39" w14:textId="77777777" w:rsidR="00F174B2" w:rsidRDefault="00F174B2" w:rsidP="00F174B2"/>
    <w:p w14:paraId="29732D3F" w14:textId="77777777" w:rsidR="00F174B2" w:rsidRDefault="00F174B2" w:rsidP="00F174B2">
      <w:r>
        <w:t>## Chunk 15/150</w:t>
      </w:r>
    </w:p>
    <w:p w14:paraId="429BA60C" w14:textId="77777777" w:rsidR="00F174B2" w:rsidRDefault="00F174B2" w:rsidP="00F174B2">
      <w:r>
        <w:t>* Chunk: nevertheless</w:t>
      </w:r>
    </w:p>
    <w:p w14:paraId="683E043B" w14:textId="77777777" w:rsidR="00F174B2" w:rsidRDefault="00F174B2" w:rsidP="00F174B2">
      <w:r>
        <w:t>* Meaning: despite what has just been said; in spite of that</w:t>
      </w:r>
    </w:p>
    <w:p w14:paraId="2E353E86" w14:textId="77777777" w:rsidR="00F174B2" w:rsidRDefault="00F174B2" w:rsidP="00F174B2">
      <w:r>
        <w:t>* Primary function: concessive adverbial</w:t>
      </w:r>
    </w:p>
    <w:p w14:paraId="4BAC7485" w14:textId="77777777" w:rsidR="00F174B2" w:rsidRDefault="00F174B2" w:rsidP="00F174B2">
      <w:r>
        <w:t>* Communicative purpose: to acknowledge a point but maintain the argument’s direction</w:t>
      </w:r>
    </w:p>
    <w:p w14:paraId="31FEE3FD" w14:textId="77777777" w:rsidR="00F174B2" w:rsidRDefault="00F174B2" w:rsidP="00F174B2">
      <w:r>
        <w:t>* Trigger situations: formal argumentation, academic writing, professional correspondence</w:t>
      </w:r>
    </w:p>
    <w:p w14:paraId="1A7D3A4D" w14:textId="77777777" w:rsidR="00F174B2" w:rsidRDefault="00F174B2" w:rsidP="00F174B2">
      <w:r>
        <w:t>* Contexts: formal written and spoken English</w:t>
      </w:r>
    </w:p>
    <w:p w14:paraId="51326A32" w14:textId="77777777" w:rsidR="00F174B2" w:rsidRDefault="00F174B2" w:rsidP="00F174B2">
      <w:r>
        <w:t>* Domain: Academic</w:t>
      </w:r>
    </w:p>
    <w:p w14:paraId="1620F248" w14:textId="77777777" w:rsidR="00F174B2" w:rsidRDefault="00F174B2" w:rsidP="00F174B2">
      <w:r>
        <w:t>* Register: formal</w:t>
      </w:r>
    </w:p>
    <w:p w14:paraId="08FB8023" w14:textId="77777777" w:rsidR="00F174B2" w:rsidRDefault="00F174B2" w:rsidP="00F174B2">
      <w:r>
        <w:t>* Output priority: Writing</w:t>
      </w:r>
    </w:p>
    <w:p w14:paraId="336F793C" w14:textId="77777777" w:rsidR="00F174B2" w:rsidRDefault="00F174B2" w:rsidP="00F174B2">
      <w:r>
        <w:t>* Frequency: High</w:t>
      </w:r>
    </w:p>
    <w:p w14:paraId="568AC751" w14:textId="77777777" w:rsidR="00F174B2" w:rsidRDefault="00F174B2" w:rsidP="00F174B2">
      <w:r>
        <w:t>* Formulaicity: Fixed</w:t>
      </w:r>
    </w:p>
    <w:p w14:paraId="250D4412" w14:textId="77777777" w:rsidR="00F174B2" w:rsidRDefault="00F174B2" w:rsidP="00F174B2">
      <w:r>
        <w:t>* Construction type: Lexical bundle</w:t>
      </w:r>
    </w:p>
    <w:p w14:paraId="08F9319F" w14:textId="77777777" w:rsidR="00F174B2" w:rsidRDefault="00F174B2" w:rsidP="00F174B2">
      <w:r>
        <w:t>* Pattern: [Concession/Situation]. Nevertheless, [main point].</w:t>
      </w:r>
    </w:p>
    <w:p w14:paraId="5AF15463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adverb, followed by comma</w:t>
      </w:r>
    </w:p>
    <w:p w14:paraId="773F3992" w14:textId="77777777" w:rsidR="00F174B2" w:rsidRDefault="00F174B2" w:rsidP="00F174B2">
      <w:r>
        <w:t>* Substitution slots: can also separate clauses with a semicolon</w:t>
      </w:r>
    </w:p>
    <w:p w14:paraId="4F908D8D" w14:textId="77777777" w:rsidR="00F174B2" w:rsidRDefault="00F174B2" w:rsidP="00F174B2">
      <w:r>
        <w:t>* Typical collocates: … Nevertheless, it should be remembered…</w:t>
      </w:r>
    </w:p>
    <w:p w14:paraId="77932945" w14:textId="77777777" w:rsidR="00F174B2" w:rsidRDefault="00F174B2" w:rsidP="00F174B2">
      <w:r>
        <w:t>* Common substitutions: “nonetheless”, “however”, “even so”, “still”</w:t>
      </w:r>
    </w:p>
    <w:p w14:paraId="63A32E1B" w14:textId="77777777" w:rsidR="00F174B2" w:rsidRDefault="00F174B2" w:rsidP="00F174B2">
      <w:r>
        <w:t>* Variations: “nonetheless”</w:t>
      </w:r>
    </w:p>
    <w:p w14:paraId="062CAD56" w14:textId="77777777" w:rsidR="00F174B2" w:rsidRDefault="00F174B2" w:rsidP="00F174B2">
      <w:r>
        <w:t>* Common mistakes: using “nevertheless” informally; forgetting comma</w:t>
      </w:r>
    </w:p>
    <w:p w14:paraId="7B026274" w14:textId="77777777" w:rsidR="00F174B2" w:rsidRDefault="00F174B2" w:rsidP="00F174B2">
      <w:r>
        <w:t>* Similar or contrasting chunks: “however”, “nonetheless”</w:t>
      </w:r>
    </w:p>
    <w:p w14:paraId="2587EE69" w14:textId="77777777" w:rsidR="00F174B2" w:rsidRDefault="00F174B2" w:rsidP="00F174B2">
      <w:r>
        <w:lastRenderedPageBreak/>
        <w:t>* Interference warnings: learners might overuse “nevertheless” and sound pompous; it is appropriate in formal contexts</w:t>
      </w:r>
    </w:p>
    <w:p w14:paraId="6AD1E5C5" w14:textId="77777777" w:rsidR="00F174B2" w:rsidRDefault="00F174B2" w:rsidP="00F174B2">
      <w:r>
        <w:t>* Nuance: emphasises that the previous point does not invalidate the overall argument; stronger than “however”</w:t>
      </w:r>
    </w:p>
    <w:p w14:paraId="1168962E" w14:textId="77777777" w:rsidR="00F174B2" w:rsidRDefault="00F174B2" w:rsidP="00F174B2">
      <w:r>
        <w:t>* Pragmatic effect: signals intellectual concession and resilience</w:t>
      </w:r>
    </w:p>
    <w:p w14:paraId="74560D7E" w14:textId="77777777" w:rsidR="00F174B2" w:rsidRDefault="00F174B2" w:rsidP="00F174B2">
      <w:r>
        <w:t>* Acquisition priority: Controlled production</w:t>
      </w:r>
    </w:p>
    <w:p w14:paraId="2450901D" w14:textId="77777777" w:rsidR="00F174B2" w:rsidRDefault="00F174B2" w:rsidP="00F174B2">
      <w:r>
        <w:t>* CEFR productivity level: C1 productive</w:t>
      </w:r>
    </w:p>
    <w:p w14:paraId="41B56D65" w14:textId="77777777" w:rsidR="00F174B2" w:rsidRDefault="00F174B2" w:rsidP="00F174B2">
      <w:r>
        <w:t>* Recall cue: “The journey was exhausting. ______, we arrived on time.”</w:t>
      </w:r>
    </w:p>
    <w:p w14:paraId="683292C2" w14:textId="77777777" w:rsidR="00F174B2" w:rsidRDefault="00F174B2" w:rsidP="00F174B2">
      <w:r>
        <w:t>* Upgrade path: but → however → nevertheless</w:t>
      </w:r>
    </w:p>
    <w:p w14:paraId="7734F8DC" w14:textId="77777777" w:rsidR="00F174B2" w:rsidRDefault="00F174B2" w:rsidP="00F174B2">
      <w:r>
        <w:t>* Chunk family: concessive connectors</w:t>
      </w:r>
    </w:p>
    <w:p w14:paraId="463C0EB3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090CCFC2" w14:textId="77777777" w:rsidR="00F174B2" w:rsidRDefault="00F174B2" w:rsidP="00F174B2">
      <w:r>
        <w:t>* Example 1: The project faced numerous setbacks. Nevertheless, the team completed it ahead of schedule.</w:t>
      </w:r>
    </w:p>
    <w:p w14:paraId="4B8AFA13" w14:textId="77777777" w:rsidR="00F174B2" w:rsidRDefault="00F174B2" w:rsidP="00F174B2">
      <w:r>
        <w:t>* Example 2: Critics argued the plan was risky. Nevertheless, the board approved it unanimously.</w:t>
      </w:r>
    </w:p>
    <w:p w14:paraId="2DA89860" w14:textId="77777777" w:rsidR="00F174B2" w:rsidRDefault="00F174B2" w:rsidP="00F174B2">
      <w:r>
        <w:t>* Example 3: She had little acting experience. Nevertheless, she delivered a remarkable performance.</w:t>
      </w:r>
    </w:p>
    <w:p w14:paraId="37EA5CD0" w14:textId="77777777" w:rsidR="00F174B2" w:rsidRDefault="00F174B2" w:rsidP="00F174B2"/>
    <w:p w14:paraId="34F76B69" w14:textId="77777777" w:rsidR="00F174B2" w:rsidRDefault="00F174B2" w:rsidP="00F174B2">
      <w:r>
        <w:t>## Chunk 16/150</w:t>
      </w:r>
    </w:p>
    <w:p w14:paraId="12E05870" w14:textId="77777777" w:rsidR="00F174B2" w:rsidRDefault="00F174B2" w:rsidP="00F174B2">
      <w:r>
        <w:t>* Chunk: nonetheless</w:t>
      </w:r>
    </w:p>
    <w:p w14:paraId="43AD8A7E" w14:textId="77777777" w:rsidR="00F174B2" w:rsidRDefault="00F174B2" w:rsidP="00F174B2">
      <w:r>
        <w:t>* Meaning: synonym of nevertheless; in spite of the fact just mentioned</w:t>
      </w:r>
    </w:p>
    <w:p w14:paraId="73A6DA63" w14:textId="77777777" w:rsidR="00F174B2" w:rsidRDefault="00F174B2" w:rsidP="00F174B2">
      <w:r>
        <w:t>* Primary function: concessive adverbial</w:t>
      </w:r>
    </w:p>
    <w:p w14:paraId="63150744" w14:textId="77777777" w:rsidR="00F174B2" w:rsidRDefault="00F174B2" w:rsidP="00F174B2">
      <w:r>
        <w:t>* Communicative purpose: similar to “nevertheless”, slightly less formal</w:t>
      </w:r>
    </w:p>
    <w:p w14:paraId="38C4ACEC" w14:textId="77777777" w:rsidR="00F174B2" w:rsidRDefault="00F174B2" w:rsidP="00F174B2">
      <w:r>
        <w:t>* Trigger situations: academic writing, reports, formal speeches</w:t>
      </w:r>
    </w:p>
    <w:p w14:paraId="6C2A9ED1" w14:textId="77777777" w:rsidR="00F174B2" w:rsidRDefault="00F174B2" w:rsidP="00F174B2">
      <w:r>
        <w:t>* Contexts: both writing and formal speaking</w:t>
      </w:r>
    </w:p>
    <w:p w14:paraId="3A1BA3E6" w14:textId="77777777" w:rsidR="00F174B2" w:rsidRDefault="00F174B2" w:rsidP="00F174B2">
      <w:r>
        <w:t>* Domain: Academic</w:t>
      </w:r>
    </w:p>
    <w:p w14:paraId="516B7EA7" w14:textId="77777777" w:rsidR="00F174B2" w:rsidRDefault="00F174B2" w:rsidP="00F174B2">
      <w:r>
        <w:t>* Register: formal / neutral</w:t>
      </w:r>
    </w:p>
    <w:p w14:paraId="23E6AD2D" w14:textId="77777777" w:rsidR="00F174B2" w:rsidRDefault="00F174B2" w:rsidP="00F174B2">
      <w:r>
        <w:t>* Output priority: Both</w:t>
      </w:r>
    </w:p>
    <w:p w14:paraId="638E6F63" w14:textId="77777777" w:rsidR="00F174B2" w:rsidRDefault="00F174B2" w:rsidP="00F174B2">
      <w:r>
        <w:t>* Frequency: High</w:t>
      </w:r>
    </w:p>
    <w:p w14:paraId="6A541336" w14:textId="77777777" w:rsidR="00F174B2" w:rsidRDefault="00F174B2" w:rsidP="00F174B2">
      <w:r>
        <w:t>* Formulaicity: Fixed</w:t>
      </w:r>
    </w:p>
    <w:p w14:paraId="3671EE30" w14:textId="77777777" w:rsidR="00F174B2" w:rsidRDefault="00F174B2" w:rsidP="00F174B2">
      <w:r>
        <w:lastRenderedPageBreak/>
        <w:t>* Construction type: Lexical bundle</w:t>
      </w:r>
    </w:p>
    <w:p w14:paraId="4BCB6CAC" w14:textId="77777777" w:rsidR="00F174B2" w:rsidRDefault="00F174B2" w:rsidP="00F174B2">
      <w:r>
        <w:t>* Pattern: [Concession]. Nonetheless, [main point].</w:t>
      </w:r>
    </w:p>
    <w:p w14:paraId="5614D607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adverbial</w:t>
      </w:r>
    </w:p>
    <w:p w14:paraId="7863B8AF" w14:textId="77777777" w:rsidR="00F174B2" w:rsidRDefault="00F174B2" w:rsidP="00F174B2">
      <w:r>
        <w:t>* Substitution slots: interchangeable with “nevertheless”</w:t>
      </w:r>
    </w:p>
    <w:p w14:paraId="24B1123A" w14:textId="77777777" w:rsidR="00F174B2" w:rsidRDefault="00F174B2" w:rsidP="00F174B2">
      <w:r>
        <w:t>* Typical collocates: … Nonetheless, the evidence suggests…</w:t>
      </w:r>
    </w:p>
    <w:p w14:paraId="38151044" w14:textId="77777777" w:rsidR="00F174B2" w:rsidRDefault="00F174B2" w:rsidP="00F174B2">
      <w:r>
        <w:t>* Common substitutions: “nevertheless”, “however”, “still”</w:t>
      </w:r>
    </w:p>
    <w:p w14:paraId="1B1DC856" w14:textId="77777777" w:rsidR="00F174B2" w:rsidRDefault="00F174B2" w:rsidP="00F174B2">
      <w:r>
        <w:t>* Variations: “nonetheless” is commonly spelled as one word</w:t>
      </w:r>
    </w:p>
    <w:p w14:paraId="609B5798" w14:textId="77777777" w:rsidR="00F174B2" w:rsidRDefault="00F174B2" w:rsidP="00F174B2">
      <w:r>
        <w:t>* Common mistakes: using “nonetheless” in casual spoken English with friends can sound unnatural</w:t>
      </w:r>
    </w:p>
    <w:p w14:paraId="427C3F94" w14:textId="77777777" w:rsidR="00F174B2" w:rsidRDefault="00F174B2" w:rsidP="00F174B2">
      <w:r>
        <w:t>* Similar or contrasting chunks: “nevertheless”, “even so”</w:t>
      </w:r>
    </w:p>
    <w:p w14:paraId="339FF70B" w14:textId="77777777" w:rsidR="00F174B2" w:rsidRDefault="00F174B2" w:rsidP="00F174B2">
      <w:r>
        <w:t>* Interference warnings: same as “nevertheless”; register awareness needed</w:t>
      </w:r>
    </w:p>
    <w:p w14:paraId="1AD53884" w14:textId="77777777" w:rsidR="00F174B2" w:rsidRDefault="00F174B2" w:rsidP="00F174B2">
      <w:r>
        <w:t>* Nuance: “nonetheless” may feel slightly less formal than “nevertheless”, but both are academic</w:t>
      </w:r>
    </w:p>
    <w:p w14:paraId="00E5D96D" w14:textId="77777777" w:rsidR="00F174B2" w:rsidRDefault="00F174B2" w:rsidP="00F174B2">
      <w:r>
        <w:t>* Pragmatic effect: measured, logical tone</w:t>
      </w:r>
    </w:p>
    <w:p w14:paraId="0CD2EA4A" w14:textId="77777777" w:rsidR="00F174B2" w:rsidRDefault="00F174B2" w:rsidP="00F174B2">
      <w:r>
        <w:t>* Acquisition priority: Controlled production</w:t>
      </w:r>
    </w:p>
    <w:p w14:paraId="1272DB80" w14:textId="77777777" w:rsidR="00F174B2" w:rsidRDefault="00F174B2" w:rsidP="00F174B2">
      <w:r>
        <w:t>* CEFR productivity level: C1 productive</w:t>
      </w:r>
    </w:p>
    <w:p w14:paraId="5B5B6878" w14:textId="77777777" w:rsidR="00F174B2" w:rsidRDefault="00F174B2" w:rsidP="00F174B2">
      <w:r>
        <w:t>* Recall cue: “The result was unexpected. ______, it confirmed the hypothesis.”</w:t>
      </w:r>
    </w:p>
    <w:p w14:paraId="5CC3B72B" w14:textId="77777777" w:rsidR="00F174B2" w:rsidRDefault="00F174B2" w:rsidP="00F174B2">
      <w:r>
        <w:t>* Upgrade path: even so → nonetheless → nevertheless</w:t>
      </w:r>
    </w:p>
    <w:p w14:paraId="5B56E09C" w14:textId="77777777" w:rsidR="00F174B2" w:rsidRDefault="00F174B2" w:rsidP="00F174B2">
      <w:r>
        <w:t>* Chunk family: concessive connectors</w:t>
      </w:r>
    </w:p>
    <w:p w14:paraId="2EF3A168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5383D95D" w14:textId="77777777" w:rsidR="00F174B2" w:rsidRDefault="00F174B2" w:rsidP="00F174B2">
      <w:r>
        <w:t>* Example 1: The data set is incomplete. Nonetheless, the overall trend is clear.</w:t>
      </w:r>
    </w:p>
    <w:p w14:paraId="0436A2AD" w14:textId="77777777" w:rsidR="00F174B2" w:rsidRDefault="00F174B2" w:rsidP="00F174B2">
      <w:r>
        <w:t>* Example 2: There are risks involved. Nonetheless, the potential benefits justify the investment.</w:t>
      </w:r>
    </w:p>
    <w:p w14:paraId="3F0B6AD0" w14:textId="77777777" w:rsidR="00F174B2" w:rsidRDefault="00F174B2" w:rsidP="00F174B2">
      <w:r>
        <w:t>* Example 3: It was a challenging year. Nonetheless, the company remained profitable.</w:t>
      </w:r>
    </w:p>
    <w:p w14:paraId="340D8E98" w14:textId="77777777" w:rsidR="00F174B2" w:rsidRDefault="00F174B2" w:rsidP="00F174B2"/>
    <w:p w14:paraId="07243FAE" w14:textId="77777777" w:rsidR="00F174B2" w:rsidRDefault="00F174B2" w:rsidP="00F174B2">
      <w:r>
        <w:t>## Chunk 17/150</w:t>
      </w:r>
    </w:p>
    <w:p w14:paraId="14AB9D40" w14:textId="77777777" w:rsidR="00F174B2" w:rsidRDefault="00F174B2" w:rsidP="00F174B2">
      <w:r>
        <w:t>* Chunk: meanwhile</w:t>
      </w:r>
    </w:p>
    <w:p w14:paraId="16BC6C15" w14:textId="77777777" w:rsidR="00F174B2" w:rsidRDefault="00F174B2" w:rsidP="00F174B2">
      <w:r>
        <w:t>* Meaning: at the same time (temporal); often used to juxtapose simultaneous events</w:t>
      </w:r>
    </w:p>
    <w:p w14:paraId="558B0E36" w14:textId="77777777" w:rsidR="00F174B2" w:rsidRDefault="00F174B2" w:rsidP="00F174B2">
      <w:r>
        <w:lastRenderedPageBreak/>
        <w:t>* Primary function: temporal connector</w:t>
      </w:r>
    </w:p>
    <w:p w14:paraId="52AD0A61" w14:textId="77777777" w:rsidR="00F174B2" w:rsidRDefault="00F174B2" w:rsidP="00F174B2">
      <w:r>
        <w:t>* Communicative purpose: to narrate two parallel events or to indicate a time lapse</w:t>
      </w:r>
    </w:p>
    <w:p w14:paraId="53740022" w14:textId="77777777" w:rsidR="00F174B2" w:rsidRDefault="00F174B2" w:rsidP="00F174B2">
      <w:r>
        <w:t>* Trigger situations: storytelling, news reporting, historical accounts, business updates</w:t>
      </w:r>
    </w:p>
    <w:p w14:paraId="2435EA7A" w14:textId="77777777" w:rsidR="00F174B2" w:rsidRDefault="00F174B2" w:rsidP="00F174B2">
      <w:r>
        <w:t>* Contexts: written narrative, journalism, spoken reports</w:t>
      </w:r>
    </w:p>
    <w:p w14:paraId="437100CB" w14:textId="77777777" w:rsidR="00F174B2" w:rsidRDefault="00F174B2" w:rsidP="00F174B2">
      <w:r>
        <w:t>* Domain: Professional</w:t>
      </w:r>
    </w:p>
    <w:p w14:paraId="6138479B" w14:textId="77777777" w:rsidR="00F174B2" w:rsidRDefault="00F174B2" w:rsidP="00F174B2">
      <w:r>
        <w:t>* Register: neutral</w:t>
      </w:r>
    </w:p>
    <w:p w14:paraId="471FF9AC" w14:textId="77777777" w:rsidR="00F174B2" w:rsidRDefault="00F174B2" w:rsidP="00F174B2">
      <w:r>
        <w:t>* Output priority: Both</w:t>
      </w:r>
    </w:p>
    <w:p w14:paraId="30BA18B2" w14:textId="77777777" w:rsidR="00F174B2" w:rsidRDefault="00F174B2" w:rsidP="00F174B2">
      <w:r>
        <w:t>* Frequency: High</w:t>
      </w:r>
    </w:p>
    <w:p w14:paraId="6E523D01" w14:textId="77777777" w:rsidR="00F174B2" w:rsidRDefault="00F174B2" w:rsidP="00F174B2">
      <w:r>
        <w:t>* Formulaicity: Fixed</w:t>
      </w:r>
    </w:p>
    <w:p w14:paraId="63FB2F1F" w14:textId="77777777" w:rsidR="00F174B2" w:rsidRDefault="00F174B2" w:rsidP="00F174B2">
      <w:r>
        <w:t>* Construction type: Lexical bundle</w:t>
      </w:r>
    </w:p>
    <w:p w14:paraId="364B977F" w14:textId="77777777" w:rsidR="00F174B2" w:rsidRDefault="00F174B2" w:rsidP="00F174B2">
      <w:r>
        <w:t>* Pattern: [Event A]. Meanwhile, [Event B].</w:t>
      </w:r>
    </w:p>
    <w:p w14:paraId="0CFFB7CF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</w:t>
      </w:r>
    </w:p>
    <w:p w14:paraId="493B3D6A" w14:textId="77777777" w:rsidR="00F174B2" w:rsidRDefault="00F174B2" w:rsidP="00F174B2">
      <w:r>
        <w:t>* Substitution slots: can be used mid</w:t>
      </w:r>
      <w:r>
        <w:rPr>
          <w:rFonts w:ascii="Cambria Math" w:hAnsi="Cambria Math" w:cs="Cambria Math"/>
        </w:rPr>
        <w:t>‑</w:t>
      </w:r>
      <w:r>
        <w:t xml:space="preserve">sentence: </w:t>
      </w:r>
      <w:r>
        <w:rPr>
          <w:rFonts w:ascii="Aptos" w:hAnsi="Aptos" w:cs="Aptos"/>
        </w:rPr>
        <w:t>“</w:t>
      </w:r>
      <w:r>
        <w:t xml:space="preserve">and meanwhile </w:t>
      </w:r>
      <w:r>
        <w:rPr>
          <w:rFonts w:ascii="Aptos" w:hAnsi="Aptos" w:cs="Aptos"/>
        </w:rPr>
        <w:t>…”</w:t>
      </w:r>
    </w:p>
    <w:p w14:paraId="00AFF4B6" w14:textId="77777777" w:rsidR="00F174B2" w:rsidRDefault="00F174B2" w:rsidP="00F174B2">
      <w:r>
        <w:t>* Typical collocates: Meanwhile, back at… ; Meanwhile, in another part of the city…</w:t>
      </w:r>
    </w:p>
    <w:p w14:paraId="794B9E7D" w14:textId="77777777" w:rsidR="00F174B2" w:rsidRDefault="00F174B2" w:rsidP="00F174B2">
      <w:r>
        <w:t>* Common substitutions: “in the meantime”, “at the same time”</w:t>
      </w:r>
    </w:p>
    <w:p w14:paraId="650C2057" w14:textId="77777777" w:rsidR="00F174B2" w:rsidRDefault="00F174B2" w:rsidP="00F174B2">
      <w:r>
        <w:t>* Variations: “in the meantime” (focuses more on the waiting period)</w:t>
      </w:r>
    </w:p>
    <w:p w14:paraId="1D418372" w14:textId="77777777" w:rsidR="00F174B2" w:rsidRDefault="00F174B2" w:rsidP="00F174B2">
      <w:r>
        <w:t>* Common mistakes: confusing “meanwhile” with “while” as conjunction; using it for contrast without temporal sense (though it can have a contrastive flavour)</w:t>
      </w:r>
    </w:p>
    <w:p w14:paraId="755C7E15" w14:textId="77777777" w:rsidR="00F174B2" w:rsidRDefault="00F174B2" w:rsidP="00F174B2">
      <w:r>
        <w:t>* Similar or contrasting chunks: “in the meantime”, “at the same time”</w:t>
      </w:r>
    </w:p>
    <w:p w14:paraId="785DEB61" w14:textId="77777777" w:rsidR="00F174B2" w:rsidRDefault="00F174B2" w:rsidP="00F174B2">
      <w:r>
        <w:t>* Interference warnings: learners may use “meanwhile” to mean “on the other hand” incorrectly when no time element exists</w:t>
      </w:r>
    </w:p>
    <w:p w14:paraId="461BDCE7" w14:textId="77777777" w:rsidR="00F174B2" w:rsidRDefault="00F174B2" w:rsidP="00F174B2">
      <w:r>
        <w:t>* Nuance: “meanwhile” emphasises simultaneous ongoing activity; can imply contrast if two things happen at the same time but in different ways</w:t>
      </w:r>
    </w:p>
    <w:p w14:paraId="35F65CB7" w14:textId="77777777" w:rsidR="00F174B2" w:rsidRDefault="00F174B2" w:rsidP="00F174B2">
      <w:r>
        <w:t>* Pragmatic effect: creates a cinematic or report</w:t>
      </w:r>
      <w:r>
        <w:rPr>
          <w:rFonts w:ascii="Cambria Math" w:hAnsi="Cambria Math" w:cs="Cambria Math"/>
        </w:rPr>
        <w:t>‑</w:t>
      </w:r>
      <w:r>
        <w:t>like narrative style</w:t>
      </w:r>
    </w:p>
    <w:p w14:paraId="474FA74E" w14:textId="77777777" w:rsidR="00F174B2" w:rsidRDefault="00F174B2" w:rsidP="00F174B2">
      <w:r>
        <w:t>* Acquisition priority: Automatic production</w:t>
      </w:r>
    </w:p>
    <w:p w14:paraId="55D23879" w14:textId="77777777" w:rsidR="00F174B2" w:rsidRDefault="00F174B2" w:rsidP="00F174B2">
      <w:r>
        <w:t>* CEFR productivity level: B2 productive</w:t>
      </w:r>
    </w:p>
    <w:p w14:paraId="7CCD4B53" w14:textId="77777777" w:rsidR="00F174B2" w:rsidRDefault="00F174B2" w:rsidP="00F174B2">
      <w:r>
        <w:t>* Recall cue: “She was busy with meetings. ______, her team prepared the presentation.”</w:t>
      </w:r>
    </w:p>
    <w:p w14:paraId="6ACFB965" w14:textId="77777777" w:rsidR="00F174B2" w:rsidRDefault="00F174B2" w:rsidP="00F174B2">
      <w:r>
        <w:lastRenderedPageBreak/>
        <w:t>* Upgrade path: then → at the same time → meanwhile</w:t>
      </w:r>
    </w:p>
    <w:p w14:paraId="3E08367A" w14:textId="77777777" w:rsidR="00F174B2" w:rsidRDefault="00F174B2" w:rsidP="00F174B2">
      <w:r>
        <w:t>* Chunk family: temporal connectors</w:t>
      </w:r>
    </w:p>
    <w:p w14:paraId="5C1EB79E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21770550" w14:textId="77777777" w:rsidR="00F174B2" w:rsidRDefault="00F174B2" w:rsidP="00F174B2">
      <w:r>
        <w:t>* Example 1: The CEO was addressing shareholders. Meanwhile, the staff were protesting outside.</w:t>
      </w:r>
    </w:p>
    <w:p w14:paraId="6E138A87" w14:textId="77777777" w:rsidR="00F174B2" w:rsidRDefault="00F174B2" w:rsidP="00F174B2">
      <w:r>
        <w:t>* Example 2: Negotiations continued. Meanwhile, the deadline was approaching.</w:t>
      </w:r>
    </w:p>
    <w:p w14:paraId="7EB64D48" w14:textId="77777777" w:rsidR="00F174B2" w:rsidRDefault="00F174B2" w:rsidP="00F174B2">
      <w:r>
        <w:t>* Example 3: She cooked dinner. Meanwhile, he set the table.</w:t>
      </w:r>
    </w:p>
    <w:p w14:paraId="32BFC742" w14:textId="77777777" w:rsidR="00F174B2" w:rsidRDefault="00F174B2" w:rsidP="00F174B2"/>
    <w:p w14:paraId="024BEB73" w14:textId="77777777" w:rsidR="00F174B2" w:rsidRDefault="00F174B2" w:rsidP="00F174B2">
      <w:r>
        <w:t>## Chunk 18/150</w:t>
      </w:r>
    </w:p>
    <w:p w14:paraId="35943E4B" w14:textId="77777777" w:rsidR="00F174B2" w:rsidRDefault="00F174B2" w:rsidP="00F174B2">
      <w:r>
        <w:t>* Chunk: subsequently</w:t>
      </w:r>
    </w:p>
    <w:p w14:paraId="1326A0D6" w14:textId="77777777" w:rsidR="00F174B2" w:rsidRDefault="00F174B2" w:rsidP="00F174B2">
      <w:r>
        <w:t>* Meaning: after that; later in time or order</w:t>
      </w:r>
    </w:p>
    <w:p w14:paraId="4BF4F733" w14:textId="77777777" w:rsidR="00F174B2" w:rsidRDefault="00F174B2" w:rsidP="00F174B2">
      <w:r>
        <w:t>* Primary function: sequential/chronological connector</w:t>
      </w:r>
    </w:p>
    <w:p w14:paraId="0FBC47FB" w14:textId="77777777" w:rsidR="00F174B2" w:rsidRDefault="00F174B2" w:rsidP="00F174B2">
      <w:r>
        <w:t>* Communicative purpose: to indicate that an event happened as a consequence or simply later in time</w:t>
      </w:r>
    </w:p>
    <w:p w14:paraId="4522239A" w14:textId="77777777" w:rsidR="00F174B2" w:rsidRDefault="00F174B2" w:rsidP="00F174B2">
      <w:r>
        <w:t>* Trigger situations: formal reports, academic articles, police statements, historical narratives</w:t>
      </w:r>
    </w:p>
    <w:p w14:paraId="49BCA65C" w14:textId="77777777" w:rsidR="00F174B2" w:rsidRDefault="00F174B2" w:rsidP="00F174B2">
      <w:r>
        <w:t>* Contexts: formal written English</w:t>
      </w:r>
    </w:p>
    <w:p w14:paraId="6546E1F9" w14:textId="77777777" w:rsidR="00F174B2" w:rsidRDefault="00F174B2" w:rsidP="00F174B2">
      <w:r>
        <w:t>* Domain: Professional</w:t>
      </w:r>
    </w:p>
    <w:p w14:paraId="6B580364" w14:textId="77777777" w:rsidR="00F174B2" w:rsidRDefault="00F174B2" w:rsidP="00F174B2">
      <w:r>
        <w:t>* Register: formal</w:t>
      </w:r>
    </w:p>
    <w:p w14:paraId="2A870FC9" w14:textId="77777777" w:rsidR="00F174B2" w:rsidRDefault="00F174B2" w:rsidP="00F174B2">
      <w:r>
        <w:t>* Output priority: Writing</w:t>
      </w:r>
    </w:p>
    <w:p w14:paraId="1A75609F" w14:textId="77777777" w:rsidR="00F174B2" w:rsidRDefault="00F174B2" w:rsidP="00F174B2">
      <w:r>
        <w:t>* Frequency: Medium</w:t>
      </w:r>
    </w:p>
    <w:p w14:paraId="24087BFF" w14:textId="77777777" w:rsidR="00F174B2" w:rsidRDefault="00F174B2" w:rsidP="00F174B2">
      <w:r>
        <w:t>* Formulaicity: Fixed</w:t>
      </w:r>
    </w:p>
    <w:p w14:paraId="74899D01" w14:textId="77777777" w:rsidR="00F174B2" w:rsidRDefault="00F174B2" w:rsidP="00F174B2">
      <w:r>
        <w:t>* Construction type: Lexical bundle</w:t>
      </w:r>
    </w:p>
    <w:p w14:paraId="5E59387B" w14:textId="77777777" w:rsidR="00F174B2" w:rsidRDefault="00F174B2" w:rsidP="00F174B2">
      <w:r>
        <w:t>* Pattern: [Event 1]. Subsequently, [Event 2].</w:t>
      </w:r>
    </w:p>
    <w:p w14:paraId="1FD8B01C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</w:t>
      </w:r>
    </w:p>
    <w:p w14:paraId="56E8EB73" w14:textId="77777777" w:rsidR="00F174B2" w:rsidRDefault="00F174B2" w:rsidP="00F174B2">
      <w:r>
        <w:t>* Substitution slots: can be used with a comma after “and” in a series: “and subsequently…”</w:t>
      </w:r>
    </w:p>
    <w:p w14:paraId="409D8D58" w14:textId="77777777" w:rsidR="00F174B2" w:rsidRDefault="00F174B2" w:rsidP="00F174B2">
      <w:r>
        <w:t>* Typical collocates: … and was subsequently arrested…; … subsequently, it was discovered…</w:t>
      </w:r>
    </w:p>
    <w:p w14:paraId="77443864" w14:textId="77777777" w:rsidR="00F174B2" w:rsidRDefault="00F174B2" w:rsidP="00F174B2">
      <w:r>
        <w:t>* Common substitutions: “afterwards”, “later”, “then”, “thereafter”</w:t>
      </w:r>
    </w:p>
    <w:p w14:paraId="0F3442DA" w14:textId="77777777" w:rsidR="00F174B2" w:rsidRDefault="00F174B2" w:rsidP="00F174B2">
      <w:r>
        <w:lastRenderedPageBreak/>
        <w:t>* Variations: “subsequently to + NP” (rare)</w:t>
      </w:r>
    </w:p>
    <w:p w14:paraId="62F555AC" w14:textId="77777777" w:rsidR="00F174B2" w:rsidRDefault="00F174B2" w:rsidP="00F174B2">
      <w:r>
        <w:t>* Common mistakes: using “subsequently” where simple “then” would be clearer; assuming it always implies causation (it often does not)</w:t>
      </w:r>
    </w:p>
    <w:p w14:paraId="78E49553" w14:textId="77777777" w:rsidR="00F174B2" w:rsidRDefault="00F174B2" w:rsidP="00F174B2">
      <w:r>
        <w:t>* Similar or contrasting chunks: “afterwards”, “later”, “consequently” (when cause</w:t>
      </w:r>
      <w:r>
        <w:rPr>
          <w:rFonts w:ascii="Cambria Math" w:hAnsi="Cambria Math" w:cs="Cambria Math"/>
        </w:rPr>
        <w:t>‑</w:t>
      </w:r>
      <w:r>
        <w:t>effect)</w:t>
      </w:r>
    </w:p>
    <w:p w14:paraId="74419C4B" w14:textId="77777777" w:rsidR="00F174B2" w:rsidRDefault="00F174B2" w:rsidP="00F174B2">
      <w:r>
        <w:t>* Interference warnings: false friend with “subsequent” meaning “following” – learners may misplace stress</w:t>
      </w:r>
    </w:p>
    <w:p w14:paraId="1415CEED" w14:textId="77777777" w:rsidR="00F174B2" w:rsidRDefault="00F174B2" w:rsidP="00F174B2">
      <w:r>
        <w:t>* Nuance: “subsequently” focuses purely on sequencing, not necessarily cause; “consequently” implies result</w:t>
      </w:r>
    </w:p>
    <w:p w14:paraId="23B0204F" w14:textId="77777777" w:rsidR="00F174B2" w:rsidRDefault="00F174B2" w:rsidP="00F174B2">
      <w:r>
        <w:t>* Pragmatic effect: adds a formal, precise temporal order</w:t>
      </w:r>
    </w:p>
    <w:p w14:paraId="36D431BE" w14:textId="77777777" w:rsidR="00F174B2" w:rsidRDefault="00F174B2" w:rsidP="00F174B2">
      <w:r>
        <w:t>* Acquisition priority: Controlled production (recognition first)</w:t>
      </w:r>
    </w:p>
    <w:p w14:paraId="058524F6" w14:textId="77777777" w:rsidR="00F174B2" w:rsidRDefault="00F174B2" w:rsidP="00F174B2">
      <w:r>
        <w:t>* CEFR productivity level: C1 productive</w:t>
      </w:r>
    </w:p>
    <w:p w14:paraId="5FE7AA29" w14:textId="77777777" w:rsidR="00F174B2" w:rsidRDefault="00F174B2" w:rsidP="00F174B2">
      <w:r>
        <w:t>* Recall cue: “The company merged with a larger firm. ______, the CEO resigned.”</w:t>
      </w:r>
    </w:p>
    <w:p w14:paraId="5577DAF5" w14:textId="77777777" w:rsidR="00F174B2" w:rsidRDefault="00F174B2" w:rsidP="00F174B2">
      <w:r>
        <w:t>* Upgrade path: later → afterwards → subsequently</w:t>
      </w:r>
    </w:p>
    <w:p w14:paraId="7217D0B4" w14:textId="77777777" w:rsidR="00F174B2" w:rsidRDefault="00F174B2" w:rsidP="00F174B2">
      <w:r>
        <w:t>* Chunk family: time/sequence connectors</w:t>
      </w:r>
    </w:p>
    <w:p w14:paraId="16AE7238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3D608651" w14:textId="77777777" w:rsidR="00F174B2" w:rsidRDefault="00F174B2" w:rsidP="00F174B2">
      <w:r>
        <w:t>* Example 1: The suspect left the scene. Subsequently, he was identified by a witness.</w:t>
      </w:r>
    </w:p>
    <w:p w14:paraId="3B0D9F34" w14:textId="77777777" w:rsidR="00F174B2" w:rsidRDefault="00F174B2" w:rsidP="00F174B2">
      <w:r>
        <w:t>* Example 2: The policy was introduced in 2010. Subsequently, emission levels dropped significantly.</w:t>
      </w:r>
    </w:p>
    <w:p w14:paraId="14A15633" w14:textId="77777777" w:rsidR="00F174B2" w:rsidRDefault="00F174B2" w:rsidP="00F174B2">
      <w:r>
        <w:t>* Example 3: The software was updated. Subsequently, no further crashes were reported.</w:t>
      </w:r>
    </w:p>
    <w:p w14:paraId="0C74A0DF" w14:textId="77777777" w:rsidR="00F174B2" w:rsidRDefault="00F174B2" w:rsidP="00F174B2"/>
    <w:p w14:paraId="714C4348" w14:textId="77777777" w:rsidR="00F174B2" w:rsidRDefault="00F174B2" w:rsidP="00F174B2">
      <w:r>
        <w:t>## Chunk 19/150</w:t>
      </w:r>
    </w:p>
    <w:p w14:paraId="15BE0ACF" w14:textId="77777777" w:rsidR="00F174B2" w:rsidRDefault="00F174B2" w:rsidP="00F174B2">
      <w:r>
        <w:t>* Chunk: consequently</w:t>
      </w:r>
    </w:p>
    <w:p w14:paraId="36B15F2C" w14:textId="77777777" w:rsidR="00F174B2" w:rsidRDefault="00F174B2" w:rsidP="00F174B2">
      <w:r>
        <w:t>* Meaning: as a result; therefore</w:t>
      </w:r>
    </w:p>
    <w:p w14:paraId="4D9CE8C2" w14:textId="77777777" w:rsidR="00F174B2" w:rsidRDefault="00F174B2" w:rsidP="00F174B2">
      <w:r>
        <w:t>* Primary function: result/consequence marker</w:t>
      </w:r>
    </w:p>
    <w:p w14:paraId="179A4926" w14:textId="77777777" w:rsidR="00F174B2" w:rsidRDefault="00F174B2" w:rsidP="00F174B2">
      <w:r>
        <w:t>* Communicative purpose: to demonstrate a logical or natural outcome</w:t>
      </w:r>
    </w:p>
    <w:p w14:paraId="14F4F526" w14:textId="77777777" w:rsidR="00F174B2" w:rsidRDefault="00F174B2" w:rsidP="00F174B2">
      <w:r>
        <w:t>* Trigger situations: scientific papers, business analyses, cause</w:t>
      </w:r>
      <w:r>
        <w:rPr>
          <w:rFonts w:ascii="Cambria Math" w:hAnsi="Cambria Math" w:cs="Cambria Math"/>
        </w:rPr>
        <w:t>‑</w:t>
      </w:r>
      <w:r>
        <w:t>effect arguments</w:t>
      </w:r>
    </w:p>
    <w:p w14:paraId="146D6B14" w14:textId="77777777" w:rsidR="00F174B2" w:rsidRDefault="00F174B2" w:rsidP="00F174B2">
      <w:r>
        <w:t>* Contexts: formal writing and speaking</w:t>
      </w:r>
    </w:p>
    <w:p w14:paraId="44B1A18D" w14:textId="77777777" w:rsidR="00F174B2" w:rsidRDefault="00F174B2" w:rsidP="00F174B2">
      <w:r>
        <w:lastRenderedPageBreak/>
        <w:t>* Domain: Academic</w:t>
      </w:r>
    </w:p>
    <w:p w14:paraId="6D8F7C68" w14:textId="77777777" w:rsidR="00F174B2" w:rsidRDefault="00F174B2" w:rsidP="00F174B2">
      <w:r>
        <w:t>* Register: formal</w:t>
      </w:r>
    </w:p>
    <w:p w14:paraId="34A487FC" w14:textId="77777777" w:rsidR="00F174B2" w:rsidRDefault="00F174B2" w:rsidP="00F174B2">
      <w:r>
        <w:t>* Output priority: Writing</w:t>
      </w:r>
    </w:p>
    <w:p w14:paraId="27019F19" w14:textId="77777777" w:rsidR="00F174B2" w:rsidRDefault="00F174B2" w:rsidP="00F174B2">
      <w:r>
        <w:t>* Frequency: High</w:t>
      </w:r>
    </w:p>
    <w:p w14:paraId="04413FAD" w14:textId="77777777" w:rsidR="00F174B2" w:rsidRDefault="00F174B2" w:rsidP="00F174B2">
      <w:r>
        <w:t>* Formulaicity: Fixed</w:t>
      </w:r>
    </w:p>
    <w:p w14:paraId="56348F29" w14:textId="77777777" w:rsidR="00F174B2" w:rsidRDefault="00F174B2" w:rsidP="00F174B2">
      <w:r>
        <w:t>* Construction type: Lexical bundle</w:t>
      </w:r>
    </w:p>
    <w:p w14:paraId="39650464" w14:textId="77777777" w:rsidR="00F174B2" w:rsidRDefault="00F174B2" w:rsidP="00F174B2">
      <w:r>
        <w:t>* Pattern: [Cause]. Consequently, [Effect].</w:t>
      </w:r>
    </w:p>
    <w:p w14:paraId="73664AC4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</w:t>
      </w:r>
    </w:p>
    <w:p w14:paraId="364F2442" w14:textId="77777777" w:rsidR="00F174B2" w:rsidRDefault="00F174B2" w:rsidP="00F174B2">
      <w:r>
        <w:t>* Substitution slots: can connect with a semicolon</w:t>
      </w:r>
    </w:p>
    <w:p w14:paraId="152ED6EA" w14:textId="77777777" w:rsidR="00F174B2" w:rsidRDefault="00F174B2" w:rsidP="00F174B2">
      <w:r>
        <w:t>* Typical collocates: … and consequently …</w:t>
      </w:r>
    </w:p>
    <w:p w14:paraId="40F787CE" w14:textId="77777777" w:rsidR="00F174B2" w:rsidRDefault="00F174B2" w:rsidP="00F174B2">
      <w:r>
        <w:t>* Common substitutions: “as a result”, “therefore”, “thus”, “hence”</w:t>
      </w:r>
    </w:p>
    <w:p w14:paraId="7321B789" w14:textId="77777777" w:rsidR="00F174B2" w:rsidRDefault="00F174B2" w:rsidP="00F174B2">
      <w:r>
        <w:t>* Variations: “as a consequence”</w:t>
      </w:r>
    </w:p>
    <w:p w14:paraId="6F8AEA78" w14:textId="77777777" w:rsidR="00F174B2" w:rsidRDefault="00F174B2" w:rsidP="00F174B2">
      <w:r>
        <w:t>* Common mistakes: confusing “consequently” with “subsequently”; using it without a clear causal link</w:t>
      </w:r>
    </w:p>
    <w:p w14:paraId="3F51E66B" w14:textId="77777777" w:rsidR="00F174B2" w:rsidRDefault="00F174B2" w:rsidP="00F174B2">
      <w:r>
        <w:t>* Similar or contrasting chunks: “as a result”, “therefore”, “thus”</w:t>
      </w:r>
    </w:p>
    <w:p w14:paraId="44017535" w14:textId="77777777" w:rsidR="00F174B2" w:rsidRDefault="00F174B2" w:rsidP="00F174B2">
      <w:r>
        <w:t>* Interference warnings: learners sometimes spell it “consequentely”</w:t>
      </w:r>
    </w:p>
    <w:p w14:paraId="06FA4009" w14:textId="77777777" w:rsidR="00F174B2" w:rsidRDefault="00F174B2" w:rsidP="00F174B2">
      <w:r>
        <w:t>* Nuance: “consequently” highlights logical causation, often used in deductive arguments</w:t>
      </w:r>
    </w:p>
    <w:p w14:paraId="49773B36" w14:textId="77777777" w:rsidR="00F174B2" w:rsidRDefault="00F174B2" w:rsidP="00F174B2">
      <w:r>
        <w:t>* Pragmatic effect: conveys rigorous cause</w:t>
      </w:r>
      <w:r>
        <w:rPr>
          <w:rFonts w:ascii="Cambria Math" w:hAnsi="Cambria Math" w:cs="Cambria Math"/>
        </w:rPr>
        <w:t>‑</w:t>
      </w:r>
      <w:r>
        <w:t>effect reasoning</w:t>
      </w:r>
    </w:p>
    <w:p w14:paraId="7E276B51" w14:textId="77777777" w:rsidR="00F174B2" w:rsidRDefault="00F174B2" w:rsidP="00F174B2">
      <w:r>
        <w:t>* Acquisition priority: Controlled production</w:t>
      </w:r>
    </w:p>
    <w:p w14:paraId="494D076C" w14:textId="77777777" w:rsidR="00F174B2" w:rsidRDefault="00F174B2" w:rsidP="00F174B2">
      <w:r>
        <w:t>* CEFR productivity level: B2 productive</w:t>
      </w:r>
    </w:p>
    <w:p w14:paraId="2B22A3F6" w14:textId="77777777" w:rsidR="00F174B2" w:rsidRDefault="00F174B2" w:rsidP="00F174B2">
      <w:r>
        <w:t>* Recall cue: “The temperature rose sharply. ______, the ice melted.”</w:t>
      </w:r>
    </w:p>
    <w:p w14:paraId="6AF8D328" w14:textId="77777777" w:rsidR="00F174B2" w:rsidRDefault="00F174B2" w:rsidP="00F174B2">
      <w:r>
        <w:t>* Upgrade path: so → as a result → consequently</w:t>
      </w:r>
    </w:p>
    <w:p w14:paraId="66C9879C" w14:textId="77777777" w:rsidR="00F174B2" w:rsidRDefault="00F174B2" w:rsidP="00F174B2">
      <w:r>
        <w:t>* Chunk family: result connectors</w:t>
      </w:r>
    </w:p>
    <w:p w14:paraId="5C646308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1238114F" w14:textId="77777777" w:rsidR="00F174B2" w:rsidRDefault="00F174B2" w:rsidP="00F174B2">
      <w:r>
        <w:t>* Example 1: Government spending increased. Consequently, inflation accelerated.</w:t>
      </w:r>
    </w:p>
    <w:p w14:paraId="0BFCD0A7" w14:textId="77777777" w:rsidR="00F174B2" w:rsidRDefault="00F174B2" w:rsidP="00F174B2">
      <w:r>
        <w:t>* Example 2: The flight was cancelled. Consequently, we had to rebook for the next day.</w:t>
      </w:r>
    </w:p>
    <w:p w14:paraId="7CDD5F0C" w14:textId="77777777" w:rsidR="00F174B2" w:rsidRDefault="00F174B2" w:rsidP="00F174B2">
      <w:r>
        <w:lastRenderedPageBreak/>
        <w:t>* Example 3: She refused the offer. Consequently, the position was offered to someone else.</w:t>
      </w:r>
    </w:p>
    <w:p w14:paraId="53943B08" w14:textId="77777777" w:rsidR="00F174B2" w:rsidRDefault="00F174B2" w:rsidP="00F174B2"/>
    <w:p w14:paraId="78A97C7E" w14:textId="77777777" w:rsidR="00F174B2" w:rsidRDefault="00F174B2" w:rsidP="00F174B2">
      <w:r>
        <w:t>## Chunk 20/150</w:t>
      </w:r>
    </w:p>
    <w:p w14:paraId="1919DEC5" w14:textId="77777777" w:rsidR="00F174B2" w:rsidRDefault="00F174B2" w:rsidP="00F174B2">
      <w:r>
        <w:t>* Chunk: thus</w:t>
      </w:r>
    </w:p>
    <w:p w14:paraId="1083DBC0" w14:textId="77777777" w:rsidR="00F174B2" w:rsidRDefault="00F174B2" w:rsidP="00F174B2">
      <w:r>
        <w:t>* Meaning: in this way; as a result; therefore</w:t>
      </w:r>
    </w:p>
    <w:p w14:paraId="2D92005C" w14:textId="77777777" w:rsidR="00F174B2" w:rsidRDefault="00F174B2" w:rsidP="00F174B2">
      <w:r>
        <w:t>* Primary function: manner/result connector</w:t>
      </w:r>
    </w:p>
    <w:p w14:paraId="55249852" w14:textId="77777777" w:rsidR="00F174B2" w:rsidRDefault="00F174B2" w:rsidP="00F174B2">
      <w:r>
        <w:t>* Communicative purpose: to show that something follows logically or procedurally</w:t>
      </w:r>
    </w:p>
    <w:p w14:paraId="77F465E4" w14:textId="77777777" w:rsidR="00F174B2" w:rsidRDefault="00F174B2" w:rsidP="00F174B2">
      <w:r>
        <w:t>* Trigger situations: academic abstracts, formal explanations, mathematical proofs</w:t>
      </w:r>
    </w:p>
    <w:p w14:paraId="75F5CF71" w14:textId="77777777" w:rsidR="00F174B2" w:rsidRDefault="00F174B2" w:rsidP="00F174B2">
      <w:r>
        <w:t>* Contexts: formal written English, academic discourse</w:t>
      </w:r>
    </w:p>
    <w:p w14:paraId="72240661" w14:textId="77777777" w:rsidR="00F174B2" w:rsidRDefault="00F174B2" w:rsidP="00F174B2">
      <w:r>
        <w:t>* Domain: Academic</w:t>
      </w:r>
    </w:p>
    <w:p w14:paraId="6B159978" w14:textId="77777777" w:rsidR="00F174B2" w:rsidRDefault="00F174B2" w:rsidP="00F174B2">
      <w:r>
        <w:t>* Register: highly formal</w:t>
      </w:r>
    </w:p>
    <w:p w14:paraId="36AD6F87" w14:textId="77777777" w:rsidR="00F174B2" w:rsidRDefault="00F174B2" w:rsidP="00F174B2">
      <w:r>
        <w:t>* Output priority: Writing</w:t>
      </w:r>
    </w:p>
    <w:p w14:paraId="369C6D47" w14:textId="77777777" w:rsidR="00F174B2" w:rsidRDefault="00F174B2" w:rsidP="00F174B2">
      <w:r>
        <w:t>* Frequency: High</w:t>
      </w:r>
    </w:p>
    <w:p w14:paraId="2A191177" w14:textId="77777777" w:rsidR="00F174B2" w:rsidRDefault="00F174B2" w:rsidP="00F174B2">
      <w:r>
        <w:t>* Formulaicity: Fixed</w:t>
      </w:r>
    </w:p>
    <w:p w14:paraId="1EBFBF73" w14:textId="77777777" w:rsidR="00F174B2" w:rsidRDefault="00F174B2" w:rsidP="00F174B2">
      <w:r>
        <w:t>* Construction type: Lexical bundle</w:t>
      </w:r>
    </w:p>
    <w:p w14:paraId="3D20619D" w14:textId="77777777" w:rsidR="00F174B2" w:rsidRDefault="00F174B2" w:rsidP="00F174B2">
      <w:r>
        <w:t>* Pattern: [Premise/Statement]. Thus, [Conclusion/Outcome].</w:t>
      </w:r>
    </w:p>
    <w:p w14:paraId="1E4D9EC7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adverb, comma</w:t>
      </w:r>
    </w:p>
    <w:p w14:paraId="22D0EA7F" w14:textId="77777777" w:rsidR="00F174B2" w:rsidRDefault="00F174B2" w:rsidP="00F174B2">
      <w:r>
        <w:t>* Substitution slots: can appear after “and” or mid</w:t>
      </w:r>
      <w:r>
        <w:rPr>
          <w:rFonts w:ascii="Cambria Math" w:hAnsi="Cambria Math" w:cs="Cambria Math"/>
        </w:rPr>
        <w:t>‑</w:t>
      </w:r>
      <w:r>
        <w:t>clause</w:t>
      </w:r>
    </w:p>
    <w:p w14:paraId="43C0D870" w14:textId="77777777" w:rsidR="00F174B2" w:rsidRDefault="00F174B2" w:rsidP="00F174B2">
      <w:r>
        <w:t>* Typical collocates: … and thus …; … thus enabling …</w:t>
      </w:r>
    </w:p>
    <w:p w14:paraId="583C1368" w14:textId="77777777" w:rsidR="00F174B2" w:rsidRDefault="00F174B2" w:rsidP="00F174B2">
      <w:r>
        <w:t>* Common substitutions: “therefore”, “hence”, “consequently”</w:t>
      </w:r>
    </w:p>
    <w:p w14:paraId="13C16B01" w14:textId="77777777" w:rsidR="00F174B2" w:rsidRDefault="00F174B2" w:rsidP="00F174B2">
      <w:r>
        <w:t>* Variations: “thusly” (non</w:t>
      </w:r>
      <w:r>
        <w:rPr>
          <w:rFonts w:ascii="Cambria Math" w:hAnsi="Cambria Math" w:cs="Cambria Math"/>
        </w:rPr>
        <w:t>‑</w:t>
      </w:r>
      <w:r>
        <w:t>standard, avoid)</w:t>
      </w:r>
    </w:p>
    <w:p w14:paraId="7E32C041" w14:textId="77777777" w:rsidR="00F174B2" w:rsidRDefault="00F174B2" w:rsidP="00F174B2">
      <w:r>
        <w:t>* Common mistakes: using “thus” as a conjunction without comma; inappropriate in informal speech</w:t>
      </w:r>
    </w:p>
    <w:p w14:paraId="7C0674F9" w14:textId="77777777" w:rsidR="00F174B2" w:rsidRDefault="00F174B2" w:rsidP="00F174B2">
      <w:r>
        <w:t>* Similar or contrasting chunks: “thereby”, “hence”</w:t>
      </w:r>
    </w:p>
    <w:p w14:paraId="1EC25BEF" w14:textId="77777777" w:rsidR="00F174B2" w:rsidRDefault="00F174B2" w:rsidP="00F174B2">
      <w:r>
        <w:t>* Interference warnings: learners may confuse with “this” or “so”</w:t>
      </w:r>
    </w:p>
    <w:p w14:paraId="214DB3D2" w14:textId="77777777" w:rsidR="00F174B2" w:rsidRDefault="00F174B2" w:rsidP="00F174B2">
      <w:r>
        <w:t>* Nuance: “thus” often carries a sense of “in this manner”, not just pure causation</w:t>
      </w:r>
    </w:p>
    <w:p w14:paraId="3CF84A85" w14:textId="77777777" w:rsidR="00F174B2" w:rsidRDefault="00F174B2" w:rsidP="00F174B2">
      <w:r>
        <w:lastRenderedPageBreak/>
        <w:t>* Pragmatic effect: adds an authoritative, scholarly tone</w:t>
      </w:r>
    </w:p>
    <w:p w14:paraId="1C4F91E2" w14:textId="77777777" w:rsidR="00F174B2" w:rsidRDefault="00F174B2" w:rsidP="00F174B2">
      <w:r>
        <w:t>* Acquisition priority: Controlled production</w:t>
      </w:r>
    </w:p>
    <w:p w14:paraId="339C3C1B" w14:textId="77777777" w:rsidR="00F174B2" w:rsidRDefault="00F174B2" w:rsidP="00F174B2">
      <w:r>
        <w:t>* CEFR productivity level: C1 productive</w:t>
      </w:r>
    </w:p>
    <w:p w14:paraId="0BBAA9B5" w14:textId="77777777" w:rsidR="00F174B2" w:rsidRDefault="00F174B2" w:rsidP="00F174B2">
      <w:r>
        <w:t>* Recall cue: “The algorithm was optimised. ______, processing time was halved.”</w:t>
      </w:r>
    </w:p>
    <w:p w14:paraId="130D4CB0" w14:textId="77777777" w:rsidR="00F174B2" w:rsidRDefault="00F174B2" w:rsidP="00F174B2">
      <w:r>
        <w:t>* Upgrade path: so → therefore → thus</w:t>
      </w:r>
    </w:p>
    <w:p w14:paraId="0043BDCE" w14:textId="77777777" w:rsidR="00F174B2" w:rsidRDefault="00F174B2" w:rsidP="00F174B2">
      <w:r>
        <w:t>* Chunk family: result/manner connectors</w:t>
      </w:r>
    </w:p>
    <w:p w14:paraId="41D52E59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2A5FF41C" w14:textId="77777777" w:rsidR="00F174B2" w:rsidRDefault="00F174B2" w:rsidP="00F174B2">
      <w:r>
        <w:t>* Example 1: The study lacked a control group. Thus, the results are inconclusive.</w:t>
      </w:r>
    </w:p>
    <w:p w14:paraId="3E24ADFD" w14:textId="77777777" w:rsidR="00F174B2" w:rsidRDefault="00F174B2" w:rsidP="00F174B2">
      <w:r>
        <w:t>* Example 2: He failed to provide adequate evidence. Thus, his claim was dismissed.</w:t>
      </w:r>
    </w:p>
    <w:p w14:paraId="20339841" w14:textId="77777777" w:rsidR="00F174B2" w:rsidRDefault="00F174B2" w:rsidP="00F174B2">
      <w:r>
        <w:t>* Example 3: The new system automates data entry. Thus, human error is minimised.</w:t>
      </w:r>
    </w:p>
    <w:p w14:paraId="7664CB2E" w14:textId="77777777" w:rsidR="00F174B2" w:rsidRDefault="00F174B2" w:rsidP="00F174B2"/>
    <w:p w14:paraId="13D38E30" w14:textId="77777777" w:rsidR="00F174B2" w:rsidRDefault="00F174B2" w:rsidP="00F174B2">
      <w:r>
        <w:t>## Chunk 21/150</w:t>
      </w:r>
    </w:p>
    <w:p w14:paraId="36027F43" w14:textId="77777777" w:rsidR="00F174B2" w:rsidRDefault="00F174B2" w:rsidP="00F174B2">
      <w:r>
        <w:t>* Chunk: hence</w:t>
      </w:r>
    </w:p>
    <w:p w14:paraId="18D8ED2E" w14:textId="77777777" w:rsidR="00F174B2" w:rsidRDefault="00F174B2" w:rsidP="00F174B2">
      <w:r>
        <w:t>* Meaning: for this reason; from this point forward (temporal in formal use)</w:t>
      </w:r>
    </w:p>
    <w:p w14:paraId="550FCE42" w14:textId="77777777" w:rsidR="00F174B2" w:rsidRDefault="00F174B2" w:rsidP="00F174B2">
      <w:r>
        <w:t>* Primary function: causal / temporal connector</w:t>
      </w:r>
    </w:p>
    <w:p w14:paraId="5A689DEE" w14:textId="77777777" w:rsidR="00F174B2" w:rsidRDefault="00F174B2" w:rsidP="00F174B2">
      <w:r>
        <w:t>* Communicative purpose: to draw a direct conclusion, often implying “that is why”</w:t>
      </w:r>
    </w:p>
    <w:p w14:paraId="7A7F9923" w14:textId="77777777" w:rsidR="00F174B2" w:rsidRDefault="00F174B2" w:rsidP="00F174B2">
      <w:r>
        <w:t>* Trigger situations: academic deductions, formal logic, written arguments</w:t>
      </w:r>
    </w:p>
    <w:p w14:paraId="0C22C037" w14:textId="77777777" w:rsidR="00F174B2" w:rsidRDefault="00F174B2" w:rsidP="00F174B2">
      <w:r>
        <w:t>* Contexts: formal academic and technical writing</w:t>
      </w:r>
    </w:p>
    <w:p w14:paraId="2C34B20F" w14:textId="77777777" w:rsidR="00F174B2" w:rsidRDefault="00F174B2" w:rsidP="00F174B2">
      <w:r>
        <w:t>* Domain: Academic</w:t>
      </w:r>
    </w:p>
    <w:p w14:paraId="7C9FA623" w14:textId="77777777" w:rsidR="00F174B2" w:rsidRDefault="00F174B2" w:rsidP="00F174B2">
      <w:r>
        <w:t>* Register: formal</w:t>
      </w:r>
    </w:p>
    <w:p w14:paraId="13B591DE" w14:textId="77777777" w:rsidR="00F174B2" w:rsidRDefault="00F174B2" w:rsidP="00F174B2">
      <w:r>
        <w:t>* Output priority: Writing</w:t>
      </w:r>
    </w:p>
    <w:p w14:paraId="37A99C95" w14:textId="77777777" w:rsidR="00F174B2" w:rsidRDefault="00F174B2" w:rsidP="00F174B2">
      <w:r>
        <w:t>* Frequency: Medium</w:t>
      </w:r>
    </w:p>
    <w:p w14:paraId="00E8DD0B" w14:textId="77777777" w:rsidR="00F174B2" w:rsidRDefault="00F174B2" w:rsidP="00F174B2">
      <w:r>
        <w:t>* Formulaicity: Fixed</w:t>
      </w:r>
    </w:p>
    <w:p w14:paraId="0074AB78" w14:textId="77777777" w:rsidR="00F174B2" w:rsidRDefault="00F174B2" w:rsidP="00F174B2">
      <w:r>
        <w:t>* Construction type: Lexical bundle</w:t>
      </w:r>
    </w:p>
    <w:p w14:paraId="16E2BE1D" w14:textId="77777777" w:rsidR="00F174B2" w:rsidRDefault="00F174B2" w:rsidP="00F174B2">
      <w:r>
        <w:t>* Pattern: [Statement of fact]. Hence, [conclusion].</w:t>
      </w:r>
    </w:p>
    <w:p w14:paraId="13A42142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</w:t>
      </w:r>
    </w:p>
    <w:p w14:paraId="1A9CAD72" w14:textId="77777777" w:rsidR="00F174B2" w:rsidRDefault="00F174B2" w:rsidP="00F174B2">
      <w:r>
        <w:lastRenderedPageBreak/>
        <w:t>* Substitution slots: sometimes used without a following clause: “hence the name” / “hence the problem”</w:t>
      </w:r>
    </w:p>
    <w:p w14:paraId="07B69CB0" w14:textId="77777777" w:rsidR="00F174B2" w:rsidRDefault="00F174B2" w:rsidP="00F174B2">
      <w:r>
        <w:t>* Typical collocates: … hence the need for…; … hence why (informal, best avoided in academic)</w:t>
      </w:r>
    </w:p>
    <w:p w14:paraId="03A5B27E" w14:textId="77777777" w:rsidR="00F174B2" w:rsidRDefault="00F174B2" w:rsidP="00F174B2">
      <w:r>
        <w:t>* Common substitutions: “therefore”, “consequently”, “thus”</w:t>
      </w:r>
    </w:p>
    <w:p w14:paraId="06BD3D7E" w14:textId="77777777" w:rsidR="00F174B2" w:rsidRDefault="00F174B2" w:rsidP="00F174B2">
      <w:r>
        <w:t>* Variations: “henceforth” (temporal, meaning from now on)</w:t>
      </w:r>
    </w:p>
    <w:p w14:paraId="24ECBEF7" w14:textId="77777777" w:rsidR="00F174B2" w:rsidRDefault="00F174B2" w:rsidP="00F174B2">
      <w:r>
        <w:t>* Common mistakes: using “hence why” (redundant) in formal writing; incorrect “hence the reason”</w:t>
      </w:r>
    </w:p>
    <w:p w14:paraId="2966BDB2" w14:textId="77777777" w:rsidR="00F174B2" w:rsidRDefault="00F174B2" w:rsidP="00F174B2">
      <w:r>
        <w:t>* Similar or contrasting chunks: “thus”, “therefore”</w:t>
      </w:r>
    </w:p>
    <w:p w14:paraId="65881B15" w14:textId="77777777" w:rsidR="00F174B2" w:rsidRDefault="00F174B2" w:rsidP="00F174B2">
      <w:r>
        <w:t>* Interference warnings: learners may overgeneralise “hence why”</w:t>
      </w:r>
    </w:p>
    <w:p w14:paraId="3183ECC7" w14:textId="77777777" w:rsidR="00F174B2" w:rsidRDefault="00F174B2" w:rsidP="00F174B2">
      <w:r>
        <w:t>* Nuance: more concise than “therefore”; can take a noun phrase directly, e.g., “hence the delay”</w:t>
      </w:r>
    </w:p>
    <w:p w14:paraId="2D1F5EEB" w14:textId="77777777" w:rsidR="00F174B2" w:rsidRDefault="00F174B2" w:rsidP="00F174B2">
      <w:r>
        <w:t>* Pragmatic effect: signals compact, logical reasoning often found in abstracts</w:t>
      </w:r>
    </w:p>
    <w:p w14:paraId="278921EF" w14:textId="77777777" w:rsidR="00F174B2" w:rsidRDefault="00F174B2" w:rsidP="00F174B2">
      <w:r>
        <w:t>* Acquisition priority: Recognition then controlled production</w:t>
      </w:r>
    </w:p>
    <w:p w14:paraId="52E78904" w14:textId="77777777" w:rsidR="00F174B2" w:rsidRDefault="00F174B2" w:rsidP="00F174B2">
      <w:r>
        <w:t>* CEFR productivity level: C1 productive</w:t>
      </w:r>
    </w:p>
    <w:p w14:paraId="17804B54" w14:textId="77777777" w:rsidR="00F174B2" w:rsidRDefault="00F174B2" w:rsidP="00F174B2">
      <w:r>
        <w:t>* Recall cue: “The system was corrupted. ______ the data loss.”</w:t>
      </w:r>
    </w:p>
    <w:p w14:paraId="2FD68612" w14:textId="77777777" w:rsidR="00F174B2" w:rsidRDefault="00F174B2" w:rsidP="00F174B2">
      <w:r>
        <w:t>* Upgrade path: therefore → thus → hence</w:t>
      </w:r>
    </w:p>
    <w:p w14:paraId="53E22EFD" w14:textId="77777777" w:rsidR="00F174B2" w:rsidRDefault="00F174B2" w:rsidP="00F174B2">
      <w:r>
        <w:t>* Chunk family: causal connectors</w:t>
      </w:r>
    </w:p>
    <w:p w14:paraId="27318092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311E20A8" w14:textId="77777777" w:rsidR="00F174B2" w:rsidRDefault="00F174B2" w:rsidP="00F174B2">
      <w:r>
        <w:t>* Example 1: The specimen was contaminated. Hence, the results are unreliable.</w:t>
      </w:r>
    </w:p>
    <w:p w14:paraId="6BD788AC" w14:textId="77777777" w:rsidR="00F174B2" w:rsidRDefault="00F174B2" w:rsidP="00F174B2">
      <w:r>
        <w:t>* Example 2: The offer was below expectations. Hence the rejection.</w:t>
      </w:r>
    </w:p>
    <w:p w14:paraId="46A31ECD" w14:textId="77777777" w:rsidR="00F174B2" w:rsidRDefault="00F174B2" w:rsidP="00F174B2">
      <w:r>
        <w:t>* Example 3: Many small shops could not compete. Hence the rise of online retail.</w:t>
      </w:r>
    </w:p>
    <w:p w14:paraId="7AE18319" w14:textId="77777777" w:rsidR="00F174B2" w:rsidRDefault="00F174B2" w:rsidP="00F174B2"/>
    <w:p w14:paraId="386F541D" w14:textId="77777777" w:rsidR="00F174B2" w:rsidRDefault="00F174B2" w:rsidP="00F174B2">
      <w:r>
        <w:t>## Chunk 22/150</w:t>
      </w:r>
    </w:p>
    <w:p w14:paraId="21FAA418" w14:textId="77777777" w:rsidR="00F174B2" w:rsidRDefault="00F174B2" w:rsidP="00F174B2">
      <w:r>
        <w:t>* Chunk: accordingly</w:t>
      </w:r>
    </w:p>
    <w:p w14:paraId="2775F21B" w14:textId="77777777" w:rsidR="00F174B2" w:rsidRDefault="00F174B2" w:rsidP="00F174B2">
      <w:r>
        <w:t>* Meaning: in a way that is suitable or right for the situation; consequently</w:t>
      </w:r>
    </w:p>
    <w:p w14:paraId="72D5B0ED" w14:textId="77777777" w:rsidR="00F174B2" w:rsidRDefault="00F174B2" w:rsidP="00F174B2">
      <w:r>
        <w:t>* Primary function: result / manner connector</w:t>
      </w:r>
    </w:p>
    <w:p w14:paraId="0AF15A01" w14:textId="77777777" w:rsidR="00F174B2" w:rsidRDefault="00F174B2" w:rsidP="00F174B2">
      <w:r>
        <w:t>* Communicative purpose: to indicate that an action was taken in response to circumstances</w:t>
      </w:r>
    </w:p>
    <w:p w14:paraId="68168D09" w14:textId="77777777" w:rsidR="00F174B2" w:rsidRDefault="00F174B2" w:rsidP="00F174B2">
      <w:r>
        <w:lastRenderedPageBreak/>
        <w:t>* Trigger situations: business correspondence, administrative reports, formal recommendations</w:t>
      </w:r>
    </w:p>
    <w:p w14:paraId="442D86B5" w14:textId="77777777" w:rsidR="00F174B2" w:rsidRDefault="00F174B2" w:rsidP="00F174B2">
      <w:r>
        <w:t>* Contexts: professional and academic writing</w:t>
      </w:r>
    </w:p>
    <w:p w14:paraId="2195B1EF" w14:textId="77777777" w:rsidR="00F174B2" w:rsidRDefault="00F174B2" w:rsidP="00F174B2">
      <w:r>
        <w:t>* Domain: Professional</w:t>
      </w:r>
    </w:p>
    <w:p w14:paraId="06D7F20C" w14:textId="77777777" w:rsidR="00F174B2" w:rsidRDefault="00F174B2" w:rsidP="00F174B2">
      <w:r>
        <w:t>* Register: formal</w:t>
      </w:r>
    </w:p>
    <w:p w14:paraId="256D7022" w14:textId="77777777" w:rsidR="00F174B2" w:rsidRDefault="00F174B2" w:rsidP="00F174B2">
      <w:r>
        <w:t>* Output priority: Writing</w:t>
      </w:r>
    </w:p>
    <w:p w14:paraId="72737D8C" w14:textId="77777777" w:rsidR="00F174B2" w:rsidRDefault="00F174B2" w:rsidP="00F174B2">
      <w:r>
        <w:t>* Frequency: Medium</w:t>
      </w:r>
    </w:p>
    <w:p w14:paraId="53A462B6" w14:textId="77777777" w:rsidR="00F174B2" w:rsidRDefault="00F174B2" w:rsidP="00F174B2">
      <w:r>
        <w:t>* Formulaicity: Fixed</w:t>
      </w:r>
    </w:p>
    <w:p w14:paraId="646BCDE3" w14:textId="77777777" w:rsidR="00F174B2" w:rsidRDefault="00F174B2" w:rsidP="00F174B2">
      <w:r>
        <w:t>* Construction type: Lexical bundle</w:t>
      </w:r>
    </w:p>
    <w:p w14:paraId="16C65B47" w14:textId="77777777" w:rsidR="00F174B2" w:rsidRDefault="00F174B2" w:rsidP="00F174B2">
      <w:r>
        <w:t>* Pattern: [Situation or instruction]. Accordingly, [action taken].</w:t>
      </w:r>
    </w:p>
    <w:p w14:paraId="52A87627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</w:t>
      </w:r>
    </w:p>
    <w:p w14:paraId="23C99B53" w14:textId="77777777" w:rsidR="00F174B2" w:rsidRDefault="00F174B2" w:rsidP="00F174B2">
      <w:r>
        <w:t>* Substitution slots: can be used mid</w:t>
      </w:r>
      <w:r>
        <w:rPr>
          <w:rFonts w:ascii="Cambria Math" w:hAnsi="Cambria Math" w:cs="Cambria Math"/>
        </w:rPr>
        <w:t>‑</w:t>
      </w:r>
      <w:r>
        <w:t xml:space="preserve">sentence </w:t>
      </w:r>
      <w:r>
        <w:rPr>
          <w:rFonts w:ascii="Aptos" w:hAnsi="Aptos" w:cs="Aptos"/>
        </w:rPr>
        <w:t>“</w:t>
      </w:r>
      <w:r>
        <w:t>and accordingly</w:t>
      </w:r>
      <w:r>
        <w:rPr>
          <w:rFonts w:ascii="Aptos" w:hAnsi="Aptos" w:cs="Aptos"/>
        </w:rPr>
        <w:t>…”</w:t>
      </w:r>
    </w:p>
    <w:p w14:paraId="08587AE0" w14:textId="77777777" w:rsidR="00F174B2" w:rsidRDefault="00F174B2" w:rsidP="00F174B2">
      <w:r>
        <w:t>* Typical collocates: Please amend your records accordingly. ; … and we have acted accordingly.</w:t>
      </w:r>
    </w:p>
    <w:p w14:paraId="456E8DEF" w14:textId="77777777" w:rsidR="00F174B2" w:rsidRDefault="00F174B2" w:rsidP="00F174B2">
      <w:r>
        <w:t>* Common substitutions: “consequently”, “therefore”, “as a result”</w:t>
      </w:r>
    </w:p>
    <w:p w14:paraId="3D47EA42" w14:textId="77777777" w:rsidR="00F174B2" w:rsidRDefault="00F174B2" w:rsidP="00F174B2">
      <w:r>
        <w:t>* Variations: “correspondingly” (similar but less common)</w:t>
      </w:r>
    </w:p>
    <w:p w14:paraId="0AF2B70D" w14:textId="77777777" w:rsidR="00F174B2" w:rsidRDefault="00F174B2" w:rsidP="00F174B2">
      <w:r>
        <w:t>* Common mistakes: using “accordingly” to mean “according to” – “accordingly to” is wrong</w:t>
      </w:r>
    </w:p>
    <w:p w14:paraId="1C6535BB" w14:textId="77777777" w:rsidR="00F174B2" w:rsidRDefault="00F174B2" w:rsidP="00F174B2">
      <w:r>
        <w:t>* Similar or contrasting chunks: “consequently”, “in response”</w:t>
      </w:r>
    </w:p>
    <w:p w14:paraId="71CB0FC3" w14:textId="77777777" w:rsidR="00F174B2" w:rsidRDefault="00F174B2" w:rsidP="00F174B2">
      <w:r>
        <w:t>* Interference warnings: confusion with “according to” is very common</w:t>
      </w:r>
    </w:p>
    <w:p w14:paraId="16289AF6" w14:textId="77777777" w:rsidR="00F174B2" w:rsidRDefault="00F174B2" w:rsidP="00F174B2">
      <w:r>
        <w:t>* Nuance: “accordingly” often implies an adjustment or response, not just a logical result</w:t>
      </w:r>
    </w:p>
    <w:p w14:paraId="2ECD913B" w14:textId="77777777" w:rsidR="00F174B2" w:rsidRDefault="00F174B2" w:rsidP="00F174B2">
      <w:r>
        <w:t>* Pragmatic effect: conveys that a decision was made based on evidence</w:t>
      </w:r>
    </w:p>
    <w:p w14:paraId="1F495150" w14:textId="77777777" w:rsidR="00F174B2" w:rsidRDefault="00F174B2" w:rsidP="00F174B2">
      <w:r>
        <w:t>* Acquisition priority: Controlled production</w:t>
      </w:r>
    </w:p>
    <w:p w14:paraId="5AC12B79" w14:textId="77777777" w:rsidR="00F174B2" w:rsidRDefault="00F174B2" w:rsidP="00F174B2">
      <w:r>
        <w:t>* CEFR productivity level: C1 productive</w:t>
      </w:r>
    </w:p>
    <w:p w14:paraId="3FADB0C0" w14:textId="77777777" w:rsidR="00F174B2" w:rsidRDefault="00F174B2" w:rsidP="00F174B2">
      <w:r>
        <w:t>* Recall cue: “The weather is expected to worsen. ______, the event has been postponed.”</w:t>
      </w:r>
    </w:p>
    <w:p w14:paraId="05628FE5" w14:textId="77777777" w:rsidR="00F174B2" w:rsidRDefault="00F174B2" w:rsidP="00F174B2">
      <w:r>
        <w:t>* Upgrade path: so → as a result → accordingly</w:t>
      </w:r>
    </w:p>
    <w:p w14:paraId="3136E503" w14:textId="77777777" w:rsidR="00F174B2" w:rsidRDefault="00F174B2" w:rsidP="00F174B2">
      <w:r>
        <w:t>* Chunk family: result/response connectors</w:t>
      </w:r>
    </w:p>
    <w:p w14:paraId="21FC6CFF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6BEE425C" w14:textId="77777777" w:rsidR="00F174B2" w:rsidRDefault="00F174B2" w:rsidP="00F174B2">
      <w:r>
        <w:lastRenderedPageBreak/>
        <w:t>* Example 1: We have received your complaint. Accordingly, a full investigation is underway.</w:t>
      </w:r>
    </w:p>
    <w:p w14:paraId="2E74A774" w14:textId="77777777" w:rsidR="00F174B2" w:rsidRDefault="00F174B2" w:rsidP="00F174B2">
      <w:r>
        <w:t>* Example 2: The risk level has been raised. Accordingly, all flights are suspended.</w:t>
      </w:r>
    </w:p>
    <w:p w14:paraId="4C48D37F" w14:textId="77777777" w:rsidR="00F174B2" w:rsidRDefault="00F174B2" w:rsidP="00F174B2">
      <w:r>
        <w:t>* Example 3: Kindly note the change of address and update your systems accordingly.</w:t>
      </w:r>
    </w:p>
    <w:p w14:paraId="20E69E7B" w14:textId="77777777" w:rsidR="00F174B2" w:rsidRDefault="00F174B2" w:rsidP="00F174B2"/>
    <w:p w14:paraId="4A5AAB60" w14:textId="77777777" w:rsidR="00F174B2" w:rsidRDefault="00F174B2" w:rsidP="00F174B2">
      <w:r>
        <w:t>## Chunk 23/150</w:t>
      </w:r>
    </w:p>
    <w:p w14:paraId="136D61C9" w14:textId="77777777" w:rsidR="00F174B2" w:rsidRDefault="00F174B2" w:rsidP="00F174B2">
      <w:r>
        <w:t>* Chunk: thereby</w:t>
      </w:r>
    </w:p>
    <w:p w14:paraId="664D22AD" w14:textId="77777777" w:rsidR="00F174B2" w:rsidRDefault="00F174B2" w:rsidP="00F174B2">
      <w:r>
        <w:t>* Meaning: by that means; as a result of that action</w:t>
      </w:r>
    </w:p>
    <w:p w14:paraId="38382BB4" w14:textId="77777777" w:rsidR="00F174B2" w:rsidRDefault="00F174B2" w:rsidP="00F174B2">
      <w:r>
        <w:t>* Primary function: instrumental/causal connector</w:t>
      </w:r>
    </w:p>
    <w:p w14:paraId="5DF15E99" w14:textId="77777777" w:rsidR="00F174B2" w:rsidRDefault="00F174B2" w:rsidP="00F174B2">
      <w:r>
        <w:t>* Communicative purpose: to specify the means by which a result is achieved</w:t>
      </w:r>
    </w:p>
    <w:p w14:paraId="0FC6F4FE" w14:textId="77777777" w:rsidR="00F174B2" w:rsidRDefault="00F174B2" w:rsidP="00F174B2">
      <w:r>
        <w:t>* Trigger situations: academic papers, technical process descriptions, formal proposals</w:t>
      </w:r>
    </w:p>
    <w:p w14:paraId="5EB16CD8" w14:textId="77777777" w:rsidR="00F174B2" w:rsidRDefault="00F174B2" w:rsidP="00F174B2">
      <w:r>
        <w:t>* Contexts: written formal English</w:t>
      </w:r>
    </w:p>
    <w:p w14:paraId="57A979A0" w14:textId="77777777" w:rsidR="00F174B2" w:rsidRDefault="00F174B2" w:rsidP="00F174B2">
      <w:r>
        <w:t>* Domain: Academic</w:t>
      </w:r>
    </w:p>
    <w:p w14:paraId="1BABE331" w14:textId="77777777" w:rsidR="00F174B2" w:rsidRDefault="00F174B2" w:rsidP="00F174B2">
      <w:r>
        <w:t>* Register: formal</w:t>
      </w:r>
    </w:p>
    <w:p w14:paraId="2C379024" w14:textId="77777777" w:rsidR="00F174B2" w:rsidRDefault="00F174B2" w:rsidP="00F174B2">
      <w:r>
        <w:t>* Output priority: Writing</w:t>
      </w:r>
    </w:p>
    <w:p w14:paraId="6AA1778A" w14:textId="77777777" w:rsidR="00F174B2" w:rsidRDefault="00F174B2" w:rsidP="00F174B2">
      <w:r>
        <w:t>* Frequency: Medium</w:t>
      </w:r>
    </w:p>
    <w:p w14:paraId="4F73C764" w14:textId="77777777" w:rsidR="00F174B2" w:rsidRDefault="00F174B2" w:rsidP="00F174B2">
      <w:r>
        <w:t>* Formulaicity: Fixed</w:t>
      </w:r>
    </w:p>
    <w:p w14:paraId="27B53480" w14:textId="77777777" w:rsidR="00F174B2" w:rsidRDefault="00F174B2" w:rsidP="00F174B2">
      <w:r>
        <w:t>* Construction type: Lexical bundle</w:t>
      </w:r>
    </w:p>
    <w:p w14:paraId="6DABDEED" w14:textId="77777777" w:rsidR="00F174B2" w:rsidRDefault="00F174B2" w:rsidP="00F174B2">
      <w:r>
        <w:t>* Pattern: [Action clause], thereby [</w:t>
      </w:r>
      <w:r>
        <w:rPr>
          <w:rFonts w:ascii="Cambria Math" w:hAnsi="Cambria Math" w:cs="Cambria Math"/>
        </w:rPr>
        <w:t>‑</w:t>
      </w:r>
      <w:r>
        <w:t>ing effect].</w:t>
      </w:r>
    </w:p>
    <w:p w14:paraId="75940E6C" w14:textId="77777777" w:rsidR="00F174B2" w:rsidRDefault="00F174B2" w:rsidP="00F174B2">
      <w:r>
        <w:t xml:space="preserve">* Core structure: adverb typically followed by an </w:t>
      </w:r>
      <w:r>
        <w:rPr>
          <w:rFonts w:ascii="Cambria Math" w:hAnsi="Cambria Math" w:cs="Cambria Math"/>
        </w:rPr>
        <w:t>‑</w:t>
      </w:r>
      <w:r>
        <w:t>ing participle clause</w:t>
      </w:r>
    </w:p>
    <w:p w14:paraId="4BFA4DD4" w14:textId="77777777" w:rsidR="00F174B2" w:rsidRDefault="00F174B2" w:rsidP="00F174B2">
      <w:r>
        <w:t>* Substitution slots: “thereby reducing…”, “thereby enabling…”, “thereby causing…”</w:t>
      </w:r>
    </w:p>
    <w:p w14:paraId="5C889CF3" w14:textId="77777777" w:rsidR="00F174B2" w:rsidRDefault="00F174B2" w:rsidP="00F174B2">
      <w:r>
        <w:t>* Typical collocates: … thereby reducing costs; … thereby improving efficiency</w:t>
      </w:r>
    </w:p>
    <w:p w14:paraId="7FF9F56F" w14:textId="77777777" w:rsidR="00F174B2" w:rsidRDefault="00F174B2" w:rsidP="00F174B2">
      <w:r>
        <w:t>* Common substitutions: “thus”, “consequently”, “in so doing”</w:t>
      </w:r>
    </w:p>
    <w:p w14:paraId="33499764" w14:textId="77777777" w:rsidR="00F174B2" w:rsidRDefault="00F174B2" w:rsidP="00F174B2">
      <w:r>
        <w:t>* Variations: “thereby hangs a tale” (idiomatic, old</w:t>
      </w:r>
      <w:r>
        <w:rPr>
          <w:rFonts w:ascii="Cambria Math" w:hAnsi="Cambria Math" w:cs="Cambria Math"/>
        </w:rPr>
        <w:t>‑</w:t>
      </w:r>
      <w:r>
        <w:t>fashioned)</w:t>
      </w:r>
    </w:p>
    <w:p w14:paraId="294198BE" w14:textId="77777777" w:rsidR="00F174B2" w:rsidRDefault="00F174B2" w:rsidP="00F174B2">
      <w:r>
        <w:t>* Common mistakes: using “thereby” without a cause</w:t>
      </w:r>
      <w:r>
        <w:rPr>
          <w:rFonts w:ascii="Cambria Math" w:hAnsi="Cambria Math" w:cs="Cambria Math"/>
        </w:rPr>
        <w:t>‑</w:t>
      </w:r>
      <w:r>
        <w:t xml:space="preserve">effect verb in the previous clause; omitting the </w:t>
      </w:r>
      <w:r>
        <w:rPr>
          <w:rFonts w:ascii="Cambria Math" w:hAnsi="Cambria Math" w:cs="Cambria Math"/>
        </w:rPr>
        <w:t>‑</w:t>
      </w:r>
      <w:r>
        <w:t>ing form</w:t>
      </w:r>
    </w:p>
    <w:p w14:paraId="548D7A74" w14:textId="77777777" w:rsidR="00F174B2" w:rsidRDefault="00F174B2" w:rsidP="00F174B2">
      <w:r>
        <w:t>* Similar or contrasting chunks: “thus”, “by doing so”</w:t>
      </w:r>
    </w:p>
    <w:p w14:paraId="529F8E47" w14:textId="77777777" w:rsidR="00F174B2" w:rsidRDefault="00F174B2" w:rsidP="00F174B2">
      <w:r>
        <w:lastRenderedPageBreak/>
        <w:t xml:space="preserve">* Interference warnings: learners may place “thereby” incorrectly and break the </w:t>
      </w:r>
      <w:r>
        <w:rPr>
          <w:rFonts w:ascii="Cambria Math" w:hAnsi="Cambria Math" w:cs="Cambria Math"/>
        </w:rPr>
        <w:t>‑</w:t>
      </w:r>
      <w:r>
        <w:t>ing connection</w:t>
      </w:r>
    </w:p>
    <w:p w14:paraId="4E222756" w14:textId="77777777" w:rsidR="00F174B2" w:rsidRDefault="00F174B2" w:rsidP="00F174B2">
      <w:r>
        <w:t>* Nuance: “thereby” is highly instrumental, focusing on the mechanism</w:t>
      </w:r>
    </w:p>
    <w:p w14:paraId="0F4BFD84" w14:textId="77777777" w:rsidR="00F174B2" w:rsidRDefault="00F174B2" w:rsidP="00F174B2">
      <w:r>
        <w:t>* Pragmatic effect: creates a tight cause</w:t>
      </w:r>
      <w:r>
        <w:rPr>
          <w:rFonts w:ascii="Cambria Math" w:hAnsi="Cambria Math" w:cs="Cambria Math"/>
        </w:rPr>
        <w:t>‑</w:t>
      </w:r>
      <w:r>
        <w:t>effect link in a single sentence</w:t>
      </w:r>
    </w:p>
    <w:p w14:paraId="71495A50" w14:textId="77777777" w:rsidR="00F174B2" w:rsidRDefault="00F174B2" w:rsidP="00F174B2">
      <w:r>
        <w:t>* Acquisition priority: Recognition then controlled production</w:t>
      </w:r>
    </w:p>
    <w:p w14:paraId="261A9318" w14:textId="77777777" w:rsidR="00F174B2" w:rsidRDefault="00F174B2" w:rsidP="00F174B2">
      <w:r>
        <w:t>* CEFR productivity level: C1 productive</w:t>
      </w:r>
    </w:p>
    <w:p w14:paraId="6489C613" w14:textId="77777777" w:rsidR="00F174B2" w:rsidRDefault="00F174B2" w:rsidP="00F174B2">
      <w:r>
        <w:t>* Recall cue: “They streamlined the process, ______ cutting waiting times.”</w:t>
      </w:r>
    </w:p>
    <w:p w14:paraId="1480B640" w14:textId="77777777" w:rsidR="00F174B2" w:rsidRDefault="00F174B2" w:rsidP="00F174B2">
      <w:r>
        <w:t>* Upgrade path: so → thus → thereby</w:t>
      </w:r>
    </w:p>
    <w:p w14:paraId="28DC6595" w14:textId="77777777" w:rsidR="00F174B2" w:rsidRDefault="00F174B2" w:rsidP="00F174B2">
      <w:r>
        <w:t>* Chunk family: instrumental/result connectors</w:t>
      </w:r>
    </w:p>
    <w:p w14:paraId="2A31BEAD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516CB981" w14:textId="77777777" w:rsidR="00F174B2" w:rsidRDefault="00F174B2" w:rsidP="00F174B2">
      <w:r>
        <w:t>* Example 1: The company invested in automation, thereby reducing production costs by 20%.</w:t>
      </w:r>
    </w:p>
    <w:p w14:paraId="53156EB7" w14:textId="77777777" w:rsidR="00F174B2" w:rsidRDefault="00F174B2" w:rsidP="00F174B2">
      <w:r>
        <w:t>* Example 2: She ignored the warning, thereby putting the entire team at risk.</w:t>
      </w:r>
    </w:p>
    <w:p w14:paraId="78454F0C" w14:textId="77777777" w:rsidR="00F174B2" w:rsidRDefault="00F174B2" w:rsidP="00F174B2">
      <w:r>
        <w:t>* Example 3: The treaty was ratified, thereby establishing a new trade bloc.</w:t>
      </w:r>
    </w:p>
    <w:p w14:paraId="15F68722" w14:textId="77777777" w:rsidR="00F174B2" w:rsidRDefault="00F174B2" w:rsidP="00F174B2"/>
    <w:p w14:paraId="2DAADBED" w14:textId="77777777" w:rsidR="00F174B2" w:rsidRDefault="00F174B2" w:rsidP="00F174B2">
      <w:r>
        <w:t>## Chunk 24/150</w:t>
      </w:r>
    </w:p>
    <w:p w14:paraId="0EC3CBE6" w14:textId="77777777" w:rsidR="00F174B2" w:rsidRDefault="00F174B2" w:rsidP="00F174B2">
      <w:r>
        <w:t>* Chunk: in conclusion</w:t>
      </w:r>
    </w:p>
    <w:p w14:paraId="0871DDE5" w14:textId="77777777" w:rsidR="00F174B2" w:rsidRDefault="00F174B2" w:rsidP="00F174B2">
      <w:r>
        <w:t>* Meaning: signals the start of the final summary or closing statement</w:t>
      </w:r>
    </w:p>
    <w:p w14:paraId="135A5B88" w14:textId="77777777" w:rsidR="00F174B2" w:rsidRDefault="00F174B2" w:rsidP="00F174B2">
      <w:r>
        <w:t>* Primary function: concluding discourse marker</w:t>
      </w:r>
    </w:p>
    <w:p w14:paraId="0C7632DF" w14:textId="77777777" w:rsidR="00F174B2" w:rsidRDefault="00F174B2" w:rsidP="00F174B2">
      <w:r>
        <w:t>* Communicative purpose: to wrap up an argument or presentation explicitly</w:t>
      </w:r>
    </w:p>
    <w:p w14:paraId="2D8A4CE9" w14:textId="77777777" w:rsidR="00F174B2" w:rsidRDefault="00F174B2" w:rsidP="00F174B2">
      <w:r>
        <w:t>* Trigger situations: academic essays, formal speeches, debate summaries</w:t>
      </w:r>
    </w:p>
    <w:p w14:paraId="2DB54D74" w14:textId="77777777" w:rsidR="00F174B2" w:rsidRDefault="00F174B2" w:rsidP="00F174B2">
      <w:r>
        <w:t>* Contexts: formal or semi</w:t>
      </w:r>
      <w:r>
        <w:rPr>
          <w:rFonts w:ascii="Cambria Math" w:hAnsi="Cambria Math" w:cs="Cambria Math"/>
        </w:rPr>
        <w:t>‑</w:t>
      </w:r>
      <w:r>
        <w:t>formal discourse</w:t>
      </w:r>
    </w:p>
    <w:p w14:paraId="1F692792" w14:textId="77777777" w:rsidR="00F174B2" w:rsidRDefault="00F174B2" w:rsidP="00F174B2">
      <w:r>
        <w:t>* Domain: Academic</w:t>
      </w:r>
    </w:p>
    <w:p w14:paraId="201FCA02" w14:textId="77777777" w:rsidR="00F174B2" w:rsidRDefault="00F174B2" w:rsidP="00F174B2">
      <w:r>
        <w:t>* Register: formal</w:t>
      </w:r>
    </w:p>
    <w:p w14:paraId="7E956A84" w14:textId="77777777" w:rsidR="00F174B2" w:rsidRDefault="00F174B2" w:rsidP="00F174B2">
      <w:r>
        <w:t>* Output priority: Both</w:t>
      </w:r>
    </w:p>
    <w:p w14:paraId="45244835" w14:textId="77777777" w:rsidR="00F174B2" w:rsidRDefault="00F174B2" w:rsidP="00F174B2">
      <w:r>
        <w:t>* Frequency: Very high</w:t>
      </w:r>
    </w:p>
    <w:p w14:paraId="1BF2F5A5" w14:textId="77777777" w:rsidR="00F174B2" w:rsidRDefault="00F174B2" w:rsidP="00F174B2">
      <w:r>
        <w:t>* Formulaicity: Fixed expression</w:t>
      </w:r>
    </w:p>
    <w:p w14:paraId="52C66CFE" w14:textId="77777777" w:rsidR="00F174B2" w:rsidRDefault="00F174B2" w:rsidP="00F174B2">
      <w:r>
        <w:t>* Construction type: Lexical bundle</w:t>
      </w:r>
    </w:p>
    <w:p w14:paraId="21503301" w14:textId="77777777" w:rsidR="00F174B2" w:rsidRDefault="00F174B2" w:rsidP="00F174B2">
      <w:r>
        <w:t>* Pattern: In conclusion, [summary statement].</w:t>
      </w:r>
    </w:p>
    <w:p w14:paraId="1CC161F7" w14:textId="77777777" w:rsidR="00F174B2" w:rsidRDefault="00F174B2" w:rsidP="00F174B2">
      <w:r>
        <w:lastRenderedPageBreak/>
        <w:t>* Core structure: prepositional phrase as sentence opener</w:t>
      </w:r>
    </w:p>
    <w:p w14:paraId="41D807D6" w14:textId="77777777" w:rsidR="00F174B2" w:rsidRDefault="00F174B2" w:rsidP="00F174B2">
      <w:r>
        <w:t>* Substitution slots: “To conclude,”</w:t>
      </w:r>
    </w:p>
    <w:p w14:paraId="17B1850C" w14:textId="77777777" w:rsidR="00F174B2" w:rsidRDefault="00F174B2" w:rsidP="00F174B2">
      <w:r>
        <w:t>* Typical collocates: In conclusion, I would like to say…; In conclusion, the evidence clearly shows…</w:t>
      </w:r>
    </w:p>
    <w:p w14:paraId="1049CAD8" w14:textId="77777777" w:rsidR="00F174B2" w:rsidRDefault="00F174B2" w:rsidP="00F174B2">
      <w:r>
        <w:t>* Common substitutions: “To sum up”, “In summary”, “To conclude”</w:t>
      </w:r>
    </w:p>
    <w:p w14:paraId="79F77DC2" w14:textId="77777777" w:rsidR="00F174B2" w:rsidRDefault="00F174B2" w:rsidP="00F174B2">
      <w:r>
        <w:t>* Variations: “In closing” (more speech</w:t>
      </w:r>
      <w:r>
        <w:rPr>
          <w:rFonts w:ascii="Cambria Math" w:hAnsi="Cambria Math" w:cs="Cambria Math"/>
        </w:rPr>
        <w:t>‑</w:t>
      </w:r>
      <w:r>
        <w:t>like)</w:t>
      </w:r>
    </w:p>
    <w:p w14:paraId="26A06BA5" w14:textId="77777777" w:rsidR="00F174B2" w:rsidRDefault="00F174B2" w:rsidP="00F174B2">
      <w:r>
        <w:t>* Common mistakes: using “In conclusion” too early or in the middle of a text; overusing it when “Finally” would suffice</w:t>
      </w:r>
    </w:p>
    <w:p w14:paraId="734E6FA1" w14:textId="77777777" w:rsidR="00F174B2" w:rsidRDefault="00F174B2" w:rsidP="00F174B2">
      <w:r>
        <w:t>* Similar or contrasting chunks: “To sum up”, “Overall”</w:t>
      </w:r>
    </w:p>
    <w:p w14:paraId="231D79C3" w14:textId="77777777" w:rsidR="00F174B2" w:rsidRDefault="00F174B2" w:rsidP="00F174B2">
      <w:r>
        <w:t>* Interference warnings: learners may use it in every paragraph as a transition – it should only be used at the end</w:t>
      </w:r>
    </w:p>
    <w:p w14:paraId="3CD4F47F" w14:textId="77777777" w:rsidR="00F174B2" w:rsidRDefault="00F174B2" w:rsidP="00F174B2">
      <w:r>
        <w:t>* Nuance: very explicit; marks formal closure</w:t>
      </w:r>
    </w:p>
    <w:p w14:paraId="50B490FD" w14:textId="77777777" w:rsidR="00F174B2" w:rsidRDefault="00F174B2" w:rsidP="00F174B2">
      <w:r>
        <w:t>* Pragmatic effect: signals that the speaker is wrapping up; maintains structure</w:t>
      </w:r>
    </w:p>
    <w:p w14:paraId="3A2B267B" w14:textId="77777777" w:rsidR="00F174B2" w:rsidRDefault="00F174B2" w:rsidP="00F174B2">
      <w:r>
        <w:t>* Acquisition priority: Automatic production</w:t>
      </w:r>
    </w:p>
    <w:p w14:paraId="24701E18" w14:textId="77777777" w:rsidR="00F174B2" w:rsidRDefault="00F174B2" w:rsidP="00F174B2">
      <w:r>
        <w:t>* CEFR productivity level: B2 productive</w:t>
      </w:r>
    </w:p>
    <w:p w14:paraId="7C3F3749" w14:textId="77777777" w:rsidR="00F174B2" w:rsidRDefault="00F174B2" w:rsidP="00F174B2">
      <w:r>
        <w:t>* Recall cue: “Essay ending formula: _____ , the arguments show…”</w:t>
      </w:r>
    </w:p>
    <w:p w14:paraId="2038F10B" w14:textId="77777777" w:rsidR="00F174B2" w:rsidRDefault="00F174B2" w:rsidP="00F174B2">
      <w:r>
        <w:t>* Upgrade path: finally → in summary → in conclusion</w:t>
      </w:r>
    </w:p>
    <w:p w14:paraId="438400D9" w14:textId="77777777" w:rsidR="00F174B2" w:rsidRDefault="00F174B2" w:rsidP="00F174B2">
      <w:r>
        <w:t>* Chunk family: summarizing connectors</w:t>
      </w:r>
    </w:p>
    <w:p w14:paraId="3A21541B" w14:textId="77777777" w:rsidR="00F174B2" w:rsidRDefault="00F174B2" w:rsidP="00F174B2">
      <w:r>
        <w:t>* Spacing tag: Immediate</w:t>
      </w:r>
    </w:p>
    <w:p w14:paraId="2BA47065" w14:textId="77777777" w:rsidR="00F174B2" w:rsidRDefault="00F174B2" w:rsidP="00F174B2">
      <w:r>
        <w:t>* Example 1: In conclusion, the benefits clearly outweigh the risks.</w:t>
      </w:r>
    </w:p>
    <w:p w14:paraId="5E788B56" w14:textId="77777777" w:rsidR="00F174B2" w:rsidRDefault="00F174B2" w:rsidP="00F174B2">
      <w:r>
        <w:t>* Example 2: In conclusion, the data support the hypothesis.</w:t>
      </w:r>
    </w:p>
    <w:p w14:paraId="5186485E" w14:textId="77777777" w:rsidR="00F174B2" w:rsidRDefault="00F174B2" w:rsidP="00F174B2">
      <w:r>
        <w:t>* Example 3: In conclusion, we must act now to prevent further damage.</w:t>
      </w:r>
    </w:p>
    <w:p w14:paraId="27932E18" w14:textId="77777777" w:rsidR="00F174B2" w:rsidRDefault="00F174B2" w:rsidP="00F174B2"/>
    <w:p w14:paraId="545C106E" w14:textId="77777777" w:rsidR="00F174B2" w:rsidRDefault="00F174B2" w:rsidP="00F174B2">
      <w:r>
        <w:t>## Chunk 25/150</w:t>
      </w:r>
    </w:p>
    <w:p w14:paraId="6AEF3143" w14:textId="77777777" w:rsidR="00F174B2" w:rsidRDefault="00F174B2" w:rsidP="00F174B2">
      <w:r>
        <w:t>* Chunk: to sum up</w:t>
      </w:r>
    </w:p>
    <w:p w14:paraId="7541C75B" w14:textId="77777777" w:rsidR="00F174B2" w:rsidRDefault="00F174B2" w:rsidP="00F174B2">
      <w:r>
        <w:t>* Meaning: briefly restate the main points; summarise</w:t>
      </w:r>
    </w:p>
    <w:p w14:paraId="7789DD2D" w14:textId="77777777" w:rsidR="00F174B2" w:rsidRDefault="00F174B2" w:rsidP="00F174B2">
      <w:r>
        <w:t>* Primary function: summarizing marker</w:t>
      </w:r>
    </w:p>
    <w:p w14:paraId="7EF6EF92" w14:textId="77777777" w:rsidR="00F174B2" w:rsidRDefault="00F174B2" w:rsidP="00F174B2">
      <w:r>
        <w:t>* Communicative purpose: to give a concise overview before closing</w:t>
      </w:r>
    </w:p>
    <w:p w14:paraId="6251A75A" w14:textId="77777777" w:rsidR="00F174B2" w:rsidRDefault="00F174B2" w:rsidP="00F174B2">
      <w:r>
        <w:t>* Trigger situations: presentations, meeting recaps, informal summaries</w:t>
      </w:r>
    </w:p>
    <w:p w14:paraId="718E1683" w14:textId="77777777" w:rsidR="00F174B2" w:rsidRDefault="00F174B2" w:rsidP="00F174B2">
      <w:r>
        <w:lastRenderedPageBreak/>
        <w:t>* Contexts: spoken and semi</w:t>
      </w:r>
      <w:r>
        <w:rPr>
          <w:rFonts w:ascii="Cambria Math" w:hAnsi="Cambria Math" w:cs="Cambria Math"/>
        </w:rPr>
        <w:t>‑</w:t>
      </w:r>
      <w:r>
        <w:t>formal writing</w:t>
      </w:r>
    </w:p>
    <w:p w14:paraId="7302923A" w14:textId="77777777" w:rsidR="00F174B2" w:rsidRDefault="00F174B2" w:rsidP="00F174B2">
      <w:r>
        <w:t>* Domain: Professional</w:t>
      </w:r>
    </w:p>
    <w:p w14:paraId="44B0B7FA" w14:textId="77777777" w:rsidR="00F174B2" w:rsidRDefault="00F174B2" w:rsidP="00F174B2">
      <w:r>
        <w:t>* Register: neutral</w:t>
      </w:r>
    </w:p>
    <w:p w14:paraId="4A8EC3DE" w14:textId="77777777" w:rsidR="00F174B2" w:rsidRDefault="00F174B2" w:rsidP="00F174B2">
      <w:r>
        <w:t>* Output priority: Speaking</w:t>
      </w:r>
    </w:p>
    <w:p w14:paraId="61FCF184" w14:textId="77777777" w:rsidR="00F174B2" w:rsidRDefault="00F174B2" w:rsidP="00F174B2">
      <w:r>
        <w:t>* Frequency: High</w:t>
      </w:r>
    </w:p>
    <w:p w14:paraId="3FCA34F0" w14:textId="77777777" w:rsidR="00F174B2" w:rsidRDefault="00F174B2" w:rsidP="00F174B2">
      <w:r>
        <w:t>* Formulaicity: Fixed expression</w:t>
      </w:r>
    </w:p>
    <w:p w14:paraId="4B5DA8D0" w14:textId="77777777" w:rsidR="00F174B2" w:rsidRDefault="00F174B2" w:rsidP="00F174B2">
      <w:r>
        <w:t>* Construction type: Lexical bundle</w:t>
      </w:r>
    </w:p>
    <w:p w14:paraId="6322144B" w14:textId="77777777" w:rsidR="00F174B2" w:rsidRDefault="00F174B2" w:rsidP="00F174B2">
      <w:r>
        <w:t>* Pattern: To sum up, [main point recap].</w:t>
      </w:r>
    </w:p>
    <w:p w14:paraId="2D716E31" w14:textId="77777777" w:rsidR="00F174B2" w:rsidRDefault="00F174B2" w:rsidP="00F174B2">
      <w:r>
        <w:t>* Core structure: infinitive clause as discourse opener</w:t>
      </w:r>
    </w:p>
    <w:p w14:paraId="739D2BAF" w14:textId="77777777" w:rsidR="00F174B2" w:rsidRDefault="00F174B2" w:rsidP="00F174B2">
      <w:r>
        <w:t>* Substitution slots: “To summarise,”</w:t>
      </w:r>
    </w:p>
    <w:p w14:paraId="6FA1C944" w14:textId="77777777" w:rsidR="00F174B2" w:rsidRDefault="00F174B2" w:rsidP="00F174B2">
      <w:r>
        <w:t>* Typical collocates: To sum up, we…</w:t>
      </w:r>
    </w:p>
    <w:p w14:paraId="2CB316BD" w14:textId="77777777" w:rsidR="00F174B2" w:rsidRDefault="00F174B2" w:rsidP="00F174B2">
      <w:r>
        <w:t>* Common substitutions: “In short”, “In a nutshell”, “To summarise”</w:t>
      </w:r>
    </w:p>
    <w:p w14:paraId="6D7C0CD3" w14:textId="77777777" w:rsidR="00F174B2" w:rsidRDefault="00F174B2" w:rsidP="00F174B2">
      <w:r>
        <w:t>* Variations: “To sum it up,”</w:t>
      </w:r>
    </w:p>
    <w:p w14:paraId="4B04F562" w14:textId="77777777" w:rsidR="00F174B2" w:rsidRDefault="00F174B2" w:rsidP="00F174B2">
      <w:r>
        <w:t>* Common mistakes: using “To sum up” in the middle of an essay without finishing; too informal for highly academic texts</w:t>
      </w:r>
    </w:p>
    <w:p w14:paraId="18469ED3" w14:textId="77777777" w:rsidR="00F174B2" w:rsidRDefault="00F174B2" w:rsidP="00F174B2">
      <w:r>
        <w:t>* Similar or contrasting chunks: “In conclusion”, “In summary”</w:t>
      </w:r>
    </w:p>
    <w:p w14:paraId="6847BF8B" w14:textId="77777777" w:rsidR="00F174B2" w:rsidRDefault="00F174B2" w:rsidP="00F174B2">
      <w:r>
        <w:t>* Interference warnings: learners might think “To sum up” is the only summary phrase; overuse</w:t>
      </w:r>
    </w:p>
    <w:p w14:paraId="238C2EDC" w14:textId="77777777" w:rsidR="00F174B2" w:rsidRDefault="00F174B2" w:rsidP="00F174B2">
      <w:r>
        <w:t>* Nuance: more conversational than “In conclusion”; often used when presenting orally</w:t>
      </w:r>
    </w:p>
    <w:p w14:paraId="53EE6EF5" w14:textId="77777777" w:rsidR="00F174B2" w:rsidRDefault="00F174B2" w:rsidP="00F174B2">
      <w:r>
        <w:t>* Pragmatic effect: project imminent closure and control</w:t>
      </w:r>
    </w:p>
    <w:p w14:paraId="7D23A051" w14:textId="77777777" w:rsidR="00F174B2" w:rsidRDefault="00F174B2" w:rsidP="00F174B2">
      <w:r>
        <w:t>* Acquisition priority: Automatic production</w:t>
      </w:r>
    </w:p>
    <w:p w14:paraId="5ACA322B" w14:textId="77777777" w:rsidR="00F174B2" w:rsidRDefault="00F174B2" w:rsidP="00F174B2">
      <w:r>
        <w:t>* CEFR productivity level: B2 productive</w:t>
      </w:r>
    </w:p>
    <w:p w14:paraId="19F38772" w14:textId="77777777" w:rsidR="00F174B2" w:rsidRDefault="00F174B2" w:rsidP="00F174B2">
      <w:r>
        <w:t>* Recall cue: “Ending a presentation: Okay, ______ , we’ve covered three main points.”</w:t>
      </w:r>
    </w:p>
    <w:p w14:paraId="2E9FE281" w14:textId="77777777" w:rsidR="00F174B2" w:rsidRDefault="00F174B2" w:rsidP="00F174B2">
      <w:r>
        <w:t>* Upgrade path: finally → in short → to sum up</w:t>
      </w:r>
    </w:p>
    <w:p w14:paraId="46C12A48" w14:textId="77777777" w:rsidR="00F174B2" w:rsidRDefault="00F174B2" w:rsidP="00F174B2">
      <w:r>
        <w:t>* Chunk family: summarizing connectors</w:t>
      </w:r>
    </w:p>
    <w:p w14:paraId="7B7FE791" w14:textId="77777777" w:rsidR="00F174B2" w:rsidRDefault="00F174B2" w:rsidP="00F174B2">
      <w:r>
        <w:t>* Spacing tag: Immediate</w:t>
      </w:r>
    </w:p>
    <w:p w14:paraId="74E39697" w14:textId="77777777" w:rsidR="00F174B2" w:rsidRDefault="00F174B2" w:rsidP="00F174B2">
      <w:r>
        <w:t>* Example 1: To sum up, sales have increased, costs are down, and customer satisfaction has improved.</w:t>
      </w:r>
    </w:p>
    <w:p w14:paraId="5A1514DE" w14:textId="77777777" w:rsidR="00F174B2" w:rsidRDefault="00F174B2" w:rsidP="00F174B2">
      <w:r>
        <w:lastRenderedPageBreak/>
        <w:t>* Example 2: To sum up, we recommend proceeding with Phase 2.</w:t>
      </w:r>
    </w:p>
    <w:p w14:paraId="75CE65C8" w14:textId="77777777" w:rsidR="00F174B2" w:rsidRDefault="00F174B2" w:rsidP="00F174B2">
      <w:r>
        <w:t>* Example 3: To sum up, the key takeaway is that collaboration drives innovation.</w:t>
      </w:r>
    </w:p>
    <w:p w14:paraId="0A23A165" w14:textId="77777777" w:rsidR="00F174B2" w:rsidRDefault="00F174B2" w:rsidP="00F174B2"/>
    <w:p w14:paraId="13F35D5C" w14:textId="77777777" w:rsidR="00F174B2" w:rsidRDefault="00F174B2" w:rsidP="00F174B2">
      <w:r>
        <w:t>## Chunk 26/150</w:t>
      </w:r>
    </w:p>
    <w:p w14:paraId="7A5158B4" w14:textId="77777777" w:rsidR="00F174B2" w:rsidRDefault="00F174B2" w:rsidP="00F174B2">
      <w:r>
        <w:t>* Chunk: overall</w:t>
      </w:r>
    </w:p>
    <w:p w14:paraId="1DC4D9C5" w14:textId="77777777" w:rsidR="00F174B2" w:rsidRDefault="00F174B2" w:rsidP="00F174B2">
      <w:r>
        <w:t>* Meaning: considering everything; in general</w:t>
      </w:r>
    </w:p>
    <w:p w14:paraId="23E30F18" w14:textId="77777777" w:rsidR="00F174B2" w:rsidRDefault="00F174B2" w:rsidP="00F174B2">
      <w:r>
        <w:t>* Primary function: summarizing / general-appraisal marker</w:t>
      </w:r>
    </w:p>
    <w:p w14:paraId="58C6CBDB" w14:textId="77777777" w:rsidR="00F174B2" w:rsidRDefault="00F174B2" w:rsidP="00F174B2">
      <w:r>
        <w:t>* Communicative purpose: to give a holistic judgment or conclusion</w:t>
      </w:r>
    </w:p>
    <w:p w14:paraId="5D877CFA" w14:textId="77777777" w:rsidR="00F174B2" w:rsidRDefault="00F174B2" w:rsidP="00F174B2">
      <w:r>
        <w:t>* Trigger situations: evaluations, final comments, performance summaries</w:t>
      </w:r>
    </w:p>
    <w:p w14:paraId="31D27CA8" w14:textId="77777777" w:rsidR="00F174B2" w:rsidRDefault="00F174B2" w:rsidP="00F174B2">
      <w:r>
        <w:t>* Contexts: writing and speaking, both formal and informal</w:t>
      </w:r>
    </w:p>
    <w:p w14:paraId="7304F9D7" w14:textId="77777777" w:rsidR="00F174B2" w:rsidRDefault="00F174B2" w:rsidP="00F174B2">
      <w:r>
        <w:t>* Domain: Academic</w:t>
      </w:r>
    </w:p>
    <w:p w14:paraId="20F1B1E1" w14:textId="77777777" w:rsidR="00F174B2" w:rsidRDefault="00F174B2" w:rsidP="00F174B2">
      <w:r>
        <w:t>* Register: neutral</w:t>
      </w:r>
    </w:p>
    <w:p w14:paraId="7341D97B" w14:textId="77777777" w:rsidR="00F174B2" w:rsidRDefault="00F174B2" w:rsidP="00F174B2">
      <w:r>
        <w:t>* Output priority: Both</w:t>
      </w:r>
    </w:p>
    <w:p w14:paraId="40412E3B" w14:textId="77777777" w:rsidR="00F174B2" w:rsidRDefault="00F174B2" w:rsidP="00F174B2">
      <w:r>
        <w:t>* Frequency: High</w:t>
      </w:r>
    </w:p>
    <w:p w14:paraId="1F9772AA" w14:textId="77777777" w:rsidR="00F174B2" w:rsidRDefault="00F174B2" w:rsidP="00F174B2">
      <w:r>
        <w:t>* Formulaicity: Fixed</w:t>
      </w:r>
    </w:p>
    <w:p w14:paraId="1016A672" w14:textId="77777777" w:rsidR="00F174B2" w:rsidRDefault="00F174B2" w:rsidP="00F174B2">
      <w:r>
        <w:t>* Construction type: Lexical bundle</w:t>
      </w:r>
    </w:p>
    <w:p w14:paraId="4FFC3037" w14:textId="77777777" w:rsidR="00F174B2" w:rsidRDefault="00F174B2" w:rsidP="00F174B2">
      <w:r>
        <w:t>* Pattern: Overall, [general assessment].</w:t>
      </w:r>
    </w:p>
    <w:p w14:paraId="18D28ECA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</w:t>
      </w:r>
    </w:p>
    <w:p w14:paraId="60BCA8EF" w14:textId="77777777" w:rsidR="00F174B2" w:rsidRDefault="00F174B2" w:rsidP="00F174B2">
      <w:r>
        <w:t>* Substitution slots: “On the whole,” “By and large,”</w:t>
      </w:r>
    </w:p>
    <w:p w14:paraId="40A9B297" w14:textId="77777777" w:rsidR="00F174B2" w:rsidRDefault="00F174B2" w:rsidP="00F174B2">
      <w:r>
        <w:t>* Typical collocates: Overall, the results suggest…; Overall, it was a success.</w:t>
      </w:r>
    </w:p>
    <w:p w14:paraId="4935158F" w14:textId="77777777" w:rsidR="00F174B2" w:rsidRDefault="00F174B2" w:rsidP="00F174B2">
      <w:r>
        <w:t>* Common substitutions: “All in all”, “On the whole”</w:t>
      </w:r>
    </w:p>
    <w:p w14:paraId="1488EC76" w14:textId="77777777" w:rsidR="00F174B2" w:rsidRDefault="00F174B2" w:rsidP="00F174B2">
      <w:r>
        <w:t>* Variations: “All things considered,”</w:t>
      </w:r>
    </w:p>
    <w:p w14:paraId="63E438B7" w14:textId="77777777" w:rsidR="00F174B2" w:rsidRDefault="00F174B2" w:rsidP="00F174B2">
      <w:r>
        <w:t>* Common mistakes: confusing with “overall” as an adjective (“the overall outcome”)</w:t>
      </w:r>
    </w:p>
    <w:p w14:paraId="4560BA1E" w14:textId="77777777" w:rsidR="00F174B2" w:rsidRDefault="00F174B2" w:rsidP="00F174B2">
      <w:r>
        <w:t>* Similar or contrasting chunks: “In general”, “Broadly speaking”</w:t>
      </w:r>
    </w:p>
    <w:p w14:paraId="2AD0F17C" w14:textId="77777777" w:rsidR="00F174B2" w:rsidRDefault="00F174B2" w:rsidP="00F174B2">
      <w:r>
        <w:t>* Interference warnings: learners may use “overall” at the beginning of every paragraph; it is best for concluding evaluations</w:t>
      </w:r>
    </w:p>
    <w:p w14:paraId="2CCCDAB2" w14:textId="77777777" w:rsidR="00F174B2" w:rsidRDefault="00F174B2" w:rsidP="00F174B2">
      <w:r>
        <w:t>* Nuance: “overall” synthesises, gives a weighted global view, not just a simple summary</w:t>
      </w:r>
    </w:p>
    <w:p w14:paraId="49EE9E6E" w14:textId="77777777" w:rsidR="00F174B2" w:rsidRDefault="00F174B2" w:rsidP="00F174B2">
      <w:r>
        <w:lastRenderedPageBreak/>
        <w:t>* Pragmatic effect: presents a balanced, considered closing</w:t>
      </w:r>
    </w:p>
    <w:p w14:paraId="6240AB8A" w14:textId="77777777" w:rsidR="00F174B2" w:rsidRDefault="00F174B2" w:rsidP="00F174B2">
      <w:r>
        <w:t>* Acquisition priority: Automatic production</w:t>
      </w:r>
    </w:p>
    <w:p w14:paraId="6601B535" w14:textId="77777777" w:rsidR="00F174B2" w:rsidRDefault="00F174B2" w:rsidP="00F174B2">
      <w:r>
        <w:t>* CEFR productivity level: B2 productive</w:t>
      </w:r>
    </w:p>
    <w:p w14:paraId="6A91978E" w14:textId="77777777" w:rsidR="00F174B2" w:rsidRDefault="00F174B2" w:rsidP="00F174B2">
      <w:r>
        <w:t>* Recall cue: “______, it was a good year for the company.”</w:t>
      </w:r>
    </w:p>
    <w:p w14:paraId="6E70129A" w14:textId="77777777" w:rsidR="00F174B2" w:rsidRDefault="00F174B2" w:rsidP="00F174B2">
      <w:r>
        <w:t>* Upgrade path: in general → on the whole → overall</w:t>
      </w:r>
    </w:p>
    <w:p w14:paraId="5C868CFD" w14:textId="77777777" w:rsidR="00F174B2" w:rsidRDefault="00F174B2" w:rsidP="00F174B2">
      <w:r>
        <w:t>* Chunk family: summarizing/generalizing connectors</w:t>
      </w:r>
    </w:p>
    <w:p w14:paraId="30DBA73E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75ABCD7C" w14:textId="77777777" w:rsidR="00F174B2" w:rsidRDefault="00F174B2" w:rsidP="00F174B2">
      <w:r>
        <w:t>* Example 1: Overall, the conference was a great success.</w:t>
      </w:r>
    </w:p>
    <w:p w14:paraId="5AF717B0" w14:textId="77777777" w:rsidR="00F174B2" w:rsidRDefault="00F174B2" w:rsidP="00F174B2">
      <w:r>
        <w:t>* Example 2: Overall, the data support the view that climate change is accelerating.</w:t>
      </w:r>
    </w:p>
    <w:p w14:paraId="5454AEB3" w14:textId="77777777" w:rsidR="00F174B2" w:rsidRDefault="00F174B2" w:rsidP="00F174B2">
      <w:r>
        <w:t>* Example 3: Overall, the film received positive reviews.</w:t>
      </w:r>
    </w:p>
    <w:p w14:paraId="4FBEFB38" w14:textId="77777777" w:rsidR="00F174B2" w:rsidRDefault="00F174B2" w:rsidP="00F174B2"/>
    <w:p w14:paraId="6CB86649" w14:textId="77777777" w:rsidR="00F174B2" w:rsidRDefault="00F174B2" w:rsidP="00F174B2">
      <w:r>
        <w:t>## Chunk 27/150</w:t>
      </w:r>
    </w:p>
    <w:p w14:paraId="793901A4" w14:textId="77777777" w:rsidR="00F174B2" w:rsidRDefault="00F174B2" w:rsidP="00F174B2">
      <w:r>
        <w:t>* Chunk: in other words</w:t>
      </w:r>
    </w:p>
    <w:p w14:paraId="1B00EBFD" w14:textId="77777777" w:rsidR="00F174B2" w:rsidRDefault="00F174B2" w:rsidP="00F174B2">
      <w:r>
        <w:t>* Meaning: expresses the same idea in a different, often simpler way</w:t>
      </w:r>
    </w:p>
    <w:p w14:paraId="0D6A02AF" w14:textId="77777777" w:rsidR="00F174B2" w:rsidRDefault="00F174B2" w:rsidP="00F174B2">
      <w:r>
        <w:t>* Primary function: reformulation / clarification marker</w:t>
      </w:r>
    </w:p>
    <w:p w14:paraId="36F5A8C6" w14:textId="77777777" w:rsidR="00F174B2" w:rsidRDefault="00F174B2" w:rsidP="00F174B2">
      <w:r>
        <w:t>* Communicative purpose: to rephrase a complex point for clarity or emphasis</w:t>
      </w:r>
    </w:p>
    <w:p w14:paraId="09588C6C" w14:textId="77777777" w:rsidR="00F174B2" w:rsidRDefault="00F174B2" w:rsidP="00F174B2">
      <w:r>
        <w:t>* Trigger situations: explaining concepts, paraphrasing, lectures, meetings</w:t>
      </w:r>
    </w:p>
    <w:p w14:paraId="250FD291" w14:textId="77777777" w:rsidR="00F174B2" w:rsidRDefault="00F174B2" w:rsidP="00F174B2">
      <w:r>
        <w:t>* Contexts: very common in spoken academic and professional discourse</w:t>
      </w:r>
    </w:p>
    <w:p w14:paraId="6B0DDB84" w14:textId="77777777" w:rsidR="00F174B2" w:rsidRDefault="00F174B2" w:rsidP="00F174B2">
      <w:r>
        <w:t>* Domain: Academic</w:t>
      </w:r>
    </w:p>
    <w:p w14:paraId="0DAB44CD" w14:textId="77777777" w:rsidR="00F174B2" w:rsidRDefault="00F174B2" w:rsidP="00F174B2">
      <w:r>
        <w:t>* Register: neutral</w:t>
      </w:r>
    </w:p>
    <w:p w14:paraId="7E7B2B09" w14:textId="77777777" w:rsidR="00F174B2" w:rsidRDefault="00F174B2" w:rsidP="00F174B2">
      <w:r>
        <w:t>* Output priority: Both</w:t>
      </w:r>
    </w:p>
    <w:p w14:paraId="562EEBCF" w14:textId="77777777" w:rsidR="00F174B2" w:rsidRDefault="00F174B2" w:rsidP="00F174B2">
      <w:r>
        <w:t>* Frequency: Very high</w:t>
      </w:r>
    </w:p>
    <w:p w14:paraId="611941A2" w14:textId="77777777" w:rsidR="00F174B2" w:rsidRDefault="00F174B2" w:rsidP="00F174B2">
      <w:r>
        <w:t>* Formulaicity: Fixed expression</w:t>
      </w:r>
    </w:p>
    <w:p w14:paraId="20F7D119" w14:textId="77777777" w:rsidR="00F174B2" w:rsidRDefault="00F174B2" w:rsidP="00F174B2">
      <w:r>
        <w:t>* Construction type: Lexical bundle</w:t>
      </w:r>
    </w:p>
    <w:p w14:paraId="5E1D7F7A" w14:textId="77777777" w:rsidR="00F174B2" w:rsidRDefault="00F174B2" w:rsidP="00F174B2">
      <w:r>
        <w:t>* Pattern: [Statement]. In other words, [rephrasing].</w:t>
      </w:r>
    </w:p>
    <w:p w14:paraId="2CB04B88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prepositional phrase</w:t>
      </w:r>
    </w:p>
    <w:p w14:paraId="024E5C94" w14:textId="77777777" w:rsidR="00F174B2" w:rsidRDefault="00F174B2" w:rsidP="00F174B2">
      <w:r>
        <w:t>* Substitution slots: “Put differently,” “That is to say,”</w:t>
      </w:r>
    </w:p>
    <w:p w14:paraId="134247C6" w14:textId="77777777" w:rsidR="00F174B2" w:rsidRDefault="00F174B2" w:rsidP="00F174B2">
      <w:r>
        <w:lastRenderedPageBreak/>
        <w:t>* Typical collocates: In other words, what we mean is…</w:t>
      </w:r>
    </w:p>
    <w:p w14:paraId="70C83EA3" w14:textId="77777777" w:rsidR="00F174B2" w:rsidRDefault="00F174B2" w:rsidP="00F174B2">
      <w:r>
        <w:t>* Common substitutions: “To put it another way”, “That is”</w:t>
      </w:r>
    </w:p>
    <w:p w14:paraId="4D17DD8A" w14:textId="77777777" w:rsidR="00F174B2" w:rsidRDefault="00F174B2" w:rsidP="00F174B2">
      <w:r>
        <w:t>* Variations: “In other words” cannot take a noun phrase directly</w:t>
      </w:r>
    </w:p>
    <w:p w14:paraId="279AC762" w14:textId="77777777" w:rsidR="00F174B2" w:rsidRDefault="00F174B2" w:rsidP="00F174B2">
      <w:r>
        <w:t>* Common mistakes: using it to introduce completely new information, not a paraphrase</w:t>
      </w:r>
    </w:p>
    <w:p w14:paraId="77DFC2AE" w14:textId="77777777" w:rsidR="00F174B2" w:rsidRDefault="00F174B2" w:rsidP="00F174B2">
      <w:r>
        <w:t>* Similar or contrasting chunks: “i.e.”, “namely”</w:t>
      </w:r>
    </w:p>
    <w:p w14:paraId="5E3C835F" w14:textId="77777777" w:rsidR="00F174B2" w:rsidRDefault="00F174B2" w:rsidP="00F174B2">
      <w:r>
        <w:t>* Interference warnings: some languages use a single word for this function, so learners might omit the phrase</w:t>
      </w:r>
    </w:p>
    <w:p w14:paraId="5288BE95" w14:textId="77777777" w:rsidR="00F174B2" w:rsidRDefault="00F174B2" w:rsidP="00F174B2">
      <w:r>
        <w:t>* Nuance: signals a friendly attempt to aid understanding; slightly less formal than “that is to say”</w:t>
      </w:r>
    </w:p>
    <w:p w14:paraId="6304499F" w14:textId="77777777" w:rsidR="00F174B2" w:rsidRDefault="00F174B2" w:rsidP="00F174B2">
      <w:r>
        <w:t>* Pragmatic effect: creates an inclusive, explanatory tone</w:t>
      </w:r>
    </w:p>
    <w:p w14:paraId="36893D64" w14:textId="77777777" w:rsidR="00F174B2" w:rsidRDefault="00F174B2" w:rsidP="00F174B2">
      <w:r>
        <w:t>* Acquisition priority: Automatic production</w:t>
      </w:r>
    </w:p>
    <w:p w14:paraId="4A04FCFE" w14:textId="77777777" w:rsidR="00F174B2" w:rsidRDefault="00F174B2" w:rsidP="00F174B2">
      <w:r>
        <w:t>* CEFR productivity level: B2 productive</w:t>
      </w:r>
    </w:p>
    <w:p w14:paraId="3C6A8A0B" w14:textId="77777777" w:rsidR="00F174B2" w:rsidRDefault="00F174B2" w:rsidP="00F174B2">
      <w:r>
        <w:t>* Recall cue: “The results were not significant. ______, they could have been due to chance.”</w:t>
      </w:r>
    </w:p>
    <w:p w14:paraId="5E3EA5CE" w14:textId="77777777" w:rsidR="00F174B2" w:rsidRDefault="00F174B2" w:rsidP="00F174B2">
      <w:r>
        <w:t>* Upgrade path: I mean → that is → in other words</w:t>
      </w:r>
    </w:p>
    <w:p w14:paraId="246BB990" w14:textId="77777777" w:rsidR="00F174B2" w:rsidRDefault="00F174B2" w:rsidP="00F174B2">
      <w:r>
        <w:t>* Chunk family: reformulation connectors</w:t>
      </w:r>
    </w:p>
    <w:p w14:paraId="53BA881A" w14:textId="77777777" w:rsidR="00F174B2" w:rsidRDefault="00F174B2" w:rsidP="00F174B2">
      <w:r>
        <w:t>* Spacing tag: Immediate</w:t>
      </w:r>
    </w:p>
    <w:p w14:paraId="36042F87" w14:textId="77777777" w:rsidR="00F174B2" w:rsidRDefault="00F174B2" w:rsidP="00F174B2">
      <w:r>
        <w:t>* Example 1: The system is user</w:t>
      </w:r>
      <w:r>
        <w:rPr>
          <w:rFonts w:ascii="Cambria Math" w:hAnsi="Cambria Math" w:cs="Cambria Math"/>
        </w:rPr>
        <w:t>‑</w:t>
      </w:r>
      <w:r>
        <w:t>centric. In other words, it adapts to individual preferences.</w:t>
      </w:r>
    </w:p>
    <w:p w14:paraId="59A01EF7" w14:textId="77777777" w:rsidR="00F174B2" w:rsidRDefault="00F174B2" w:rsidP="00F174B2">
      <w:r>
        <w:t>* Example 2: The project failed to meet its targets. In other words, it was a disaster.</w:t>
      </w:r>
    </w:p>
    <w:p w14:paraId="6ED0CA29" w14:textId="77777777" w:rsidR="00F174B2" w:rsidRDefault="00F174B2" w:rsidP="00F174B2">
      <w:r>
        <w:t>* Example 3: The policy is regressive. In other words, it impacts the poor more than the rich.</w:t>
      </w:r>
    </w:p>
    <w:p w14:paraId="5AE87E54" w14:textId="77777777" w:rsidR="00F174B2" w:rsidRDefault="00F174B2" w:rsidP="00F174B2"/>
    <w:p w14:paraId="24434B09" w14:textId="77777777" w:rsidR="00F174B2" w:rsidRDefault="00F174B2" w:rsidP="00F174B2">
      <w:r>
        <w:t>## Chunk 28/150</w:t>
      </w:r>
    </w:p>
    <w:p w14:paraId="44A26F09" w14:textId="77777777" w:rsidR="00F174B2" w:rsidRDefault="00F174B2" w:rsidP="00F174B2">
      <w:r>
        <w:t>* Chunk: that is to say</w:t>
      </w:r>
    </w:p>
    <w:p w14:paraId="268A9326" w14:textId="77777777" w:rsidR="00F174B2" w:rsidRDefault="00F174B2" w:rsidP="00F174B2">
      <w:r>
        <w:t>* Meaning: used to introduce a more precise or explicit explanation</w:t>
      </w:r>
    </w:p>
    <w:p w14:paraId="2D3BDB58" w14:textId="77777777" w:rsidR="00F174B2" w:rsidRDefault="00F174B2" w:rsidP="00F174B2">
      <w:r>
        <w:t>* Primary function: clarification/reformulation</w:t>
      </w:r>
    </w:p>
    <w:p w14:paraId="6C5A7DD5" w14:textId="77777777" w:rsidR="00F174B2" w:rsidRDefault="00F174B2" w:rsidP="00F174B2">
      <w:r>
        <w:t>* Communicative purpose: to define or refine the previous statement</w:t>
      </w:r>
    </w:p>
    <w:p w14:paraId="669A3D6D" w14:textId="77777777" w:rsidR="00F174B2" w:rsidRDefault="00F174B2" w:rsidP="00F174B2">
      <w:r>
        <w:t>* Trigger situations: formal explanations, academic definitions, legal texts</w:t>
      </w:r>
    </w:p>
    <w:p w14:paraId="463371EA" w14:textId="77777777" w:rsidR="00F174B2" w:rsidRDefault="00F174B2" w:rsidP="00F174B2">
      <w:r>
        <w:lastRenderedPageBreak/>
        <w:t>* Contexts: written and formal spoken English</w:t>
      </w:r>
    </w:p>
    <w:p w14:paraId="3EA5E664" w14:textId="77777777" w:rsidR="00F174B2" w:rsidRDefault="00F174B2" w:rsidP="00F174B2">
      <w:r>
        <w:t>* Domain: Academic</w:t>
      </w:r>
    </w:p>
    <w:p w14:paraId="7D844FA2" w14:textId="77777777" w:rsidR="00F174B2" w:rsidRDefault="00F174B2" w:rsidP="00F174B2">
      <w:r>
        <w:t>* Register: formal</w:t>
      </w:r>
    </w:p>
    <w:p w14:paraId="57EFFABA" w14:textId="77777777" w:rsidR="00F174B2" w:rsidRDefault="00F174B2" w:rsidP="00F174B2">
      <w:r>
        <w:t>* Output priority: Writing</w:t>
      </w:r>
    </w:p>
    <w:p w14:paraId="2C729B98" w14:textId="77777777" w:rsidR="00F174B2" w:rsidRDefault="00F174B2" w:rsidP="00F174B2">
      <w:r>
        <w:t>* Frequency: Medium</w:t>
      </w:r>
    </w:p>
    <w:p w14:paraId="43C7F0E2" w14:textId="77777777" w:rsidR="00F174B2" w:rsidRDefault="00F174B2" w:rsidP="00F174B2">
      <w:r>
        <w:t>* Formulaicity: Fixed expression</w:t>
      </w:r>
    </w:p>
    <w:p w14:paraId="6870DFB2" w14:textId="77777777" w:rsidR="00F174B2" w:rsidRDefault="00F174B2" w:rsidP="00F174B2">
      <w:r>
        <w:t>* Construction type: Lexical bundle</w:t>
      </w:r>
    </w:p>
    <w:p w14:paraId="4D42A873" w14:textId="77777777" w:rsidR="00F174B2" w:rsidRDefault="00F174B2" w:rsidP="00F174B2">
      <w:r>
        <w:t>* Pattern: [Statement], that is to say, [explanation].</w:t>
      </w:r>
    </w:p>
    <w:p w14:paraId="11451620" w14:textId="77777777" w:rsidR="00F174B2" w:rsidRDefault="00F174B2" w:rsidP="00F174B2">
      <w:r>
        <w:t>* Core structure: parenthetical phrase, often set off by commas</w:t>
      </w:r>
    </w:p>
    <w:p w14:paraId="226E9501" w14:textId="77777777" w:rsidR="00F174B2" w:rsidRDefault="00F174B2" w:rsidP="00F174B2">
      <w:r>
        <w:t>* Substitution slots: “i.e.” (Latin abbreviation)</w:t>
      </w:r>
    </w:p>
    <w:p w14:paraId="075716DE" w14:textId="77777777" w:rsidR="00F174B2" w:rsidRDefault="00F174B2" w:rsidP="00F174B2">
      <w:r>
        <w:t>* Typical collocates: … that is to say, in other words, … (redundant)</w:t>
      </w:r>
    </w:p>
    <w:p w14:paraId="3314EB69" w14:textId="77777777" w:rsidR="00F174B2" w:rsidRDefault="00F174B2" w:rsidP="00F174B2">
      <w:r>
        <w:t>* Common substitutions: “i.e.”, “in other words”, “namely”</w:t>
      </w:r>
    </w:p>
    <w:p w14:paraId="4497EDCA" w14:textId="77777777" w:rsidR="00F174B2" w:rsidRDefault="00F174B2" w:rsidP="00F174B2">
      <w:r>
        <w:t>* Variations: “that is”</w:t>
      </w:r>
    </w:p>
    <w:p w14:paraId="138A45A3" w14:textId="77777777" w:rsidR="00F174B2" w:rsidRDefault="00F174B2" w:rsidP="00F174B2">
      <w:r>
        <w:t>* Common mistakes: mixing “that is to say” with “that is saying something” (idiom)</w:t>
      </w:r>
    </w:p>
    <w:p w14:paraId="3A9E3D3B" w14:textId="77777777" w:rsidR="00F174B2" w:rsidRDefault="00F174B2" w:rsidP="00F174B2">
      <w:r>
        <w:t>* Similar or contrasting chunks: “in other words”, “i.e.”</w:t>
      </w:r>
    </w:p>
    <w:p w14:paraId="639FD10E" w14:textId="77777777" w:rsidR="00F174B2" w:rsidRDefault="00F174B2" w:rsidP="00F174B2">
      <w:r>
        <w:t>* Interference warnings: overuse in speaking can sound affected; appropriate in academic writing</w:t>
      </w:r>
    </w:p>
    <w:p w14:paraId="0523F103" w14:textId="77777777" w:rsidR="00F174B2" w:rsidRDefault="00F174B2" w:rsidP="00F174B2">
      <w:r>
        <w:t>* Nuance: more explicit than “in other words”, often introducing a precise definition</w:t>
      </w:r>
    </w:p>
    <w:p w14:paraId="4EE1BB48" w14:textId="77777777" w:rsidR="00F174B2" w:rsidRDefault="00F174B2" w:rsidP="00F174B2">
      <w:r>
        <w:t>* Pragmatic effect: signals intellectual exactness</w:t>
      </w:r>
    </w:p>
    <w:p w14:paraId="44DAA607" w14:textId="77777777" w:rsidR="00F174B2" w:rsidRDefault="00F174B2" w:rsidP="00F174B2">
      <w:r>
        <w:t>* Acquisition priority: Controlled production</w:t>
      </w:r>
    </w:p>
    <w:p w14:paraId="13203176" w14:textId="77777777" w:rsidR="00F174B2" w:rsidRDefault="00F174B2" w:rsidP="00F174B2">
      <w:r>
        <w:t>* CEFR productivity level: C1 productive</w:t>
      </w:r>
    </w:p>
    <w:p w14:paraId="55164A51" w14:textId="77777777" w:rsidR="00F174B2" w:rsidRDefault="00F174B2" w:rsidP="00F174B2">
      <w:r>
        <w:t>* Recall cue: “He’s a lexicographer, ______, he writes dictionaries.”</w:t>
      </w:r>
    </w:p>
    <w:p w14:paraId="532DE615" w14:textId="77777777" w:rsidR="00F174B2" w:rsidRDefault="00F174B2" w:rsidP="00F174B2">
      <w:r>
        <w:t>* Upgrade path: in other words → that is → that is to say</w:t>
      </w:r>
    </w:p>
    <w:p w14:paraId="22E0999C" w14:textId="77777777" w:rsidR="00F174B2" w:rsidRDefault="00F174B2" w:rsidP="00F174B2">
      <w:r>
        <w:t>* Chunk family: clarification connectors</w:t>
      </w:r>
    </w:p>
    <w:p w14:paraId="1D71B151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2DAC3A62" w14:textId="77777777" w:rsidR="00F174B2" w:rsidRDefault="00F174B2" w:rsidP="00F174B2">
      <w:r>
        <w:t>* Example 1: The solution is hypertonic, that is to say, it has a higher solute concentration.</w:t>
      </w:r>
    </w:p>
    <w:p w14:paraId="43487FCB" w14:textId="77777777" w:rsidR="00F174B2" w:rsidRDefault="00F174B2" w:rsidP="00F174B2">
      <w:r>
        <w:lastRenderedPageBreak/>
        <w:t>* Example 2: He holds a dual citizenship, that is to say, he is a citizen of both countries.</w:t>
      </w:r>
    </w:p>
    <w:p w14:paraId="4F5B5F71" w14:textId="77777777" w:rsidR="00F174B2" w:rsidRDefault="00F174B2" w:rsidP="00F174B2">
      <w:r>
        <w:t>* Example 3: The procedure is non</w:t>
      </w:r>
      <w:r>
        <w:rPr>
          <w:rFonts w:ascii="Cambria Math" w:hAnsi="Cambria Math" w:cs="Cambria Math"/>
        </w:rPr>
        <w:t>‑</w:t>
      </w:r>
      <w:r>
        <w:t>invasive, that is to say, no surgery is required.</w:t>
      </w:r>
    </w:p>
    <w:p w14:paraId="7F6963F0" w14:textId="77777777" w:rsidR="00F174B2" w:rsidRDefault="00F174B2" w:rsidP="00F174B2"/>
    <w:p w14:paraId="092BF1FD" w14:textId="77777777" w:rsidR="00F174B2" w:rsidRDefault="00F174B2" w:rsidP="00F174B2">
      <w:r>
        <w:t>## Chunk 29/150</w:t>
      </w:r>
    </w:p>
    <w:p w14:paraId="75EF3DDD" w14:textId="77777777" w:rsidR="00F174B2" w:rsidRDefault="00F174B2" w:rsidP="00F174B2">
      <w:r>
        <w:t>* Chunk: namely</w:t>
      </w:r>
    </w:p>
    <w:p w14:paraId="76254802" w14:textId="77777777" w:rsidR="00F174B2" w:rsidRDefault="00F174B2" w:rsidP="00F174B2">
      <w:r>
        <w:t>* Meaning: introduces specific items that are being identified or listed</w:t>
      </w:r>
    </w:p>
    <w:p w14:paraId="0F487754" w14:textId="77777777" w:rsidR="00F174B2" w:rsidRDefault="00F174B2" w:rsidP="00F174B2">
      <w:r>
        <w:t>* Primary function: specification / identification marker</w:t>
      </w:r>
    </w:p>
    <w:p w14:paraId="6A169C11" w14:textId="77777777" w:rsidR="00F174B2" w:rsidRDefault="00F174B2" w:rsidP="00F174B2">
      <w:r>
        <w:t>* Communicative purpose: to enumerate or identify the components of a previously mentioned category</w:t>
      </w:r>
    </w:p>
    <w:p w14:paraId="006E2E1E" w14:textId="77777777" w:rsidR="00F174B2" w:rsidRDefault="00F174B2" w:rsidP="00F174B2">
      <w:r>
        <w:t>* Trigger situations: academic definitions, technical descriptions, formal lists</w:t>
      </w:r>
    </w:p>
    <w:p w14:paraId="1DEBE4A1" w14:textId="77777777" w:rsidR="00F174B2" w:rsidRDefault="00F174B2" w:rsidP="00F174B2">
      <w:r>
        <w:t>* Contexts: formal written English</w:t>
      </w:r>
    </w:p>
    <w:p w14:paraId="7DAEC303" w14:textId="77777777" w:rsidR="00F174B2" w:rsidRDefault="00F174B2" w:rsidP="00F174B2">
      <w:r>
        <w:t>* Domain: Academic</w:t>
      </w:r>
    </w:p>
    <w:p w14:paraId="347C3D38" w14:textId="77777777" w:rsidR="00F174B2" w:rsidRDefault="00F174B2" w:rsidP="00F174B2">
      <w:r>
        <w:t>* Register: formal</w:t>
      </w:r>
    </w:p>
    <w:p w14:paraId="1D45579A" w14:textId="77777777" w:rsidR="00F174B2" w:rsidRDefault="00F174B2" w:rsidP="00F174B2">
      <w:r>
        <w:t>* Output priority: Writing</w:t>
      </w:r>
    </w:p>
    <w:p w14:paraId="083E62A6" w14:textId="77777777" w:rsidR="00F174B2" w:rsidRDefault="00F174B2" w:rsidP="00F174B2">
      <w:r>
        <w:t>* Frequency: Medium</w:t>
      </w:r>
    </w:p>
    <w:p w14:paraId="5C5B3A84" w14:textId="77777777" w:rsidR="00F174B2" w:rsidRDefault="00F174B2" w:rsidP="00F174B2">
      <w:r>
        <w:t>* Formulaicity: Fixed</w:t>
      </w:r>
    </w:p>
    <w:p w14:paraId="32E0CD58" w14:textId="77777777" w:rsidR="00F174B2" w:rsidRDefault="00F174B2" w:rsidP="00F174B2">
      <w:r>
        <w:t>* Construction type: Lexical bundle</w:t>
      </w:r>
    </w:p>
    <w:p w14:paraId="75327851" w14:textId="77777777" w:rsidR="00F174B2" w:rsidRDefault="00F174B2" w:rsidP="00F174B2">
      <w:r>
        <w:t>* Pattern: [General category] namely, [specific item(s)].</w:t>
      </w:r>
    </w:p>
    <w:p w14:paraId="2C3EA2FA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internal connector, followed by a comma or colon</w:t>
      </w:r>
    </w:p>
    <w:p w14:paraId="79FF2BDB" w14:textId="77777777" w:rsidR="00F174B2" w:rsidRDefault="00F174B2" w:rsidP="00F174B2">
      <w:r>
        <w:t>* Substitution slots: “i.e.”, “that is”</w:t>
      </w:r>
    </w:p>
    <w:p w14:paraId="4D4264FF" w14:textId="77777777" w:rsidR="00F174B2" w:rsidRDefault="00F174B2" w:rsidP="00F174B2">
      <w:r>
        <w:t>* Typical collocates: namely, that…; namely, the following: …</w:t>
      </w:r>
    </w:p>
    <w:p w14:paraId="07296EF8" w14:textId="77777777" w:rsidR="00F174B2" w:rsidRDefault="00F174B2" w:rsidP="00F174B2">
      <w:r>
        <w:t>* Common substitutions: “specifically”, “i.e.”, “to wit” (archaic)</w:t>
      </w:r>
    </w:p>
    <w:p w14:paraId="5B92DBE3" w14:textId="77777777" w:rsidR="00F174B2" w:rsidRDefault="00F174B2" w:rsidP="00F174B2">
      <w:r>
        <w:t>* Variations: “viz.” (very formal, rare)</w:t>
      </w:r>
    </w:p>
    <w:p w14:paraId="2C0A6B5B" w14:textId="77777777" w:rsidR="00F174B2" w:rsidRDefault="00F174B2" w:rsidP="00F174B2">
      <w:r>
        <w:t>* Common mistakes: using “namely” for a single example when it should be an exhaustive or defining list; misplacing comma</w:t>
      </w:r>
    </w:p>
    <w:p w14:paraId="26C55E5F" w14:textId="77777777" w:rsidR="00F174B2" w:rsidRDefault="00F174B2" w:rsidP="00F174B2">
      <w:r>
        <w:t>* Similar or contrasting chunks: “for example”, “such as”</w:t>
      </w:r>
    </w:p>
    <w:p w14:paraId="7CC233F5" w14:textId="77777777" w:rsidR="00F174B2" w:rsidRDefault="00F174B2" w:rsidP="00F174B2">
      <w:r>
        <w:t>* Interference warnings: learners often use “namely” as a general exemplifier – it is for exact specification</w:t>
      </w:r>
    </w:p>
    <w:p w14:paraId="415028DA" w14:textId="77777777" w:rsidR="00F174B2" w:rsidRDefault="00F174B2" w:rsidP="00F174B2">
      <w:r>
        <w:lastRenderedPageBreak/>
        <w:t>* Nuance: “namely” narrows a reference to its exact referent; it implies completeness</w:t>
      </w:r>
    </w:p>
    <w:p w14:paraId="3B3C0DEF" w14:textId="77777777" w:rsidR="00F174B2" w:rsidRDefault="00F174B2" w:rsidP="00F174B2">
      <w:r>
        <w:t>* Pragmatic effect: gives precision and a scholarly feel</w:t>
      </w:r>
    </w:p>
    <w:p w14:paraId="09EF6265" w14:textId="77777777" w:rsidR="00F174B2" w:rsidRDefault="00F174B2" w:rsidP="00F174B2">
      <w:r>
        <w:t>* Acquisition priority: Recognition then controlled production</w:t>
      </w:r>
    </w:p>
    <w:p w14:paraId="3F9E64A1" w14:textId="77777777" w:rsidR="00F174B2" w:rsidRDefault="00F174B2" w:rsidP="00F174B2">
      <w:r>
        <w:t>* CEFR productivity level: C1 productive</w:t>
      </w:r>
    </w:p>
    <w:p w14:paraId="3A874736" w14:textId="77777777" w:rsidR="00F174B2" w:rsidRDefault="00F174B2" w:rsidP="00F174B2">
      <w:r>
        <w:t>* Recall cue: “Two factors determine success, ______ effort and opportunity.”</w:t>
      </w:r>
    </w:p>
    <w:p w14:paraId="72C3AA78" w14:textId="77777777" w:rsidR="00F174B2" w:rsidRDefault="00F174B2" w:rsidP="00F174B2">
      <w:r>
        <w:t>* Upgrade path: such as → for example → namely</w:t>
      </w:r>
    </w:p>
    <w:p w14:paraId="576FC536" w14:textId="77777777" w:rsidR="00F174B2" w:rsidRDefault="00F174B2" w:rsidP="00F174B2">
      <w:r>
        <w:t>* Chunk family: specification connectors</w:t>
      </w:r>
    </w:p>
    <w:p w14:paraId="75EDA020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3824E0F7" w14:textId="77777777" w:rsidR="00F174B2" w:rsidRDefault="00F174B2" w:rsidP="00F174B2">
      <w:r>
        <w:t>* Example 1: Three countries voted against the proposal, namely Germany, France, and Italy.</w:t>
      </w:r>
    </w:p>
    <w:p w14:paraId="79D72896" w14:textId="77777777" w:rsidR="00F174B2" w:rsidRDefault="00F174B2" w:rsidP="00F174B2">
      <w:r>
        <w:t>* Example 2: There is one key issue, namely the lack of funding.</w:t>
      </w:r>
    </w:p>
    <w:p w14:paraId="4E3CFFEC" w14:textId="77777777" w:rsidR="00F174B2" w:rsidRDefault="00F174B2" w:rsidP="00F174B2">
      <w:r>
        <w:t>* Example 3: The syllabus covers four areas, namely reading, writing, listening, and speaking.</w:t>
      </w:r>
    </w:p>
    <w:p w14:paraId="1532DD46" w14:textId="77777777" w:rsidR="00F174B2" w:rsidRDefault="00F174B2" w:rsidP="00F174B2"/>
    <w:p w14:paraId="5B5F866B" w14:textId="77777777" w:rsidR="00F174B2" w:rsidRDefault="00F174B2" w:rsidP="00F174B2">
      <w:r>
        <w:t>## Chunk 30/150</w:t>
      </w:r>
    </w:p>
    <w:p w14:paraId="7AB4955A" w14:textId="77777777" w:rsidR="00F174B2" w:rsidRDefault="00F174B2" w:rsidP="00F174B2">
      <w:r>
        <w:t>* Chunk: in particular</w:t>
      </w:r>
    </w:p>
    <w:p w14:paraId="7CD29FC4" w14:textId="77777777" w:rsidR="00F174B2" w:rsidRDefault="00F174B2" w:rsidP="00F174B2">
      <w:r>
        <w:t>* Meaning: especially, specifically</w:t>
      </w:r>
    </w:p>
    <w:p w14:paraId="37482EFF" w14:textId="77777777" w:rsidR="00F174B2" w:rsidRDefault="00F174B2" w:rsidP="00F174B2">
      <w:r>
        <w:t>* Primary function: emphasis / specification</w:t>
      </w:r>
    </w:p>
    <w:p w14:paraId="673FABCD" w14:textId="77777777" w:rsidR="00F174B2" w:rsidRDefault="00F174B2" w:rsidP="00F174B2">
      <w:r>
        <w:t>* Communicative purpose: to single out one element from a set for special attention</w:t>
      </w:r>
    </w:p>
    <w:p w14:paraId="10AEB609" w14:textId="77777777" w:rsidR="00F174B2" w:rsidRDefault="00F174B2" w:rsidP="00F174B2">
      <w:r>
        <w:t>* Trigger situations: highlighting details, academic writing, discussions</w:t>
      </w:r>
    </w:p>
    <w:p w14:paraId="198A3397" w14:textId="77777777" w:rsidR="00F174B2" w:rsidRDefault="00F174B2" w:rsidP="00F174B2">
      <w:r>
        <w:t>* Contexts: both formal and informal, speech and writing</w:t>
      </w:r>
    </w:p>
    <w:p w14:paraId="65E9E3CC" w14:textId="77777777" w:rsidR="00F174B2" w:rsidRDefault="00F174B2" w:rsidP="00F174B2">
      <w:r>
        <w:t>* Domain: Academic</w:t>
      </w:r>
    </w:p>
    <w:p w14:paraId="58D4EEF0" w14:textId="77777777" w:rsidR="00F174B2" w:rsidRDefault="00F174B2" w:rsidP="00F174B2">
      <w:r>
        <w:t>* Register: neutral</w:t>
      </w:r>
    </w:p>
    <w:p w14:paraId="7BDF4141" w14:textId="77777777" w:rsidR="00F174B2" w:rsidRDefault="00F174B2" w:rsidP="00F174B2">
      <w:r>
        <w:t>* Output priority: Both</w:t>
      </w:r>
    </w:p>
    <w:p w14:paraId="3ED7532C" w14:textId="77777777" w:rsidR="00F174B2" w:rsidRDefault="00F174B2" w:rsidP="00F174B2">
      <w:r>
        <w:t>* Frequency: High</w:t>
      </w:r>
    </w:p>
    <w:p w14:paraId="659EA2DD" w14:textId="77777777" w:rsidR="00F174B2" w:rsidRDefault="00F174B2" w:rsidP="00F174B2">
      <w:r>
        <w:t>* Formulaicity: Fixed expression</w:t>
      </w:r>
    </w:p>
    <w:p w14:paraId="11DAD6FF" w14:textId="77777777" w:rsidR="00F174B2" w:rsidRDefault="00F174B2" w:rsidP="00F174B2">
      <w:r>
        <w:t>* Construction type: Lexical bundle</w:t>
      </w:r>
    </w:p>
    <w:p w14:paraId="1376BEE5" w14:textId="77777777" w:rsidR="00F174B2" w:rsidRDefault="00F174B2" w:rsidP="00F174B2">
      <w:r>
        <w:lastRenderedPageBreak/>
        <w:t>* Pattern: [Sentence], in particular, [specific detail].</w:t>
      </w:r>
    </w:p>
    <w:p w14:paraId="4D860AE4" w14:textId="77777777" w:rsidR="00F174B2" w:rsidRDefault="00F174B2" w:rsidP="00F174B2">
      <w:r>
        <w:t>* Core structure: parenthetical adverbial phrase</w:t>
      </w:r>
    </w:p>
    <w:p w14:paraId="2A5CB368" w14:textId="77777777" w:rsidR="00F174B2" w:rsidRDefault="00F174B2" w:rsidP="00F174B2">
      <w:r>
        <w:t>* Substitution slots: “particularly” (adverb alone)</w:t>
      </w:r>
    </w:p>
    <w:p w14:paraId="415B69CF" w14:textId="77777777" w:rsidR="00F174B2" w:rsidRDefault="00F174B2" w:rsidP="00F174B2">
      <w:r>
        <w:t>* Typical collocates: … and, in particular, the role of…</w:t>
      </w:r>
    </w:p>
    <w:p w14:paraId="6AF6F98C" w14:textId="77777777" w:rsidR="00F174B2" w:rsidRDefault="00F174B2" w:rsidP="00F174B2">
      <w:r>
        <w:t>* Common substitutions: “specifically”, “especially”</w:t>
      </w:r>
    </w:p>
    <w:p w14:paraId="1FD0576A" w14:textId="77777777" w:rsidR="00F174B2" w:rsidRDefault="00F174B2" w:rsidP="00F174B2">
      <w:r>
        <w:t>* Variations: “particularly” can replace phrase when placed before adjective</w:t>
      </w:r>
    </w:p>
    <w:p w14:paraId="16B6322F" w14:textId="77777777" w:rsidR="00F174B2" w:rsidRDefault="00F174B2" w:rsidP="00F174B2">
      <w:r>
        <w:t>* Common mistakes: using “in particular” at the very start of a paragraph without a previous general statement</w:t>
      </w:r>
    </w:p>
    <w:p w14:paraId="66B00326" w14:textId="77777777" w:rsidR="00F174B2" w:rsidRDefault="00F174B2" w:rsidP="00F174B2">
      <w:r>
        <w:t>* Similar or contrasting chunks: “specifically”, “notably”</w:t>
      </w:r>
    </w:p>
    <w:p w14:paraId="0975ACFD" w14:textId="77777777" w:rsidR="00F174B2" w:rsidRDefault="00F174B2" w:rsidP="00F174B2">
      <w:r>
        <w:t>* Interference warnings: learners may overuse; it should be used when singling out, not for every detail</w:t>
      </w:r>
    </w:p>
    <w:p w14:paraId="027A13C5" w14:textId="77777777" w:rsidR="00F174B2" w:rsidRDefault="00F174B2" w:rsidP="00F174B2">
      <w:r>
        <w:t>* Nuance: “in particular” adds focus without the exhaustive implication of “namely”</w:t>
      </w:r>
    </w:p>
    <w:p w14:paraId="20552657" w14:textId="77777777" w:rsidR="00F174B2" w:rsidRDefault="00F174B2" w:rsidP="00F174B2">
      <w:r>
        <w:t>* Pragmatic effect: draws the listener’s attention to a salient point</w:t>
      </w:r>
    </w:p>
    <w:p w14:paraId="7DAC8CCE" w14:textId="77777777" w:rsidR="00F174B2" w:rsidRDefault="00F174B2" w:rsidP="00F174B2">
      <w:r>
        <w:t>* Acquisition priority: Automatic production</w:t>
      </w:r>
    </w:p>
    <w:p w14:paraId="5FA2AA54" w14:textId="77777777" w:rsidR="00F174B2" w:rsidRDefault="00F174B2" w:rsidP="00F174B2">
      <w:r>
        <w:t>* CEFR productivity level: B2 productive</w:t>
      </w:r>
    </w:p>
    <w:p w14:paraId="7E6D3D24" w14:textId="77777777" w:rsidR="00F174B2" w:rsidRDefault="00F174B2" w:rsidP="00F174B2">
      <w:r>
        <w:t>* Recall cue: “I love all animals, ______ dogs.”</w:t>
      </w:r>
    </w:p>
    <w:p w14:paraId="3FCF8C1C" w14:textId="77777777" w:rsidR="00F174B2" w:rsidRDefault="00F174B2" w:rsidP="00F174B2">
      <w:r>
        <w:t>* Upgrade path: especially → in particular → notably</w:t>
      </w:r>
    </w:p>
    <w:p w14:paraId="183ED5BB" w14:textId="77777777" w:rsidR="00F174B2" w:rsidRDefault="00F174B2" w:rsidP="00F174B2">
      <w:r>
        <w:t>* Chunk family: emphasis/specification connectors</w:t>
      </w:r>
    </w:p>
    <w:p w14:paraId="3D9A2C51" w14:textId="77777777" w:rsidR="00F174B2" w:rsidRDefault="00F174B2" w:rsidP="00F174B2">
      <w:r>
        <w:t>* Spacing tag: Immediate</w:t>
      </w:r>
    </w:p>
    <w:p w14:paraId="5EA300E8" w14:textId="77777777" w:rsidR="00F174B2" w:rsidRDefault="00F174B2" w:rsidP="00F174B2">
      <w:r>
        <w:t>* Example 1: The report highlights several problems, in particular the budget overspend.</w:t>
      </w:r>
    </w:p>
    <w:p w14:paraId="2E66AA2F" w14:textId="77777777" w:rsidR="00F174B2" w:rsidRDefault="00F174B2" w:rsidP="00F174B2">
      <w:r>
        <w:t>* Example 2: Many species are at risk, in particular coral reefs.</w:t>
      </w:r>
    </w:p>
    <w:p w14:paraId="339BA81D" w14:textId="77777777" w:rsidR="00F174B2" w:rsidRDefault="00F174B2" w:rsidP="00F174B2">
      <w:r>
        <w:t>* Example 3: I enjoy team sports, in particular football and basketball.</w:t>
      </w:r>
    </w:p>
    <w:p w14:paraId="758D2E9C" w14:textId="77777777" w:rsidR="00F174B2" w:rsidRDefault="00F174B2" w:rsidP="00F174B2"/>
    <w:p w14:paraId="4441FADA" w14:textId="77777777" w:rsidR="00F174B2" w:rsidRDefault="00F174B2" w:rsidP="00F174B2">
      <w:r>
        <w:t>## Chunk 31/150</w:t>
      </w:r>
    </w:p>
    <w:p w14:paraId="3241517E" w14:textId="77777777" w:rsidR="00F174B2" w:rsidRDefault="00F174B2" w:rsidP="00F174B2">
      <w:r>
        <w:t>* Chunk: specifically</w:t>
      </w:r>
    </w:p>
    <w:p w14:paraId="0EE00F84" w14:textId="77777777" w:rsidR="00F174B2" w:rsidRDefault="00F174B2" w:rsidP="00F174B2">
      <w:r>
        <w:t>* Meaning: in a detailed and exact way; for a specific purpose</w:t>
      </w:r>
    </w:p>
    <w:p w14:paraId="44BFEC08" w14:textId="77777777" w:rsidR="00F174B2" w:rsidRDefault="00F174B2" w:rsidP="00F174B2">
      <w:r>
        <w:t>* Primary function: specification/clarification</w:t>
      </w:r>
    </w:p>
    <w:p w14:paraId="11CEC7C6" w14:textId="77777777" w:rsidR="00F174B2" w:rsidRDefault="00F174B2" w:rsidP="00F174B2">
      <w:r>
        <w:lastRenderedPageBreak/>
        <w:t>* Communicative purpose: to narrow the focus to a precise detail</w:t>
      </w:r>
    </w:p>
    <w:p w14:paraId="44D2BABD" w14:textId="77777777" w:rsidR="00F174B2" w:rsidRDefault="00F174B2" w:rsidP="00F174B2">
      <w:r>
        <w:t>* Trigger situations: scientific writing, instructions, detailed explanations</w:t>
      </w:r>
    </w:p>
    <w:p w14:paraId="6352CD42" w14:textId="77777777" w:rsidR="00F174B2" w:rsidRDefault="00F174B2" w:rsidP="00F174B2">
      <w:r>
        <w:t>* Contexts: formal and neutral speech and writing</w:t>
      </w:r>
    </w:p>
    <w:p w14:paraId="7A994CB1" w14:textId="77777777" w:rsidR="00F174B2" w:rsidRDefault="00F174B2" w:rsidP="00F174B2">
      <w:r>
        <w:t>* Domain: Academic</w:t>
      </w:r>
    </w:p>
    <w:p w14:paraId="66201BD5" w14:textId="77777777" w:rsidR="00F174B2" w:rsidRDefault="00F174B2" w:rsidP="00F174B2">
      <w:r>
        <w:t>* Register: formal / neutral</w:t>
      </w:r>
    </w:p>
    <w:p w14:paraId="78D8AC31" w14:textId="77777777" w:rsidR="00F174B2" w:rsidRDefault="00F174B2" w:rsidP="00F174B2">
      <w:r>
        <w:t>* Output priority: Both</w:t>
      </w:r>
    </w:p>
    <w:p w14:paraId="2B52D0A2" w14:textId="77777777" w:rsidR="00F174B2" w:rsidRDefault="00F174B2" w:rsidP="00F174B2">
      <w:r>
        <w:t>* Frequency: High</w:t>
      </w:r>
    </w:p>
    <w:p w14:paraId="231AA202" w14:textId="77777777" w:rsidR="00F174B2" w:rsidRDefault="00F174B2" w:rsidP="00F174B2">
      <w:r>
        <w:t>* Formulaicity: Fixed</w:t>
      </w:r>
    </w:p>
    <w:p w14:paraId="4FC5E152" w14:textId="77777777" w:rsidR="00F174B2" w:rsidRDefault="00F174B2" w:rsidP="00F174B2">
      <w:r>
        <w:t>* Construction type: Lexical bundle</w:t>
      </w:r>
    </w:p>
    <w:p w14:paraId="7561E246" w14:textId="77777777" w:rsidR="00F174B2" w:rsidRDefault="00F174B2" w:rsidP="00F174B2">
      <w:r>
        <w:t>* Pattern: [Statement]; specifically, [detail].</w:t>
      </w:r>
    </w:p>
    <w:p w14:paraId="47328F51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 xml:space="preserve">initial adverb, followed by comma or used with </w:t>
      </w:r>
      <w:r>
        <w:rPr>
          <w:rFonts w:ascii="Aptos" w:hAnsi="Aptos" w:cs="Aptos"/>
        </w:rPr>
        <w:t>“</w:t>
      </w:r>
      <w:r>
        <w:t>more</w:t>
      </w:r>
      <w:r>
        <w:rPr>
          <w:rFonts w:ascii="Aptos" w:hAnsi="Aptos" w:cs="Aptos"/>
        </w:rPr>
        <w:t>”</w:t>
      </w:r>
      <w:r>
        <w:t xml:space="preserve"> </w:t>
      </w:r>
      <w:r>
        <w:rPr>
          <w:rFonts w:ascii="Aptos" w:hAnsi="Aptos" w:cs="Aptos"/>
        </w:rPr>
        <w:t>–</w:t>
      </w:r>
      <w:r>
        <w:t xml:space="preserve"> </w:t>
      </w:r>
      <w:r>
        <w:rPr>
          <w:rFonts w:ascii="Aptos" w:hAnsi="Aptos" w:cs="Aptos"/>
        </w:rPr>
        <w:t>“</w:t>
      </w:r>
      <w:r>
        <w:t>more specifically</w:t>
      </w:r>
      <w:r>
        <w:rPr>
          <w:rFonts w:ascii="Aptos" w:hAnsi="Aptos" w:cs="Aptos"/>
        </w:rPr>
        <w:t>”</w:t>
      </w:r>
    </w:p>
    <w:p w14:paraId="79B0E1E0" w14:textId="77777777" w:rsidR="00F174B2" w:rsidRDefault="00F174B2" w:rsidP="00F174B2">
      <w:r>
        <w:t>* Substitution slots: “more specifically”, “in particular”</w:t>
      </w:r>
    </w:p>
    <w:p w14:paraId="11D64B35" w14:textId="77777777" w:rsidR="00F174B2" w:rsidRDefault="00F174B2" w:rsidP="00F174B2">
      <w:r>
        <w:t>* Typical collocates: … specifically designed to…; More specifically,…</w:t>
      </w:r>
    </w:p>
    <w:p w14:paraId="650FFB68" w14:textId="77777777" w:rsidR="00F174B2" w:rsidRDefault="00F174B2" w:rsidP="00F174B2">
      <w:r>
        <w:t>* Common substitutions: “particularly”, “in particular”, “namely”</w:t>
      </w:r>
    </w:p>
    <w:p w14:paraId="312CA5BD" w14:textId="77777777" w:rsidR="00F174B2" w:rsidRDefault="00F174B2" w:rsidP="00F174B2">
      <w:r>
        <w:t>* Variations: “To be more specific,”</w:t>
      </w:r>
    </w:p>
    <w:p w14:paraId="18DF1F26" w14:textId="77777777" w:rsidR="00F174B2" w:rsidRDefault="00F174B2" w:rsidP="00F174B2">
      <w:r>
        <w:t>* Common mistakes: using “specifically” without a clear general statement leading to it; using it as a filler</w:t>
      </w:r>
    </w:p>
    <w:p w14:paraId="42BAC654" w14:textId="77777777" w:rsidR="00F174B2" w:rsidRDefault="00F174B2" w:rsidP="00F174B2">
      <w:r>
        <w:t>* Similar or contrasting chunks: “notably”, “chiefly”</w:t>
      </w:r>
    </w:p>
    <w:p w14:paraId="12574FF9" w14:textId="77777777" w:rsidR="00F174B2" w:rsidRDefault="00F174B2" w:rsidP="00F174B2">
      <w:r>
        <w:t>* Interference warnings: none major</w:t>
      </w:r>
    </w:p>
    <w:p w14:paraId="3AA3B390" w14:textId="77777777" w:rsidR="00F174B2" w:rsidRDefault="00F174B2" w:rsidP="00F174B2">
      <w:r>
        <w:t>* Nuance: “specifically” adds precision; can be used to correct or clarify</w:t>
      </w:r>
    </w:p>
    <w:p w14:paraId="352C6651" w14:textId="77777777" w:rsidR="00F174B2" w:rsidRDefault="00F174B2" w:rsidP="00F174B2">
      <w:r>
        <w:t>* Pragmatic effect: demonstrates attention to detail</w:t>
      </w:r>
    </w:p>
    <w:p w14:paraId="035E0473" w14:textId="77777777" w:rsidR="00F174B2" w:rsidRDefault="00F174B2" w:rsidP="00F174B2">
      <w:r>
        <w:t>* Acquisition priority: Controlled production</w:t>
      </w:r>
    </w:p>
    <w:p w14:paraId="48DD6D25" w14:textId="77777777" w:rsidR="00F174B2" w:rsidRDefault="00F174B2" w:rsidP="00F174B2">
      <w:r>
        <w:t>* CEFR productivity level: B2 productive</w:t>
      </w:r>
    </w:p>
    <w:p w14:paraId="71B0F536" w14:textId="77777777" w:rsidR="00F174B2" w:rsidRDefault="00F174B2" w:rsidP="00F174B2">
      <w:r>
        <w:t>* Recall cue: “We need to address the issues, ______ the security flaw.”</w:t>
      </w:r>
    </w:p>
    <w:p w14:paraId="2CBC117A" w14:textId="77777777" w:rsidR="00F174B2" w:rsidRDefault="00F174B2" w:rsidP="00F174B2">
      <w:r>
        <w:t>* Upgrade path: exactly → in particular → specifically</w:t>
      </w:r>
    </w:p>
    <w:p w14:paraId="45F74EB6" w14:textId="77777777" w:rsidR="00F174B2" w:rsidRDefault="00F174B2" w:rsidP="00F174B2">
      <w:r>
        <w:t>* Chunk family: specification connectors</w:t>
      </w:r>
    </w:p>
    <w:p w14:paraId="3B936A58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21637DB9" w14:textId="77777777" w:rsidR="00F174B2" w:rsidRDefault="00F174B2" w:rsidP="00F174B2">
      <w:r>
        <w:lastRenderedPageBreak/>
        <w:t>* Example 1: The course focuses on language skills, specifically speaking and writing.</w:t>
      </w:r>
    </w:p>
    <w:p w14:paraId="00DAEE30" w14:textId="77777777" w:rsidR="00F174B2" w:rsidRDefault="00F174B2" w:rsidP="00F174B2">
      <w:r>
        <w:t>* Example 2: The law was amended; specifically, Section 4 was revised.</w:t>
      </w:r>
    </w:p>
    <w:p w14:paraId="69F061F4" w14:textId="77777777" w:rsidR="00F174B2" w:rsidRDefault="00F174B2" w:rsidP="00F174B2">
      <w:r>
        <w:t>* Example 3: We’re targeting young professionals, specifically those aged 25</w:t>
      </w:r>
      <w:r>
        <w:rPr>
          <w:rFonts w:ascii="Cambria Math" w:hAnsi="Cambria Math" w:cs="Cambria Math"/>
        </w:rPr>
        <w:t>‑</w:t>
      </w:r>
      <w:r>
        <w:t>35.</w:t>
      </w:r>
    </w:p>
    <w:p w14:paraId="45EAC886" w14:textId="77777777" w:rsidR="00F174B2" w:rsidRDefault="00F174B2" w:rsidP="00F174B2"/>
    <w:p w14:paraId="5B1B9DC9" w14:textId="77777777" w:rsidR="00F174B2" w:rsidRDefault="00F174B2" w:rsidP="00F174B2">
      <w:r>
        <w:t>## Chunk 32/150</w:t>
      </w:r>
    </w:p>
    <w:p w14:paraId="4D811171" w14:textId="77777777" w:rsidR="00F174B2" w:rsidRDefault="00F174B2" w:rsidP="00F174B2">
      <w:r>
        <w:t>* Chunk: to illustrate</w:t>
      </w:r>
    </w:p>
    <w:p w14:paraId="6B870BB1" w14:textId="77777777" w:rsidR="00F174B2" w:rsidRDefault="00F174B2" w:rsidP="00F174B2">
      <w:r>
        <w:t>* Meaning: introduces an example that makes a point clearer</w:t>
      </w:r>
    </w:p>
    <w:p w14:paraId="36D877DE" w14:textId="77777777" w:rsidR="00F174B2" w:rsidRDefault="00F174B2" w:rsidP="00F174B2">
      <w:r>
        <w:t>* Primary function: exemplification marker (formal)</w:t>
      </w:r>
    </w:p>
    <w:p w14:paraId="297B4F26" w14:textId="77777777" w:rsidR="00F174B2" w:rsidRDefault="00F174B2" w:rsidP="00F174B2">
      <w:r>
        <w:t>* Communicative purpose: to support a claim with a concrete instance</w:t>
      </w:r>
    </w:p>
    <w:p w14:paraId="7A9833ED" w14:textId="77777777" w:rsidR="00F174B2" w:rsidRDefault="00F174B2" w:rsidP="00F174B2">
      <w:r>
        <w:t>* Trigger situations: academic essays, formal presentations, teacher explanations</w:t>
      </w:r>
    </w:p>
    <w:p w14:paraId="3C0D041B" w14:textId="77777777" w:rsidR="00F174B2" w:rsidRDefault="00F174B2" w:rsidP="00F174B2">
      <w:r>
        <w:t>* Contexts: formal spoken and written English</w:t>
      </w:r>
    </w:p>
    <w:p w14:paraId="5A636722" w14:textId="77777777" w:rsidR="00F174B2" w:rsidRDefault="00F174B2" w:rsidP="00F174B2">
      <w:r>
        <w:t>* Domain: Academic</w:t>
      </w:r>
    </w:p>
    <w:p w14:paraId="32786FB3" w14:textId="77777777" w:rsidR="00F174B2" w:rsidRDefault="00F174B2" w:rsidP="00F174B2">
      <w:r>
        <w:t>* Register: formal</w:t>
      </w:r>
    </w:p>
    <w:p w14:paraId="5161F287" w14:textId="77777777" w:rsidR="00F174B2" w:rsidRDefault="00F174B2" w:rsidP="00F174B2">
      <w:r>
        <w:t>* Output priority: Writing</w:t>
      </w:r>
    </w:p>
    <w:p w14:paraId="35A21057" w14:textId="77777777" w:rsidR="00F174B2" w:rsidRDefault="00F174B2" w:rsidP="00F174B2">
      <w:r>
        <w:t>* Frequency: Medium</w:t>
      </w:r>
    </w:p>
    <w:p w14:paraId="2559B7A4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 xml:space="preserve">fixed (can take direct object </w:t>
      </w:r>
      <w:r>
        <w:rPr>
          <w:rFonts w:ascii="Aptos" w:hAnsi="Aptos" w:cs="Aptos"/>
        </w:rPr>
        <w:t>“</w:t>
      </w:r>
      <w:r>
        <w:t>to illustrate this</w:t>
      </w:r>
      <w:r>
        <w:rPr>
          <w:rFonts w:ascii="Aptos" w:hAnsi="Aptos" w:cs="Aptos"/>
        </w:rPr>
        <w:t>”</w:t>
      </w:r>
      <w:r>
        <w:t>)</w:t>
      </w:r>
    </w:p>
    <w:p w14:paraId="7DE6E6D7" w14:textId="77777777" w:rsidR="00F174B2" w:rsidRDefault="00F174B2" w:rsidP="00F174B2">
      <w:r>
        <w:t>* Construction type: Sentence frame</w:t>
      </w:r>
    </w:p>
    <w:p w14:paraId="1E32C543" w14:textId="77777777" w:rsidR="00F174B2" w:rsidRDefault="00F174B2" w:rsidP="00F174B2">
      <w:r>
        <w:t>* Pattern: To illustrate, [example]. / To illustrate this point, [example].</w:t>
      </w:r>
    </w:p>
    <w:p w14:paraId="1CC65842" w14:textId="77777777" w:rsidR="00F174B2" w:rsidRDefault="00F174B2" w:rsidP="00F174B2">
      <w:r>
        <w:t>* Core structure: infinitive clause as discourse opener</w:t>
      </w:r>
    </w:p>
    <w:p w14:paraId="0034A94F" w14:textId="77777777" w:rsidR="00F174B2" w:rsidRDefault="00F174B2" w:rsidP="00F174B2">
      <w:r>
        <w:t>* Substitution slots: To illustrate this, let us consider…</w:t>
      </w:r>
    </w:p>
    <w:p w14:paraId="7F4FDA31" w14:textId="77777777" w:rsidR="00F174B2" w:rsidRDefault="00F174B2" w:rsidP="00F174B2">
      <w:r>
        <w:t>* Typical collocates: To illustrate, consider…</w:t>
      </w:r>
    </w:p>
    <w:p w14:paraId="3572873C" w14:textId="77777777" w:rsidR="00F174B2" w:rsidRDefault="00F174B2" w:rsidP="00F174B2">
      <w:r>
        <w:t>* Common substitutions: “for example”, “for instance”, “by way of illustration”</w:t>
      </w:r>
    </w:p>
    <w:p w14:paraId="05BACD36" w14:textId="77777777" w:rsidR="00F174B2" w:rsidRDefault="00F174B2" w:rsidP="00F174B2">
      <w:r>
        <w:t>* Variations: “To illustrate my point,”</w:t>
      </w:r>
    </w:p>
    <w:p w14:paraId="6A5F3DDF" w14:textId="77777777" w:rsidR="00F174B2" w:rsidRDefault="00F174B2" w:rsidP="00F174B2">
      <w:r>
        <w:t>* Common mistakes: using “to illustrate” followed by a non</w:t>
      </w:r>
      <w:r>
        <w:rPr>
          <w:rFonts w:ascii="Cambria Math" w:hAnsi="Cambria Math" w:cs="Cambria Math"/>
        </w:rPr>
        <w:t>‑</w:t>
      </w:r>
      <w:r>
        <w:t>example or a whole argument</w:t>
      </w:r>
    </w:p>
    <w:p w14:paraId="62D5891F" w14:textId="77777777" w:rsidR="00F174B2" w:rsidRDefault="00F174B2" w:rsidP="00F174B2">
      <w:r>
        <w:t>* Similar or contrasting chunks: “for example”, “for instance”</w:t>
      </w:r>
    </w:p>
    <w:p w14:paraId="34FA66CB" w14:textId="77777777" w:rsidR="00F174B2" w:rsidRDefault="00F174B2" w:rsidP="00F174B2">
      <w:r>
        <w:t>* Interference warnings: learners may use it incorrectly as a general connector</w:t>
      </w:r>
    </w:p>
    <w:p w14:paraId="05464F3E" w14:textId="77777777" w:rsidR="00F174B2" w:rsidRDefault="00F174B2" w:rsidP="00F174B2">
      <w:r>
        <w:t>* Nuance: more deliberate and teacher</w:t>
      </w:r>
      <w:r>
        <w:rPr>
          <w:rFonts w:ascii="Cambria Math" w:hAnsi="Cambria Math" w:cs="Cambria Math"/>
        </w:rPr>
        <w:t>‑</w:t>
      </w:r>
      <w:r>
        <w:t xml:space="preserve">like than </w:t>
      </w:r>
      <w:r>
        <w:rPr>
          <w:rFonts w:ascii="Aptos" w:hAnsi="Aptos" w:cs="Aptos"/>
        </w:rPr>
        <w:t>“</w:t>
      </w:r>
      <w:r>
        <w:t>for example</w:t>
      </w:r>
      <w:r>
        <w:rPr>
          <w:rFonts w:ascii="Aptos" w:hAnsi="Aptos" w:cs="Aptos"/>
        </w:rPr>
        <w:t>”</w:t>
      </w:r>
    </w:p>
    <w:p w14:paraId="755ABAA9" w14:textId="77777777" w:rsidR="00F174B2" w:rsidRDefault="00F174B2" w:rsidP="00F174B2">
      <w:r>
        <w:lastRenderedPageBreak/>
        <w:t>* Pragmatic effect: signals a didactic purpose</w:t>
      </w:r>
    </w:p>
    <w:p w14:paraId="34B7EDFD" w14:textId="77777777" w:rsidR="00F174B2" w:rsidRDefault="00F174B2" w:rsidP="00F174B2">
      <w:r>
        <w:t>* Acquisition priority: Controlled production</w:t>
      </w:r>
    </w:p>
    <w:p w14:paraId="0F31E1D9" w14:textId="77777777" w:rsidR="00F174B2" w:rsidRDefault="00F174B2" w:rsidP="00F174B2">
      <w:r>
        <w:t>* CEFR productivity level: C1 productive</w:t>
      </w:r>
    </w:p>
    <w:p w14:paraId="07B1FAA2" w14:textId="77777777" w:rsidR="00F174B2" w:rsidRDefault="00F174B2" w:rsidP="00F174B2">
      <w:r>
        <w:t>* Recall cue: “______, take the case of…”</w:t>
      </w:r>
    </w:p>
    <w:p w14:paraId="51E8C030" w14:textId="77777777" w:rsidR="00F174B2" w:rsidRDefault="00F174B2" w:rsidP="00F174B2">
      <w:r>
        <w:t>* Upgrade path: for example → for instance → to illustrate</w:t>
      </w:r>
    </w:p>
    <w:p w14:paraId="6921D923" w14:textId="77777777" w:rsidR="00F174B2" w:rsidRDefault="00F174B2" w:rsidP="00F174B2">
      <w:r>
        <w:t>* Chunk family: exemplification connectors</w:t>
      </w:r>
    </w:p>
    <w:p w14:paraId="5293FC8A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124C1865" w14:textId="77777777" w:rsidR="00F174B2" w:rsidRDefault="00F174B2" w:rsidP="00F174B2">
      <w:r>
        <w:t>* Example 1: To illustrate, consider the rising sea levels in the Maldives.</w:t>
      </w:r>
    </w:p>
    <w:p w14:paraId="0C50A181" w14:textId="77777777" w:rsidR="00F174B2" w:rsidRDefault="00F174B2" w:rsidP="00F174B2">
      <w:r>
        <w:t>* Example 2: To illustrate this, the graph on slide 3 shows a clear correlation.</w:t>
      </w:r>
    </w:p>
    <w:p w14:paraId="0C5077EE" w14:textId="77777777" w:rsidR="00F174B2" w:rsidRDefault="00F174B2" w:rsidP="00F174B2">
      <w:r>
        <w:t>* Example 3: To illustrate, imagine a factory that produces zero waste.</w:t>
      </w:r>
    </w:p>
    <w:p w14:paraId="0615A36E" w14:textId="77777777" w:rsidR="00F174B2" w:rsidRDefault="00F174B2" w:rsidP="00F174B2"/>
    <w:p w14:paraId="072B6EC2" w14:textId="77777777" w:rsidR="00F174B2" w:rsidRDefault="00F174B2" w:rsidP="00F174B2">
      <w:r>
        <w:t>## Chunk 33/150</w:t>
      </w:r>
    </w:p>
    <w:p w14:paraId="2844BA02" w14:textId="77777777" w:rsidR="00F174B2" w:rsidRDefault="00F174B2" w:rsidP="00F174B2">
      <w:r>
        <w:t>* Chunk: in summary</w:t>
      </w:r>
    </w:p>
    <w:p w14:paraId="6FA094AC" w14:textId="77777777" w:rsidR="00F174B2" w:rsidRDefault="00F174B2" w:rsidP="00F174B2">
      <w:r>
        <w:t>* Meaning: introducing a brief restatement of the main points</w:t>
      </w:r>
    </w:p>
    <w:p w14:paraId="7E74824B" w14:textId="77777777" w:rsidR="00F174B2" w:rsidRDefault="00F174B2" w:rsidP="00F174B2">
      <w:r>
        <w:t>* Primary function: summarizing marker</w:t>
      </w:r>
    </w:p>
    <w:p w14:paraId="56B7622B" w14:textId="77777777" w:rsidR="00F174B2" w:rsidRDefault="00F174B2" w:rsidP="00F174B2">
      <w:r>
        <w:t>* Communicative purpose: to provide a concise review before concluding</w:t>
      </w:r>
    </w:p>
    <w:p w14:paraId="543DED40" w14:textId="77777777" w:rsidR="00F174B2" w:rsidRDefault="00F174B2" w:rsidP="00F174B2">
      <w:r>
        <w:t>* Trigger situations: executive summaries, academic abstracts, formal conclusions</w:t>
      </w:r>
    </w:p>
    <w:p w14:paraId="66C3A416" w14:textId="77777777" w:rsidR="00F174B2" w:rsidRDefault="00F174B2" w:rsidP="00F174B2">
      <w:r>
        <w:t>* Contexts: formal writing, often at the end of longer texts</w:t>
      </w:r>
    </w:p>
    <w:p w14:paraId="7A7AD926" w14:textId="77777777" w:rsidR="00F174B2" w:rsidRDefault="00F174B2" w:rsidP="00F174B2">
      <w:r>
        <w:t>* Domain: Academic</w:t>
      </w:r>
    </w:p>
    <w:p w14:paraId="55E97BFE" w14:textId="77777777" w:rsidR="00F174B2" w:rsidRDefault="00F174B2" w:rsidP="00F174B2">
      <w:r>
        <w:t>* Register: formal</w:t>
      </w:r>
    </w:p>
    <w:p w14:paraId="79469C68" w14:textId="77777777" w:rsidR="00F174B2" w:rsidRDefault="00F174B2" w:rsidP="00F174B2">
      <w:r>
        <w:t>* Output priority: Writing</w:t>
      </w:r>
    </w:p>
    <w:p w14:paraId="24EB3985" w14:textId="77777777" w:rsidR="00F174B2" w:rsidRDefault="00F174B2" w:rsidP="00F174B2">
      <w:r>
        <w:t>* Frequency: High</w:t>
      </w:r>
    </w:p>
    <w:p w14:paraId="6F0A60FB" w14:textId="77777777" w:rsidR="00F174B2" w:rsidRDefault="00F174B2" w:rsidP="00F174B2">
      <w:r>
        <w:t>* Formulaicity: Fixed expression</w:t>
      </w:r>
    </w:p>
    <w:p w14:paraId="7C3769D4" w14:textId="77777777" w:rsidR="00F174B2" w:rsidRDefault="00F174B2" w:rsidP="00F174B2">
      <w:r>
        <w:t>* Construction type: Lexical bundle</w:t>
      </w:r>
    </w:p>
    <w:p w14:paraId="74E3D28A" w14:textId="77777777" w:rsidR="00F174B2" w:rsidRDefault="00F174B2" w:rsidP="00F174B2">
      <w:r>
        <w:t>* Pattern: In summary, [recap of key points].</w:t>
      </w:r>
    </w:p>
    <w:p w14:paraId="6310E0F5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prepositional phrase</w:t>
      </w:r>
    </w:p>
    <w:p w14:paraId="1992F557" w14:textId="77777777" w:rsidR="00F174B2" w:rsidRDefault="00F174B2" w:rsidP="00F174B2">
      <w:r>
        <w:t>* Substitution slots: “To summarise,” “In brief,”</w:t>
      </w:r>
    </w:p>
    <w:p w14:paraId="35DAD862" w14:textId="77777777" w:rsidR="00F174B2" w:rsidRDefault="00F174B2" w:rsidP="00F174B2">
      <w:r>
        <w:t>* Typical collocates: In summary, the main findings are…</w:t>
      </w:r>
    </w:p>
    <w:p w14:paraId="27ABEFE9" w14:textId="77777777" w:rsidR="00F174B2" w:rsidRDefault="00F174B2" w:rsidP="00F174B2">
      <w:r>
        <w:lastRenderedPageBreak/>
        <w:t>* Common substitutions: “To sum up”, “In conclusion”</w:t>
      </w:r>
    </w:p>
    <w:p w14:paraId="0A1F7BFD" w14:textId="77777777" w:rsidR="00F174B2" w:rsidRDefault="00F174B2" w:rsidP="00F174B2">
      <w:r>
        <w:t>* Variations: “In short,”</w:t>
      </w:r>
    </w:p>
    <w:p w14:paraId="74E4512E" w14:textId="77777777" w:rsidR="00F174B2" w:rsidRDefault="00F174B2" w:rsidP="00F174B2">
      <w:r>
        <w:t>* Common mistakes: using “in summary” while still adding new information</w:t>
      </w:r>
    </w:p>
    <w:p w14:paraId="760B3B5B" w14:textId="77777777" w:rsidR="00F174B2" w:rsidRDefault="00F174B2" w:rsidP="00F174B2">
      <w:r>
        <w:t>* Similar or contrasting chunks: “to summarise”, “in conclusion”</w:t>
      </w:r>
    </w:p>
    <w:p w14:paraId="27F116C2" w14:textId="77777777" w:rsidR="00F174B2" w:rsidRDefault="00F174B2" w:rsidP="00F174B2">
      <w:r>
        <w:t>* Interference warnings: learners may use it far too early in an essay</w:t>
      </w:r>
    </w:p>
    <w:p w14:paraId="6702DE53" w14:textId="77777777" w:rsidR="00F174B2" w:rsidRDefault="00F174B2" w:rsidP="00F174B2">
      <w:r>
        <w:t>* Nuance: slightly more formal than “to sum up”</w:t>
      </w:r>
    </w:p>
    <w:p w14:paraId="74180BC9" w14:textId="77777777" w:rsidR="00F174B2" w:rsidRDefault="00F174B2" w:rsidP="00F174B2">
      <w:r>
        <w:t>* Pragmatic effect: projects organised thinking</w:t>
      </w:r>
    </w:p>
    <w:p w14:paraId="598924F7" w14:textId="77777777" w:rsidR="00F174B2" w:rsidRDefault="00F174B2" w:rsidP="00F174B2">
      <w:r>
        <w:t>* Acquisition priority: Controlled production</w:t>
      </w:r>
    </w:p>
    <w:p w14:paraId="7D5BF6D0" w14:textId="77777777" w:rsidR="00F174B2" w:rsidRDefault="00F174B2" w:rsidP="00F174B2">
      <w:r>
        <w:t>* CEFR productivity level: B2 productive</w:t>
      </w:r>
    </w:p>
    <w:p w14:paraId="4C1876A8" w14:textId="77777777" w:rsidR="00F174B2" w:rsidRDefault="00F174B2" w:rsidP="00F174B2">
      <w:r>
        <w:t>* Recall cue: “______, the study recommends further research.”</w:t>
      </w:r>
    </w:p>
    <w:p w14:paraId="618CF6DA" w14:textId="77777777" w:rsidR="00F174B2" w:rsidRDefault="00F174B2" w:rsidP="00F174B2">
      <w:r>
        <w:t>* Upgrade path: finally → to sum up → in summary</w:t>
      </w:r>
    </w:p>
    <w:p w14:paraId="77E6F1A4" w14:textId="77777777" w:rsidR="00F174B2" w:rsidRDefault="00F174B2" w:rsidP="00F174B2">
      <w:r>
        <w:t>* Chunk family: summarizing connectors</w:t>
      </w:r>
    </w:p>
    <w:p w14:paraId="71D128B8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00141CB3" w14:textId="77777777" w:rsidR="00F174B2" w:rsidRDefault="00F174B2" w:rsidP="00F174B2">
      <w:r>
        <w:t>* Example 1: In summary, the experiment confirmed the initial hypothesis.</w:t>
      </w:r>
    </w:p>
    <w:p w14:paraId="1E9DAA43" w14:textId="77777777" w:rsidR="00F174B2" w:rsidRDefault="00F174B2" w:rsidP="00F174B2">
      <w:r>
        <w:t>* Example 2: In summary, the policy has reduced emissions and created jobs.</w:t>
      </w:r>
    </w:p>
    <w:p w14:paraId="21999EC4" w14:textId="77777777" w:rsidR="00F174B2" w:rsidRDefault="00F174B2" w:rsidP="00F174B2">
      <w:r>
        <w:t>* Example 3: In summary, we must act now.</w:t>
      </w:r>
    </w:p>
    <w:p w14:paraId="1D6C7ED3" w14:textId="77777777" w:rsidR="00F174B2" w:rsidRDefault="00F174B2" w:rsidP="00F174B2"/>
    <w:p w14:paraId="664A3247" w14:textId="77777777" w:rsidR="00F174B2" w:rsidRDefault="00F174B2" w:rsidP="00F174B2">
      <w:r>
        <w:t>## Chunk 34/150</w:t>
      </w:r>
    </w:p>
    <w:p w14:paraId="4777AE86" w14:textId="77777777" w:rsidR="00F174B2" w:rsidRDefault="00F174B2" w:rsidP="00F174B2">
      <w:r>
        <w:t>* Chunk: with regard to</w:t>
      </w:r>
    </w:p>
    <w:p w14:paraId="556F37A0" w14:textId="77777777" w:rsidR="00F174B2" w:rsidRDefault="00F174B2" w:rsidP="00F174B2">
      <w:r>
        <w:t>* Meaning: concerning; in relation to a particular subject</w:t>
      </w:r>
    </w:p>
    <w:p w14:paraId="26B5D303" w14:textId="77777777" w:rsidR="00F174B2" w:rsidRDefault="00F174B2" w:rsidP="00F174B2">
      <w:r>
        <w:t>* Primary function: topic</w:t>
      </w:r>
      <w:r>
        <w:rPr>
          <w:rFonts w:ascii="Cambria Math" w:hAnsi="Cambria Math" w:cs="Cambria Math"/>
        </w:rPr>
        <w:t>‑</w:t>
      </w:r>
      <w:r>
        <w:t>introduction / specification</w:t>
      </w:r>
    </w:p>
    <w:p w14:paraId="286CE46C" w14:textId="77777777" w:rsidR="00F174B2" w:rsidRDefault="00F174B2" w:rsidP="00F174B2">
      <w:r>
        <w:t>* Communicative purpose: to specify which aspect or topic one is about to discuss</w:t>
      </w:r>
    </w:p>
    <w:p w14:paraId="7483BDE6" w14:textId="77777777" w:rsidR="00F174B2" w:rsidRDefault="00F174B2" w:rsidP="00F174B2">
      <w:r>
        <w:t>* Trigger situations: formal meetings, academic papers, official correspondence</w:t>
      </w:r>
    </w:p>
    <w:p w14:paraId="7D19295F" w14:textId="77777777" w:rsidR="00F174B2" w:rsidRDefault="00F174B2" w:rsidP="00F174B2">
      <w:r>
        <w:t>* Contexts: professional and academic English</w:t>
      </w:r>
    </w:p>
    <w:p w14:paraId="4955156D" w14:textId="77777777" w:rsidR="00F174B2" w:rsidRDefault="00F174B2" w:rsidP="00F174B2">
      <w:r>
        <w:t>* Domain: Professional</w:t>
      </w:r>
    </w:p>
    <w:p w14:paraId="6023D06F" w14:textId="77777777" w:rsidR="00F174B2" w:rsidRDefault="00F174B2" w:rsidP="00F174B2">
      <w:r>
        <w:t>* Register: formal</w:t>
      </w:r>
    </w:p>
    <w:p w14:paraId="59002A5C" w14:textId="77777777" w:rsidR="00F174B2" w:rsidRDefault="00F174B2" w:rsidP="00F174B2">
      <w:r>
        <w:t>* Output priority: Writing</w:t>
      </w:r>
    </w:p>
    <w:p w14:paraId="7665E4CF" w14:textId="77777777" w:rsidR="00F174B2" w:rsidRDefault="00F174B2" w:rsidP="00F174B2">
      <w:r>
        <w:lastRenderedPageBreak/>
        <w:t>* Frequency: High</w:t>
      </w:r>
    </w:p>
    <w:p w14:paraId="3E07CDCA" w14:textId="77777777" w:rsidR="00F174B2" w:rsidRDefault="00F174B2" w:rsidP="00F174B2">
      <w:r>
        <w:t>* Formulaicity: Fixed expression</w:t>
      </w:r>
    </w:p>
    <w:p w14:paraId="4C6E8A23" w14:textId="77777777" w:rsidR="00F174B2" w:rsidRDefault="00F174B2" w:rsidP="00F174B2">
      <w:r>
        <w:t>* Construction type: Lexical bundle (prepositional phrase)</w:t>
      </w:r>
    </w:p>
    <w:p w14:paraId="47B62CB1" w14:textId="77777777" w:rsidR="00F174B2" w:rsidRDefault="00F174B2" w:rsidP="00F174B2">
      <w:r>
        <w:t>* Pattern: With regard to [noun phrase], [main clause].</w:t>
      </w:r>
    </w:p>
    <w:p w14:paraId="32DD632F" w14:textId="77777777" w:rsidR="00F174B2" w:rsidRDefault="00F174B2" w:rsidP="00F174B2">
      <w:r>
        <w:t>* Core structure: prepositional phrase as sentence opener</w:t>
      </w:r>
    </w:p>
    <w:p w14:paraId="7232D697" w14:textId="77777777" w:rsidR="00F174B2" w:rsidRDefault="00F174B2" w:rsidP="00F174B2">
      <w:r>
        <w:t>* Substitution slots: “In regard to”, “As regards”, “Concerning”, “Regarding”</w:t>
      </w:r>
    </w:p>
    <w:p w14:paraId="235F5ADD" w14:textId="77777777" w:rsidR="00F174B2" w:rsidRDefault="00F174B2" w:rsidP="00F174B2">
      <w:r>
        <w:t>* Typical collocates: With regard to your inquiry, …</w:t>
      </w:r>
    </w:p>
    <w:p w14:paraId="1C2D9B71" w14:textId="77777777" w:rsidR="00F174B2" w:rsidRDefault="00F174B2" w:rsidP="00F174B2">
      <w:r>
        <w:t>* Common substitutions: “Regarding”, “As for”, “In terms of”</w:t>
      </w:r>
    </w:p>
    <w:p w14:paraId="1CB0F8A6" w14:textId="77777777" w:rsidR="00F174B2" w:rsidRDefault="00F174B2" w:rsidP="00F174B2">
      <w:r>
        <w:t>* Variations: “In regard to” (singular)</w:t>
      </w:r>
    </w:p>
    <w:p w14:paraId="4C3FAD6E" w14:textId="77777777" w:rsidR="00F174B2" w:rsidRDefault="00F174B2" w:rsidP="00F174B2">
      <w:r>
        <w:t>* Common mistakes: “with regards to” (incorrect: it’s “with regard to”, no ‘s’); using “with regard” alone</w:t>
      </w:r>
    </w:p>
    <w:p w14:paraId="41ED267C" w14:textId="77777777" w:rsidR="00F174B2" w:rsidRDefault="00F174B2" w:rsidP="00F174B2">
      <w:r>
        <w:t>* Similar or contrasting chunks: “in terms of”, “as far as … is concerned”</w:t>
      </w:r>
    </w:p>
    <w:p w14:paraId="41EA2E80" w14:textId="77777777" w:rsidR="00F174B2" w:rsidRDefault="00F174B2" w:rsidP="00F174B2">
      <w:r>
        <w:t>* Interference warnings: the common error “with regards to” due to the phrase “give my regards”</w:t>
      </w:r>
    </w:p>
    <w:p w14:paraId="5006BAF7" w14:textId="77777777" w:rsidR="00F174B2" w:rsidRDefault="00F174B2" w:rsidP="00F174B2">
      <w:r>
        <w:t>* Nuance: very formal, often used in business correspondence to open a topic</w:t>
      </w:r>
    </w:p>
    <w:p w14:paraId="2D3F8719" w14:textId="77777777" w:rsidR="00F174B2" w:rsidRDefault="00F174B2" w:rsidP="00F174B2">
      <w:r>
        <w:t>* Pragmatic effect: polite, distant framing of a subject</w:t>
      </w:r>
    </w:p>
    <w:p w14:paraId="792E9D19" w14:textId="77777777" w:rsidR="00F174B2" w:rsidRDefault="00F174B2" w:rsidP="00F174B2">
      <w:r>
        <w:t>* Acquisition priority: Controlled production</w:t>
      </w:r>
    </w:p>
    <w:p w14:paraId="0C4DD22E" w14:textId="77777777" w:rsidR="00F174B2" w:rsidRDefault="00F174B2" w:rsidP="00F174B2">
      <w:r>
        <w:t>* CEFR productivity level: B2 productive → C1 productive</w:t>
      </w:r>
    </w:p>
    <w:p w14:paraId="2084D933" w14:textId="77777777" w:rsidR="00F174B2" w:rsidRDefault="00F174B2" w:rsidP="00F174B2">
      <w:r>
        <w:t>* Recall cue: “______ your application, we are pleased to inform you…”</w:t>
      </w:r>
    </w:p>
    <w:p w14:paraId="238D2CA1" w14:textId="77777777" w:rsidR="00F174B2" w:rsidRDefault="00F174B2" w:rsidP="00F174B2">
      <w:r>
        <w:t>* Upgrade path: about → regarding → with regard to</w:t>
      </w:r>
    </w:p>
    <w:p w14:paraId="79F5F1AE" w14:textId="77777777" w:rsidR="00F174B2" w:rsidRDefault="00F174B2" w:rsidP="00F174B2">
      <w:r>
        <w:t>* Chunk family: topic</w:t>
      </w:r>
      <w:r>
        <w:rPr>
          <w:rFonts w:ascii="Cambria Math" w:hAnsi="Cambria Math" w:cs="Cambria Math"/>
        </w:rPr>
        <w:t>‑</w:t>
      </w:r>
      <w:r>
        <w:t>introduction connectors</w:t>
      </w:r>
    </w:p>
    <w:p w14:paraId="6B458E34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666D539B" w14:textId="77777777" w:rsidR="00F174B2" w:rsidRDefault="00F174B2" w:rsidP="00F174B2">
      <w:r>
        <w:t>* Example 1: With regard to the budget proposal, we have several concerns.</w:t>
      </w:r>
    </w:p>
    <w:p w14:paraId="0B2D3EBF" w14:textId="77777777" w:rsidR="00F174B2" w:rsidRDefault="00F174B2" w:rsidP="00F174B2">
      <w:r>
        <w:t>* Example 2: With regard to safety, all protocols must be followed.</w:t>
      </w:r>
    </w:p>
    <w:p w14:paraId="61CCEC44" w14:textId="77777777" w:rsidR="00F174B2" w:rsidRDefault="00F174B2" w:rsidP="00F174B2">
      <w:r>
        <w:t>* Example 3: With regard to your recent email, I would like to clarify our position.</w:t>
      </w:r>
    </w:p>
    <w:p w14:paraId="0D90E677" w14:textId="77777777" w:rsidR="00F174B2" w:rsidRDefault="00F174B2" w:rsidP="00F174B2"/>
    <w:p w14:paraId="0AE61D14" w14:textId="77777777" w:rsidR="00F174B2" w:rsidRDefault="00F174B2" w:rsidP="00F174B2">
      <w:r>
        <w:t>## Chunk 35/150</w:t>
      </w:r>
    </w:p>
    <w:p w14:paraId="38F6446F" w14:textId="77777777" w:rsidR="00F174B2" w:rsidRDefault="00F174B2" w:rsidP="00F174B2">
      <w:r>
        <w:t>* Chunk: in terms of</w:t>
      </w:r>
    </w:p>
    <w:p w14:paraId="5AAC2AB1" w14:textId="77777777" w:rsidR="00F174B2" w:rsidRDefault="00F174B2" w:rsidP="00F174B2">
      <w:r>
        <w:t>* Meaning: with respect to; regarding a particular aspect</w:t>
      </w:r>
    </w:p>
    <w:p w14:paraId="19EEB660" w14:textId="77777777" w:rsidR="00F174B2" w:rsidRDefault="00F174B2" w:rsidP="00F174B2">
      <w:r>
        <w:lastRenderedPageBreak/>
        <w:t>* Primary function: specification/aspect marker</w:t>
      </w:r>
    </w:p>
    <w:p w14:paraId="75D72DD4" w14:textId="77777777" w:rsidR="00F174B2" w:rsidRDefault="00F174B2" w:rsidP="00F174B2">
      <w:r>
        <w:t>* Communicative purpose: to narrow the discussion to a specific dimension</w:t>
      </w:r>
    </w:p>
    <w:p w14:paraId="5B061D9E" w14:textId="77777777" w:rsidR="00F174B2" w:rsidRDefault="00F174B2" w:rsidP="00F174B2">
      <w:r>
        <w:t>* Trigger situations: academic writing, business analysis, comparisons</w:t>
      </w:r>
    </w:p>
    <w:p w14:paraId="14AB1D21" w14:textId="77777777" w:rsidR="00F174B2" w:rsidRDefault="00F174B2" w:rsidP="00F174B2">
      <w:r>
        <w:t>* Contexts: formal and semi</w:t>
      </w:r>
      <w:r>
        <w:rPr>
          <w:rFonts w:ascii="Cambria Math" w:hAnsi="Cambria Math" w:cs="Cambria Math"/>
        </w:rPr>
        <w:t>‑</w:t>
      </w:r>
      <w:r>
        <w:t>formal</w:t>
      </w:r>
    </w:p>
    <w:p w14:paraId="03892F98" w14:textId="77777777" w:rsidR="00F174B2" w:rsidRDefault="00F174B2" w:rsidP="00F174B2">
      <w:r>
        <w:t>* Domain: Academic</w:t>
      </w:r>
    </w:p>
    <w:p w14:paraId="40F37AF6" w14:textId="77777777" w:rsidR="00F174B2" w:rsidRDefault="00F174B2" w:rsidP="00F174B2">
      <w:r>
        <w:t>* Register: neutral to formal</w:t>
      </w:r>
    </w:p>
    <w:p w14:paraId="57C117AB" w14:textId="77777777" w:rsidR="00F174B2" w:rsidRDefault="00F174B2" w:rsidP="00F174B2">
      <w:r>
        <w:t>* Output priority: Both</w:t>
      </w:r>
    </w:p>
    <w:p w14:paraId="25B5CEF8" w14:textId="77777777" w:rsidR="00F174B2" w:rsidRDefault="00F174B2" w:rsidP="00F174B2">
      <w:r>
        <w:t>* Frequency: Very high</w:t>
      </w:r>
    </w:p>
    <w:p w14:paraId="4AD1BD62" w14:textId="77777777" w:rsidR="00F174B2" w:rsidRDefault="00F174B2" w:rsidP="00F174B2">
      <w:r>
        <w:t>* Formulaicity: Fixed expression</w:t>
      </w:r>
    </w:p>
    <w:p w14:paraId="6B5B48C4" w14:textId="77777777" w:rsidR="00F174B2" w:rsidRDefault="00F174B2" w:rsidP="00F174B2">
      <w:r>
        <w:t>* Construction type: Lexical bundle</w:t>
      </w:r>
    </w:p>
    <w:p w14:paraId="2803842F" w14:textId="77777777" w:rsidR="00F174B2" w:rsidRDefault="00F174B2" w:rsidP="00F174B2">
      <w:r>
        <w:t>* Pattern: In terms of [NP/aspect], [clause].</w:t>
      </w:r>
    </w:p>
    <w:p w14:paraId="29F2D804" w14:textId="77777777" w:rsidR="00F174B2" w:rsidRDefault="00F174B2" w:rsidP="00F174B2">
      <w:r>
        <w:t>* Core structure: complex preposition</w:t>
      </w:r>
    </w:p>
    <w:p w14:paraId="6455DC3B" w14:textId="77777777" w:rsidR="00F174B2" w:rsidRDefault="00F174B2" w:rsidP="00F174B2">
      <w:r>
        <w:t>* Substitution slots: can be replaced by “as far as … is concerned”</w:t>
      </w:r>
    </w:p>
    <w:p w14:paraId="4CEEA7E9" w14:textId="77777777" w:rsidR="00F174B2" w:rsidRDefault="00F174B2" w:rsidP="00F174B2">
      <w:r>
        <w:t>* Typical collocates: In terms of quality, …; … in terms of efficiency</w:t>
      </w:r>
    </w:p>
    <w:p w14:paraId="7AAC85BC" w14:textId="77777777" w:rsidR="00F174B2" w:rsidRDefault="00F174B2" w:rsidP="00F174B2">
      <w:r>
        <w:t>* Common substitutions: “with regard to”, “regarding”, “from the standpoint of”</w:t>
      </w:r>
    </w:p>
    <w:p w14:paraId="4793734F" w14:textId="77777777" w:rsidR="00F174B2" w:rsidRDefault="00F174B2" w:rsidP="00F174B2">
      <w:r>
        <w:t>* Variations: “When it comes to” (more conversational)</w:t>
      </w:r>
    </w:p>
    <w:p w14:paraId="7EBB7AD5" w14:textId="77777777" w:rsidR="00F174B2" w:rsidRDefault="00F174B2" w:rsidP="00F174B2">
      <w:r>
        <w:t>* Common mistakes: overuse as a filler; “in term of” missing plural</w:t>
      </w:r>
    </w:p>
    <w:p w14:paraId="7964351C" w14:textId="77777777" w:rsidR="00F174B2" w:rsidRDefault="00F174B2" w:rsidP="00F174B2">
      <w:r>
        <w:t>* Similar or contrasting chunks: “with respect to”, “as for”</w:t>
      </w:r>
    </w:p>
    <w:p w14:paraId="14567D91" w14:textId="77777777" w:rsidR="00F174B2" w:rsidRDefault="00F174B2" w:rsidP="00F174B2">
      <w:r>
        <w:t>* Interference warnings: learners may use it where a simpler “about” would suffice, making writing heavy</w:t>
      </w:r>
    </w:p>
    <w:p w14:paraId="551BEA08" w14:textId="77777777" w:rsidR="00F174B2" w:rsidRDefault="00F174B2" w:rsidP="00F174B2">
      <w:r>
        <w:t>* Nuance: signals an analytical breakdown into measurable aspects</w:t>
      </w:r>
    </w:p>
    <w:p w14:paraId="2AEE2440" w14:textId="77777777" w:rsidR="00F174B2" w:rsidRDefault="00F174B2" w:rsidP="00F174B2">
      <w:r>
        <w:t>* Pragmatic effect: projects structured thinking</w:t>
      </w:r>
    </w:p>
    <w:p w14:paraId="0CF181F2" w14:textId="77777777" w:rsidR="00F174B2" w:rsidRDefault="00F174B2" w:rsidP="00F174B2">
      <w:r>
        <w:t>* Acquisition priority: Automatic production</w:t>
      </w:r>
    </w:p>
    <w:p w14:paraId="2812DA76" w14:textId="77777777" w:rsidR="00F174B2" w:rsidRDefault="00F174B2" w:rsidP="00F174B2">
      <w:r>
        <w:t>* CEFR productivity level: B2 productive</w:t>
      </w:r>
    </w:p>
    <w:p w14:paraId="7653A786" w14:textId="77777777" w:rsidR="00F174B2" w:rsidRDefault="00F174B2" w:rsidP="00F174B2">
      <w:r>
        <w:t>* Recall cue: “______ cost, the new model is cheaper.”</w:t>
      </w:r>
    </w:p>
    <w:p w14:paraId="024EA48A" w14:textId="77777777" w:rsidR="00F174B2" w:rsidRDefault="00F174B2" w:rsidP="00F174B2">
      <w:r>
        <w:t>* Upgrade path: about → in terms of → with respect to</w:t>
      </w:r>
    </w:p>
    <w:p w14:paraId="1E0AE221" w14:textId="77777777" w:rsidR="00F174B2" w:rsidRDefault="00F174B2" w:rsidP="00F174B2">
      <w:r>
        <w:t>* Chunk family: aspect/topic specifiers</w:t>
      </w:r>
    </w:p>
    <w:p w14:paraId="2291D4F9" w14:textId="77777777" w:rsidR="00F174B2" w:rsidRDefault="00F174B2" w:rsidP="00F174B2">
      <w:r>
        <w:t>* Spacing tag: Immediate</w:t>
      </w:r>
    </w:p>
    <w:p w14:paraId="4FA41BCA" w14:textId="77777777" w:rsidR="00F174B2" w:rsidRDefault="00F174B2" w:rsidP="00F174B2">
      <w:r>
        <w:lastRenderedPageBreak/>
        <w:t>* Example 1: In terms of revenue, last year was our best yet.</w:t>
      </w:r>
    </w:p>
    <w:p w14:paraId="65CAEB39" w14:textId="77777777" w:rsidR="00F174B2" w:rsidRDefault="00F174B2" w:rsidP="00F174B2">
      <w:r>
        <w:t>* Example 2: The two products are similar in terms of functionality but differ in design.</w:t>
      </w:r>
    </w:p>
    <w:p w14:paraId="34AED78E" w14:textId="77777777" w:rsidR="00F174B2" w:rsidRDefault="00F174B2" w:rsidP="00F174B2">
      <w:r>
        <w:t>* Example 3: In terms of environmental impact, the new policy is a step forward.</w:t>
      </w:r>
    </w:p>
    <w:p w14:paraId="32902101" w14:textId="77777777" w:rsidR="00F174B2" w:rsidRDefault="00F174B2" w:rsidP="00F174B2"/>
    <w:p w14:paraId="5E4EE29A" w14:textId="77777777" w:rsidR="00F174B2" w:rsidRDefault="00F174B2" w:rsidP="00F174B2">
      <w:r>
        <w:t>## Chunk 36/150</w:t>
      </w:r>
    </w:p>
    <w:p w14:paraId="1358137A" w14:textId="77777777" w:rsidR="00F174B2" w:rsidRDefault="00F174B2" w:rsidP="00F174B2">
      <w:r>
        <w:t>* Chunk: as far as … is concerned</w:t>
      </w:r>
    </w:p>
    <w:p w14:paraId="34EFE784" w14:textId="77777777" w:rsidR="00F174B2" w:rsidRDefault="00F174B2" w:rsidP="00F174B2">
      <w:r>
        <w:t>* Meaning: with regard to a specific person or thing; from that perspective</w:t>
      </w:r>
    </w:p>
    <w:p w14:paraId="729195A2" w14:textId="77777777" w:rsidR="00F174B2" w:rsidRDefault="00F174B2" w:rsidP="00F174B2">
      <w:r>
        <w:t>* Primary function: topic</w:t>
      </w:r>
      <w:r>
        <w:rPr>
          <w:rFonts w:ascii="Cambria Math" w:hAnsi="Cambria Math" w:cs="Cambria Math"/>
        </w:rPr>
        <w:t>‑</w:t>
      </w:r>
      <w:r>
        <w:t>limiting frame</w:t>
      </w:r>
    </w:p>
    <w:p w14:paraId="56264A28" w14:textId="77777777" w:rsidR="00F174B2" w:rsidRDefault="00F174B2" w:rsidP="00F174B2">
      <w:r>
        <w:t>* Communicative purpose: to restrict the scope of a statement to a particular subject</w:t>
      </w:r>
    </w:p>
    <w:p w14:paraId="15F7C65D" w14:textId="77777777" w:rsidR="00F174B2" w:rsidRDefault="00F174B2" w:rsidP="00F174B2">
      <w:r>
        <w:t>* Trigger situations: clarifying a personal opinion, discussing a specific case</w:t>
      </w:r>
    </w:p>
    <w:p w14:paraId="5D818B7D" w14:textId="77777777" w:rsidR="00F174B2" w:rsidRDefault="00F174B2" w:rsidP="00F174B2">
      <w:r>
        <w:t>* Contexts: formal and semi</w:t>
      </w:r>
      <w:r>
        <w:rPr>
          <w:rFonts w:ascii="Cambria Math" w:hAnsi="Cambria Math" w:cs="Cambria Math"/>
        </w:rPr>
        <w:t>‑</w:t>
      </w:r>
      <w:r>
        <w:t>formal discussion, academic writing</w:t>
      </w:r>
    </w:p>
    <w:p w14:paraId="4DD132F8" w14:textId="77777777" w:rsidR="00F174B2" w:rsidRDefault="00F174B2" w:rsidP="00F174B2">
      <w:r>
        <w:t>* Domain: Academic</w:t>
      </w:r>
    </w:p>
    <w:p w14:paraId="6D9D37E5" w14:textId="77777777" w:rsidR="00F174B2" w:rsidRDefault="00F174B2" w:rsidP="00F174B2">
      <w:r>
        <w:t>* Register: formal / neutral</w:t>
      </w:r>
    </w:p>
    <w:p w14:paraId="43764A4C" w14:textId="77777777" w:rsidR="00F174B2" w:rsidRDefault="00F174B2" w:rsidP="00F174B2">
      <w:r>
        <w:t>* Output priority: Both</w:t>
      </w:r>
    </w:p>
    <w:p w14:paraId="2C0D1410" w14:textId="77777777" w:rsidR="00F174B2" w:rsidRDefault="00F174B2" w:rsidP="00F174B2">
      <w:r>
        <w:t>* Frequency: Medium</w:t>
      </w:r>
    </w:p>
    <w:p w14:paraId="0CC7641C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(slot for subject)</w:t>
      </w:r>
    </w:p>
    <w:p w14:paraId="585845C9" w14:textId="77777777" w:rsidR="00F174B2" w:rsidRDefault="00F174B2" w:rsidP="00F174B2">
      <w:r>
        <w:t>* Construction type: Sentence frame</w:t>
      </w:r>
    </w:p>
    <w:p w14:paraId="4D7A1206" w14:textId="77777777" w:rsidR="00F174B2" w:rsidRDefault="00F174B2" w:rsidP="00F174B2">
      <w:r>
        <w:t>* Pattern: As far as [subject] is concerned, [main clause].</w:t>
      </w:r>
    </w:p>
    <w:p w14:paraId="5F12607F" w14:textId="77777777" w:rsidR="00F174B2" w:rsidRDefault="00F174B2" w:rsidP="00F174B2">
      <w:r>
        <w:t>* Core structure: introductory subordinate clause</w:t>
      </w:r>
    </w:p>
    <w:p w14:paraId="5F0CCCB0" w14:textId="77777777" w:rsidR="00F174B2" w:rsidRDefault="00F174B2" w:rsidP="00F174B2">
      <w:r>
        <w:t>* Substitution slots: “As far as [N] goes” (more informal); “As far as [N] is concerned”</w:t>
      </w:r>
    </w:p>
    <w:p w14:paraId="09157301" w14:textId="77777777" w:rsidR="00F174B2" w:rsidRDefault="00F174B2" w:rsidP="00F174B2">
      <w:r>
        <w:t>* Typical collocates: As far as the economy is concerned, …</w:t>
      </w:r>
    </w:p>
    <w:p w14:paraId="16E99288" w14:textId="77777777" w:rsidR="00F174B2" w:rsidRDefault="00F174B2" w:rsidP="00F174B2">
      <w:r>
        <w:t>* Common substitutions: “In terms of”, “Regarding”</w:t>
      </w:r>
    </w:p>
    <w:p w14:paraId="19A7227B" w14:textId="77777777" w:rsidR="00F174B2" w:rsidRDefault="00F174B2" w:rsidP="00F174B2">
      <w:r>
        <w:t>* Variations: “As far as that goes” (idiomatic, meaning to a certain extent)</w:t>
      </w:r>
    </w:p>
    <w:p w14:paraId="3BE28F91" w14:textId="77777777" w:rsidR="00F174B2" w:rsidRDefault="00F174B2" w:rsidP="00F174B2">
      <w:r>
        <w:t>* Common mistakes: omitting “is concerned” and saying only “as far as the budget” – incomplete</w:t>
      </w:r>
    </w:p>
    <w:p w14:paraId="7DAA8111" w14:textId="77777777" w:rsidR="00F174B2" w:rsidRDefault="00F174B2" w:rsidP="00F174B2">
      <w:r>
        <w:t>* Similar or contrasting chunks: “when it comes to”, “in the case of”</w:t>
      </w:r>
    </w:p>
    <w:p w14:paraId="11266FC0" w14:textId="77777777" w:rsidR="00F174B2" w:rsidRDefault="00F174B2" w:rsidP="00F174B2">
      <w:r>
        <w:lastRenderedPageBreak/>
        <w:t>* Interference warnings: learners may produce “as far as it concerns” – unnatural</w:t>
      </w:r>
    </w:p>
    <w:p w14:paraId="0A99D4EC" w14:textId="77777777" w:rsidR="00F174B2" w:rsidRDefault="00F174B2" w:rsidP="00F174B2">
      <w:r>
        <w:t>* Nuance: explicitly limits the statement, often to express a personal view without claiming universality</w:t>
      </w:r>
    </w:p>
    <w:p w14:paraId="4A8A0FBD" w14:textId="77777777" w:rsidR="00F174B2" w:rsidRDefault="00F174B2" w:rsidP="00F174B2">
      <w:r>
        <w:t>* Pragmatic effect: signals caution and topic management</w:t>
      </w:r>
    </w:p>
    <w:p w14:paraId="2D8AB3BB" w14:textId="77777777" w:rsidR="00F174B2" w:rsidRDefault="00F174B2" w:rsidP="00F174B2">
      <w:r>
        <w:t>* Acquisition priority: Controlled production</w:t>
      </w:r>
    </w:p>
    <w:p w14:paraId="3D1DE041" w14:textId="77777777" w:rsidR="00F174B2" w:rsidRDefault="00F174B2" w:rsidP="00F174B2">
      <w:r>
        <w:t>* CEFR productivity level: C1 productive</w:t>
      </w:r>
    </w:p>
    <w:p w14:paraId="3E30F6DA" w14:textId="77777777" w:rsidR="00F174B2" w:rsidRDefault="00F174B2" w:rsidP="00F174B2">
      <w:r>
        <w:t>* Recall cue: “______ I’m concerned, the meeting can be postponed.”</w:t>
      </w:r>
    </w:p>
    <w:p w14:paraId="777AEFD8" w14:textId="77777777" w:rsidR="00F174B2" w:rsidRDefault="00F174B2" w:rsidP="00F174B2">
      <w:r>
        <w:t>* Upgrade path: about → regarding → as far as … is concerned</w:t>
      </w:r>
    </w:p>
    <w:p w14:paraId="42502BD4" w14:textId="77777777" w:rsidR="00F174B2" w:rsidRDefault="00F174B2" w:rsidP="00F174B2">
      <w:r>
        <w:t>* Chunk family: topic</w:t>
      </w:r>
      <w:r>
        <w:rPr>
          <w:rFonts w:ascii="Cambria Math" w:hAnsi="Cambria Math" w:cs="Cambria Math"/>
        </w:rPr>
        <w:t>‑</w:t>
      </w:r>
      <w:r>
        <w:t>limiting frames</w:t>
      </w:r>
    </w:p>
    <w:p w14:paraId="18AE2F52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6D5A2551" w14:textId="77777777" w:rsidR="00F174B2" w:rsidRDefault="00F174B2" w:rsidP="00F174B2">
      <w:r>
        <w:t>* Example 1: As far as the environment is concerned, urgent action is needed.</w:t>
      </w:r>
    </w:p>
    <w:p w14:paraId="36568E09" w14:textId="77777777" w:rsidR="00F174B2" w:rsidRDefault="00F174B2" w:rsidP="00F174B2">
      <w:r>
        <w:t>* Example 2: As far as I’m concerned, this matter is closed.</w:t>
      </w:r>
    </w:p>
    <w:p w14:paraId="3193C19E" w14:textId="77777777" w:rsidR="00F174B2" w:rsidRDefault="00F174B2" w:rsidP="00F174B2">
      <w:r>
        <w:t>* Example 3: As far as the legal implications are concerned, we need expert advice.</w:t>
      </w:r>
    </w:p>
    <w:p w14:paraId="0C7795C8" w14:textId="77777777" w:rsidR="00F174B2" w:rsidRDefault="00F174B2" w:rsidP="00F174B2"/>
    <w:p w14:paraId="62B9C2CA" w14:textId="77777777" w:rsidR="00F174B2" w:rsidRDefault="00F174B2" w:rsidP="00F174B2">
      <w:r>
        <w:t>## Chunk 37/150</w:t>
      </w:r>
    </w:p>
    <w:p w14:paraId="0B72B4E0" w14:textId="77777777" w:rsidR="00F174B2" w:rsidRDefault="00F174B2" w:rsidP="00F174B2">
      <w:r>
        <w:t>* Chunk: given that</w:t>
      </w:r>
    </w:p>
    <w:p w14:paraId="4A91A1A8" w14:textId="77777777" w:rsidR="00F174B2" w:rsidRDefault="00F174B2" w:rsidP="00F174B2">
      <w:r>
        <w:t>* Meaning: considering that; because of the fact that</w:t>
      </w:r>
    </w:p>
    <w:p w14:paraId="4FF39148" w14:textId="77777777" w:rsidR="00F174B2" w:rsidRDefault="00F174B2" w:rsidP="00F174B2">
      <w:r>
        <w:t>* Primary function: causal / conditional connector</w:t>
      </w:r>
    </w:p>
    <w:p w14:paraId="4E195C89" w14:textId="77777777" w:rsidR="00F174B2" w:rsidRDefault="00F174B2" w:rsidP="00F174B2">
      <w:r>
        <w:t>* Communicative purpose: to introduce a known fact that justifies a conclusion</w:t>
      </w:r>
    </w:p>
    <w:p w14:paraId="3DFFC465" w14:textId="77777777" w:rsidR="00F174B2" w:rsidRDefault="00F174B2" w:rsidP="00F174B2">
      <w:r>
        <w:t>* Trigger situations: academic reasoning, legal documents, formal arguments</w:t>
      </w:r>
    </w:p>
    <w:p w14:paraId="181E1B41" w14:textId="77777777" w:rsidR="00F174B2" w:rsidRDefault="00F174B2" w:rsidP="00F174B2">
      <w:r>
        <w:t>* Contexts: formal written English, professional reports</w:t>
      </w:r>
    </w:p>
    <w:p w14:paraId="560847CE" w14:textId="77777777" w:rsidR="00F174B2" w:rsidRDefault="00F174B2" w:rsidP="00F174B2">
      <w:r>
        <w:t>* Domain: Academic</w:t>
      </w:r>
    </w:p>
    <w:p w14:paraId="16B796B6" w14:textId="77777777" w:rsidR="00F174B2" w:rsidRDefault="00F174B2" w:rsidP="00F174B2">
      <w:r>
        <w:t>* Register: formal</w:t>
      </w:r>
    </w:p>
    <w:p w14:paraId="1C1D74AC" w14:textId="77777777" w:rsidR="00F174B2" w:rsidRDefault="00F174B2" w:rsidP="00F174B2">
      <w:r>
        <w:t>* Output priority: Writing</w:t>
      </w:r>
    </w:p>
    <w:p w14:paraId="3111B8EF" w14:textId="77777777" w:rsidR="00F174B2" w:rsidRDefault="00F174B2" w:rsidP="00F174B2">
      <w:r>
        <w:t>* Frequency: Medium</w:t>
      </w:r>
    </w:p>
    <w:p w14:paraId="0FF0897C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(followed by clause)</w:t>
      </w:r>
    </w:p>
    <w:p w14:paraId="19D719AA" w14:textId="77777777" w:rsidR="00F174B2" w:rsidRDefault="00F174B2" w:rsidP="00F174B2">
      <w:r>
        <w:t>* Construction type: Subordinating conjunction</w:t>
      </w:r>
    </w:p>
    <w:p w14:paraId="6C004A66" w14:textId="77777777" w:rsidR="00F174B2" w:rsidRDefault="00F174B2" w:rsidP="00F174B2">
      <w:r>
        <w:t>* Pattern: Given that [fact clause], [main clause].</w:t>
      </w:r>
    </w:p>
    <w:p w14:paraId="62331B5F" w14:textId="77777777" w:rsidR="00F174B2" w:rsidRDefault="00F174B2" w:rsidP="00F174B2">
      <w:r>
        <w:lastRenderedPageBreak/>
        <w:t>* Core structure: “given that” + subordinate clause</w:t>
      </w:r>
    </w:p>
    <w:p w14:paraId="5DADF024" w14:textId="77777777" w:rsidR="00F174B2" w:rsidRDefault="00F174B2" w:rsidP="00F174B2">
      <w:r>
        <w:t>* Substitution slots: “Given (NP)” (e.g., Given the situation,…)</w:t>
      </w:r>
    </w:p>
    <w:p w14:paraId="74E26CBE" w14:textId="77777777" w:rsidR="00F174B2" w:rsidRDefault="00F174B2" w:rsidP="00F174B2">
      <w:r>
        <w:t>* Typical collocates: Given that resources are limited, …</w:t>
      </w:r>
    </w:p>
    <w:p w14:paraId="2D72A2CB" w14:textId="77777777" w:rsidR="00F174B2" w:rsidRDefault="00F174B2" w:rsidP="00F174B2">
      <w:r>
        <w:t>* Common substitutions: “Considering that”, “In view of the fact that”</w:t>
      </w:r>
    </w:p>
    <w:p w14:paraId="21DC23A2" w14:textId="77777777" w:rsidR="00F174B2" w:rsidRDefault="00F174B2" w:rsidP="00F174B2">
      <w:r>
        <w:t>* Variations: “seeing that” (informal)</w:t>
      </w:r>
    </w:p>
    <w:p w14:paraId="154FC82F" w14:textId="77777777" w:rsidR="00F174B2" w:rsidRDefault="00F174B2" w:rsidP="00F174B2">
      <w:r>
        <w:t>* Common mistakes: confusing with “giving that” (wrong); writing “Given that, …” as an incomplete fragment</w:t>
      </w:r>
    </w:p>
    <w:p w14:paraId="30BF6DBF" w14:textId="77777777" w:rsidR="00F174B2" w:rsidRDefault="00F174B2" w:rsidP="00F174B2">
      <w:r>
        <w:t>* Similar or contrasting chunks: “in light of”, “taking into account that”</w:t>
      </w:r>
    </w:p>
    <w:p w14:paraId="3AE1F47B" w14:textId="77777777" w:rsidR="00F174B2" w:rsidRDefault="00F174B2" w:rsidP="00F174B2">
      <w:r>
        <w:t>* Interference warnings: learners may insert “that” when it’s not needed (“given that the data…” is correct, but “given the data” is also correct without “that”)</w:t>
      </w:r>
    </w:p>
    <w:p w14:paraId="096CE017" w14:textId="77777777" w:rsidR="00F174B2" w:rsidRDefault="00F174B2" w:rsidP="00F174B2">
      <w:r>
        <w:t>* Nuance: implies the premise is accepted as true and relevant</w:t>
      </w:r>
    </w:p>
    <w:p w14:paraId="30DD77D2" w14:textId="77777777" w:rsidR="00F174B2" w:rsidRDefault="00F174B2" w:rsidP="00F174B2">
      <w:r>
        <w:t>* Pragmatic effect: establishes a logical foundation</w:t>
      </w:r>
    </w:p>
    <w:p w14:paraId="3B4A863C" w14:textId="77777777" w:rsidR="00F174B2" w:rsidRDefault="00F174B2" w:rsidP="00F174B2">
      <w:r>
        <w:t>* Acquisition priority: Controlled production</w:t>
      </w:r>
    </w:p>
    <w:p w14:paraId="350C888F" w14:textId="77777777" w:rsidR="00F174B2" w:rsidRDefault="00F174B2" w:rsidP="00F174B2">
      <w:r>
        <w:t>* CEFR productivity level: C1 productive</w:t>
      </w:r>
    </w:p>
    <w:p w14:paraId="3CDFAAD8" w14:textId="77777777" w:rsidR="00F174B2" w:rsidRDefault="00F174B2" w:rsidP="00F174B2">
      <w:r>
        <w:t>* Recall cue: “______ we have a tight deadline, we must prioritise.”</w:t>
      </w:r>
    </w:p>
    <w:p w14:paraId="6BA9F296" w14:textId="77777777" w:rsidR="00F174B2" w:rsidRDefault="00F174B2" w:rsidP="00F174B2">
      <w:r>
        <w:t>* Upgrade path: because → since → given that</w:t>
      </w:r>
    </w:p>
    <w:p w14:paraId="71CC67B0" w14:textId="77777777" w:rsidR="00F174B2" w:rsidRDefault="00F174B2" w:rsidP="00F174B2">
      <w:r>
        <w:t>* Chunk family: reason/premise connectors</w:t>
      </w:r>
    </w:p>
    <w:p w14:paraId="49B2CD3D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6B787234" w14:textId="77777777" w:rsidR="00F174B2" w:rsidRDefault="00F174B2" w:rsidP="00F174B2">
      <w:r>
        <w:t>* Example 1: Given that the sample is small, the results should be interpreted cautiously.</w:t>
      </w:r>
    </w:p>
    <w:p w14:paraId="06C214F4" w14:textId="77777777" w:rsidR="00F174B2" w:rsidRDefault="00F174B2" w:rsidP="00F174B2">
      <w:r>
        <w:t>* Example 2: Given that inflation is rising, interest rates are likely to increase.</w:t>
      </w:r>
    </w:p>
    <w:p w14:paraId="5EAA8305" w14:textId="77777777" w:rsidR="00F174B2" w:rsidRDefault="00F174B2" w:rsidP="00F174B2">
      <w:r>
        <w:t>* Example 3: Given that no objections were raised, the motion is carried.</w:t>
      </w:r>
    </w:p>
    <w:p w14:paraId="4E71415D" w14:textId="77777777" w:rsidR="00F174B2" w:rsidRDefault="00F174B2" w:rsidP="00F174B2"/>
    <w:p w14:paraId="69E571DC" w14:textId="77777777" w:rsidR="00F174B2" w:rsidRDefault="00F174B2" w:rsidP="00F174B2">
      <w:r>
        <w:t>## Chunk 38/150</w:t>
      </w:r>
    </w:p>
    <w:p w14:paraId="224E0666" w14:textId="77777777" w:rsidR="00F174B2" w:rsidRDefault="00F174B2" w:rsidP="00F174B2">
      <w:r>
        <w:t>* Chunk: in light of</w:t>
      </w:r>
    </w:p>
    <w:p w14:paraId="26584C1A" w14:textId="77777777" w:rsidR="00F174B2" w:rsidRDefault="00F174B2" w:rsidP="00F174B2">
      <w:r>
        <w:t>* Meaning: because of a particular piece of new information; in consideration of</w:t>
      </w:r>
    </w:p>
    <w:p w14:paraId="246C3B24" w14:textId="77777777" w:rsidR="00F174B2" w:rsidRDefault="00F174B2" w:rsidP="00F174B2">
      <w:r>
        <w:t>* Primary function: causal / justificatory connector</w:t>
      </w:r>
    </w:p>
    <w:p w14:paraId="6725A8AC" w14:textId="77777777" w:rsidR="00F174B2" w:rsidRDefault="00F174B2" w:rsidP="00F174B2">
      <w:r>
        <w:t>* Communicative purpose: to explain that a decision/opinion is based on recent or specific knowledge</w:t>
      </w:r>
    </w:p>
    <w:p w14:paraId="2AC4AB19" w14:textId="77777777" w:rsidR="00F174B2" w:rsidRDefault="00F174B2" w:rsidP="00F174B2">
      <w:r>
        <w:lastRenderedPageBreak/>
        <w:t>* Trigger situations: formal announcements, business decisions, policy changes</w:t>
      </w:r>
    </w:p>
    <w:p w14:paraId="55E4A50A" w14:textId="77777777" w:rsidR="00F174B2" w:rsidRDefault="00F174B2" w:rsidP="00F174B2">
      <w:r>
        <w:t>* Contexts: professional and academic writing</w:t>
      </w:r>
    </w:p>
    <w:p w14:paraId="3F9C4AFF" w14:textId="77777777" w:rsidR="00F174B2" w:rsidRDefault="00F174B2" w:rsidP="00F174B2">
      <w:r>
        <w:t>* Domain: Professional</w:t>
      </w:r>
    </w:p>
    <w:p w14:paraId="69F5F4B9" w14:textId="77777777" w:rsidR="00F174B2" w:rsidRDefault="00F174B2" w:rsidP="00F174B2">
      <w:r>
        <w:t>* Register: formal</w:t>
      </w:r>
    </w:p>
    <w:p w14:paraId="1BBA401D" w14:textId="77777777" w:rsidR="00F174B2" w:rsidRDefault="00F174B2" w:rsidP="00F174B2">
      <w:r>
        <w:t>* Output priority: Writing</w:t>
      </w:r>
    </w:p>
    <w:p w14:paraId="533A6962" w14:textId="77777777" w:rsidR="00F174B2" w:rsidRDefault="00F174B2" w:rsidP="00F174B2">
      <w:r>
        <w:t>* Frequency: Medium</w:t>
      </w:r>
    </w:p>
    <w:p w14:paraId="02E9AE12" w14:textId="77777777" w:rsidR="00F174B2" w:rsidRDefault="00F174B2" w:rsidP="00F174B2">
      <w:r>
        <w:t>* Formulaicity: Fixed expression (+ NP)</w:t>
      </w:r>
    </w:p>
    <w:p w14:paraId="59C7975E" w14:textId="77777777" w:rsidR="00F174B2" w:rsidRDefault="00F174B2" w:rsidP="00F174B2">
      <w:r>
        <w:t>* Construction type: Lexical bundle</w:t>
      </w:r>
    </w:p>
    <w:p w14:paraId="5906DF25" w14:textId="77777777" w:rsidR="00F174B2" w:rsidRDefault="00F174B2" w:rsidP="00F174B2">
      <w:r>
        <w:t>* Pattern: In light of [NP / recent events], [main clause].</w:t>
      </w:r>
    </w:p>
    <w:p w14:paraId="77AB71CB" w14:textId="77777777" w:rsidR="00F174B2" w:rsidRDefault="00F174B2" w:rsidP="00F174B2">
      <w:r>
        <w:t>* Core structure: complex preposition</w:t>
      </w:r>
    </w:p>
    <w:p w14:paraId="07397368" w14:textId="77777777" w:rsidR="00F174B2" w:rsidRDefault="00F174B2" w:rsidP="00F174B2">
      <w:r>
        <w:t>* Substitution slots: “In view of”</w:t>
      </w:r>
    </w:p>
    <w:p w14:paraId="420D1D98" w14:textId="77777777" w:rsidR="00F174B2" w:rsidRDefault="00F174B2" w:rsidP="00F174B2">
      <w:r>
        <w:t>* Typical collocates: In light of recent developments, …</w:t>
      </w:r>
    </w:p>
    <w:p w14:paraId="0C352EA2" w14:textId="77777777" w:rsidR="00F174B2" w:rsidRDefault="00F174B2" w:rsidP="00F174B2">
      <w:r>
        <w:t>* Common substitutions: “owing to”, “due to”, “because of”</w:t>
      </w:r>
    </w:p>
    <w:p w14:paraId="6F4AAB3B" w14:textId="77777777" w:rsidR="00F174B2" w:rsidRDefault="00F174B2" w:rsidP="00F174B2">
      <w:r>
        <w:t>* Variations: “in the light of” (British variant)</w:t>
      </w:r>
    </w:p>
    <w:p w14:paraId="1E97E0FC" w14:textId="77777777" w:rsidR="00F174B2" w:rsidRDefault="00F174B2" w:rsidP="00F174B2">
      <w:r>
        <w:t>* Common mistakes: using “in light of” with a clause directly (needs noun phrase, not “in light of that …” – but “in light of the fact that” works)</w:t>
      </w:r>
    </w:p>
    <w:p w14:paraId="439EE269" w14:textId="77777777" w:rsidR="00F174B2" w:rsidRDefault="00F174B2" w:rsidP="00F174B2">
      <w:r>
        <w:t>* Similar or contrasting chunks: “in view of”, “given”</w:t>
      </w:r>
    </w:p>
    <w:p w14:paraId="4160BF32" w14:textId="77777777" w:rsidR="00F174B2" w:rsidRDefault="00F174B2" w:rsidP="00F174B2">
      <w:r>
        <w:t>* Interference warnings: learners may omit “of”</w:t>
      </w:r>
    </w:p>
    <w:p w14:paraId="3793ADF7" w14:textId="77777777" w:rsidR="00F174B2" w:rsidRDefault="00F174B2" w:rsidP="00F174B2">
      <w:r>
        <w:t>* Nuance: often signals a change of plan or new interpretation</w:t>
      </w:r>
    </w:p>
    <w:p w14:paraId="3785BD8A" w14:textId="77777777" w:rsidR="00F174B2" w:rsidRDefault="00F174B2" w:rsidP="00F174B2">
      <w:r>
        <w:t>* Pragmatic effect: sounds official and responsive</w:t>
      </w:r>
    </w:p>
    <w:p w14:paraId="20C524B0" w14:textId="77777777" w:rsidR="00F174B2" w:rsidRDefault="00F174B2" w:rsidP="00F174B2">
      <w:r>
        <w:t>* Acquisition priority: Controlled production</w:t>
      </w:r>
    </w:p>
    <w:p w14:paraId="461D2757" w14:textId="77777777" w:rsidR="00F174B2" w:rsidRDefault="00F174B2" w:rsidP="00F174B2">
      <w:r>
        <w:t>* CEFR productivity level: C1 productive</w:t>
      </w:r>
    </w:p>
    <w:p w14:paraId="677AFF4F" w14:textId="77777777" w:rsidR="00F174B2" w:rsidRDefault="00F174B2" w:rsidP="00F174B2">
      <w:r>
        <w:t>* Recall cue: “______ the new evidence, the case was reopened.”</w:t>
      </w:r>
    </w:p>
    <w:p w14:paraId="74A15735" w14:textId="77777777" w:rsidR="00F174B2" w:rsidRDefault="00F174B2" w:rsidP="00F174B2">
      <w:r>
        <w:t>* Upgrade path: because of → due to → in light of</w:t>
      </w:r>
    </w:p>
    <w:p w14:paraId="6C9B8077" w14:textId="77777777" w:rsidR="00F174B2" w:rsidRDefault="00F174B2" w:rsidP="00F174B2">
      <w:r>
        <w:t>* Chunk family: cause/reason connectors</w:t>
      </w:r>
    </w:p>
    <w:p w14:paraId="249C4AF2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1AF3E72E" w14:textId="77777777" w:rsidR="00F174B2" w:rsidRDefault="00F174B2" w:rsidP="00F174B2">
      <w:r>
        <w:t>* Example 1: In light of the recent cyberattack, security measures have been intensified.</w:t>
      </w:r>
    </w:p>
    <w:p w14:paraId="19F88B35" w14:textId="77777777" w:rsidR="00F174B2" w:rsidRDefault="00F174B2" w:rsidP="00F174B2">
      <w:r>
        <w:t>* Example 2: In light of your feedback, we have revised the proposal.</w:t>
      </w:r>
    </w:p>
    <w:p w14:paraId="6F012C45" w14:textId="77777777" w:rsidR="00F174B2" w:rsidRDefault="00F174B2" w:rsidP="00F174B2">
      <w:r>
        <w:lastRenderedPageBreak/>
        <w:t>* Example 3: In light of the financial crisis, many companies downsized.</w:t>
      </w:r>
    </w:p>
    <w:p w14:paraId="1B0C3FDD" w14:textId="77777777" w:rsidR="00F174B2" w:rsidRDefault="00F174B2" w:rsidP="00F174B2"/>
    <w:p w14:paraId="3FFAD13C" w14:textId="77777777" w:rsidR="00F174B2" w:rsidRDefault="00F174B2" w:rsidP="00F174B2">
      <w:r>
        <w:t>## Chunk 39/150</w:t>
      </w:r>
    </w:p>
    <w:p w14:paraId="1439BD5F" w14:textId="77777777" w:rsidR="00F174B2" w:rsidRDefault="00F174B2" w:rsidP="00F174B2">
      <w:r>
        <w:t>* Chunk: as a consequence</w:t>
      </w:r>
    </w:p>
    <w:p w14:paraId="06229F6F" w14:textId="77777777" w:rsidR="00F174B2" w:rsidRDefault="00F174B2" w:rsidP="00F174B2">
      <w:r>
        <w:t>* Meaning: synonym of “as a result”</w:t>
      </w:r>
    </w:p>
    <w:p w14:paraId="794B2875" w14:textId="77777777" w:rsidR="00F174B2" w:rsidRDefault="00F174B2" w:rsidP="00F174B2">
      <w:r>
        <w:t>* Primary function: result marker</w:t>
      </w:r>
    </w:p>
    <w:p w14:paraId="535C071D" w14:textId="77777777" w:rsidR="00F174B2" w:rsidRDefault="00F174B2" w:rsidP="00F174B2">
      <w:r>
        <w:t>* Communicative purpose: formal way to introduce a consequence</w:t>
      </w:r>
    </w:p>
    <w:p w14:paraId="0C89D20F" w14:textId="77777777" w:rsidR="00F174B2" w:rsidRDefault="00F174B2" w:rsidP="00F174B2">
      <w:r>
        <w:t>* Trigger situations: academic papers, formal speeches</w:t>
      </w:r>
    </w:p>
    <w:p w14:paraId="1E4C39DB" w14:textId="77777777" w:rsidR="00F174B2" w:rsidRDefault="00F174B2" w:rsidP="00F174B2">
      <w:r>
        <w:t>* Contexts: formal written English</w:t>
      </w:r>
    </w:p>
    <w:p w14:paraId="6D544712" w14:textId="77777777" w:rsidR="00F174B2" w:rsidRDefault="00F174B2" w:rsidP="00F174B2">
      <w:r>
        <w:t>* Domain: Academic</w:t>
      </w:r>
    </w:p>
    <w:p w14:paraId="55376670" w14:textId="77777777" w:rsidR="00F174B2" w:rsidRDefault="00F174B2" w:rsidP="00F174B2">
      <w:r>
        <w:t>* Register: formal</w:t>
      </w:r>
    </w:p>
    <w:p w14:paraId="4961BBEA" w14:textId="77777777" w:rsidR="00F174B2" w:rsidRDefault="00F174B2" w:rsidP="00F174B2">
      <w:r>
        <w:t>* Output priority: Writing</w:t>
      </w:r>
    </w:p>
    <w:p w14:paraId="4572E90F" w14:textId="77777777" w:rsidR="00F174B2" w:rsidRDefault="00F174B2" w:rsidP="00F174B2">
      <w:r>
        <w:t>* Frequency: Medium</w:t>
      </w:r>
    </w:p>
    <w:p w14:paraId="6463B140" w14:textId="77777777" w:rsidR="00F174B2" w:rsidRDefault="00F174B2" w:rsidP="00F174B2">
      <w:r>
        <w:t>* Formulaicity: Fixed expression</w:t>
      </w:r>
    </w:p>
    <w:p w14:paraId="5F93C50E" w14:textId="77777777" w:rsidR="00F174B2" w:rsidRDefault="00F174B2" w:rsidP="00F174B2">
      <w:r>
        <w:t>* Construction type: Lexical bundle</w:t>
      </w:r>
    </w:p>
    <w:p w14:paraId="42FB9E00" w14:textId="77777777" w:rsidR="00F174B2" w:rsidRDefault="00F174B2" w:rsidP="00F174B2">
      <w:r>
        <w:t>* Pattern: As a consequence, [result].</w:t>
      </w:r>
    </w:p>
    <w:p w14:paraId="49E93FC4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adverbial phrase</w:t>
      </w:r>
    </w:p>
    <w:p w14:paraId="14400CE9" w14:textId="77777777" w:rsidR="00F174B2" w:rsidRDefault="00F174B2" w:rsidP="00F174B2">
      <w:r>
        <w:t>* Substitution slots: “As a result,”, “Consequently,”</w:t>
      </w:r>
    </w:p>
    <w:p w14:paraId="783BFDCA" w14:textId="77777777" w:rsidR="00F174B2" w:rsidRDefault="00F174B2" w:rsidP="00F174B2">
      <w:r>
        <w:t>* Typical collocates: As a consequence of this, …</w:t>
      </w:r>
    </w:p>
    <w:p w14:paraId="30842299" w14:textId="77777777" w:rsidR="00F174B2" w:rsidRDefault="00F174B2" w:rsidP="00F174B2">
      <w:r>
        <w:t>* Common substitutions: “consequently”, “therefore”</w:t>
      </w:r>
    </w:p>
    <w:p w14:paraId="583016EE" w14:textId="77777777" w:rsidR="00F174B2" w:rsidRDefault="00F174B2" w:rsidP="00F174B2">
      <w:r>
        <w:t>* Variations: “as a direct consequence”</w:t>
      </w:r>
    </w:p>
    <w:p w14:paraId="47EC9003" w14:textId="77777777" w:rsidR="00F174B2" w:rsidRDefault="00F174B2" w:rsidP="00F174B2">
      <w:r>
        <w:t>* Common mistakes: forgetting the comma; confusing with “as a consequence of” (needs noun phrase)</w:t>
      </w:r>
    </w:p>
    <w:p w14:paraId="595D9DFA" w14:textId="77777777" w:rsidR="00F174B2" w:rsidRDefault="00F174B2" w:rsidP="00F174B2">
      <w:r>
        <w:t>* Similar or contrasting chunks: “as a result”</w:t>
      </w:r>
    </w:p>
    <w:p w14:paraId="77826652" w14:textId="77777777" w:rsidR="00F174B2" w:rsidRDefault="00F174B2" w:rsidP="00F174B2">
      <w:r>
        <w:t>* Interference warnings: none significant</w:t>
      </w:r>
    </w:p>
    <w:p w14:paraId="609C4435" w14:textId="77777777" w:rsidR="00F174B2" w:rsidRDefault="00F174B2" w:rsidP="00F174B2">
      <w:r>
        <w:t>* Nuance: emphasizes formal cause</w:t>
      </w:r>
      <w:r>
        <w:rPr>
          <w:rFonts w:ascii="Cambria Math" w:hAnsi="Cambria Math" w:cs="Cambria Math"/>
        </w:rPr>
        <w:t>‑</w:t>
      </w:r>
      <w:r>
        <w:t>effect, often used in scientific writing</w:t>
      </w:r>
    </w:p>
    <w:p w14:paraId="65F19F29" w14:textId="77777777" w:rsidR="00F174B2" w:rsidRDefault="00F174B2" w:rsidP="00F174B2">
      <w:r>
        <w:t>* Pragmatic effect: projects objective analysis</w:t>
      </w:r>
    </w:p>
    <w:p w14:paraId="0173D60B" w14:textId="77777777" w:rsidR="00F174B2" w:rsidRDefault="00F174B2" w:rsidP="00F174B2">
      <w:r>
        <w:t>* Acquisition priority: Controlled production</w:t>
      </w:r>
    </w:p>
    <w:p w14:paraId="53E717EC" w14:textId="77777777" w:rsidR="00F174B2" w:rsidRDefault="00F174B2" w:rsidP="00F174B2">
      <w:r>
        <w:lastRenderedPageBreak/>
        <w:t>* CEFR productivity level: B2 productive</w:t>
      </w:r>
    </w:p>
    <w:p w14:paraId="638D8DDA" w14:textId="77777777" w:rsidR="00F174B2" w:rsidRDefault="00F174B2" w:rsidP="00F174B2">
      <w:r>
        <w:t>* Recall cue: “He ignored the warning. ______, the system crashed.”</w:t>
      </w:r>
    </w:p>
    <w:p w14:paraId="4887D6AF" w14:textId="77777777" w:rsidR="00F174B2" w:rsidRDefault="00F174B2" w:rsidP="00F174B2">
      <w:r>
        <w:t>* Upgrade path: so → as a result → as a consequence</w:t>
      </w:r>
    </w:p>
    <w:p w14:paraId="1E43E665" w14:textId="77777777" w:rsidR="00F174B2" w:rsidRDefault="00F174B2" w:rsidP="00F174B2">
      <w:r>
        <w:t>* Chunk family: result connectors</w:t>
      </w:r>
    </w:p>
    <w:p w14:paraId="2DEA7CF8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17C90C7D" w14:textId="77777777" w:rsidR="00F174B2" w:rsidRDefault="00F174B2" w:rsidP="00F174B2">
      <w:r>
        <w:t>* Example 1: The river overflowed. As a consequence, several villages were evacuated.</w:t>
      </w:r>
    </w:p>
    <w:p w14:paraId="16F0DB73" w14:textId="77777777" w:rsidR="00F174B2" w:rsidRDefault="00F174B2" w:rsidP="00F174B2">
      <w:r>
        <w:t>* Example 2: She failed to comply with the regulations. As a consequence, her licence was revoked.</w:t>
      </w:r>
    </w:p>
    <w:p w14:paraId="311F7B8F" w14:textId="77777777" w:rsidR="00F174B2" w:rsidRDefault="00F174B2" w:rsidP="00F174B2">
      <w:r>
        <w:t>* Example 3: The company lost customers. As a consequence, profits fell sharply.</w:t>
      </w:r>
    </w:p>
    <w:p w14:paraId="1FD3D9F1" w14:textId="77777777" w:rsidR="00F174B2" w:rsidRDefault="00F174B2" w:rsidP="00F174B2"/>
    <w:p w14:paraId="1D5CC6D9" w14:textId="77777777" w:rsidR="00F174B2" w:rsidRDefault="00F174B2" w:rsidP="00F174B2">
      <w:r>
        <w:t>## Chunk 40/150</w:t>
      </w:r>
    </w:p>
    <w:p w14:paraId="0B453393" w14:textId="77777777" w:rsidR="00F174B2" w:rsidRDefault="00F174B2" w:rsidP="00F174B2">
      <w:r>
        <w:t>* Chunk: whereas</w:t>
      </w:r>
    </w:p>
    <w:p w14:paraId="78D83F7A" w14:textId="77777777" w:rsidR="00F174B2" w:rsidRDefault="00F174B2" w:rsidP="00F174B2">
      <w:r>
        <w:t>* Meaning: in contrast or comparison with the fact that; while on the contrary</w:t>
      </w:r>
    </w:p>
    <w:p w14:paraId="1B082A8D" w14:textId="77777777" w:rsidR="00F174B2" w:rsidRDefault="00F174B2" w:rsidP="00F174B2">
      <w:r>
        <w:t>* Primary function: contrastive subordinating conjunction</w:t>
      </w:r>
    </w:p>
    <w:p w14:paraId="2355272F" w14:textId="77777777" w:rsidR="00F174B2" w:rsidRDefault="00F174B2" w:rsidP="00F174B2">
      <w:r>
        <w:t>* Communicative purpose: to directly compare two contrasting facts or situations</w:t>
      </w:r>
    </w:p>
    <w:p w14:paraId="14CD0640" w14:textId="77777777" w:rsidR="00F174B2" w:rsidRDefault="00F174B2" w:rsidP="00F174B2">
      <w:r>
        <w:t>* Trigger situations: formal comparisons, legal contexts, academic writing</w:t>
      </w:r>
    </w:p>
    <w:p w14:paraId="1875865E" w14:textId="77777777" w:rsidR="00F174B2" w:rsidRDefault="00F174B2" w:rsidP="00F174B2">
      <w:r>
        <w:t>* Contexts: formal written English, some spoken</w:t>
      </w:r>
    </w:p>
    <w:p w14:paraId="6FB071B4" w14:textId="77777777" w:rsidR="00F174B2" w:rsidRDefault="00F174B2" w:rsidP="00F174B2">
      <w:r>
        <w:t>* Domain: Academic</w:t>
      </w:r>
    </w:p>
    <w:p w14:paraId="5F06F103" w14:textId="77777777" w:rsidR="00F174B2" w:rsidRDefault="00F174B2" w:rsidP="00F174B2">
      <w:r>
        <w:t>* Register: formal</w:t>
      </w:r>
    </w:p>
    <w:p w14:paraId="2858EC37" w14:textId="77777777" w:rsidR="00F174B2" w:rsidRDefault="00F174B2" w:rsidP="00F174B2">
      <w:r>
        <w:t>* Output priority: Writing</w:t>
      </w:r>
    </w:p>
    <w:p w14:paraId="766AB193" w14:textId="77777777" w:rsidR="00F174B2" w:rsidRDefault="00F174B2" w:rsidP="00F174B2">
      <w:r>
        <w:t>* Frequency: High</w:t>
      </w:r>
    </w:p>
    <w:p w14:paraId="762B4C0F" w14:textId="77777777" w:rsidR="00F174B2" w:rsidRDefault="00F174B2" w:rsidP="00F174B2">
      <w:r>
        <w:t>* Formulaicity: Fixed</w:t>
      </w:r>
    </w:p>
    <w:p w14:paraId="7611DECC" w14:textId="77777777" w:rsidR="00F174B2" w:rsidRDefault="00F174B2" w:rsidP="00F174B2">
      <w:r>
        <w:t>* Construction type: Colligation (subordinating conjunction)</w:t>
      </w:r>
    </w:p>
    <w:p w14:paraId="269D21FC" w14:textId="77777777" w:rsidR="00F174B2" w:rsidRDefault="00F174B2" w:rsidP="00F174B2">
      <w:r>
        <w:t>* Pattern: [Clause A] whereas [Clause B].</w:t>
      </w:r>
    </w:p>
    <w:p w14:paraId="752D8D58" w14:textId="77777777" w:rsidR="00F174B2" w:rsidRDefault="00F174B2" w:rsidP="00F174B2">
      <w:r>
        <w:t>* Core structure: subordinating conjunction linking two contrasting clauses</w:t>
      </w:r>
    </w:p>
    <w:p w14:paraId="6F947023" w14:textId="77777777" w:rsidR="00F174B2" w:rsidRDefault="00F174B2" w:rsidP="00F174B2">
      <w:r>
        <w:t>* Substitution slots: “while” (more neutral)</w:t>
      </w:r>
    </w:p>
    <w:p w14:paraId="2C9EE2A1" w14:textId="77777777" w:rsidR="00F174B2" w:rsidRDefault="00F174B2" w:rsidP="00F174B2">
      <w:r>
        <w:t>* Typical collocates: … whereas the latter…</w:t>
      </w:r>
    </w:p>
    <w:p w14:paraId="66691453" w14:textId="77777777" w:rsidR="00F174B2" w:rsidRDefault="00F174B2" w:rsidP="00F174B2">
      <w:r>
        <w:t>* Common substitutions: “while”, “whilst”</w:t>
      </w:r>
    </w:p>
    <w:p w14:paraId="683DAC2F" w14:textId="77777777" w:rsidR="00F174B2" w:rsidRDefault="00F174B2" w:rsidP="00F174B2">
      <w:r>
        <w:lastRenderedPageBreak/>
        <w:t>* Variations: “whilst” (British, formal)</w:t>
      </w:r>
    </w:p>
    <w:p w14:paraId="210386D4" w14:textId="77777777" w:rsidR="00F174B2" w:rsidRDefault="00F174B2" w:rsidP="00F174B2">
      <w:r>
        <w:t>* Common mistakes: using “whereas” to mean “where” spatially; incorrect comma placement</w:t>
      </w:r>
    </w:p>
    <w:p w14:paraId="1F58413E" w14:textId="77777777" w:rsidR="00F174B2" w:rsidRDefault="00F174B2" w:rsidP="00F174B2">
      <w:r>
        <w:t>* Similar or contrasting chunks: “while”, “on the other hand”</w:t>
      </w:r>
    </w:p>
    <w:p w14:paraId="17CBB347" w14:textId="77777777" w:rsidR="00F174B2" w:rsidRDefault="00F174B2" w:rsidP="00F174B2">
      <w:r>
        <w:t>* Interference warnings: some languages put the contrast first; English clause order is flexible but “whereas” normally in second clause</w:t>
      </w:r>
    </w:p>
    <w:p w14:paraId="7CA976C4" w14:textId="77777777" w:rsidR="00F174B2" w:rsidRDefault="00F174B2" w:rsidP="00F174B2">
      <w:r>
        <w:t>* Nuance: underscores a clear, often factual, contrast; frequently used in legal and academic prose</w:t>
      </w:r>
    </w:p>
    <w:p w14:paraId="0C3E4474" w14:textId="77777777" w:rsidR="00F174B2" w:rsidRDefault="00F174B2" w:rsidP="00F174B2">
      <w:r>
        <w:t>* Pragmatic effect: highlights disparity in an objective manner</w:t>
      </w:r>
    </w:p>
    <w:p w14:paraId="4BD4C45F" w14:textId="77777777" w:rsidR="00F174B2" w:rsidRDefault="00F174B2" w:rsidP="00F174B2">
      <w:r>
        <w:t>* Acquisition priority: Controlled production</w:t>
      </w:r>
    </w:p>
    <w:p w14:paraId="3C7E4D20" w14:textId="77777777" w:rsidR="00F174B2" w:rsidRDefault="00F174B2" w:rsidP="00F174B2">
      <w:r>
        <w:t>* CEFR productivity level: B2 productive</w:t>
      </w:r>
    </w:p>
    <w:p w14:paraId="54618B95" w14:textId="77777777" w:rsidR="00F174B2" w:rsidRDefault="00F174B2" w:rsidP="00F174B2">
      <w:r>
        <w:t>* Recall cue: “Some people like the heat, ______ others prefer cold weather.”</w:t>
      </w:r>
    </w:p>
    <w:p w14:paraId="3D34AD7E" w14:textId="77777777" w:rsidR="00F174B2" w:rsidRDefault="00F174B2" w:rsidP="00F174B2">
      <w:r>
        <w:t>* Upgrade path: but → while → whereas</w:t>
      </w:r>
    </w:p>
    <w:p w14:paraId="28F096DD" w14:textId="77777777" w:rsidR="00F174B2" w:rsidRDefault="00F174B2" w:rsidP="00F174B2">
      <w:r>
        <w:t>* Chunk family: contrastive connectors</w:t>
      </w:r>
    </w:p>
    <w:p w14:paraId="30D858D4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76D48DDC" w14:textId="77777777" w:rsidR="00F174B2" w:rsidRDefault="00F174B2" w:rsidP="00F174B2">
      <w:r>
        <w:t>* Example 1: The old model was unreliable, whereas the new one is robust.</w:t>
      </w:r>
    </w:p>
    <w:p w14:paraId="535330C0" w14:textId="77777777" w:rsidR="00F174B2" w:rsidRDefault="00F174B2" w:rsidP="00F174B2">
      <w:r>
        <w:t>* Example 2: In the north, it rains often, whereas the south is arid.</w:t>
      </w:r>
    </w:p>
    <w:p w14:paraId="39820B18" w14:textId="77777777" w:rsidR="00F174B2" w:rsidRDefault="00F174B2" w:rsidP="00F174B2">
      <w:r>
        <w:t>* Example 3: She works slowly, whereas her colleague works at lightning speed.</w:t>
      </w:r>
    </w:p>
    <w:p w14:paraId="4CF06D49" w14:textId="77777777" w:rsidR="00F174B2" w:rsidRDefault="00F174B2" w:rsidP="00F174B2"/>
    <w:p w14:paraId="3E9D73FE" w14:textId="77777777" w:rsidR="00F174B2" w:rsidRDefault="00F174B2" w:rsidP="00F174B2">
      <w:r>
        <w:t>## Chunk 41/150</w:t>
      </w:r>
    </w:p>
    <w:p w14:paraId="3977B562" w14:textId="77777777" w:rsidR="00F174B2" w:rsidRDefault="00F174B2" w:rsidP="00F174B2">
      <w:r>
        <w:t>* Chunk: while</w:t>
      </w:r>
    </w:p>
    <w:p w14:paraId="40764FD6" w14:textId="77777777" w:rsidR="00F174B2" w:rsidRDefault="00F174B2" w:rsidP="00F174B2">
      <w:r>
        <w:t>* Meaning: during the time that; although (contrastive); whereas</w:t>
      </w:r>
    </w:p>
    <w:p w14:paraId="15E1996A" w14:textId="77777777" w:rsidR="00F174B2" w:rsidRDefault="00F174B2" w:rsidP="00F174B2">
      <w:r>
        <w:t>* Primary function: temporal / concessive / contrastive subordinator</w:t>
      </w:r>
    </w:p>
    <w:p w14:paraId="0AC734BA" w14:textId="77777777" w:rsidR="00F174B2" w:rsidRDefault="00F174B2" w:rsidP="00F174B2">
      <w:r>
        <w:t>* Communicative purpose: to indicate simultaneous action or introduce a contrasting idea</w:t>
      </w:r>
    </w:p>
    <w:p w14:paraId="173E8669" w14:textId="77777777" w:rsidR="00F174B2" w:rsidRDefault="00F174B2" w:rsidP="00F174B2">
      <w:r>
        <w:t>* Trigger situations: everyday conversation, academic contrast, simultaneous activities</w:t>
      </w:r>
    </w:p>
    <w:p w14:paraId="54B71E85" w14:textId="77777777" w:rsidR="00F174B2" w:rsidRDefault="00F174B2" w:rsidP="00F174B2">
      <w:r>
        <w:t>* Contexts: universal across domains</w:t>
      </w:r>
    </w:p>
    <w:p w14:paraId="101AACE3" w14:textId="77777777" w:rsidR="00F174B2" w:rsidRDefault="00F174B2" w:rsidP="00F174B2">
      <w:r>
        <w:t>* Domain: Everyday</w:t>
      </w:r>
    </w:p>
    <w:p w14:paraId="6A672866" w14:textId="77777777" w:rsidR="00F174B2" w:rsidRDefault="00F174B2" w:rsidP="00F174B2">
      <w:r>
        <w:t>* Register: neutral</w:t>
      </w:r>
    </w:p>
    <w:p w14:paraId="1285CA24" w14:textId="77777777" w:rsidR="00F174B2" w:rsidRDefault="00F174B2" w:rsidP="00F174B2">
      <w:r>
        <w:lastRenderedPageBreak/>
        <w:t>* Output priority: Both</w:t>
      </w:r>
    </w:p>
    <w:p w14:paraId="31A88EF0" w14:textId="77777777" w:rsidR="00F174B2" w:rsidRDefault="00F174B2" w:rsidP="00F174B2">
      <w:r>
        <w:t>* Frequency: Very high</w:t>
      </w:r>
    </w:p>
    <w:p w14:paraId="2A804815" w14:textId="77777777" w:rsidR="00F174B2" w:rsidRDefault="00F174B2" w:rsidP="00F174B2">
      <w:r>
        <w:t>* Formulaicity: Fixed</w:t>
      </w:r>
    </w:p>
    <w:p w14:paraId="165A1EA1" w14:textId="77777777" w:rsidR="00F174B2" w:rsidRDefault="00F174B2" w:rsidP="00F174B2">
      <w:r>
        <w:t>* Construction type: Colligation (subordinating conjunction)</w:t>
      </w:r>
    </w:p>
    <w:p w14:paraId="1A55C787" w14:textId="77777777" w:rsidR="00F174B2" w:rsidRDefault="00F174B2" w:rsidP="00F174B2">
      <w:r>
        <w:t>* Pattern: While [clause A], [clause B].</w:t>
      </w:r>
    </w:p>
    <w:p w14:paraId="67D452FE" w14:textId="77777777" w:rsidR="00F174B2" w:rsidRDefault="00F174B2" w:rsidP="00F174B2">
      <w:r>
        <w:t>* Core structure: subordinating conjunction, can be temporal or contrastive</w:t>
      </w:r>
    </w:p>
    <w:p w14:paraId="5780C904" w14:textId="77777777" w:rsidR="00F174B2" w:rsidRDefault="00F174B2" w:rsidP="00F174B2">
      <w:r>
        <w:t>* Substitution slots: “whilst” (formal), “whereas” (more contrastive)</w:t>
      </w:r>
    </w:p>
    <w:p w14:paraId="02AC8A21" w14:textId="77777777" w:rsidR="00F174B2" w:rsidRDefault="00F174B2" w:rsidP="00F174B2">
      <w:r>
        <w:t>* Typical collocates: While it is true that… (concessive)</w:t>
      </w:r>
    </w:p>
    <w:p w14:paraId="303BC824" w14:textId="77777777" w:rsidR="00F174B2" w:rsidRDefault="00F174B2" w:rsidP="00F174B2">
      <w:r>
        <w:t>* Common substitutions: “although”, “even though” (concessive), “as” (temporal)</w:t>
      </w:r>
    </w:p>
    <w:p w14:paraId="0079D0BF" w14:textId="77777777" w:rsidR="00F174B2" w:rsidRDefault="00F174B2" w:rsidP="00F174B2">
      <w:r>
        <w:t>* Variations: “Even while” (emphasis)</w:t>
      </w:r>
    </w:p>
    <w:p w14:paraId="5C49D453" w14:textId="77777777" w:rsidR="00F174B2" w:rsidRDefault="00F174B2" w:rsidP="00F174B2">
      <w:r>
        <w:t>* Common mistakes: ambiguous use when both temporal and contrastive readings possible; causing confusion</w:t>
      </w:r>
    </w:p>
    <w:p w14:paraId="1763630D" w14:textId="77777777" w:rsidR="00F174B2" w:rsidRDefault="00F174B2" w:rsidP="00F174B2">
      <w:r>
        <w:t>* Similar or contrasting chunks: “whereas”, “during”</w:t>
      </w:r>
    </w:p>
    <w:p w14:paraId="5ADBA211" w14:textId="77777777" w:rsidR="00F174B2" w:rsidRDefault="00F174B2" w:rsidP="00F174B2">
      <w:r>
        <w:t>* Interference warnings: learners may overuse “while” for contrast, missing more precise academic connectors</w:t>
      </w:r>
    </w:p>
    <w:p w14:paraId="36E556CB" w14:textId="77777777" w:rsidR="00F174B2" w:rsidRDefault="00F174B2" w:rsidP="00F174B2">
      <w:r>
        <w:t>* Nuance: contrastive “while” often introduces a less significant opposing point; less strong than “whereas”</w:t>
      </w:r>
    </w:p>
    <w:p w14:paraId="173F83D0" w14:textId="77777777" w:rsidR="00F174B2" w:rsidRDefault="00F174B2" w:rsidP="00F174B2">
      <w:r>
        <w:t>* Pragmatic effect: versatile, neutral connector</w:t>
      </w:r>
    </w:p>
    <w:p w14:paraId="7AB082C6" w14:textId="77777777" w:rsidR="00F174B2" w:rsidRDefault="00F174B2" w:rsidP="00F174B2">
      <w:r>
        <w:t>* Acquisition priority: Automatic production</w:t>
      </w:r>
    </w:p>
    <w:p w14:paraId="6095D951" w14:textId="77777777" w:rsidR="00F174B2" w:rsidRDefault="00F174B2" w:rsidP="00F174B2">
      <w:r>
        <w:t>* CEFR productivity level: B1 productive (temporal), B2 productive (contrastive)</w:t>
      </w:r>
    </w:p>
    <w:p w14:paraId="6FBEEE23" w14:textId="77777777" w:rsidR="00F174B2" w:rsidRDefault="00F174B2" w:rsidP="00F174B2">
      <w:r>
        <w:t>* Recall cue: “______ I agree with you, I think we should consider alternatives.”</w:t>
      </w:r>
    </w:p>
    <w:p w14:paraId="0AC29C45" w14:textId="77777777" w:rsidR="00F174B2" w:rsidRDefault="00F174B2" w:rsidP="00F174B2">
      <w:r>
        <w:t>* Upgrade path: but → while → whereas → whilst</w:t>
      </w:r>
    </w:p>
    <w:p w14:paraId="66F1B7BD" w14:textId="77777777" w:rsidR="00F174B2" w:rsidRDefault="00F174B2" w:rsidP="00F174B2">
      <w:r>
        <w:t>* Chunk family: contrast / simultaneity connectors</w:t>
      </w:r>
    </w:p>
    <w:p w14:paraId="6222C219" w14:textId="77777777" w:rsidR="00F174B2" w:rsidRDefault="00F174B2" w:rsidP="00F174B2">
      <w:r>
        <w:t>* Spacing tag: Immediate</w:t>
      </w:r>
    </w:p>
    <w:p w14:paraId="6A7D1D42" w14:textId="77777777" w:rsidR="00F174B2" w:rsidRDefault="00F174B2" w:rsidP="00F174B2">
      <w:r>
        <w:t>* Example 1: While you were sleeping, I finished the report.</w:t>
      </w:r>
    </w:p>
    <w:p w14:paraId="5CD8678F" w14:textId="77777777" w:rsidR="00F174B2" w:rsidRDefault="00F174B2" w:rsidP="00F174B2">
      <w:r>
        <w:t>* Example 2: While the plan is risky, it could yield high returns.</w:t>
      </w:r>
    </w:p>
    <w:p w14:paraId="7509B914" w14:textId="77777777" w:rsidR="00F174B2" w:rsidRDefault="00F174B2" w:rsidP="00F174B2">
      <w:r>
        <w:t>* Example 3: Some people love cities, while others prefer the countryside.</w:t>
      </w:r>
    </w:p>
    <w:p w14:paraId="110E3632" w14:textId="77777777" w:rsidR="00F174B2" w:rsidRDefault="00F174B2" w:rsidP="00F174B2"/>
    <w:p w14:paraId="6941CE70" w14:textId="77777777" w:rsidR="00F174B2" w:rsidRDefault="00F174B2" w:rsidP="00F174B2">
      <w:r>
        <w:t>## Chunk 42/150</w:t>
      </w:r>
    </w:p>
    <w:p w14:paraId="1C999A52" w14:textId="77777777" w:rsidR="00F174B2" w:rsidRDefault="00F174B2" w:rsidP="00F174B2">
      <w:r>
        <w:lastRenderedPageBreak/>
        <w:t>* Chunk: although</w:t>
      </w:r>
    </w:p>
    <w:p w14:paraId="4BC20A63" w14:textId="77777777" w:rsidR="00F174B2" w:rsidRDefault="00F174B2" w:rsidP="00F174B2">
      <w:r>
        <w:t>* Meaning: in spite of the fact that; even though</w:t>
      </w:r>
    </w:p>
    <w:p w14:paraId="6E15668E" w14:textId="77777777" w:rsidR="00F174B2" w:rsidRDefault="00F174B2" w:rsidP="00F174B2">
      <w:r>
        <w:t>* Primary function: concessive subordinator</w:t>
      </w:r>
    </w:p>
    <w:p w14:paraId="460C59AF" w14:textId="77777777" w:rsidR="00F174B2" w:rsidRDefault="00F174B2" w:rsidP="00F174B2">
      <w:r>
        <w:t>* Communicative purpose: to acknowledge a fact that contrasts with the main clause</w:t>
      </w:r>
    </w:p>
    <w:p w14:paraId="62D97167" w14:textId="77777777" w:rsidR="00F174B2" w:rsidRDefault="00F174B2" w:rsidP="00F174B2">
      <w:r>
        <w:t>* Trigger situations: argumentation, everyday concessions, formal essays</w:t>
      </w:r>
    </w:p>
    <w:p w14:paraId="4AE06CA9" w14:textId="77777777" w:rsidR="00F174B2" w:rsidRDefault="00F174B2" w:rsidP="00F174B2">
      <w:r>
        <w:t>* Contexts: universal, all registers</w:t>
      </w:r>
    </w:p>
    <w:p w14:paraId="1EB56CFB" w14:textId="77777777" w:rsidR="00F174B2" w:rsidRDefault="00F174B2" w:rsidP="00F174B2">
      <w:r>
        <w:t>* Domain: Everyday</w:t>
      </w:r>
    </w:p>
    <w:p w14:paraId="3122AE01" w14:textId="77777777" w:rsidR="00F174B2" w:rsidRDefault="00F174B2" w:rsidP="00F174B2">
      <w:r>
        <w:t>* Register: neutral</w:t>
      </w:r>
    </w:p>
    <w:p w14:paraId="1A7A2785" w14:textId="77777777" w:rsidR="00F174B2" w:rsidRDefault="00F174B2" w:rsidP="00F174B2">
      <w:r>
        <w:t>* Output priority: Both</w:t>
      </w:r>
    </w:p>
    <w:p w14:paraId="5B4AD3E9" w14:textId="77777777" w:rsidR="00F174B2" w:rsidRDefault="00F174B2" w:rsidP="00F174B2">
      <w:r>
        <w:t>* Frequency: Very high</w:t>
      </w:r>
    </w:p>
    <w:p w14:paraId="60B06D21" w14:textId="77777777" w:rsidR="00F174B2" w:rsidRDefault="00F174B2" w:rsidP="00F174B2">
      <w:r>
        <w:t>* Formulaicity: Fixed</w:t>
      </w:r>
    </w:p>
    <w:p w14:paraId="6B5782DF" w14:textId="77777777" w:rsidR="00F174B2" w:rsidRDefault="00F174B2" w:rsidP="00F174B2">
      <w:r>
        <w:t>* Construction type: Colligation (subordinating conjunction)</w:t>
      </w:r>
    </w:p>
    <w:p w14:paraId="174496D5" w14:textId="77777777" w:rsidR="00F174B2" w:rsidRDefault="00F174B2" w:rsidP="00F174B2">
      <w:r>
        <w:t>* Pattern: Although [concessive clause], [main clause].</w:t>
      </w:r>
    </w:p>
    <w:p w14:paraId="3D5B198F" w14:textId="77777777" w:rsidR="00F174B2" w:rsidRDefault="00F174B2" w:rsidP="00F174B2">
      <w:r>
        <w:t>* Core structure: subordinate clause, normally followed by a main clause</w:t>
      </w:r>
    </w:p>
    <w:p w14:paraId="6AF054EB" w14:textId="77777777" w:rsidR="00F174B2" w:rsidRDefault="00F174B2" w:rsidP="00F174B2">
      <w:r>
        <w:t>* Substitution slots: “Though” (more informal, can be used at end of sentence), “Even though” (stronger)</w:t>
      </w:r>
    </w:p>
    <w:p w14:paraId="20F6B0A3" w14:textId="77777777" w:rsidR="00F174B2" w:rsidRDefault="00F174B2" w:rsidP="00F174B2">
      <w:r>
        <w:t>* Typical collocates: Although it may seem…; Although I agree…</w:t>
      </w:r>
    </w:p>
    <w:p w14:paraId="32E31B08" w14:textId="77777777" w:rsidR="00F174B2" w:rsidRDefault="00F174B2" w:rsidP="00F174B2">
      <w:r>
        <w:t>* Common substitutions: “even though”, “while”, “despite the fact that”</w:t>
      </w:r>
    </w:p>
    <w:p w14:paraId="4D90D620" w14:textId="77777777" w:rsidR="00F174B2" w:rsidRDefault="00F174B2" w:rsidP="00F174B2">
      <w:r>
        <w:t>* Variations: “Albeit” (formal, used before adjective/adverb)</w:t>
      </w:r>
    </w:p>
    <w:p w14:paraId="487369C2" w14:textId="77777777" w:rsidR="00F174B2" w:rsidRDefault="00F174B2" w:rsidP="00F174B2">
      <w:r>
        <w:t>* Common mistakes: using “although” and “but” in the same complex sentence</w:t>
      </w:r>
    </w:p>
    <w:p w14:paraId="0EAD130B" w14:textId="77777777" w:rsidR="00F174B2" w:rsidRDefault="00F174B2" w:rsidP="00F174B2">
      <w:r>
        <w:t>* Similar or contrasting chunks: “even though”, “in spite of”</w:t>
      </w:r>
    </w:p>
    <w:p w14:paraId="20C03F20" w14:textId="77777777" w:rsidR="00F174B2" w:rsidRDefault="00F174B2" w:rsidP="00F174B2">
      <w:r>
        <w:t>* Interference warnings: double concession with “but” is very common</w:t>
      </w:r>
    </w:p>
    <w:p w14:paraId="0A4275F6" w14:textId="77777777" w:rsidR="00F174B2" w:rsidRDefault="00F174B2" w:rsidP="00F174B2">
      <w:r>
        <w:t>* Nuance: “although” is a straightforward concession; neutral and widely used</w:t>
      </w:r>
    </w:p>
    <w:p w14:paraId="32B40ED9" w14:textId="77777777" w:rsidR="00F174B2" w:rsidRDefault="00F174B2" w:rsidP="00F174B2">
      <w:r>
        <w:t>* Pragmatic effect: softens opposition, shows balance</w:t>
      </w:r>
    </w:p>
    <w:p w14:paraId="40AA6250" w14:textId="77777777" w:rsidR="00F174B2" w:rsidRDefault="00F174B2" w:rsidP="00F174B2">
      <w:r>
        <w:t>* Acquisition priority: Automatic production</w:t>
      </w:r>
    </w:p>
    <w:p w14:paraId="638A7BD7" w14:textId="77777777" w:rsidR="00F174B2" w:rsidRDefault="00F174B2" w:rsidP="00F174B2">
      <w:r>
        <w:t>* CEFR productivity level: B1 productive</w:t>
      </w:r>
    </w:p>
    <w:p w14:paraId="52BDCCB5" w14:textId="77777777" w:rsidR="00F174B2" w:rsidRDefault="00F174B2" w:rsidP="00F174B2">
      <w:r>
        <w:t>* Recall cue: “______ it was raining, we went out.”</w:t>
      </w:r>
    </w:p>
    <w:p w14:paraId="56632148" w14:textId="77777777" w:rsidR="00F174B2" w:rsidRDefault="00F174B2" w:rsidP="00F174B2">
      <w:r>
        <w:t>* Upgrade path: but → although → even though</w:t>
      </w:r>
    </w:p>
    <w:p w14:paraId="3400A5B8" w14:textId="77777777" w:rsidR="00F174B2" w:rsidRDefault="00F174B2" w:rsidP="00F174B2">
      <w:r>
        <w:lastRenderedPageBreak/>
        <w:t>* Chunk family: concessive connectors</w:t>
      </w:r>
    </w:p>
    <w:p w14:paraId="17E2402A" w14:textId="77777777" w:rsidR="00F174B2" w:rsidRDefault="00F174B2" w:rsidP="00F174B2">
      <w:r>
        <w:t>* Spacing tag: Immediate</w:t>
      </w:r>
    </w:p>
    <w:p w14:paraId="5DC44733" w14:textId="77777777" w:rsidR="00F174B2" w:rsidRDefault="00F174B2" w:rsidP="00F174B2">
      <w:r>
        <w:t>* Example 1: Although the traffic was terrible, we arrived on time.</w:t>
      </w:r>
    </w:p>
    <w:p w14:paraId="4DEC555B" w14:textId="77777777" w:rsidR="00F174B2" w:rsidRDefault="00F174B2" w:rsidP="00F174B2">
      <w:r>
        <w:t>* Example 2: Although she’s young, she’s very capable.</w:t>
      </w:r>
    </w:p>
    <w:p w14:paraId="7E935820" w14:textId="77777777" w:rsidR="00F174B2" w:rsidRDefault="00F174B2" w:rsidP="00F174B2">
      <w:r>
        <w:t>* Example 3: Although the project faced difficulties, it was completed successfully.</w:t>
      </w:r>
    </w:p>
    <w:p w14:paraId="75A8BC2F" w14:textId="77777777" w:rsidR="00F174B2" w:rsidRDefault="00F174B2" w:rsidP="00F174B2"/>
    <w:p w14:paraId="65483AF4" w14:textId="77777777" w:rsidR="00F174B2" w:rsidRDefault="00F174B2" w:rsidP="00F174B2">
      <w:r>
        <w:t>## Chunk 43/150</w:t>
      </w:r>
    </w:p>
    <w:p w14:paraId="1F0A816D" w14:textId="77777777" w:rsidR="00F174B2" w:rsidRDefault="00F174B2" w:rsidP="00F174B2">
      <w:r>
        <w:t>* Chunk: even though</w:t>
      </w:r>
    </w:p>
    <w:p w14:paraId="711403D1" w14:textId="77777777" w:rsidR="00F174B2" w:rsidRDefault="00F174B2" w:rsidP="00F174B2">
      <w:r>
        <w:t>* Meaning: stronger form of “although”; emphasises the surprising contrast</w:t>
      </w:r>
    </w:p>
    <w:p w14:paraId="27E3653C" w14:textId="77777777" w:rsidR="00F174B2" w:rsidRDefault="00F174B2" w:rsidP="00F174B2">
      <w:r>
        <w:t>* Primary function: emphatic concessive connector</w:t>
      </w:r>
    </w:p>
    <w:p w14:paraId="59AF6F75" w14:textId="77777777" w:rsidR="00F174B2" w:rsidRDefault="00F174B2" w:rsidP="00F174B2">
      <w:r>
        <w:t>* Communicative purpose: to highlight that the result is unexpected given the obstacle</w:t>
      </w:r>
    </w:p>
    <w:p w14:paraId="3A53D257" w14:textId="77777777" w:rsidR="00F174B2" w:rsidRDefault="00F174B2" w:rsidP="00F174B2">
      <w:r>
        <w:t>* Trigger situations: emphasising perseverance, surprising outcomes, everyday speech</w:t>
      </w:r>
    </w:p>
    <w:p w14:paraId="3CB93098" w14:textId="77777777" w:rsidR="00F174B2" w:rsidRDefault="00F174B2" w:rsidP="00F174B2">
      <w:r>
        <w:t>* Contexts: spoken and written, slightly more emphatic</w:t>
      </w:r>
    </w:p>
    <w:p w14:paraId="2789FAA8" w14:textId="77777777" w:rsidR="00F174B2" w:rsidRDefault="00F174B2" w:rsidP="00F174B2">
      <w:r>
        <w:t>* Domain: Everyday</w:t>
      </w:r>
    </w:p>
    <w:p w14:paraId="7361C4C9" w14:textId="77777777" w:rsidR="00F174B2" w:rsidRDefault="00F174B2" w:rsidP="00F174B2">
      <w:r>
        <w:t>* Register: neutral to informal</w:t>
      </w:r>
    </w:p>
    <w:p w14:paraId="08C75759" w14:textId="77777777" w:rsidR="00F174B2" w:rsidRDefault="00F174B2" w:rsidP="00F174B2">
      <w:r>
        <w:t>* Output priority: Both</w:t>
      </w:r>
    </w:p>
    <w:p w14:paraId="626E9C6A" w14:textId="77777777" w:rsidR="00F174B2" w:rsidRDefault="00F174B2" w:rsidP="00F174B2">
      <w:r>
        <w:t>* Frequency: Very high</w:t>
      </w:r>
    </w:p>
    <w:p w14:paraId="4873795B" w14:textId="77777777" w:rsidR="00F174B2" w:rsidRDefault="00F174B2" w:rsidP="00F174B2">
      <w:r>
        <w:t>* Formulaicity: Fixed</w:t>
      </w:r>
    </w:p>
    <w:p w14:paraId="110372A6" w14:textId="77777777" w:rsidR="00F174B2" w:rsidRDefault="00F174B2" w:rsidP="00F174B2">
      <w:r>
        <w:t>* Construction type: Colligation (subordinating conjunction phrase)</w:t>
      </w:r>
    </w:p>
    <w:p w14:paraId="4C5214EF" w14:textId="77777777" w:rsidR="00F174B2" w:rsidRDefault="00F174B2" w:rsidP="00F174B2">
      <w:r>
        <w:t>* Pattern: Even though [concessive clause], [main clause].</w:t>
      </w:r>
    </w:p>
    <w:p w14:paraId="03F9EB5F" w14:textId="77777777" w:rsidR="00F174B2" w:rsidRDefault="00F174B2" w:rsidP="00F174B2">
      <w:r>
        <w:t>* Core structure: two</w:t>
      </w:r>
      <w:r>
        <w:rPr>
          <w:rFonts w:ascii="Cambria Math" w:hAnsi="Cambria Math" w:cs="Cambria Math"/>
        </w:rPr>
        <w:t>‑</w:t>
      </w:r>
      <w:r>
        <w:t>word subordinating conjunction</w:t>
      </w:r>
    </w:p>
    <w:p w14:paraId="25C7471F" w14:textId="77777777" w:rsidR="00F174B2" w:rsidRDefault="00F174B2" w:rsidP="00F174B2">
      <w:r>
        <w:t>* Substitution slots: “although”, “though”</w:t>
      </w:r>
    </w:p>
    <w:p w14:paraId="69003F29" w14:textId="77777777" w:rsidR="00F174B2" w:rsidRDefault="00F174B2" w:rsidP="00F174B2">
      <w:r>
        <w:t>* Typical collocates: Even though I knew…</w:t>
      </w:r>
    </w:p>
    <w:p w14:paraId="4983EC00" w14:textId="77777777" w:rsidR="00F174B2" w:rsidRDefault="00F174B2" w:rsidP="00F174B2">
      <w:r>
        <w:t>* Common substitutions: “in spite of the fact that”</w:t>
      </w:r>
    </w:p>
    <w:p w14:paraId="65018940" w14:textId="77777777" w:rsidR="00F174B2" w:rsidRDefault="00F174B2" w:rsidP="00F174B2">
      <w:r>
        <w:t>* Variations: “Even if” (conditional, not concessive)</w:t>
      </w:r>
    </w:p>
    <w:p w14:paraId="06FB4082" w14:textId="77777777" w:rsidR="00F174B2" w:rsidRDefault="00F174B2" w:rsidP="00F174B2">
      <w:r>
        <w:t>* Common mistakes: confusing with “even if” (hypothetical vs. factual)</w:t>
      </w:r>
    </w:p>
    <w:p w14:paraId="6FE6700C" w14:textId="77777777" w:rsidR="00F174B2" w:rsidRDefault="00F174B2" w:rsidP="00F174B2">
      <w:r>
        <w:t>* Similar or contrasting chunks: “although”, “much as”</w:t>
      </w:r>
    </w:p>
    <w:p w14:paraId="76657EBB" w14:textId="77777777" w:rsidR="00F174B2" w:rsidRDefault="00F174B2" w:rsidP="00F174B2">
      <w:r>
        <w:lastRenderedPageBreak/>
        <w:t>* Interference warnings: learners may say “even although” – incorrect</w:t>
      </w:r>
    </w:p>
    <w:p w14:paraId="2EBBCE3C" w14:textId="77777777" w:rsidR="00F174B2" w:rsidRDefault="00F174B2" w:rsidP="00F174B2">
      <w:r>
        <w:t>* Nuance: stronger emotional force than “although”</w:t>
      </w:r>
    </w:p>
    <w:p w14:paraId="75E3A8D6" w14:textId="77777777" w:rsidR="00F174B2" w:rsidRDefault="00F174B2" w:rsidP="00F174B2">
      <w:r>
        <w:t>* Pragmatic effect: adds drama or emphasis</w:t>
      </w:r>
    </w:p>
    <w:p w14:paraId="39D1202A" w14:textId="77777777" w:rsidR="00F174B2" w:rsidRDefault="00F174B2" w:rsidP="00F174B2">
      <w:r>
        <w:t>* Acquisition priority: Automatic production</w:t>
      </w:r>
    </w:p>
    <w:p w14:paraId="26CBC001" w14:textId="77777777" w:rsidR="00F174B2" w:rsidRDefault="00F174B2" w:rsidP="00F174B2">
      <w:r>
        <w:t>* CEFR productivity level: B2 productive</w:t>
      </w:r>
    </w:p>
    <w:p w14:paraId="7191AA8C" w14:textId="77777777" w:rsidR="00F174B2" w:rsidRDefault="00F174B2" w:rsidP="00F174B2">
      <w:r>
        <w:t>* Recall cue: “He passed the exam, ______ he didn’t study at all.”</w:t>
      </w:r>
    </w:p>
    <w:p w14:paraId="7C48A1EF" w14:textId="77777777" w:rsidR="00F174B2" w:rsidRDefault="00F174B2" w:rsidP="00F174B2">
      <w:r>
        <w:t>* Upgrade path: although → even though → despite the fact that</w:t>
      </w:r>
    </w:p>
    <w:p w14:paraId="09794F61" w14:textId="77777777" w:rsidR="00F174B2" w:rsidRDefault="00F174B2" w:rsidP="00F174B2">
      <w:r>
        <w:t>* Chunk family: concessive connectors</w:t>
      </w:r>
    </w:p>
    <w:p w14:paraId="0DE6F1F7" w14:textId="77777777" w:rsidR="00F174B2" w:rsidRDefault="00F174B2" w:rsidP="00F174B2">
      <w:r>
        <w:t>* Spacing tag: Immediate</w:t>
      </w:r>
    </w:p>
    <w:p w14:paraId="6FDD4D45" w14:textId="77777777" w:rsidR="00F174B2" w:rsidRDefault="00F174B2" w:rsidP="00F174B2">
      <w:r>
        <w:t>* Example 1: Even though it was freezing, they went swimming.</w:t>
      </w:r>
    </w:p>
    <w:p w14:paraId="17EA4748" w14:textId="77777777" w:rsidR="00F174B2" w:rsidRDefault="00F174B2" w:rsidP="00F174B2">
      <w:r>
        <w:t>* Example 2: Even though I warned her, she ignored my advice.</w:t>
      </w:r>
    </w:p>
    <w:p w14:paraId="11BD4856" w14:textId="77777777" w:rsidR="00F174B2" w:rsidRDefault="00F174B2" w:rsidP="00F174B2">
      <w:r>
        <w:t>* Example 3: He won the race, even though he was injured.</w:t>
      </w:r>
    </w:p>
    <w:p w14:paraId="258CC10B" w14:textId="77777777" w:rsidR="00F174B2" w:rsidRDefault="00F174B2" w:rsidP="00F174B2"/>
    <w:p w14:paraId="23D68682" w14:textId="77777777" w:rsidR="00F174B2" w:rsidRDefault="00F174B2" w:rsidP="00F174B2">
      <w:r>
        <w:t>## Chunk 44/150</w:t>
      </w:r>
    </w:p>
    <w:p w14:paraId="77F2F5F3" w14:textId="77777777" w:rsidR="00F174B2" w:rsidRDefault="00F174B2" w:rsidP="00F174B2">
      <w:r>
        <w:t>* Chunk: despite</w:t>
      </w:r>
    </w:p>
    <w:p w14:paraId="3ED26B7B" w14:textId="77777777" w:rsidR="00F174B2" w:rsidRDefault="00F174B2" w:rsidP="00F174B2">
      <w:r>
        <w:t>* Meaning: without being affected by; in spite of</w:t>
      </w:r>
    </w:p>
    <w:p w14:paraId="29721F6F" w14:textId="77777777" w:rsidR="00F174B2" w:rsidRDefault="00F174B2" w:rsidP="00F174B2">
      <w:r>
        <w:t>* Primary function: concessive preposition</w:t>
      </w:r>
    </w:p>
    <w:p w14:paraId="1A2C9F52" w14:textId="77777777" w:rsidR="00F174B2" w:rsidRDefault="00F174B2" w:rsidP="00F174B2">
      <w:r>
        <w:t>* Communicative purpose: to introduce a contrasting factor without a full clause</w:t>
      </w:r>
    </w:p>
    <w:p w14:paraId="3CE8D6E5" w14:textId="77777777" w:rsidR="00F174B2" w:rsidRDefault="00F174B2" w:rsidP="00F174B2">
      <w:r>
        <w:t>* Trigger situations: formal and informal contradiction of expectation</w:t>
      </w:r>
    </w:p>
    <w:p w14:paraId="4B88DB51" w14:textId="77777777" w:rsidR="00F174B2" w:rsidRDefault="00F174B2" w:rsidP="00F174B2">
      <w:r>
        <w:t>* Contexts: written and spoken, all levels</w:t>
      </w:r>
    </w:p>
    <w:p w14:paraId="5C52A13E" w14:textId="77777777" w:rsidR="00F174B2" w:rsidRDefault="00F174B2" w:rsidP="00F174B2">
      <w:r>
        <w:t>* Domain: Everyday</w:t>
      </w:r>
    </w:p>
    <w:p w14:paraId="6900BA29" w14:textId="77777777" w:rsidR="00F174B2" w:rsidRDefault="00F174B2" w:rsidP="00F174B2">
      <w:r>
        <w:t>* Register: neutral</w:t>
      </w:r>
    </w:p>
    <w:p w14:paraId="5BF2B3A6" w14:textId="77777777" w:rsidR="00F174B2" w:rsidRDefault="00F174B2" w:rsidP="00F174B2">
      <w:r>
        <w:t>* Output priority: Both</w:t>
      </w:r>
    </w:p>
    <w:p w14:paraId="08E2D1B5" w14:textId="77777777" w:rsidR="00F174B2" w:rsidRDefault="00F174B2" w:rsidP="00F174B2">
      <w:r>
        <w:t>* Frequency: Very high</w:t>
      </w:r>
    </w:p>
    <w:p w14:paraId="0093BD89" w14:textId="77777777" w:rsidR="00F174B2" w:rsidRDefault="00F174B2" w:rsidP="00F174B2">
      <w:r>
        <w:t xml:space="preserve">* Formulaicity: Fixed (followed by NP or </w:t>
      </w:r>
      <w:r>
        <w:rPr>
          <w:rFonts w:ascii="Cambria Math" w:hAnsi="Cambria Math" w:cs="Cambria Math"/>
        </w:rPr>
        <w:t>‑</w:t>
      </w:r>
      <w:r>
        <w:t>ing)</w:t>
      </w:r>
    </w:p>
    <w:p w14:paraId="3EDAEDC3" w14:textId="77777777" w:rsidR="00F174B2" w:rsidRDefault="00F174B2" w:rsidP="00F174B2">
      <w:r>
        <w:t>* Construction type: Preposition / lexical bundle</w:t>
      </w:r>
    </w:p>
    <w:p w14:paraId="6FE02622" w14:textId="77777777" w:rsidR="00F174B2" w:rsidRDefault="00F174B2" w:rsidP="00F174B2">
      <w:r>
        <w:t>* Pattern: Despite [NP/</w:t>
      </w:r>
      <w:r>
        <w:rPr>
          <w:rFonts w:ascii="Cambria Math" w:hAnsi="Cambria Math" w:cs="Cambria Math"/>
        </w:rPr>
        <w:t>‑</w:t>
      </w:r>
      <w:r>
        <w:t>ing], [main clause].</w:t>
      </w:r>
    </w:p>
    <w:p w14:paraId="0523D8EC" w14:textId="77777777" w:rsidR="00F174B2" w:rsidRDefault="00F174B2" w:rsidP="00F174B2">
      <w:r>
        <w:t>* Core structure: preposition + noun phrase / gerund</w:t>
      </w:r>
    </w:p>
    <w:p w14:paraId="4B457EDF" w14:textId="77777777" w:rsidR="00F174B2" w:rsidRDefault="00F174B2" w:rsidP="00F174B2">
      <w:r>
        <w:lastRenderedPageBreak/>
        <w:t>* Substitution slots: “In spite of” (identical meaning)</w:t>
      </w:r>
    </w:p>
    <w:p w14:paraId="44210023" w14:textId="77777777" w:rsidR="00F174B2" w:rsidRDefault="00F174B2" w:rsidP="00F174B2">
      <w:r>
        <w:t>* Typical collocates: Despite the fact that…</w:t>
      </w:r>
    </w:p>
    <w:p w14:paraId="410F115C" w14:textId="77777777" w:rsidR="00F174B2" w:rsidRDefault="00F174B2" w:rsidP="00F174B2">
      <w:r>
        <w:t>* Common substitutions: “in spite of”</w:t>
      </w:r>
    </w:p>
    <w:p w14:paraId="7A19DDAB" w14:textId="77777777" w:rsidR="00F174B2" w:rsidRDefault="00F174B2" w:rsidP="00F174B2">
      <w:r>
        <w:t>* Variations: “Despite the fact that” + clause</w:t>
      </w:r>
    </w:p>
    <w:p w14:paraId="4D59F4DD" w14:textId="77777777" w:rsidR="00F174B2" w:rsidRDefault="00F174B2" w:rsidP="00F174B2">
      <w:r>
        <w:t>* Common mistakes: using “despite of” (wrong; “in spite of” has “of”, “despite” does not)</w:t>
      </w:r>
    </w:p>
    <w:p w14:paraId="0F1392FC" w14:textId="77777777" w:rsidR="00F174B2" w:rsidRDefault="00F174B2" w:rsidP="00F174B2">
      <w:r>
        <w:t>* Similar or contrasting chunks: “in spite of”, “notwithstanding” (formal)</w:t>
      </w:r>
    </w:p>
    <w:p w14:paraId="7CFA9912" w14:textId="77777777" w:rsidR="00F174B2" w:rsidRDefault="00F174B2" w:rsidP="00F174B2">
      <w:r>
        <w:t>* Interference warnings: “despite of” is a frequent error</w:t>
      </w:r>
    </w:p>
    <w:p w14:paraId="34CF4B57" w14:textId="77777777" w:rsidR="00F174B2" w:rsidRDefault="00F174B2" w:rsidP="00F174B2">
      <w:r>
        <w:t>* Nuance: more concise than “in spite of”, slightly more common in modern English</w:t>
      </w:r>
    </w:p>
    <w:p w14:paraId="0F8A0F91" w14:textId="77777777" w:rsidR="00F174B2" w:rsidRDefault="00F174B2" w:rsidP="00F174B2">
      <w:r>
        <w:t>* Pragmatic effect: signals resilience or contradiction</w:t>
      </w:r>
    </w:p>
    <w:p w14:paraId="3E83E1AD" w14:textId="77777777" w:rsidR="00F174B2" w:rsidRDefault="00F174B2" w:rsidP="00F174B2">
      <w:r>
        <w:t>* Acquisition priority: Automatic production</w:t>
      </w:r>
    </w:p>
    <w:p w14:paraId="647585EF" w14:textId="77777777" w:rsidR="00F174B2" w:rsidRDefault="00F174B2" w:rsidP="00F174B2">
      <w:r>
        <w:t>* CEFR productivity level: B1 productive</w:t>
      </w:r>
    </w:p>
    <w:p w14:paraId="0BA004BC" w14:textId="77777777" w:rsidR="00F174B2" w:rsidRDefault="00F174B2" w:rsidP="00F174B2">
      <w:r>
        <w:t>* Recall cue: “______ the rain, the match continued.”</w:t>
      </w:r>
    </w:p>
    <w:p w14:paraId="14E24AC9" w14:textId="77777777" w:rsidR="00F174B2" w:rsidRDefault="00F174B2" w:rsidP="00F174B2">
      <w:r>
        <w:t>* Upgrade path: but → although → despite</w:t>
      </w:r>
    </w:p>
    <w:p w14:paraId="485BB41F" w14:textId="77777777" w:rsidR="00F174B2" w:rsidRDefault="00F174B2" w:rsidP="00F174B2">
      <w:r>
        <w:t>* Chunk family: concessive connectors</w:t>
      </w:r>
    </w:p>
    <w:p w14:paraId="0119DE76" w14:textId="77777777" w:rsidR="00F174B2" w:rsidRDefault="00F174B2" w:rsidP="00F174B2">
      <w:r>
        <w:t>* Spacing tag: Immediate</w:t>
      </w:r>
    </w:p>
    <w:p w14:paraId="5877F622" w14:textId="77777777" w:rsidR="00F174B2" w:rsidRDefault="00F174B2" w:rsidP="00F174B2">
      <w:r>
        <w:t>* Example 1: Despite his lack of experience, he got the job.</w:t>
      </w:r>
    </w:p>
    <w:p w14:paraId="0D2A6912" w14:textId="77777777" w:rsidR="00F174B2" w:rsidRDefault="00F174B2" w:rsidP="00F174B2">
      <w:r>
        <w:t>* Example 2: Despite the heavy traffic, we reached the airport in time.</w:t>
      </w:r>
    </w:p>
    <w:p w14:paraId="2F0D9A00" w14:textId="77777777" w:rsidR="00F174B2" w:rsidRDefault="00F174B2" w:rsidP="00F174B2">
      <w:r>
        <w:t>* Example 3: Despite being ill, she delivered an excellent presentation.</w:t>
      </w:r>
    </w:p>
    <w:p w14:paraId="37D9D043" w14:textId="77777777" w:rsidR="00F174B2" w:rsidRDefault="00F174B2" w:rsidP="00F174B2"/>
    <w:p w14:paraId="3A176126" w14:textId="77777777" w:rsidR="00F174B2" w:rsidRDefault="00F174B2" w:rsidP="00F174B2">
      <w:r>
        <w:t>## Chunk 45/150</w:t>
      </w:r>
    </w:p>
    <w:p w14:paraId="2DF6BB3C" w14:textId="77777777" w:rsidR="00F174B2" w:rsidRDefault="00F174B2" w:rsidP="00F174B2">
      <w:r>
        <w:t>* Chunk: in spite of</w:t>
      </w:r>
    </w:p>
    <w:p w14:paraId="6D79AAC3" w14:textId="77777777" w:rsidR="00F174B2" w:rsidRDefault="00F174B2" w:rsidP="00F174B2">
      <w:r>
        <w:t>* Meaning: synonym of “despite”</w:t>
      </w:r>
    </w:p>
    <w:p w14:paraId="6F98DCFE" w14:textId="77777777" w:rsidR="00F174B2" w:rsidRDefault="00F174B2" w:rsidP="00F174B2">
      <w:r>
        <w:t>* Primary function: concessive preposition</w:t>
      </w:r>
    </w:p>
    <w:p w14:paraId="5662FAAD" w14:textId="77777777" w:rsidR="00F174B2" w:rsidRDefault="00F174B2" w:rsidP="00F174B2">
      <w:r>
        <w:t>* Communicative purpose: same as “despite”; to show that something happens regardless of a barrier</w:t>
      </w:r>
    </w:p>
    <w:p w14:paraId="2E37A92C" w14:textId="77777777" w:rsidR="00F174B2" w:rsidRDefault="00F174B2" w:rsidP="00F174B2">
      <w:r>
        <w:t>* Trigger situations: similar to “despite”, slightly more formal</w:t>
      </w:r>
    </w:p>
    <w:p w14:paraId="2861CD29" w14:textId="77777777" w:rsidR="00F174B2" w:rsidRDefault="00F174B2" w:rsidP="00F174B2">
      <w:r>
        <w:t>* Contexts: written and spoken</w:t>
      </w:r>
    </w:p>
    <w:p w14:paraId="4B085F02" w14:textId="77777777" w:rsidR="00F174B2" w:rsidRDefault="00F174B2" w:rsidP="00F174B2">
      <w:r>
        <w:lastRenderedPageBreak/>
        <w:t>* Domain: Everyday</w:t>
      </w:r>
    </w:p>
    <w:p w14:paraId="1B31A3A6" w14:textId="77777777" w:rsidR="00F174B2" w:rsidRDefault="00F174B2" w:rsidP="00F174B2">
      <w:r>
        <w:t>* Register: neutral</w:t>
      </w:r>
    </w:p>
    <w:p w14:paraId="5A5FDB90" w14:textId="77777777" w:rsidR="00F174B2" w:rsidRDefault="00F174B2" w:rsidP="00F174B2">
      <w:r>
        <w:t>* Output priority: Both</w:t>
      </w:r>
    </w:p>
    <w:p w14:paraId="2A770F5C" w14:textId="77777777" w:rsidR="00F174B2" w:rsidRDefault="00F174B2" w:rsidP="00F174B2">
      <w:r>
        <w:t>* Frequency: High</w:t>
      </w:r>
    </w:p>
    <w:p w14:paraId="3495136A" w14:textId="77777777" w:rsidR="00F174B2" w:rsidRDefault="00F174B2" w:rsidP="00F174B2">
      <w:r>
        <w:t>* Formulaicity: Fixed expression</w:t>
      </w:r>
    </w:p>
    <w:p w14:paraId="56169EED" w14:textId="77777777" w:rsidR="00F174B2" w:rsidRDefault="00F174B2" w:rsidP="00F174B2">
      <w:r>
        <w:t>* Construction type: Lexical bundle</w:t>
      </w:r>
    </w:p>
    <w:p w14:paraId="3CDBC6A2" w14:textId="77777777" w:rsidR="00F174B2" w:rsidRDefault="00F174B2" w:rsidP="00F174B2">
      <w:r>
        <w:t>* Pattern: In spite of [NP/</w:t>
      </w:r>
      <w:r>
        <w:rPr>
          <w:rFonts w:ascii="Cambria Math" w:hAnsi="Cambria Math" w:cs="Cambria Math"/>
        </w:rPr>
        <w:t>‑</w:t>
      </w:r>
      <w:r>
        <w:t>ing], [main clause].</w:t>
      </w:r>
    </w:p>
    <w:p w14:paraId="56601B34" w14:textId="77777777" w:rsidR="00F174B2" w:rsidRDefault="00F174B2" w:rsidP="00F174B2">
      <w:r>
        <w:t>* Core structure: complex preposition</w:t>
      </w:r>
    </w:p>
    <w:p w14:paraId="40007860" w14:textId="77777777" w:rsidR="00F174B2" w:rsidRDefault="00F174B2" w:rsidP="00F174B2">
      <w:r>
        <w:t>* Substitution slots: “Despite” (no “of”)</w:t>
      </w:r>
    </w:p>
    <w:p w14:paraId="6D16D696" w14:textId="77777777" w:rsidR="00F174B2" w:rsidRDefault="00F174B2" w:rsidP="00F174B2">
      <w:r>
        <w:t>* Typical collocates: In spite of the difficulties, …</w:t>
      </w:r>
    </w:p>
    <w:p w14:paraId="20331EEC" w14:textId="77777777" w:rsidR="00F174B2" w:rsidRDefault="00F174B2" w:rsidP="00F174B2">
      <w:r>
        <w:t>* Common substitutions: “despite”, “notwithstanding”</w:t>
      </w:r>
    </w:p>
    <w:p w14:paraId="643602E6" w14:textId="77777777" w:rsidR="00F174B2" w:rsidRDefault="00F174B2" w:rsidP="00F174B2">
      <w:r>
        <w:t>* Variations: “In spite of the fact that” + clause</w:t>
      </w:r>
    </w:p>
    <w:p w14:paraId="071A101E" w14:textId="77777777" w:rsidR="00F174B2" w:rsidRDefault="00F174B2" w:rsidP="00F174B2">
      <w:r>
        <w:t>* Common mistakes: “in spite” without “of”, or “despite of”</w:t>
      </w:r>
    </w:p>
    <w:p w14:paraId="0DE90B38" w14:textId="77777777" w:rsidR="00F174B2" w:rsidRDefault="00F174B2" w:rsidP="00F174B2">
      <w:r>
        <w:t>* Similar or contrasting chunks: “despite”</w:t>
      </w:r>
    </w:p>
    <w:p w14:paraId="40601F49" w14:textId="77777777" w:rsidR="00F174B2" w:rsidRDefault="00F174B2" w:rsidP="00F174B2">
      <w:r>
        <w:t>* Interference warnings: same as “despite”</w:t>
      </w:r>
    </w:p>
    <w:p w14:paraId="429D1959" w14:textId="77777777" w:rsidR="00F174B2" w:rsidRDefault="00F174B2" w:rsidP="00F174B2">
      <w:r>
        <w:t>* Nuance: slightly more formal or literary; often interchangeable with “despite”</w:t>
      </w:r>
    </w:p>
    <w:p w14:paraId="1FE23F67" w14:textId="77777777" w:rsidR="00F174B2" w:rsidRDefault="00F174B2" w:rsidP="00F174B2">
      <w:r>
        <w:t>* Pragmatic effect: same concessive force</w:t>
      </w:r>
    </w:p>
    <w:p w14:paraId="45A7249D" w14:textId="77777777" w:rsidR="00F174B2" w:rsidRDefault="00F174B2" w:rsidP="00F174B2">
      <w:r>
        <w:t>* Acquisition priority: Automatic production</w:t>
      </w:r>
    </w:p>
    <w:p w14:paraId="38347ED7" w14:textId="77777777" w:rsidR="00F174B2" w:rsidRDefault="00F174B2" w:rsidP="00F174B2">
      <w:r>
        <w:t>* CEFR productivity level: B2 productive</w:t>
      </w:r>
    </w:p>
    <w:p w14:paraId="50F2D5D9" w14:textId="77777777" w:rsidR="00F174B2" w:rsidRDefault="00F174B2" w:rsidP="00F174B2">
      <w:r>
        <w:t>* Recall cue: “______ all his efforts, he failed.”</w:t>
      </w:r>
    </w:p>
    <w:p w14:paraId="0F02B436" w14:textId="77777777" w:rsidR="00F174B2" w:rsidRDefault="00F174B2" w:rsidP="00F174B2">
      <w:r>
        <w:t>* Upgrade path: despite → in spite of</w:t>
      </w:r>
    </w:p>
    <w:p w14:paraId="75C82EF1" w14:textId="77777777" w:rsidR="00F174B2" w:rsidRDefault="00F174B2" w:rsidP="00F174B2">
      <w:r>
        <w:t>* Chunk family: concessive connectors</w:t>
      </w:r>
    </w:p>
    <w:p w14:paraId="1BBDBDA7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59216AEF" w14:textId="77777777" w:rsidR="00F174B2" w:rsidRDefault="00F174B2" w:rsidP="00F174B2">
      <w:r>
        <w:t>* Example 1: In spite of the economic downturn, the company grew.</w:t>
      </w:r>
    </w:p>
    <w:p w14:paraId="721046A9" w14:textId="77777777" w:rsidR="00F174B2" w:rsidRDefault="00F174B2" w:rsidP="00F174B2">
      <w:r>
        <w:t>* Example 2: In spite of feeling tired, she went to the gym.</w:t>
      </w:r>
    </w:p>
    <w:p w14:paraId="7573BA8D" w14:textId="77777777" w:rsidR="00F174B2" w:rsidRDefault="00F174B2" w:rsidP="00F174B2">
      <w:r>
        <w:t>* Example 3: In spite of the warnings, they proceeded with the plan.</w:t>
      </w:r>
    </w:p>
    <w:p w14:paraId="73C8A87C" w14:textId="77777777" w:rsidR="00F174B2" w:rsidRDefault="00F174B2" w:rsidP="00F174B2"/>
    <w:p w14:paraId="73F48139" w14:textId="77777777" w:rsidR="00F174B2" w:rsidRDefault="00F174B2" w:rsidP="00F174B2">
      <w:r>
        <w:t>## Chunk 46/150</w:t>
      </w:r>
    </w:p>
    <w:p w14:paraId="060E625E" w14:textId="77777777" w:rsidR="00F174B2" w:rsidRDefault="00F174B2" w:rsidP="00F174B2">
      <w:r>
        <w:lastRenderedPageBreak/>
        <w:t>* Chunk: otherwise</w:t>
      </w:r>
    </w:p>
    <w:p w14:paraId="70E070F5" w14:textId="77777777" w:rsidR="00F174B2" w:rsidRDefault="00F174B2" w:rsidP="00F174B2">
      <w:r>
        <w:t>* Meaning: if not; used to state what the result would be if a condition is not met</w:t>
      </w:r>
    </w:p>
    <w:p w14:paraId="6D5A6BC6" w14:textId="77777777" w:rsidR="00F174B2" w:rsidRDefault="00F174B2" w:rsidP="00F174B2">
      <w:r>
        <w:t>* Primary function: conditional / alternative connector</w:t>
      </w:r>
    </w:p>
    <w:p w14:paraId="40E5860A" w14:textId="77777777" w:rsidR="00F174B2" w:rsidRDefault="00F174B2" w:rsidP="00F174B2">
      <w:r>
        <w:t>* Communicative purpose: to warn of a negative consequence or to offer an alternative</w:t>
      </w:r>
    </w:p>
    <w:p w14:paraId="4053F1E5" w14:textId="77777777" w:rsidR="00F174B2" w:rsidRDefault="00F174B2" w:rsidP="00F174B2">
      <w:r>
        <w:t>* Trigger situations: giving instructions, conditional statements, everyday warnings</w:t>
      </w:r>
    </w:p>
    <w:p w14:paraId="6F73A3DF" w14:textId="77777777" w:rsidR="00F174B2" w:rsidRDefault="00F174B2" w:rsidP="00F174B2">
      <w:r>
        <w:t>* Contexts: spoken and written, informal and formal</w:t>
      </w:r>
    </w:p>
    <w:p w14:paraId="42629F5E" w14:textId="77777777" w:rsidR="00F174B2" w:rsidRDefault="00F174B2" w:rsidP="00F174B2">
      <w:r>
        <w:t>* Domain: Everyday</w:t>
      </w:r>
    </w:p>
    <w:p w14:paraId="5C88AEA4" w14:textId="77777777" w:rsidR="00F174B2" w:rsidRDefault="00F174B2" w:rsidP="00F174B2">
      <w:r>
        <w:t>* Register: neutral</w:t>
      </w:r>
    </w:p>
    <w:p w14:paraId="02A0AD16" w14:textId="77777777" w:rsidR="00F174B2" w:rsidRDefault="00F174B2" w:rsidP="00F174B2">
      <w:r>
        <w:t>* Output priority: Both</w:t>
      </w:r>
    </w:p>
    <w:p w14:paraId="691CE0DC" w14:textId="77777777" w:rsidR="00F174B2" w:rsidRDefault="00F174B2" w:rsidP="00F174B2">
      <w:r>
        <w:t>* Frequency: Very high</w:t>
      </w:r>
    </w:p>
    <w:p w14:paraId="13EB36C9" w14:textId="77777777" w:rsidR="00F174B2" w:rsidRDefault="00F174B2" w:rsidP="00F174B2">
      <w:r>
        <w:t>* Formulaicity: Fixed</w:t>
      </w:r>
    </w:p>
    <w:p w14:paraId="41A185DA" w14:textId="77777777" w:rsidR="00F174B2" w:rsidRDefault="00F174B2" w:rsidP="00F174B2">
      <w:r>
        <w:t>* Construction type: Lexical bundle (adverb)</w:t>
      </w:r>
    </w:p>
    <w:p w14:paraId="6C98C4F3" w14:textId="77777777" w:rsidR="00F174B2" w:rsidRDefault="00F174B2" w:rsidP="00F174B2">
      <w:r>
        <w:t>* Pattern: [Imperative / clause], otherwise [consequence].</w:t>
      </w:r>
    </w:p>
    <w:p w14:paraId="3BC8866E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 xml:space="preserve">connective adverb implying </w:t>
      </w:r>
      <w:r>
        <w:rPr>
          <w:rFonts w:ascii="Aptos" w:hAnsi="Aptos" w:cs="Aptos"/>
        </w:rPr>
        <w:t>“</w:t>
      </w:r>
      <w:r>
        <w:t>if not</w:t>
      </w:r>
      <w:r>
        <w:rPr>
          <w:rFonts w:ascii="Aptos" w:hAnsi="Aptos" w:cs="Aptos"/>
        </w:rPr>
        <w:t>”</w:t>
      </w:r>
    </w:p>
    <w:p w14:paraId="16D9F006" w14:textId="77777777" w:rsidR="00F174B2" w:rsidRDefault="00F174B2" w:rsidP="00F174B2">
      <w:r>
        <w:t>* Substitution slots: “or else”, “if not”</w:t>
      </w:r>
    </w:p>
    <w:p w14:paraId="41D9C349" w14:textId="77777777" w:rsidR="00F174B2" w:rsidRDefault="00F174B2" w:rsidP="00F174B2">
      <w:r>
        <w:t>* Typical collocates: Do it now, otherwise…; You must hurry, otherwise…</w:t>
      </w:r>
    </w:p>
    <w:p w14:paraId="5A25AEB2" w14:textId="77777777" w:rsidR="00F174B2" w:rsidRDefault="00F174B2" w:rsidP="00F174B2">
      <w:r>
        <w:t>* Common substitutions: “or else”, “or”</w:t>
      </w:r>
    </w:p>
    <w:p w14:paraId="72ABC112" w14:textId="77777777" w:rsidR="00F174B2" w:rsidRDefault="00F174B2" w:rsidP="00F174B2">
      <w:r>
        <w:t>* Variations: “or otherwise” (to indicate alternative possibilities)</w:t>
      </w:r>
    </w:p>
    <w:p w14:paraId="421ACAA5" w14:textId="77777777" w:rsidR="00F174B2" w:rsidRDefault="00F174B2" w:rsidP="00F174B2">
      <w:r>
        <w:t>* Common mistakes: using “otherwise” to mean “in other respects” without context; forgetting comma</w:t>
      </w:r>
    </w:p>
    <w:p w14:paraId="18DD0691" w14:textId="77777777" w:rsidR="00F174B2" w:rsidRDefault="00F174B2" w:rsidP="00F174B2">
      <w:r>
        <w:t>* Similar or contrasting chunks: “or”, “or else”, “if not”</w:t>
      </w:r>
    </w:p>
    <w:p w14:paraId="7251AE5B" w14:textId="77777777" w:rsidR="00F174B2" w:rsidRDefault="00F174B2" w:rsidP="00F174B2">
      <w:r>
        <w:t>* Interference warnings: learners may miss the negative condition meaning and use it as “in another way”</w:t>
      </w:r>
    </w:p>
    <w:p w14:paraId="429AD66A" w14:textId="77777777" w:rsidR="00F174B2" w:rsidRDefault="00F174B2" w:rsidP="00F174B2">
      <w:r>
        <w:t>* Nuance: carries a sense of warning or necessity</w:t>
      </w:r>
    </w:p>
    <w:p w14:paraId="49207600" w14:textId="77777777" w:rsidR="00F174B2" w:rsidRDefault="00F174B2" w:rsidP="00F174B2">
      <w:r>
        <w:t>* Pragmatic effect: adds urgency</w:t>
      </w:r>
    </w:p>
    <w:p w14:paraId="7D5BC180" w14:textId="77777777" w:rsidR="00F174B2" w:rsidRDefault="00F174B2" w:rsidP="00F174B2">
      <w:r>
        <w:t>* Acquisition priority: Automatic production</w:t>
      </w:r>
    </w:p>
    <w:p w14:paraId="441B5418" w14:textId="77777777" w:rsidR="00F174B2" w:rsidRDefault="00F174B2" w:rsidP="00F174B2">
      <w:r>
        <w:t>* CEFR productivity level: B1 productive</w:t>
      </w:r>
    </w:p>
    <w:p w14:paraId="6775FBA7" w14:textId="77777777" w:rsidR="00F174B2" w:rsidRDefault="00F174B2" w:rsidP="00F174B2">
      <w:r>
        <w:t>* Recall cue: “Wear a coat, ______ you’ll catch a cold.”</w:t>
      </w:r>
    </w:p>
    <w:p w14:paraId="344414D4" w14:textId="77777777" w:rsidR="00F174B2" w:rsidRDefault="00F174B2" w:rsidP="00F174B2">
      <w:r>
        <w:lastRenderedPageBreak/>
        <w:t>* Upgrade path: or → otherwise → or else</w:t>
      </w:r>
    </w:p>
    <w:p w14:paraId="32DFD6B8" w14:textId="77777777" w:rsidR="00F174B2" w:rsidRDefault="00F174B2" w:rsidP="00F174B2">
      <w:r>
        <w:t>* Chunk family: conditional/alternative connectors</w:t>
      </w:r>
    </w:p>
    <w:p w14:paraId="503D122E" w14:textId="77777777" w:rsidR="00F174B2" w:rsidRDefault="00F174B2" w:rsidP="00F174B2">
      <w:r>
        <w:t>* Spacing tag: Immediate</w:t>
      </w:r>
    </w:p>
    <w:p w14:paraId="51EF5789" w14:textId="77777777" w:rsidR="00F174B2" w:rsidRDefault="00F174B2" w:rsidP="00F174B2">
      <w:r>
        <w:t>* Example 1: You must leave now, otherwise you’ll miss the train.</w:t>
      </w:r>
    </w:p>
    <w:p w14:paraId="65FE0107" w14:textId="77777777" w:rsidR="00F174B2" w:rsidRDefault="00F174B2" w:rsidP="00F174B2">
      <w:r>
        <w:t>* Example 2: Pay the bill immediately, otherwise a late fee will apply.</w:t>
      </w:r>
    </w:p>
    <w:p w14:paraId="5C7A56B6" w14:textId="77777777" w:rsidR="00F174B2" w:rsidRDefault="00F174B2" w:rsidP="00F174B2">
      <w:r>
        <w:t>* Example 3: She’s very honest. Otherwise, I wouldn’t trust her.</w:t>
      </w:r>
    </w:p>
    <w:p w14:paraId="5C5D76E8" w14:textId="77777777" w:rsidR="00F174B2" w:rsidRDefault="00F174B2" w:rsidP="00F174B2"/>
    <w:p w14:paraId="08A7869D" w14:textId="77777777" w:rsidR="00F174B2" w:rsidRDefault="00F174B2" w:rsidP="00F174B2">
      <w:r>
        <w:t>## Chunk 47/150</w:t>
      </w:r>
    </w:p>
    <w:p w14:paraId="1DE3F0D5" w14:textId="77777777" w:rsidR="00F174B2" w:rsidRDefault="00F174B2" w:rsidP="00F174B2">
      <w:r>
        <w:t>* Chunk: unless</w:t>
      </w:r>
    </w:p>
    <w:p w14:paraId="4C9ACCE8" w14:textId="77777777" w:rsidR="00F174B2" w:rsidRDefault="00F174B2" w:rsidP="00F174B2">
      <w:r>
        <w:t>* Meaning: except if; used to state a condition that must be met</w:t>
      </w:r>
    </w:p>
    <w:p w14:paraId="69B3BC97" w14:textId="77777777" w:rsidR="00F174B2" w:rsidRDefault="00F174B2" w:rsidP="00F174B2">
      <w:r>
        <w:t>* Primary function: conditional subordinator</w:t>
      </w:r>
    </w:p>
    <w:p w14:paraId="2F56E4AB" w14:textId="77777777" w:rsidR="00F174B2" w:rsidRDefault="00F174B2" w:rsidP="00F174B2">
      <w:r>
        <w:t>* Communicative purpose: to specify the only circumstance that will prevent something</w:t>
      </w:r>
    </w:p>
    <w:p w14:paraId="338F389B" w14:textId="77777777" w:rsidR="00F174B2" w:rsidRDefault="00F174B2" w:rsidP="00F174B2">
      <w:r>
        <w:t>* Trigger situations: everyday conditions, rules, formal contracts</w:t>
      </w:r>
    </w:p>
    <w:p w14:paraId="187B6CE6" w14:textId="77777777" w:rsidR="00F174B2" w:rsidRDefault="00F174B2" w:rsidP="00F174B2">
      <w:r>
        <w:t>* Contexts: universal, all registers</w:t>
      </w:r>
    </w:p>
    <w:p w14:paraId="520D7E2F" w14:textId="77777777" w:rsidR="00F174B2" w:rsidRDefault="00F174B2" w:rsidP="00F174B2">
      <w:r>
        <w:t>* Domain: Everyday</w:t>
      </w:r>
    </w:p>
    <w:p w14:paraId="6AAEA79D" w14:textId="77777777" w:rsidR="00F174B2" w:rsidRDefault="00F174B2" w:rsidP="00F174B2">
      <w:r>
        <w:t>* Register: neutral</w:t>
      </w:r>
    </w:p>
    <w:p w14:paraId="49612A5F" w14:textId="77777777" w:rsidR="00F174B2" w:rsidRDefault="00F174B2" w:rsidP="00F174B2">
      <w:r>
        <w:t>* Output priority: Both</w:t>
      </w:r>
    </w:p>
    <w:p w14:paraId="2FA34D6A" w14:textId="77777777" w:rsidR="00F174B2" w:rsidRDefault="00F174B2" w:rsidP="00F174B2">
      <w:r>
        <w:t>* Frequency: Very high</w:t>
      </w:r>
    </w:p>
    <w:p w14:paraId="26DD9940" w14:textId="77777777" w:rsidR="00F174B2" w:rsidRDefault="00F174B2" w:rsidP="00F174B2">
      <w:r>
        <w:t>* Formulaicity: Fixed</w:t>
      </w:r>
    </w:p>
    <w:p w14:paraId="1E4CF981" w14:textId="77777777" w:rsidR="00F174B2" w:rsidRDefault="00F174B2" w:rsidP="00F174B2">
      <w:r>
        <w:t>* Construction type: Colligation (subordinating conjunction)</w:t>
      </w:r>
    </w:p>
    <w:p w14:paraId="0A0C87C2" w14:textId="77777777" w:rsidR="00F174B2" w:rsidRDefault="00F174B2" w:rsidP="00F174B2">
      <w:r>
        <w:t>* Pattern: [Clause A] unless [condition clause].</w:t>
      </w:r>
    </w:p>
    <w:p w14:paraId="1DC0D24E" w14:textId="77777777" w:rsidR="00F174B2" w:rsidRDefault="00F174B2" w:rsidP="00F174B2">
      <w:r>
        <w:t>* Core structure: unless + clause</w:t>
      </w:r>
    </w:p>
    <w:p w14:paraId="0950AFFD" w14:textId="77777777" w:rsidR="00F174B2" w:rsidRDefault="00F174B2" w:rsidP="00F174B2">
      <w:r>
        <w:t>* Substitution slots: “except if”, “if … not”</w:t>
      </w:r>
    </w:p>
    <w:p w14:paraId="777C327B" w14:textId="77777777" w:rsidR="00F174B2" w:rsidRDefault="00F174B2" w:rsidP="00F174B2">
      <w:r>
        <w:t>* Typical collocates: … unless otherwise stated; … unless you…</w:t>
      </w:r>
    </w:p>
    <w:p w14:paraId="72A99403" w14:textId="77777777" w:rsidR="00F174B2" w:rsidRDefault="00F174B2" w:rsidP="00F174B2">
      <w:r>
        <w:t>* Common substitutions: “if not”, “except if”</w:t>
      </w:r>
    </w:p>
    <w:p w14:paraId="6EA036B1" w14:textId="77777777" w:rsidR="00F174B2" w:rsidRDefault="00F174B2" w:rsidP="00F174B2">
      <w:r>
        <w:t>* Variations: “unless of course” (colloquial)</w:t>
      </w:r>
    </w:p>
    <w:p w14:paraId="135F0B08" w14:textId="77777777" w:rsidR="00F174B2" w:rsidRDefault="00F174B2" w:rsidP="00F174B2">
      <w:r>
        <w:t>* Common mistakes: using “unless” in a double negative: “You won’t pass unless you don’t study” (should be “unless you study”)</w:t>
      </w:r>
    </w:p>
    <w:p w14:paraId="4036E695" w14:textId="77777777" w:rsidR="00F174B2" w:rsidRDefault="00F174B2" w:rsidP="00F174B2">
      <w:r>
        <w:lastRenderedPageBreak/>
        <w:t>* Similar or contrasting chunks: “if … not”, “provided that”</w:t>
      </w:r>
    </w:p>
    <w:p w14:paraId="1538B035" w14:textId="77777777" w:rsidR="00F174B2" w:rsidRDefault="00F174B2" w:rsidP="00F174B2">
      <w:r>
        <w:t>* Interference warnings: negative implication is tricky; learners may add extra negation</w:t>
      </w:r>
    </w:p>
    <w:p w14:paraId="3ACC9F12" w14:textId="77777777" w:rsidR="00F174B2" w:rsidRDefault="00F174B2" w:rsidP="00F174B2">
      <w:r>
        <w:t>* Nuance: “unless” sounds more direct than “if … not”</w:t>
      </w:r>
    </w:p>
    <w:p w14:paraId="56FF49C2" w14:textId="77777777" w:rsidR="00F174B2" w:rsidRDefault="00F174B2" w:rsidP="00F174B2">
      <w:r>
        <w:t>* Pragmatic effect: sets a clear condition</w:t>
      </w:r>
    </w:p>
    <w:p w14:paraId="1ABD779D" w14:textId="77777777" w:rsidR="00F174B2" w:rsidRDefault="00F174B2" w:rsidP="00F174B2">
      <w:r>
        <w:t>* Acquisition priority: Automatic production</w:t>
      </w:r>
    </w:p>
    <w:p w14:paraId="71A2773B" w14:textId="77777777" w:rsidR="00F174B2" w:rsidRDefault="00F174B2" w:rsidP="00F174B2">
      <w:r>
        <w:t>* CEFR productivity level: B1 productive</w:t>
      </w:r>
    </w:p>
    <w:p w14:paraId="00C5114B" w14:textId="77777777" w:rsidR="00F174B2" w:rsidRDefault="00F174B2" w:rsidP="00F174B2">
      <w:r>
        <w:t>* Recall cue: “You can’t enter ______ you have a ticket.”</w:t>
      </w:r>
    </w:p>
    <w:p w14:paraId="23350B4B" w14:textId="77777777" w:rsidR="00F174B2" w:rsidRDefault="00F174B2" w:rsidP="00F174B2">
      <w:r>
        <w:t>* Upgrade path: if not → unless</w:t>
      </w:r>
    </w:p>
    <w:p w14:paraId="44FEF3B2" w14:textId="77777777" w:rsidR="00F174B2" w:rsidRDefault="00F174B2" w:rsidP="00F174B2">
      <w:r>
        <w:t>* Chunk family: condition connectors</w:t>
      </w:r>
    </w:p>
    <w:p w14:paraId="03D7C288" w14:textId="77777777" w:rsidR="00F174B2" w:rsidRDefault="00F174B2" w:rsidP="00F174B2">
      <w:r>
        <w:t>* Spacing tag: Immediate</w:t>
      </w:r>
    </w:p>
    <w:p w14:paraId="074E8286" w14:textId="77777777" w:rsidR="00F174B2" w:rsidRDefault="00F174B2" w:rsidP="00F174B2">
      <w:r>
        <w:t>* Example 1: I’ll be there at six unless the meeting runs late.</w:t>
      </w:r>
    </w:p>
    <w:p w14:paraId="69F1FB1C" w14:textId="77777777" w:rsidR="00F174B2" w:rsidRDefault="00F174B2" w:rsidP="00F174B2">
      <w:r>
        <w:t>* Example 2: You won’t get the job unless you ace the interview.</w:t>
      </w:r>
    </w:p>
    <w:p w14:paraId="033B565D" w14:textId="77777777" w:rsidR="00F174B2" w:rsidRDefault="00F174B2" w:rsidP="00F174B2">
      <w:r>
        <w:t>* Example 3: Unless we act now, it will be too late.</w:t>
      </w:r>
    </w:p>
    <w:p w14:paraId="166CE490" w14:textId="77777777" w:rsidR="00F174B2" w:rsidRDefault="00F174B2" w:rsidP="00F174B2"/>
    <w:p w14:paraId="6A891352" w14:textId="77777777" w:rsidR="00F174B2" w:rsidRDefault="00F174B2" w:rsidP="00F174B2">
      <w:r>
        <w:t>## Chunk 48/150</w:t>
      </w:r>
    </w:p>
    <w:p w14:paraId="27B72BAC" w14:textId="77777777" w:rsidR="00F174B2" w:rsidRDefault="00F174B2" w:rsidP="00F174B2">
      <w:r>
        <w:t>* Chunk: even if</w:t>
      </w:r>
    </w:p>
    <w:p w14:paraId="39133B21" w14:textId="77777777" w:rsidR="00F174B2" w:rsidRDefault="00F174B2" w:rsidP="00F174B2">
      <w:r>
        <w:t>* Meaning: used to emphasise that something will happen or is true despite a hypothetical condition</w:t>
      </w:r>
    </w:p>
    <w:p w14:paraId="31D02C11" w14:textId="77777777" w:rsidR="00F174B2" w:rsidRDefault="00F174B2" w:rsidP="00F174B2">
      <w:r>
        <w:t>* Primary function: conditional</w:t>
      </w:r>
      <w:r>
        <w:rPr>
          <w:rFonts w:ascii="Cambria Math" w:hAnsi="Cambria Math" w:cs="Cambria Math"/>
        </w:rPr>
        <w:t>‑</w:t>
      </w:r>
      <w:r>
        <w:t>concessive connector</w:t>
      </w:r>
    </w:p>
    <w:p w14:paraId="1A37622B" w14:textId="77777777" w:rsidR="00F174B2" w:rsidRDefault="00F174B2" w:rsidP="00F174B2">
      <w:r>
        <w:t>* Communicative purpose: to show that the outcome is unaffected by the condition</w:t>
      </w:r>
    </w:p>
    <w:p w14:paraId="59BDC4DD" w14:textId="77777777" w:rsidR="00F174B2" w:rsidRDefault="00F174B2" w:rsidP="00F174B2">
      <w:r>
        <w:t>* Trigger situations: arguments, hypothetical scenarios, everyday reasoning</w:t>
      </w:r>
    </w:p>
    <w:p w14:paraId="603649CB" w14:textId="77777777" w:rsidR="00F174B2" w:rsidRDefault="00F174B2" w:rsidP="00F174B2">
      <w:r>
        <w:t>* Contexts: used in speech and writing</w:t>
      </w:r>
    </w:p>
    <w:p w14:paraId="1DB9E616" w14:textId="77777777" w:rsidR="00F174B2" w:rsidRDefault="00F174B2" w:rsidP="00F174B2">
      <w:r>
        <w:t>* Domain: Everyday</w:t>
      </w:r>
    </w:p>
    <w:p w14:paraId="7FBC9EB3" w14:textId="77777777" w:rsidR="00F174B2" w:rsidRDefault="00F174B2" w:rsidP="00F174B2">
      <w:r>
        <w:t>* Register: neutral</w:t>
      </w:r>
    </w:p>
    <w:p w14:paraId="02212886" w14:textId="77777777" w:rsidR="00F174B2" w:rsidRDefault="00F174B2" w:rsidP="00F174B2">
      <w:r>
        <w:t>* Output priority: Both</w:t>
      </w:r>
    </w:p>
    <w:p w14:paraId="4D1C5AF2" w14:textId="77777777" w:rsidR="00F174B2" w:rsidRDefault="00F174B2" w:rsidP="00F174B2">
      <w:r>
        <w:t>* Frequency: Very high</w:t>
      </w:r>
    </w:p>
    <w:p w14:paraId="53D9CD95" w14:textId="77777777" w:rsidR="00F174B2" w:rsidRDefault="00F174B2" w:rsidP="00F174B2">
      <w:r>
        <w:t>* Formulaicity: Fixed</w:t>
      </w:r>
    </w:p>
    <w:p w14:paraId="65B0AB89" w14:textId="77777777" w:rsidR="00F174B2" w:rsidRDefault="00F174B2" w:rsidP="00F174B2">
      <w:r>
        <w:lastRenderedPageBreak/>
        <w:t>* Construction type: Colligation (subordinating phrase)</w:t>
      </w:r>
    </w:p>
    <w:p w14:paraId="45B1A1E0" w14:textId="77777777" w:rsidR="00F174B2" w:rsidRDefault="00F174B2" w:rsidP="00F174B2">
      <w:r>
        <w:t>* Pattern: Even if [hypothetical condition], [main clause].</w:t>
      </w:r>
    </w:p>
    <w:p w14:paraId="4A9BF8EC" w14:textId="77777777" w:rsidR="00F174B2" w:rsidRDefault="00F174B2" w:rsidP="00F174B2">
      <w:r>
        <w:t>* Core structure: subordinating conjunction</w:t>
      </w:r>
    </w:p>
    <w:p w14:paraId="5CA95AD0" w14:textId="77777777" w:rsidR="00F174B2" w:rsidRDefault="00F174B2" w:rsidP="00F174B2">
      <w:r>
        <w:t>* Substitution slots: “regardless of whether”</w:t>
      </w:r>
    </w:p>
    <w:p w14:paraId="680DB8AC" w14:textId="77777777" w:rsidR="00F174B2" w:rsidRDefault="00F174B2" w:rsidP="00F174B2">
      <w:r>
        <w:t>* Typical collocates: Even if it rains, …</w:t>
      </w:r>
    </w:p>
    <w:p w14:paraId="717299E3" w14:textId="77777777" w:rsidR="00F174B2" w:rsidRDefault="00F174B2" w:rsidP="00F174B2">
      <w:r>
        <w:t>* Common substitutions: “whether or not”</w:t>
      </w:r>
    </w:p>
    <w:p w14:paraId="54869FE3" w14:textId="77777777" w:rsidR="00F174B2" w:rsidRDefault="00F174B2" w:rsidP="00F174B2">
      <w:r>
        <w:t>* Variations: “even though” (factual), “even if” (hypothetical)</w:t>
      </w:r>
    </w:p>
    <w:p w14:paraId="4BB09C35" w14:textId="77777777" w:rsidR="00F174B2" w:rsidRDefault="00F174B2" w:rsidP="00F174B2">
      <w:r>
        <w:t>* Common mistakes: confusing with “even though”; using “even if” for factual events</w:t>
      </w:r>
    </w:p>
    <w:p w14:paraId="516587CD" w14:textId="77777777" w:rsidR="00F174B2" w:rsidRDefault="00F174B2" w:rsidP="00F174B2">
      <w:r>
        <w:t>* Similar or contrasting chunks: “even though”, “whether … or not”</w:t>
      </w:r>
    </w:p>
    <w:p w14:paraId="3F17A88D" w14:textId="77777777" w:rsidR="00F174B2" w:rsidRDefault="00F174B2" w:rsidP="00F174B2">
      <w:r>
        <w:t>* Interference warnings: the difference between real and unreal condition is often lost</w:t>
      </w:r>
    </w:p>
    <w:p w14:paraId="09AA0457" w14:textId="77777777" w:rsidR="00F174B2" w:rsidRDefault="00F174B2" w:rsidP="00F174B2">
      <w:r>
        <w:t>* Nuance: “even if” implies the condition may or may not happen, but the result is the same</w:t>
      </w:r>
    </w:p>
    <w:p w14:paraId="5A752C49" w14:textId="77777777" w:rsidR="00F174B2" w:rsidRDefault="00F174B2" w:rsidP="00F174B2">
      <w:r>
        <w:t>* Pragmatic effect: signals determination or certainty</w:t>
      </w:r>
    </w:p>
    <w:p w14:paraId="5C30CC94" w14:textId="77777777" w:rsidR="00F174B2" w:rsidRDefault="00F174B2" w:rsidP="00F174B2">
      <w:r>
        <w:t>* Acquisition priority: Automatic production</w:t>
      </w:r>
    </w:p>
    <w:p w14:paraId="57251E5C" w14:textId="77777777" w:rsidR="00F174B2" w:rsidRDefault="00F174B2" w:rsidP="00F174B2">
      <w:r>
        <w:t>* CEFR productivity level: B2 productive</w:t>
      </w:r>
    </w:p>
    <w:p w14:paraId="460A8C08" w14:textId="77777777" w:rsidR="00F174B2" w:rsidRDefault="00F174B2" w:rsidP="00F174B2">
      <w:r>
        <w:t>* Recall cue: “I’ll go to the party ______ I’m tired.”</w:t>
      </w:r>
    </w:p>
    <w:p w14:paraId="1DAAFC3B" w14:textId="77777777" w:rsidR="00F174B2" w:rsidRDefault="00F174B2" w:rsidP="00F174B2">
      <w:r>
        <w:t>* Upgrade path: even though (factual) → even if (hypothetical)</w:t>
      </w:r>
    </w:p>
    <w:p w14:paraId="439B176F" w14:textId="77777777" w:rsidR="00F174B2" w:rsidRDefault="00F174B2" w:rsidP="00F174B2">
      <w:r>
        <w:t>* Chunk family: concessive/conditional connectors</w:t>
      </w:r>
    </w:p>
    <w:p w14:paraId="2FDED96A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1347740E" w14:textId="77777777" w:rsidR="00F174B2" w:rsidRDefault="00F174B2" w:rsidP="00F174B2">
      <w:r>
        <w:t>* Example 1: Even if you apologise, she may not forgive you.</w:t>
      </w:r>
    </w:p>
    <w:p w14:paraId="373BE792" w14:textId="77777777" w:rsidR="00F174B2" w:rsidRDefault="00F174B2" w:rsidP="00F174B2">
      <w:r>
        <w:t>* Example 2: Even if the flight is delayed, we’ll have enough time.</w:t>
      </w:r>
    </w:p>
    <w:p w14:paraId="102FA582" w14:textId="77777777" w:rsidR="00F174B2" w:rsidRDefault="00F174B2" w:rsidP="00F174B2">
      <w:r>
        <w:t>* Example 3: I wouldn’t change my decision even if I could.</w:t>
      </w:r>
    </w:p>
    <w:p w14:paraId="0EED1B0F" w14:textId="77777777" w:rsidR="00F174B2" w:rsidRDefault="00F174B2" w:rsidP="00F174B2"/>
    <w:p w14:paraId="3933D615" w14:textId="77777777" w:rsidR="00F174B2" w:rsidRDefault="00F174B2" w:rsidP="00F174B2">
      <w:r>
        <w:t>## Chunk 49/150</w:t>
      </w:r>
    </w:p>
    <w:p w14:paraId="14A8AFFC" w14:textId="77777777" w:rsidR="00F174B2" w:rsidRDefault="00F174B2" w:rsidP="00F174B2">
      <w:r>
        <w:t>* Chunk: as long as</w:t>
      </w:r>
    </w:p>
    <w:p w14:paraId="26740D8C" w14:textId="77777777" w:rsidR="00F174B2" w:rsidRDefault="00F174B2" w:rsidP="00F174B2">
      <w:r>
        <w:t>* Meaning: provided that; on the condition that</w:t>
      </w:r>
    </w:p>
    <w:p w14:paraId="4D3873C6" w14:textId="77777777" w:rsidR="00F174B2" w:rsidRDefault="00F174B2" w:rsidP="00F174B2">
      <w:r>
        <w:t>* Primary function: conditional connector</w:t>
      </w:r>
    </w:p>
    <w:p w14:paraId="09BE4A73" w14:textId="77777777" w:rsidR="00F174B2" w:rsidRDefault="00F174B2" w:rsidP="00F174B2">
      <w:r>
        <w:lastRenderedPageBreak/>
        <w:t>* Communicative purpose: to state a necessary and sufficient condition</w:t>
      </w:r>
    </w:p>
    <w:p w14:paraId="643AD73F" w14:textId="77777777" w:rsidR="00F174B2" w:rsidRDefault="00F174B2" w:rsidP="00F174B2">
      <w:r>
        <w:t>* Trigger situations: everyday agreements, conditions, offers</w:t>
      </w:r>
    </w:p>
    <w:p w14:paraId="406071F0" w14:textId="77777777" w:rsidR="00F174B2" w:rsidRDefault="00F174B2" w:rsidP="00F174B2">
      <w:r>
        <w:t>* Contexts: spoken and written, informal to semi</w:t>
      </w:r>
      <w:r>
        <w:rPr>
          <w:rFonts w:ascii="Cambria Math" w:hAnsi="Cambria Math" w:cs="Cambria Math"/>
        </w:rPr>
        <w:t>‑</w:t>
      </w:r>
      <w:r>
        <w:t>formal</w:t>
      </w:r>
    </w:p>
    <w:p w14:paraId="4EFFED29" w14:textId="77777777" w:rsidR="00F174B2" w:rsidRDefault="00F174B2" w:rsidP="00F174B2">
      <w:r>
        <w:t>* Domain: Everyday</w:t>
      </w:r>
    </w:p>
    <w:p w14:paraId="4B3A2A17" w14:textId="77777777" w:rsidR="00F174B2" w:rsidRDefault="00F174B2" w:rsidP="00F174B2">
      <w:r>
        <w:t>* Register: neutral</w:t>
      </w:r>
    </w:p>
    <w:p w14:paraId="116D9949" w14:textId="77777777" w:rsidR="00F174B2" w:rsidRDefault="00F174B2" w:rsidP="00F174B2">
      <w:r>
        <w:t>* Output priority: Both</w:t>
      </w:r>
    </w:p>
    <w:p w14:paraId="349E52B2" w14:textId="77777777" w:rsidR="00F174B2" w:rsidRDefault="00F174B2" w:rsidP="00F174B2">
      <w:r>
        <w:t>* Frequency: Very high</w:t>
      </w:r>
    </w:p>
    <w:p w14:paraId="38D753F3" w14:textId="77777777" w:rsidR="00F174B2" w:rsidRDefault="00F174B2" w:rsidP="00F174B2">
      <w:r>
        <w:t>* Formulaicity: Fixed expression</w:t>
      </w:r>
    </w:p>
    <w:p w14:paraId="37BC7096" w14:textId="77777777" w:rsidR="00F174B2" w:rsidRDefault="00F174B2" w:rsidP="00F174B2">
      <w:r>
        <w:t>* Construction type: Lexical bundle (complex conjunction)</w:t>
      </w:r>
    </w:p>
    <w:p w14:paraId="53380621" w14:textId="77777777" w:rsidR="00F174B2" w:rsidRDefault="00F174B2" w:rsidP="00F174B2">
      <w:r>
        <w:t>* Pattern: [Main clause] as long as [condition].</w:t>
      </w:r>
    </w:p>
    <w:p w14:paraId="274FFF73" w14:textId="77777777" w:rsidR="00F174B2" w:rsidRDefault="00F174B2" w:rsidP="00F174B2">
      <w:r>
        <w:t>* Core structure: subordinating conjunction phrase</w:t>
      </w:r>
    </w:p>
    <w:p w14:paraId="4307A1FD" w14:textId="77777777" w:rsidR="00F174B2" w:rsidRDefault="00F174B2" w:rsidP="00F174B2">
      <w:r>
        <w:t>* Substitution slots: “provided (that)”, “so long as”</w:t>
      </w:r>
    </w:p>
    <w:p w14:paraId="16DE3E21" w14:textId="77777777" w:rsidR="00F174B2" w:rsidRDefault="00F174B2" w:rsidP="00F174B2">
      <w:r>
        <w:t>* Typical collocates: You can borrow it as long as…</w:t>
      </w:r>
    </w:p>
    <w:p w14:paraId="67023BF2" w14:textId="77777777" w:rsidR="00F174B2" w:rsidRDefault="00F174B2" w:rsidP="00F174B2">
      <w:r>
        <w:t>* Common substitutions: “provided that”, “on condition that”</w:t>
      </w:r>
    </w:p>
    <w:p w14:paraId="5BC2A973" w14:textId="77777777" w:rsidR="00F174B2" w:rsidRDefault="00F174B2" w:rsidP="00F174B2">
      <w:r>
        <w:t>* Variations: “so long as” (identical)</w:t>
      </w:r>
    </w:p>
    <w:p w14:paraId="55EB8841" w14:textId="77777777" w:rsidR="00F174B2" w:rsidRDefault="00F174B2" w:rsidP="00F174B2">
      <w:r>
        <w:t>* Common mistakes: using “as long as” for time meaning (temporal) may cause ambiguity</w:t>
      </w:r>
    </w:p>
    <w:p w14:paraId="47D6F988" w14:textId="77777777" w:rsidR="00F174B2" w:rsidRDefault="00F174B2" w:rsidP="00F174B2">
      <w:r>
        <w:t>* Similar or contrasting chunks: “provided that”, “on condition that”</w:t>
      </w:r>
    </w:p>
    <w:p w14:paraId="1D2FC108" w14:textId="77777777" w:rsidR="00F174B2" w:rsidRDefault="00F174B2" w:rsidP="00F174B2">
      <w:r>
        <w:t>* Interference warnings: learners might use “as long as” to mean “while” in temporal sense; ensure condition meaning is clear</w:t>
      </w:r>
    </w:p>
    <w:p w14:paraId="4C0D1597" w14:textId="77777777" w:rsidR="00F174B2" w:rsidRDefault="00F174B2" w:rsidP="00F174B2">
      <w:r>
        <w:t>* Nuance: informal, friendly condition; less formal than “provided that”</w:t>
      </w:r>
    </w:p>
    <w:p w14:paraId="2D0218D9" w14:textId="77777777" w:rsidR="00F174B2" w:rsidRDefault="00F174B2" w:rsidP="00F174B2">
      <w:r>
        <w:t>* Pragmatic effect: sounds accommodating</w:t>
      </w:r>
    </w:p>
    <w:p w14:paraId="44801240" w14:textId="77777777" w:rsidR="00F174B2" w:rsidRDefault="00F174B2" w:rsidP="00F174B2">
      <w:r>
        <w:t>* Acquisition priority: Automatic production</w:t>
      </w:r>
    </w:p>
    <w:p w14:paraId="0048FDCA" w14:textId="77777777" w:rsidR="00F174B2" w:rsidRDefault="00F174B2" w:rsidP="00F174B2">
      <w:r>
        <w:t>* CEFR productivity level: B1 productive</w:t>
      </w:r>
    </w:p>
    <w:p w14:paraId="0B3CEE60" w14:textId="77777777" w:rsidR="00F174B2" w:rsidRDefault="00F174B2" w:rsidP="00F174B2">
      <w:r>
        <w:t>* Recall cue: “You can go out ______ you finish your homework.”</w:t>
      </w:r>
    </w:p>
    <w:p w14:paraId="3B919100" w14:textId="77777777" w:rsidR="00F174B2" w:rsidRDefault="00F174B2" w:rsidP="00F174B2">
      <w:r>
        <w:t>* Upgrade path: if → as long as → provided that</w:t>
      </w:r>
    </w:p>
    <w:p w14:paraId="5A7470B9" w14:textId="77777777" w:rsidR="00F174B2" w:rsidRDefault="00F174B2" w:rsidP="00F174B2">
      <w:r>
        <w:t>* Chunk family: condition connectors</w:t>
      </w:r>
    </w:p>
    <w:p w14:paraId="401561EB" w14:textId="77777777" w:rsidR="00F174B2" w:rsidRDefault="00F174B2" w:rsidP="00F174B2">
      <w:r>
        <w:t>* Spacing tag: Immediate</w:t>
      </w:r>
    </w:p>
    <w:p w14:paraId="0F5A3FC1" w14:textId="77777777" w:rsidR="00F174B2" w:rsidRDefault="00F174B2" w:rsidP="00F174B2">
      <w:r>
        <w:t>* Example 1: You can use my car as long as you fill up the tank.</w:t>
      </w:r>
    </w:p>
    <w:p w14:paraId="144C7840" w14:textId="77777777" w:rsidR="00F174B2" w:rsidRDefault="00F174B2" w:rsidP="00F174B2">
      <w:r>
        <w:lastRenderedPageBreak/>
        <w:t>* Example 2: We’ll be successful as long as we work together.</w:t>
      </w:r>
    </w:p>
    <w:p w14:paraId="54ADFE60" w14:textId="77777777" w:rsidR="00F174B2" w:rsidRDefault="00F174B2" w:rsidP="00F174B2">
      <w:r>
        <w:t>* Example 3: As long as you’re happy, I’m happy.</w:t>
      </w:r>
    </w:p>
    <w:p w14:paraId="32047B86" w14:textId="77777777" w:rsidR="00F174B2" w:rsidRDefault="00F174B2" w:rsidP="00F174B2"/>
    <w:p w14:paraId="71038491" w14:textId="77777777" w:rsidR="00F174B2" w:rsidRDefault="00F174B2" w:rsidP="00F174B2">
      <w:r>
        <w:t>## Chunk 50/150</w:t>
      </w:r>
    </w:p>
    <w:p w14:paraId="2F01940E" w14:textId="77777777" w:rsidR="00F174B2" w:rsidRDefault="00F174B2" w:rsidP="00F174B2">
      <w:r>
        <w:t>* Chunk: provided that</w:t>
      </w:r>
    </w:p>
    <w:p w14:paraId="6A99ADC8" w14:textId="77777777" w:rsidR="00F174B2" w:rsidRDefault="00F174B2" w:rsidP="00F174B2">
      <w:r>
        <w:t>* Meaning: only if; on the condition that</w:t>
      </w:r>
    </w:p>
    <w:p w14:paraId="24ACC38D" w14:textId="77777777" w:rsidR="00F174B2" w:rsidRDefault="00F174B2" w:rsidP="00F174B2">
      <w:r>
        <w:t>* Primary function: formal conditional connector</w:t>
      </w:r>
    </w:p>
    <w:p w14:paraId="12D6AF4C" w14:textId="77777777" w:rsidR="00F174B2" w:rsidRDefault="00F174B2" w:rsidP="00F174B2">
      <w:r>
        <w:t>* Communicative purpose: to specify a strict condition, often in formal contexts</w:t>
      </w:r>
    </w:p>
    <w:p w14:paraId="510FBD7E" w14:textId="77777777" w:rsidR="00F174B2" w:rsidRDefault="00F174B2" w:rsidP="00F174B2">
      <w:r>
        <w:t>* Trigger situations: contracts, formal agreements, academic stipulations</w:t>
      </w:r>
    </w:p>
    <w:p w14:paraId="63E55E2B" w14:textId="77777777" w:rsidR="00F174B2" w:rsidRDefault="00F174B2" w:rsidP="00F174B2">
      <w:r>
        <w:t>* Contexts: written formal English, business communication</w:t>
      </w:r>
    </w:p>
    <w:p w14:paraId="715A77D4" w14:textId="77777777" w:rsidR="00F174B2" w:rsidRDefault="00F174B2" w:rsidP="00F174B2">
      <w:r>
        <w:t>* Domain: Professional</w:t>
      </w:r>
    </w:p>
    <w:p w14:paraId="36B3E28C" w14:textId="77777777" w:rsidR="00F174B2" w:rsidRDefault="00F174B2" w:rsidP="00F174B2">
      <w:r>
        <w:t>* Register: formal</w:t>
      </w:r>
    </w:p>
    <w:p w14:paraId="2E06E94E" w14:textId="77777777" w:rsidR="00F174B2" w:rsidRDefault="00F174B2" w:rsidP="00F174B2">
      <w:r>
        <w:t>* Output priority: Writing</w:t>
      </w:r>
    </w:p>
    <w:p w14:paraId="5A312402" w14:textId="77777777" w:rsidR="00F174B2" w:rsidRDefault="00F174B2" w:rsidP="00F174B2">
      <w:r>
        <w:t>* Frequency: Medium</w:t>
      </w:r>
    </w:p>
    <w:p w14:paraId="2A3F564A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 xml:space="preserve">fixed (can omit </w:t>
      </w:r>
      <w:r>
        <w:rPr>
          <w:rFonts w:ascii="Aptos" w:hAnsi="Aptos" w:cs="Aptos"/>
        </w:rPr>
        <w:t>“</w:t>
      </w:r>
      <w:r>
        <w:t>that</w:t>
      </w:r>
      <w:r>
        <w:rPr>
          <w:rFonts w:ascii="Aptos" w:hAnsi="Aptos" w:cs="Aptos"/>
        </w:rPr>
        <w:t>”</w:t>
      </w:r>
      <w:r>
        <w:t xml:space="preserve"> </w:t>
      </w:r>
      <w:r>
        <w:rPr>
          <w:rFonts w:ascii="Aptos" w:hAnsi="Aptos" w:cs="Aptos"/>
        </w:rPr>
        <w:t>–</w:t>
      </w:r>
      <w:r>
        <w:t xml:space="preserve"> </w:t>
      </w:r>
      <w:r>
        <w:rPr>
          <w:rFonts w:ascii="Aptos" w:hAnsi="Aptos" w:cs="Aptos"/>
        </w:rPr>
        <w:t>“</w:t>
      </w:r>
      <w:r>
        <w:t>provided</w:t>
      </w:r>
      <w:r>
        <w:rPr>
          <w:rFonts w:ascii="Aptos" w:hAnsi="Aptos" w:cs="Aptos"/>
        </w:rPr>
        <w:t>”</w:t>
      </w:r>
      <w:r>
        <w:t>)</w:t>
      </w:r>
    </w:p>
    <w:p w14:paraId="5ADE2E7F" w14:textId="77777777" w:rsidR="00F174B2" w:rsidRDefault="00F174B2" w:rsidP="00F174B2">
      <w:r>
        <w:t>* Construction type: Lexical bundle (subordinating conjunction)</w:t>
      </w:r>
    </w:p>
    <w:p w14:paraId="18AAA145" w14:textId="77777777" w:rsidR="00F174B2" w:rsidRDefault="00F174B2" w:rsidP="00F174B2">
      <w:r>
        <w:t>* Pattern: [Main clause] provided that [condition].</w:t>
      </w:r>
    </w:p>
    <w:p w14:paraId="64F99374" w14:textId="77777777" w:rsidR="00F174B2" w:rsidRDefault="00F174B2" w:rsidP="00F174B2">
      <w:r>
        <w:t>* Core structure: provided (that) + clause</w:t>
      </w:r>
    </w:p>
    <w:p w14:paraId="559ABC9B" w14:textId="77777777" w:rsidR="00F174B2" w:rsidRDefault="00F174B2" w:rsidP="00F174B2">
      <w:r>
        <w:t>* Substitution slots: “providing (that)” (slightly more informal)</w:t>
      </w:r>
    </w:p>
    <w:p w14:paraId="2C425CA1" w14:textId="77777777" w:rsidR="00F174B2" w:rsidRDefault="00F174B2" w:rsidP="00F174B2">
      <w:r>
        <w:t>* Typical collocates: … provided that all conditions are met.</w:t>
      </w:r>
    </w:p>
    <w:p w14:paraId="08E8498F" w14:textId="77777777" w:rsidR="00F174B2" w:rsidRDefault="00F174B2" w:rsidP="00F174B2">
      <w:r>
        <w:t>* Common substitutions: “on condition that”, “as long as”, “assuming that”</w:t>
      </w:r>
    </w:p>
    <w:p w14:paraId="525AA7D9" w14:textId="77777777" w:rsidR="00F174B2" w:rsidRDefault="00F174B2" w:rsidP="00F174B2">
      <w:r>
        <w:t>* Variations: “Provided” without “that”</w:t>
      </w:r>
    </w:p>
    <w:p w14:paraId="7AE612CF" w14:textId="77777777" w:rsidR="00F174B2" w:rsidRDefault="00F174B2" w:rsidP="00F174B2">
      <w:r>
        <w:t>* Common mistakes: using “provided that” in informal speech; missing the idea of condition and using it as “if” in a general sense</w:t>
      </w:r>
    </w:p>
    <w:p w14:paraId="676C8D60" w14:textId="77777777" w:rsidR="00F174B2" w:rsidRDefault="00F174B2" w:rsidP="00F174B2">
      <w:r>
        <w:t>* Similar or contrasting chunks: “as long as”, “on condition that”</w:t>
      </w:r>
    </w:p>
    <w:p w14:paraId="4A789795" w14:textId="77777777" w:rsidR="00F174B2" w:rsidRDefault="00F174B2" w:rsidP="00F174B2">
      <w:r>
        <w:t>* Interference warnings: learners may confuse with “provided” as past participle of provide</w:t>
      </w:r>
    </w:p>
    <w:p w14:paraId="0F5C04B3" w14:textId="77777777" w:rsidR="00F174B2" w:rsidRDefault="00F174B2" w:rsidP="00F174B2">
      <w:r>
        <w:t>* Nuance: more formal and contractual than “as long as”</w:t>
      </w:r>
    </w:p>
    <w:p w14:paraId="582D0B23" w14:textId="77777777" w:rsidR="00F174B2" w:rsidRDefault="00F174B2" w:rsidP="00F174B2">
      <w:r>
        <w:t>* Pragmatic effect: conveys precise, binding condition</w:t>
      </w:r>
    </w:p>
    <w:p w14:paraId="53111BD3" w14:textId="77777777" w:rsidR="00F174B2" w:rsidRDefault="00F174B2" w:rsidP="00F174B2">
      <w:r>
        <w:lastRenderedPageBreak/>
        <w:t>* Acquisition priority: Controlled production</w:t>
      </w:r>
    </w:p>
    <w:p w14:paraId="52654CE3" w14:textId="77777777" w:rsidR="00F174B2" w:rsidRDefault="00F174B2" w:rsidP="00F174B2">
      <w:r>
        <w:t>* CEFR productivity level: C1 productive</w:t>
      </w:r>
    </w:p>
    <w:p w14:paraId="13437523" w14:textId="77777777" w:rsidR="00F174B2" w:rsidRDefault="00F174B2" w:rsidP="00F174B2">
      <w:r>
        <w:t>* Recall cue: “The event will be held outdoors, ______ it doesn’t rain.”</w:t>
      </w:r>
    </w:p>
    <w:p w14:paraId="1DF17CEF" w14:textId="77777777" w:rsidR="00F174B2" w:rsidRDefault="00F174B2" w:rsidP="00F174B2">
      <w:r>
        <w:t>* Upgrade path: if → as long as → provided that</w:t>
      </w:r>
    </w:p>
    <w:p w14:paraId="54529FA9" w14:textId="77777777" w:rsidR="00F174B2" w:rsidRDefault="00F174B2" w:rsidP="00F174B2">
      <w:r>
        <w:t>* Chunk family: formal condition connectors</w:t>
      </w:r>
    </w:p>
    <w:p w14:paraId="00C3F123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78067DEA" w14:textId="77777777" w:rsidR="00F174B2" w:rsidRDefault="00F174B2" w:rsidP="00F174B2">
      <w:r>
        <w:t>* Example 1: The loan is approved provided that all documents are submitted by Friday.</w:t>
      </w:r>
    </w:p>
    <w:p w14:paraId="2C196EAD" w14:textId="77777777" w:rsidR="00F174B2" w:rsidRDefault="00F174B2" w:rsidP="00F174B2">
      <w:r>
        <w:t>* Example 2: You may join the programme provided that you meet the entry requirements.</w:t>
      </w:r>
    </w:p>
    <w:p w14:paraId="66B79AD1" w14:textId="77777777" w:rsidR="00F174B2" w:rsidRDefault="00F174B2" w:rsidP="00F174B2">
      <w:r>
        <w:t>* Example 3: The policy will work provided that it is implemented correctly.</w:t>
      </w:r>
    </w:p>
    <w:p w14:paraId="2CBB3811" w14:textId="77777777" w:rsidR="00F174B2" w:rsidRDefault="00F174B2" w:rsidP="00F174B2"/>
    <w:p w14:paraId="2562AC7C" w14:textId="77777777" w:rsidR="00F174B2" w:rsidRDefault="00F174B2" w:rsidP="00F174B2">
      <w:r>
        <w:t>## Chunk 51/150</w:t>
      </w:r>
    </w:p>
    <w:p w14:paraId="557FCF63" w14:textId="77777777" w:rsidR="00F174B2" w:rsidRDefault="00F174B2" w:rsidP="00F174B2">
      <w:r>
        <w:t>* Chunk: by the way</w:t>
      </w:r>
    </w:p>
    <w:p w14:paraId="2343E79A" w14:textId="77777777" w:rsidR="00F174B2" w:rsidRDefault="00F174B2" w:rsidP="00F174B2">
      <w:r>
        <w:t>* Meaning: used to introduce a new topic that is not directly related to the current conversation</w:t>
      </w:r>
    </w:p>
    <w:p w14:paraId="7F18C23A" w14:textId="77777777" w:rsidR="00F174B2" w:rsidRDefault="00F174B2" w:rsidP="00F174B2">
      <w:r>
        <w:t>* Primary function: topic</w:t>
      </w:r>
      <w:r>
        <w:rPr>
          <w:rFonts w:ascii="Cambria Math" w:hAnsi="Cambria Math" w:cs="Cambria Math"/>
        </w:rPr>
        <w:t>‑</w:t>
      </w:r>
      <w:r>
        <w:t>shifting discourse marker</w:t>
      </w:r>
    </w:p>
    <w:p w14:paraId="73E02F9E" w14:textId="77777777" w:rsidR="00F174B2" w:rsidRDefault="00F174B2" w:rsidP="00F174B2">
      <w:r>
        <w:t>* Communicative purpose: to casually insert additional information or a question</w:t>
      </w:r>
    </w:p>
    <w:p w14:paraId="7A8FA6AC" w14:textId="77777777" w:rsidR="00F174B2" w:rsidRDefault="00F174B2" w:rsidP="00F174B2">
      <w:r>
        <w:t>* Trigger situations: informal conversation, emails, chat</w:t>
      </w:r>
    </w:p>
    <w:p w14:paraId="73FA1270" w14:textId="77777777" w:rsidR="00F174B2" w:rsidRDefault="00F174B2" w:rsidP="00F174B2">
      <w:r>
        <w:t>* Contexts: everyday spoken English, informal writing</w:t>
      </w:r>
    </w:p>
    <w:p w14:paraId="5BA23990" w14:textId="77777777" w:rsidR="00F174B2" w:rsidRDefault="00F174B2" w:rsidP="00F174B2">
      <w:r>
        <w:t>* Domain: Conversational</w:t>
      </w:r>
    </w:p>
    <w:p w14:paraId="79873249" w14:textId="77777777" w:rsidR="00F174B2" w:rsidRDefault="00F174B2" w:rsidP="00F174B2">
      <w:r>
        <w:t>* Register: informal</w:t>
      </w:r>
    </w:p>
    <w:p w14:paraId="52A106B7" w14:textId="77777777" w:rsidR="00F174B2" w:rsidRDefault="00F174B2" w:rsidP="00F174B2">
      <w:r>
        <w:t>* Output priority: Speaking</w:t>
      </w:r>
    </w:p>
    <w:p w14:paraId="068B7F6A" w14:textId="77777777" w:rsidR="00F174B2" w:rsidRDefault="00F174B2" w:rsidP="00F174B2">
      <w:r>
        <w:t>* Frequency: Very high</w:t>
      </w:r>
    </w:p>
    <w:p w14:paraId="30A3AC52" w14:textId="77777777" w:rsidR="00F174B2" w:rsidRDefault="00F174B2" w:rsidP="00F174B2">
      <w:r>
        <w:t>* Formulaicity: Fixed expression</w:t>
      </w:r>
    </w:p>
    <w:p w14:paraId="1216A314" w14:textId="77777777" w:rsidR="00F174B2" w:rsidRDefault="00F174B2" w:rsidP="00F174B2">
      <w:r>
        <w:t>* Construction type: Fixed expression</w:t>
      </w:r>
    </w:p>
    <w:p w14:paraId="097AEF37" w14:textId="77777777" w:rsidR="00F174B2" w:rsidRDefault="00F174B2" w:rsidP="00F174B2">
      <w:r>
        <w:t>* Pattern: [Previous utterance]. By the way, [new unrelated topic].</w:t>
      </w:r>
    </w:p>
    <w:p w14:paraId="4C37C641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adverbial phrase</w:t>
      </w:r>
    </w:p>
    <w:p w14:paraId="12BD8B13" w14:textId="77777777" w:rsidR="00F174B2" w:rsidRDefault="00F174B2" w:rsidP="00F174B2">
      <w:r>
        <w:t>* Substitution slots: “Incidentally”, “Speaking of which” (related topic)</w:t>
      </w:r>
    </w:p>
    <w:p w14:paraId="0C8D1B1E" w14:textId="77777777" w:rsidR="00F174B2" w:rsidRDefault="00F174B2" w:rsidP="00F174B2">
      <w:r>
        <w:lastRenderedPageBreak/>
        <w:t>* Typical collocates: Oh, by the way, …</w:t>
      </w:r>
    </w:p>
    <w:p w14:paraId="1C55FEC1" w14:textId="77777777" w:rsidR="00F174B2" w:rsidRDefault="00F174B2" w:rsidP="00F174B2">
      <w:r>
        <w:t>* Common substitutions: “before I forget”, “incidentally”</w:t>
      </w:r>
    </w:p>
    <w:p w14:paraId="2A1AF613" w14:textId="77777777" w:rsidR="00F174B2" w:rsidRDefault="00F174B2" w:rsidP="00F174B2">
      <w:r>
        <w:t>* Variations: “BTW” (digital communication)</w:t>
      </w:r>
    </w:p>
    <w:p w14:paraId="675F0713" w14:textId="77777777" w:rsidR="00F174B2" w:rsidRDefault="00F174B2" w:rsidP="00F174B2">
      <w:r>
        <w:t>* Common mistakes: using “by the way” to introduce the main point of a formal presentation; overuse</w:t>
      </w:r>
    </w:p>
    <w:p w14:paraId="439F4B61" w14:textId="77777777" w:rsidR="00F174B2" w:rsidRDefault="00F174B2" w:rsidP="00F174B2">
      <w:r>
        <w:t>* Similar or contrasting chunks: “incidentally”, “coming back to”</w:t>
      </w:r>
    </w:p>
    <w:p w14:paraId="511B9C28" w14:textId="77777777" w:rsidR="00F174B2" w:rsidRDefault="00F174B2" w:rsidP="00F174B2">
      <w:r>
        <w:t>* Interference warnings: learners may use it as a filler for any pause</w:t>
      </w:r>
    </w:p>
    <w:p w14:paraId="2B429528" w14:textId="77777777" w:rsidR="00F174B2" w:rsidRDefault="00F174B2" w:rsidP="00F174B2">
      <w:r>
        <w:t>* Nuance: signals a spontaneous digression; friendly and casual</w:t>
      </w:r>
    </w:p>
    <w:p w14:paraId="3460E537" w14:textId="77777777" w:rsidR="00F174B2" w:rsidRDefault="00F174B2" w:rsidP="00F174B2">
      <w:r>
        <w:t>* Pragmatic effect: keeps the conversation flowing; reduces abruptness</w:t>
      </w:r>
    </w:p>
    <w:p w14:paraId="044645FA" w14:textId="77777777" w:rsidR="00F174B2" w:rsidRDefault="00F174B2" w:rsidP="00F174B2">
      <w:r>
        <w:t>* Acquisition priority: Automatic production</w:t>
      </w:r>
    </w:p>
    <w:p w14:paraId="16F736E1" w14:textId="77777777" w:rsidR="00F174B2" w:rsidRDefault="00F174B2" w:rsidP="00F174B2">
      <w:r>
        <w:t>* CEFR productivity level: B1 productive</w:t>
      </w:r>
    </w:p>
    <w:p w14:paraId="25010BEA" w14:textId="77777777" w:rsidR="00F174B2" w:rsidRDefault="00F174B2" w:rsidP="00F174B2">
      <w:r>
        <w:t>* Recall cue: “Nice to see you. ______, did you get my message?”</w:t>
      </w:r>
    </w:p>
    <w:p w14:paraId="3432CFFF" w14:textId="77777777" w:rsidR="00F174B2" w:rsidRDefault="00F174B2" w:rsidP="00F174B2">
      <w:r>
        <w:t>* Upgrade path: also → by the way → incidentally</w:t>
      </w:r>
    </w:p>
    <w:p w14:paraId="1C624820" w14:textId="77777777" w:rsidR="00F174B2" w:rsidRDefault="00F174B2" w:rsidP="00F174B2">
      <w:r>
        <w:t>* Chunk family: topic</w:t>
      </w:r>
      <w:r>
        <w:rPr>
          <w:rFonts w:ascii="Cambria Math" w:hAnsi="Cambria Math" w:cs="Cambria Math"/>
        </w:rPr>
        <w:t>‑</w:t>
      </w:r>
      <w:r>
        <w:t>shift markers</w:t>
      </w:r>
    </w:p>
    <w:p w14:paraId="0175A8FA" w14:textId="77777777" w:rsidR="00F174B2" w:rsidRDefault="00F174B2" w:rsidP="00F174B2">
      <w:r>
        <w:t>* Spacing tag: Immediate</w:t>
      </w:r>
    </w:p>
    <w:p w14:paraId="19E03EE3" w14:textId="77777777" w:rsidR="00F174B2" w:rsidRDefault="00F174B2" w:rsidP="00F174B2">
      <w:r>
        <w:t>* Example 1: I’ll call you tomorrow. By the way, I loved your presentation.</w:t>
      </w:r>
    </w:p>
    <w:p w14:paraId="4AD9498E" w14:textId="77777777" w:rsidR="00F174B2" w:rsidRDefault="00F174B2" w:rsidP="00F174B2">
      <w:r>
        <w:t>* Example 2: The food was delicious. By the way, have you booked the tickets yet?</w:t>
      </w:r>
    </w:p>
    <w:p w14:paraId="0CE7AFAF" w14:textId="77777777" w:rsidR="00F174B2" w:rsidRDefault="00F174B2" w:rsidP="00F174B2">
      <w:r>
        <w:t>* Example 3: He’s moving to London. By the way, did you hear about his promotion?</w:t>
      </w:r>
    </w:p>
    <w:p w14:paraId="2F4B7556" w14:textId="77777777" w:rsidR="00F174B2" w:rsidRDefault="00F174B2" w:rsidP="00F174B2"/>
    <w:p w14:paraId="7CE136E2" w14:textId="77777777" w:rsidR="00F174B2" w:rsidRDefault="00F174B2" w:rsidP="00F174B2">
      <w:r>
        <w:t>## Chunk 52/150</w:t>
      </w:r>
    </w:p>
    <w:p w14:paraId="670389B7" w14:textId="77777777" w:rsidR="00F174B2" w:rsidRDefault="00F174B2" w:rsidP="00F174B2">
      <w:r>
        <w:t>* Chunk: anyway</w:t>
      </w:r>
    </w:p>
    <w:p w14:paraId="0DC71703" w14:textId="77777777" w:rsidR="00F174B2" w:rsidRDefault="00F174B2" w:rsidP="00F174B2">
      <w:r>
        <w:t>* Meaning: used to return to a previous topic, dismiss a point, or conclude a discussion</w:t>
      </w:r>
    </w:p>
    <w:p w14:paraId="29CA864A" w14:textId="77777777" w:rsidR="00F174B2" w:rsidRDefault="00F174B2" w:rsidP="00F174B2">
      <w:r>
        <w:t>* Primary function: topic</w:t>
      </w:r>
      <w:r>
        <w:rPr>
          <w:rFonts w:ascii="Cambria Math" w:hAnsi="Cambria Math" w:cs="Cambria Math"/>
        </w:rPr>
        <w:t>‑</w:t>
      </w:r>
      <w:r>
        <w:t>resumption / dismissive marker</w:t>
      </w:r>
    </w:p>
    <w:p w14:paraId="598E8133" w14:textId="77777777" w:rsidR="00F174B2" w:rsidRDefault="00F174B2" w:rsidP="00F174B2">
      <w:r>
        <w:t>* Communicative purpose: to signal a return to the main subject after a digression, or to end a topic</w:t>
      </w:r>
    </w:p>
    <w:p w14:paraId="4AFF63D5" w14:textId="77777777" w:rsidR="00F174B2" w:rsidRDefault="00F174B2" w:rsidP="00F174B2">
      <w:r>
        <w:t>* Trigger situations: conversations, meetings, informal narratives</w:t>
      </w:r>
    </w:p>
    <w:p w14:paraId="42A5C835" w14:textId="77777777" w:rsidR="00F174B2" w:rsidRDefault="00F174B2" w:rsidP="00F174B2">
      <w:r>
        <w:t>* Contexts: highly frequent in everyday spoken English</w:t>
      </w:r>
    </w:p>
    <w:p w14:paraId="6CFE6D52" w14:textId="77777777" w:rsidR="00F174B2" w:rsidRDefault="00F174B2" w:rsidP="00F174B2">
      <w:r>
        <w:lastRenderedPageBreak/>
        <w:t>* Domain: Conversational</w:t>
      </w:r>
    </w:p>
    <w:p w14:paraId="77B4DB58" w14:textId="77777777" w:rsidR="00F174B2" w:rsidRDefault="00F174B2" w:rsidP="00F174B2">
      <w:r>
        <w:t>* Register: informal</w:t>
      </w:r>
    </w:p>
    <w:p w14:paraId="704FC935" w14:textId="77777777" w:rsidR="00F174B2" w:rsidRDefault="00F174B2" w:rsidP="00F174B2">
      <w:r>
        <w:t>* Output priority: Speaking</w:t>
      </w:r>
    </w:p>
    <w:p w14:paraId="3FE6FB67" w14:textId="77777777" w:rsidR="00F174B2" w:rsidRDefault="00F174B2" w:rsidP="00F174B2">
      <w:r>
        <w:t>* Frequency: Very high</w:t>
      </w:r>
    </w:p>
    <w:p w14:paraId="1B476FB8" w14:textId="77777777" w:rsidR="00F174B2" w:rsidRDefault="00F174B2" w:rsidP="00F174B2">
      <w:r>
        <w:t>* Formulaicity: Fixed</w:t>
      </w:r>
    </w:p>
    <w:p w14:paraId="1E959C65" w14:textId="77777777" w:rsidR="00F174B2" w:rsidRDefault="00F174B2" w:rsidP="00F174B2">
      <w:r>
        <w:t>* Construction type: Fixed expression (discourse particle)</w:t>
      </w:r>
    </w:p>
    <w:p w14:paraId="6C9D8B28" w14:textId="77777777" w:rsidR="00F174B2" w:rsidRDefault="00F174B2" w:rsidP="00F174B2">
      <w:r>
        <w:t>* Pattern: [digression]. Anyway, [return to main point / conclusion].</w:t>
      </w:r>
    </w:p>
    <w:p w14:paraId="72F06DC5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</w:t>
      </w:r>
    </w:p>
    <w:p w14:paraId="0CB022AB" w14:textId="77777777" w:rsidR="00F174B2" w:rsidRDefault="00F174B2" w:rsidP="00F174B2">
      <w:r>
        <w:t>* Substitution slots: “Anyhow” (even more informal), “In any case”</w:t>
      </w:r>
    </w:p>
    <w:p w14:paraId="5C2EB696" w14:textId="77777777" w:rsidR="00F174B2" w:rsidRDefault="00F174B2" w:rsidP="00F174B2">
      <w:r>
        <w:t>* Typical collocates: Anyway, as I was saying…; Anyway, I have to go.</w:t>
      </w:r>
    </w:p>
    <w:p w14:paraId="071F88BD" w14:textId="77777777" w:rsidR="00F174B2" w:rsidRDefault="00F174B2" w:rsidP="00F174B2">
      <w:r>
        <w:t>* Common substitutions: “anyhow”, “in any case”, “at any rate”</w:t>
      </w:r>
    </w:p>
    <w:p w14:paraId="5FCD71E1" w14:textId="77777777" w:rsidR="00F174B2" w:rsidRDefault="00F174B2" w:rsidP="00F174B2">
      <w:r>
        <w:t>* Variations: “but anyway”</w:t>
      </w:r>
    </w:p>
    <w:p w14:paraId="6796BFEB" w14:textId="77777777" w:rsidR="00F174B2" w:rsidRDefault="00F174B2" w:rsidP="00F174B2">
      <w:r>
        <w:t>* Common mistakes: overusing as a filler in formal writing; using to mean “in any manner”</w:t>
      </w:r>
    </w:p>
    <w:p w14:paraId="1D4D8BE4" w14:textId="77777777" w:rsidR="00F174B2" w:rsidRDefault="00F174B2" w:rsidP="00F174B2">
      <w:r>
        <w:t>* Similar or contrasting chunks: “in any case”, “at any rate”, “well”</w:t>
      </w:r>
    </w:p>
    <w:p w14:paraId="42FC646C" w14:textId="77777777" w:rsidR="00F174B2" w:rsidRDefault="00F174B2" w:rsidP="00F174B2">
      <w:r>
        <w:t>* Interference warnings: learners may use “anyway” in formal essays as a transition — inappropriate</w:t>
      </w:r>
    </w:p>
    <w:p w14:paraId="67A55EB8" w14:textId="77777777" w:rsidR="00F174B2" w:rsidRDefault="00F174B2" w:rsidP="00F174B2">
      <w:r>
        <w:t>* Nuance: can sound dismissive or simply a casual topic shift; depends on intonation</w:t>
      </w:r>
    </w:p>
    <w:p w14:paraId="4E2FB0BA" w14:textId="77777777" w:rsidR="00F174B2" w:rsidRDefault="00F174B2" w:rsidP="00F174B2">
      <w:r>
        <w:t>* Pragmatic effect: signals impatience, conclusion, or redirection</w:t>
      </w:r>
    </w:p>
    <w:p w14:paraId="169BC164" w14:textId="77777777" w:rsidR="00F174B2" w:rsidRDefault="00F174B2" w:rsidP="00F174B2">
      <w:r>
        <w:t>* Acquisition priority: Automatic production</w:t>
      </w:r>
    </w:p>
    <w:p w14:paraId="7056C96E" w14:textId="77777777" w:rsidR="00F174B2" w:rsidRDefault="00F174B2" w:rsidP="00F174B2">
      <w:r>
        <w:t>* CEFR productivity level: B1 productive</w:t>
      </w:r>
    </w:p>
    <w:p w14:paraId="4C7A7254" w14:textId="77777777" w:rsidR="00F174B2" w:rsidRDefault="00F174B2" w:rsidP="00F174B2">
      <w:r>
        <w:t>* Recall cue: “I don’t think that’s important. ______, let’s move on.”</w:t>
      </w:r>
    </w:p>
    <w:p w14:paraId="1080D39D" w14:textId="77777777" w:rsidR="00F174B2" w:rsidRDefault="00F174B2" w:rsidP="00F174B2">
      <w:r>
        <w:t>* Upgrade path: so → anyway → in any case</w:t>
      </w:r>
    </w:p>
    <w:p w14:paraId="3942F25F" w14:textId="77777777" w:rsidR="00F174B2" w:rsidRDefault="00F174B2" w:rsidP="00F174B2">
      <w:r>
        <w:t>* Chunk family: discourse management markers</w:t>
      </w:r>
    </w:p>
    <w:p w14:paraId="5858F32A" w14:textId="77777777" w:rsidR="00F174B2" w:rsidRDefault="00F174B2" w:rsidP="00F174B2">
      <w:r>
        <w:t>* Spacing tag: Immediate</w:t>
      </w:r>
    </w:p>
    <w:p w14:paraId="67756520" w14:textId="77777777" w:rsidR="00F174B2" w:rsidRDefault="00F174B2" w:rsidP="00F174B2">
      <w:r>
        <w:t>* Example 1: We were talking about the budget. Anyway, what did you decide?</w:t>
      </w:r>
    </w:p>
    <w:p w14:paraId="1DB578C9" w14:textId="77777777" w:rsidR="00F174B2" w:rsidRDefault="00F174B2" w:rsidP="00F174B2">
      <w:r>
        <w:t>* Example 2: I wasn’t sure about the colour, but anyway, it’s done now.</w:t>
      </w:r>
    </w:p>
    <w:p w14:paraId="55E769AC" w14:textId="77777777" w:rsidR="00F174B2" w:rsidRDefault="00F174B2" w:rsidP="00F174B2">
      <w:r>
        <w:t>* Example 3: Anyway, I should get going.</w:t>
      </w:r>
    </w:p>
    <w:p w14:paraId="29CDBD3C" w14:textId="77777777" w:rsidR="00F174B2" w:rsidRDefault="00F174B2" w:rsidP="00F174B2"/>
    <w:p w14:paraId="54E160CA" w14:textId="77777777" w:rsidR="00F174B2" w:rsidRDefault="00F174B2" w:rsidP="00F174B2">
      <w:r>
        <w:t>## Chunk 53/150</w:t>
      </w:r>
    </w:p>
    <w:p w14:paraId="654B15D9" w14:textId="77777777" w:rsidR="00F174B2" w:rsidRDefault="00F174B2" w:rsidP="00F174B2">
      <w:r>
        <w:t>* Chunk: well</w:t>
      </w:r>
    </w:p>
    <w:p w14:paraId="0C921853" w14:textId="77777777" w:rsidR="00F174B2" w:rsidRDefault="00F174B2" w:rsidP="00F174B2">
      <w:r>
        <w:t>* Meaning: used to begin speaking, pause, or express hesitation, acceptance, or a qualified answer</w:t>
      </w:r>
    </w:p>
    <w:p w14:paraId="5BBBF09B" w14:textId="77777777" w:rsidR="00F174B2" w:rsidRDefault="00F174B2" w:rsidP="00F174B2">
      <w:r>
        <w:t>* Primary function: discourse</w:t>
      </w:r>
      <w:r>
        <w:rPr>
          <w:rFonts w:ascii="Cambria Math" w:hAnsi="Cambria Math" w:cs="Cambria Math"/>
        </w:rPr>
        <w:t>‑</w:t>
      </w:r>
      <w:r>
        <w:t>initiating / hesitation marker</w:t>
      </w:r>
    </w:p>
    <w:p w14:paraId="540A5CF3" w14:textId="77777777" w:rsidR="00F174B2" w:rsidRDefault="00F174B2" w:rsidP="00F174B2">
      <w:r>
        <w:t>* Communicative purpose: to buy time, signal a thoughtful response, or introduce a sensitive point</w:t>
      </w:r>
    </w:p>
    <w:p w14:paraId="2C9CACAC" w14:textId="77777777" w:rsidR="00F174B2" w:rsidRDefault="00F174B2" w:rsidP="00F174B2">
      <w:r>
        <w:t>* Trigger situations: answering questions, starting a story, back</w:t>
      </w:r>
      <w:r>
        <w:rPr>
          <w:rFonts w:ascii="Cambria Math" w:hAnsi="Cambria Math" w:cs="Cambria Math"/>
        </w:rPr>
        <w:t>‑</w:t>
      </w:r>
      <w:r>
        <w:t>channelling</w:t>
      </w:r>
    </w:p>
    <w:p w14:paraId="11990686" w14:textId="77777777" w:rsidR="00F174B2" w:rsidRDefault="00F174B2" w:rsidP="00F174B2">
      <w:r>
        <w:t>* Contexts: pervasive in spoken English, all levels</w:t>
      </w:r>
    </w:p>
    <w:p w14:paraId="369BF375" w14:textId="77777777" w:rsidR="00F174B2" w:rsidRDefault="00F174B2" w:rsidP="00F174B2">
      <w:r>
        <w:t>* Domain: Conversational</w:t>
      </w:r>
    </w:p>
    <w:p w14:paraId="17D7B2DD" w14:textId="77777777" w:rsidR="00F174B2" w:rsidRDefault="00F174B2" w:rsidP="00F174B2">
      <w:r>
        <w:t>* Register: informal to neutral</w:t>
      </w:r>
    </w:p>
    <w:p w14:paraId="48F57637" w14:textId="77777777" w:rsidR="00F174B2" w:rsidRDefault="00F174B2" w:rsidP="00F174B2">
      <w:r>
        <w:t>* Output priority: Speaking</w:t>
      </w:r>
    </w:p>
    <w:p w14:paraId="0BC50316" w14:textId="77777777" w:rsidR="00F174B2" w:rsidRDefault="00F174B2" w:rsidP="00F174B2">
      <w:r>
        <w:t>* Frequency: Very high</w:t>
      </w:r>
    </w:p>
    <w:p w14:paraId="20141413" w14:textId="77777777" w:rsidR="00F174B2" w:rsidRDefault="00F174B2" w:rsidP="00F174B2">
      <w:r>
        <w:t>* Formulaicity: Fixed</w:t>
      </w:r>
    </w:p>
    <w:p w14:paraId="3D52CF68" w14:textId="77777777" w:rsidR="00F174B2" w:rsidRDefault="00F174B2" w:rsidP="00F174B2">
      <w:r>
        <w:t>* Construction type: Discourse particle</w:t>
      </w:r>
    </w:p>
    <w:p w14:paraId="2CEB8C98" w14:textId="77777777" w:rsidR="00F174B2" w:rsidRDefault="00F174B2" w:rsidP="00F174B2">
      <w:r>
        <w:t>* Pattern: Well, [hedged statement or answer].</w:t>
      </w:r>
    </w:p>
    <w:p w14:paraId="637D6574" w14:textId="77777777" w:rsidR="00F174B2" w:rsidRDefault="00F174B2" w:rsidP="00F174B2">
      <w:r>
        <w:t>* Core structure: stand</w:t>
      </w:r>
      <w:r>
        <w:rPr>
          <w:rFonts w:ascii="Cambria Math" w:hAnsi="Cambria Math" w:cs="Cambria Math"/>
        </w:rPr>
        <w:t>‑</w:t>
      </w:r>
      <w:r>
        <w:t>alone discourse marker before clause</w:t>
      </w:r>
    </w:p>
    <w:p w14:paraId="5CAA02DB" w14:textId="77777777" w:rsidR="00F174B2" w:rsidRDefault="00F174B2" w:rsidP="00F174B2">
      <w:r>
        <w:t>* Substitution slots: “OK”, “Right”, “So” (different nuance)</w:t>
      </w:r>
    </w:p>
    <w:p w14:paraId="013C8519" w14:textId="77777777" w:rsidR="00F174B2" w:rsidRDefault="00F174B2" w:rsidP="00F174B2">
      <w:r>
        <w:t>* Typical collocates: Well, actually…; Well, I mean…</w:t>
      </w:r>
    </w:p>
    <w:p w14:paraId="09CAB506" w14:textId="77777777" w:rsidR="00F174B2" w:rsidRDefault="00F174B2" w:rsidP="00F174B2">
      <w:r>
        <w:t>* Common substitutions: “Um”, “Erm” (fillers), “You know”</w:t>
      </w:r>
    </w:p>
    <w:p w14:paraId="408F6FB6" w14:textId="77777777" w:rsidR="00F174B2" w:rsidRDefault="00F174B2" w:rsidP="00F174B2">
      <w:r>
        <w:t>* Variations: “Oh well” (resignation)</w:t>
      </w:r>
    </w:p>
    <w:p w14:paraId="59BD77DD" w14:textId="77777777" w:rsidR="00F174B2" w:rsidRDefault="00F174B2" w:rsidP="00F174B2">
      <w:r>
        <w:t>* Common mistakes: overusing “well” in formal academic presentations; writing “well” too frequently in formal essays</w:t>
      </w:r>
    </w:p>
    <w:p w14:paraId="54AC3A3E" w14:textId="77777777" w:rsidR="00F174B2" w:rsidRDefault="00F174B2" w:rsidP="00F174B2">
      <w:r>
        <w:t>* Similar or contrasting chunks: “OK”, “so”, “I mean”</w:t>
      </w:r>
    </w:p>
    <w:p w14:paraId="6E433802" w14:textId="77777777" w:rsidR="00F174B2" w:rsidRDefault="00F174B2" w:rsidP="00F174B2">
      <w:r>
        <w:t>* Interference warnings: some languages use a different filler; learners may not use it and sound abrupt</w:t>
      </w:r>
    </w:p>
    <w:p w14:paraId="23C89C9D" w14:textId="77777777" w:rsidR="00F174B2" w:rsidRDefault="00F174B2" w:rsidP="00F174B2">
      <w:r>
        <w:t>* Nuance: “well” often precedes a disagreement or sensitive answer, softening it</w:t>
      </w:r>
    </w:p>
    <w:p w14:paraId="622CFE7C" w14:textId="77777777" w:rsidR="00F174B2" w:rsidRDefault="00F174B2" w:rsidP="00F174B2">
      <w:r>
        <w:t>* Pragmatic effect: creates a natural, conversational rhythm; signals polite hesitation</w:t>
      </w:r>
    </w:p>
    <w:p w14:paraId="732BD7E0" w14:textId="77777777" w:rsidR="00F174B2" w:rsidRDefault="00F174B2" w:rsidP="00F174B2">
      <w:r>
        <w:lastRenderedPageBreak/>
        <w:t>* Acquisition priority: Automatic production</w:t>
      </w:r>
    </w:p>
    <w:p w14:paraId="74059DBD" w14:textId="77777777" w:rsidR="00F174B2" w:rsidRDefault="00F174B2" w:rsidP="00F174B2">
      <w:r>
        <w:t>* CEFR productivity level: A2 productive (oral)</w:t>
      </w:r>
    </w:p>
    <w:p w14:paraId="1681551F" w14:textId="77777777" w:rsidR="00F174B2" w:rsidRDefault="00F174B2" w:rsidP="00F174B2">
      <w:r>
        <w:t>* Recall cue: “What did you think of the film?” “______, it was interesting.”</w:t>
      </w:r>
    </w:p>
    <w:p w14:paraId="7AAB4AAB" w14:textId="77777777" w:rsidR="00F174B2" w:rsidRDefault="00F174B2" w:rsidP="00F174B2">
      <w:r>
        <w:t>* Upgrade path: (filler) um → well → I mean</w:t>
      </w:r>
    </w:p>
    <w:p w14:paraId="185C7C1B" w14:textId="77777777" w:rsidR="00F174B2" w:rsidRDefault="00F174B2" w:rsidP="00F174B2">
      <w:r>
        <w:t>* Chunk family: conversational openers / fillers</w:t>
      </w:r>
    </w:p>
    <w:p w14:paraId="2F11E68F" w14:textId="77777777" w:rsidR="00F174B2" w:rsidRDefault="00F174B2" w:rsidP="00F174B2">
      <w:r>
        <w:t>* Spacing tag: Immediate</w:t>
      </w:r>
    </w:p>
    <w:p w14:paraId="5CC6D21E" w14:textId="77777777" w:rsidR="00F174B2" w:rsidRDefault="00F174B2" w:rsidP="00F174B2">
      <w:r>
        <w:t>* Example 1: Well, I’m not sure if that’s the best idea.</w:t>
      </w:r>
    </w:p>
    <w:p w14:paraId="52779E64" w14:textId="77777777" w:rsidR="00F174B2" w:rsidRDefault="00F174B2" w:rsidP="00F174B2">
      <w:r>
        <w:t>* Example 2: Well, the thing is, we don’t have the budget.</w:t>
      </w:r>
    </w:p>
    <w:p w14:paraId="520445D5" w14:textId="77777777" w:rsidR="00F174B2" w:rsidRDefault="00F174B2" w:rsidP="00F174B2">
      <w:r>
        <w:t>* Example 3: Well, what can I say? It was a disaster.</w:t>
      </w:r>
    </w:p>
    <w:p w14:paraId="08F7DE9D" w14:textId="77777777" w:rsidR="00F174B2" w:rsidRDefault="00F174B2" w:rsidP="00F174B2"/>
    <w:p w14:paraId="2823E588" w14:textId="77777777" w:rsidR="00F174B2" w:rsidRDefault="00F174B2" w:rsidP="00F174B2">
      <w:r>
        <w:t>## Chunk 54/150</w:t>
      </w:r>
    </w:p>
    <w:p w14:paraId="04296A9A" w14:textId="77777777" w:rsidR="00F174B2" w:rsidRDefault="00F174B2" w:rsidP="00F174B2">
      <w:r>
        <w:t>* Chunk: actually</w:t>
      </w:r>
    </w:p>
    <w:p w14:paraId="43EB4167" w14:textId="77777777" w:rsidR="00F174B2" w:rsidRDefault="00F174B2" w:rsidP="00F174B2">
      <w:r>
        <w:t>* Meaning: used to correct, contradict, or give surprising information; “in fact”</w:t>
      </w:r>
    </w:p>
    <w:p w14:paraId="3338F3BF" w14:textId="77777777" w:rsidR="00F174B2" w:rsidRDefault="00F174B2" w:rsidP="00F174B2">
      <w:r>
        <w:t>* Primary function: corrective / emphatic discourse marker</w:t>
      </w:r>
    </w:p>
    <w:p w14:paraId="2AEBAC5F" w14:textId="77777777" w:rsidR="00F174B2" w:rsidRDefault="00F174B2" w:rsidP="00F174B2">
      <w:r>
        <w:t>* Communicative purpose: to set the record straight or add unexpected detail</w:t>
      </w:r>
    </w:p>
    <w:p w14:paraId="2E408504" w14:textId="77777777" w:rsidR="00F174B2" w:rsidRDefault="00F174B2" w:rsidP="00F174B2">
      <w:r>
        <w:t>* Trigger situations: everyday conversation, polite corrections, storytelling</w:t>
      </w:r>
    </w:p>
    <w:p w14:paraId="7C3BAF62" w14:textId="77777777" w:rsidR="00F174B2" w:rsidRDefault="00F174B2" w:rsidP="00F174B2">
      <w:r>
        <w:t>* Contexts: extremely common in spoken English</w:t>
      </w:r>
    </w:p>
    <w:p w14:paraId="18C44701" w14:textId="77777777" w:rsidR="00F174B2" w:rsidRDefault="00F174B2" w:rsidP="00F174B2">
      <w:r>
        <w:t>* Domain: Conversational</w:t>
      </w:r>
    </w:p>
    <w:p w14:paraId="3CE4A357" w14:textId="77777777" w:rsidR="00F174B2" w:rsidRDefault="00F174B2" w:rsidP="00F174B2">
      <w:r>
        <w:t>* Register: informal to neutral</w:t>
      </w:r>
    </w:p>
    <w:p w14:paraId="2A5B205E" w14:textId="77777777" w:rsidR="00F174B2" w:rsidRDefault="00F174B2" w:rsidP="00F174B2">
      <w:r>
        <w:t>* Output priority: Speaking</w:t>
      </w:r>
    </w:p>
    <w:p w14:paraId="04F56EE0" w14:textId="77777777" w:rsidR="00F174B2" w:rsidRDefault="00F174B2" w:rsidP="00F174B2">
      <w:r>
        <w:t>* Frequency: Very high</w:t>
      </w:r>
    </w:p>
    <w:p w14:paraId="56AB27BE" w14:textId="77777777" w:rsidR="00F174B2" w:rsidRDefault="00F174B2" w:rsidP="00F174B2">
      <w:r>
        <w:t>* Formulaicity: Fixed</w:t>
      </w:r>
    </w:p>
    <w:p w14:paraId="7F208FD7" w14:textId="77777777" w:rsidR="00F174B2" w:rsidRDefault="00F174B2" w:rsidP="00F174B2">
      <w:r>
        <w:t>* Construction type: Adverbial discourse marker</w:t>
      </w:r>
    </w:p>
    <w:p w14:paraId="1F3B39EC" w14:textId="77777777" w:rsidR="00F174B2" w:rsidRDefault="00F174B2" w:rsidP="00F174B2">
      <w:r>
        <w:t>* Pattern: [Previous statement]. Actually, [correction / new information].</w:t>
      </w:r>
    </w:p>
    <w:p w14:paraId="3E29CE4E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or medial adverb</w:t>
      </w:r>
    </w:p>
    <w:p w14:paraId="64DC4952" w14:textId="77777777" w:rsidR="00F174B2" w:rsidRDefault="00F174B2" w:rsidP="00F174B2">
      <w:r>
        <w:t>* Substitution slots: “in fact”, “as a matter of fact”</w:t>
      </w:r>
    </w:p>
    <w:p w14:paraId="71F5B776" w14:textId="77777777" w:rsidR="00F174B2" w:rsidRDefault="00F174B2" w:rsidP="00F174B2">
      <w:r>
        <w:t>* Typical collocates: Actually, I think…; Well, actually…</w:t>
      </w:r>
    </w:p>
    <w:p w14:paraId="7A8C208D" w14:textId="77777777" w:rsidR="00F174B2" w:rsidRDefault="00F174B2" w:rsidP="00F174B2">
      <w:r>
        <w:t>* Common substitutions: “in reality”, “the truth is”</w:t>
      </w:r>
    </w:p>
    <w:p w14:paraId="6CC9B6A2" w14:textId="77777777" w:rsidR="00F174B2" w:rsidRDefault="00F174B2" w:rsidP="00F174B2">
      <w:r>
        <w:lastRenderedPageBreak/>
        <w:t>* Variations: “actually” can be used as a filler to show interest</w:t>
      </w:r>
    </w:p>
    <w:p w14:paraId="117056F8" w14:textId="77777777" w:rsidR="00F174B2" w:rsidRDefault="00F174B2" w:rsidP="00F174B2">
      <w:r>
        <w:t>* Common mistakes: overusing in every sentence as a filler; using in formal writing where “in fact” would be better</w:t>
      </w:r>
    </w:p>
    <w:p w14:paraId="1DC53426" w14:textId="77777777" w:rsidR="00F174B2" w:rsidRDefault="00F174B2" w:rsidP="00F174B2">
      <w:r>
        <w:t>* Similar or contrasting chunks: “in fact”, “as a matter of fact”</w:t>
      </w:r>
    </w:p>
    <w:p w14:paraId="316E574B" w14:textId="77777777" w:rsidR="00F174B2" w:rsidRDefault="00F174B2" w:rsidP="00F174B2">
      <w:r>
        <w:t>* Interference warnings: false friend in some languages meaning “currently” – learners may misuse</w:t>
      </w:r>
    </w:p>
    <w:p w14:paraId="7117A8A4" w14:textId="77777777" w:rsidR="00F174B2" w:rsidRDefault="00F174B2" w:rsidP="00F174B2">
      <w:r>
        <w:t>* Nuance: often softens contradiction, e.g., “Actually, it’s not quite like that.”</w:t>
      </w:r>
    </w:p>
    <w:p w14:paraId="33AD97F6" w14:textId="77777777" w:rsidR="00F174B2" w:rsidRDefault="00F174B2" w:rsidP="00F174B2">
      <w:r>
        <w:t>* Pragmatic effect: polite correction; adds a personal, genuine touch</w:t>
      </w:r>
    </w:p>
    <w:p w14:paraId="25AB7FED" w14:textId="77777777" w:rsidR="00F174B2" w:rsidRDefault="00F174B2" w:rsidP="00F174B2">
      <w:r>
        <w:t>* Acquisition priority: Automatic production</w:t>
      </w:r>
    </w:p>
    <w:p w14:paraId="3F576C7B" w14:textId="77777777" w:rsidR="00F174B2" w:rsidRDefault="00F174B2" w:rsidP="00F174B2">
      <w:r>
        <w:t>* CEFR productivity level: B1 productive</w:t>
      </w:r>
    </w:p>
    <w:p w14:paraId="17E98C2B" w14:textId="77777777" w:rsidR="00F174B2" w:rsidRDefault="00F174B2" w:rsidP="00F174B2">
      <w:r>
        <w:t>* Recall cue: “I thought you were from London.” “______, I’m from Manchester.”</w:t>
      </w:r>
    </w:p>
    <w:p w14:paraId="75B30D28" w14:textId="77777777" w:rsidR="00F174B2" w:rsidRDefault="00F174B2" w:rsidP="00F174B2">
      <w:r>
        <w:t>* Upgrade path: really → actually → in fact</w:t>
      </w:r>
    </w:p>
    <w:p w14:paraId="710CB8EE" w14:textId="77777777" w:rsidR="00F174B2" w:rsidRDefault="00F174B2" w:rsidP="00F174B2">
      <w:r>
        <w:t>* Chunk family: correction/emphasis markers</w:t>
      </w:r>
    </w:p>
    <w:p w14:paraId="101F76FA" w14:textId="77777777" w:rsidR="00F174B2" w:rsidRDefault="00F174B2" w:rsidP="00F174B2">
      <w:r>
        <w:t>* Spacing tag: Immediate</w:t>
      </w:r>
    </w:p>
    <w:p w14:paraId="222419AE" w14:textId="77777777" w:rsidR="00F174B2" w:rsidRDefault="00F174B2" w:rsidP="00F174B2">
      <w:r>
        <w:t>* Example 1: Actually, I don’t agree with that.</w:t>
      </w:r>
    </w:p>
    <w:p w14:paraId="5DF9FF47" w14:textId="77777777" w:rsidR="00F174B2" w:rsidRDefault="00F174B2" w:rsidP="00F174B2">
      <w:r>
        <w:t>* Example 2: She’s not a teacher; actually, she’s a researcher.</w:t>
      </w:r>
    </w:p>
    <w:p w14:paraId="5AC3232E" w14:textId="77777777" w:rsidR="00F174B2" w:rsidRDefault="00F174B2" w:rsidP="00F174B2">
      <w:r>
        <w:t>* Example 3: Actually, I was about to call you.</w:t>
      </w:r>
    </w:p>
    <w:p w14:paraId="0B297421" w14:textId="77777777" w:rsidR="00F174B2" w:rsidRDefault="00F174B2" w:rsidP="00F174B2"/>
    <w:p w14:paraId="5058D65A" w14:textId="77777777" w:rsidR="00F174B2" w:rsidRDefault="00F174B2" w:rsidP="00F174B2">
      <w:r>
        <w:t>## Chunk 55/150</w:t>
      </w:r>
    </w:p>
    <w:p w14:paraId="7B2415A8" w14:textId="77777777" w:rsidR="00F174B2" w:rsidRDefault="00F174B2" w:rsidP="00F174B2">
      <w:r>
        <w:t>* Chunk: basically</w:t>
      </w:r>
    </w:p>
    <w:p w14:paraId="325FBB81" w14:textId="77777777" w:rsidR="00F174B2" w:rsidRDefault="00F174B2" w:rsidP="00F174B2">
      <w:r>
        <w:t>* Meaning: used to summarise or to indicate that you are giving a simplified version</w:t>
      </w:r>
    </w:p>
    <w:p w14:paraId="1DA905E1" w14:textId="77777777" w:rsidR="00F174B2" w:rsidRDefault="00F174B2" w:rsidP="00F174B2">
      <w:r>
        <w:t>* Primary function: summarizing / simplifying marker</w:t>
      </w:r>
    </w:p>
    <w:p w14:paraId="78533D2F" w14:textId="77777777" w:rsidR="00F174B2" w:rsidRDefault="00F174B2" w:rsidP="00F174B2">
      <w:r>
        <w:t>* Communicative purpose: to reduce complexity, to get to the core of a matter</w:t>
      </w:r>
    </w:p>
    <w:p w14:paraId="2C5F39F9" w14:textId="77777777" w:rsidR="00F174B2" w:rsidRDefault="00F174B2" w:rsidP="00F174B2">
      <w:r>
        <w:t>* Trigger situations: explanations, casual talk, simplifying complex ideas</w:t>
      </w:r>
    </w:p>
    <w:p w14:paraId="5C3FCFB6" w14:textId="77777777" w:rsidR="00F174B2" w:rsidRDefault="00F174B2" w:rsidP="00F174B2">
      <w:r>
        <w:t>* Contexts: spoken, informal</w:t>
      </w:r>
    </w:p>
    <w:p w14:paraId="1710532F" w14:textId="77777777" w:rsidR="00F174B2" w:rsidRDefault="00F174B2" w:rsidP="00F174B2">
      <w:r>
        <w:t>* Domain: Conversational</w:t>
      </w:r>
    </w:p>
    <w:p w14:paraId="6853F249" w14:textId="77777777" w:rsidR="00F174B2" w:rsidRDefault="00F174B2" w:rsidP="00F174B2">
      <w:r>
        <w:t>* Register: informal</w:t>
      </w:r>
    </w:p>
    <w:p w14:paraId="7782CDE8" w14:textId="77777777" w:rsidR="00F174B2" w:rsidRDefault="00F174B2" w:rsidP="00F174B2">
      <w:r>
        <w:t>* Output priority: Speaking</w:t>
      </w:r>
    </w:p>
    <w:p w14:paraId="702232FE" w14:textId="77777777" w:rsidR="00F174B2" w:rsidRDefault="00F174B2" w:rsidP="00F174B2">
      <w:r>
        <w:t>* Frequency: Very high</w:t>
      </w:r>
    </w:p>
    <w:p w14:paraId="6B0B21E6" w14:textId="77777777" w:rsidR="00F174B2" w:rsidRDefault="00F174B2" w:rsidP="00F174B2">
      <w:r>
        <w:lastRenderedPageBreak/>
        <w:t>* Formulaicity: Fixed</w:t>
      </w:r>
    </w:p>
    <w:p w14:paraId="2520567D" w14:textId="77777777" w:rsidR="00F174B2" w:rsidRDefault="00F174B2" w:rsidP="00F174B2">
      <w:r>
        <w:t>* Construction type: Lexical bundle / discourse particle</w:t>
      </w:r>
    </w:p>
    <w:p w14:paraId="64A2BC78" w14:textId="77777777" w:rsidR="00F174B2" w:rsidRDefault="00F174B2" w:rsidP="00F174B2">
      <w:r>
        <w:t>* Pattern: Basically, [summarised point].</w:t>
      </w:r>
    </w:p>
    <w:p w14:paraId="5225373C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opening adverb</w:t>
      </w:r>
    </w:p>
    <w:p w14:paraId="78C4EB5C" w14:textId="77777777" w:rsidR="00F174B2" w:rsidRDefault="00F174B2" w:rsidP="00F174B2">
      <w:r>
        <w:t>* Substitution slots: “essentially”, “in a nutshell”, “to put it simply”</w:t>
      </w:r>
    </w:p>
    <w:p w14:paraId="35861E36" w14:textId="77777777" w:rsidR="00F174B2" w:rsidRDefault="00F174B2" w:rsidP="00F174B2">
      <w:r>
        <w:t>* Typical collocates: So basically, …; Well, basically, …</w:t>
      </w:r>
    </w:p>
    <w:p w14:paraId="7541C5C5" w14:textId="77777777" w:rsidR="00F174B2" w:rsidRDefault="00F174B2" w:rsidP="00F174B2">
      <w:r>
        <w:t>* Common substitutions: “essentially”, “in short”</w:t>
      </w:r>
    </w:p>
    <w:p w14:paraId="774D13B2" w14:textId="77777777" w:rsidR="00F174B2" w:rsidRDefault="00F174B2" w:rsidP="00F174B2">
      <w:r>
        <w:t>* Variations: “basically speaking”</w:t>
      </w:r>
    </w:p>
    <w:p w14:paraId="62F97AB0" w14:textId="77777777" w:rsidR="00F174B2" w:rsidRDefault="00F174B2" w:rsidP="00F174B2">
      <w:r>
        <w:t>* Common mistakes: using in formal academic writing; overusing as a filler without meaning</w:t>
      </w:r>
    </w:p>
    <w:p w14:paraId="17E4A8DA" w14:textId="77777777" w:rsidR="00F174B2" w:rsidRDefault="00F174B2" w:rsidP="00F174B2">
      <w:r>
        <w:t>* Similar or contrasting chunks: “essentially”, “in essence”</w:t>
      </w:r>
    </w:p>
    <w:p w14:paraId="3A2E70C9" w14:textId="77777777" w:rsidR="00F174B2" w:rsidRDefault="00F174B2" w:rsidP="00F174B2">
      <w:r>
        <w:t>* Interference warnings: some learners use it as a filler in every sentence, which can annoy listeners</w:t>
      </w:r>
    </w:p>
    <w:p w14:paraId="22A9B4B3" w14:textId="77777777" w:rsidR="00F174B2" w:rsidRDefault="00F174B2" w:rsidP="00F174B2">
      <w:r>
        <w:t>* Nuance: suggests the speaker is cutting through detail; can sound dismissive if overused</w:t>
      </w:r>
    </w:p>
    <w:p w14:paraId="6385FD29" w14:textId="77777777" w:rsidR="00F174B2" w:rsidRDefault="00F174B2" w:rsidP="00F174B2">
      <w:r>
        <w:t>* Pragmatic effect: gives a sense of straightforwardness</w:t>
      </w:r>
    </w:p>
    <w:p w14:paraId="264DE856" w14:textId="77777777" w:rsidR="00F174B2" w:rsidRDefault="00F174B2" w:rsidP="00F174B2">
      <w:r>
        <w:t>* Acquisition priority: Automatic production (for speech)</w:t>
      </w:r>
    </w:p>
    <w:p w14:paraId="15D6E7F0" w14:textId="77777777" w:rsidR="00F174B2" w:rsidRDefault="00F174B2" w:rsidP="00F174B2">
      <w:r>
        <w:t>* CEFR productivity level: B1 productive</w:t>
      </w:r>
    </w:p>
    <w:p w14:paraId="708C9A9B" w14:textId="77777777" w:rsidR="00F174B2" w:rsidRDefault="00F174B2" w:rsidP="00F174B2">
      <w:r>
        <w:t>* Recall cue: “______, we need more money.”</w:t>
      </w:r>
    </w:p>
    <w:p w14:paraId="5D1423E5" w14:textId="77777777" w:rsidR="00F174B2" w:rsidRDefault="00F174B2" w:rsidP="00F174B2">
      <w:r>
        <w:t>* Upgrade path: in short → basically → essentially</w:t>
      </w:r>
    </w:p>
    <w:p w14:paraId="68B1DE22" w14:textId="77777777" w:rsidR="00F174B2" w:rsidRDefault="00F174B2" w:rsidP="00F174B2">
      <w:r>
        <w:t>* Chunk family: summarising/conclusion markers</w:t>
      </w:r>
    </w:p>
    <w:p w14:paraId="0AA3A54E" w14:textId="77777777" w:rsidR="00F174B2" w:rsidRDefault="00F174B2" w:rsidP="00F174B2">
      <w:r>
        <w:t>* Spacing tag: Immediate</w:t>
      </w:r>
    </w:p>
    <w:p w14:paraId="43096AD7" w14:textId="77777777" w:rsidR="00F174B2" w:rsidRDefault="00F174B2" w:rsidP="00F174B2">
      <w:r>
        <w:t>* Example 1: Basically, the project failed because of poor planning.</w:t>
      </w:r>
    </w:p>
    <w:p w14:paraId="5B549B36" w14:textId="77777777" w:rsidR="00F174B2" w:rsidRDefault="00F174B2" w:rsidP="00F174B2">
      <w:r>
        <w:t>* Example 2: So basically, you’re saying we have no choice.</w:t>
      </w:r>
    </w:p>
    <w:p w14:paraId="57D3500A" w14:textId="77777777" w:rsidR="00F174B2" w:rsidRDefault="00F174B2" w:rsidP="00F174B2">
      <w:r>
        <w:t>* Example 3: Basically, I just pressed the wrong button.</w:t>
      </w:r>
    </w:p>
    <w:p w14:paraId="60B27F46" w14:textId="77777777" w:rsidR="00F174B2" w:rsidRDefault="00F174B2" w:rsidP="00F174B2"/>
    <w:p w14:paraId="3AC992FF" w14:textId="77777777" w:rsidR="00F174B2" w:rsidRDefault="00F174B2" w:rsidP="00F174B2">
      <w:r>
        <w:t>## Chunk 56/150</w:t>
      </w:r>
    </w:p>
    <w:p w14:paraId="6219100F" w14:textId="77777777" w:rsidR="00F174B2" w:rsidRDefault="00F174B2" w:rsidP="00F174B2">
      <w:r>
        <w:t>* Chunk: you know</w:t>
      </w:r>
    </w:p>
    <w:p w14:paraId="7689FDF7" w14:textId="77777777" w:rsidR="00F174B2" w:rsidRDefault="00F174B2" w:rsidP="00F174B2">
      <w:r>
        <w:t>* Meaning: used to involve the listener, check understanding, or fill a pause</w:t>
      </w:r>
    </w:p>
    <w:p w14:paraId="26E0E9DD" w14:textId="77777777" w:rsidR="00F174B2" w:rsidRDefault="00F174B2" w:rsidP="00F174B2">
      <w:r>
        <w:lastRenderedPageBreak/>
        <w:t>* Primary function: interactive discourse marker / filler</w:t>
      </w:r>
    </w:p>
    <w:p w14:paraId="1D7883F3" w14:textId="77777777" w:rsidR="00F174B2" w:rsidRDefault="00F174B2" w:rsidP="00F174B2">
      <w:r>
        <w:t>* Communicative purpose: to engage the interlocutor, to signal shared knowledge, or to make speech sound more natural</w:t>
      </w:r>
    </w:p>
    <w:p w14:paraId="336AD1C0" w14:textId="77777777" w:rsidR="00F174B2" w:rsidRDefault="00F174B2" w:rsidP="00F174B2">
      <w:r>
        <w:t>* Trigger situations: all informal conversation, storytelling, explaining</w:t>
      </w:r>
    </w:p>
    <w:p w14:paraId="23FD8FBD" w14:textId="77777777" w:rsidR="00F174B2" w:rsidRDefault="00F174B2" w:rsidP="00F174B2">
      <w:r>
        <w:t>* Contexts: everyday speech, very common</w:t>
      </w:r>
    </w:p>
    <w:p w14:paraId="51800918" w14:textId="77777777" w:rsidR="00F174B2" w:rsidRDefault="00F174B2" w:rsidP="00F174B2">
      <w:r>
        <w:t>* Domain: Conversational</w:t>
      </w:r>
    </w:p>
    <w:p w14:paraId="37E9C9D7" w14:textId="77777777" w:rsidR="00F174B2" w:rsidRDefault="00F174B2" w:rsidP="00F174B2">
      <w:r>
        <w:t>* Register: informal</w:t>
      </w:r>
    </w:p>
    <w:p w14:paraId="1EF11B11" w14:textId="77777777" w:rsidR="00F174B2" w:rsidRDefault="00F174B2" w:rsidP="00F174B2">
      <w:r>
        <w:t>* Output priority: Speaking</w:t>
      </w:r>
    </w:p>
    <w:p w14:paraId="22A82C7A" w14:textId="77777777" w:rsidR="00F174B2" w:rsidRDefault="00F174B2" w:rsidP="00F174B2">
      <w:r>
        <w:t>* Frequency: Very high</w:t>
      </w:r>
    </w:p>
    <w:p w14:paraId="28BEFADF" w14:textId="77777777" w:rsidR="00F174B2" w:rsidRDefault="00F174B2" w:rsidP="00F174B2">
      <w:r>
        <w:t>* Formulaicity: Fixed expression</w:t>
      </w:r>
    </w:p>
    <w:p w14:paraId="41AAF97B" w14:textId="77777777" w:rsidR="00F174B2" w:rsidRDefault="00F174B2" w:rsidP="00F174B2">
      <w:r>
        <w:t>* Construction type: Discourse particle (pragmatic marker)</w:t>
      </w:r>
    </w:p>
    <w:p w14:paraId="5731AD90" w14:textId="77777777" w:rsidR="00F174B2" w:rsidRDefault="00F174B2" w:rsidP="00F174B2">
      <w:r>
        <w:t>* Pattern: [statement], you know, [continuation/adminition].</w:t>
      </w:r>
    </w:p>
    <w:p w14:paraId="27DC4AE6" w14:textId="77777777" w:rsidR="00F174B2" w:rsidRDefault="00F174B2" w:rsidP="00F174B2">
      <w:r>
        <w:t>* Core structure: inserted phrase as pragmatic filler</w:t>
      </w:r>
    </w:p>
    <w:p w14:paraId="49322E60" w14:textId="77777777" w:rsidR="00F174B2" w:rsidRDefault="00F174B2" w:rsidP="00F174B2">
      <w:r>
        <w:t>* Substitution slots: “I mean”, “like” (filler)</w:t>
      </w:r>
    </w:p>
    <w:p w14:paraId="2529E408" w14:textId="77777777" w:rsidR="00F174B2" w:rsidRDefault="00F174B2" w:rsidP="00F174B2">
      <w:r>
        <w:t>* Typical collocates: …, you know, …; I mean, you know, …</w:t>
      </w:r>
    </w:p>
    <w:p w14:paraId="531DC180" w14:textId="77777777" w:rsidR="00F174B2" w:rsidRDefault="00F174B2" w:rsidP="00F174B2">
      <w:r>
        <w:t>* Common substitutions: “you see”, “like”, “I mean”</w:t>
      </w:r>
    </w:p>
    <w:p w14:paraId="379526FD" w14:textId="77777777" w:rsidR="00F174B2" w:rsidRDefault="00F174B2" w:rsidP="00F174B2">
      <w:r>
        <w:t>* Variations: “y’know” (phonetic reduction)</w:t>
      </w:r>
    </w:p>
    <w:p w14:paraId="7005896E" w14:textId="77777777" w:rsidR="00F174B2" w:rsidRDefault="00F174B2" w:rsidP="00F174B2">
      <w:r>
        <w:t>* Common mistakes: using in formal presentations excessively; using in writing</w:t>
      </w:r>
    </w:p>
    <w:p w14:paraId="1F7632C8" w14:textId="77777777" w:rsidR="00F174B2" w:rsidRDefault="00F174B2" w:rsidP="00F174B2">
      <w:r>
        <w:t>* Similar or contrasting chunks: “I mean”, “like”, “you see”</w:t>
      </w:r>
    </w:p>
    <w:p w14:paraId="1486D2D7" w14:textId="77777777" w:rsidR="00F174B2" w:rsidRDefault="00F174B2" w:rsidP="00F174B2">
      <w:r>
        <w:t>* Interference warnings: learners may avoid using it, making speech sound stilted; or overuse, making it distracting</w:t>
      </w:r>
    </w:p>
    <w:p w14:paraId="13532DB7" w14:textId="77777777" w:rsidR="00F174B2" w:rsidRDefault="00F174B2" w:rsidP="00F174B2">
      <w:r>
        <w:t>* Nuance: invites empathy, assumes shared understanding</w:t>
      </w:r>
    </w:p>
    <w:p w14:paraId="790D9460" w14:textId="77777777" w:rsidR="00F174B2" w:rsidRDefault="00F174B2" w:rsidP="00F174B2">
      <w:r>
        <w:t>* Pragmatic effect: creates rapport, softens tone</w:t>
      </w:r>
    </w:p>
    <w:p w14:paraId="19023158" w14:textId="77777777" w:rsidR="00F174B2" w:rsidRDefault="00F174B2" w:rsidP="00F174B2">
      <w:r>
        <w:t>* Acquisition priority: Automatic production (for natural speech flow)</w:t>
      </w:r>
    </w:p>
    <w:p w14:paraId="042BCA39" w14:textId="77777777" w:rsidR="00F174B2" w:rsidRDefault="00F174B2" w:rsidP="00F174B2">
      <w:r>
        <w:t>* CEFR productivity level: B1 productive (oral)</w:t>
      </w:r>
    </w:p>
    <w:p w14:paraId="1EF9AA9A" w14:textId="77777777" w:rsidR="00F174B2" w:rsidRDefault="00F174B2" w:rsidP="00F174B2">
      <w:r>
        <w:t>* Recall cue: “It’s just, ______, really difficult to explain.”</w:t>
      </w:r>
    </w:p>
    <w:p w14:paraId="6B128AC4" w14:textId="77777777" w:rsidR="00F174B2" w:rsidRDefault="00F174B2" w:rsidP="00F174B2">
      <w:r>
        <w:t>* Upgrade path: (none) → you know → I mean</w:t>
      </w:r>
    </w:p>
    <w:p w14:paraId="41628394" w14:textId="77777777" w:rsidR="00F174B2" w:rsidRDefault="00F174B2" w:rsidP="00F174B2">
      <w:r>
        <w:t>* Chunk family: conversational fillers / rapport markers</w:t>
      </w:r>
    </w:p>
    <w:p w14:paraId="7B5EA0B3" w14:textId="77777777" w:rsidR="00F174B2" w:rsidRDefault="00F174B2" w:rsidP="00F174B2">
      <w:r>
        <w:t>* Spacing tag: Immediate</w:t>
      </w:r>
    </w:p>
    <w:p w14:paraId="7847EE5B" w14:textId="77777777" w:rsidR="00F174B2" w:rsidRDefault="00F174B2" w:rsidP="00F174B2">
      <w:r>
        <w:lastRenderedPageBreak/>
        <w:t>* Example 1: That’s, you know, not exactly what I meant.</w:t>
      </w:r>
    </w:p>
    <w:p w14:paraId="7A9018A9" w14:textId="77777777" w:rsidR="00F174B2" w:rsidRDefault="00F174B2" w:rsidP="00F174B2">
      <w:r>
        <w:t>* Example 2: She’s really talented, you know, one of the best in her field.</w:t>
      </w:r>
    </w:p>
    <w:p w14:paraId="050EF220" w14:textId="77777777" w:rsidR="00F174B2" w:rsidRDefault="00F174B2" w:rsidP="00F174B2">
      <w:r>
        <w:t>* Example 3: I was, you know, a bit surprised by his reaction.</w:t>
      </w:r>
    </w:p>
    <w:p w14:paraId="296B6A4D" w14:textId="77777777" w:rsidR="00F174B2" w:rsidRDefault="00F174B2" w:rsidP="00F174B2"/>
    <w:p w14:paraId="18D9DA0D" w14:textId="77777777" w:rsidR="00F174B2" w:rsidRDefault="00F174B2" w:rsidP="00F174B2">
      <w:r>
        <w:t>## Chunk 57/150</w:t>
      </w:r>
    </w:p>
    <w:p w14:paraId="788EE289" w14:textId="77777777" w:rsidR="00F174B2" w:rsidRDefault="00F174B2" w:rsidP="00F174B2">
      <w:r>
        <w:t>* Chunk: I mean</w:t>
      </w:r>
    </w:p>
    <w:p w14:paraId="1C959C5B" w14:textId="77777777" w:rsidR="00F174B2" w:rsidRDefault="00F174B2" w:rsidP="00F174B2">
      <w:r>
        <w:t>* Meaning: used to clarify, rephrase, or strengthen a statement</w:t>
      </w:r>
    </w:p>
    <w:p w14:paraId="329C08D4" w14:textId="77777777" w:rsidR="00F174B2" w:rsidRDefault="00F174B2" w:rsidP="00F174B2">
      <w:r>
        <w:t>* Primary function: clarification / self</w:t>
      </w:r>
      <w:r>
        <w:rPr>
          <w:rFonts w:ascii="Cambria Math" w:hAnsi="Cambria Math" w:cs="Cambria Math"/>
        </w:rPr>
        <w:t>‑</w:t>
      </w:r>
      <w:r>
        <w:t>correction marker</w:t>
      </w:r>
    </w:p>
    <w:p w14:paraId="270B8894" w14:textId="77777777" w:rsidR="00F174B2" w:rsidRDefault="00F174B2" w:rsidP="00F174B2">
      <w:r>
        <w:t>* Communicative purpose: to reformulate what has just been said for better understanding, or to add emphasis</w:t>
      </w:r>
    </w:p>
    <w:p w14:paraId="00836E43" w14:textId="77777777" w:rsidR="00F174B2" w:rsidRDefault="00F174B2" w:rsidP="00F174B2">
      <w:r>
        <w:t>* Trigger situations: spontaneous speech, arguing, explaining</w:t>
      </w:r>
    </w:p>
    <w:p w14:paraId="4D29A14F" w14:textId="77777777" w:rsidR="00F174B2" w:rsidRDefault="00F174B2" w:rsidP="00F174B2">
      <w:r>
        <w:t>* Contexts: everyday conversation, informal discussions</w:t>
      </w:r>
    </w:p>
    <w:p w14:paraId="511E2A8B" w14:textId="77777777" w:rsidR="00F174B2" w:rsidRDefault="00F174B2" w:rsidP="00F174B2">
      <w:r>
        <w:t>* Domain: Conversational</w:t>
      </w:r>
    </w:p>
    <w:p w14:paraId="0D52E972" w14:textId="77777777" w:rsidR="00F174B2" w:rsidRDefault="00F174B2" w:rsidP="00F174B2">
      <w:r>
        <w:t>* Register: informal</w:t>
      </w:r>
    </w:p>
    <w:p w14:paraId="40D270D0" w14:textId="77777777" w:rsidR="00F174B2" w:rsidRDefault="00F174B2" w:rsidP="00F174B2">
      <w:r>
        <w:t>* Output priority: Speaking</w:t>
      </w:r>
    </w:p>
    <w:p w14:paraId="643EB074" w14:textId="77777777" w:rsidR="00F174B2" w:rsidRDefault="00F174B2" w:rsidP="00F174B2">
      <w:r>
        <w:t>* Frequency: Very high</w:t>
      </w:r>
    </w:p>
    <w:p w14:paraId="54044AA0" w14:textId="77777777" w:rsidR="00F174B2" w:rsidRDefault="00F174B2" w:rsidP="00F174B2">
      <w:r>
        <w:t>* Formulaicity: Fixed expression</w:t>
      </w:r>
    </w:p>
    <w:p w14:paraId="43AFB8F6" w14:textId="77777777" w:rsidR="00F174B2" w:rsidRDefault="00F174B2" w:rsidP="00F174B2">
      <w:r>
        <w:t>* Construction type: Discourse marker (pragmatic)</w:t>
      </w:r>
    </w:p>
    <w:p w14:paraId="4757913B" w14:textId="77777777" w:rsidR="00F174B2" w:rsidRDefault="00F174B2" w:rsidP="00F174B2">
      <w:r>
        <w:t>* Pattern: [Statement A]. I mean, [clarification / stronger statement].</w:t>
      </w:r>
    </w:p>
    <w:p w14:paraId="056B5270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 xml:space="preserve">initial </w:t>
      </w:r>
      <w:r>
        <w:rPr>
          <w:rFonts w:ascii="Aptos" w:hAnsi="Aptos" w:cs="Aptos"/>
        </w:rPr>
        <w:t>“</w:t>
      </w:r>
      <w:r>
        <w:t>I mean</w:t>
      </w:r>
      <w:r>
        <w:rPr>
          <w:rFonts w:ascii="Aptos" w:hAnsi="Aptos" w:cs="Aptos"/>
        </w:rPr>
        <w:t>”</w:t>
      </w:r>
      <w:r>
        <w:t xml:space="preserve"> as a commentary on the preceding utterance</w:t>
      </w:r>
    </w:p>
    <w:p w14:paraId="0146498A" w14:textId="77777777" w:rsidR="00F174B2" w:rsidRDefault="00F174B2" w:rsidP="00F174B2">
      <w:r>
        <w:t>* Substitution slots: “that is”, “in other words”, “what I’m trying to say is”</w:t>
      </w:r>
    </w:p>
    <w:p w14:paraId="007FE51D" w14:textId="77777777" w:rsidR="00F174B2" w:rsidRDefault="00F174B2" w:rsidP="00F174B2">
      <w:r>
        <w:t>* Typical collocates: Well, I mean, …</w:t>
      </w:r>
    </w:p>
    <w:p w14:paraId="458542EE" w14:textId="77777777" w:rsidR="00F174B2" w:rsidRDefault="00F174B2" w:rsidP="00F174B2">
      <w:r>
        <w:t>* Common substitutions: “you know”, “like”, “sort of”</w:t>
      </w:r>
    </w:p>
    <w:p w14:paraId="24658F0C" w14:textId="77777777" w:rsidR="00F174B2" w:rsidRDefault="00F174B2" w:rsidP="00F174B2">
      <w:r>
        <w:t>* Variations: “I mean, come on!” (emphatic)</w:t>
      </w:r>
    </w:p>
    <w:p w14:paraId="672D7DC6" w14:textId="77777777" w:rsidR="00F174B2" w:rsidRDefault="00F174B2" w:rsidP="00F174B2">
      <w:r>
        <w:t>* Common mistakes: using excessively in formal writing; using as a filler without clarificatory function</w:t>
      </w:r>
    </w:p>
    <w:p w14:paraId="573EFA88" w14:textId="77777777" w:rsidR="00F174B2" w:rsidRDefault="00F174B2" w:rsidP="00F174B2">
      <w:r>
        <w:t>* Similar or contrasting chunks: “you know”, “like”</w:t>
      </w:r>
    </w:p>
    <w:p w14:paraId="261E18F0" w14:textId="77777777" w:rsidR="00F174B2" w:rsidRDefault="00F174B2" w:rsidP="00F174B2">
      <w:r>
        <w:lastRenderedPageBreak/>
        <w:t>* Interference warnings: some learners think “I mean” always translates to “significo” etc., missing pragmatic force</w:t>
      </w:r>
    </w:p>
    <w:p w14:paraId="6BAF6762" w14:textId="77777777" w:rsidR="00F174B2" w:rsidRDefault="00F174B2" w:rsidP="00F174B2">
      <w:r>
        <w:t>* Nuance: softens blunt statements, adds a conversational, self</w:t>
      </w:r>
      <w:r>
        <w:rPr>
          <w:rFonts w:ascii="Cambria Math" w:hAnsi="Cambria Math" w:cs="Cambria Math"/>
        </w:rPr>
        <w:t>‑</w:t>
      </w:r>
      <w:r>
        <w:t>reflexive layer</w:t>
      </w:r>
    </w:p>
    <w:p w14:paraId="431DFD48" w14:textId="77777777" w:rsidR="00F174B2" w:rsidRDefault="00F174B2" w:rsidP="00F174B2">
      <w:r>
        <w:t>* Pragmatic effect: engages listener by showing the speaker is thinking aloud</w:t>
      </w:r>
    </w:p>
    <w:p w14:paraId="708A9589" w14:textId="77777777" w:rsidR="00F174B2" w:rsidRDefault="00F174B2" w:rsidP="00F174B2">
      <w:r>
        <w:t>* Acquisition priority: Automatic production</w:t>
      </w:r>
    </w:p>
    <w:p w14:paraId="0F979592" w14:textId="77777777" w:rsidR="00F174B2" w:rsidRDefault="00F174B2" w:rsidP="00F174B2">
      <w:r>
        <w:t>* CEFR productivity level: B2 productive (oral)</w:t>
      </w:r>
    </w:p>
    <w:p w14:paraId="4551ABA0" w14:textId="77777777" w:rsidR="00F174B2" w:rsidRDefault="00F174B2" w:rsidP="00F174B2">
      <w:r>
        <w:t>* Recall cue: “It’s not ideal. ______, it could be worse.”</w:t>
      </w:r>
    </w:p>
    <w:p w14:paraId="6931EBB2" w14:textId="77777777" w:rsidR="00F174B2" w:rsidRDefault="00F174B2" w:rsidP="00F174B2">
      <w:r>
        <w:t>* Upgrade path: well → you know → I mean</w:t>
      </w:r>
    </w:p>
    <w:p w14:paraId="3B2BEBF3" w14:textId="77777777" w:rsidR="00F174B2" w:rsidRDefault="00F174B2" w:rsidP="00F174B2">
      <w:r>
        <w:t>* Chunk family: clarification / filler markers</w:t>
      </w:r>
    </w:p>
    <w:p w14:paraId="1F078C6A" w14:textId="77777777" w:rsidR="00F174B2" w:rsidRDefault="00F174B2" w:rsidP="00F174B2">
      <w:r>
        <w:t>* Spacing tag: Immediate</w:t>
      </w:r>
    </w:p>
    <w:p w14:paraId="7FA28EC1" w14:textId="77777777" w:rsidR="00F174B2" w:rsidRDefault="00F174B2" w:rsidP="00F174B2">
      <w:r>
        <w:t>* Example 1: I think it’s a mistake. I mean, it’s just too risky.</w:t>
      </w:r>
    </w:p>
    <w:p w14:paraId="1A4B708F" w14:textId="77777777" w:rsidR="00F174B2" w:rsidRDefault="00F174B2" w:rsidP="00F174B2">
      <w:r>
        <w:t>* Example 2: She’s not lazy; I mean, she’s just exhausted.</w:t>
      </w:r>
    </w:p>
    <w:p w14:paraId="5B29EDE5" w14:textId="77777777" w:rsidR="00F174B2" w:rsidRDefault="00F174B2" w:rsidP="00F174B2">
      <w:r>
        <w:t>* Example 3: It’s a bit complicated. I mean, let me explain.</w:t>
      </w:r>
    </w:p>
    <w:p w14:paraId="7298631F" w14:textId="77777777" w:rsidR="00F174B2" w:rsidRDefault="00F174B2" w:rsidP="00F174B2"/>
    <w:p w14:paraId="5B1FA2E8" w14:textId="77777777" w:rsidR="00F174B2" w:rsidRDefault="00F174B2" w:rsidP="00F174B2">
      <w:r>
        <w:t>## Chunk 58/150</w:t>
      </w:r>
    </w:p>
    <w:p w14:paraId="67B987DA" w14:textId="77777777" w:rsidR="00F174B2" w:rsidRDefault="00F174B2" w:rsidP="00F174B2">
      <w:r>
        <w:t>* Chunk: the thing is</w:t>
      </w:r>
    </w:p>
    <w:p w14:paraId="539DB3C6" w14:textId="77777777" w:rsidR="00F174B2" w:rsidRDefault="00F174B2" w:rsidP="00F174B2">
      <w:r>
        <w:t>* Meaning: used to introduce an explanation or obstacle, often before a refusal or bad news</w:t>
      </w:r>
    </w:p>
    <w:p w14:paraId="64069D40" w14:textId="77777777" w:rsidR="00F174B2" w:rsidRDefault="00F174B2" w:rsidP="00F174B2">
      <w:r>
        <w:t>* Primary function: pre</w:t>
      </w:r>
      <w:r>
        <w:rPr>
          <w:rFonts w:ascii="Cambria Math" w:hAnsi="Cambria Math" w:cs="Cambria Math"/>
        </w:rPr>
        <w:t>‑</w:t>
      </w:r>
      <w:r>
        <w:t>disagreement / explanation opener</w:t>
      </w:r>
    </w:p>
    <w:p w14:paraId="6CCB96C9" w14:textId="77777777" w:rsidR="00F174B2" w:rsidRDefault="00F174B2" w:rsidP="00F174B2">
      <w:r>
        <w:t>* Communicative purpose: to soften a negative response or introduce a reason</w:t>
      </w:r>
    </w:p>
    <w:p w14:paraId="5964847F" w14:textId="77777777" w:rsidR="00F174B2" w:rsidRDefault="00F174B2" w:rsidP="00F174B2">
      <w:r>
        <w:t>* Trigger situations: declining invitations, giving excuses, explaining a problem</w:t>
      </w:r>
    </w:p>
    <w:p w14:paraId="003BD023" w14:textId="77777777" w:rsidR="00F174B2" w:rsidRDefault="00F174B2" w:rsidP="00F174B2">
      <w:r>
        <w:t>* Contexts: everyday spoken English</w:t>
      </w:r>
    </w:p>
    <w:p w14:paraId="11AC7395" w14:textId="77777777" w:rsidR="00F174B2" w:rsidRDefault="00F174B2" w:rsidP="00F174B2">
      <w:r>
        <w:t>* Domain: Conversational</w:t>
      </w:r>
    </w:p>
    <w:p w14:paraId="1FDADCB2" w14:textId="77777777" w:rsidR="00F174B2" w:rsidRDefault="00F174B2" w:rsidP="00F174B2">
      <w:r>
        <w:t>* Register: informal</w:t>
      </w:r>
    </w:p>
    <w:p w14:paraId="2A515809" w14:textId="77777777" w:rsidR="00F174B2" w:rsidRDefault="00F174B2" w:rsidP="00F174B2">
      <w:r>
        <w:t>* Output priority: Speaking</w:t>
      </w:r>
    </w:p>
    <w:p w14:paraId="0DAB263E" w14:textId="77777777" w:rsidR="00F174B2" w:rsidRDefault="00F174B2" w:rsidP="00F174B2">
      <w:r>
        <w:t>* Frequency: High</w:t>
      </w:r>
    </w:p>
    <w:p w14:paraId="79E6CB3F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 xml:space="preserve">fixed (can be </w:t>
      </w:r>
      <w:r>
        <w:rPr>
          <w:rFonts w:ascii="Aptos" w:hAnsi="Aptos" w:cs="Aptos"/>
        </w:rPr>
        <w:t>“</w:t>
      </w:r>
      <w:r>
        <w:t>the thing is that</w:t>
      </w:r>
      <w:r>
        <w:rPr>
          <w:rFonts w:ascii="Aptos" w:hAnsi="Aptos" w:cs="Aptos"/>
        </w:rPr>
        <w:t>…”</w:t>
      </w:r>
      <w:r>
        <w:t>)</w:t>
      </w:r>
    </w:p>
    <w:p w14:paraId="26102EF8" w14:textId="77777777" w:rsidR="00F174B2" w:rsidRDefault="00F174B2" w:rsidP="00F174B2">
      <w:r>
        <w:t>* Construction type: Fixed expression / sentence frame</w:t>
      </w:r>
    </w:p>
    <w:p w14:paraId="55E695F7" w14:textId="77777777" w:rsidR="00F174B2" w:rsidRDefault="00F174B2" w:rsidP="00F174B2">
      <w:r>
        <w:t>* Pattern: The thing is, [explanation / problem].</w:t>
      </w:r>
    </w:p>
    <w:p w14:paraId="0A141593" w14:textId="77777777" w:rsidR="00F174B2" w:rsidRDefault="00F174B2" w:rsidP="00F174B2">
      <w:r>
        <w:lastRenderedPageBreak/>
        <w:t>* Core structure: noun phrase as discourse opener</w:t>
      </w:r>
    </w:p>
    <w:p w14:paraId="3F8C7102" w14:textId="77777777" w:rsidR="00F174B2" w:rsidRDefault="00F174B2" w:rsidP="00F174B2">
      <w:r>
        <w:t>* Substitution slots: “The problem is”, “The truth is”</w:t>
      </w:r>
    </w:p>
    <w:p w14:paraId="09D833F2" w14:textId="77777777" w:rsidR="00F174B2" w:rsidRDefault="00F174B2" w:rsidP="00F174B2">
      <w:r>
        <w:t>* Typical collocates: The thing is, I don’t…</w:t>
      </w:r>
    </w:p>
    <w:p w14:paraId="464D72B3" w14:textId="77777777" w:rsidR="00F174B2" w:rsidRDefault="00F174B2" w:rsidP="00F174B2">
      <w:r>
        <w:t>* Common substitutions: “the problem is”, “here’s the thing”</w:t>
      </w:r>
    </w:p>
    <w:p w14:paraId="2436282D" w14:textId="77777777" w:rsidR="00F174B2" w:rsidRDefault="00F174B2" w:rsidP="00F174B2">
      <w:r>
        <w:t>* Variations: “Here’s the thing:” (even more direct)</w:t>
      </w:r>
    </w:p>
    <w:p w14:paraId="4CB01672" w14:textId="77777777" w:rsidR="00F174B2" w:rsidRDefault="00F174B2" w:rsidP="00F174B2">
      <w:r>
        <w:t>* Common mistakes: using “the thing is” with long rambling explanation without focus; following with “because” and fragment</w:t>
      </w:r>
    </w:p>
    <w:p w14:paraId="1A59F3ED" w14:textId="77777777" w:rsidR="00F174B2" w:rsidRDefault="00F174B2" w:rsidP="00F174B2">
      <w:r>
        <w:t>* Similar or contrasting chunks: “the problem is”, “to be honest”</w:t>
      </w:r>
    </w:p>
    <w:p w14:paraId="07EF7CC7" w14:textId="77777777" w:rsidR="00F174B2" w:rsidRDefault="00F174B2" w:rsidP="00F174B2">
      <w:r>
        <w:t>* Interference warnings: some may omit “the” or use “thing” without article</w:t>
      </w:r>
    </w:p>
    <w:p w14:paraId="0992A22F" w14:textId="77777777" w:rsidR="00F174B2" w:rsidRDefault="00F174B2" w:rsidP="00F174B2">
      <w:r>
        <w:t>* Nuance: friendly, often apologetic; signals a forthcoming but.</w:t>
      </w:r>
    </w:p>
    <w:p w14:paraId="596487EA" w14:textId="77777777" w:rsidR="00F174B2" w:rsidRDefault="00F174B2" w:rsidP="00F174B2">
      <w:r>
        <w:t>* Pragmatic effect: provides a soft landing for a delicate statement</w:t>
      </w:r>
    </w:p>
    <w:p w14:paraId="00BF079C" w14:textId="77777777" w:rsidR="00F174B2" w:rsidRDefault="00F174B2" w:rsidP="00F174B2">
      <w:r>
        <w:t>* Acquisition priority: Automatic production</w:t>
      </w:r>
    </w:p>
    <w:p w14:paraId="3B9398DB" w14:textId="77777777" w:rsidR="00F174B2" w:rsidRDefault="00F174B2" w:rsidP="00F174B2">
      <w:r>
        <w:t>* CEFR productivity level: B1 productive (oral)</w:t>
      </w:r>
    </w:p>
    <w:p w14:paraId="285BD158" w14:textId="77777777" w:rsidR="00F174B2" w:rsidRDefault="00F174B2" w:rsidP="00F174B2">
      <w:r>
        <w:t>* Recall cue: “I’d love to come, but ______, I’m broke.”</w:t>
      </w:r>
    </w:p>
    <w:p w14:paraId="657ADC5B" w14:textId="77777777" w:rsidR="00F174B2" w:rsidRDefault="00F174B2" w:rsidP="00F174B2">
      <w:r>
        <w:t>* Upgrade path: well → the thing is → the problem is</w:t>
      </w:r>
    </w:p>
    <w:p w14:paraId="35648286" w14:textId="77777777" w:rsidR="00F174B2" w:rsidRDefault="00F174B2" w:rsidP="00F174B2">
      <w:r>
        <w:t>* Chunk family: explanation/softening markers</w:t>
      </w:r>
    </w:p>
    <w:p w14:paraId="6BF024FF" w14:textId="77777777" w:rsidR="00F174B2" w:rsidRDefault="00F174B2" w:rsidP="00F174B2">
      <w:r>
        <w:t>* Spacing tag: Immediate</w:t>
      </w:r>
    </w:p>
    <w:p w14:paraId="76C82E10" w14:textId="77777777" w:rsidR="00F174B2" w:rsidRDefault="00F174B2" w:rsidP="00F174B2">
      <w:r>
        <w:t>* Example 1: The thing is, we’ve already tried that approach.</w:t>
      </w:r>
    </w:p>
    <w:p w14:paraId="789C1D83" w14:textId="77777777" w:rsidR="00F174B2" w:rsidRDefault="00F174B2" w:rsidP="00F174B2">
      <w:r>
        <w:t>* Example 2: I know you want an answer now, but the thing is, I need more time.</w:t>
      </w:r>
    </w:p>
    <w:p w14:paraId="1825149E" w14:textId="77777777" w:rsidR="00F174B2" w:rsidRDefault="00F174B2" w:rsidP="00F174B2">
      <w:r>
        <w:t>* Example 3: The thing is, it’s not my decision to make.</w:t>
      </w:r>
    </w:p>
    <w:p w14:paraId="6194A5C6" w14:textId="77777777" w:rsidR="00F174B2" w:rsidRDefault="00F174B2" w:rsidP="00F174B2"/>
    <w:p w14:paraId="1EA8757F" w14:textId="77777777" w:rsidR="00F174B2" w:rsidRDefault="00F174B2" w:rsidP="00F174B2">
      <w:r>
        <w:t>## Chunk 59/150</w:t>
      </w:r>
    </w:p>
    <w:p w14:paraId="3FB05770" w14:textId="77777777" w:rsidR="00F174B2" w:rsidRDefault="00F174B2" w:rsidP="00F174B2">
      <w:r>
        <w:t>* Chunk: mind you</w:t>
      </w:r>
    </w:p>
    <w:p w14:paraId="6B173668" w14:textId="77777777" w:rsidR="00F174B2" w:rsidRDefault="00F174B2" w:rsidP="00F174B2">
      <w:r>
        <w:t>* Meaning: used to add a contrasting or qualifying point, often an afterthought</w:t>
      </w:r>
    </w:p>
    <w:p w14:paraId="748F21FF" w14:textId="77777777" w:rsidR="00F174B2" w:rsidRDefault="00F174B2" w:rsidP="00F174B2">
      <w:r>
        <w:t>* Primary function: concessive / qualifying marker</w:t>
      </w:r>
    </w:p>
    <w:p w14:paraId="32183B55" w14:textId="77777777" w:rsidR="00F174B2" w:rsidRDefault="00F174B2" w:rsidP="00F174B2">
      <w:r>
        <w:t>* Communicative purpose: to introduce a caveat that tempers the previous statement</w:t>
      </w:r>
    </w:p>
    <w:p w14:paraId="66A903EB" w14:textId="77777777" w:rsidR="00F174B2" w:rsidRDefault="00F174B2" w:rsidP="00F174B2">
      <w:r>
        <w:t>* Trigger situations: spontaneous speech, adding nuance, casual conversation</w:t>
      </w:r>
    </w:p>
    <w:p w14:paraId="7D08389E" w14:textId="77777777" w:rsidR="00F174B2" w:rsidRDefault="00F174B2" w:rsidP="00F174B2">
      <w:r>
        <w:t>* Contexts: mostly British English, informal</w:t>
      </w:r>
    </w:p>
    <w:p w14:paraId="3F70F4F8" w14:textId="77777777" w:rsidR="00F174B2" w:rsidRDefault="00F174B2" w:rsidP="00F174B2">
      <w:r>
        <w:lastRenderedPageBreak/>
        <w:t>* Domain: Conversational</w:t>
      </w:r>
    </w:p>
    <w:p w14:paraId="6B729366" w14:textId="77777777" w:rsidR="00F174B2" w:rsidRDefault="00F174B2" w:rsidP="00F174B2">
      <w:r>
        <w:t>* Register: informal</w:t>
      </w:r>
    </w:p>
    <w:p w14:paraId="258DB0EF" w14:textId="77777777" w:rsidR="00F174B2" w:rsidRDefault="00F174B2" w:rsidP="00F174B2">
      <w:r>
        <w:t>* Output priority: Speaking</w:t>
      </w:r>
    </w:p>
    <w:p w14:paraId="47C9847C" w14:textId="77777777" w:rsidR="00F174B2" w:rsidRDefault="00F174B2" w:rsidP="00F174B2">
      <w:r>
        <w:t>* Frequency: Medium (high in British English)</w:t>
      </w:r>
    </w:p>
    <w:p w14:paraId="18EC63B6" w14:textId="77777777" w:rsidR="00F174B2" w:rsidRDefault="00F174B2" w:rsidP="00F174B2">
      <w:r>
        <w:t>* Formulaicity: Fixed expression</w:t>
      </w:r>
    </w:p>
    <w:p w14:paraId="3FBA0EB7" w14:textId="77777777" w:rsidR="00F174B2" w:rsidRDefault="00F174B2" w:rsidP="00F174B2">
      <w:r>
        <w:t>* Construction type: Discourse marker (parenthetical)</w:t>
      </w:r>
    </w:p>
    <w:p w14:paraId="5FD354E6" w14:textId="77777777" w:rsidR="00F174B2" w:rsidRDefault="00F174B2" w:rsidP="00F174B2">
      <w:r>
        <w:t>* Pattern: [Statement A]. Mind you, [Statement B that limits A].</w:t>
      </w:r>
    </w:p>
    <w:p w14:paraId="496CF444" w14:textId="77777777" w:rsidR="00F174B2" w:rsidRDefault="00F174B2" w:rsidP="00F174B2">
      <w:r>
        <w:t>* Core structure: imperative</w:t>
      </w:r>
      <w:r>
        <w:rPr>
          <w:rFonts w:ascii="Cambria Math" w:hAnsi="Cambria Math" w:cs="Cambria Math"/>
        </w:rPr>
        <w:t>‑</w:t>
      </w:r>
      <w:r>
        <w:t>like phrase used as discourse adverb</w:t>
      </w:r>
    </w:p>
    <w:p w14:paraId="73E3A014" w14:textId="77777777" w:rsidR="00F174B2" w:rsidRDefault="00F174B2" w:rsidP="00F174B2">
      <w:r>
        <w:t>* Substitution slots: “having said that”, “that said”</w:t>
      </w:r>
    </w:p>
    <w:p w14:paraId="7E811520" w14:textId="77777777" w:rsidR="00F174B2" w:rsidRDefault="00F174B2" w:rsidP="00F174B2">
      <w:r>
        <w:t>* Typical collocates: … Mind you, it could be worse.</w:t>
      </w:r>
    </w:p>
    <w:p w14:paraId="39146230" w14:textId="77777777" w:rsidR="00F174B2" w:rsidRDefault="00F174B2" w:rsidP="00F174B2">
      <w:r>
        <w:t>* Common substitutions: “that said”, “still”, “even so”</w:t>
      </w:r>
    </w:p>
    <w:p w14:paraId="5E07A520" w14:textId="77777777" w:rsidR="00F174B2" w:rsidRDefault="00F174B2" w:rsidP="00F174B2">
      <w:r>
        <w:t>* Variations: “Mind you,” at start or end of sentence</w:t>
      </w:r>
    </w:p>
    <w:p w14:paraId="6656A6B9" w14:textId="77777777" w:rsidR="00F174B2" w:rsidRDefault="00F174B2" w:rsidP="00F174B2">
      <w:r>
        <w:t>* Common mistakes: using “mind you” to mean “remember”; confusing with “mind” as verb</w:t>
      </w:r>
    </w:p>
    <w:p w14:paraId="2546E8D7" w14:textId="77777777" w:rsidR="00F174B2" w:rsidRDefault="00F174B2" w:rsidP="00F174B2">
      <w:r>
        <w:t>* Similar or contrasting chunks: “having said that”, “that said”</w:t>
      </w:r>
    </w:p>
    <w:p w14:paraId="2C5F4D95" w14:textId="77777777" w:rsidR="00F174B2" w:rsidRDefault="00F174B2" w:rsidP="00F174B2">
      <w:r>
        <w:t>* Interference warnings: less common in American English; learners may not understand its hedging function</w:t>
      </w:r>
    </w:p>
    <w:p w14:paraId="5F301FEC" w14:textId="77777777" w:rsidR="00F174B2" w:rsidRDefault="00F174B2" w:rsidP="00F174B2">
      <w:r>
        <w:t>* Nuance: very colloquial; brings an informal, thoughtful pause</w:t>
      </w:r>
    </w:p>
    <w:p w14:paraId="544595EC" w14:textId="77777777" w:rsidR="00F174B2" w:rsidRDefault="00F174B2" w:rsidP="00F174B2">
      <w:r>
        <w:t>* Pragmatic effect: adds a personal, reflective touch; often signals a shift to a more realistic perspective</w:t>
      </w:r>
    </w:p>
    <w:p w14:paraId="0C955BE0" w14:textId="77777777" w:rsidR="00F174B2" w:rsidRDefault="00F174B2" w:rsidP="00F174B2">
      <w:r>
        <w:t>* Acquisition priority: Recognition, then controlled production</w:t>
      </w:r>
    </w:p>
    <w:p w14:paraId="58F24B62" w14:textId="77777777" w:rsidR="00F174B2" w:rsidRDefault="00F174B2" w:rsidP="00F174B2">
      <w:r>
        <w:t>* CEFR productivity level: B2 receptive → C1 productive</w:t>
      </w:r>
    </w:p>
    <w:p w14:paraId="6242D27B" w14:textId="77777777" w:rsidR="00F174B2" w:rsidRDefault="00F174B2" w:rsidP="00F174B2">
      <w:r>
        <w:t>* Recall cue: “He’s a bit slow. ______, he always delivers quality work.”</w:t>
      </w:r>
    </w:p>
    <w:p w14:paraId="38919765" w14:textId="77777777" w:rsidR="00F174B2" w:rsidRDefault="00F174B2" w:rsidP="00F174B2">
      <w:r>
        <w:t>* Upgrade path: but → still → mind you</w:t>
      </w:r>
    </w:p>
    <w:p w14:paraId="4469C7F2" w14:textId="77777777" w:rsidR="00F174B2" w:rsidRDefault="00F174B2" w:rsidP="00F174B2">
      <w:r>
        <w:t>* Chunk family: concessive/qualifying markers</w:t>
      </w:r>
    </w:p>
    <w:p w14:paraId="292868FB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0E502567" w14:textId="77777777" w:rsidR="00F174B2" w:rsidRDefault="00F174B2" w:rsidP="00F174B2">
      <w:r>
        <w:t>* Example 1: The hotel wasn’t great. Mind you, it was cheap.</w:t>
      </w:r>
    </w:p>
    <w:p w14:paraId="33B78715" w14:textId="77777777" w:rsidR="00F174B2" w:rsidRDefault="00F174B2" w:rsidP="00F174B2">
      <w:r>
        <w:t>* Example 2: She didn’t pass the exam. Mind you, she didn’t study much.</w:t>
      </w:r>
    </w:p>
    <w:p w14:paraId="22C5FFFB" w14:textId="77777777" w:rsidR="00F174B2" w:rsidRDefault="00F174B2" w:rsidP="00F174B2">
      <w:r>
        <w:t>* Example 3: The weather’s awful. Mind you, it’s November.</w:t>
      </w:r>
    </w:p>
    <w:p w14:paraId="20FA0160" w14:textId="77777777" w:rsidR="00F174B2" w:rsidRDefault="00F174B2" w:rsidP="00F174B2"/>
    <w:p w14:paraId="32137467" w14:textId="77777777" w:rsidR="00F174B2" w:rsidRDefault="00F174B2" w:rsidP="00F174B2">
      <w:r>
        <w:t>## Chunk 60/150</w:t>
      </w:r>
    </w:p>
    <w:p w14:paraId="2F65538F" w14:textId="77777777" w:rsidR="00F174B2" w:rsidRDefault="00F174B2" w:rsidP="00F174B2">
      <w:r>
        <w:t>* Chunk: still</w:t>
      </w:r>
    </w:p>
    <w:p w14:paraId="5D435B01" w14:textId="77777777" w:rsidR="00F174B2" w:rsidRDefault="00F174B2" w:rsidP="00F174B2">
      <w:r>
        <w:t>* Meaning: nevertheless; in spite of that</w:t>
      </w:r>
    </w:p>
    <w:p w14:paraId="7C072F31" w14:textId="77777777" w:rsidR="00F174B2" w:rsidRDefault="00F174B2" w:rsidP="00F174B2">
      <w:r>
        <w:t>* Primary function: concessive adverb</w:t>
      </w:r>
    </w:p>
    <w:p w14:paraId="3AAA7857" w14:textId="77777777" w:rsidR="00F174B2" w:rsidRDefault="00F174B2" w:rsidP="00F174B2">
      <w:r>
        <w:t>* Communicative purpose: to contrast a point while acknowledging the previous one</w:t>
      </w:r>
    </w:p>
    <w:p w14:paraId="38D78017" w14:textId="77777777" w:rsidR="00F174B2" w:rsidRDefault="00F174B2" w:rsidP="00F174B2">
      <w:r>
        <w:t>* Trigger situations: everyday speech, informal writing, arguments</w:t>
      </w:r>
    </w:p>
    <w:p w14:paraId="3E59CE11" w14:textId="77777777" w:rsidR="00F174B2" w:rsidRDefault="00F174B2" w:rsidP="00F174B2">
      <w:r>
        <w:t>* Contexts: common in conversation, also in written dialogue</w:t>
      </w:r>
    </w:p>
    <w:p w14:paraId="1643489B" w14:textId="77777777" w:rsidR="00F174B2" w:rsidRDefault="00F174B2" w:rsidP="00F174B2">
      <w:r>
        <w:t>* Domain: Conversational</w:t>
      </w:r>
    </w:p>
    <w:p w14:paraId="2E452166" w14:textId="77777777" w:rsidR="00F174B2" w:rsidRDefault="00F174B2" w:rsidP="00F174B2">
      <w:r>
        <w:t>* Register: informal to neutral</w:t>
      </w:r>
    </w:p>
    <w:p w14:paraId="2D1F1DA6" w14:textId="77777777" w:rsidR="00F174B2" w:rsidRDefault="00F174B2" w:rsidP="00F174B2">
      <w:r>
        <w:t>* Output priority: Both</w:t>
      </w:r>
    </w:p>
    <w:p w14:paraId="1DC129BF" w14:textId="77777777" w:rsidR="00F174B2" w:rsidRDefault="00F174B2" w:rsidP="00F174B2">
      <w:r>
        <w:t>* Frequency: Very high</w:t>
      </w:r>
    </w:p>
    <w:p w14:paraId="166B3FF5" w14:textId="77777777" w:rsidR="00F174B2" w:rsidRDefault="00F174B2" w:rsidP="00F174B2">
      <w:r>
        <w:t>* Formulaicity: Fixed</w:t>
      </w:r>
    </w:p>
    <w:p w14:paraId="2B815CFE" w14:textId="77777777" w:rsidR="00F174B2" w:rsidRDefault="00F174B2" w:rsidP="00F174B2">
      <w:r>
        <w:t>* Construction type: Adverbial discourse marker</w:t>
      </w:r>
    </w:p>
    <w:p w14:paraId="1CD93E96" w14:textId="77777777" w:rsidR="00F174B2" w:rsidRDefault="00F174B2" w:rsidP="00F174B2">
      <w:r>
        <w:t>* Pattern: [Statement A]. Still, [Statement B].</w:t>
      </w:r>
    </w:p>
    <w:p w14:paraId="5542D0D0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adverbial</w:t>
      </w:r>
    </w:p>
    <w:p w14:paraId="7F51B0F9" w14:textId="77777777" w:rsidR="00F174B2" w:rsidRDefault="00F174B2" w:rsidP="00F174B2">
      <w:r>
        <w:t>* Substitution slots: “yet”, “but still”, “nevertheless”</w:t>
      </w:r>
    </w:p>
    <w:p w14:paraId="7BFF327F" w14:textId="77777777" w:rsidR="00F174B2" w:rsidRDefault="00F174B2" w:rsidP="00F174B2">
      <w:r>
        <w:t>* Typical collocates: … but still, …</w:t>
      </w:r>
    </w:p>
    <w:p w14:paraId="08411DAA" w14:textId="77777777" w:rsidR="00F174B2" w:rsidRDefault="00F174B2" w:rsidP="00F174B2">
      <w:r>
        <w:t>* Common substitutions: “nevertheless”, “even so”, “all the same”</w:t>
      </w:r>
    </w:p>
    <w:p w14:paraId="451BA90C" w14:textId="77777777" w:rsidR="00F174B2" w:rsidRDefault="00F174B2" w:rsidP="00F174B2">
      <w:r>
        <w:t>* Variations: “yet still” (emphatic)</w:t>
      </w:r>
    </w:p>
    <w:p w14:paraId="5131043B" w14:textId="77777777" w:rsidR="00F174B2" w:rsidRDefault="00F174B2" w:rsidP="00F174B2">
      <w:r>
        <w:t>* Common mistakes: using “still” only as a temporal adverb; missing its contrastive use</w:t>
      </w:r>
    </w:p>
    <w:p w14:paraId="607C213A" w14:textId="77777777" w:rsidR="00F174B2" w:rsidRDefault="00F174B2" w:rsidP="00F174B2">
      <w:r>
        <w:t>* Similar or contrasting chunks: “even so”, “nonetheless”</w:t>
      </w:r>
    </w:p>
    <w:p w14:paraId="15138717" w14:textId="77777777" w:rsidR="00F174B2" w:rsidRDefault="00F174B2" w:rsidP="00F174B2">
      <w:r>
        <w:t>* Interference warnings: most languages have a word for “still” as temporal; contrastive sense might be overlooked</w:t>
      </w:r>
    </w:p>
    <w:p w14:paraId="293228BE" w14:textId="77777777" w:rsidR="00F174B2" w:rsidRDefault="00F174B2" w:rsidP="00F174B2">
      <w:r>
        <w:t>* Nuance: “still” carries a slightly informal, determined contrast</w:t>
      </w:r>
    </w:p>
    <w:p w14:paraId="0451BB06" w14:textId="77777777" w:rsidR="00F174B2" w:rsidRDefault="00F174B2" w:rsidP="00F174B2">
      <w:r>
        <w:t>* Pragmatic effect: shows the speaker is undeterred</w:t>
      </w:r>
    </w:p>
    <w:p w14:paraId="4E8078EC" w14:textId="77777777" w:rsidR="00F174B2" w:rsidRDefault="00F174B2" w:rsidP="00F174B2">
      <w:r>
        <w:t>* Acquisition priority: Automatic production</w:t>
      </w:r>
    </w:p>
    <w:p w14:paraId="31ABC1DD" w14:textId="77777777" w:rsidR="00F174B2" w:rsidRDefault="00F174B2" w:rsidP="00F174B2">
      <w:r>
        <w:lastRenderedPageBreak/>
        <w:t>* CEFR productivity level: B1 productive</w:t>
      </w:r>
    </w:p>
    <w:p w14:paraId="253903BE" w14:textId="77777777" w:rsidR="00F174B2" w:rsidRDefault="00F174B2" w:rsidP="00F174B2">
      <w:r>
        <w:t>* Recall cue: “It’s risky. ______, I think we should try.”</w:t>
      </w:r>
    </w:p>
    <w:p w14:paraId="17515C4E" w14:textId="77777777" w:rsidR="00F174B2" w:rsidRDefault="00F174B2" w:rsidP="00F174B2">
      <w:r>
        <w:t>* Upgrade path: but → still → nevertheless</w:t>
      </w:r>
    </w:p>
    <w:p w14:paraId="274ECC5E" w14:textId="77777777" w:rsidR="00F174B2" w:rsidRDefault="00F174B2" w:rsidP="00F174B2">
      <w:r>
        <w:t>* Chunk family: concessive connectors</w:t>
      </w:r>
    </w:p>
    <w:p w14:paraId="1502F630" w14:textId="77777777" w:rsidR="00F174B2" w:rsidRDefault="00F174B2" w:rsidP="00F174B2">
      <w:r>
        <w:t>* Spacing tag: Immediate</w:t>
      </w:r>
    </w:p>
    <w:p w14:paraId="2DAB4038" w14:textId="77777777" w:rsidR="00F174B2" w:rsidRDefault="00F174B2" w:rsidP="00F174B2">
      <w:r>
        <w:t>* Example 1: The salary isn’t great. Still, the job has good benefits.</w:t>
      </w:r>
    </w:p>
    <w:p w14:paraId="1DCB6156" w14:textId="77777777" w:rsidR="00F174B2" w:rsidRDefault="00F174B2" w:rsidP="00F174B2">
      <w:r>
        <w:t>* Example 2: I know you’re upset. Still, we need to discuss this.</w:t>
      </w:r>
    </w:p>
    <w:p w14:paraId="1E61F48A" w14:textId="77777777" w:rsidR="00F174B2" w:rsidRDefault="00F174B2" w:rsidP="00F174B2">
      <w:r>
        <w:t>* Example 3: He’s not the most experienced candidate. Still, he’s very keen.</w:t>
      </w:r>
    </w:p>
    <w:p w14:paraId="2EEF12DF" w14:textId="77777777" w:rsidR="00F174B2" w:rsidRDefault="00F174B2" w:rsidP="00F174B2"/>
    <w:p w14:paraId="24B3CC74" w14:textId="77777777" w:rsidR="00F174B2" w:rsidRDefault="00F174B2" w:rsidP="00F174B2">
      <w:r>
        <w:t>## Chunk 61/150</w:t>
      </w:r>
    </w:p>
    <w:p w14:paraId="20B75702" w14:textId="77777777" w:rsidR="00F174B2" w:rsidRDefault="00F174B2" w:rsidP="00F174B2">
      <w:r>
        <w:t>* Chunk: even so</w:t>
      </w:r>
    </w:p>
    <w:p w14:paraId="3491AB8A" w14:textId="77777777" w:rsidR="00F174B2" w:rsidRDefault="00F174B2" w:rsidP="00F174B2">
      <w:r>
        <w:t>* Meaning: despite what has just been said; nevertheless</w:t>
      </w:r>
    </w:p>
    <w:p w14:paraId="536E8F5E" w14:textId="77777777" w:rsidR="00F174B2" w:rsidRDefault="00F174B2" w:rsidP="00F174B2">
      <w:r>
        <w:t>* Primary function: concessive discourse marker</w:t>
      </w:r>
    </w:p>
    <w:p w14:paraId="537EF8DE" w14:textId="77777777" w:rsidR="00F174B2" w:rsidRDefault="00F174B2" w:rsidP="00F174B2">
      <w:r>
        <w:t>* Communicative purpose: to concede a point but maintain a stand</w:t>
      </w:r>
    </w:p>
    <w:p w14:paraId="491E2FD2" w14:textId="77777777" w:rsidR="00F174B2" w:rsidRDefault="00F174B2" w:rsidP="00F174B2">
      <w:r>
        <w:t>* Trigger situations: discussions, mild disagreements, everyday negotiations</w:t>
      </w:r>
    </w:p>
    <w:p w14:paraId="261D5698" w14:textId="77777777" w:rsidR="00F174B2" w:rsidRDefault="00F174B2" w:rsidP="00F174B2">
      <w:r>
        <w:t>* Contexts: spoken and written, slightly informal to neutral</w:t>
      </w:r>
    </w:p>
    <w:p w14:paraId="4E8FCDC0" w14:textId="77777777" w:rsidR="00F174B2" w:rsidRDefault="00F174B2" w:rsidP="00F174B2">
      <w:r>
        <w:t>* Domain: Conversational</w:t>
      </w:r>
    </w:p>
    <w:p w14:paraId="7DD511FE" w14:textId="77777777" w:rsidR="00F174B2" w:rsidRDefault="00F174B2" w:rsidP="00F174B2">
      <w:r>
        <w:t>* Register: neutral</w:t>
      </w:r>
    </w:p>
    <w:p w14:paraId="722035E8" w14:textId="77777777" w:rsidR="00F174B2" w:rsidRDefault="00F174B2" w:rsidP="00F174B2">
      <w:r>
        <w:t>* Output priority: Both</w:t>
      </w:r>
    </w:p>
    <w:p w14:paraId="58C0F034" w14:textId="77777777" w:rsidR="00F174B2" w:rsidRDefault="00F174B2" w:rsidP="00F174B2">
      <w:r>
        <w:t>* Frequency: High</w:t>
      </w:r>
    </w:p>
    <w:p w14:paraId="7CCBDC85" w14:textId="77777777" w:rsidR="00F174B2" w:rsidRDefault="00F174B2" w:rsidP="00F174B2">
      <w:r>
        <w:t>* Formulaicity: Fixed expression</w:t>
      </w:r>
    </w:p>
    <w:p w14:paraId="33D7CE28" w14:textId="77777777" w:rsidR="00F174B2" w:rsidRDefault="00F174B2" w:rsidP="00F174B2">
      <w:r>
        <w:t>* Construction type: Lexical bundle</w:t>
      </w:r>
    </w:p>
    <w:p w14:paraId="790CA779" w14:textId="77777777" w:rsidR="00F174B2" w:rsidRDefault="00F174B2" w:rsidP="00F174B2">
      <w:r>
        <w:t>* Pattern: [Concession]. Even so, [main point].</w:t>
      </w:r>
    </w:p>
    <w:p w14:paraId="7581D014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adverbial phrase</w:t>
      </w:r>
    </w:p>
    <w:p w14:paraId="10188AAD" w14:textId="77777777" w:rsidR="00F174B2" w:rsidRDefault="00F174B2" w:rsidP="00F174B2">
      <w:r>
        <w:t>* Substitution slots: “still”, “nevertheless”</w:t>
      </w:r>
    </w:p>
    <w:p w14:paraId="188CC89F" w14:textId="77777777" w:rsidR="00F174B2" w:rsidRDefault="00F174B2" w:rsidP="00F174B2">
      <w:r>
        <w:t>* Typical collocates: … . Even so, I think…</w:t>
      </w:r>
    </w:p>
    <w:p w14:paraId="6BF930F5" w14:textId="77777777" w:rsidR="00F174B2" w:rsidRDefault="00F174B2" w:rsidP="00F174B2">
      <w:r>
        <w:t>* Common substitutions: “nonetheless”, “all the same”</w:t>
      </w:r>
    </w:p>
    <w:p w14:paraId="51D825DB" w14:textId="77777777" w:rsidR="00F174B2" w:rsidRDefault="00F174B2" w:rsidP="00F174B2">
      <w:r>
        <w:t>* Variations: “but even so”</w:t>
      </w:r>
    </w:p>
    <w:p w14:paraId="6C313053" w14:textId="77777777" w:rsidR="00F174B2" w:rsidRDefault="00F174B2" w:rsidP="00F174B2">
      <w:r>
        <w:lastRenderedPageBreak/>
        <w:t>* Common mistakes: using “even so” without a prior concession in discourse</w:t>
      </w:r>
    </w:p>
    <w:p w14:paraId="3617E454" w14:textId="77777777" w:rsidR="00F174B2" w:rsidRDefault="00F174B2" w:rsidP="00F174B2">
      <w:r>
        <w:t>* Similar or contrasting chunks: “all the same”, “be that as it may”</w:t>
      </w:r>
    </w:p>
    <w:p w14:paraId="4D9F2DE0" w14:textId="77777777" w:rsidR="00F174B2" w:rsidRDefault="00F174B2" w:rsidP="00F174B2">
      <w:r>
        <w:t>* Interference warnings: learners may confuse with “even though” (requires clause)</w:t>
      </w:r>
    </w:p>
    <w:p w14:paraId="6EAFCF87" w14:textId="77777777" w:rsidR="00F174B2" w:rsidRDefault="00F174B2" w:rsidP="00F174B2">
      <w:r>
        <w:t>* Nuance: “even so” acknowledges the reality but insists on the speaker’s view</w:t>
      </w:r>
    </w:p>
    <w:p w14:paraId="69B9501F" w14:textId="77777777" w:rsidR="00F174B2" w:rsidRDefault="00F174B2" w:rsidP="00F174B2">
      <w:r>
        <w:t>* Pragmatic effect: signals polite but firm stance</w:t>
      </w:r>
    </w:p>
    <w:p w14:paraId="0543ACA0" w14:textId="77777777" w:rsidR="00F174B2" w:rsidRDefault="00F174B2" w:rsidP="00F174B2">
      <w:r>
        <w:t>* Acquisition priority: Controlled production</w:t>
      </w:r>
    </w:p>
    <w:p w14:paraId="1042372A" w14:textId="77777777" w:rsidR="00F174B2" w:rsidRDefault="00F174B2" w:rsidP="00F174B2">
      <w:r>
        <w:t>* CEFR productivity level: B2 productive</w:t>
      </w:r>
    </w:p>
    <w:p w14:paraId="574B1335" w14:textId="77777777" w:rsidR="00F174B2" w:rsidRDefault="00F174B2" w:rsidP="00F174B2">
      <w:r>
        <w:t>* Recall cue: “The test is hard. ______, you should try.”</w:t>
      </w:r>
    </w:p>
    <w:p w14:paraId="762CC6FF" w14:textId="77777777" w:rsidR="00F174B2" w:rsidRDefault="00F174B2" w:rsidP="00F174B2">
      <w:r>
        <w:t>* Upgrade path: but still → even so → nevertheless</w:t>
      </w:r>
    </w:p>
    <w:p w14:paraId="2EDB104F" w14:textId="77777777" w:rsidR="00F174B2" w:rsidRDefault="00F174B2" w:rsidP="00F174B2">
      <w:r>
        <w:t>* Chunk family: concessive connectors</w:t>
      </w:r>
    </w:p>
    <w:p w14:paraId="250D814A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1225BE84" w14:textId="77777777" w:rsidR="00F174B2" w:rsidRDefault="00F174B2" w:rsidP="00F174B2">
      <w:r>
        <w:t>* Example 1: The road is closed. Even so, we can take an alternate route.</w:t>
      </w:r>
    </w:p>
    <w:p w14:paraId="4D0A7E22" w14:textId="77777777" w:rsidR="00F174B2" w:rsidRDefault="00F174B2" w:rsidP="00F174B2">
      <w:r>
        <w:t>* Example 2: He’s been late before. Even so, I’d give him another chance.</w:t>
      </w:r>
    </w:p>
    <w:p w14:paraId="2695B053" w14:textId="77777777" w:rsidR="00F174B2" w:rsidRDefault="00F174B2" w:rsidP="00F174B2">
      <w:r>
        <w:t>* Example 3: The proposal lacks detail. Even so, it’s worth considering.</w:t>
      </w:r>
    </w:p>
    <w:p w14:paraId="579A2F0D" w14:textId="77777777" w:rsidR="00F174B2" w:rsidRDefault="00F174B2" w:rsidP="00F174B2"/>
    <w:p w14:paraId="510BE9D3" w14:textId="77777777" w:rsidR="00F174B2" w:rsidRDefault="00F174B2" w:rsidP="00F174B2">
      <w:r>
        <w:t>## Chunk 62/150</w:t>
      </w:r>
    </w:p>
    <w:p w14:paraId="51163744" w14:textId="77777777" w:rsidR="00F174B2" w:rsidRDefault="00F174B2" w:rsidP="00F174B2">
      <w:r>
        <w:t>* Chunk: all the same</w:t>
      </w:r>
    </w:p>
    <w:p w14:paraId="5C530FF5" w14:textId="77777777" w:rsidR="00F174B2" w:rsidRDefault="00F174B2" w:rsidP="00F174B2">
      <w:r>
        <w:t>* Meaning: despite something; nevertheless</w:t>
      </w:r>
    </w:p>
    <w:p w14:paraId="79980530" w14:textId="77777777" w:rsidR="00F174B2" w:rsidRDefault="00F174B2" w:rsidP="00F174B2">
      <w:r>
        <w:t>* Primary function: concessive expression</w:t>
      </w:r>
    </w:p>
    <w:p w14:paraId="580C04D0" w14:textId="77777777" w:rsidR="00F174B2" w:rsidRDefault="00F174B2" w:rsidP="00F174B2">
      <w:r>
        <w:t>* Communicative purpose: to persist with an opinion or action despite a drawback</w:t>
      </w:r>
    </w:p>
    <w:p w14:paraId="60217B7F" w14:textId="77777777" w:rsidR="00F174B2" w:rsidRDefault="00F174B2" w:rsidP="00F174B2">
      <w:r>
        <w:t>* Trigger situations: everyday speech, friendly disagreement</w:t>
      </w:r>
    </w:p>
    <w:p w14:paraId="7F8BB277" w14:textId="77777777" w:rsidR="00F174B2" w:rsidRDefault="00F174B2" w:rsidP="00F174B2">
      <w:r>
        <w:t>* Contexts: conversational, informal to neutral</w:t>
      </w:r>
    </w:p>
    <w:p w14:paraId="2D4A7EAF" w14:textId="77777777" w:rsidR="00F174B2" w:rsidRDefault="00F174B2" w:rsidP="00F174B2">
      <w:r>
        <w:t>* Domain: Conversational</w:t>
      </w:r>
    </w:p>
    <w:p w14:paraId="1DEAD85E" w14:textId="77777777" w:rsidR="00F174B2" w:rsidRDefault="00F174B2" w:rsidP="00F174B2">
      <w:r>
        <w:t>* Register: informal / neutral</w:t>
      </w:r>
    </w:p>
    <w:p w14:paraId="557B4AFD" w14:textId="77777777" w:rsidR="00F174B2" w:rsidRDefault="00F174B2" w:rsidP="00F174B2">
      <w:r>
        <w:t>* Output priority: Speaking</w:t>
      </w:r>
    </w:p>
    <w:p w14:paraId="75F8B8A1" w14:textId="77777777" w:rsidR="00F174B2" w:rsidRDefault="00F174B2" w:rsidP="00F174B2">
      <w:r>
        <w:t>* Frequency: Medium</w:t>
      </w:r>
    </w:p>
    <w:p w14:paraId="61CFE7D4" w14:textId="77777777" w:rsidR="00F174B2" w:rsidRDefault="00F174B2" w:rsidP="00F174B2">
      <w:r>
        <w:t>* Formulaicity: Fixed expression</w:t>
      </w:r>
    </w:p>
    <w:p w14:paraId="7FFDAD38" w14:textId="77777777" w:rsidR="00F174B2" w:rsidRDefault="00F174B2" w:rsidP="00F174B2">
      <w:r>
        <w:lastRenderedPageBreak/>
        <w:t>* Construction type: Idiomatic discourse marker</w:t>
      </w:r>
    </w:p>
    <w:p w14:paraId="41EB2B30" w14:textId="77777777" w:rsidR="00F174B2" w:rsidRDefault="00F174B2" w:rsidP="00F174B2">
      <w:r>
        <w:t>* Pattern: [Drawback]. All the same, [I think / I’ll …].</w:t>
      </w:r>
    </w:p>
    <w:p w14:paraId="75E4B55D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adverbial phrase</w:t>
      </w:r>
    </w:p>
    <w:p w14:paraId="620EA453" w14:textId="77777777" w:rsidR="00F174B2" w:rsidRDefault="00F174B2" w:rsidP="00F174B2">
      <w:r>
        <w:t>* Substitution slots: “even so”, “still”</w:t>
      </w:r>
    </w:p>
    <w:p w14:paraId="66C2E196" w14:textId="77777777" w:rsidR="00F174B2" w:rsidRDefault="00F174B2" w:rsidP="00F174B2">
      <w:r>
        <w:t>* Typical collocates: … but all the same, …</w:t>
      </w:r>
    </w:p>
    <w:p w14:paraId="5D5524BC" w14:textId="77777777" w:rsidR="00F174B2" w:rsidRDefault="00F174B2" w:rsidP="00F174B2">
      <w:r>
        <w:t>* Common substitutions: “be that as it may”, “nevertheless”</w:t>
      </w:r>
    </w:p>
    <w:p w14:paraId="266F3A0F" w14:textId="77777777" w:rsidR="00F174B2" w:rsidRDefault="00F174B2" w:rsidP="00F174B2">
      <w:r>
        <w:t>* Variations: “just the same”</w:t>
      </w:r>
    </w:p>
    <w:p w14:paraId="14130B4C" w14:textId="77777777" w:rsidR="00F174B2" w:rsidRDefault="00F174B2" w:rsidP="00F174B2">
      <w:r>
        <w:t>* Common mistakes: using “all the same” to mean “identical” in this discourse position – must be contrastive</w:t>
      </w:r>
    </w:p>
    <w:p w14:paraId="39A51EC7" w14:textId="77777777" w:rsidR="00F174B2" w:rsidRDefault="00F174B2" w:rsidP="00F174B2">
      <w:r>
        <w:t>* Similar or contrasting chunks: “even so”, “be that as it may”</w:t>
      </w:r>
    </w:p>
    <w:p w14:paraId="0E9A8CAA" w14:textId="77777777" w:rsidR="00F174B2" w:rsidRDefault="00F174B2" w:rsidP="00F174B2">
      <w:r>
        <w:t>* Interference warnings: phrase may be interpreted literally</w:t>
      </w:r>
    </w:p>
    <w:p w14:paraId="5A131D77" w14:textId="77777777" w:rsidR="00F174B2" w:rsidRDefault="00F174B2" w:rsidP="00F174B2">
      <w:r>
        <w:t>* Nuance: a friendly, slightly old</w:t>
      </w:r>
      <w:r>
        <w:rPr>
          <w:rFonts w:ascii="Cambria Math" w:hAnsi="Cambria Math" w:cs="Cambria Math"/>
        </w:rPr>
        <w:t>‑</w:t>
      </w:r>
      <w:r>
        <w:t>fashioned way of acknowledging and dismissing an objection</w:t>
      </w:r>
    </w:p>
    <w:p w14:paraId="2A5E318D" w14:textId="77777777" w:rsidR="00F174B2" w:rsidRDefault="00F174B2" w:rsidP="00F174B2">
      <w:r>
        <w:t>* Pragmatic effect: maintains harmony while persisting</w:t>
      </w:r>
    </w:p>
    <w:p w14:paraId="7A9FC776" w14:textId="77777777" w:rsidR="00F174B2" w:rsidRDefault="00F174B2" w:rsidP="00F174B2">
      <w:r>
        <w:t>* Acquisition priority: Recognition, then controlled production</w:t>
      </w:r>
    </w:p>
    <w:p w14:paraId="5EB3E084" w14:textId="77777777" w:rsidR="00F174B2" w:rsidRDefault="00F174B2" w:rsidP="00F174B2">
      <w:r>
        <w:t>* CEFR productivity level: C1 productive</w:t>
      </w:r>
    </w:p>
    <w:p w14:paraId="35B92276" w14:textId="77777777" w:rsidR="00F174B2" w:rsidRDefault="00F174B2" w:rsidP="00F174B2">
      <w:r>
        <w:t>* Recall cue: “I know it’s late. ______, I’d like to finish this.”</w:t>
      </w:r>
    </w:p>
    <w:p w14:paraId="1A6BE209" w14:textId="77777777" w:rsidR="00F174B2" w:rsidRDefault="00F174B2" w:rsidP="00F174B2">
      <w:r>
        <w:t>* Upgrade path: still → all the same → be that as it may</w:t>
      </w:r>
    </w:p>
    <w:p w14:paraId="37CB2C97" w14:textId="77777777" w:rsidR="00F174B2" w:rsidRDefault="00F174B2" w:rsidP="00F174B2">
      <w:r>
        <w:t>* Chunk family: concessive markers</w:t>
      </w:r>
    </w:p>
    <w:p w14:paraId="087A74FA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5CE63F4F" w14:textId="77777777" w:rsidR="00F174B2" w:rsidRDefault="00F174B2" w:rsidP="00F174B2">
      <w:r>
        <w:t>* Example 1: The plan has flaws. All the same, it’s the best we’ve got.</w:t>
      </w:r>
    </w:p>
    <w:p w14:paraId="0817A526" w14:textId="77777777" w:rsidR="00F174B2" w:rsidRDefault="00F174B2" w:rsidP="00F174B2">
      <w:r>
        <w:t>* Example 2: She’s very direct. All the same, I appreciate her honesty.</w:t>
      </w:r>
    </w:p>
    <w:p w14:paraId="0E27686B" w14:textId="77777777" w:rsidR="00F174B2" w:rsidRDefault="00F174B2" w:rsidP="00F174B2">
      <w:r>
        <w:t>* Example 3: It’s a long drive. All the same, I’m looking forward to it.</w:t>
      </w:r>
    </w:p>
    <w:p w14:paraId="18DD7A89" w14:textId="77777777" w:rsidR="00F174B2" w:rsidRDefault="00F174B2" w:rsidP="00F174B2"/>
    <w:p w14:paraId="03B28CF3" w14:textId="77777777" w:rsidR="00F174B2" w:rsidRDefault="00F174B2" w:rsidP="00F174B2">
      <w:r>
        <w:t>## Chunk 63/150</w:t>
      </w:r>
    </w:p>
    <w:p w14:paraId="73D5FC13" w14:textId="77777777" w:rsidR="00F174B2" w:rsidRDefault="00F174B2" w:rsidP="00F174B2">
      <w:r>
        <w:t>* Chunk: as I was saying</w:t>
      </w:r>
    </w:p>
    <w:p w14:paraId="73344EC6" w14:textId="77777777" w:rsidR="00F174B2" w:rsidRDefault="00F174B2" w:rsidP="00F174B2">
      <w:r>
        <w:t>* Meaning: returns to a previous topic after an interruption or digression</w:t>
      </w:r>
    </w:p>
    <w:p w14:paraId="38BEF518" w14:textId="77777777" w:rsidR="00F174B2" w:rsidRDefault="00F174B2" w:rsidP="00F174B2">
      <w:r>
        <w:t>* Primary function: topic</w:t>
      </w:r>
      <w:r>
        <w:rPr>
          <w:rFonts w:ascii="Cambria Math" w:hAnsi="Cambria Math" w:cs="Cambria Math"/>
        </w:rPr>
        <w:t>‑</w:t>
      </w:r>
      <w:r>
        <w:t>resumption marker</w:t>
      </w:r>
    </w:p>
    <w:p w14:paraId="10CD7A9B" w14:textId="77777777" w:rsidR="00F174B2" w:rsidRDefault="00F174B2" w:rsidP="00F174B2">
      <w:r>
        <w:t>* Communicative purpose: to pick up the thread of a narrative or explanation</w:t>
      </w:r>
    </w:p>
    <w:p w14:paraId="35E53A77" w14:textId="77777777" w:rsidR="00F174B2" w:rsidRDefault="00F174B2" w:rsidP="00F174B2">
      <w:r>
        <w:lastRenderedPageBreak/>
        <w:t>* Trigger situations: meetings, phone calls, storytelling after an interruption</w:t>
      </w:r>
    </w:p>
    <w:p w14:paraId="3600BCE0" w14:textId="77777777" w:rsidR="00F174B2" w:rsidRDefault="00F174B2" w:rsidP="00F174B2">
      <w:r>
        <w:t>* Contexts: spoken English, semi</w:t>
      </w:r>
      <w:r>
        <w:rPr>
          <w:rFonts w:ascii="Cambria Math" w:hAnsi="Cambria Math" w:cs="Cambria Math"/>
        </w:rPr>
        <w:t>‑</w:t>
      </w:r>
      <w:r>
        <w:t>formal to informal</w:t>
      </w:r>
    </w:p>
    <w:p w14:paraId="555AA874" w14:textId="77777777" w:rsidR="00F174B2" w:rsidRDefault="00F174B2" w:rsidP="00F174B2">
      <w:r>
        <w:t>* Domain: Conversational</w:t>
      </w:r>
    </w:p>
    <w:p w14:paraId="11FD4422" w14:textId="77777777" w:rsidR="00F174B2" w:rsidRDefault="00F174B2" w:rsidP="00F174B2">
      <w:r>
        <w:t>* Register: neutral</w:t>
      </w:r>
    </w:p>
    <w:p w14:paraId="3C2B8599" w14:textId="77777777" w:rsidR="00F174B2" w:rsidRDefault="00F174B2" w:rsidP="00F174B2">
      <w:r>
        <w:t>* Output priority: Speaking</w:t>
      </w:r>
    </w:p>
    <w:p w14:paraId="6CB10FBA" w14:textId="77777777" w:rsidR="00F174B2" w:rsidRDefault="00F174B2" w:rsidP="00F174B2">
      <w:r>
        <w:t>* Frequency: High</w:t>
      </w:r>
    </w:p>
    <w:p w14:paraId="5FB547E8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 xml:space="preserve">fixed (tense can change </w:t>
      </w:r>
      <w:r>
        <w:rPr>
          <w:rFonts w:ascii="Aptos" w:hAnsi="Aptos" w:cs="Aptos"/>
        </w:rPr>
        <w:t>“</w:t>
      </w:r>
      <w:r>
        <w:t>as I was saying</w:t>
      </w:r>
      <w:r>
        <w:rPr>
          <w:rFonts w:ascii="Aptos" w:hAnsi="Aptos" w:cs="Aptos"/>
        </w:rPr>
        <w:t>”</w:t>
      </w:r>
      <w:r>
        <w:t xml:space="preserve"> / </w:t>
      </w:r>
      <w:r>
        <w:rPr>
          <w:rFonts w:ascii="Aptos" w:hAnsi="Aptos" w:cs="Aptos"/>
        </w:rPr>
        <w:t>“</w:t>
      </w:r>
      <w:r>
        <w:t>as I said</w:t>
      </w:r>
      <w:r>
        <w:rPr>
          <w:rFonts w:ascii="Aptos" w:hAnsi="Aptos" w:cs="Aptos"/>
        </w:rPr>
        <w:t>”</w:t>
      </w:r>
      <w:r>
        <w:t>)</w:t>
      </w:r>
    </w:p>
    <w:p w14:paraId="48947A81" w14:textId="77777777" w:rsidR="00F174B2" w:rsidRDefault="00F174B2" w:rsidP="00F174B2">
      <w:r>
        <w:t>* Construction type: Lexical bundle (sentence frame)</w:t>
      </w:r>
    </w:p>
    <w:p w14:paraId="032C7DEF" w14:textId="77777777" w:rsidR="00F174B2" w:rsidRDefault="00F174B2" w:rsidP="00F174B2">
      <w:r>
        <w:t>* Pattern: [Interruption ends]. As I was saying, [continuation].</w:t>
      </w:r>
    </w:p>
    <w:p w14:paraId="5CE7EFD9" w14:textId="77777777" w:rsidR="00F174B2" w:rsidRDefault="00F174B2" w:rsidP="00F174B2">
      <w:r>
        <w:t>* Core structure: subordinate clause as discourse opener</w:t>
      </w:r>
    </w:p>
    <w:p w14:paraId="48E93040" w14:textId="77777777" w:rsidR="00F174B2" w:rsidRDefault="00F174B2" w:rsidP="00F174B2">
      <w:r>
        <w:t>* Substitution slots: “as I mentioned earlier”</w:t>
      </w:r>
    </w:p>
    <w:p w14:paraId="34ECDE9E" w14:textId="77777777" w:rsidR="00F174B2" w:rsidRDefault="00F174B2" w:rsidP="00F174B2">
      <w:r>
        <w:t>* Typical collocates: Anyway, as I was saying…</w:t>
      </w:r>
    </w:p>
    <w:p w14:paraId="7E25254B" w14:textId="77777777" w:rsidR="00F174B2" w:rsidRDefault="00F174B2" w:rsidP="00F174B2">
      <w:r>
        <w:t>* Common substitutions: “to continue”, “back to what I was saying”</w:t>
      </w:r>
    </w:p>
    <w:p w14:paraId="72149C8A" w14:textId="77777777" w:rsidR="00F174B2" w:rsidRDefault="00F174B2" w:rsidP="00F174B2">
      <w:r>
        <w:t>* Variations: “As I was saying before I was interrupted”</w:t>
      </w:r>
    </w:p>
    <w:p w14:paraId="1BC6425C" w14:textId="77777777" w:rsidR="00F174B2" w:rsidRDefault="00F174B2" w:rsidP="00F174B2">
      <w:r>
        <w:t>* Common mistakes: using it when there was no interruption, just a natural pause – can sound odd</w:t>
      </w:r>
    </w:p>
    <w:p w14:paraId="1FEC9060" w14:textId="77777777" w:rsidR="00F174B2" w:rsidRDefault="00F174B2" w:rsidP="00F174B2">
      <w:r>
        <w:t>* Similar or contrasting chunks: “where was I?”, “getting back to the point”</w:t>
      </w:r>
    </w:p>
    <w:p w14:paraId="516B7B41" w14:textId="77777777" w:rsidR="00F174B2" w:rsidRDefault="00F174B2" w:rsidP="00F174B2">
      <w:r>
        <w:t>* Interference warnings: learners might use it unnecessarily</w:t>
      </w:r>
    </w:p>
    <w:p w14:paraId="2364584A" w14:textId="77777777" w:rsidR="00F174B2" w:rsidRDefault="00F174B2" w:rsidP="00F174B2">
      <w:r>
        <w:t>* Nuance: signals that the speaker acknowledges the interruption but wishes to return</w:t>
      </w:r>
    </w:p>
    <w:p w14:paraId="5B9BC308" w14:textId="77777777" w:rsidR="00F174B2" w:rsidRDefault="00F174B2" w:rsidP="00F174B2">
      <w:r>
        <w:t>* Pragmatic effect: politely reasserts control of the conversation</w:t>
      </w:r>
    </w:p>
    <w:p w14:paraId="0195F3EF" w14:textId="77777777" w:rsidR="00F174B2" w:rsidRDefault="00F174B2" w:rsidP="00F174B2">
      <w:r>
        <w:t>* Acquisition priority: Automatic production</w:t>
      </w:r>
    </w:p>
    <w:p w14:paraId="70BBCC1F" w14:textId="77777777" w:rsidR="00F174B2" w:rsidRDefault="00F174B2" w:rsidP="00F174B2">
      <w:r>
        <w:t>* CEFR productivity level: B1 productive</w:t>
      </w:r>
    </w:p>
    <w:p w14:paraId="6F92B938" w14:textId="77777777" w:rsidR="00F174B2" w:rsidRDefault="00F174B2" w:rsidP="00F174B2">
      <w:r>
        <w:t>* Recall cue: “Sorry, the phone rang. ______, we need a new strategy.”</w:t>
      </w:r>
    </w:p>
    <w:p w14:paraId="6AD89DBD" w14:textId="77777777" w:rsidR="00F174B2" w:rsidRDefault="00F174B2" w:rsidP="00F174B2">
      <w:r>
        <w:t>* Upgrade path: anyway → as I was saying → to return to the point</w:t>
      </w:r>
    </w:p>
    <w:p w14:paraId="13285A5E" w14:textId="77777777" w:rsidR="00F174B2" w:rsidRDefault="00F174B2" w:rsidP="00F174B2">
      <w:r>
        <w:t>* Chunk family: discourse maintenance markers</w:t>
      </w:r>
    </w:p>
    <w:p w14:paraId="0E1F819F" w14:textId="77777777" w:rsidR="00F174B2" w:rsidRDefault="00F174B2" w:rsidP="00F174B2">
      <w:r>
        <w:t>* Spacing tag: Immediate</w:t>
      </w:r>
    </w:p>
    <w:p w14:paraId="69BC7073" w14:textId="77777777" w:rsidR="00F174B2" w:rsidRDefault="00F174B2" w:rsidP="00F174B2">
      <w:r>
        <w:t>* Example 1: As I was saying, the deadline has been extended to Friday.</w:t>
      </w:r>
    </w:p>
    <w:p w14:paraId="7D32D4C0" w14:textId="77777777" w:rsidR="00F174B2" w:rsidRDefault="00F174B2" w:rsidP="00F174B2">
      <w:r>
        <w:t>* Example 2: Yes, that’s interesting. But as I was saying, our priority is cost.</w:t>
      </w:r>
    </w:p>
    <w:p w14:paraId="2218B5F3" w14:textId="77777777" w:rsidR="00F174B2" w:rsidRDefault="00F174B2" w:rsidP="00F174B2">
      <w:r>
        <w:lastRenderedPageBreak/>
        <w:t>* Example 3: As I was saying before the break, let’s review the agenda.</w:t>
      </w:r>
    </w:p>
    <w:p w14:paraId="2908E9D8" w14:textId="77777777" w:rsidR="00F174B2" w:rsidRDefault="00F174B2" w:rsidP="00F174B2"/>
    <w:p w14:paraId="55FFD0A5" w14:textId="77777777" w:rsidR="00F174B2" w:rsidRDefault="00F174B2" w:rsidP="00F174B2">
      <w:r>
        <w:t>## Chunk 64/150</w:t>
      </w:r>
    </w:p>
    <w:p w14:paraId="51F4273A" w14:textId="77777777" w:rsidR="00F174B2" w:rsidRDefault="00F174B2" w:rsidP="00F174B2">
      <w:r>
        <w:t>* Chunk: speaking of</w:t>
      </w:r>
    </w:p>
    <w:p w14:paraId="1E91BB62" w14:textId="77777777" w:rsidR="00F174B2" w:rsidRDefault="00F174B2" w:rsidP="00F174B2">
      <w:r>
        <w:t>* Meaning: used to link a new topic to something just mentioned</w:t>
      </w:r>
    </w:p>
    <w:p w14:paraId="57CE53E0" w14:textId="77777777" w:rsidR="00F174B2" w:rsidRDefault="00F174B2" w:rsidP="00F174B2">
      <w:r>
        <w:t>* Primary function: topic</w:t>
      </w:r>
      <w:r>
        <w:rPr>
          <w:rFonts w:ascii="Cambria Math" w:hAnsi="Cambria Math" w:cs="Cambria Math"/>
        </w:rPr>
        <w:t>‑</w:t>
      </w:r>
      <w:r>
        <w:t>linking / associative marker</w:t>
      </w:r>
    </w:p>
    <w:p w14:paraId="217497D6" w14:textId="77777777" w:rsidR="00F174B2" w:rsidRDefault="00F174B2" w:rsidP="00F174B2">
      <w:r>
        <w:t>* Communicative purpose: to smoothly transition to a related subject</w:t>
      </w:r>
    </w:p>
    <w:p w14:paraId="10F1AFF5" w14:textId="77777777" w:rsidR="00F174B2" w:rsidRDefault="00F174B2" w:rsidP="00F174B2">
      <w:r>
        <w:t>* Trigger situations: everyday conversation, meetings, making connections</w:t>
      </w:r>
    </w:p>
    <w:p w14:paraId="22F7FADC" w14:textId="77777777" w:rsidR="00F174B2" w:rsidRDefault="00F174B2" w:rsidP="00F174B2">
      <w:r>
        <w:t>* Contexts: spoken, informal to semi</w:t>
      </w:r>
      <w:r>
        <w:rPr>
          <w:rFonts w:ascii="Cambria Math" w:hAnsi="Cambria Math" w:cs="Cambria Math"/>
        </w:rPr>
        <w:t>‑</w:t>
      </w:r>
      <w:r>
        <w:t>formal</w:t>
      </w:r>
    </w:p>
    <w:p w14:paraId="1E5F8DE2" w14:textId="77777777" w:rsidR="00F174B2" w:rsidRDefault="00F174B2" w:rsidP="00F174B2">
      <w:r>
        <w:t>* Domain: Conversational</w:t>
      </w:r>
    </w:p>
    <w:p w14:paraId="52D2E746" w14:textId="77777777" w:rsidR="00F174B2" w:rsidRDefault="00F174B2" w:rsidP="00F174B2">
      <w:r>
        <w:t>* Register: informal to neutral</w:t>
      </w:r>
    </w:p>
    <w:p w14:paraId="7FFF4FE7" w14:textId="77777777" w:rsidR="00F174B2" w:rsidRDefault="00F174B2" w:rsidP="00F174B2">
      <w:r>
        <w:t>* Output priority: Speaking</w:t>
      </w:r>
    </w:p>
    <w:p w14:paraId="00A94B35" w14:textId="77777777" w:rsidR="00F174B2" w:rsidRDefault="00F174B2" w:rsidP="00F174B2">
      <w:r>
        <w:t>* Frequency: High</w:t>
      </w:r>
    </w:p>
    <w:p w14:paraId="79B6CE26" w14:textId="77777777" w:rsidR="00F174B2" w:rsidRDefault="00F174B2" w:rsidP="00F174B2">
      <w:r>
        <w:t>* Formulaicity: Fixed expression (+ NP)</w:t>
      </w:r>
    </w:p>
    <w:p w14:paraId="750F73D9" w14:textId="77777777" w:rsidR="00F174B2" w:rsidRDefault="00F174B2" w:rsidP="00F174B2">
      <w:r>
        <w:t>* Construction type: Lexical bundle / discourse opener</w:t>
      </w:r>
    </w:p>
    <w:p w14:paraId="6CDC54B9" w14:textId="77777777" w:rsidR="00F174B2" w:rsidRDefault="00F174B2" w:rsidP="00F174B2">
      <w:r>
        <w:t>* Pattern: Speaking of [noun/recent topic], [related comment/question].</w:t>
      </w:r>
    </w:p>
    <w:p w14:paraId="5BAB3803" w14:textId="77777777" w:rsidR="00F174B2" w:rsidRDefault="00F174B2" w:rsidP="00F174B2">
      <w:r>
        <w:t>* Core structure: present participle clause as transition</w:t>
      </w:r>
    </w:p>
    <w:p w14:paraId="5290C034" w14:textId="77777777" w:rsidR="00F174B2" w:rsidRDefault="00F174B2" w:rsidP="00F174B2">
      <w:r>
        <w:t>* Substitution slots: “Talking of” (less common)</w:t>
      </w:r>
    </w:p>
    <w:p w14:paraId="162A6110" w14:textId="77777777" w:rsidR="00F174B2" w:rsidRDefault="00F174B2" w:rsidP="00F174B2">
      <w:r>
        <w:t>* Typical collocates: Speaking of which, …</w:t>
      </w:r>
    </w:p>
    <w:p w14:paraId="72DA51F1" w14:textId="77777777" w:rsidR="00F174B2" w:rsidRDefault="00F174B2" w:rsidP="00F174B2">
      <w:r>
        <w:t>* Common substitutions: “that reminds me”, “on the subject of”</w:t>
      </w:r>
    </w:p>
    <w:p w14:paraId="3C866E0E" w14:textId="77777777" w:rsidR="00F174B2" w:rsidRDefault="00F174B2" w:rsidP="00F174B2">
      <w:r>
        <w:t>* Variations: “Speaking of which” (referring to entire previous sentence)</w:t>
      </w:r>
    </w:p>
    <w:p w14:paraId="0C38F152" w14:textId="77777777" w:rsidR="00F174B2" w:rsidRDefault="00F174B2" w:rsidP="00F174B2">
      <w:r>
        <w:t>* Common mistakes: using “speaking about” (not idiomatic as transition); “speaking of” is the collocation</w:t>
      </w:r>
    </w:p>
    <w:p w14:paraId="7F8E8F48" w14:textId="77777777" w:rsidR="00F174B2" w:rsidRDefault="00F174B2" w:rsidP="00F174B2">
      <w:r>
        <w:t>* Similar or contrasting chunks: “by the way” (unrelated), “incidentally”</w:t>
      </w:r>
    </w:p>
    <w:p w14:paraId="1B1BBBB6" w14:textId="77777777" w:rsidR="00F174B2" w:rsidRDefault="00F174B2" w:rsidP="00F174B2">
      <w:r>
        <w:t>* Interference warnings: learners may say “speaking about that” – unnatural</w:t>
      </w:r>
    </w:p>
    <w:p w14:paraId="11FD0704" w14:textId="77777777" w:rsidR="00F174B2" w:rsidRDefault="00F174B2" w:rsidP="00F174B2">
      <w:r>
        <w:t>* Nuance: gives a natural, clever link; shows attentiveness</w:t>
      </w:r>
    </w:p>
    <w:p w14:paraId="3302EC63" w14:textId="77777777" w:rsidR="00F174B2" w:rsidRDefault="00F174B2" w:rsidP="00F174B2">
      <w:r>
        <w:t>* Pragmatic effect: makes conversation feel cohesive and spontaneous</w:t>
      </w:r>
    </w:p>
    <w:p w14:paraId="123353D4" w14:textId="77777777" w:rsidR="00F174B2" w:rsidRDefault="00F174B2" w:rsidP="00F174B2">
      <w:r>
        <w:t>* Acquisition priority: Automatic production</w:t>
      </w:r>
    </w:p>
    <w:p w14:paraId="5623B8E4" w14:textId="77777777" w:rsidR="00F174B2" w:rsidRDefault="00F174B2" w:rsidP="00F174B2">
      <w:r>
        <w:lastRenderedPageBreak/>
        <w:t>* CEFR productivity level: B2 productive</w:t>
      </w:r>
    </w:p>
    <w:p w14:paraId="3378EA9B" w14:textId="77777777" w:rsidR="00F174B2" w:rsidRDefault="00F174B2" w:rsidP="00F174B2">
      <w:r>
        <w:t>* Recall cue: “I love Italian food. ______ food, have you tried the new restaurant?”</w:t>
      </w:r>
    </w:p>
    <w:p w14:paraId="40CD05BD" w14:textId="77777777" w:rsidR="00F174B2" w:rsidRDefault="00F174B2" w:rsidP="00F174B2">
      <w:r>
        <w:t>* Upgrade path: by the way → speaking of → on that note</w:t>
      </w:r>
    </w:p>
    <w:p w14:paraId="1461FDCD" w14:textId="77777777" w:rsidR="00F174B2" w:rsidRDefault="00F174B2" w:rsidP="00F174B2">
      <w:r>
        <w:t>* Chunk family: topic</w:t>
      </w:r>
      <w:r>
        <w:rPr>
          <w:rFonts w:ascii="Cambria Math" w:hAnsi="Cambria Math" w:cs="Cambria Math"/>
        </w:rPr>
        <w:t>‑</w:t>
      </w:r>
      <w:r>
        <w:t>transition markers</w:t>
      </w:r>
    </w:p>
    <w:p w14:paraId="0E5268A8" w14:textId="77777777" w:rsidR="00F174B2" w:rsidRDefault="00F174B2" w:rsidP="00F174B2">
      <w:r>
        <w:t>* Spacing tag: Immediate</w:t>
      </w:r>
    </w:p>
    <w:p w14:paraId="0A85BDF1" w14:textId="77777777" w:rsidR="00F174B2" w:rsidRDefault="00F174B2" w:rsidP="00F174B2">
      <w:r>
        <w:t>* Example 1: I saw James yesterday. Speaking of James, did he tell you about his new job?</w:t>
      </w:r>
    </w:p>
    <w:p w14:paraId="47D46FE9" w14:textId="77777777" w:rsidR="00F174B2" w:rsidRDefault="00F174B2" w:rsidP="00F174B2">
      <w:r>
        <w:t>* Example 2: The weather’s been awful. Speaking of which, is the roof still leaking?</w:t>
      </w:r>
    </w:p>
    <w:p w14:paraId="3BD621AD" w14:textId="77777777" w:rsidR="00F174B2" w:rsidRDefault="00F174B2" w:rsidP="00F174B2">
      <w:r>
        <w:t>* Example 3: We were talking about travel. Speaking of travel, have you booked your holiday?</w:t>
      </w:r>
    </w:p>
    <w:p w14:paraId="20D6B022" w14:textId="77777777" w:rsidR="00F174B2" w:rsidRDefault="00F174B2" w:rsidP="00F174B2"/>
    <w:p w14:paraId="672FCA5C" w14:textId="77777777" w:rsidR="00F174B2" w:rsidRDefault="00F174B2" w:rsidP="00F174B2">
      <w:r>
        <w:t>## Chunk 65/150</w:t>
      </w:r>
    </w:p>
    <w:p w14:paraId="2F732C99" w14:textId="77777777" w:rsidR="00F174B2" w:rsidRDefault="00F174B2" w:rsidP="00F174B2">
      <w:r>
        <w:t>* Chunk: come to think of it</w:t>
      </w:r>
    </w:p>
    <w:p w14:paraId="7082C91D" w14:textId="77777777" w:rsidR="00F174B2" w:rsidRDefault="00F174B2" w:rsidP="00F174B2">
      <w:r>
        <w:t>* Meaning: used when a new idea or memory occurs to you during conversation</w:t>
      </w:r>
    </w:p>
    <w:p w14:paraId="646A4E13" w14:textId="77777777" w:rsidR="00F174B2" w:rsidRDefault="00F174B2" w:rsidP="00F174B2">
      <w:r>
        <w:t>* Primary function: sudden</w:t>
      </w:r>
      <w:r>
        <w:rPr>
          <w:rFonts w:ascii="Cambria Math" w:hAnsi="Cambria Math" w:cs="Cambria Math"/>
        </w:rPr>
        <w:t>‑</w:t>
      </w:r>
      <w:r>
        <w:t>realisation / additive marker</w:t>
      </w:r>
    </w:p>
    <w:p w14:paraId="5D422882" w14:textId="77777777" w:rsidR="00F174B2" w:rsidRDefault="00F174B2" w:rsidP="00F174B2">
      <w:r>
        <w:t>* Communicative purpose: to introduce a spontaneously recalled piece of information</w:t>
      </w:r>
    </w:p>
    <w:p w14:paraId="4E18FBDC" w14:textId="77777777" w:rsidR="00F174B2" w:rsidRDefault="00F174B2" w:rsidP="00F174B2">
      <w:r>
        <w:t>* Trigger situations: everyday chat, brainstorming, informal discussions</w:t>
      </w:r>
    </w:p>
    <w:p w14:paraId="2F8311B2" w14:textId="77777777" w:rsidR="00F174B2" w:rsidRDefault="00F174B2" w:rsidP="00F174B2">
      <w:r>
        <w:t>* Contexts: spoken, informal</w:t>
      </w:r>
    </w:p>
    <w:p w14:paraId="524AAD49" w14:textId="77777777" w:rsidR="00F174B2" w:rsidRDefault="00F174B2" w:rsidP="00F174B2">
      <w:r>
        <w:t>* Domain: Conversational</w:t>
      </w:r>
    </w:p>
    <w:p w14:paraId="15E69846" w14:textId="77777777" w:rsidR="00F174B2" w:rsidRDefault="00F174B2" w:rsidP="00F174B2">
      <w:r>
        <w:t>* Register: informal</w:t>
      </w:r>
    </w:p>
    <w:p w14:paraId="4A6C653C" w14:textId="77777777" w:rsidR="00F174B2" w:rsidRDefault="00F174B2" w:rsidP="00F174B2">
      <w:r>
        <w:t>* Output priority: Speaking</w:t>
      </w:r>
    </w:p>
    <w:p w14:paraId="3B74844A" w14:textId="77777777" w:rsidR="00F174B2" w:rsidRDefault="00F174B2" w:rsidP="00F174B2">
      <w:r>
        <w:t>* Frequency: Medium</w:t>
      </w:r>
    </w:p>
    <w:p w14:paraId="0003EE64" w14:textId="77777777" w:rsidR="00F174B2" w:rsidRDefault="00F174B2" w:rsidP="00F174B2">
      <w:r>
        <w:t>* Formulaicity: Fixed expression</w:t>
      </w:r>
    </w:p>
    <w:p w14:paraId="31DD2E32" w14:textId="77777777" w:rsidR="00F174B2" w:rsidRDefault="00F174B2" w:rsidP="00F174B2">
      <w:r>
        <w:t>* Construction type: Fixed expression / sentence frame</w:t>
      </w:r>
    </w:p>
    <w:p w14:paraId="0D421307" w14:textId="77777777" w:rsidR="00F174B2" w:rsidRDefault="00F174B2" w:rsidP="00F174B2">
      <w:r>
        <w:t>* Pattern: [Statement]. Come to think of it, [new related thought].</w:t>
      </w:r>
    </w:p>
    <w:p w14:paraId="3AE0B332" w14:textId="77777777" w:rsidR="00F174B2" w:rsidRDefault="00F174B2" w:rsidP="00F174B2">
      <w:r>
        <w:t>* Core structure: infinitive phrase used as discourse opener</w:t>
      </w:r>
    </w:p>
    <w:p w14:paraId="59475779" w14:textId="77777777" w:rsidR="00F174B2" w:rsidRDefault="00F174B2" w:rsidP="00F174B2">
      <w:r>
        <w:t>* Substitution slots: “Now that I think about it”, “Actually”</w:t>
      </w:r>
    </w:p>
    <w:p w14:paraId="20F39812" w14:textId="77777777" w:rsidR="00F174B2" w:rsidRDefault="00F174B2" w:rsidP="00F174B2">
      <w:r>
        <w:t>* Typical collocates: Come to think of it, I haven’t…</w:t>
      </w:r>
    </w:p>
    <w:p w14:paraId="3C1DBF95" w14:textId="77777777" w:rsidR="00F174B2" w:rsidRDefault="00F174B2" w:rsidP="00F174B2">
      <w:r>
        <w:lastRenderedPageBreak/>
        <w:t>* Common substitutions: “now that you mention it”, “on reflection”</w:t>
      </w:r>
    </w:p>
    <w:p w14:paraId="5C4B9730" w14:textId="77777777" w:rsidR="00F174B2" w:rsidRDefault="00F174B2" w:rsidP="00F174B2">
      <w:r>
        <w:t>* Variations: “Come to think of it” is fixed; can be “thinking of it” (less common)</w:t>
      </w:r>
    </w:p>
    <w:p w14:paraId="5AF3E108" w14:textId="77777777" w:rsidR="00F174B2" w:rsidRDefault="00F174B2" w:rsidP="00F174B2">
      <w:r>
        <w:t>* Common mistakes: using “come to think about it” – usually “of”, not “about”</w:t>
      </w:r>
    </w:p>
    <w:p w14:paraId="590CCC84" w14:textId="77777777" w:rsidR="00F174B2" w:rsidRDefault="00F174B2" w:rsidP="00F174B2">
      <w:r>
        <w:t>* Similar or contrasting chunks: “now that you mention it”, “actually”</w:t>
      </w:r>
    </w:p>
    <w:p w14:paraId="5B0ED146" w14:textId="77777777" w:rsidR="00F174B2" w:rsidRDefault="00F174B2" w:rsidP="00F174B2">
      <w:r>
        <w:t>* Interference warnings: learners may misplace the phrase or use when no new thought occurs</w:t>
      </w:r>
    </w:p>
    <w:p w14:paraId="627F44CB" w14:textId="77777777" w:rsidR="00F174B2" w:rsidRDefault="00F174B2" w:rsidP="00F174B2">
      <w:r>
        <w:t>* Nuance: conveys friendly, in</w:t>
      </w:r>
      <w:r>
        <w:rPr>
          <w:rFonts w:ascii="Cambria Math" w:hAnsi="Cambria Math" w:cs="Cambria Math"/>
        </w:rPr>
        <w:t>‑</w:t>
      </w:r>
      <w:r>
        <w:t>the</w:t>
      </w:r>
      <w:r>
        <w:rPr>
          <w:rFonts w:ascii="Cambria Math" w:hAnsi="Cambria Math" w:cs="Cambria Math"/>
        </w:rPr>
        <w:t>‑</w:t>
      </w:r>
      <w:r>
        <w:t>moment recollection</w:t>
      </w:r>
    </w:p>
    <w:p w14:paraId="477EFBD5" w14:textId="77777777" w:rsidR="00F174B2" w:rsidRDefault="00F174B2" w:rsidP="00F174B2">
      <w:r>
        <w:t>* Pragmatic effect: adds authenticity and engagement</w:t>
      </w:r>
    </w:p>
    <w:p w14:paraId="6D8FFD48" w14:textId="77777777" w:rsidR="00F174B2" w:rsidRDefault="00F174B2" w:rsidP="00F174B2">
      <w:r>
        <w:t>* Acquisition priority: Controlled production</w:t>
      </w:r>
    </w:p>
    <w:p w14:paraId="47F4AA5E" w14:textId="77777777" w:rsidR="00F174B2" w:rsidRDefault="00F174B2" w:rsidP="00F174B2">
      <w:r>
        <w:t>* CEFR productivity level: C1 productive (native</w:t>
      </w:r>
      <w:r>
        <w:rPr>
          <w:rFonts w:ascii="Cambria Math" w:hAnsi="Cambria Math" w:cs="Cambria Math"/>
        </w:rPr>
        <w:t>‑</w:t>
      </w:r>
      <w:r>
        <w:t>like)</w:t>
      </w:r>
    </w:p>
    <w:p w14:paraId="1038B1B1" w14:textId="77777777" w:rsidR="00F174B2" w:rsidRDefault="00F174B2" w:rsidP="00F174B2">
      <w:r>
        <w:t>* Recall cue: “I haven’t seen her in ages. ______, she owes me £20.”</w:t>
      </w:r>
    </w:p>
    <w:p w14:paraId="6A058919" w14:textId="77777777" w:rsidR="00F174B2" w:rsidRDefault="00F174B2" w:rsidP="00F174B2">
      <w:r>
        <w:t>* Upgrade path: actually → come to think of it → now that you mention it</w:t>
      </w:r>
    </w:p>
    <w:p w14:paraId="71696DF4" w14:textId="77777777" w:rsidR="00F174B2" w:rsidRDefault="00F174B2" w:rsidP="00F174B2">
      <w:r>
        <w:t>* Chunk family: realisation markers</w:t>
      </w:r>
    </w:p>
    <w:p w14:paraId="74AC1CBA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09D70BC7" w14:textId="77777777" w:rsidR="00F174B2" w:rsidRDefault="00F174B2" w:rsidP="00F174B2">
      <w:r>
        <w:t>* Example 1: I’ve never been to that café. Come to think of it, I’ve never even heard of it.</w:t>
      </w:r>
    </w:p>
    <w:p w14:paraId="19EB7CAE" w14:textId="77777777" w:rsidR="00F174B2" w:rsidRDefault="00F174B2" w:rsidP="00F174B2">
      <w:r>
        <w:t>* Example 2: She said she’d call. Come to think of it, that was two weeks ago.</w:t>
      </w:r>
    </w:p>
    <w:p w14:paraId="7A1AD934" w14:textId="77777777" w:rsidR="00F174B2" w:rsidRDefault="00F174B2" w:rsidP="00F174B2">
      <w:r>
        <w:t>* Example 3: I don’t have his number. Come to think of it, I could ask Sarah.</w:t>
      </w:r>
    </w:p>
    <w:p w14:paraId="730B905B" w14:textId="77777777" w:rsidR="00F174B2" w:rsidRDefault="00F174B2" w:rsidP="00F174B2"/>
    <w:p w14:paraId="1DADE5A0" w14:textId="77777777" w:rsidR="00F174B2" w:rsidRDefault="00F174B2" w:rsidP="00F174B2">
      <w:r>
        <w:t>## Chunk 66/150</w:t>
      </w:r>
    </w:p>
    <w:p w14:paraId="334EFAA0" w14:textId="77777777" w:rsidR="00F174B2" w:rsidRDefault="00F174B2" w:rsidP="00F174B2">
      <w:r>
        <w:t>* Chunk: now that you mention it</w:t>
      </w:r>
    </w:p>
    <w:p w14:paraId="77F19B3F" w14:textId="77777777" w:rsidR="00F174B2" w:rsidRDefault="00F174B2" w:rsidP="00F174B2">
      <w:r>
        <w:t>* Meaning: used to express that something has just reminded you of a fact</w:t>
      </w:r>
    </w:p>
    <w:p w14:paraId="0ADDB8E6" w14:textId="77777777" w:rsidR="00F174B2" w:rsidRDefault="00F174B2" w:rsidP="00F174B2">
      <w:r>
        <w:t>* Primary function: responsive realisation marker</w:t>
      </w:r>
    </w:p>
    <w:p w14:paraId="770B1084" w14:textId="77777777" w:rsidR="00F174B2" w:rsidRDefault="00F174B2" w:rsidP="00F174B2">
      <w:r>
        <w:t>* Communicative purpose: to acknowledge that a remark has triggered a recollection</w:t>
      </w:r>
    </w:p>
    <w:p w14:paraId="7E85844C" w14:textId="77777777" w:rsidR="00F174B2" w:rsidRDefault="00F174B2" w:rsidP="00F174B2">
      <w:r>
        <w:t>* Trigger situations: casual exchanges, when someone says something that prompts a memory</w:t>
      </w:r>
    </w:p>
    <w:p w14:paraId="63314A9F" w14:textId="77777777" w:rsidR="00F174B2" w:rsidRDefault="00F174B2" w:rsidP="00F174B2">
      <w:r>
        <w:t>* Contexts: spoken, very interactive</w:t>
      </w:r>
    </w:p>
    <w:p w14:paraId="7508AF11" w14:textId="77777777" w:rsidR="00F174B2" w:rsidRDefault="00F174B2" w:rsidP="00F174B2">
      <w:r>
        <w:t>* Domain: Conversational</w:t>
      </w:r>
    </w:p>
    <w:p w14:paraId="6931224C" w14:textId="77777777" w:rsidR="00F174B2" w:rsidRDefault="00F174B2" w:rsidP="00F174B2">
      <w:r>
        <w:lastRenderedPageBreak/>
        <w:t>* Register: informal</w:t>
      </w:r>
    </w:p>
    <w:p w14:paraId="1CFDB905" w14:textId="77777777" w:rsidR="00F174B2" w:rsidRDefault="00F174B2" w:rsidP="00F174B2">
      <w:r>
        <w:t>* Output priority: Speaking</w:t>
      </w:r>
    </w:p>
    <w:p w14:paraId="4CAFAE83" w14:textId="77777777" w:rsidR="00F174B2" w:rsidRDefault="00F174B2" w:rsidP="00F174B2">
      <w:r>
        <w:t>* Frequency: Medium</w:t>
      </w:r>
    </w:p>
    <w:p w14:paraId="0AC6AC30" w14:textId="77777777" w:rsidR="00F174B2" w:rsidRDefault="00F174B2" w:rsidP="00F174B2">
      <w:r>
        <w:t>* Formulaicity: Fixed expression</w:t>
      </w:r>
    </w:p>
    <w:p w14:paraId="02C863B1" w14:textId="77777777" w:rsidR="00F174B2" w:rsidRDefault="00F174B2" w:rsidP="00F174B2">
      <w:r>
        <w:t>* Construction type: Fixed expression (dependent on interlocutor’s previous mention)</w:t>
      </w:r>
    </w:p>
    <w:p w14:paraId="5CA51DE5" w14:textId="77777777" w:rsidR="00F174B2" w:rsidRDefault="00F174B2" w:rsidP="00F174B2">
      <w:r>
        <w:t>* Pattern: [Interlocutor’s remark]. Now that you mention it, [related memory].</w:t>
      </w:r>
    </w:p>
    <w:p w14:paraId="4578B48F" w14:textId="77777777" w:rsidR="00F174B2" w:rsidRDefault="00F174B2" w:rsidP="00F174B2">
      <w:r>
        <w:t>* Core structure: subordinate clause “now that…” as discourse opener</w:t>
      </w:r>
    </w:p>
    <w:p w14:paraId="42B39EAD" w14:textId="77777777" w:rsidR="00F174B2" w:rsidRDefault="00F174B2" w:rsidP="00F174B2">
      <w:r>
        <w:t>* Substitution slots: “Since you mention it”, “Funny you should say that”</w:t>
      </w:r>
    </w:p>
    <w:p w14:paraId="7FDB2CAF" w14:textId="77777777" w:rsidR="00F174B2" w:rsidRDefault="00F174B2" w:rsidP="00F174B2">
      <w:r>
        <w:t>* Typical collocates: Oh, now that you mention it, …</w:t>
      </w:r>
    </w:p>
    <w:p w14:paraId="164E2D9D" w14:textId="77777777" w:rsidR="00F174B2" w:rsidRDefault="00F174B2" w:rsidP="00F174B2">
      <w:r>
        <w:t>* Common substitutions: “come to think of it”, “actually”</w:t>
      </w:r>
    </w:p>
    <w:p w14:paraId="50389336" w14:textId="77777777" w:rsidR="00F174B2" w:rsidRDefault="00F174B2" w:rsidP="00F174B2">
      <w:r>
        <w:t>* Variations: “Now that I think about it” (self</w:t>
      </w:r>
      <w:r>
        <w:rPr>
          <w:rFonts w:ascii="Cambria Math" w:hAnsi="Cambria Math" w:cs="Cambria Math"/>
        </w:rPr>
        <w:t>‑</w:t>
      </w:r>
      <w:r>
        <w:t>triggered, not necessarily from interlocutor)</w:t>
      </w:r>
    </w:p>
    <w:p w14:paraId="25745AC8" w14:textId="77777777" w:rsidR="00F174B2" w:rsidRDefault="00F174B2" w:rsidP="00F174B2">
      <w:r>
        <w:t>* Common mistakes: using when nobody mentioned anything – only use when the trigger was explicit</w:t>
      </w:r>
    </w:p>
    <w:p w14:paraId="7BCB6E2A" w14:textId="77777777" w:rsidR="00F174B2" w:rsidRDefault="00F174B2" w:rsidP="00F174B2">
      <w:r>
        <w:t>* Similar or contrasting chunks: “come to think of it”, “speaking of which”</w:t>
      </w:r>
    </w:p>
    <w:p w14:paraId="464E3459" w14:textId="77777777" w:rsidR="00F174B2" w:rsidRDefault="00F174B2" w:rsidP="00F174B2">
      <w:r>
        <w:t>* Interference warnings: may be used inappropriately without a direct mention</w:t>
      </w:r>
    </w:p>
    <w:p w14:paraId="413B142C" w14:textId="77777777" w:rsidR="00F174B2" w:rsidRDefault="00F174B2" w:rsidP="00F174B2">
      <w:r>
        <w:t>* Nuance: acknowledges the other person’s contribution; builds rapport</w:t>
      </w:r>
    </w:p>
    <w:p w14:paraId="1281ADA9" w14:textId="77777777" w:rsidR="00F174B2" w:rsidRDefault="00F174B2" w:rsidP="00F174B2">
      <w:r>
        <w:t>* Pragmatic effect: encourages conversational flow and mutual responsiveness</w:t>
      </w:r>
    </w:p>
    <w:p w14:paraId="13EFDF6C" w14:textId="77777777" w:rsidR="00F174B2" w:rsidRDefault="00F174B2" w:rsidP="00F174B2">
      <w:r>
        <w:t>* Acquisition priority: Controlled production</w:t>
      </w:r>
    </w:p>
    <w:p w14:paraId="745B0075" w14:textId="77777777" w:rsidR="00F174B2" w:rsidRDefault="00F174B2" w:rsidP="00F174B2">
      <w:r>
        <w:t>* CEFR productivity level: C1 productive</w:t>
      </w:r>
    </w:p>
    <w:p w14:paraId="622D7A9E" w14:textId="77777777" w:rsidR="00F174B2" w:rsidRDefault="00F174B2" w:rsidP="00F174B2">
      <w:r>
        <w:t>* Recall cue: A: “The streets are so quiet today.” B: “______, it’s a public holiday.”</w:t>
      </w:r>
    </w:p>
    <w:p w14:paraId="05C5F1D1" w14:textId="77777777" w:rsidR="00F174B2" w:rsidRDefault="00F174B2" w:rsidP="00F174B2">
      <w:r>
        <w:t>* Upgrade path: come to think of it → now that you mention it</w:t>
      </w:r>
    </w:p>
    <w:p w14:paraId="15DAA06A" w14:textId="77777777" w:rsidR="00F174B2" w:rsidRDefault="00F174B2" w:rsidP="00F174B2">
      <w:r>
        <w:t>* Chunk family: interaction</w:t>
      </w:r>
      <w:r>
        <w:rPr>
          <w:rFonts w:ascii="Cambria Math" w:hAnsi="Cambria Math" w:cs="Cambria Math"/>
        </w:rPr>
        <w:t>‑</w:t>
      </w:r>
      <w:r>
        <w:t>responsive markers</w:t>
      </w:r>
    </w:p>
    <w:p w14:paraId="7F48D2E7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27CFE44D" w14:textId="77777777" w:rsidR="00F174B2" w:rsidRDefault="00F174B2" w:rsidP="00F174B2">
      <w:r>
        <w:t>* Example 1: A: “Did you hear about the new policy?” B: “Now that you mention it, I did see an email.”</w:t>
      </w:r>
    </w:p>
    <w:p w14:paraId="6D762587" w14:textId="77777777" w:rsidR="00F174B2" w:rsidRDefault="00F174B2" w:rsidP="00F174B2">
      <w:r>
        <w:t>* Example 2: A: “He’s always late.” B: “Now that you mention it, he was late yesterday too.”</w:t>
      </w:r>
    </w:p>
    <w:p w14:paraId="688A97CA" w14:textId="77777777" w:rsidR="00F174B2" w:rsidRDefault="00F174B2" w:rsidP="00F174B2">
      <w:r>
        <w:lastRenderedPageBreak/>
        <w:t>* Example 3: A: “I’m craving pizza.” B: “Now that you mention it, I haven’t eaten all day.”</w:t>
      </w:r>
    </w:p>
    <w:p w14:paraId="27EE0204" w14:textId="77777777" w:rsidR="00F174B2" w:rsidRDefault="00F174B2" w:rsidP="00F174B2"/>
    <w:p w14:paraId="70D020ED" w14:textId="77777777" w:rsidR="00F174B2" w:rsidRDefault="00F174B2" w:rsidP="00F174B2">
      <w:r>
        <w:t>## Chunk 67/150</w:t>
      </w:r>
    </w:p>
    <w:p w14:paraId="7B8C1D41" w14:textId="77777777" w:rsidR="00F174B2" w:rsidRDefault="00F174B2" w:rsidP="00F174B2">
      <w:r>
        <w:t>* Chunk: to tell the truth</w:t>
      </w:r>
    </w:p>
    <w:p w14:paraId="494B3BE0" w14:textId="77777777" w:rsidR="00F174B2" w:rsidRDefault="00F174B2" w:rsidP="00F174B2">
      <w:r>
        <w:t>* Meaning: used to introduce an honest, often surprising or uncomfortable statement</w:t>
      </w:r>
    </w:p>
    <w:p w14:paraId="6644E48D" w14:textId="77777777" w:rsidR="00F174B2" w:rsidRDefault="00F174B2" w:rsidP="00F174B2">
      <w:r>
        <w:t>* Primary function: truth</w:t>
      </w:r>
      <w:r>
        <w:rPr>
          <w:rFonts w:ascii="Cambria Math" w:hAnsi="Cambria Math" w:cs="Cambria Math"/>
        </w:rPr>
        <w:t>‑</w:t>
      </w:r>
      <w:r>
        <w:t>emphasising / hedging marker</w:t>
      </w:r>
    </w:p>
    <w:p w14:paraId="7C00EFCD" w14:textId="77777777" w:rsidR="00F174B2" w:rsidRDefault="00F174B2" w:rsidP="00F174B2">
      <w:r>
        <w:t>* Communicative purpose: to signal sincerity, sometimes before a criticism or admission</w:t>
      </w:r>
    </w:p>
    <w:p w14:paraId="4AFC91F8" w14:textId="77777777" w:rsidR="00F174B2" w:rsidRDefault="00F174B2" w:rsidP="00F174B2">
      <w:r>
        <w:t>* Trigger situations: giving frank opinions, admitting faults, delicate conversations</w:t>
      </w:r>
    </w:p>
    <w:p w14:paraId="5678B2BB" w14:textId="77777777" w:rsidR="00F174B2" w:rsidRDefault="00F174B2" w:rsidP="00F174B2">
      <w:r>
        <w:t>* Contexts: spoken, mainly informal</w:t>
      </w:r>
    </w:p>
    <w:p w14:paraId="6F6D8F64" w14:textId="77777777" w:rsidR="00F174B2" w:rsidRDefault="00F174B2" w:rsidP="00F174B2">
      <w:r>
        <w:t>* Domain: Conversational</w:t>
      </w:r>
    </w:p>
    <w:p w14:paraId="5922D8E7" w14:textId="77777777" w:rsidR="00F174B2" w:rsidRDefault="00F174B2" w:rsidP="00F174B2">
      <w:r>
        <w:t>* Register: informal to neutral</w:t>
      </w:r>
    </w:p>
    <w:p w14:paraId="28E7ED36" w14:textId="77777777" w:rsidR="00F174B2" w:rsidRDefault="00F174B2" w:rsidP="00F174B2">
      <w:r>
        <w:t>* Output priority: Speaking</w:t>
      </w:r>
    </w:p>
    <w:p w14:paraId="6483FB8B" w14:textId="77777777" w:rsidR="00F174B2" w:rsidRDefault="00F174B2" w:rsidP="00F174B2">
      <w:r>
        <w:t>* Frequency: High</w:t>
      </w:r>
    </w:p>
    <w:p w14:paraId="3655F5EA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 xml:space="preserve">fixed (can be </w:t>
      </w:r>
      <w:r>
        <w:rPr>
          <w:rFonts w:ascii="Aptos" w:hAnsi="Aptos" w:cs="Aptos"/>
        </w:rPr>
        <w:t>“</w:t>
      </w:r>
      <w:r>
        <w:t>to tell you the truth</w:t>
      </w:r>
      <w:r>
        <w:rPr>
          <w:rFonts w:ascii="Aptos" w:hAnsi="Aptos" w:cs="Aptos"/>
        </w:rPr>
        <w:t>”</w:t>
      </w:r>
      <w:r>
        <w:t>)</w:t>
      </w:r>
    </w:p>
    <w:p w14:paraId="1AC7D37F" w14:textId="77777777" w:rsidR="00F174B2" w:rsidRDefault="00F174B2" w:rsidP="00F174B2">
      <w:r>
        <w:t>* Construction type: Fixed expression / sentence frame</w:t>
      </w:r>
    </w:p>
    <w:p w14:paraId="7F097F88" w14:textId="77777777" w:rsidR="00F174B2" w:rsidRDefault="00F174B2" w:rsidP="00F174B2">
      <w:r>
        <w:t>* Pattern: To tell the truth, [frank statement].</w:t>
      </w:r>
    </w:p>
    <w:p w14:paraId="2A6E80CA" w14:textId="77777777" w:rsidR="00F174B2" w:rsidRDefault="00F174B2" w:rsidP="00F174B2">
      <w:r>
        <w:t>* Core structure: infinitive clause as discourse opener</w:t>
      </w:r>
    </w:p>
    <w:p w14:paraId="6C4F8CF0" w14:textId="77777777" w:rsidR="00F174B2" w:rsidRDefault="00F174B2" w:rsidP="00F174B2">
      <w:r>
        <w:t>* Substitution slots: “To be honest”, “Honestly”, “Truth be told”</w:t>
      </w:r>
    </w:p>
    <w:p w14:paraId="42DEBEEF" w14:textId="77777777" w:rsidR="00F174B2" w:rsidRDefault="00F174B2" w:rsidP="00F174B2">
      <w:r>
        <w:t>* Typical collocates: To tell the truth, I don’t really…</w:t>
      </w:r>
    </w:p>
    <w:p w14:paraId="764FB874" w14:textId="77777777" w:rsidR="00F174B2" w:rsidRDefault="00F174B2" w:rsidP="00F174B2">
      <w:r>
        <w:t>* Common substitutions: “frankly”, “to be honest”, “if I’m honest”</w:t>
      </w:r>
    </w:p>
    <w:p w14:paraId="6B642DFA" w14:textId="77777777" w:rsidR="00F174B2" w:rsidRDefault="00F174B2" w:rsidP="00F174B2">
      <w:r>
        <w:t>* Variations: “to tell you the truth” (adds ‘you’)</w:t>
      </w:r>
    </w:p>
    <w:p w14:paraId="7D44C920" w14:textId="77777777" w:rsidR="00F174B2" w:rsidRDefault="00F174B2" w:rsidP="00F174B2">
      <w:r>
        <w:t>* Common mistakes: using it aggressively; it should soften a potentially negative remark</w:t>
      </w:r>
    </w:p>
    <w:p w14:paraId="52E4D3D3" w14:textId="77777777" w:rsidR="00F174B2" w:rsidRDefault="00F174B2" w:rsidP="00F174B2">
      <w:r>
        <w:t>* Similar or contrasting chunks: “to be honest”, “frankly”</w:t>
      </w:r>
    </w:p>
    <w:p w14:paraId="2F9F2197" w14:textId="77777777" w:rsidR="00F174B2" w:rsidRDefault="00F174B2" w:rsidP="00F174B2">
      <w:r>
        <w:t>* Interference warnings: literal translation in some languages may not carry the hedging function</w:t>
      </w:r>
    </w:p>
    <w:p w14:paraId="06D872D4" w14:textId="77777777" w:rsidR="00F174B2" w:rsidRDefault="00F174B2" w:rsidP="00F174B2">
      <w:r>
        <w:lastRenderedPageBreak/>
        <w:t>* Nuance: admits that what follows is personal and sincere; often prefacing a negative or surprising opinion</w:t>
      </w:r>
    </w:p>
    <w:p w14:paraId="38B9E1BE" w14:textId="77777777" w:rsidR="00F174B2" w:rsidRDefault="00F174B2" w:rsidP="00F174B2">
      <w:r>
        <w:t>* Pragmatic effect: builds trust, reduces face threat</w:t>
      </w:r>
    </w:p>
    <w:p w14:paraId="4E160EBD" w14:textId="77777777" w:rsidR="00F174B2" w:rsidRDefault="00F174B2" w:rsidP="00F174B2">
      <w:r>
        <w:t>* Acquisition priority: Automatic production</w:t>
      </w:r>
    </w:p>
    <w:p w14:paraId="3F4044E6" w14:textId="77777777" w:rsidR="00F174B2" w:rsidRDefault="00F174B2" w:rsidP="00F174B2">
      <w:r>
        <w:t>* CEFR productivity level: B1 productive</w:t>
      </w:r>
    </w:p>
    <w:p w14:paraId="1F9FF609" w14:textId="77777777" w:rsidR="00F174B2" w:rsidRDefault="00F174B2" w:rsidP="00F174B2">
      <w:r>
        <w:t>* Recall cue: “______, I didn’t enjoy the party.”</w:t>
      </w:r>
    </w:p>
    <w:p w14:paraId="56AE7FE0" w14:textId="77777777" w:rsidR="00F174B2" w:rsidRDefault="00F174B2" w:rsidP="00F174B2">
      <w:r>
        <w:t>* Upgrade path: honestly → to tell the truth → truth be told</w:t>
      </w:r>
    </w:p>
    <w:p w14:paraId="7F6C8E96" w14:textId="77777777" w:rsidR="00F174B2" w:rsidRDefault="00F174B2" w:rsidP="00F174B2">
      <w:r>
        <w:t>* Chunk family: honesty markers</w:t>
      </w:r>
    </w:p>
    <w:p w14:paraId="02A70502" w14:textId="77777777" w:rsidR="00F174B2" w:rsidRDefault="00F174B2" w:rsidP="00F174B2">
      <w:r>
        <w:t>* Spacing tag: Immediate</w:t>
      </w:r>
    </w:p>
    <w:p w14:paraId="5C77E296" w14:textId="77777777" w:rsidR="00F174B2" w:rsidRDefault="00F174B2" w:rsidP="00F174B2">
      <w:r>
        <w:t>* Example 1: To tell the truth, I think his idea is unworkable.</w:t>
      </w:r>
    </w:p>
    <w:p w14:paraId="7E3C6B8F" w14:textId="77777777" w:rsidR="00F174B2" w:rsidRDefault="00F174B2" w:rsidP="00F174B2">
      <w:r>
        <w:t>* Example 2: To tell you the truth, I’ve never liked coffee.</w:t>
      </w:r>
    </w:p>
    <w:p w14:paraId="6EF74056" w14:textId="77777777" w:rsidR="00F174B2" w:rsidRDefault="00F174B2" w:rsidP="00F174B2">
      <w:r>
        <w:t>* Example 3: To tell the truth, I was a bit scared.</w:t>
      </w:r>
    </w:p>
    <w:p w14:paraId="1E6C18F5" w14:textId="77777777" w:rsidR="00F174B2" w:rsidRDefault="00F174B2" w:rsidP="00F174B2"/>
    <w:p w14:paraId="34063044" w14:textId="77777777" w:rsidR="00F174B2" w:rsidRDefault="00F174B2" w:rsidP="00F174B2">
      <w:r>
        <w:t>## Chunk 68/150</w:t>
      </w:r>
    </w:p>
    <w:p w14:paraId="6C76828F" w14:textId="77777777" w:rsidR="00F174B2" w:rsidRDefault="00F174B2" w:rsidP="00F174B2">
      <w:r>
        <w:t>* Chunk: to be honest</w:t>
      </w:r>
    </w:p>
    <w:p w14:paraId="197B8A55" w14:textId="77777777" w:rsidR="00F174B2" w:rsidRDefault="00F174B2" w:rsidP="00F174B2">
      <w:r>
        <w:t>* Meaning: used to emphasise that one is speaking frankly</w:t>
      </w:r>
    </w:p>
    <w:p w14:paraId="3376A563" w14:textId="77777777" w:rsidR="00F174B2" w:rsidRDefault="00F174B2" w:rsidP="00F174B2">
      <w:r>
        <w:t>* Primary function: honesty / hedging marker</w:t>
      </w:r>
    </w:p>
    <w:p w14:paraId="69B39DE1" w14:textId="77777777" w:rsidR="00F174B2" w:rsidRDefault="00F174B2" w:rsidP="00F174B2">
      <w:r>
        <w:t>* Communicative purpose: to introduce a potentially blunt or personal remark while softening it</w:t>
      </w:r>
    </w:p>
    <w:p w14:paraId="2ABCB58E" w14:textId="77777777" w:rsidR="00F174B2" w:rsidRDefault="00F174B2" w:rsidP="00F174B2">
      <w:r>
        <w:t>* Trigger situations: offering an honest opinion, admitting something, everyday conversation</w:t>
      </w:r>
    </w:p>
    <w:p w14:paraId="248DC2E2" w14:textId="77777777" w:rsidR="00F174B2" w:rsidRDefault="00F174B2" w:rsidP="00F174B2">
      <w:r>
        <w:t>* Contexts: very common in informal speech</w:t>
      </w:r>
    </w:p>
    <w:p w14:paraId="6D7A17B7" w14:textId="77777777" w:rsidR="00F174B2" w:rsidRDefault="00F174B2" w:rsidP="00F174B2">
      <w:r>
        <w:t>* Domain: Conversational</w:t>
      </w:r>
    </w:p>
    <w:p w14:paraId="7FECA97C" w14:textId="77777777" w:rsidR="00F174B2" w:rsidRDefault="00F174B2" w:rsidP="00F174B2">
      <w:r>
        <w:t>* Register: informal</w:t>
      </w:r>
    </w:p>
    <w:p w14:paraId="352EEA5E" w14:textId="77777777" w:rsidR="00F174B2" w:rsidRDefault="00F174B2" w:rsidP="00F174B2">
      <w:r>
        <w:t>* Output priority: Speaking</w:t>
      </w:r>
    </w:p>
    <w:p w14:paraId="63E1D669" w14:textId="77777777" w:rsidR="00F174B2" w:rsidRDefault="00F174B2" w:rsidP="00F174B2">
      <w:r>
        <w:t>* Frequency: Very high</w:t>
      </w:r>
    </w:p>
    <w:p w14:paraId="69EB782C" w14:textId="77777777" w:rsidR="00F174B2" w:rsidRDefault="00F174B2" w:rsidP="00F174B2">
      <w:r>
        <w:t>* Formulaicity: Fixed expression</w:t>
      </w:r>
    </w:p>
    <w:p w14:paraId="096E1DC2" w14:textId="77777777" w:rsidR="00F174B2" w:rsidRDefault="00F174B2" w:rsidP="00F174B2">
      <w:r>
        <w:t>* Construction type: Lexical bundle</w:t>
      </w:r>
    </w:p>
    <w:p w14:paraId="607852EC" w14:textId="77777777" w:rsidR="00F174B2" w:rsidRDefault="00F174B2" w:rsidP="00F174B2">
      <w:r>
        <w:t>* Pattern: To be honest, [frank statement].</w:t>
      </w:r>
    </w:p>
    <w:p w14:paraId="03121176" w14:textId="77777777" w:rsidR="00F174B2" w:rsidRDefault="00F174B2" w:rsidP="00F174B2">
      <w:r>
        <w:lastRenderedPageBreak/>
        <w:t>* Core structure: infinitive clause opener</w:t>
      </w:r>
    </w:p>
    <w:p w14:paraId="67349AA8" w14:textId="77777777" w:rsidR="00F174B2" w:rsidRDefault="00F174B2" w:rsidP="00F174B2">
      <w:r>
        <w:t>* Substitution slots: “Honestly”, “Truthfully”</w:t>
      </w:r>
    </w:p>
    <w:p w14:paraId="681E011D" w14:textId="77777777" w:rsidR="00F174B2" w:rsidRDefault="00F174B2" w:rsidP="00F174B2">
      <w:r>
        <w:t>* Typical collocates: To be honest, I think…</w:t>
      </w:r>
    </w:p>
    <w:p w14:paraId="621D9D75" w14:textId="77777777" w:rsidR="00F174B2" w:rsidRDefault="00F174B2" w:rsidP="00F174B2">
      <w:r>
        <w:t>* Common substitutions: “if I’m honest”, “frankly”</w:t>
      </w:r>
    </w:p>
    <w:p w14:paraId="252E8F3C" w14:textId="77777777" w:rsidR="00F174B2" w:rsidRDefault="00F174B2" w:rsidP="00F174B2">
      <w:r>
        <w:t>* Variations: “To be perfectly honest,” (emphatic)</w:t>
      </w:r>
    </w:p>
    <w:p w14:paraId="0639C2B3" w14:textId="77777777" w:rsidR="00F174B2" w:rsidRDefault="00F174B2" w:rsidP="00F174B2">
      <w:r>
        <w:t>* Common mistakes: overusing to the point where it becomes a filler and loses meaning</w:t>
      </w:r>
    </w:p>
    <w:p w14:paraId="70EEEE98" w14:textId="77777777" w:rsidR="00F174B2" w:rsidRDefault="00F174B2" w:rsidP="00F174B2">
      <w:r>
        <w:t>* Similar or contrasting chunks: “to tell the truth”, “frankly”</w:t>
      </w:r>
    </w:p>
    <w:p w14:paraId="19442572" w14:textId="77777777" w:rsidR="00F174B2" w:rsidRDefault="00F174B2" w:rsidP="00F174B2">
      <w:r>
        <w:t>* Interference warnings: none major</w:t>
      </w:r>
    </w:p>
    <w:p w14:paraId="665D535D" w14:textId="77777777" w:rsidR="00F174B2" w:rsidRDefault="00F174B2" w:rsidP="00F174B2">
      <w:r>
        <w:t>* Nuance: very common in British English; signals that what follows is a personal view that may go against expectations</w:t>
      </w:r>
    </w:p>
    <w:p w14:paraId="25540588" w14:textId="77777777" w:rsidR="00F174B2" w:rsidRDefault="00F174B2" w:rsidP="00F174B2">
      <w:r>
        <w:t>* Pragmatic effect: maintains politeness while being direct</w:t>
      </w:r>
    </w:p>
    <w:p w14:paraId="2364F7B8" w14:textId="77777777" w:rsidR="00F174B2" w:rsidRDefault="00F174B2" w:rsidP="00F174B2">
      <w:r>
        <w:t>* Acquisition priority: Automatic production</w:t>
      </w:r>
    </w:p>
    <w:p w14:paraId="738001FE" w14:textId="77777777" w:rsidR="00F174B2" w:rsidRDefault="00F174B2" w:rsidP="00F174B2">
      <w:r>
        <w:t>* CEFR productivity level: B1 productive</w:t>
      </w:r>
    </w:p>
    <w:p w14:paraId="10D9574D" w14:textId="77777777" w:rsidR="00F174B2" w:rsidRDefault="00F174B2" w:rsidP="00F174B2">
      <w:r>
        <w:t>* Recall cue: “______, I have no idea what you’re talking about.”</w:t>
      </w:r>
    </w:p>
    <w:p w14:paraId="7CF6D958" w14:textId="77777777" w:rsidR="00F174B2" w:rsidRDefault="00F174B2" w:rsidP="00F174B2">
      <w:r>
        <w:t>* Upgrade path: honestly → to be honest → truth be told</w:t>
      </w:r>
    </w:p>
    <w:p w14:paraId="24FD03E6" w14:textId="77777777" w:rsidR="00F174B2" w:rsidRDefault="00F174B2" w:rsidP="00F174B2">
      <w:r>
        <w:t>* Chunk family: honesty hedges</w:t>
      </w:r>
    </w:p>
    <w:p w14:paraId="198B5D02" w14:textId="77777777" w:rsidR="00F174B2" w:rsidRDefault="00F174B2" w:rsidP="00F174B2">
      <w:r>
        <w:t>* Spacing tag: Immediate</w:t>
      </w:r>
    </w:p>
    <w:p w14:paraId="127BD006" w14:textId="77777777" w:rsidR="00F174B2" w:rsidRDefault="00F174B2" w:rsidP="00F174B2">
      <w:r>
        <w:t>* Example 1: To be honest, I don’t feel like going out tonight.</w:t>
      </w:r>
    </w:p>
    <w:p w14:paraId="32E835CC" w14:textId="77777777" w:rsidR="00F174B2" w:rsidRDefault="00F174B2" w:rsidP="00F174B2">
      <w:r>
        <w:t>* Example 2: To be honest, the film was a bit boring.</w:t>
      </w:r>
    </w:p>
    <w:p w14:paraId="11648EC1" w14:textId="77777777" w:rsidR="00F174B2" w:rsidRDefault="00F174B2" w:rsidP="00F174B2">
      <w:r>
        <w:t>* Example 3: To be honest, I preferred the first draft.</w:t>
      </w:r>
    </w:p>
    <w:p w14:paraId="59C54C11" w14:textId="77777777" w:rsidR="00F174B2" w:rsidRDefault="00F174B2" w:rsidP="00F174B2"/>
    <w:p w14:paraId="01040CBC" w14:textId="77777777" w:rsidR="00F174B2" w:rsidRDefault="00F174B2" w:rsidP="00F174B2">
      <w:r>
        <w:t>## Chunk 69/150</w:t>
      </w:r>
    </w:p>
    <w:p w14:paraId="136932A2" w14:textId="77777777" w:rsidR="00F174B2" w:rsidRDefault="00F174B2" w:rsidP="00F174B2">
      <w:r>
        <w:t>* Chunk: frankly</w:t>
      </w:r>
    </w:p>
    <w:p w14:paraId="45C83C61" w14:textId="77777777" w:rsidR="00F174B2" w:rsidRDefault="00F174B2" w:rsidP="00F174B2">
      <w:r>
        <w:t>* Meaning: in a direct and honest way, often indicating that what follows might be unwelcome</w:t>
      </w:r>
    </w:p>
    <w:p w14:paraId="2DC13E2D" w14:textId="77777777" w:rsidR="00F174B2" w:rsidRDefault="00F174B2" w:rsidP="00F174B2">
      <w:r>
        <w:t>* Primary function: blunt</w:t>
      </w:r>
      <w:r>
        <w:rPr>
          <w:rFonts w:ascii="Cambria Math" w:hAnsi="Cambria Math" w:cs="Cambria Math"/>
        </w:rPr>
        <w:t>‑</w:t>
      </w:r>
      <w:r>
        <w:t>honesty marker</w:t>
      </w:r>
    </w:p>
    <w:p w14:paraId="697B19EA" w14:textId="77777777" w:rsidR="00F174B2" w:rsidRDefault="00F174B2" w:rsidP="00F174B2">
      <w:r>
        <w:t>* Communicative purpose: to signal that the speaker is about to say something blunt or critical</w:t>
      </w:r>
    </w:p>
    <w:p w14:paraId="329E107B" w14:textId="77777777" w:rsidR="00F174B2" w:rsidRDefault="00F174B2" w:rsidP="00F174B2">
      <w:r>
        <w:lastRenderedPageBreak/>
        <w:t>* Trigger situations: strong opinions, criticism, difficult conversations</w:t>
      </w:r>
    </w:p>
    <w:p w14:paraId="74EB1CCA" w14:textId="77777777" w:rsidR="00F174B2" w:rsidRDefault="00F174B2" w:rsidP="00F174B2">
      <w:r>
        <w:t>* Contexts: spoken and written; somewhat formal when used in letters</w:t>
      </w:r>
    </w:p>
    <w:p w14:paraId="7ABC76FA" w14:textId="77777777" w:rsidR="00F174B2" w:rsidRDefault="00F174B2" w:rsidP="00F174B2">
      <w:r>
        <w:t>* Domain: Conversational</w:t>
      </w:r>
    </w:p>
    <w:p w14:paraId="2B2D4FEE" w14:textId="77777777" w:rsidR="00F174B2" w:rsidRDefault="00F174B2" w:rsidP="00F174B2">
      <w:r>
        <w:t>* Register: neutral to formal (in writing, “frankly” can be formal)</w:t>
      </w:r>
    </w:p>
    <w:p w14:paraId="046021B9" w14:textId="77777777" w:rsidR="00F174B2" w:rsidRDefault="00F174B2" w:rsidP="00F174B2">
      <w:r>
        <w:t>* Output priority: Both</w:t>
      </w:r>
    </w:p>
    <w:p w14:paraId="76FA7BE3" w14:textId="77777777" w:rsidR="00F174B2" w:rsidRDefault="00F174B2" w:rsidP="00F174B2">
      <w:r>
        <w:t>* Frequency: Medium</w:t>
      </w:r>
    </w:p>
    <w:p w14:paraId="026FB0D3" w14:textId="77777777" w:rsidR="00F174B2" w:rsidRDefault="00F174B2" w:rsidP="00F174B2">
      <w:r>
        <w:t>* Formulaicity: Fixed</w:t>
      </w:r>
    </w:p>
    <w:p w14:paraId="11DF3DC9" w14:textId="77777777" w:rsidR="00F174B2" w:rsidRDefault="00F174B2" w:rsidP="00F174B2">
      <w:r>
        <w:t>* Construction type: Adverb discourse marker</w:t>
      </w:r>
    </w:p>
    <w:p w14:paraId="3C52052A" w14:textId="77777777" w:rsidR="00F174B2" w:rsidRDefault="00F174B2" w:rsidP="00F174B2">
      <w:r>
        <w:t>* Pattern: Frankly, [blunt statement].</w:t>
      </w:r>
    </w:p>
    <w:p w14:paraId="319CEF21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</w:t>
      </w:r>
    </w:p>
    <w:p w14:paraId="6C8E9AC7" w14:textId="77777777" w:rsidR="00F174B2" w:rsidRDefault="00F174B2" w:rsidP="00F174B2">
      <w:r>
        <w:t>* Substitution slots: “to be frank”, “quite frankly”</w:t>
      </w:r>
    </w:p>
    <w:p w14:paraId="35D4C3AC" w14:textId="77777777" w:rsidR="00F174B2" w:rsidRDefault="00F174B2" w:rsidP="00F174B2">
      <w:r>
        <w:t>* Typical collocates: Frankly speaking, …; Quite frankly, …</w:t>
      </w:r>
    </w:p>
    <w:p w14:paraId="3E636F3B" w14:textId="77777777" w:rsidR="00F174B2" w:rsidRDefault="00F174B2" w:rsidP="00F174B2">
      <w:r>
        <w:t>* Common substitutions: “to be honest”, “bluntly”</w:t>
      </w:r>
    </w:p>
    <w:p w14:paraId="07AF0ACC" w14:textId="77777777" w:rsidR="00F174B2" w:rsidRDefault="00F174B2" w:rsidP="00F174B2">
      <w:r>
        <w:t>* Variations: “frankly speaking” (slightly less common)</w:t>
      </w:r>
    </w:p>
    <w:p w14:paraId="613DD7D9" w14:textId="77777777" w:rsidR="00F174B2" w:rsidRDefault="00F174B2" w:rsidP="00F174B2">
      <w:r>
        <w:t>* Common mistakes: using “frankly” aggressively without softening the actual message; it may still offend</w:t>
      </w:r>
    </w:p>
    <w:p w14:paraId="1C8E9253" w14:textId="77777777" w:rsidR="00F174B2" w:rsidRDefault="00F174B2" w:rsidP="00F174B2">
      <w:r>
        <w:t>* Similar or contrasting chunks: “to be honest”, “bluntly”</w:t>
      </w:r>
    </w:p>
    <w:p w14:paraId="2490429C" w14:textId="77777777" w:rsidR="00F174B2" w:rsidRDefault="00F174B2" w:rsidP="00F174B2">
      <w:r>
        <w:t>* Interference warnings: false friends may exist; “frankly” can be misunderstood as “free”</w:t>
      </w:r>
    </w:p>
    <w:p w14:paraId="4D5826F3" w14:textId="77777777" w:rsidR="00F174B2" w:rsidRDefault="00F174B2" w:rsidP="00F174B2">
      <w:r>
        <w:t>* Nuance: carries an air of no</w:t>
      </w:r>
      <w:r>
        <w:rPr>
          <w:rFonts w:ascii="Cambria Math" w:hAnsi="Cambria Math" w:cs="Cambria Math"/>
        </w:rPr>
        <w:t>‑</w:t>
      </w:r>
      <w:r>
        <w:t xml:space="preserve">nonsense honesty; more formal than </w:t>
      </w:r>
      <w:r>
        <w:rPr>
          <w:rFonts w:ascii="Aptos" w:hAnsi="Aptos" w:cs="Aptos"/>
        </w:rPr>
        <w:t>“</w:t>
      </w:r>
      <w:r>
        <w:t>to be honest</w:t>
      </w:r>
      <w:r>
        <w:rPr>
          <w:rFonts w:ascii="Aptos" w:hAnsi="Aptos" w:cs="Aptos"/>
        </w:rPr>
        <w:t>”</w:t>
      </w:r>
    </w:p>
    <w:p w14:paraId="49DB0EAB" w14:textId="77777777" w:rsidR="00F174B2" w:rsidRDefault="00F174B2" w:rsidP="00F174B2">
      <w:r>
        <w:t>* Pragmatic effect: can be face</w:t>
      </w:r>
      <w:r>
        <w:rPr>
          <w:rFonts w:ascii="Cambria Math" w:hAnsi="Cambria Math" w:cs="Cambria Math"/>
        </w:rPr>
        <w:t>‑</w:t>
      </w:r>
      <w:r>
        <w:t>threatening if not handled carefully, but asserts directness</w:t>
      </w:r>
    </w:p>
    <w:p w14:paraId="73CEA084" w14:textId="77777777" w:rsidR="00F174B2" w:rsidRDefault="00F174B2" w:rsidP="00F174B2">
      <w:r>
        <w:t>* Acquisition priority: Controlled production</w:t>
      </w:r>
    </w:p>
    <w:p w14:paraId="58F0E575" w14:textId="77777777" w:rsidR="00F174B2" w:rsidRDefault="00F174B2" w:rsidP="00F174B2">
      <w:r>
        <w:t>* CEFR productivity level: B2 productive</w:t>
      </w:r>
    </w:p>
    <w:p w14:paraId="2C9F9CEF" w14:textId="77777777" w:rsidR="00F174B2" w:rsidRDefault="00F174B2" w:rsidP="00F174B2">
      <w:r>
        <w:t>* Recall cue: “______, I don’t think this is working.”</w:t>
      </w:r>
    </w:p>
    <w:p w14:paraId="02545817" w14:textId="77777777" w:rsidR="00F174B2" w:rsidRDefault="00F174B2" w:rsidP="00F174B2">
      <w:r>
        <w:t>* Upgrade path: to be honest → frankly → quite frankly</w:t>
      </w:r>
    </w:p>
    <w:p w14:paraId="78C426F8" w14:textId="77777777" w:rsidR="00F174B2" w:rsidRDefault="00F174B2" w:rsidP="00F174B2">
      <w:r>
        <w:t>* Chunk family: honesty / evaluation markers</w:t>
      </w:r>
    </w:p>
    <w:p w14:paraId="1817F647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6A4FC7D9" w14:textId="77777777" w:rsidR="00F174B2" w:rsidRDefault="00F174B2" w:rsidP="00F174B2">
      <w:r>
        <w:t>* Example 1: Frankly, I’m disappointed with the outcome.</w:t>
      </w:r>
    </w:p>
    <w:p w14:paraId="11B2C9AB" w14:textId="77777777" w:rsidR="00F174B2" w:rsidRDefault="00F174B2" w:rsidP="00F174B2">
      <w:r>
        <w:lastRenderedPageBreak/>
        <w:t>* Example 2: Quite frankly, she deserves better.</w:t>
      </w:r>
    </w:p>
    <w:p w14:paraId="12EF65F0" w14:textId="77777777" w:rsidR="00F174B2" w:rsidRDefault="00F174B2" w:rsidP="00F174B2">
      <w:r>
        <w:t>* Example 3: Frankly, I’ve never heard such nonsense.</w:t>
      </w:r>
    </w:p>
    <w:p w14:paraId="0526603D" w14:textId="77777777" w:rsidR="00F174B2" w:rsidRDefault="00F174B2" w:rsidP="00F174B2"/>
    <w:p w14:paraId="2C46B28B" w14:textId="77777777" w:rsidR="00F174B2" w:rsidRDefault="00F174B2" w:rsidP="00F174B2">
      <w:r>
        <w:t>## Chunk 70/150</w:t>
      </w:r>
    </w:p>
    <w:p w14:paraId="2F3C42AF" w14:textId="77777777" w:rsidR="00F174B2" w:rsidRDefault="00F174B2" w:rsidP="00F174B2">
      <w:r>
        <w:t>* Chunk: as a matter of fact</w:t>
      </w:r>
    </w:p>
    <w:p w14:paraId="35D6F24A" w14:textId="77777777" w:rsidR="00F174B2" w:rsidRDefault="00F174B2" w:rsidP="00F174B2">
      <w:r>
        <w:t>* Meaning: used to add emphatic or surprising information; “in fact”</w:t>
      </w:r>
    </w:p>
    <w:p w14:paraId="1219DC00" w14:textId="77777777" w:rsidR="00F174B2" w:rsidRDefault="00F174B2" w:rsidP="00F174B2">
      <w:r>
        <w:t>* Primary function: emphatic clarification / correction</w:t>
      </w:r>
    </w:p>
    <w:p w14:paraId="05199AAF" w14:textId="77777777" w:rsidR="00F174B2" w:rsidRDefault="00F174B2" w:rsidP="00F174B2">
      <w:r>
        <w:t>* Communicative purpose: to strengthen or correct a statement with factual emphasis</w:t>
      </w:r>
    </w:p>
    <w:p w14:paraId="424FE545" w14:textId="77777777" w:rsidR="00F174B2" w:rsidRDefault="00F174B2" w:rsidP="00F174B2">
      <w:r>
        <w:t>* Trigger situations: polite contradictions, emphasising truth, informal and formal contexts</w:t>
      </w:r>
    </w:p>
    <w:p w14:paraId="0E1B5CAA" w14:textId="77777777" w:rsidR="00F174B2" w:rsidRDefault="00F174B2" w:rsidP="00F174B2">
      <w:r>
        <w:t>* Contexts: spoken and written, slightly more formal than “in fact”</w:t>
      </w:r>
    </w:p>
    <w:p w14:paraId="4ABE9C01" w14:textId="77777777" w:rsidR="00F174B2" w:rsidRDefault="00F174B2" w:rsidP="00F174B2">
      <w:r>
        <w:t>* Domain: Conversational (can be used in professional too)</w:t>
      </w:r>
    </w:p>
    <w:p w14:paraId="0D73BFB0" w14:textId="77777777" w:rsidR="00F174B2" w:rsidRDefault="00F174B2" w:rsidP="00F174B2">
      <w:r>
        <w:t>* Register: neutral</w:t>
      </w:r>
    </w:p>
    <w:p w14:paraId="2C8D76F0" w14:textId="77777777" w:rsidR="00F174B2" w:rsidRDefault="00F174B2" w:rsidP="00F174B2">
      <w:r>
        <w:t>* Output priority: Both</w:t>
      </w:r>
    </w:p>
    <w:p w14:paraId="4A18B146" w14:textId="77777777" w:rsidR="00F174B2" w:rsidRDefault="00F174B2" w:rsidP="00F174B2">
      <w:r>
        <w:t>* Frequency: High</w:t>
      </w:r>
    </w:p>
    <w:p w14:paraId="3055AD56" w14:textId="77777777" w:rsidR="00F174B2" w:rsidRDefault="00F174B2" w:rsidP="00F174B2">
      <w:r>
        <w:t>* Formulaicity: Fixed expression</w:t>
      </w:r>
    </w:p>
    <w:p w14:paraId="61E78D17" w14:textId="77777777" w:rsidR="00F174B2" w:rsidRDefault="00F174B2" w:rsidP="00F174B2">
      <w:r>
        <w:t>* Construction type: Lexical bundle</w:t>
      </w:r>
    </w:p>
    <w:p w14:paraId="0B1C84D3" w14:textId="77777777" w:rsidR="00F174B2" w:rsidRDefault="00F174B2" w:rsidP="00F174B2">
      <w:r>
        <w:t>* Pattern: [Statement]. As a matter of fact, [emphatic detail].</w:t>
      </w:r>
    </w:p>
    <w:p w14:paraId="6020417B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adverbial phrase</w:t>
      </w:r>
    </w:p>
    <w:p w14:paraId="507CF9AD" w14:textId="77777777" w:rsidR="00F174B2" w:rsidRDefault="00F174B2" w:rsidP="00F174B2">
      <w:r>
        <w:t>* Substitution slots: “in fact”, “actually”</w:t>
      </w:r>
    </w:p>
    <w:p w14:paraId="65835490" w14:textId="77777777" w:rsidR="00F174B2" w:rsidRDefault="00F174B2" w:rsidP="00F174B2">
      <w:r>
        <w:t>* Typical collocates: As a matter of fact, I do.</w:t>
      </w:r>
    </w:p>
    <w:p w14:paraId="7A4FF5AB" w14:textId="77777777" w:rsidR="00F174B2" w:rsidRDefault="00F174B2" w:rsidP="00F174B2">
      <w:r>
        <w:t>* Common substitutions: “in point of fact”, “indeed”</w:t>
      </w:r>
    </w:p>
    <w:p w14:paraId="6890ADC2" w14:textId="77777777" w:rsidR="00F174B2" w:rsidRDefault="00F174B2" w:rsidP="00F174B2">
      <w:r>
        <w:t>* Variations: “as a matter of fact” is fixed; “matter of fact” alone as an adjective</w:t>
      </w:r>
    </w:p>
    <w:p w14:paraId="1166E96F" w14:textId="77777777" w:rsidR="00F174B2" w:rsidRDefault="00F174B2" w:rsidP="00F174B2">
      <w:r>
        <w:t>* Common mistakes: confusing with “as a matter of factly”; using too often in writing can be wordy</w:t>
      </w:r>
    </w:p>
    <w:p w14:paraId="341607C3" w14:textId="77777777" w:rsidR="00F174B2" w:rsidRDefault="00F174B2" w:rsidP="00F174B2">
      <w:r>
        <w:t>* Similar or contrasting chunks: “in fact”, “indeed”</w:t>
      </w:r>
    </w:p>
    <w:p w14:paraId="4C34A5C5" w14:textId="77777777" w:rsidR="00F174B2" w:rsidRDefault="00F174B2" w:rsidP="00F174B2">
      <w:r>
        <w:t>* Interference warnings: learners may reduce to “matter fact” without “as a” – incorrect</w:t>
      </w:r>
    </w:p>
    <w:p w14:paraId="1AC85FEB" w14:textId="77777777" w:rsidR="00F174B2" w:rsidRDefault="00F174B2" w:rsidP="00F174B2">
      <w:r>
        <w:lastRenderedPageBreak/>
        <w:t>* Nuance: slightly more emphatic and formal than “actually”</w:t>
      </w:r>
    </w:p>
    <w:p w14:paraId="14147CB0" w14:textId="77777777" w:rsidR="00F174B2" w:rsidRDefault="00F174B2" w:rsidP="00F174B2">
      <w:r>
        <w:t>* Pragmatic effect: adds weight and sincerity</w:t>
      </w:r>
    </w:p>
    <w:p w14:paraId="710015E5" w14:textId="77777777" w:rsidR="00F174B2" w:rsidRDefault="00F174B2" w:rsidP="00F174B2">
      <w:r>
        <w:t>* Acquisition priority: Automatic production</w:t>
      </w:r>
    </w:p>
    <w:p w14:paraId="2B54E79B" w14:textId="77777777" w:rsidR="00F174B2" w:rsidRDefault="00F174B2" w:rsidP="00F174B2">
      <w:r>
        <w:t>* CEFR productivity level: B2 productive</w:t>
      </w:r>
    </w:p>
    <w:p w14:paraId="7345F10F" w14:textId="77777777" w:rsidR="00F174B2" w:rsidRDefault="00F174B2" w:rsidP="00F174B2">
      <w:r>
        <w:t>* Recall cue: “You never call me.” “______, I called you twice yesterday.”</w:t>
      </w:r>
    </w:p>
    <w:p w14:paraId="5D3DBECA" w14:textId="77777777" w:rsidR="00F174B2" w:rsidRDefault="00F174B2" w:rsidP="00F174B2">
      <w:r>
        <w:t>* Upgrade path: actually → in fact → as a matter of fact</w:t>
      </w:r>
    </w:p>
    <w:p w14:paraId="24CD2C6B" w14:textId="77777777" w:rsidR="00F174B2" w:rsidRDefault="00F174B2" w:rsidP="00F174B2">
      <w:r>
        <w:t>* Chunk family: fact</w:t>
      </w:r>
      <w:r>
        <w:rPr>
          <w:rFonts w:ascii="Cambria Math" w:hAnsi="Cambria Math" w:cs="Cambria Math"/>
        </w:rPr>
        <w:t>‑</w:t>
      </w:r>
      <w:r>
        <w:t>emphasising connectors</w:t>
      </w:r>
    </w:p>
    <w:p w14:paraId="6E2DC0F6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6C509121" w14:textId="77777777" w:rsidR="00F174B2" w:rsidRDefault="00F174B2" w:rsidP="00F174B2">
      <w:r>
        <w:t>* Example 1: I’m not tired. As a matter of fact, I feel quite energetic.</w:t>
      </w:r>
    </w:p>
    <w:p w14:paraId="69DC9140" w14:textId="77777777" w:rsidR="00F174B2" w:rsidRDefault="00F174B2" w:rsidP="00F174B2">
      <w:r>
        <w:t>* Example 2: She doesn’t avoid you. As a matter of fact, she asked about you earlier.</w:t>
      </w:r>
    </w:p>
    <w:p w14:paraId="4DBD449A" w14:textId="77777777" w:rsidR="00F174B2" w:rsidRDefault="00F174B2" w:rsidP="00F174B2">
      <w:r>
        <w:t>* Example 3: As a matter of fact, I have never been to Spain.</w:t>
      </w:r>
    </w:p>
    <w:p w14:paraId="70FDA78D" w14:textId="77777777" w:rsidR="00F174B2" w:rsidRDefault="00F174B2" w:rsidP="00F174B2"/>
    <w:p w14:paraId="4E11C3BC" w14:textId="77777777" w:rsidR="00F174B2" w:rsidRDefault="00F174B2" w:rsidP="00F174B2">
      <w:r>
        <w:t>## Chunk 71/150</w:t>
      </w:r>
    </w:p>
    <w:p w14:paraId="1A8ED259" w14:textId="77777777" w:rsidR="00F174B2" w:rsidRDefault="00F174B2" w:rsidP="00F174B2">
      <w:r>
        <w:t>* Chunk: in fact</w:t>
      </w:r>
    </w:p>
    <w:p w14:paraId="74286C02" w14:textId="77777777" w:rsidR="00F174B2" w:rsidRDefault="00F174B2" w:rsidP="00F174B2">
      <w:r>
        <w:t>* Meaning: used to emphasise the truth of a statement, often when correcting a misconception</w:t>
      </w:r>
    </w:p>
    <w:p w14:paraId="4DC47419" w14:textId="77777777" w:rsidR="00F174B2" w:rsidRDefault="00F174B2" w:rsidP="00F174B2">
      <w:r>
        <w:t>* Primary function: emphatic / corroborative marker</w:t>
      </w:r>
    </w:p>
    <w:p w14:paraId="04A6C82A" w14:textId="77777777" w:rsidR="00F174B2" w:rsidRDefault="00F174B2" w:rsidP="00F174B2">
      <w:r>
        <w:t>* Communicative purpose: to reinforce or correct</w:t>
      </w:r>
    </w:p>
    <w:p w14:paraId="0D59A803" w14:textId="77777777" w:rsidR="00F174B2" w:rsidRDefault="00F174B2" w:rsidP="00F174B2">
      <w:r>
        <w:t>* Trigger situations: everyday conversation, academic writing, arguments</w:t>
      </w:r>
    </w:p>
    <w:p w14:paraId="438F29C5" w14:textId="77777777" w:rsidR="00F174B2" w:rsidRDefault="00F174B2" w:rsidP="00F174B2">
      <w:r>
        <w:t>* Contexts: all contexts, very versatile</w:t>
      </w:r>
    </w:p>
    <w:p w14:paraId="66424A9F" w14:textId="77777777" w:rsidR="00F174B2" w:rsidRDefault="00F174B2" w:rsidP="00F174B2">
      <w:r>
        <w:t>* Domain: Conversational</w:t>
      </w:r>
    </w:p>
    <w:p w14:paraId="1835B0B9" w14:textId="77777777" w:rsidR="00F174B2" w:rsidRDefault="00F174B2" w:rsidP="00F174B2">
      <w:r>
        <w:t>* Register: neutral</w:t>
      </w:r>
    </w:p>
    <w:p w14:paraId="5EC95F74" w14:textId="77777777" w:rsidR="00F174B2" w:rsidRDefault="00F174B2" w:rsidP="00F174B2">
      <w:r>
        <w:t>* Output priority: Both</w:t>
      </w:r>
    </w:p>
    <w:p w14:paraId="6E5FD275" w14:textId="77777777" w:rsidR="00F174B2" w:rsidRDefault="00F174B2" w:rsidP="00F174B2">
      <w:r>
        <w:t>* Frequency: Very high</w:t>
      </w:r>
    </w:p>
    <w:p w14:paraId="6D19D33A" w14:textId="77777777" w:rsidR="00F174B2" w:rsidRDefault="00F174B2" w:rsidP="00F174B2">
      <w:r>
        <w:t>* Formulaicity: Fixed</w:t>
      </w:r>
    </w:p>
    <w:p w14:paraId="12C95AAC" w14:textId="77777777" w:rsidR="00F174B2" w:rsidRDefault="00F174B2" w:rsidP="00F174B2">
      <w:r>
        <w:t>* Construction type: Lexical bundle</w:t>
      </w:r>
    </w:p>
    <w:p w14:paraId="51A8430A" w14:textId="77777777" w:rsidR="00F174B2" w:rsidRDefault="00F174B2" w:rsidP="00F174B2">
      <w:r>
        <w:t>* Pattern: [Statement]. In fact, [stronger/more precise statement].</w:t>
      </w:r>
    </w:p>
    <w:p w14:paraId="3F20A635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initial/medial adverbial phrase</w:t>
      </w:r>
    </w:p>
    <w:p w14:paraId="62951558" w14:textId="77777777" w:rsidR="00F174B2" w:rsidRDefault="00F174B2" w:rsidP="00F174B2">
      <w:r>
        <w:lastRenderedPageBreak/>
        <w:t>* Substitution slots: “indeed”, “as a matter of fact”</w:t>
      </w:r>
    </w:p>
    <w:p w14:paraId="0C60C5DC" w14:textId="77777777" w:rsidR="00F174B2" w:rsidRDefault="00F174B2" w:rsidP="00F174B2">
      <w:r>
        <w:t>* Typical collocates: … and, in fact, …</w:t>
      </w:r>
    </w:p>
    <w:p w14:paraId="77934A2E" w14:textId="77777777" w:rsidR="00F174B2" w:rsidRDefault="00F174B2" w:rsidP="00F174B2">
      <w:r>
        <w:t>* Common substitutions: “actually”, “indeed”</w:t>
      </w:r>
    </w:p>
    <w:p w14:paraId="6891CEEE" w14:textId="77777777" w:rsidR="00F174B2" w:rsidRDefault="00F174B2" w:rsidP="00F174B2">
      <w:r>
        <w:t>* Variations: “in point of fact” (rare, formal)</w:t>
      </w:r>
    </w:p>
    <w:p w14:paraId="3CBC62FE" w14:textId="77777777" w:rsidR="00F174B2" w:rsidRDefault="00F174B2" w:rsidP="00F174B2">
      <w:r>
        <w:t>* Common mistakes: overusing to the point that it becomes a filler</w:t>
      </w:r>
    </w:p>
    <w:p w14:paraId="222E7EA5" w14:textId="77777777" w:rsidR="00F174B2" w:rsidRDefault="00F174B2" w:rsidP="00F174B2">
      <w:r>
        <w:t>* Similar or contrasting chunks: “as a matter of fact”, “indeed”</w:t>
      </w:r>
    </w:p>
    <w:p w14:paraId="6CBD47A5" w14:textId="77777777" w:rsidR="00F174B2" w:rsidRDefault="00F174B2" w:rsidP="00F174B2">
      <w:r>
        <w:t>* Interference warnings: some languages have a single equivalent; learners may overuse</w:t>
      </w:r>
    </w:p>
    <w:p w14:paraId="34727EA0" w14:textId="77777777" w:rsidR="00F174B2" w:rsidRDefault="00F174B2" w:rsidP="00F174B2">
      <w:r>
        <w:t>* Nuance: the most common emphatic marker; can simply confirm or introduce a surprising twist</w:t>
      </w:r>
    </w:p>
    <w:p w14:paraId="2770995E" w14:textId="77777777" w:rsidR="00F174B2" w:rsidRDefault="00F174B2" w:rsidP="00F174B2">
      <w:r>
        <w:t>* Pragmatic effect: signals confidence and credibility</w:t>
      </w:r>
    </w:p>
    <w:p w14:paraId="25B86B70" w14:textId="77777777" w:rsidR="00F174B2" w:rsidRDefault="00F174B2" w:rsidP="00F174B2">
      <w:r>
        <w:t>* Acquisition priority: Automatic production</w:t>
      </w:r>
    </w:p>
    <w:p w14:paraId="2EFE7BAF" w14:textId="77777777" w:rsidR="00F174B2" w:rsidRDefault="00F174B2" w:rsidP="00F174B2">
      <w:r>
        <w:t>* CEFR productivity level: B1 productive</w:t>
      </w:r>
    </w:p>
    <w:p w14:paraId="73DBB3CD" w14:textId="77777777" w:rsidR="00F174B2" w:rsidRDefault="00F174B2" w:rsidP="00F174B2">
      <w:r>
        <w:t>* Recall cue: “I thought it was broken. ______, it’s working perfectly.”</w:t>
      </w:r>
    </w:p>
    <w:p w14:paraId="4E8DA766" w14:textId="77777777" w:rsidR="00F174B2" w:rsidRDefault="00F174B2" w:rsidP="00F174B2">
      <w:r>
        <w:t>* Upgrade path: actually → in fact → indeed</w:t>
      </w:r>
    </w:p>
    <w:p w14:paraId="2B5BCB7F" w14:textId="77777777" w:rsidR="00F174B2" w:rsidRDefault="00F174B2" w:rsidP="00F174B2">
      <w:r>
        <w:t>* Chunk family: emphatic connectors</w:t>
      </w:r>
    </w:p>
    <w:p w14:paraId="7B9AA000" w14:textId="77777777" w:rsidR="00F174B2" w:rsidRDefault="00F174B2" w:rsidP="00F174B2">
      <w:r>
        <w:t>* Spacing tag: Immediate</w:t>
      </w:r>
    </w:p>
    <w:p w14:paraId="75F90A2C" w14:textId="77777777" w:rsidR="00F174B2" w:rsidRDefault="00F174B2" w:rsidP="00F174B2">
      <w:r>
        <w:t>* Example 1: The system isn’t slow. In fact, it’s faster than ever.</w:t>
      </w:r>
    </w:p>
    <w:p w14:paraId="6E0822A8" w14:textId="77777777" w:rsidR="00F174B2" w:rsidRDefault="00F174B2" w:rsidP="00F174B2">
      <w:r>
        <w:t>* Example 2: She wasn’t upset. In fact, she was relieved.</w:t>
      </w:r>
    </w:p>
    <w:p w14:paraId="49267DCB" w14:textId="77777777" w:rsidR="00F174B2" w:rsidRDefault="00F174B2" w:rsidP="00F174B2">
      <w:r>
        <w:t>* Example 3: The task was easier than expected. In fact, we finished early.</w:t>
      </w:r>
    </w:p>
    <w:p w14:paraId="64B4AAD6" w14:textId="77777777" w:rsidR="00F174B2" w:rsidRDefault="00F174B2" w:rsidP="00F174B2"/>
    <w:p w14:paraId="020AC8A2" w14:textId="77777777" w:rsidR="00F174B2" w:rsidRDefault="00F174B2" w:rsidP="00F174B2">
      <w:r>
        <w:t>## Chunk 72/150</w:t>
      </w:r>
    </w:p>
    <w:p w14:paraId="72BFB01D" w14:textId="77777777" w:rsidR="00F174B2" w:rsidRDefault="00F174B2" w:rsidP="00F174B2">
      <w:r>
        <w:t>* Chunk: after all</w:t>
      </w:r>
    </w:p>
    <w:p w14:paraId="3ED42A65" w14:textId="77777777" w:rsidR="00F174B2" w:rsidRDefault="00F174B2" w:rsidP="00F174B2">
      <w:r>
        <w:t>* Meaning: used to justify or explain something that was just said, or to confirm that something is true despite doubts</w:t>
      </w:r>
    </w:p>
    <w:p w14:paraId="6C6B37C9" w14:textId="77777777" w:rsidR="00F174B2" w:rsidRDefault="00F174B2" w:rsidP="00F174B2">
      <w:r>
        <w:t>* Primary function: justification / reminder marker</w:t>
      </w:r>
    </w:p>
    <w:p w14:paraId="684804B7" w14:textId="77777777" w:rsidR="00F174B2" w:rsidRDefault="00F174B2" w:rsidP="00F174B2">
      <w:r>
        <w:t>* Communicative purpose: to provide a reason that supports the previous statement, often as a concluding remark</w:t>
      </w:r>
    </w:p>
    <w:p w14:paraId="2DE9D37F" w14:textId="77777777" w:rsidR="00F174B2" w:rsidRDefault="00F174B2" w:rsidP="00F174B2">
      <w:r>
        <w:t>* Trigger situations: everyday reasoning, giving excuses, reminding someone of a fact</w:t>
      </w:r>
    </w:p>
    <w:p w14:paraId="7E638201" w14:textId="77777777" w:rsidR="00F174B2" w:rsidRDefault="00F174B2" w:rsidP="00F174B2">
      <w:r>
        <w:lastRenderedPageBreak/>
        <w:t>* Contexts: all contexts, slightly informal</w:t>
      </w:r>
    </w:p>
    <w:p w14:paraId="4A7F5C85" w14:textId="77777777" w:rsidR="00F174B2" w:rsidRDefault="00F174B2" w:rsidP="00F174B2">
      <w:r>
        <w:t>* Domain: Conversational</w:t>
      </w:r>
    </w:p>
    <w:p w14:paraId="130D3369" w14:textId="77777777" w:rsidR="00F174B2" w:rsidRDefault="00F174B2" w:rsidP="00F174B2">
      <w:r>
        <w:t>* Register: neutral</w:t>
      </w:r>
    </w:p>
    <w:p w14:paraId="7C79F57E" w14:textId="77777777" w:rsidR="00F174B2" w:rsidRDefault="00F174B2" w:rsidP="00F174B2">
      <w:r>
        <w:t>* Output priority: Both</w:t>
      </w:r>
    </w:p>
    <w:p w14:paraId="6DCBE55F" w14:textId="77777777" w:rsidR="00F174B2" w:rsidRDefault="00F174B2" w:rsidP="00F174B2">
      <w:r>
        <w:t>* Frequency: High</w:t>
      </w:r>
    </w:p>
    <w:p w14:paraId="422B5E6E" w14:textId="77777777" w:rsidR="00F174B2" w:rsidRDefault="00F174B2" w:rsidP="00F174B2">
      <w:r>
        <w:t>* Formulaicity: Fixed expression</w:t>
      </w:r>
    </w:p>
    <w:p w14:paraId="14D2719D" w14:textId="77777777" w:rsidR="00F174B2" w:rsidRDefault="00F174B2" w:rsidP="00F174B2">
      <w:r>
        <w:t>* Construction type: Lexical bundle</w:t>
      </w:r>
    </w:p>
    <w:p w14:paraId="685D4ABB" w14:textId="77777777" w:rsidR="00F174B2" w:rsidRDefault="00F174B2" w:rsidP="00F174B2">
      <w:r>
        <w:t>* Pattern: [Statement/decision]. After all, [reason/justification].</w:t>
      </w:r>
    </w:p>
    <w:p w14:paraId="5E08D8B3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adverbial phrase</w:t>
      </w:r>
    </w:p>
    <w:p w14:paraId="146E3308" w14:textId="77777777" w:rsidR="00F174B2" w:rsidRDefault="00F174B2" w:rsidP="00F174B2">
      <w:r>
        <w:t>* Substitution slots: “in the end”, “when all is said and done”</w:t>
      </w:r>
    </w:p>
    <w:p w14:paraId="62A871E0" w14:textId="77777777" w:rsidR="00F174B2" w:rsidRDefault="00F174B2" w:rsidP="00F174B2">
      <w:r>
        <w:t>* Typical collocates: … He should go; after all, he’s the expert.</w:t>
      </w:r>
    </w:p>
    <w:p w14:paraId="73259283" w14:textId="77777777" w:rsidR="00F174B2" w:rsidRDefault="00F174B2" w:rsidP="00F174B2">
      <w:r>
        <w:t>* Common substitutions: “all things considered”, “let’s face it”</w:t>
      </w:r>
    </w:p>
    <w:p w14:paraId="03729A43" w14:textId="77777777" w:rsidR="00F174B2" w:rsidRDefault="00F174B2" w:rsidP="00F174B2">
      <w:r>
        <w:t>* Variations: “After all is said and done” (cliché)</w:t>
      </w:r>
    </w:p>
    <w:p w14:paraId="5E94BAC1" w14:textId="77777777" w:rsidR="00F174B2" w:rsidRDefault="00F174B2" w:rsidP="00F174B2">
      <w:r>
        <w:t>* Common mistakes: using “after all” to mean “finally” temporally (it can, but beware context)</w:t>
      </w:r>
    </w:p>
    <w:p w14:paraId="0ACD63B8" w14:textId="77777777" w:rsidR="00F174B2" w:rsidRDefault="00F174B2" w:rsidP="00F174B2">
      <w:r>
        <w:t>* Similar or contrasting chunks: “in the end”, “at the end of the day”</w:t>
      </w:r>
    </w:p>
    <w:p w14:paraId="04774903" w14:textId="77777777" w:rsidR="00F174B2" w:rsidRDefault="00F174B2" w:rsidP="00F174B2">
      <w:r>
        <w:t>* Interference warnings: learners might confuse with “after” as temporal</w:t>
      </w:r>
    </w:p>
    <w:p w14:paraId="6F38B049" w14:textId="77777777" w:rsidR="00F174B2" w:rsidRDefault="00F174B2" w:rsidP="00F174B2">
      <w:r>
        <w:t>* Nuance: sounds slightly defensive or explanatory; often appeals to common sense</w:t>
      </w:r>
    </w:p>
    <w:p w14:paraId="6CCFC333" w14:textId="77777777" w:rsidR="00F174B2" w:rsidRDefault="00F174B2" w:rsidP="00F174B2">
      <w:r>
        <w:t>* Pragmatic effect: softens a decision, makes it seem reasonable</w:t>
      </w:r>
    </w:p>
    <w:p w14:paraId="79805DE8" w14:textId="77777777" w:rsidR="00F174B2" w:rsidRDefault="00F174B2" w:rsidP="00F174B2">
      <w:r>
        <w:t>* Acquisition priority: Automatic production</w:t>
      </w:r>
    </w:p>
    <w:p w14:paraId="4C9F7A27" w14:textId="77777777" w:rsidR="00F174B2" w:rsidRDefault="00F174B2" w:rsidP="00F174B2">
      <w:r>
        <w:t>* CEFR productivity level: B1 productive</w:t>
      </w:r>
    </w:p>
    <w:p w14:paraId="1D1E012A" w14:textId="77777777" w:rsidR="00F174B2" w:rsidRDefault="00F174B2" w:rsidP="00F174B2">
      <w:r>
        <w:t>* Recall cue: “Don’t be too harsh on him. ______, he’s only a child.”</w:t>
      </w:r>
    </w:p>
    <w:p w14:paraId="231F5751" w14:textId="77777777" w:rsidR="00F174B2" w:rsidRDefault="00F174B2" w:rsidP="00F174B2">
      <w:r>
        <w:t>* Upgrade path: because → after all → at the end of the day</w:t>
      </w:r>
    </w:p>
    <w:p w14:paraId="0465749A" w14:textId="77777777" w:rsidR="00F174B2" w:rsidRDefault="00F174B2" w:rsidP="00F174B2">
      <w:r>
        <w:t>* Chunk family: justification markers</w:t>
      </w:r>
    </w:p>
    <w:p w14:paraId="4336F7EF" w14:textId="77777777" w:rsidR="00F174B2" w:rsidRDefault="00F174B2" w:rsidP="00F174B2">
      <w:r>
        <w:t>* Spacing tag: Immediate</w:t>
      </w:r>
    </w:p>
    <w:p w14:paraId="2ED26A4F" w14:textId="77777777" w:rsidR="00F174B2" w:rsidRDefault="00F174B2" w:rsidP="00F174B2">
      <w:r>
        <w:t>* Example 1: I decided to take the job. After all, it’s a great opportunity.</w:t>
      </w:r>
    </w:p>
    <w:p w14:paraId="59453469" w14:textId="77777777" w:rsidR="00F174B2" w:rsidRDefault="00F174B2" w:rsidP="00F174B2">
      <w:r>
        <w:t>* Example 2: She shouldn’t worry. After all, everyone makes mistakes.</w:t>
      </w:r>
    </w:p>
    <w:p w14:paraId="4EF88692" w14:textId="77777777" w:rsidR="00F174B2" w:rsidRDefault="00F174B2" w:rsidP="00F174B2">
      <w:r>
        <w:t>* Example 3: You should apologise. After all, you were in the wrong.</w:t>
      </w:r>
    </w:p>
    <w:p w14:paraId="2F4F747E" w14:textId="77777777" w:rsidR="00F174B2" w:rsidRDefault="00F174B2" w:rsidP="00F174B2"/>
    <w:p w14:paraId="1634DD5E" w14:textId="77777777" w:rsidR="00F174B2" w:rsidRDefault="00F174B2" w:rsidP="00F174B2">
      <w:r>
        <w:t>## Chunk 73/150</w:t>
      </w:r>
    </w:p>
    <w:p w14:paraId="051D1F97" w14:textId="77777777" w:rsidR="00F174B2" w:rsidRDefault="00F174B2" w:rsidP="00F174B2">
      <w:r>
        <w:t>* Chunk: besides</w:t>
      </w:r>
    </w:p>
    <w:p w14:paraId="49519F6C" w14:textId="77777777" w:rsidR="00F174B2" w:rsidRDefault="00F174B2" w:rsidP="00F174B2">
      <w:r>
        <w:t>* Meaning: moreover; additionally (informal); also used to mean “apart from that”</w:t>
      </w:r>
    </w:p>
    <w:p w14:paraId="5B5DDB95" w14:textId="77777777" w:rsidR="00F174B2" w:rsidRDefault="00F174B2" w:rsidP="00F174B2">
      <w:r>
        <w:t>* Primary function: additive / dismissive connector</w:t>
      </w:r>
    </w:p>
    <w:p w14:paraId="3ABDCBCE" w14:textId="77777777" w:rsidR="00F174B2" w:rsidRDefault="00F174B2" w:rsidP="00F174B2">
      <w:r>
        <w:t>* Communicative purpose: to add an extra, often less important or afterthought point</w:t>
      </w:r>
    </w:p>
    <w:p w14:paraId="1E406E29" w14:textId="77777777" w:rsidR="00F174B2" w:rsidRDefault="00F174B2" w:rsidP="00F174B2">
      <w:r>
        <w:t>* Trigger situations: everyday chat, informal arguments, when moving on</w:t>
      </w:r>
    </w:p>
    <w:p w14:paraId="28CEE9F2" w14:textId="77777777" w:rsidR="00F174B2" w:rsidRDefault="00F174B2" w:rsidP="00F174B2">
      <w:r>
        <w:t>* Contexts: spoken, informal</w:t>
      </w:r>
    </w:p>
    <w:p w14:paraId="24F1B498" w14:textId="77777777" w:rsidR="00F174B2" w:rsidRDefault="00F174B2" w:rsidP="00F174B2">
      <w:r>
        <w:t>* Domain: Conversational</w:t>
      </w:r>
    </w:p>
    <w:p w14:paraId="67A9F03A" w14:textId="77777777" w:rsidR="00F174B2" w:rsidRDefault="00F174B2" w:rsidP="00F174B2">
      <w:r>
        <w:t>* Register: informal</w:t>
      </w:r>
    </w:p>
    <w:p w14:paraId="7D71C612" w14:textId="77777777" w:rsidR="00F174B2" w:rsidRDefault="00F174B2" w:rsidP="00F174B2">
      <w:r>
        <w:t>* Output priority: Speaking</w:t>
      </w:r>
    </w:p>
    <w:p w14:paraId="10C89B0D" w14:textId="77777777" w:rsidR="00F174B2" w:rsidRDefault="00F174B2" w:rsidP="00F174B2">
      <w:r>
        <w:t>* Frequency: Very high</w:t>
      </w:r>
    </w:p>
    <w:p w14:paraId="7AF0F498" w14:textId="77777777" w:rsidR="00F174B2" w:rsidRDefault="00F174B2" w:rsidP="00F174B2">
      <w:r>
        <w:t>* Formulaicity: Fixed</w:t>
      </w:r>
    </w:p>
    <w:p w14:paraId="08E4783D" w14:textId="77777777" w:rsidR="00F174B2" w:rsidRDefault="00F174B2" w:rsidP="00F174B2">
      <w:r>
        <w:t>* Construction type: Adverbial connector</w:t>
      </w:r>
    </w:p>
    <w:p w14:paraId="3FE569F1" w14:textId="77777777" w:rsidR="00F174B2" w:rsidRDefault="00F174B2" w:rsidP="00F174B2">
      <w:r>
        <w:t>* Pattern: [Statement A]. Besides, [Statement B].</w:t>
      </w:r>
    </w:p>
    <w:p w14:paraId="5F1E1BB7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</w:t>
      </w:r>
    </w:p>
    <w:p w14:paraId="211A1B2B" w14:textId="77777777" w:rsidR="00F174B2" w:rsidRDefault="00F174B2" w:rsidP="00F174B2">
      <w:r>
        <w:t>* Substitution slots: “anyway”, “in any case”, “what’s more”</w:t>
      </w:r>
    </w:p>
    <w:p w14:paraId="0190F261" w14:textId="77777777" w:rsidR="00F174B2" w:rsidRDefault="00F174B2" w:rsidP="00F174B2">
      <w:r>
        <w:t>* Typical collocates: … Besides, who cares?; … Besides, it’s too late.</w:t>
      </w:r>
    </w:p>
    <w:p w14:paraId="30AF17BB" w14:textId="77777777" w:rsidR="00F174B2" w:rsidRDefault="00F174B2" w:rsidP="00F174B2">
      <w:r>
        <w:t>* Common substitutions: “in addition” (formal), “anyway”</w:t>
      </w:r>
    </w:p>
    <w:p w14:paraId="482E2605" w14:textId="77777777" w:rsidR="00F174B2" w:rsidRDefault="00F174B2" w:rsidP="00F174B2">
      <w:r>
        <w:t>* Variations: “besides that”</w:t>
      </w:r>
    </w:p>
    <w:p w14:paraId="2D755EEE" w14:textId="77777777" w:rsidR="00F174B2" w:rsidRDefault="00F174B2" w:rsidP="00F174B2">
      <w:r>
        <w:t>* Common mistakes: using “besides” in formal writing where “moreover” would be preferred</w:t>
      </w:r>
    </w:p>
    <w:p w14:paraId="0AC788D0" w14:textId="77777777" w:rsidR="00F174B2" w:rsidRDefault="00F174B2" w:rsidP="00F174B2">
      <w:r>
        <w:t>* Similar or contrasting chunks: “moreover”, “furthermore”</w:t>
      </w:r>
    </w:p>
    <w:p w14:paraId="23D83775" w14:textId="77777777" w:rsidR="00F174B2" w:rsidRDefault="00F174B2" w:rsidP="00F174B2">
      <w:r>
        <w:t>* Interference warnings: learners may use “besides” to mean “except” incorrectly – “besides I” vs. “besides me”</w:t>
      </w:r>
    </w:p>
    <w:p w14:paraId="38D43735" w14:textId="77777777" w:rsidR="00F174B2" w:rsidRDefault="00F174B2" w:rsidP="00F174B2">
      <w:r>
        <w:t>* Nuance: “besides” often introduces a point that makes the previous argument less important, sometimes dismissive</w:t>
      </w:r>
    </w:p>
    <w:p w14:paraId="4056AC78" w14:textId="77777777" w:rsidR="00F174B2" w:rsidRDefault="00F174B2" w:rsidP="00F174B2">
      <w:r>
        <w:t>* Pragmatic effect: can sound like “and anyway, it doesn’t matter”</w:t>
      </w:r>
    </w:p>
    <w:p w14:paraId="5823449E" w14:textId="77777777" w:rsidR="00F174B2" w:rsidRDefault="00F174B2" w:rsidP="00F174B2">
      <w:r>
        <w:lastRenderedPageBreak/>
        <w:t>* Acquisition priority: Automatic production</w:t>
      </w:r>
    </w:p>
    <w:p w14:paraId="5C0C571C" w14:textId="77777777" w:rsidR="00F174B2" w:rsidRDefault="00F174B2" w:rsidP="00F174B2">
      <w:r>
        <w:t>* CEFR productivity level: B1 productive</w:t>
      </w:r>
    </w:p>
    <w:p w14:paraId="6076B4B9" w14:textId="77777777" w:rsidR="00F174B2" w:rsidRDefault="00F174B2" w:rsidP="00F174B2">
      <w:r>
        <w:t>* Recall cue: “I don’t want to go out. ______, it’s raining.”</w:t>
      </w:r>
    </w:p>
    <w:p w14:paraId="44FFF818" w14:textId="77777777" w:rsidR="00F174B2" w:rsidRDefault="00F174B2" w:rsidP="00F174B2">
      <w:r>
        <w:t>* Upgrade path: also → besides → moreover (formal)</w:t>
      </w:r>
    </w:p>
    <w:p w14:paraId="2ADD9739" w14:textId="77777777" w:rsidR="00F174B2" w:rsidRDefault="00F174B2" w:rsidP="00F174B2">
      <w:r>
        <w:t>* Chunk family: additive / dismissive connectors</w:t>
      </w:r>
    </w:p>
    <w:p w14:paraId="11FF2BC5" w14:textId="77777777" w:rsidR="00F174B2" w:rsidRDefault="00F174B2" w:rsidP="00F174B2">
      <w:r>
        <w:t>* Spacing tag: Immediate</w:t>
      </w:r>
    </w:p>
    <w:p w14:paraId="053ED1AD" w14:textId="77777777" w:rsidR="00F174B2" w:rsidRDefault="00F174B2" w:rsidP="00F174B2">
      <w:r>
        <w:t>* Example 1: I don’t mind cooking. Besides, it’s cheaper than eating out.</w:t>
      </w:r>
    </w:p>
    <w:p w14:paraId="55FE9AA9" w14:textId="77777777" w:rsidR="00F174B2" w:rsidRDefault="00F174B2" w:rsidP="00F174B2">
      <w:r>
        <w:t>* Example 2: He can’t afford a car. Besides, he doesn’t even have a licence.</w:t>
      </w:r>
    </w:p>
    <w:p w14:paraId="238023CE" w14:textId="77777777" w:rsidR="00F174B2" w:rsidRDefault="00F174B2" w:rsidP="00F174B2">
      <w:r>
        <w:t>* Example 3: I’m not hungry. Besides, we ate an hour ago.</w:t>
      </w:r>
    </w:p>
    <w:p w14:paraId="05EA6A95" w14:textId="77777777" w:rsidR="00F174B2" w:rsidRDefault="00F174B2" w:rsidP="00F174B2"/>
    <w:p w14:paraId="0D079A51" w14:textId="77777777" w:rsidR="00F174B2" w:rsidRDefault="00F174B2" w:rsidP="00F174B2">
      <w:r>
        <w:t>## Chunk 74/150</w:t>
      </w:r>
    </w:p>
    <w:p w14:paraId="77B7D423" w14:textId="77777777" w:rsidR="00F174B2" w:rsidRDefault="00F174B2" w:rsidP="00F174B2">
      <w:r>
        <w:t>* Chunk: what’s more</w:t>
      </w:r>
    </w:p>
    <w:p w14:paraId="62524430" w14:textId="77777777" w:rsidR="00F174B2" w:rsidRDefault="00F174B2" w:rsidP="00F174B2">
      <w:r>
        <w:t>* Meaning: used to add an even more important or surprising piece of information</w:t>
      </w:r>
    </w:p>
    <w:p w14:paraId="090EE0D9" w14:textId="77777777" w:rsidR="00F174B2" w:rsidRDefault="00F174B2" w:rsidP="00F174B2">
      <w:r>
        <w:t>* Primary function: emphatic additive connector</w:t>
      </w:r>
    </w:p>
    <w:p w14:paraId="1AD49E88" w14:textId="77777777" w:rsidR="00F174B2" w:rsidRDefault="00F174B2" w:rsidP="00F174B2">
      <w:r>
        <w:t>* Communicative purpose: to introduce an additional point that strengthens the argument, often with emphasis</w:t>
      </w:r>
    </w:p>
    <w:p w14:paraId="69D275A3" w14:textId="77777777" w:rsidR="00F174B2" w:rsidRDefault="00F174B2" w:rsidP="00F174B2">
      <w:r>
        <w:t>* Trigger situations: everyday speech, informal reports, storytelling</w:t>
      </w:r>
    </w:p>
    <w:p w14:paraId="49F7CAD3" w14:textId="77777777" w:rsidR="00F174B2" w:rsidRDefault="00F174B2" w:rsidP="00F174B2">
      <w:r>
        <w:t>* Contexts: more conversational than formal</w:t>
      </w:r>
    </w:p>
    <w:p w14:paraId="422CEDF9" w14:textId="77777777" w:rsidR="00F174B2" w:rsidRDefault="00F174B2" w:rsidP="00F174B2">
      <w:r>
        <w:t>* Domain: Conversational</w:t>
      </w:r>
    </w:p>
    <w:p w14:paraId="50B243D2" w14:textId="77777777" w:rsidR="00F174B2" w:rsidRDefault="00F174B2" w:rsidP="00F174B2">
      <w:r>
        <w:t>* Register: informal to neutral</w:t>
      </w:r>
    </w:p>
    <w:p w14:paraId="61E0AB60" w14:textId="77777777" w:rsidR="00F174B2" w:rsidRDefault="00F174B2" w:rsidP="00F174B2">
      <w:r>
        <w:t>* Output priority: Speaking</w:t>
      </w:r>
    </w:p>
    <w:p w14:paraId="031B64C9" w14:textId="77777777" w:rsidR="00F174B2" w:rsidRDefault="00F174B2" w:rsidP="00F174B2">
      <w:r>
        <w:t>* Frequency: High</w:t>
      </w:r>
    </w:p>
    <w:p w14:paraId="4CF61D81" w14:textId="77777777" w:rsidR="00F174B2" w:rsidRDefault="00F174B2" w:rsidP="00F174B2">
      <w:r>
        <w:t>* Formulaicity: Fixed expression</w:t>
      </w:r>
    </w:p>
    <w:p w14:paraId="18D6B755" w14:textId="77777777" w:rsidR="00F174B2" w:rsidRDefault="00F174B2" w:rsidP="00F174B2">
      <w:r>
        <w:t>* Construction type: Lexical bundle</w:t>
      </w:r>
    </w:p>
    <w:p w14:paraId="0043FDB7" w14:textId="77777777" w:rsidR="00F174B2" w:rsidRDefault="00F174B2" w:rsidP="00F174B2">
      <w:r>
        <w:t>* Pattern: [Statement]. What’s more, [stronger point].</w:t>
      </w:r>
    </w:p>
    <w:p w14:paraId="4B69140C" w14:textId="77777777" w:rsidR="00F174B2" w:rsidRDefault="00F174B2" w:rsidP="00F174B2">
      <w:r>
        <w:t>* Core structure: contracted clause as sentence opener</w:t>
      </w:r>
    </w:p>
    <w:p w14:paraId="1932DD8A" w14:textId="77777777" w:rsidR="00F174B2" w:rsidRDefault="00F174B2" w:rsidP="00F174B2">
      <w:r>
        <w:t>* Substitution slots: “what is more” (formal), “moreover”, “furthermore”</w:t>
      </w:r>
    </w:p>
    <w:p w14:paraId="4F69BC71" w14:textId="77777777" w:rsidR="00F174B2" w:rsidRDefault="00F174B2" w:rsidP="00F174B2">
      <w:r>
        <w:t>* Typical collocates: … . What’s more, it’s free!</w:t>
      </w:r>
    </w:p>
    <w:p w14:paraId="266F1591" w14:textId="77777777" w:rsidR="00F174B2" w:rsidRDefault="00F174B2" w:rsidP="00F174B2">
      <w:r>
        <w:lastRenderedPageBreak/>
        <w:t>* Common substitutions: “moreover”, “furthermore”, “and on top of that”</w:t>
      </w:r>
    </w:p>
    <w:p w14:paraId="0E9B1F57" w14:textId="77777777" w:rsidR="00F174B2" w:rsidRDefault="00F174B2" w:rsidP="00F174B2">
      <w:r>
        <w:t>* Variations: “What is more” (full form for formal contexts)</w:t>
      </w:r>
    </w:p>
    <w:p w14:paraId="700E00E7" w14:textId="77777777" w:rsidR="00F174B2" w:rsidRDefault="00F174B2" w:rsidP="00F174B2">
      <w:r>
        <w:t>* Common mistakes: using “what’s more” in highly formal academic writing – prefer “moreover”</w:t>
      </w:r>
    </w:p>
    <w:p w14:paraId="644595E0" w14:textId="77777777" w:rsidR="00F174B2" w:rsidRDefault="00F174B2" w:rsidP="00F174B2">
      <w:r>
        <w:t>* Similar or contrasting chunks: “moreover”, “on top of that”</w:t>
      </w:r>
    </w:p>
    <w:p w14:paraId="5C93AB3C" w14:textId="77777777" w:rsidR="00F174B2" w:rsidRDefault="00F174B2" w:rsidP="00F174B2">
      <w:r>
        <w:t>* Interference warnings: learners may misplace the apostrophe</w:t>
      </w:r>
    </w:p>
    <w:p w14:paraId="281CF61D" w14:textId="77777777" w:rsidR="00F174B2" w:rsidRDefault="00F174B2" w:rsidP="00F174B2">
      <w:r>
        <w:t>* Nuance: adds a dramatic or enthusiastic tone</w:t>
      </w:r>
    </w:p>
    <w:p w14:paraId="7A1A7DCA" w14:textId="77777777" w:rsidR="00F174B2" w:rsidRDefault="00F174B2" w:rsidP="00F174B2">
      <w:r>
        <w:t>* Pragmatic effect: boosts persuasiveness in informal argument</w:t>
      </w:r>
    </w:p>
    <w:p w14:paraId="6558A49E" w14:textId="77777777" w:rsidR="00F174B2" w:rsidRDefault="00F174B2" w:rsidP="00F174B2">
      <w:r>
        <w:t>* Acquisition priority: Automatic production</w:t>
      </w:r>
    </w:p>
    <w:p w14:paraId="14B03384" w14:textId="77777777" w:rsidR="00F174B2" w:rsidRDefault="00F174B2" w:rsidP="00F174B2">
      <w:r>
        <w:t>* CEFR productivity level: B2 productive</w:t>
      </w:r>
    </w:p>
    <w:p w14:paraId="46B51AEE" w14:textId="77777777" w:rsidR="00F174B2" w:rsidRDefault="00F174B2" w:rsidP="00F174B2">
      <w:r>
        <w:t>* Recall cue: “The hotel is cheap. ______, it’s right on the beach.”</w:t>
      </w:r>
    </w:p>
    <w:p w14:paraId="2CD6FD58" w14:textId="77777777" w:rsidR="00F174B2" w:rsidRDefault="00F174B2" w:rsidP="00F174B2">
      <w:r>
        <w:t>* Upgrade path: also → what’s more → moreover</w:t>
      </w:r>
    </w:p>
    <w:p w14:paraId="4EC1ED7D" w14:textId="77777777" w:rsidR="00F174B2" w:rsidRDefault="00F174B2" w:rsidP="00F174B2">
      <w:r>
        <w:t>* Chunk family: additive emphatic connectors</w:t>
      </w:r>
    </w:p>
    <w:p w14:paraId="00C0AA0F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7A48A629" w14:textId="77777777" w:rsidR="00F174B2" w:rsidRDefault="00F174B2" w:rsidP="00F174B2">
      <w:r>
        <w:t>* Example 1: She’s highly qualified. What’s more, she has five years of experience.</w:t>
      </w:r>
    </w:p>
    <w:p w14:paraId="501B733F" w14:textId="77777777" w:rsidR="00F174B2" w:rsidRDefault="00F174B2" w:rsidP="00F174B2">
      <w:r>
        <w:t>* Example 2: The app is easy to use. What’s more, it’s completely free.</w:t>
      </w:r>
    </w:p>
    <w:p w14:paraId="4821231C" w14:textId="77777777" w:rsidR="00F174B2" w:rsidRDefault="00F174B2" w:rsidP="00F174B2">
      <w:r>
        <w:t>* Example 3: He arrived late. What’s more, he forgot the documents.</w:t>
      </w:r>
    </w:p>
    <w:p w14:paraId="3A4CC03D" w14:textId="77777777" w:rsidR="00F174B2" w:rsidRDefault="00F174B2" w:rsidP="00F174B2"/>
    <w:p w14:paraId="2D77C08C" w14:textId="77777777" w:rsidR="00F174B2" w:rsidRDefault="00F174B2" w:rsidP="00F174B2">
      <w:r>
        <w:t>## Chunk 75/150</w:t>
      </w:r>
    </w:p>
    <w:p w14:paraId="66229346" w14:textId="77777777" w:rsidR="00F174B2" w:rsidRDefault="00F174B2" w:rsidP="00F174B2">
      <w:r>
        <w:t>* Chunk: on top of that</w:t>
      </w:r>
    </w:p>
    <w:p w14:paraId="5778CB28" w14:textId="77777777" w:rsidR="00F174B2" w:rsidRDefault="00F174B2" w:rsidP="00F174B2">
      <w:r>
        <w:t>* Meaning: in addition to that; used to pile on another point, especially in casual conversation</w:t>
      </w:r>
    </w:p>
    <w:p w14:paraId="5016987E" w14:textId="77777777" w:rsidR="00F174B2" w:rsidRDefault="00F174B2" w:rsidP="00F174B2">
      <w:r>
        <w:t>* Primary function: additive (cumulative) marker</w:t>
      </w:r>
    </w:p>
    <w:p w14:paraId="0DE5073F" w14:textId="77777777" w:rsidR="00F174B2" w:rsidRDefault="00F174B2" w:rsidP="00F174B2">
      <w:r>
        <w:t>* Communicative purpose: to add another factor, often implying “as if that wasn’t enough”</w:t>
      </w:r>
    </w:p>
    <w:p w14:paraId="2653BDD3" w14:textId="77777777" w:rsidR="00F174B2" w:rsidRDefault="00F174B2" w:rsidP="00F174B2">
      <w:r>
        <w:t>* Trigger situations: everyday complaints, stories, adding more information</w:t>
      </w:r>
    </w:p>
    <w:p w14:paraId="75A61B7F" w14:textId="77777777" w:rsidR="00F174B2" w:rsidRDefault="00F174B2" w:rsidP="00F174B2">
      <w:r>
        <w:t>* Contexts: informal spoken English</w:t>
      </w:r>
    </w:p>
    <w:p w14:paraId="0079BACC" w14:textId="77777777" w:rsidR="00F174B2" w:rsidRDefault="00F174B2" w:rsidP="00F174B2">
      <w:r>
        <w:t>* Domain: Conversational</w:t>
      </w:r>
    </w:p>
    <w:p w14:paraId="58FFC7B3" w14:textId="77777777" w:rsidR="00F174B2" w:rsidRDefault="00F174B2" w:rsidP="00F174B2">
      <w:r>
        <w:t>* Register: informal</w:t>
      </w:r>
    </w:p>
    <w:p w14:paraId="679D0295" w14:textId="77777777" w:rsidR="00F174B2" w:rsidRDefault="00F174B2" w:rsidP="00F174B2">
      <w:r>
        <w:lastRenderedPageBreak/>
        <w:t>* Output priority: Speaking</w:t>
      </w:r>
    </w:p>
    <w:p w14:paraId="0D78EA4B" w14:textId="77777777" w:rsidR="00F174B2" w:rsidRDefault="00F174B2" w:rsidP="00F174B2">
      <w:r>
        <w:t>* Frequency: High</w:t>
      </w:r>
    </w:p>
    <w:p w14:paraId="72C102C1" w14:textId="77777777" w:rsidR="00F174B2" w:rsidRDefault="00F174B2" w:rsidP="00F174B2">
      <w:r>
        <w:t>* Formulaicity: Fixed expression</w:t>
      </w:r>
    </w:p>
    <w:p w14:paraId="71939933" w14:textId="77777777" w:rsidR="00F174B2" w:rsidRDefault="00F174B2" w:rsidP="00F174B2">
      <w:r>
        <w:t>* Construction type: Lexical bundle</w:t>
      </w:r>
    </w:p>
    <w:p w14:paraId="466939BB" w14:textId="77777777" w:rsidR="00F174B2" w:rsidRDefault="00F174B2" w:rsidP="00F174B2">
      <w:r>
        <w:t>* Pattern: [Statement A]. On top of that, [extra negative/positive point].</w:t>
      </w:r>
    </w:p>
    <w:p w14:paraId="4DD88CAE" w14:textId="77777777" w:rsidR="00F174B2" w:rsidRDefault="00F174B2" w:rsidP="00F174B2">
      <w:r>
        <w:t>* Core structure: prepositional phrase as sentence opener</w:t>
      </w:r>
    </w:p>
    <w:p w14:paraId="0799CF93" w14:textId="77777777" w:rsidR="00F174B2" w:rsidRDefault="00F174B2" w:rsidP="00F174B2">
      <w:r>
        <w:t>* Substitution slots: “plus”, “in addition to that”, “and then”</w:t>
      </w:r>
    </w:p>
    <w:p w14:paraId="32BCDE25" w14:textId="77777777" w:rsidR="00F174B2" w:rsidRDefault="00F174B2" w:rsidP="00F174B2">
      <w:r>
        <w:t>* Typical collocates: … and on top of that …</w:t>
      </w:r>
    </w:p>
    <w:p w14:paraId="12A2FD92" w14:textId="77777777" w:rsidR="00F174B2" w:rsidRDefault="00F174B2" w:rsidP="00F174B2">
      <w:r>
        <w:t>* Common substitutions: “furthermore”, “what’s more”, “as well”</w:t>
      </w:r>
    </w:p>
    <w:p w14:paraId="11E6927F" w14:textId="77777777" w:rsidR="00F174B2" w:rsidRDefault="00F174B2" w:rsidP="00F174B2">
      <w:r>
        <w:t>* Variations: “and on top of that”</w:t>
      </w:r>
    </w:p>
    <w:p w14:paraId="558EDE6A" w14:textId="77777777" w:rsidR="00F174B2" w:rsidRDefault="00F174B2" w:rsidP="00F174B2">
      <w:r>
        <w:t>* Common mistakes: using “in top of”; writing in formal essay</w:t>
      </w:r>
    </w:p>
    <w:p w14:paraId="64F75EE6" w14:textId="77777777" w:rsidR="00F174B2" w:rsidRDefault="00F174B2" w:rsidP="00F174B2">
      <w:r>
        <w:t>* Similar or contrasting chunks: “what’s more”, “in addition”</w:t>
      </w:r>
    </w:p>
    <w:p w14:paraId="010087F5" w14:textId="77777777" w:rsidR="00F174B2" w:rsidRDefault="00F174B2" w:rsidP="00F174B2">
      <w:r>
        <w:t>* Interference warnings: learners may confuse with “on the top of” (physical location)</w:t>
      </w:r>
    </w:p>
    <w:p w14:paraId="0C6C72C9" w14:textId="77777777" w:rsidR="00F174B2" w:rsidRDefault="00F174B2" w:rsidP="00F174B2">
      <w:r>
        <w:t>* Nuance: often used for negative accumulation but can be positive; very conversational</w:t>
      </w:r>
    </w:p>
    <w:p w14:paraId="377C4603" w14:textId="77777777" w:rsidR="00F174B2" w:rsidRDefault="00F174B2" w:rsidP="00F174B2">
      <w:r>
        <w:t>* Pragmatic effect: creates a sense of adding one more thing, often exasperation</w:t>
      </w:r>
    </w:p>
    <w:p w14:paraId="3596C0E3" w14:textId="77777777" w:rsidR="00F174B2" w:rsidRDefault="00F174B2" w:rsidP="00F174B2">
      <w:r>
        <w:t>* Acquisition priority: Automatic production</w:t>
      </w:r>
    </w:p>
    <w:p w14:paraId="737293E3" w14:textId="77777777" w:rsidR="00F174B2" w:rsidRDefault="00F174B2" w:rsidP="00F174B2">
      <w:r>
        <w:t>* CEFR productivity level: B1 productive</w:t>
      </w:r>
    </w:p>
    <w:p w14:paraId="0DA059FD" w14:textId="77777777" w:rsidR="00F174B2" w:rsidRDefault="00F174B2" w:rsidP="00F174B2">
      <w:r>
        <w:t>* Recall cue: “I lost my wallet. ______, I missed the bus.”</w:t>
      </w:r>
    </w:p>
    <w:p w14:paraId="5BA8EF63" w14:textId="77777777" w:rsidR="00F174B2" w:rsidRDefault="00F174B2" w:rsidP="00F174B2">
      <w:r>
        <w:t>* Upgrade path: also → on top of that → furthermore</w:t>
      </w:r>
    </w:p>
    <w:p w14:paraId="7AF496CE" w14:textId="77777777" w:rsidR="00F174B2" w:rsidRDefault="00F174B2" w:rsidP="00F174B2">
      <w:r>
        <w:t>* Chunk family: additive connectors (conversational)</w:t>
      </w:r>
    </w:p>
    <w:p w14:paraId="144A67FB" w14:textId="77777777" w:rsidR="00F174B2" w:rsidRDefault="00F174B2" w:rsidP="00F174B2">
      <w:r>
        <w:t>* Spacing tag: Immediate</w:t>
      </w:r>
    </w:p>
    <w:p w14:paraId="0583C780" w14:textId="77777777" w:rsidR="00F174B2" w:rsidRDefault="00F174B2" w:rsidP="00F174B2">
      <w:r>
        <w:t>* Example 1: The room was tiny. On top of that, it was filthy.</w:t>
      </w:r>
    </w:p>
    <w:p w14:paraId="2B893FA2" w14:textId="77777777" w:rsidR="00F174B2" w:rsidRDefault="00F174B2" w:rsidP="00F174B2">
      <w:r>
        <w:t>* Example 2: She’s smart, hardworking, and on top of that, she’s a great team player.</w:t>
      </w:r>
    </w:p>
    <w:p w14:paraId="4B5B044A" w14:textId="77777777" w:rsidR="00F174B2" w:rsidRDefault="00F174B2" w:rsidP="00F174B2">
      <w:r>
        <w:t>* Example 3: The flight was delayed, and on top of that, they lost our luggage.</w:t>
      </w:r>
    </w:p>
    <w:p w14:paraId="7DC06DEF" w14:textId="77777777" w:rsidR="00F174B2" w:rsidRDefault="00F174B2" w:rsidP="00F174B2"/>
    <w:p w14:paraId="5A466EF8" w14:textId="77777777" w:rsidR="00F174B2" w:rsidRDefault="00F174B2" w:rsidP="00F174B2">
      <w:r>
        <w:t>## Chunk 76/150</w:t>
      </w:r>
    </w:p>
    <w:p w14:paraId="5B1C17C1" w14:textId="77777777" w:rsidR="00F174B2" w:rsidRDefault="00F174B2" w:rsidP="00F174B2">
      <w:r>
        <w:lastRenderedPageBreak/>
        <w:t>* Chunk: not to mention</w:t>
      </w:r>
    </w:p>
    <w:p w14:paraId="5FC82406" w14:textId="77777777" w:rsidR="00F174B2" w:rsidRDefault="00F174B2" w:rsidP="00F174B2">
      <w:r>
        <w:t>* Meaning: used to introduce an additional point that reinforces or emphasises the previous one</w:t>
      </w:r>
    </w:p>
    <w:p w14:paraId="1C1ADD03" w14:textId="77777777" w:rsidR="00F174B2" w:rsidRDefault="00F174B2" w:rsidP="00F174B2">
      <w:r>
        <w:t>* Primary function: additive emphasis</w:t>
      </w:r>
    </w:p>
    <w:p w14:paraId="4D9D85F8" w14:textId="77777777" w:rsidR="00F174B2" w:rsidRDefault="00F174B2" w:rsidP="00F174B2">
      <w:r>
        <w:t>* Communicative purpose: to say that something is so obvious or extreme that you don’t need to mention it (but you do)</w:t>
      </w:r>
    </w:p>
    <w:p w14:paraId="2F2958AE" w14:textId="77777777" w:rsidR="00F174B2" w:rsidRDefault="00F174B2" w:rsidP="00F174B2">
      <w:r>
        <w:t>* Trigger situations: arguments, storytelling, everyday reasoning</w:t>
      </w:r>
    </w:p>
    <w:p w14:paraId="603BE007" w14:textId="77777777" w:rsidR="00F174B2" w:rsidRDefault="00F174B2" w:rsidP="00F174B2">
      <w:r>
        <w:t>* Contexts: spoken, informal to semi</w:t>
      </w:r>
      <w:r>
        <w:rPr>
          <w:rFonts w:ascii="Cambria Math" w:hAnsi="Cambria Math" w:cs="Cambria Math"/>
        </w:rPr>
        <w:t>‑</w:t>
      </w:r>
      <w:r>
        <w:t>formal</w:t>
      </w:r>
    </w:p>
    <w:p w14:paraId="740E5E0E" w14:textId="77777777" w:rsidR="00F174B2" w:rsidRDefault="00F174B2" w:rsidP="00F174B2">
      <w:r>
        <w:t>* Domain: Conversational</w:t>
      </w:r>
    </w:p>
    <w:p w14:paraId="663B4668" w14:textId="77777777" w:rsidR="00F174B2" w:rsidRDefault="00F174B2" w:rsidP="00F174B2">
      <w:r>
        <w:t>* Register: informal</w:t>
      </w:r>
    </w:p>
    <w:p w14:paraId="0B08DF6C" w14:textId="77777777" w:rsidR="00F174B2" w:rsidRDefault="00F174B2" w:rsidP="00F174B2">
      <w:r>
        <w:t>* Output priority: Speaking</w:t>
      </w:r>
    </w:p>
    <w:p w14:paraId="6E6FEB54" w14:textId="77777777" w:rsidR="00F174B2" w:rsidRDefault="00F174B2" w:rsidP="00F174B2">
      <w:r>
        <w:t>* Frequency: High</w:t>
      </w:r>
    </w:p>
    <w:p w14:paraId="56A3DF17" w14:textId="77777777" w:rsidR="00F174B2" w:rsidRDefault="00F174B2" w:rsidP="00F174B2">
      <w:r>
        <w:t>* Formulaicity: Fixed expression</w:t>
      </w:r>
    </w:p>
    <w:p w14:paraId="67B24CA5" w14:textId="77777777" w:rsidR="00F174B2" w:rsidRDefault="00F174B2" w:rsidP="00F174B2">
      <w:r>
        <w:t>* Construction type: Lexical bundle (sentence frame: not to mention + NP/clause)</w:t>
      </w:r>
    </w:p>
    <w:p w14:paraId="3E33473C" w14:textId="77777777" w:rsidR="00F174B2" w:rsidRDefault="00F174B2" w:rsidP="00F174B2">
      <w:r>
        <w:t>* Pattern: [Statement], not to mention [additional factor].</w:t>
      </w:r>
    </w:p>
    <w:p w14:paraId="504094D9" w14:textId="77777777" w:rsidR="00F174B2" w:rsidRDefault="00F174B2" w:rsidP="00F174B2">
      <w:r>
        <w:t>* Core structure: phrase introducing extra element</w:t>
      </w:r>
    </w:p>
    <w:p w14:paraId="589B30AE" w14:textId="77777777" w:rsidR="00F174B2" w:rsidRDefault="00F174B2" w:rsidP="00F174B2">
      <w:r>
        <w:t>* Substitution slots: “let alone”, “to say nothing of”</w:t>
      </w:r>
    </w:p>
    <w:p w14:paraId="54A779F9" w14:textId="77777777" w:rsidR="00F174B2" w:rsidRDefault="00F174B2" w:rsidP="00F174B2">
      <w:r>
        <w:t>* Typical collocates: … not to mention the cost.</w:t>
      </w:r>
    </w:p>
    <w:p w14:paraId="37FF1B7A" w14:textId="77777777" w:rsidR="00F174B2" w:rsidRDefault="00F174B2" w:rsidP="00F174B2">
      <w:r>
        <w:t>* Common substitutions: “let alone”, “much less”</w:t>
      </w:r>
    </w:p>
    <w:p w14:paraId="50CDDEE0" w14:textId="77777777" w:rsidR="00F174B2" w:rsidRDefault="00F174B2" w:rsidP="00F174B2">
      <w:r>
        <w:t>* Variations: “not to mention the fact that”</w:t>
      </w:r>
    </w:p>
    <w:p w14:paraId="04EC2320" w14:textId="77777777" w:rsidR="00F174B2" w:rsidRDefault="00F174B2" w:rsidP="00F174B2">
      <w:r>
        <w:t>* Common mistakes: using “not to mention that” + clause directly without “the fact” – acceptable but some purists prefer “the fact that”</w:t>
      </w:r>
    </w:p>
    <w:p w14:paraId="720C3DBE" w14:textId="77777777" w:rsidR="00F174B2" w:rsidRDefault="00F174B2" w:rsidP="00F174B2">
      <w:r>
        <w:t>* Similar or contrasting chunks: “let alone”, “needless to say”</w:t>
      </w:r>
    </w:p>
    <w:p w14:paraId="5AA987ED" w14:textId="77777777" w:rsidR="00F174B2" w:rsidRDefault="00F174B2" w:rsidP="00F174B2">
      <w:r>
        <w:t>* Interference warnings: learners may misuse as “not mention”</w:t>
      </w:r>
    </w:p>
    <w:p w14:paraId="34D06A23" w14:textId="77777777" w:rsidR="00F174B2" w:rsidRDefault="00F174B2" w:rsidP="00F174B2">
      <w:r>
        <w:t>* Nuance: implies the added point is an even stronger argument</w:t>
      </w:r>
    </w:p>
    <w:p w14:paraId="3A848ECA" w14:textId="77777777" w:rsidR="00F174B2" w:rsidRDefault="00F174B2" w:rsidP="00F174B2">
      <w:r>
        <w:t>* Pragmatic effect: adds rhetorical force, bordering on exaggeration</w:t>
      </w:r>
    </w:p>
    <w:p w14:paraId="0A66BF91" w14:textId="77777777" w:rsidR="00F174B2" w:rsidRDefault="00F174B2" w:rsidP="00F174B2">
      <w:r>
        <w:t>* Acquisition priority: Controlled production</w:t>
      </w:r>
    </w:p>
    <w:p w14:paraId="22CFCB89" w14:textId="77777777" w:rsidR="00F174B2" w:rsidRDefault="00F174B2" w:rsidP="00F174B2">
      <w:r>
        <w:t>* CEFR productivity level: B2 productive → C1 productive</w:t>
      </w:r>
    </w:p>
    <w:p w14:paraId="18C0008B" w14:textId="77777777" w:rsidR="00F174B2" w:rsidRDefault="00F174B2" w:rsidP="00F174B2">
      <w:r>
        <w:t>* Recall cue: “The job pays well, ______ the benefits.”</w:t>
      </w:r>
    </w:p>
    <w:p w14:paraId="18E189B3" w14:textId="77777777" w:rsidR="00F174B2" w:rsidRDefault="00F174B2" w:rsidP="00F174B2">
      <w:r>
        <w:lastRenderedPageBreak/>
        <w:t>* Upgrade path: and also → not to mention → let alone</w:t>
      </w:r>
    </w:p>
    <w:p w14:paraId="1F6C4A28" w14:textId="77777777" w:rsidR="00F174B2" w:rsidRDefault="00F174B2" w:rsidP="00F174B2">
      <w:r>
        <w:t>* Chunk family: additive emphasis connectors</w:t>
      </w:r>
    </w:p>
    <w:p w14:paraId="1865A7DE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0EE5A021" w14:textId="77777777" w:rsidR="00F174B2" w:rsidRDefault="00F174B2" w:rsidP="00F174B2">
      <w:r>
        <w:t>* Example 1: The hotel was dirty, not to mention overpriced.</w:t>
      </w:r>
    </w:p>
    <w:p w14:paraId="1A3CD979" w14:textId="77777777" w:rsidR="00F174B2" w:rsidRDefault="00F174B2" w:rsidP="00F174B2">
      <w:r>
        <w:t>* Example 2: He’s late again, not to mention completely unprepared.</w:t>
      </w:r>
    </w:p>
    <w:p w14:paraId="2B6FB560" w14:textId="77777777" w:rsidR="00F174B2" w:rsidRDefault="00F174B2" w:rsidP="00F174B2">
      <w:r>
        <w:t>* Example 3: The policy will damage the economy, not to mention the environment.</w:t>
      </w:r>
    </w:p>
    <w:p w14:paraId="778DE31D" w14:textId="77777777" w:rsidR="00F174B2" w:rsidRDefault="00F174B2" w:rsidP="00F174B2"/>
    <w:p w14:paraId="194EB511" w14:textId="77777777" w:rsidR="00F174B2" w:rsidRDefault="00F174B2" w:rsidP="00F174B2">
      <w:r>
        <w:t>## Chunk 77/150</w:t>
      </w:r>
    </w:p>
    <w:p w14:paraId="7B850572" w14:textId="77777777" w:rsidR="00F174B2" w:rsidRDefault="00F174B2" w:rsidP="00F174B2">
      <w:r>
        <w:t>* Chunk: let alone</w:t>
      </w:r>
    </w:p>
    <w:p w14:paraId="392ED010" w14:textId="77777777" w:rsidR="00F174B2" w:rsidRDefault="00F174B2" w:rsidP="00F174B2">
      <w:r>
        <w:t>* Meaning: used to show that something is far less likely or possible than the previous statement</w:t>
      </w:r>
    </w:p>
    <w:p w14:paraId="53F0D425" w14:textId="77777777" w:rsidR="00F174B2" w:rsidRDefault="00F174B2" w:rsidP="00F174B2">
      <w:r>
        <w:t>* Primary function: negative</w:t>
      </w:r>
      <w:r>
        <w:rPr>
          <w:rFonts w:ascii="Cambria Math" w:hAnsi="Cambria Math" w:cs="Cambria Math"/>
        </w:rPr>
        <w:t>‑</w:t>
      </w:r>
      <w:r>
        <w:t>scale additive connector</w:t>
      </w:r>
    </w:p>
    <w:p w14:paraId="59078394" w14:textId="77777777" w:rsidR="00F174B2" w:rsidRDefault="00F174B2" w:rsidP="00F174B2">
      <w:r>
        <w:t>* Communicative purpose: to contrast two things where the second is even more extreme or unlikely</w:t>
      </w:r>
    </w:p>
    <w:p w14:paraId="104FB370" w14:textId="77777777" w:rsidR="00F174B2" w:rsidRDefault="00F174B2" w:rsidP="00F174B2">
      <w:r>
        <w:t>* Trigger situations: comparisons, emphasising difficulty</w:t>
      </w:r>
    </w:p>
    <w:p w14:paraId="5CA38E07" w14:textId="77777777" w:rsidR="00F174B2" w:rsidRDefault="00F174B2" w:rsidP="00F174B2">
      <w:r>
        <w:t>* Contexts: spoken and written, neutral</w:t>
      </w:r>
    </w:p>
    <w:p w14:paraId="098C812E" w14:textId="77777777" w:rsidR="00F174B2" w:rsidRDefault="00F174B2" w:rsidP="00F174B2">
      <w:r>
        <w:t>* Domain: Conversational</w:t>
      </w:r>
    </w:p>
    <w:p w14:paraId="6E4484FE" w14:textId="77777777" w:rsidR="00F174B2" w:rsidRDefault="00F174B2" w:rsidP="00F174B2">
      <w:r>
        <w:t>* Register: neutral</w:t>
      </w:r>
    </w:p>
    <w:p w14:paraId="55AF08D2" w14:textId="77777777" w:rsidR="00F174B2" w:rsidRDefault="00F174B2" w:rsidP="00F174B2">
      <w:r>
        <w:t>* Output priority: Both</w:t>
      </w:r>
    </w:p>
    <w:p w14:paraId="36F24691" w14:textId="77777777" w:rsidR="00F174B2" w:rsidRDefault="00F174B2" w:rsidP="00F174B2">
      <w:r>
        <w:t>* Frequency: Medium</w:t>
      </w:r>
    </w:p>
    <w:p w14:paraId="078A0032" w14:textId="77777777" w:rsidR="00F174B2" w:rsidRDefault="00F174B2" w:rsidP="00F174B2">
      <w:r>
        <w:t>* Formulaicity: Fixed expression</w:t>
      </w:r>
    </w:p>
    <w:p w14:paraId="543637A2" w14:textId="77777777" w:rsidR="00F174B2" w:rsidRDefault="00F174B2" w:rsidP="00F174B2">
      <w:r>
        <w:t>* Construction type: Lexical bundle</w:t>
      </w:r>
    </w:p>
    <w:p w14:paraId="3F0127E7" w14:textId="77777777" w:rsidR="00F174B2" w:rsidRDefault="00F174B2" w:rsidP="00F174B2">
      <w:r>
        <w:t>* Pattern: [Negative statement A], let alone [more extreme B].</w:t>
      </w:r>
    </w:p>
    <w:p w14:paraId="2A64B1E5" w14:textId="77777777" w:rsidR="00F174B2" w:rsidRDefault="00F174B2" w:rsidP="00F174B2">
      <w:r>
        <w:t>* Core structure: used after a negative or limiting clause</w:t>
      </w:r>
    </w:p>
    <w:p w14:paraId="74096406" w14:textId="77777777" w:rsidR="00F174B2" w:rsidRDefault="00F174B2" w:rsidP="00F174B2">
      <w:r>
        <w:t>* Substitution slots: “much less”, “still less”</w:t>
      </w:r>
    </w:p>
    <w:p w14:paraId="274F1F1C" w14:textId="77777777" w:rsidR="00F174B2" w:rsidRDefault="00F174B2" w:rsidP="00F174B2">
      <w:r>
        <w:t>* Typical collocates: I can’t afford a bike, let alone a car.</w:t>
      </w:r>
    </w:p>
    <w:p w14:paraId="2169426D" w14:textId="77777777" w:rsidR="00F174B2" w:rsidRDefault="00F174B2" w:rsidP="00F174B2">
      <w:r>
        <w:t>* Common substitutions: “not to mention” (positive addition), “much less”</w:t>
      </w:r>
    </w:p>
    <w:p w14:paraId="5E260D7D" w14:textId="77777777" w:rsidR="00F174B2" w:rsidRDefault="00F174B2" w:rsidP="00F174B2">
      <w:r>
        <w:t>* Variations: “let alone” remains unchanged</w:t>
      </w:r>
    </w:p>
    <w:p w14:paraId="74E04F98" w14:textId="77777777" w:rsidR="00F174B2" w:rsidRDefault="00F174B2" w:rsidP="00F174B2">
      <w:r>
        <w:lastRenderedPageBreak/>
        <w:t>* Common mistakes: using “let alone” in a positive context (“I can buy a book, let alone a car” – wrong, unless context suggests even more so, but it’s usually after negative or minimal possibility)</w:t>
      </w:r>
    </w:p>
    <w:p w14:paraId="5C5A7C98" w14:textId="77777777" w:rsidR="00F174B2" w:rsidRDefault="00F174B2" w:rsidP="00F174B2">
      <w:r>
        <w:t>* Similar or contrasting chunks: “not to mention”, “much less”</w:t>
      </w:r>
    </w:p>
    <w:p w14:paraId="166AAF29" w14:textId="77777777" w:rsidR="00F174B2" w:rsidRDefault="00F174B2" w:rsidP="00F174B2">
      <w:r>
        <w:t>* Interference warnings: learners may reverse the order of more/less extreme</w:t>
      </w:r>
    </w:p>
    <w:p w14:paraId="15CE6681" w14:textId="77777777" w:rsidR="00F174B2" w:rsidRDefault="00F174B2" w:rsidP="00F174B2">
      <w:r>
        <w:t>* Nuance: underscores a wide gap in possibility or scale</w:t>
      </w:r>
    </w:p>
    <w:p w14:paraId="2A3F1597" w14:textId="77777777" w:rsidR="00F174B2" w:rsidRDefault="00F174B2" w:rsidP="00F174B2">
      <w:r>
        <w:t>* Pragmatic effect: strong rhetorical device to emphasize impossibility</w:t>
      </w:r>
    </w:p>
    <w:p w14:paraId="512C1A92" w14:textId="77777777" w:rsidR="00F174B2" w:rsidRDefault="00F174B2" w:rsidP="00F174B2">
      <w:r>
        <w:t>* Acquisition priority: Controlled production</w:t>
      </w:r>
    </w:p>
    <w:p w14:paraId="24042F47" w14:textId="77777777" w:rsidR="00F174B2" w:rsidRDefault="00F174B2" w:rsidP="00F174B2">
      <w:r>
        <w:t>* CEFR productivity level: C1 productive</w:t>
      </w:r>
    </w:p>
    <w:p w14:paraId="4F968145" w14:textId="77777777" w:rsidR="00F174B2" w:rsidRDefault="00F174B2" w:rsidP="00F174B2">
      <w:r>
        <w:t>* Recall cue: “I can’t even boil an egg, ______ cook a gourmet meal.”</w:t>
      </w:r>
    </w:p>
    <w:p w14:paraId="5BEA2309" w14:textId="77777777" w:rsidR="00F174B2" w:rsidRDefault="00F174B2" w:rsidP="00F174B2">
      <w:r>
        <w:t>* Upgrade path: not to mention → let alone</w:t>
      </w:r>
    </w:p>
    <w:p w14:paraId="404EEA7C" w14:textId="77777777" w:rsidR="00F174B2" w:rsidRDefault="00F174B2" w:rsidP="00F174B2">
      <w:r>
        <w:t>* Chunk family: scalar connectors</w:t>
      </w:r>
    </w:p>
    <w:p w14:paraId="2E866533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74E51A4F" w14:textId="77777777" w:rsidR="00F174B2" w:rsidRDefault="00F174B2" w:rsidP="00F174B2">
      <w:r>
        <w:t>* Example 1: He can’t afford rent, let alone buy a house.</w:t>
      </w:r>
    </w:p>
    <w:p w14:paraId="142F3F2A" w14:textId="77777777" w:rsidR="00F174B2" w:rsidRDefault="00F174B2" w:rsidP="00F174B2">
      <w:r>
        <w:t>* Example 2: I haven’t got time for a coffee, let alone a full meal.</w:t>
      </w:r>
    </w:p>
    <w:p w14:paraId="7396E879" w14:textId="77777777" w:rsidR="00F174B2" w:rsidRDefault="00F174B2" w:rsidP="00F174B2">
      <w:r>
        <w:t>* Example 3: She didn’t even look at me, let alone speak.</w:t>
      </w:r>
    </w:p>
    <w:p w14:paraId="7F616F53" w14:textId="77777777" w:rsidR="00F174B2" w:rsidRDefault="00F174B2" w:rsidP="00F174B2"/>
    <w:p w14:paraId="57F8CFA4" w14:textId="77777777" w:rsidR="00F174B2" w:rsidRDefault="00F174B2" w:rsidP="00F174B2">
      <w:r>
        <w:t>## Chunk 78/150</w:t>
      </w:r>
    </w:p>
    <w:p w14:paraId="7F42B698" w14:textId="77777777" w:rsidR="00F174B2" w:rsidRDefault="00F174B2" w:rsidP="00F174B2">
      <w:r>
        <w:t>* Chunk: at any rate</w:t>
      </w:r>
    </w:p>
    <w:p w14:paraId="3D63D443" w14:textId="77777777" w:rsidR="00F174B2" w:rsidRDefault="00F174B2" w:rsidP="00F174B2">
      <w:r>
        <w:t>* Meaning: used to indicate that a statement is true regardless of other factors; “anyway”</w:t>
      </w:r>
    </w:p>
    <w:p w14:paraId="39D2EFAC" w14:textId="77777777" w:rsidR="00F174B2" w:rsidRDefault="00F174B2" w:rsidP="00F174B2">
      <w:r>
        <w:t>* Primary function: resumptive / dismissive connector</w:t>
      </w:r>
    </w:p>
    <w:p w14:paraId="6C417173" w14:textId="77777777" w:rsidR="00F174B2" w:rsidRDefault="00F174B2" w:rsidP="00F174B2">
      <w:r>
        <w:t>* Communicative purpose: to return to the main point after considering other possibilities</w:t>
      </w:r>
    </w:p>
    <w:p w14:paraId="25AA2C0F" w14:textId="77777777" w:rsidR="00F174B2" w:rsidRDefault="00F174B2" w:rsidP="00F174B2">
      <w:r>
        <w:t>* Trigger situations: meetings, discussions, formal conversation</w:t>
      </w:r>
    </w:p>
    <w:p w14:paraId="0C6908DB" w14:textId="77777777" w:rsidR="00F174B2" w:rsidRDefault="00F174B2" w:rsidP="00F174B2">
      <w:r>
        <w:t>* Contexts: spoken and written, slightly formal</w:t>
      </w:r>
    </w:p>
    <w:p w14:paraId="34855F06" w14:textId="77777777" w:rsidR="00F174B2" w:rsidRDefault="00F174B2" w:rsidP="00F174B2">
      <w:r>
        <w:t>* Domain: Professional</w:t>
      </w:r>
    </w:p>
    <w:p w14:paraId="7B9B3C1F" w14:textId="77777777" w:rsidR="00F174B2" w:rsidRDefault="00F174B2" w:rsidP="00F174B2">
      <w:r>
        <w:t>* Register: formal / neutral</w:t>
      </w:r>
    </w:p>
    <w:p w14:paraId="0D5E7464" w14:textId="77777777" w:rsidR="00F174B2" w:rsidRDefault="00F174B2" w:rsidP="00F174B2">
      <w:r>
        <w:t>* Output priority: Both</w:t>
      </w:r>
    </w:p>
    <w:p w14:paraId="7BA3CF01" w14:textId="77777777" w:rsidR="00F174B2" w:rsidRDefault="00F174B2" w:rsidP="00F174B2">
      <w:r>
        <w:lastRenderedPageBreak/>
        <w:t>* Frequency: Medium</w:t>
      </w:r>
    </w:p>
    <w:p w14:paraId="56495FC9" w14:textId="77777777" w:rsidR="00F174B2" w:rsidRDefault="00F174B2" w:rsidP="00F174B2">
      <w:r>
        <w:t>* Formulaicity: Fixed expression</w:t>
      </w:r>
    </w:p>
    <w:p w14:paraId="57EC76C3" w14:textId="77777777" w:rsidR="00F174B2" w:rsidRDefault="00F174B2" w:rsidP="00F174B2">
      <w:r>
        <w:t>* Construction type: Lexical bundle</w:t>
      </w:r>
    </w:p>
    <w:p w14:paraId="25950164" w14:textId="77777777" w:rsidR="00F174B2" w:rsidRDefault="00F174B2" w:rsidP="00F174B2">
      <w:r>
        <w:t>* Pattern: [Consideration of alternatives]. At any rate, [conclusion].</w:t>
      </w:r>
    </w:p>
    <w:p w14:paraId="6063180B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prepositional phrase</w:t>
      </w:r>
    </w:p>
    <w:p w14:paraId="549E391C" w14:textId="77777777" w:rsidR="00F174B2" w:rsidRDefault="00F174B2" w:rsidP="00F174B2">
      <w:r>
        <w:t>* Substitution slots: “in any case”, “anyhow”, “anyway”</w:t>
      </w:r>
    </w:p>
    <w:p w14:paraId="5501BC37" w14:textId="77777777" w:rsidR="00F174B2" w:rsidRDefault="00F174B2" w:rsidP="00F174B2">
      <w:r>
        <w:t>* Typical collocates: … . At any rate, we must proceed.</w:t>
      </w:r>
    </w:p>
    <w:p w14:paraId="3E9E6A0A" w14:textId="77777777" w:rsidR="00F174B2" w:rsidRDefault="00F174B2" w:rsidP="00F174B2">
      <w:r>
        <w:t>* Common substitutions: “in any case”, “at all events”</w:t>
      </w:r>
    </w:p>
    <w:p w14:paraId="5E56D63A" w14:textId="77777777" w:rsidR="00F174B2" w:rsidRDefault="00F174B2" w:rsidP="00F174B2">
      <w:r>
        <w:t>* Variations: “at any rate” is standard</w:t>
      </w:r>
    </w:p>
    <w:p w14:paraId="44654BAF" w14:textId="77777777" w:rsidR="00F174B2" w:rsidRDefault="00F174B2" w:rsidP="00F174B2">
      <w:r>
        <w:t>* Common mistakes: confusion with “at any rate” meaning “at any speed” — context distinguishes</w:t>
      </w:r>
    </w:p>
    <w:p w14:paraId="7D153F87" w14:textId="77777777" w:rsidR="00F174B2" w:rsidRDefault="00F174B2" w:rsidP="00F174B2">
      <w:r>
        <w:t>* Similar or contrasting chunks: “in any case”, “anyway”</w:t>
      </w:r>
    </w:p>
    <w:p w14:paraId="33331EC5" w14:textId="77777777" w:rsidR="00F174B2" w:rsidRDefault="00F174B2" w:rsidP="00F174B2">
      <w:r>
        <w:t>* Interference warnings: learners could use “in any rate” – incorrect</w:t>
      </w:r>
    </w:p>
    <w:p w14:paraId="4B3047CE" w14:textId="77777777" w:rsidR="00F174B2" w:rsidRDefault="00F174B2" w:rsidP="00F174B2">
      <w:r>
        <w:t>* Nuance: slightly more formal than “anyway”, mildly dismissive of details</w:t>
      </w:r>
    </w:p>
    <w:p w14:paraId="163F7451" w14:textId="77777777" w:rsidR="00F174B2" w:rsidRDefault="00F174B2" w:rsidP="00F174B2">
      <w:r>
        <w:t>* Pragmatic effect: signals that the speaker is refocusing</w:t>
      </w:r>
    </w:p>
    <w:p w14:paraId="1B5E1009" w14:textId="77777777" w:rsidR="00F174B2" w:rsidRDefault="00F174B2" w:rsidP="00F174B2">
      <w:r>
        <w:t>* Acquisition priority: Controlled production</w:t>
      </w:r>
    </w:p>
    <w:p w14:paraId="0299DD20" w14:textId="77777777" w:rsidR="00F174B2" w:rsidRDefault="00F174B2" w:rsidP="00F174B2">
      <w:r>
        <w:t>* CEFR productivity level: C1 productive</w:t>
      </w:r>
    </w:p>
    <w:p w14:paraId="63C4BC69" w14:textId="77777777" w:rsidR="00F174B2" w:rsidRDefault="00F174B2" w:rsidP="00F174B2">
      <w:r>
        <w:t>* Recall cue: “We might lose some money. ______, the decision is final.”</w:t>
      </w:r>
    </w:p>
    <w:p w14:paraId="0D7CF34C" w14:textId="77777777" w:rsidR="00F174B2" w:rsidRDefault="00F174B2" w:rsidP="00F174B2">
      <w:r>
        <w:t>* Upgrade path: anyway → in any case → at any rate</w:t>
      </w:r>
    </w:p>
    <w:p w14:paraId="0D8E6B5A" w14:textId="77777777" w:rsidR="00F174B2" w:rsidRDefault="00F174B2" w:rsidP="00F174B2">
      <w:r>
        <w:t>* Chunk family: resumptive connectors</w:t>
      </w:r>
    </w:p>
    <w:p w14:paraId="2BB90CC6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752BE0CB" w14:textId="77777777" w:rsidR="00F174B2" w:rsidRDefault="00F174B2" w:rsidP="00F174B2">
      <w:r>
        <w:t>* Example 1: I’m not sure he’s the best candidate. At any rate, he’s the only one we have.</w:t>
      </w:r>
    </w:p>
    <w:p w14:paraId="2F5BB5EC" w14:textId="77777777" w:rsidR="00F174B2" w:rsidRDefault="00F174B2" w:rsidP="00F174B2">
      <w:r>
        <w:t>* Example 2: The data might be incomplete. At any rate, we need to submit the report.</w:t>
      </w:r>
    </w:p>
    <w:p w14:paraId="6C5EE10B" w14:textId="77777777" w:rsidR="00F174B2" w:rsidRDefault="00F174B2" w:rsidP="00F174B2">
      <w:r>
        <w:t>* Example 3: At any rate, we should be grateful for the opportunity.</w:t>
      </w:r>
    </w:p>
    <w:p w14:paraId="0EEC59B0" w14:textId="77777777" w:rsidR="00F174B2" w:rsidRDefault="00F174B2" w:rsidP="00F174B2"/>
    <w:p w14:paraId="1C395DA0" w14:textId="77777777" w:rsidR="00F174B2" w:rsidRDefault="00F174B2" w:rsidP="00F174B2">
      <w:r>
        <w:t>## Chunk 79/150</w:t>
      </w:r>
    </w:p>
    <w:p w14:paraId="5FC98ECD" w14:textId="77777777" w:rsidR="00F174B2" w:rsidRDefault="00F174B2" w:rsidP="00F174B2">
      <w:r>
        <w:t>* Chunk: in any case</w:t>
      </w:r>
    </w:p>
    <w:p w14:paraId="527839D8" w14:textId="77777777" w:rsidR="00F174B2" w:rsidRDefault="00F174B2" w:rsidP="00F174B2">
      <w:r>
        <w:lastRenderedPageBreak/>
        <w:t>* Meaning: whatever happens; used to say that a fact remains true regardless</w:t>
      </w:r>
    </w:p>
    <w:p w14:paraId="694FF878" w14:textId="77777777" w:rsidR="00F174B2" w:rsidRDefault="00F174B2" w:rsidP="00F174B2">
      <w:r>
        <w:t>* Primary function: resumptive / conclusive connector</w:t>
      </w:r>
    </w:p>
    <w:p w14:paraId="3BFC0E1A" w14:textId="77777777" w:rsidR="00F174B2" w:rsidRDefault="00F174B2" w:rsidP="00F174B2">
      <w:r>
        <w:t>* Communicative purpose: to indicate that the preceding discussion does not change the overall conclusion</w:t>
      </w:r>
    </w:p>
    <w:p w14:paraId="4FB5D49C" w14:textId="77777777" w:rsidR="00F174B2" w:rsidRDefault="00F174B2" w:rsidP="00F174B2">
      <w:r>
        <w:t>* Trigger situations: formal arguments, business discussions, everyday reasoning</w:t>
      </w:r>
    </w:p>
    <w:p w14:paraId="0DAA445C" w14:textId="77777777" w:rsidR="00F174B2" w:rsidRDefault="00F174B2" w:rsidP="00F174B2">
      <w:r>
        <w:t>* Contexts: spoken and written, neutral to formal</w:t>
      </w:r>
    </w:p>
    <w:p w14:paraId="580D2F2C" w14:textId="77777777" w:rsidR="00F174B2" w:rsidRDefault="00F174B2" w:rsidP="00F174B2">
      <w:r>
        <w:t>* Domain: Professional</w:t>
      </w:r>
    </w:p>
    <w:p w14:paraId="0CD79C34" w14:textId="77777777" w:rsidR="00F174B2" w:rsidRDefault="00F174B2" w:rsidP="00F174B2">
      <w:r>
        <w:t>* Register: neutral</w:t>
      </w:r>
    </w:p>
    <w:p w14:paraId="46903BF9" w14:textId="77777777" w:rsidR="00F174B2" w:rsidRDefault="00F174B2" w:rsidP="00F174B2">
      <w:r>
        <w:t>* Output priority: Both</w:t>
      </w:r>
    </w:p>
    <w:p w14:paraId="2659AB6E" w14:textId="77777777" w:rsidR="00F174B2" w:rsidRDefault="00F174B2" w:rsidP="00F174B2">
      <w:r>
        <w:t>* Frequency: Medium</w:t>
      </w:r>
    </w:p>
    <w:p w14:paraId="59126AFC" w14:textId="77777777" w:rsidR="00F174B2" w:rsidRDefault="00F174B2" w:rsidP="00F174B2">
      <w:r>
        <w:t>* Formulaicity: Fixed expression</w:t>
      </w:r>
    </w:p>
    <w:p w14:paraId="329F1F16" w14:textId="77777777" w:rsidR="00F174B2" w:rsidRDefault="00F174B2" w:rsidP="00F174B2">
      <w:r>
        <w:t>* Construction type: Lexical bundle</w:t>
      </w:r>
    </w:p>
    <w:p w14:paraId="1D786B28" w14:textId="77777777" w:rsidR="00F174B2" w:rsidRDefault="00F174B2" w:rsidP="00F174B2">
      <w:r>
        <w:t>* Pattern: [Point debated]. In any case, [overall position].</w:t>
      </w:r>
    </w:p>
    <w:p w14:paraId="2FB3A10B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adverbial phrase</w:t>
      </w:r>
    </w:p>
    <w:p w14:paraId="1935EFBA" w14:textId="77777777" w:rsidR="00F174B2" w:rsidRDefault="00F174B2" w:rsidP="00F174B2">
      <w:r>
        <w:t>* Substitution slots: “at any rate”, “anyhow”, “anyway”</w:t>
      </w:r>
    </w:p>
    <w:p w14:paraId="453A660C" w14:textId="77777777" w:rsidR="00F174B2" w:rsidRDefault="00F174B2" w:rsidP="00F174B2">
      <w:r>
        <w:t>* Typical collocates: In any case, we should…</w:t>
      </w:r>
    </w:p>
    <w:p w14:paraId="6C69AC07" w14:textId="77777777" w:rsidR="00F174B2" w:rsidRDefault="00F174B2" w:rsidP="00F174B2">
      <w:r>
        <w:t>* Common substitutions: “regardless”, “at any rate”</w:t>
      </w:r>
    </w:p>
    <w:p w14:paraId="2CF9884C" w14:textId="77777777" w:rsidR="00F174B2" w:rsidRDefault="00F174B2" w:rsidP="00F174B2">
      <w:r>
        <w:t>* Variations: “in any event”</w:t>
      </w:r>
    </w:p>
    <w:p w14:paraId="7BEE99E8" w14:textId="77777777" w:rsidR="00F174B2" w:rsidRDefault="00F174B2" w:rsidP="00F174B2">
      <w:r>
        <w:t>* Common mistakes: spelling “incase” as one word</w:t>
      </w:r>
    </w:p>
    <w:p w14:paraId="0B93525E" w14:textId="77777777" w:rsidR="00F174B2" w:rsidRDefault="00F174B2" w:rsidP="00F174B2">
      <w:r>
        <w:t>* Similar or contrasting chunks: “at any rate”, “anyway”</w:t>
      </w:r>
    </w:p>
    <w:p w14:paraId="2DCBA802" w14:textId="77777777" w:rsidR="00F174B2" w:rsidRDefault="00F174B2" w:rsidP="00F174B2">
      <w:r>
        <w:t>* Interference warnings: learners may use “in any case” to mean “always”</w:t>
      </w:r>
    </w:p>
    <w:p w14:paraId="78F90F9E" w14:textId="77777777" w:rsidR="00F174B2" w:rsidRDefault="00F174B2" w:rsidP="00F174B2">
      <w:r>
        <w:t>* Nuance: more formal than “anyway”, often used in professional decision</w:t>
      </w:r>
      <w:r>
        <w:rPr>
          <w:rFonts w:ascii="Cambria Math" w:hAnsi="Cambria Math" w:cs="Cambria Math"/>
        </w:rPr>
        <w:t>‑</w:t>
      </w:r>
      <w:r>
        <w:t>making</w:t>
      </w:r>
    </w:p>
    <w:p w14:paraId="05D917C3" w14:textId="77777777" w:rsidR="00F174B2" w:rsidRDefault="00F174B2" w:rsidP="00F174B2">
      <w:r>
        <w:t>* Pragmatic effect: marks firm conclusion despite uncertainties</w:t>
      </w:r>
    </w:p>
    <w:p w14:paraId="747154F3" w14:textId="77777777" w:rsidR="00F174B2" w:rsidRDefault="00F174B2" w:rsidP="00F174B2">
      <w:r>
        <w:t>* Acquisition priority: Controlled production</w:t>
      </w:r>
    </w:p>
    <w:p w14:paraId="3AD4E890" w14:textId="77777777" w:rsidR="00F174B2" w:rsidRDefault="00F174B2" w:rsidP="00F174B2">
      <w:r>
        <w:t>* CEFR productivity level: B2 productive</w:t>
      </w:r>
    </w:p>
    <w:p w14:paraId="14EAA093" w14:textId="77777777" w:rsidR="00F174B2" w:rsidRDefault="00F174B2" w:rsidP="00F174B2">
      <w:r>
        <w:t>* Recall cue: “It might rain, but ______, we’re going ahead.”</w:t>
      </w:r>
    </w:p>
    <w:p w14:paraId="081EED17" w14:textId="77777777" w:rsidR="00F174B2" w:rsidRDefault="00F174B2" w:rsidP="00F174B2">
      <w:r>
        <w:t>* Upgrade path: anyway → in any case → regardless</w:t>
      </w:r>
    </w:p>
    <w:p w14:paraId="257A3BFC" w14:textId="77777777" w:rsidR="00F174B2" w:rsidRDefault="00F174B2" w:rsidP="00F174B2">
      <w:r>
        <w:t>* Chunk family: conclusive/resumptive connectors</w:t>
      </w:r>
    </w:p>
    <w:p w14:paraId="5D5C07F7" w14:textId="77777777" w:rsidR="00F174B2" w:rsidRDefault="00F174B2" w:rsidP="00F174B2">
      <w:r>
        <w:lastRenderedPageBreak/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2EAA6B45" w14:textId="77777777" w:rsidR="00F174B2" w:rsidRDefault="00F174B2" w:rsidP="00F174B2">
      <w:r>
        <w:t>* Example 1: The flight might be delayed. In any case, we’ll get there by evening.</w:t>
      </w:r>
    </w:p>
    <w:p w14:paraId="5AE1F60E" w14:textId="77777777" w:rsidR="00F174B2" w:rsidRDefault="00F174B2" w:rsidP="00F174B2">
      <w:r>
        <w:t>* Example 2: I don’t have all the facts. In any case, I trust her judgement.</w:t>
      </w:r>
    </w:p>
    <w:p w14:paraId="29A95592" w14:textId="77777777" w:rsidR="00F174B2" w:rsidRDefault="00F174B2" w:rsidP="00F174B2">
      <w:r>
        <w:t>* Example 3: The proposal has some flaws. In any case, it’s better than doing nothing.</w:t>
      </w:r>
    </w:p>
    <w:p w14:paraId="60449DC0" w14:textId="77777777" w:rsidR="00F174B2" w:rsidRDefault="00F174B2" w:rsidP="00F174B2"/>
    <w:p w14:paraId="4364B52D" w14:textId="77777777" w:rsidR="00F174B2" w:rsidRDefault="00F174B2" w:rsidP="00F174B2">
      <w:r>
        <w:t>## Chunk 80/150</w:t>
      </w:r>
    </w:p>
    <w:p w14:paraId="098764CE" w14:textId="77777777" w:rsidR="00F174B2" w:rsidRDefault="00F174B2" w:rsidP="00F174B2">
      <w:r>
        <w:t>* Chunk: as regards</w:t>
      </w:r>
    </w:p>
    <w:p w14:paraId="2A32E411" w14:textId="77777777" w:rsidR="00F174B2" w:rsidRDefault="00F174B2" w:rsidP="00F174B2">
      <w:r>
        <w:t>* Meaning: concerning; with regard to</w:t>
      </w:r>
    </w:p>
    <w:p w14:paraId="7D64209C" w14:textId="77777777" w:rsidR="00F174B2" w:rsidRDefault="00F174B2" w:rsidP="00F174B2">
      <w:r>
        <w:t>* Primary function: topic specifier</w:t>
      </w:r>
    </w:p>
    <w:p w14:paraId="054408F8" w14:textId="77777777" w:rsidR="00F174B2" w:rsidRDefault="00F174B2" w:rsidP="00F174B2">
      <w:r>
        <w:t>* Communicative purpose: to introduce a specific aspect or subject</w:t>
      </w:r>
    </w:p>
    <w:p w14:paraId="1E18D528" w14:textId="77777777" w:rsidR="00F174B2" w:rsidRDefault="00F174B2" w:rsidP="00F174B2">
      <w:r>
        <w:t>* Trigger situations: formal meetings, reports, correspondence</w:t>
      </w:r>
    </w:p>
    <w:p w14:paraId="39B628D0" w14:textId="77777777" w:rsidR="00F174B2" w:rsidRDefault="00F174B2" w:rsidP="00F174B2">
      <w:r>
        <w:t>* Contexts: professional and written English</w:t>
      </w:r>
    </w:p>
    <w:p w14:paraId="1C487FC4" w14:textId="77777777" w:rsidR="00F174B2" w:rsidRDefault="00F174B2" w:rsidP="00F174B2">
      <w:r>
        <w:t>* Domain: Professional</w:t>
      </w:r>
    </w:p>
    <w:p w14:paraId="245A51A1" w14:textId="77777777" w:rsidR="00F174B2" w:rsidRDefault="00F174B2" w:rsidP="00F174B2">
      <w:r>
        <w:t>* Register: formal</w:t>
      </w:r>
    </w:p>
    <w:p w14:paraId="37FA55A5" w14:textId="77777777" w:rsidR="00F174B2" w:rsidRDefault="00F174B2" w:rsidP="00F174B2">
      <w:r>
        <w:t>* Output priority: Writing</w:t>
      </w:r>
    </w:p>
    <w:p w14:paraId="19B471B6" w14:textId="77777777" w:rsidR="00F174B2" w:rsidRDefault="00F174B2" w:rsidP="00F174B2">
      <w:r>
        <w:t>* Frequency: Medium</w:t>
      </w:r>
    </w:p>
    <w:p w14:paraId="3A7B13A2" w14:textId="77777777" w:rsidR="00F174B2" w:rsidRDefault="00F174B2" w:rsidP="00F174B2">
      <w:r>
        <w:t>* Formulaicity: Fixed expression</w:t>
      </w:r>
    </w:p>
    <w:p w14:paraId="1EACF064" w14:textId="77777777" w:rsidR="00F174B2" w:rsidRDefault="00F174B2" w:rsidP="00F174B2">
      <w:r>
        <w:t>* Construction type: Lexical bundle</w:t>
      </w:r>
    </w:p>
    <w:p w14:paraId="6B8EEB31" w14:textId="77777777" w:rsidR="00F174B2" w:rsidRDefault="00F174B2" w:rsidP="00F174B2">
      <w:r>
        <w:t>* Pattern: As regards [NP], [main clause].</w:t>
      </w:r>
    </w:p>
    <w:p w14:paraId="64E19FD9" w14:textId="77777777" w:rsidR="00F174B2" w:rsidRDefault="00F174B2" w:rsidP="00F174B2">
      <w:r>
        <w:t>* Core structure: complex preposition</w:t>
      </w:r>
    </w:p>
    <w:p w14:paraId="3EBE3B26" w14:textId="77777777" w:rsidR="00F174B2" w:rsidRDefault="00F174B2" w:rsidP="00F174B2">
      <w:r>
        <w:t>* Substitution slots: “With regard to”, “Regarding”, “In respect of”</w:t>
      </w:r>
    </w:p>
    <w:p w14:paraId="22EFE930" w14:textId="77777777" w:rsidR="00F174B2" w:rsidRDefault="00F174B2" w:rsidP="00F174B2">
      <w:r>
        <w:t>* Typical collocates: As regards your enquiry, …</w:t>
      </w:r>
    </w:p>
    <w:p w14:paraId="68D19BBE" w14:textId="77777777" w:rsidR="00F174B2" w:rsidRDefault="00F174B2" w:rsidP="00F174B2">
      <w:r>
        <w:t>* Common substitutions: “regarding”, “concerning”, “with respect to”</w:t>
      </w:r>
    </w:p>
    <w:p w14:paraId="4C50C8E6" w14:textId="77777777" w:rsidR="00F174B2" w:rsidRDefault="00F174B2" w:rsidP="00F174B2">
      <w:r>
        <w:t>* Variations: “as regards to” is grammatically incorrect – no “to”</w:t>
      </w:r>
    </w:p>
    <w:p w14:paraId="52380994" w14:textId="77777777" w:rsidR="00F174B2" w:rsidRDefault="00F174B2" w:rsidP="00F174B2">
      <w:r>
        <w:t>* Common mistakes: adding “to” after “as regards”</w:t>
      </w:r>
    </w:p>
    <w:p w14:paraId="4AD44D6E" w14:textId="77777777" w:rsidR="00F174B2" w:rsidRDefault="00F174B2" w:rsidP="00F174B2">
      <w:r>
        <w:t>* Similar or contrasting chunks: “with regard to”, “in terms of”</w:t>
      </w:r>
    </w:p>
    <w:p w14:paraId="4DAB468F" w14:textId="77777777" w:rsidR="00F174B2" w:rsidRDefault="00F174B2" w:rsidP="00F174B2">
      <w:r>
        <w:t>* Interference warnings: learners often insert “to”: “as regards to”</w:t>
      </w:r>
    </w:p>
    <w:p w14:paraId="3EBEAE5F" w14:textId="77777777" w:rsidR="00F174B2" w:rsidRDefault="00F174B2" w:rsidP="00F174B2">
      <w:r>
        <w:lastRenderedPageBreak/>
        <w:t>* Nuance: very formal, administrative tone</w:t>
      </w:r>
    </w:p>
    <w:p w14:paraId="343444DC" w14:textId="77777777" w:rsidR="00F174B2" w:rsidRDefault="00F174B2" w:rsidP="00F174B2">
      <w:r>
        <w:t>* Pragmatic effect: sounds official and precise</w:t>
      </w:r>
    </w:p>
    <w:p w14:paraId="5442774C" w14:textId="77777777" w:rsidR="00F174B2" w:rsidRDefault="00F174B2" w:rsidP="00F174B2">
      <w:r>
        <w:t>* Acquisition priority: Controlled production (recognition)</w:t>
      </w:r>
    </w:p>
    <w:p w14:paraId="14E79479" w14:textId="77777777" w:rsidR="00F174B2" w:rsidRDefault="00F174B2" w:rsidP="00F174B2">
      <w:r>
        <w:t>* CEFR productivity level: C1 productive</w:t>
      </w:r>
    </w:p>
    <w:p w14:paraId="1337B516" w14:textId="77777777" w:rsidR="00F174B2" w:rsidRDefault="00F174B2" w:rsidP="00F174B2">
      <w:r>
        <w:t>* Recall cue: “______ the budget proposal, further review is needed.”</w:t>
      </w:r>
    </w:p>
    <w:p w14:paraId="5B2AB946" w14:textId="77777777" w:rsidR="00F174B2" w:rsidRDefault="00F174B2" w:rsidP="00F174B2">
      <w:r>
        <w:t>* Upgrade path: about → regarding → as regards</w:t>
      </w:r>
    </w:p>
    <w:p w14:paraId="111299AF" w14:textId="77777777" w:rsidR="00F174B2" w:rsidRDefault="00F174B2" w:rsidP="00F174B2">
      <w:r>
        <w:t>* Chunk family: topic specifiers</w:t>
      </w:r>
    </w:p>
    <w:p w14:paraId="119E8D98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0AAAAA7B" w14:textId="77777777" w:rsidR="00F174B2" w:rsidRDefault="00F174B2" w:rsidP="00F174B2">
      <w:r>
        <w:t>* Example 1: As regards your application, we will respond within five working days.</w:t>
      </w:r>
    </w:p>
    <w:p w14:paraId="505AF53E" w14:textId="77777777" w:rsidR="00F174B2" w:rsidRDefault="00F174B2" w:rsidP="00F174B2">
      <w:r>
        <w:t>* Example 2: As regards safety, all necessary precautions have been taken.</w:t>
      </w:r>
    </w:p>
    <w:p w14:paraId="4C7F2D14" w14:textId="77777777" w:rsidR="00F174B2" w:rsidRDefault="00F174B2" w:rsidP="00F174B2">
      <w:r>
        <w:t>* Example 3: As regards the new policy, employees will be briefed next week.</w:t>
      </w:r>
    </w:p>
    <w:p w14:paraId="45F14523" w14:textId="77777777" w:rsidR="00F174B2" w:rsidRDefault="00F174B2" w:rsidP="00F174B2"/>
    <w:p w14:paraId="53F626A1" w14:textId="77777777" w:rsidR="00F174B2" w:rsidRDefault="00F174B2" w:rsidP="00F174B2">
      <w:r>
        <w:t>## Chunk 81/150</w:t>
      </w:r>
    </w:p>
    <w:p w14:paraId="2534E34E" w14:textId="77777777" w:rsidR="00F174B2" w:rsidRDefault="00F174B2" w:rsidP="00F174B2">
      <w:r>
        <w:t>* Chunk: please note that</w:t>
      </w:r>
    </w:p>
    <w:p w14:paraId="7900E1A1" w14:textId="77777777" w:rsidR="00F174B2" w:rsidRDefault="00F174B2" w:rsidP="00F174B2">
      <w:r>
        <w:t>* Meaning: used to draw attention to an important piece of information (formal)</w:t>
      </w:r>
    </w:p>
    <w:p w14:paraId="31DCC378" w14:textId="77777777" w:rsidR="00F174B2" w:rsidRDefault="00F174B2" w:rsidP="00F174B2">
      <w:r>
        <w:t>* Primary function: attention</w:t>
      </w:r>
      <w:r>
        <w:rPr>
          <w:rFonts w:ascii="Cambria Math" w:hAnsi="Cambria Math" w:cs="Cambria Math"/>
        </w:rPr>
        <w:t>‑</w:t>
      </w:r>
      <w:r>
        <w:t>directing discourse marker</w:t>
      </w:r>
    </w:p>
    <w:p w14:paraId="7D438E4F" w14:textId="77777777" w:rsidR="00F174B2" w:rsidRDefault="00F174B2" w:rsidP="00F174B2">
      <w:r>
        <w:t>* Communicative purpose: to highlight critical information in professional communication</w:t>
      </w:r>
    </w:p>
    <w:p w14:paraId="23B763FD" w14:textId="77777777" w:rsidR="00F174B2" w:rsidRDefault="00F174B2" w:rsidP="00F174B2">
      <w:r>
        <w:t>* Trigger situations: emails, announcements, formal notices</w:t>
      </w:r>
    </w:p>
    <w:p w14:paraId="4D839AFB" w14:textId="77777777" w:rsidR="00F174B2" w:rsidRDefault="00F174B2" w:rsidP="00F174B2">
      <w:r>
        <w:t>* Contexts: written professional English</w:t>
      </w:r>
    </w:p>
    <w:p w14:paraId="4CDD6041" w14:textId="77777777" w:rsidR="00F174B2" w:rsidRDefault="00F174B2" w:rsidP="00F174B2">
      <w:r>
        <w:t>* Domain: Professional</w:t>
      </w:r>
    </w:p>
    <w:p w14:paraId="63C28BFB" w14:textId="77777777" w:rsidR="00F174B2" w:rsidRDefault="00F174B2" w:rsidP="00F174B2">
      <w:r>
        <w:t>* Register: formal</w:t>
      </w:r>
    </w:p>
    <w:p w14:paraId="39810B61" w14:textId="77777777" w:rsidR="00F174B2" w:rsidRDefault="00F174B2" w:rsidP="00F174B2">
      <w:r>
        <w:t>* Output priority: Writing</w:t>
      </w:r>
    </w:p>
    <w:p w14:paraId="269E50FF" w14:textId="77777777" w:rsidR="00F174B2" w:rsidRDefault="00F174B2" w:rsidP="00F174B2">
      <w:r>
        <w:t>* Frequency: High</w:t>
      </w:r>
    </w:p>
    <w:p w14:paraId="2296086D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(please note + that clause)</w:t>
      </w:r>
    </w:p>
    <w:p w14:paraId="70CE0381" w14:textId="77777777" w:rsidR="00F174B2" w:rsidRDefault="00F174B2" w:rsidP="00F174B2">
      <w:r>
        <w:t>* Construction type: Sentence frame</w:t>
      </w:r>
    </w:p>
    <w:p w14:paraId="2A6957C3" w14:textId="77777777" w:rsidR="00F174B2" w:rsidRDefault="00F174B2" w:rsidP="00F174B2">
      <w:r>
        <w:t>* Pattern: Please note that [important information].</w:t>
      </w:r>
    </w:p>
    <w:p w14:paraId="26589CE6" w14:textId="77777777" w:rsidR="00F174B2" w:rsidRDefault="00F174B2" w:rsidP="00F174B2">
      <w:r>
        <w:t>* Core structure: imperative + that</w:t>
      </w:r>
      <w:r>
        <w:rPr>
          <w:rFonts w:ascii="Cambria Math" w:hAnsi="Cambria Math" w:cs="Cambria Math"/>
        </w:rPr>
        <w:t>‑</w:t>
      </w:r>
      <w:r>
        <w:t>clause</w:t>
      </w:r>
    </w:p>
    <w:p w14:paraId="3087DADA" w14:textId="77777777" w:rsidR="00F174B2" w:rsidRDefault="00F174B2" w:rsidP="00F174B2">
      <w:r>
        <w:lastRenderedPageBreak/>
        <w:t>* Substitution slots: “Kindly note that”, “It should be noted that”</w:t>
      </w:r>
    </w:p>
    <w:p w14:paraId="66E3B8FB" w14:textId="77777777" w:rsidR="00F174B2" w:rsidRDefault="00F174B2" w:rsidP="00F174B2">
      <w:r>
        <w:t>* Typical collocates: Please note that the deadline is…</w:t>
      </w:r>
    </w:p>
    <w:p w14:paraId="493C6294" w14:textId="77777777" w:rsidR="00F174B2" w:rsidRDefault="00F174B2" w:rsidP="00F174B2">
      <w:r>
        <w:t>* Common substitutions: “please be advised that”, “kindly be informed”</w:t>
      </w:r>
    </w:p>
    <w:p w14:paraId="2C9EA919" w14:textId="77777777" w:rsidR="00F174B2" w:rsidRDefault="00F174B2" w:rsidP="00F174B2">
      <w:r>
        <w:t>* Variations: “Please note:” followed by bullet points</w:t>
      </w:r>
    </w:p>
    <w:p w14:paraId="5DC9FC0C" w14:textId="77777777" w:rsidR="00F174B2" w:rsidRDefault="00F174B2" w:rsidP="00F174B2">
      <w:r>
        <w:t>* Common mistakes: overuse leading to tone that sounds bureaucratic; missing “that” in spoken</w:t>
      </w:r>
    </w:p>
    <w:p w14:paraId="28D73BA4" w14:textId="77777777" w:rsidR="00F174B2" w:rsidRDefault="00F174B2" w:rsidP="00F174B2">
      <w:r>
        <w:t>* Similar or contrasting chunks: “for your information”, “FYI”</w:t>
      </w:r>
    </w:p>
    <w:p w14:paraId="6417CFE7" w14:textId="77777777" w:rsidR="00F174B2" w:rsidRDefault="00F174B2" w:rsidP="00F174B2">
      <w:r>
        <w:t>* Interference warnings: learners may use “please notice” instead of “note” — “note” is the standard collocation</w:t>
      </w:r>
    </w:p>
    <w:p w14:paraId="008FBC25" w14:textId="77777777" w:rsidR="00F174B2" w:rsidRDefault="00F174B2" w:rsidP="00F174B2">
      <w:r>
        <w:t>* Nuance: imperative politeness; standard in business emails</w:t>
      </w:r>
    </w:p>
    <w:p w14:paraId="25318826" w14:textId="77777777" w:rsidR="00F174B2" w:rsidRDefault="00F174B2" w:rsidP="00F174B2">
      <w:r>
        <w:t>* Pragmatic effect: marks importance while maintaining formality</w:t>
      </w:r>
    </w:p>
    <w:p w14:paraId="7840CFD3" w14:textId="77777777" w:rsidR="00F174B2" w:rsidRDefault="00F174B2" w:rsidP="00F174B2">
      <w:r>
        <w:t>* Acquisition priority: Automatic production (for business writing)</w:t>
      </w:r>
    </w:p>
    <w:p w14:paraId="6971DBEE" w14:textId="77777777" w:rsidR="00F174B2" w:rsidRDefault="00F174B2" w:rsidP="00F174B2">
      <w:r>
        <w:t>* CEFR productivity level: B1 productive</w:t>
      </w:r>
    </w:p>
    <w:p w14:paraId="500F2EDF" w14:textId="77777777" w:rsidR="00F174B2" w:rsidRDefault="00F174B2" w:rsidP="00F174B2">
      <w:r>
        <w:t>* Recall cue: “______ the office will be closed on Monday.”</w:t>
      </w:r>
    </w:p>
    <w:p w14:paraId="7186130D" w14:textId="77777777" w:rsidR="00F174B2" w:rsidRDefault="00F174B2" w:rsidP="00F174B2">
      <w:r>
        <w:t>* Upgrade path: remember → please note that → kindly note</w:t>
      </w:r>
    </w:p>
    <w:p w14:paraId="3F95C518" w14:textId="77777777" w:rsidR="00F174B2" w:rsidRDefault="00F174B2" w:rsidP="00F174B2">
      <w:r>
        <w:t>* Chunk family: attention markers</w:t>
      </w:r>
    </w:p>
    <w:p w14:paraId="6FB70ECB" w14:textId="77777777" w:rsidR="00F174B2" w:rsidRDefault="00F174B2" w:rsidP="00F174B2">
      <w:r>
        <w:t>* Spacing tag: Immediate</w:t>
      </w:r>
    </w:p>
    <w:p w14:paraId="5CBF8339" w14:textId="77777777" w:rsidR="00F174B2" w:rsidRDefault="00F174B2" w:rsidP="00F174B2">
      <w:r>
        <w:t>* Example 1: Please note that the meeting has been rescheduled.</w:t>
      </w:r>
    </w:p>
    <w:p w14:paraId="3A19F6C0" w14:textId="77777777" w:rsidR="00F174B2" w:rsidRDefault="00F174B2" w:rsidP="00F174B2">
      <w:r>
        <w:t>* Example 2: Please note that all expenses must be approved in advance.</w:t>
      </w:r>
    </w:p>
    <w:p w14:paraId="111C03D0" w14:textId="77777777" w:rsidR="00F174B2" w:rsidRDefault="00F174B2" w:rsidP="00F174B2">
      <w:r>
        <w:t>* Example 3: Please note that this offer expires at the end of the month.</w:t>
      </w:r>
    </w:p>
    <w:p w14:paraId="7ACAF0CA" w14:textId="77777777" w:rsidR="00F174B2" w:rsidRDefault="00F174B2" w:rsidP="00F174B2"/>
    <w:p w14:paraId="5684785B" w14:textId="77777777" w:rsidR="00F174B2" w:rsidRDefault="00F174B2" w:rsidP="00F174B2">
      <w:r>
        <w:t>## Chunk 82/150</w:t>
      </w:r>
    </w:p>
    <w:p w14:paraId="330A2861" w14:textId="77777777" w:rsidR="00F174B2" w:rsidRDefault="00F174B2" w:rsidP="00F174B2">
      <w:r>
        <w:t>* Chunk: in order to</w:t>
      </w:r>
    </w:p>
    <w:p w14:paraId="27BBEB9B" w14:textId="77777777" w:rsidR="00F174B2" w:rsidRDefault="00F174B2" w:rsidP="00F174B2">
      <w:r>
        <w:t>* Meaning: with the purpose of; so as to</w:t>
      </w:r>
    </w:p>
    <w:p w14:paraId="6F4A4F08" w14:textId="77777777" w:rsidR="00F174B2" w:rsidRDefault="00F174B2" w:rsidP="00F174B2">
      <w:r>
        <w:t>* Primary function: purpose connector</w:t>
      </w:r>
    </w:p>
    <w:p w14:paraId="10C6C8D1" w14:textId="77777777" w:rsidR="00F174B2" w:rsidRDefault="00F174B2" w:rsidP="00F174B2">
      <w:r>
        <w:t>* Communicative purpose: to express the goal of an action</w:t>
      </w:r>
    </w:p>
    <w:p w14:paraId="3512A469" w14:textId="77777777" w:rsidR="00F174B2" w:rsidRDefault="00F174B2" w:rsidP="00F174B2">
      <w:r>
        <w:t>* Trigger situations: instructions, explanations, formal proposals</w:t>
      </w:r>
    </w:p>
    <w:p w14:paraId="273A299C" w14:textId="77777777" w:rsidR="00F174B2" w:rsidRDefault="00F174B2" w:rsidP="00F174B2">
      <w:r>
        <w:t>* Contexts: all formal and neutral contexts</w:t>
      </w:r>
    </w:p>
    <w:p w14:paraId="7D5B1ADD" w14:textId="77777777" w:rsidR="00F174B2" w:rsidRDefault="00F174B2" w:rsidP="00F174B2">
      <w:r>
        <w:t>* Domain: Professional</w:t>
      </w:r>
    </w:p>
    <w:p w14:paraId="2B227E48" w14:textId="77777777" w:rsidR="00F174B2" w:rsidRDefault="00F174B2" w:rsidP="00F174B2">
      <w:r>
        <w:lastRenderedPageBreak/>
        <w:t>* Register: neutral to formal</w:t>
      </w:r>
    </w:p>
    <w:p w14:paraId="65535C82" w14:textId="77777777" w:rsidR="00F174B2" w:rsidRDefault="00F174B2" w:rsidP="00F174B2">
      <w:r>
        <w:t>* Output priority: Both</w:t>
      </w:r>
    </w:p>
    <w:p w14:paraId="4A10C496" w14:textId="77777777" w:rsidR="00F174B2" w:rsidRDefault="00F174B2" w:rsidP="00F174B2">
      <w:r>
        <w:t>* Frequency: Very high</w:t>
      </w:r>
    </w:p>
    <w:p w14:paraId="005294C6" w14:textId="77777777" w:rsidR="00F174B2" w:rsidRDefault="00F174B2" w:rsidP="00F174B2">
      <w:r>
        <w:t>* Formulaicity: Fixed expression</w:t>
      </w:r>
    </w:p>
    <w:p w14:paraId="7B222114" w14:textId="77777777" w:rsidR="00F174B2" w:rsidRDefault="00F174B2" w:rsidP="00F174B2">
      <w:r>
        <w:t>* Construction type: Lexical bundle</w:t>
      </w:r>
    </w:p>
    <w:p w14:paraId="675C0276" w14:textId="77777777" w:rsidR="00F174B2" w:rsidRDefault="00F174B2" w:rsidP="00F174B2">
      <w:r>
        <w:t>* Pattern: In order to [verb base], [main clause].</w:t>
      </w:r>
    </w:p>
    <w:p w14:paraId="4FD75D61" w14:textId="77777777" w:rsidR="00F174B2" w:rsidRDefault="00F174B2" w:rsidP="00F174B2">
      <w:r>
        <w:t>* Core structure: complex preposition + infinitive</w:t>
      </w:r>
    </w:p>
    <w:p w14:paraId="14263D64" w14:textId="77777777" w:rsidR="00F174B2" w:rsidRDefault="00F174B2" w:rsidP="00F174B2">
      <w:r>
        <w:t>* Substitution slots: “so as to”, “to” (infinitive alone)</w:t>
      </w:r>
    </w:p>
    <w:p w14:paraId="1A0DCF11" w14:textId="77777777" w:rsidR="00F174B2" w:rsidRDefault="00F174B2" w:rsidP="00F174B2">
      <w:r>
        <w:t>* Typical collocates: In order to achieve this, …</w:t>
      </w:r>
    </w:p>
    <w:p w14:paraId="1ECD7953" w14:textId="77777777" w:rsidR="00F174B2" w:rsidRDefault="00F174B2" w:rsidP="00F174B2">
      <w:r>
        <w:t>* Common substitutions: “so as to”, “with the aim of”</w:t>
      </w:r>
    </w:p>
    <w:p w14:paraId="4BB416D4" w14:textId="77777777" w:rsidR="00F174B2" w:rsidRDefault="00F174B2" w:rsidP="00F174B2">
      <w:r>
        <w:t>* Variations: “In order that” + clause (formal)</w:t>
      </w:r>
    </w:p>
    <w:p w14:paraId="56DCAD43" w14:textId="77777777" w:rsidR="00F174B2" w:rsidRDefault="00F174B2" w:rsidP="00F174B2">
      <w:r>
        <w:t>* Common mistakes: using a full clause after “in order to” – must be an infinitive</w:t>
      </w:r>
    </w:p>
    <w:p w14:paraId="6AEFD2E8" w14:textId="77777777" w:rsidR="00F174B2" w:rsidRDefault="00F174B2" w:rsidP="00F174B2">
      <w:r>
        <w:t>* Similar or contrasting chunks: “so that”, “so as to”</w:t>
      </w:r>
    </w:p>
    <w:p w14:paraId="0D7AF9E2" w14:textId="77777777" w:rsidR="00F174B2" w:rsidRDefault="00F174B2" w:rsidP="00F174B2">
      <w:r>
        <w:t>* Interference warnings: learners may use “for to” calque</w:t>
      </w:r>
    </w:p>
    <w:p w14:paraId="41D10049" w14:textId="77777777" w:rsidR="00F174B2" w:rsidRDefault="00F174B2" w:rsidP="00F174B2">
      <w:r>
        <w:t>* Nuance: slightly more formal than “to” alone; explicitness adds weight</w:t>
      </w:r>
    </w:p>
    <w:p w14:paraId="0A04B84E" w14:textId="77777777" w:rsidR="00F174B2" w:rsidRDefault="00F174B2" w:rsidP="00F174B2">
      <w:r>
        <w:t>* Pragmatic effect: signals deliberate, planned action</w:t>
      </w:r>
    </w:p>
    <w:p w14:paraId="721F3C42" w14:textId="77777777" w:rsidR="00F174B2" w:rsidRDefault="00F174B2" w:rsidP="00F174B2">
      <w:r>
        <w:t>* Acquisition priority: Automatic production</w:t>
      </w:r>
    </w:p>
    <w:p w14:paraId="3357AB76" w14:textId="77777777" w:rsidR="00F174B2" w:rsidRDefault="00F174B2" w:rsidP="00F174B2">
      <w:r>
        <w:t>* CEFR productivity level: B1 productive</w:t>
      </w:r>
    </w:p>
    <w:p w14:paraId="45598E88" w14:textId="77777777" w:rsidR="00F174B2" w:rsidRDefault="00F174B2" w:rsidP="00F174B2">
      <w:r>
        <w:t>* Recall cue: “She studied hard ______ pass the exam.”</w:t>
      </w:r>
    </w:p>
    <w:p w14:paraId="17BDC7E2" w14:textId="77777777" w:rsidR="00F174B2" w:rsidRDefault="00F174B2" w:rsidP="00F174B2">
      <w:r>
        <w:t>* Upgrade path: to → in order to → so as to</w:t>
      </w:r>
    </w:p>
    <w:p w14:paraId="66A9DFB9" w14:textId="77777777" w:rsidR="00F174B2" w:rsidRDefault="00F174B2" w:rsidP="00F174B2">
      <w:r>
        <w:t>* Chunk family: purpose connectors</w:t>
      </w:r>
    </w:p>
    <w:p w14:paraId="1DF8A602" w14:textId="77777777" w:rsidR="00F174B2" w:rsidRDefault="00F174B2" w:rsidP="00F174B2">
      <w:r>
        <w:t>* Spacing tag: Immediate</w:t>
      </w:r>
    </w:p>
    <w:p w14:paraId="6705607C" w14:textId="77777777" w:rsidR="00F174B2" w:rsidRDefault="00F174B2" w:rsidP="00F174B2">
      <w:r>
        <w:t>* Example 1: In order to reduce costs, the company streamlined its operations.</w:t>
      </w:r>
    </w:p>
    <w:p w14:paraId="54535302" w14:textId="77777777" w:rsidR="00F174B2" w:rsidRDefault="00F174B2" w:rsidP="00F174B2">
      <w:r>
        <w:t>* Example 2: In order to qualify, applicants must have five years’ experience.</w:t>
      </w:r>
    </w:p>
    <w:p w14:paraId="1BA44507" w14:textId="77777777" w:rsidR="00F174B2" w:rsidRDefault="00F174B2" w:rsidP="00F174B2">
      <w:r>
        <w:t>* Example 3: We left early in order to avoid traffic.</w:t>
      </w:r>
    </w:p>
    <w:p w14:paraId="07F8D418" w14:textId="77777777" w:rsidR="00F174B2" w:rsidRDefault="00F174B2" w:rsidP="00F174B2"/>
    <w:p w14:paraId="6FED592F" w14:textId="77777777" w:rsidR="00F174B2" w:rsidRDefault="00F174B2" w:rsidP="00F174B2">
      <w:r>
        <w:t>## Chunk 83/150</w:t>
      </w:r>
    </w:p>
    <w:p w14:paraId="7F835050" w14:textId="77777777" w:rsidR="00F174B2" w:rsidRDefault="00F174B2" w:rsidP="00F174B2">
      <w:r>
        <w:t>* Chunk: so as to</w:t>
      </w:r>
    </w:p>
    <w:p w14:paraId="6BAD1129" w14:textId="77777777" w:rsidR="00F174B2" w:rsidRDefault="00F174B2" w:rsidP="00F174B2">
      <w:r>
        <w:lastRenderedPageBreak/>
        <w:t>* Meaning: used instead of “in order to”, sometimes more formal</w:t>
      </w:r>
    </w:p>
    <w:p w14:paraId="697834B9" w14:textId="77777777" w:rsidR="00F174B2" w:rsidRDefault="00F174B2" w:rsidP="00F174B2">
      <w:r>
        <w:t>* Primary function: purpose connector (formal)</w:t>
      </w:r>
    </w:p>
    <w:p w14:paraId="438B8D86" w14:textId="77777777" w:rsidR="00F174B2" w:rsidRDefault="00F174B2" w:rsidP="00F174B2">
      <w:r>
        <w:t>* Communicative purpose: same as “in order to”, but often used in formal documents</w:t>
      </w:r>
    </w:p>
    <w:p w14:paraId="5BC1323B" w14:textId="77777777" w:rsidR="00F174B2" w:rsidRDefault="00F174B2" w:rsidP="00F174B2">
      <w:r>
        <w:t>* Trigger situations: formal writing, legal texts, official instructions</w:t>
      </w:r>
    </w:p>
    <w:p w14:paraId="1DB0F87F" w14:textId="77777777" w:rsidR="00F174B2" w:rsidRDefault="00F174B2" w:rsidP="00F174B2">
      <w:r>
        <w:t>* Contexts: written, formal</w:t>
      </w:r>
    </w:p>
    <w:p w14:paraId="2939EBAB" w14:textId="77777777" w:rsidR="00F174B2" w:rsidRDefault="00F174B2" w:rsidP="00F174B2">
      <w:r>
        <w:t>* Domain: Professional</w:t>
      </w:r>
    </w:p>
    <w:p w14:paraId="2E12B632" w14:textId="77777777" w:rsidR="00F174B2" w:rsidRDefault="00F174B2" w:rsidP="00F174B2">
      <w:r>
        <w:t>* Register: formal</w:t>
      </w:r>
    </w:p>
    <w:p w14:paraId="1EE4630C" w14:textId="77777777" w:rsidR="00F174B2" w:rsidRDefault="00F174B2" w:rsidP="00F174B2">
      <w:r>
        <w:t>* Output priority: Writing</w:t>
      </w:r>
    </w:p>
    <w:p w14:paraId="3AB896C1" w14:textId="77777777" w:rsidR="00F174B2" w:rsidRDefault="00F174B2" w:rsidP="00F174B2">
      <w:r>
        <w:t>* Frequency: Medium</w:t>
      </w:r>
    </w:p>
    <w:p w14:paraId="567C4A52" w14:textId="77777777" w:rsidR="00F174B2" w:rsidRDefault="00F174B2" w:rsidP="00F174B2">
      <w:r>
        <w:t>* Formulaicity: Fixed expression</w:t>
      </w:r>
    </w:p>
    <w:p w14:paraId="793C0E51" w14:textId="77777777" w:rsidR="00F174B2" w:rsidRDefault="00F174B2" w:rsidP="00F174B2">
      <w:r>
        <w:t>* Construction type: Lexical bundle</w:t>
      </w:r>
    </w:p>
    <w:p w14:paraId="0FFE3429" w14:textId="77777777" w:rsidR="00F174B2" w:rsidRDefault="00F174B2" w:rsidP="00F174B2">
      <w:r>
        <w:t>* Pattern: [Action] so as to [infinitive phrase].</w:t>
      </w:r>
    </w:p>
    <w:p w14:paraId="2623D0C1" w14:textId="77777777" w:rsidR="00F174B2" w:rsidRDefault="00F174B2" w:rsidP="00F174B2">
      <w:r>
        <w:t>* Core structure: “so as” + infinitive</w:t>
      </w:r>
    </w:p>
    <w:p w14:paraId="470C3702" w14:textId="77777777" w:rsidR="00F174B2" w:rsidRDefault="00F174B2" w:rsidP="00F174B2">
      <w:r>
        <w:t>* Substitution slots: “in order to”, “with a view to” (+</w:t>
      </w:r>
      <w:r>
        <w:rPr>
          <w:rFonts w:ascii="Cambria Math" w:hAnsi="Cambria Math" w:cs="Cambria Math"/>
        </w:rPr>
        <w:t>‑</w:t>
      </w:r>
      <w:r>
        <w:t>ing)</w:t>
      </w:r>
    </w:p>
    <w:p w14:paraId="3AA718BA" w14:textId="77777777" w:rsidR="00F174B2" w:rsidRDefault="00F174B2" w:rsidP="00F174B2">
      <w:r>
        <w:t>* Typical collocates: … so as not to …</w:t>
      </w:r>
    </w:p>
    <w:p w14:paraId="376C589C" w14:textId="77777777" w:rsidR="00F174B2" w:rsidRDefault="00F174B2" w:rsidP="00F174B2">
      <w:r>
        <w:t>* Common substitutions: “in order to”, “for the purpose of”</w:t>
      </w:r>
    </w:p>
    <w:p w14:paraId="5290259F" w14:textId="77777777" w:rsidR="00F174B2" w:rsidRDefault="00F174B2" w:rsidP="00F174B2">
      <w:r>
        <w:t>* Variations: “so as not to” (negative purpose)</w:t>
      </w:r>
    </w:p>
    <w:p w14:paraId="7F003381" w14:textId="77777777" w:rsidR="00F174B2" w:rsidRDefault="00F174B2" w:rsidP="00F174B2">
      <w:r>
        <w:t xml:space="preserve">* Common mistakes: using “so as to” + </w:t>
      </w:r>
      <w:r>
        <w:rPr>
          <w:rFonts w:ascii="Cambria Math" w:hAnsi="Cambria Math" w:cs="Cambria Math"/>
        </w:rPr>
        <w:t>‑</w:t>
      </w:r>
      <w:r>
        <w:t xml:space="preserve">ing; missing </w:t>
      </w:r>
      <w:r>
        <w:rPr>
          <w:rFonts w:ascii="Aptos" w:hAnsi="Aptos" w:cs="Aptos"/>
        </w:rPr>
        <w:t>“</w:t>
      </w:r>
      <w:r>
        <w:t>as</w:t>
      </w:r>
      <w:r>
        <w:rPr>
          <w:rFonts w:ascii="Aptos" w:hAnsi="Aptos" w:cs="Aptos"/>
        </w:rPr>
        <w:t>”</w:t>
      </w:r>
    </w:p>
    <w:p w14:paraId="45C4C789" w14:textId="77777777" w:rsidR="00F174B2" w:rsidRDefault="00F174B2" w:rsidP="00F174B2">
      <w:r>
        <w:t>* Similar or contrasting chunks: “in order to”, “so that”</w:t>
      </w:r>
    </w:p>
    <w:p w14:paraId="2927AD5C" w14:textId="77777777" w:rsidR="00F174B2" w:rsidRDefault="00F174B2" w:rsidP="00F174B2">
      <w:r>
        <w:t>* Interference warnings: learners may produce “so to” without “as”</w:t>
      </w:r>
    </w:p>
    <w:p w14:paraId="72326D0C" w14:textId="77777777" w:rsidR="00F174B2" w:rsidRDefault="00F174B2" w:rsidP="00F174B2">
      <w:r>
        <w:t>* Nuance: more concise and formal than “in order to”; often used in legal and technical English</w:t>
      </w:r>
    </w:p>
    <w:p w14:paraId="138E6245" w14:textId="77777777" w:rsidR="00F174B2" w:rsidRDefault="00F174B2" w:rsidP="00F174B2">
      <w:r>
        <w:t>* Pragmatic effect: creates a precise, procedural tone</w:t>
      </w:r>
    </w:p>
    <w:p w14:paraId="585C9CC0" w14:textId="77777777" w:rsidR="00F174B2" w:rsidRDefault="00F174B2" w:rsidP="00F174B2">
      <w:r>
        <w:t>* Acquisition priority: Controlled production</w:t>
      </w:r>
    </w:p>
    <w:p w14:paraId="73F6479D" w14:textId="77777777" w:rsidR="00F174B2" w:rsidRDefault="00F174B2" w:rsidP="00F174B2">
      <w:r>
        <w:t>* CEFR productivity level: C1 productive</w:t>
      </w:r>
    </w:p>
    <w:p w14:paraId="4A265862" w14:textId="77777777" w:rsidR="00F174B2" w:rsidRDefault="00F174B2" w:rsidP="00F174B2">
      <w:r>
        <w:t>* Recall cue: “He whispered ______ not to be overheard.”</w:t>
      </w:r>
    </w:p>
    <w:p w14:paraId="3C19754E" w14:textId="77777777" w:rsidR="00F174B2" w:rsidRDefault="00F174B2" w:rsidP="00F174B2">
      <w:r>
        <w:t>* Upgrade path: to → in order to → so as to</w:t>
      </w:r>
    </w:p>
    <w:p w14:paraId="37B5F2AD" w14:textId="77777777" w:rsidR="00F174B2" w:rsidRDefault="00F174B2" w:rsidP="00F174B2">
      <w:r>
        <w:t>* Chunk family: purpose connectors</w:t>
      </w:r>
    </w:p>
    <w:p w14:paraId="5A2B994F" w14:textId="77777777" w:rsidR="00F174B2" w:rsidRDefault="00F174B2" w:rsidP="00F174B2">
      <w:r>
        <w:lastRenderedPageBreak/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55A549F5" w14:textId="77777777" w:rsidR="00F174B2" w:rsidRDefault="00F174B2" w:rsidP="00F174B2">
      <w:r>
        <w:t>* Example 1: The report must be submitted by Friday, so as to allow time for review.</w:t>
      </w:r>
    </w:p>
    <w:p w14:paraId="4113292D" w14:textId="77777777" w:rsidR="00F174B2" w:rsidRDefault="00F174B2" w:rsidP="00F174B2">
      <w:r>
        <w:t>* Example 2: They spoke quietly so as not to disturb the meeting.</w:t>
      </w:r>
    </w:p>
    <w:p w14:paraId="171F6FC7" w14:textId="77777777" w:rsidR="00F174B2" w:rsidRDefault="00F174B2" w:rsidP="00F174B2">
      <w:r>
        <w:t>* Example 3: The terms were renegotiated so as to protect both parties.</w:t>
      </w:r>
    </w:p>
    <w:p w14:paraId="2C0FE343" w14:textId="77777777" w:rsidR="00F174B2" w:rsidRDefault="00F174B2" w:rsidP="00F174B2"/>
    <w:p w14:paraId="788E3D21" w14:textId="77777777" w:rsidR="00F174B2" w:rsidRDefault="00F174B2" w:rsidP="00F174B2">
      <w:r>
        <w:t>## Chunk 84/150</w:t>
      </w:r>
    </w:p>
    <w:p w14:paraId="03CC193F" w14:textId="77777777" w:rsidR="00F174B2" w:rsidRDefault="00F174B2" w:rsidP="00F174B2">
      <w:r>
        <w:t>* Chunk: with a view to</w:t>
      </w:r>
    </w:p>
    <w:p w14:paraId="47F13BE9" w14:textId="77777777" w:rsidR="00F174B2" w:rsidRDefault="00F174B2" w:rsidP="00F174B2">
      <w:r>
        <w:t>* Meaning: with the intention or hope of doing something</w:t>
      </w:r>
    </w:p>
    <w:p w14:paraId="0C943210" w14:textId="77777777" w:rsidR="00F174B2" w:rsidRDefault="00F174B2" w:rsidP="00F174B2">
      <w:r>
        <w:t>* Primary function: purpose connector (formal + gerund)</w:t>
      </w:r>
    </w:p>
    <w:p w14:paraId="2C51502D" w14:textId="77777777" w:rsidR="00F174B2" w:rsidRDefault="00F174B2" w:rsidP="00F174B2">
      <w:r>
        <w:t>* Communicative purpose: to indicate future</w:t>
      </w:r>
      <w:r>
        <w:rPr>
          <w:rFonts w:ascii="Cambria Math" w:hAnsi="Cambria Math" w:cs="Cambria Math"/>
        </w:rPr>
        <w:t>‑</w:t>
      </w:r>
      <w:r>
        <w:t>oriented intention, especially in formal proposals</w:t>
      </w:r>
    </w:p>
    <w:p w14:paraId="467DA94F" w14:textId="77777777" w:rsidR="00F174B2" w:rsidRDefault="00F174B2" w:rsidP="00F174B2">
      <w:r>
        <w:t>* Trigger situations: business plans, policy documents, formal recommendations</w:t>
      </w:r>
    </w:p>
    <w:p w14:paraId="5DD5292B" w14:textId="77777777" w:rsidR="00F174B2" w:rsidRDefault="00F174B2" w:rsidP="00F174B2">
      <w:r>
        <w:t>* Contexts: formal written English, professional reports</w:t>
      </w:r>
    </w:p>
    <w:p w14:paraId="55993EEC" w14:textId="77777777" w:rsidR="00F174B2" w:rsidRDefault="00F174B2" w:rsidP="00F174B2">
      <w:r>
        <w:t>* Domain: Professional</w:t>
      </w:r>
    </w:p>
    <w:p w14:paraId="730FB794" w14:textId="77777777" w:rsidR="00F174B2" w:rsidRDefault="00F174B2" w:rsidP="00F174B2">
      <w:r>
        <w:t>* Register: formal</w:t>
      </w:r>
    </w:p>
    <w:p w14:paraId="3D028C6C" w14:textId="77777777" w:rsidR="00F174B2" w:rsidRDefault="00F174B2" w:rsidP="00F174B2">
      <w:r>
        <w:t>* Output priority: Writing</w:t>
      </w:r>
    </w:p>
    <w:p w14:paraId="25D1D531" w14:textId="77777777" w:rsidR="00F174B2" w:rsidRDefault="00F174B2" w:rsidP="00F174B2">
      <w:r>
        <w:t>* Frequency: Medium</w:t>
      </w:r>
    </w:p>
    <w:p w14:paraId="7DEC76FD" w14:textId="77777777" w:rsidR="00F174B2" w:rsidRDefault="00F174B2" w:rsidP="00F174B2">
      <w:r>
        <w:t xml:space="preserve">* Formulaicity: Fixed expression (+ </w:t>
      </w:r>
      <w:r>
        <w:rPr>
          <w:rFonts w:ascii="Cambria Math" w:hAnsi="Cambria Math" w:cs="Cambria Math"/>
        </w:rPr>
        <w:t>‑</w:t>
      </w:r>
      <w:r>
        <w:t>ing form)</w:t>
      </w:r>
    </w:p>
    <w:p w14:paraId="739DBEF8" w14:textId="77777777" w:rsidR="00F174B2" w:rsidRDefault="00F174B2" w:rsidP="00F174B2">
      <w:r>
        <w:t>* Construction type: Lexical bundle</w:t>
      </w:r>
    </w:p>
    <w:p w14:paraId="05B42210" w14:textId="77777777" w:rsidR="00F174B2" w:rsidRDefault="00F174B2" w:rsidP="00F174B2">
      <w:r>
        <w:t>* Pattern: [Main clause], with a view to [</w:t>
      </w:r>
      <w:r>
        <w:rPr>
          <w:rFonts w:ascii="Cambria Math" w:hAnsi="Cambria Math" w:cs="Cambria Math"/>
        </w:rPr>
        <w:t>‑</w:t>
      </w:r>
      <w:r>
        <w:t>ing phrase].</w:t>
      </w:r>
    </w:p>
    <w:p w14:paraId="6A8B7DED" w14:textId="77777777" w:rsidR="00F174B2" w:rsidRDefault="00F174B2" w:rsidP="00F174B2">
      <w:r>
        <w:t>* Core structure: complex preposition + gerund</w:t>
      </w:r>
    </w:p>
    <w:p w14:paraId="046ADD32" w14:textId="77777777" w:rsidR="00F174B2" w:rsidRDefault="00F174B2" w:rsidP="00F174B2">
      <w:r>
        <w:t>* Substitution slots: “with the aim of”, “with an eye to”</w:t>
      </w:r>
    </w:p>
    <w:p w14:paraId="12B47074" w14:textId="77777777" w:rsidR="00F174B2" w:rsidRDefault="00F174B2" w:rsidP="00F174B2">
      <w:r>
        <w:t>* Typical collocates: … with a view to improving…</w:t>
      </w:r>
    </w:p>
    <w:p w14:paraId="2F4AC8D7" w14:textId="77777777" w:rsidR="00F174B2" w:rsidRDefault="00F174B2" w:rsidP="00F174B2">
      <w:r>
        <w:t>* Common substitutions: “in an effort to”, “as a means of”</w:t>
      </w:r>
    </w:p>
    <w:p w14:paraId="6307AA82" w14:textId="77777777" w:rsidR="00F174B2" w:rsidRDefault="00F174B2" w:rsidP="00F174B2">
      <w:r>
        <w:t>* Variations: “with the view to” (less common)</w:t>
      </w:r>
    </w:p>
    <w:p w14:paraId="3825253A" w14:textId="77777777" w:rsidR="00F174B2" w:rsidRDefault="00F174B2" w:rsidP="00F174B2">
      <w:r>
        <w:t>* Common mistakes: using infinitive after “with a view to” – must be gerund</w:t>
      </w:r>
    </w:p>
    <w:p w14:paraId="04120069" w14:textId="77777777" w:rsidR="00F174B2" w:rsidRDefault="00F174B2" w:rsidP="00F174B2">
      <w:r>
        <w:t>* Similar or contrasting chunks: “in order to”, “so as to” (infinitive)</w:t>
      </w:r>
    </w:p>
    <w:p w14:paraId="41A6638F" w14:textId="77777777" w:rsidR="00F174B2" w:rsidRDefault="00F174B2" w:rsidP="00F174B2">
      <w:r>
        <w:t xml:space="preserve">* Interference warnings: strong colligation: “to” is a preposition here, requiring </w:t>
      </w:r>
      <w:r>
        <w:rPr>
          <w:rFonts w:ascii="Cambria Math" w:hAnsi="Cambria Math" w:cs="Cambria Math"/>
        </w:rPr>
        <w:t>‑</w:t>
      </w:r>
      <w:r>
        <w:t>ing</w:t>
      </w:r>
    </w:p>
    <w:p w14:paraId="27462D42" w14:textId="77777777" w:rsidR="00F174B2" w:rsidRDefault="00F174B2" w:rsidP="00F174B2">
      <w:r>
        <w:lastRenderedPageBreak/>
        <w:t>* Nuance: very formal, often used in strategic or diplomatic contexts</w:t>
      </w:r>
    </w:p>
    <w:p w14:paraId="4A42FB51" w14:textId="77777777" w:rsidR="00F174B2" w:rsidRDefault="00F174B2" w:rsidP="00F174B2">
      <w:r>
        <w:t>* Pragmatic effect: conveys careful planning and intentionality</w:t>
      </w:r>
    </w:p>
    <w:p w14:paraId="06B03110" w14:textId="77777777" w:rsidR="00F174B2" w:rsidRDefault="00F174B2" w:rsidP="00F174B2">
      <w:r>
        <w:t>* Acquisition priority: Controlled production (recognition)</w:t>
      </w:r>
    </w:p>
    <w:p w14:paraId="3056F619" w14:textId="77777777" w:rsidR="00F174B2" w:rsidRDefault="00F174B2" w:rsidP="00F174B2">
      <w:r>
        <w:t>* CEFR productivity level: C1 productive</w:t>
      </w:r>
    </w:p>
    <w:p w14:paraId="132BFB45" w14:textId="77777777" w:rsidR="00F174B2" w:rsidRDefault="00F174B2" w:rsidP="00F174B2">
      <w:r>
        <w:t>* Recall cue: “We’re investing in training ______ improving productivity.”</w:t>
      </w:r>
    </w:p>
    <w:p w14:paraId="195345E8" w14:textId="77777777" w:rsidR="00F174B2" w:rsidRDefault="00F174B2" w:rsidP="00F174B2">
      <w:r>
        <w:t>* Upgrade path: in order to → with a view to → with the aim of</w:t>
      </w:r>
    </w:p>
    <w:p w14:paraId="2AADA5D5" w14:textId="77777777" w:rsidR="00F174B2" w:rsidRDefault="00F174B2" w:rsidP="00F174B2">
      <w:r>
        <w:t>* Chunk family: purpose connectors (formal)</w:t>
      </w:r>
    </w:p>
    <w:p w14:paraId="62BF99F8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6B82A4C5" w14:textId="77777777" w:rsidR="00F174B2" w:rsidRDefault="00F174B2" w:rsidP="00F174B2">
      <w:r>
        <w:t>* Example 1: The merger was proposed with a view to gaining market share.</w:t>
      </w:r>
    </w:p>
    <w:p w14:paraId="0DF80611" w14:textId="77777777" w:rsidR="00F174B2" w:rsidRDefault="00F174B2" w:rsidP="00F174B2">
      <w:r>
        <w:t>* Example 2: The regulations were revised with a view to reducing pollution.</w:t>
      </w:r>
    </w:p>
    <w:p w14:paraId="7F0D6E3F" w14:textId="77777777" w:rsidR="00F174B2" w:rsidRDefault="00F174B2" w:rsidP="00F174B2">
      <w:r>
        <w:t>* Example 3: She took the course with a view to changing careers.</w:t>
      </w:r>
    </w:p>
    <w:p w14:paraId="414B704E" w14:textId="77777777" w:rsidR="00F174B2" w:rsidRDefault="00F174B2" w:rsidP="00F174B2"/>
    <w:p w14:paraId="06203F46" w14:textId="77777777" w:rsidR="00F174B2" w:rsidRDefault="00F174B2" w:rsidP="00F174B2">
      <w:r>
        <w:t>## Chunk 85/150</w:t>
      </w:r>
    </w:p>
    <w:p w14:paraId="1E28193A" w14:textId="77777777" w:rsidR="00F174B2" w:rsidRDefault="00F174B2" w:rsidP="00F174B2">
      <w:r>
        <w:t>* Chunk: to that end</w:t>
      </w:r>
    </w:p>
    <w:p w14:paraId="035C93C6" w14:textId="77777777" w:rsidR="00F174B2" w:rsidRDefault="00F174B2" w:rsidP="00F174B2">
      <w:r>
        <w:t>* Meaning: for that purpose or goal; in order to achieve that</w:t>
      </w:r>
    </w:p>
    <w:p w14:paraId="119DD445" w14:textId="77777777" w:rsidR="00F174B2" w:rsidRDefault="00F174B2" w:rsidP="00F174B2">
      <w:r>
        <w:t>* Primary function: purpose / reference connector</w:t>
      </w:r>
    </w:p>
    <w:p w14:paraId="6EE51D86" w14:textId="77777777" w:rsidR="00F174B2" w:rsidRDefault="00F174B2" w:rsidP="00F174B2">
      <w:r>
        <w:t>* Communicative purpose: to state the action that follows from a previously stated objective</w:t>
      </w:r>
    </w:p>
    <w:p w14:paraId="66AAA24D" w14:textId="77777777" w:rsidR="00F174B2" w:rsidRDefault="00F174B2" w:rsidP="00F174B2">
      <w:r>
        <w:t>* Trigger situations: formal presentations, proposals, strategic plans</w:t>
      </w:r>
    </w:p>
    <w:p w14:paraId="3B21514B" w14:textId="77777777" w:rsidR="00F174B2" w:rsidRDefault="00F174B2" w:rsidP="00F174B2">
      <w:r>
        <w:t>* Contexts: professional and academic English</w:t>
      </w:r>
    </w:p>
    <w:p w14:paraId="0838849D" w14:textId="77777777" w:rsidR="00F174B2" w:rsidRDefault="00F174B2" w:rsidP="00F174B2">
      <w:r>
        <w:t>* Domain: Professional</w:t>
      </w:r>
    </w:p>
    <w:p w14:paraId="7B4430C1" w14:textId="77777777" w:rsidR="00F174B2" w:rsidRDefault="00F174B2" w:rsidP="00F174B2">
      <w:r>
        <w:t>* Register: formal</w:t>
      </w:r>
    </w:p>
    <w:p w14:paraId="020F6563" w14:textId="77777777" w:rsidR="00F174B2" w:rsidRDefault="00F174B2" w:rsidP="00F174B2">
      <w:r>
        <w:t>* Output priority: Writing</w:t>
      </w:r>
    </w:p>
    <w:p w14:paraId="23B13174" w14:textId="77777777" w:rsidR="00F174B2" w:rsidRDefault="00F174B2" w:rsidP="00F174B2">
      <w:r>
        <w:t>* Frequency: Medium</w:t>
      </w:r>
    </w:p>
    <w:p w14:paraId="5FC2E23E" w14:textId="77777777" w:rsidR="00F174B2" w:rsidRDefault="00F174B2" w:rsidP="00F174B2">
      <w:r>
        <w:t>* Formulaicity: Fixed expression</w:t>
      </w:r>
    </w:p>
    <w:p w14:paraId="526E50B8" w14:textId="77777777" w:rsidR="00F174B2" w:rsidRDefault="00F174B2" w:rsidP="00F174B2">
      <w:r>
        <w:t>* Construction type: Lexical bundle</w:t>
      </w:r>
    </w:p>
    <w:p w14:paraId="6D1B87C5" w14:textId="77777777" w:rsidR="00F174B2" w:rsidRDefault="00F174B2" w:rsidP="00F174B2">
      <w:r>
        <w:t>* Pattern: [Objective stated]. To that end, [action].</w:t>
      </w:r>
    </w:p>
    <w:p w14:paraId="5434841B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prepositional phrase</w:t>
      </w:r>
    </w:p>
    <w:p w14:paraId="7DBCDD3E" w14:textId="77777777" w:rsidR="00F174B2" w:rsidRDefault="00F174B2" w:rsidP="00F174B2">
      <w:r>
        <w:lastRenderedPageBreak/>
        <w:t>* Substitution slots: “To this end”, “With this in mind”</w:t>
      </w:r>
    </w:p>
    <w:p w14:paraId="518080C5" w14:textId="77777777" w:rsidR="00F174B2" w:rsidRDefault="00F174B2" w:rsidP="00F174B2">
      <w:r>
        <w:t>* Typical collocates: To that end, we have…</w:t>
      </w:r>
    </w:p>
    <w:p w14:paraId="49D8D91C" w14:textId="77777777" w:rsidR="00F174B2" w:rsidRDefault="00F174B2" w:rsidP="00F174B2">
      <w:r>
        <w:t>* Common substitutions: “for this purpose”, “accordingly”</w:t>
      </w:r>
    </w:p>
    <w:p w14:paraId="1F0DF552" w14:textId="77777777" w:rsidR="00F174B2" w:rsidRDefault="00F174B2" w:rsidP="00F174B2">
      <w:r>
        <w:t>* Variations: “to this end” (if referring to current goal)</w:t>
      </w:r>
    </w:p>
    <w:p w14:paraId="7588FEB6" w14:textId="77777777" w:rsidR="00F174B2" w:rsidRDefault="00F174B2" w:rsidP="00F174B2">
      <w:r>
        <w:t>* Common mistakes: confusing “to that end” with “in the end”</w:t>
      </w:r>
    </w:p>
    <w:p w14:paraId="23A0879A" w14:textId="77777777" w:rsidR="00F174B2" w:rsidRDefault="00F174B2" w:rsidP="00F174B2">
      <w:r>
        <w:t>* Similar or contrasting chunks: “for this reason”, “accordingly”</w:t>
      </w:r>
    </w:p>
    <w:p w14:paraId="607EDF9B" w14:textId="77777777" w:rsidR="00F174B2" w:rsidRDefault="00F174B2" w:rsidP="00F174B2">
      <w:r>
        <w:t>* Interference warnings: learners may use “to that end” without previously stating a clear goal, making reference unclear</w:t>
      </w:r>
    </w:p>
    <w:p w14:paraId="7E553424" w14:textId="77777777" w:rsidR="00F174B2" w:rsidRDefault="00F174B2" w:rsidP="00F174B2">
      <w:r>
        <w:t>* Nuance: signals a deliberate step in a strategy</w:t>
      </w:r>
    </w:p>
    <w:p w14:paraId="25BE4C6E" w14:textId="77777777" w:rsidR="00F174B2" w:rsidRDefault="00F174B2" w:rsidP="00F174B2">
      <w:r>
        <w:t>* Pragmatic effect: shows organised, goal</w:t>
      </w:r>
      <w:r>
        <w:rPr>
          <w:rFonts w:ascii="Cambria Math" w:hAnsi="Cambria Math" w:cs="Cambria Math"/>
        </w:rPr>
        <w:t>‑</w:t>
      </w:r>
      <w:r>
        <w:t>oriented communication</w:t>
      </w:r>
    </w:p>
    <w:p w14:paraId="1086DB79" w14:textId="77777777" w:rsidR="00F174B2" w:rsidRDefault="00F174B2" w:rsidP="00F174B2">
      <w:r>
        <w:t>* Acquisition priority: Controlled production</w:t>
      </w:r>
    </w:p>
    <w:p w14:paraId="209E7DB0" w14:textId="77777777" w:rsidR="00F174B2" w:rsidRDefault="00F174B2" w:rsidP="00F174B2">
      <w:r>
        <w:t>* CEFR productivity level: C1 productive</w:t>
      </w:r>
    </w:p>
    <w:p w14:paraId="7B487C69" w14:textId="77777777" w:rsidR="00F174B2" w:rsidRDefault="00F174B2" w:rsidP="00F174B2">
      <w:r>
        <w:t>* Recall cue: “Our aim is to cut costs. ______, we’ve streamlined production.”</w:t>
      </w:r>
    </w:p>
    <w:p w14:paraId="26D9C02E" w14:textId="77777777" w:rsidR="00F174B2" w:rsidRDefault="00F174B2" w:rsidP="00F174B2">
      <w:r>
        <w:t>* Upgrade path: so → to that end → accordingly</w:t>
      </w:r>
    </w:p>
    <w:p w14:paraId="0AAE7E41" w14:textId="77777777" w:rsidR="00F174B2" w:rsidRDefault="00F174B2" w:rsidP="00F174B2">
      <w:r>
        <w:t>* Chunk family: purpose/result connectors</w:t>
      </w:r>
    </w:p>
    <w:p w14:paraId="632E3969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7F5D5B04" w14:textId="77777777" w:rsidR="00F174B2" w:rsidRDefault="00F174B2" w:rsidP="00F174B2">
      <w:r>
        <w:t>* Example 1: The company wants to go carbon</w:t>
      </w:r>
      <w:r>
        <w:rPr>
          <w:rFonts w:ascii="Cambria Math" w:hAnsi="Cambria Math" w:cs="Cambria Math"/>
        </w:rPr>
        <w:t>‑</w:t>
      </w:r>
      <w:r>
        <w:t>neutral. To that end, it is investing in renewable energy.</w:t>
      </w:r>
    </w:p>
    <w:p w14:paraId="3B799B8B" w14:textId="77777777" w:rsidR="00F174B2" w:rsidRDefault="00F174B2" w:rsidP="00F174B2">
      <w:r>
        <w:t>* Example 2: We aim to improve customer service. To that end, additional training will be provided.</w:t>
      </w:r>
    </w:p>
    <w:p w14:paraId="4350FD56" w14:textId="77777777" w:rsidR="00F174B2" w:rsidRDefault="00F174B2" w:rsidP="00F174B2">
      <w:r>
        <w:t>* Example 3: The committee seeks to increase diversity. To that end, several initiatives have been launched.</w:t>
      </w:r>
    </w:p>
    <w:p w14:paraId="15139DEB" w14:textId="77777777" w:rsidR="00F174B2" w:rsidRDefault="00F174B2" w:rsidP="00F174B2"/>
    <w:p w14:paraId="2C9DF366" w14:textId="77777777" w:rsidR="00F174B2" w:rsidRDefault="00F174B2" w:rsidP="00F174B2">
      <w:r>
        <w:t>## Chunk 86/150</w:t>
      </w:r>
    </w:p>
    <w:p w14:paraId="428F5E48" w14:textId="77777777" w:rsidR="00F174B2" w:rsidRDefault="00F174B2" w:rsidP="00F174B2">
      <w:r>
        <w:t>* Chunk: in this regard</w:t>
      </w:r>
    </w:p>
    <w:p w14:paraId="1120BBE9" w14:textId="77777777" w:rsidR="00F174B2" w:rsidRDefault="00F174B2" w:rsidP="00F174B2">
      <w:r>
        <w:t>* Meaning: relating to the matter just mentioned; on this subject</w:t>
      </w:r>
    </w:p>
    <w:p w14:paraId="2FD5A5A0" w14:textId="77777777" w:rsidR="00F174B2" w:rsidRDefault="00F174B2" w:rsidP="00F174B2">
      <w:r>
        <w:t>* Primary function: topic</w:t>
      </w:r>
      <w:r>
        <w:rPr>
          <w:rFonts w:ascii="Cambria Math" w:hAnsi="Cambria Math" w:cs="Cambria Math"/>
        </w:rPr>
        <w:t>‑</w:t>
      </w:r>
      <w:r>
        <w:t>referring connector</w:t>
      </w:r>
    </w:p>
    <w:p w14:paraId="323FA5A5" w14:textId="77777777" w:rsidR="00F174B2" w:rsidRDefault="00F174B2" w:rsidP="00F174B2">
      <w:r>
        <w:t>* Communicative purpose: to connect a new statement back to the previously mentioned issue</w:t>
      </w:r>
    </w:p>
    <w:p w14:paraId="4EC27F76" w14:textId="77777777" w:rsidR="00F174B2" w:rsidRDefault="00F174B2" w:rsidP="00F174B2">
      <w:r>
        <w:t>* Trigger situations: formal correspondence, meetings, academic commentary</w:t>
      </w:r>
    </w:p>
    <w:p w14:paraId="16A0A783" w14:textId="77777777" w:rsidR="00F174B2" w:rsidRDefault="00F174B2" w:rsidP="00F174B2">
      <w:r>
        <w:lastRenderedPageBreak/>
        <w:t>* Contexts: professional and academic writing</w:t>
      </w:r>
    </w:p>
    <w:p w14:paraId="2C4717AB" w14:textId="77777777" w:rsidR="00F174B2" w:rsidRDefault="00F174B2" w:rsidP="00F174B2">
      <w:r>
        <w:t>* Domain: Professional</w:t>
      </w:r>
    </w:p>
    <w:p w14:paraId="3E63D51C" w14:textId="77777777" w:rsidR="00F174B2" w:rsidRDefault="00F174B2" w:rsidP="00F174B2">
      <w:r>
        <w:t>* Register: formal</w:t>
      </w:r>
    </w:p>
    <w:p w14:paraId="16F372C9" w14:textId="77777777" w:rsidR="00F174B2" w:rsidRDefault="00F174B2" w:rsidP="00F174B2">
      <w:r>
        <w:t>* Output priority: Writing</w:t>
      </w:r>
    </w:p>
    <w:p w14:paraId="148733CE" w14:textId="77777777" w:rsidR="00F174B2" w:rsidRDefault="00F174B2" w:rsidP="00F174B2">
      <w:r>
        <w:t>* Frequency: Medium</w:t>
      </w:r>
    </w:p>
    <w:p w14:paraId="21DB34D0" w14:textId="77777777" w:rsidR="00F174B2" w:rsidRDefault="00F174B2" w:rsidP="00F174B2">
      <w:r>
        <w:t>* Formulaicity: Fixed expression</w:t>
      </w:r>
    </w:p>
    <w:p w14:paraId="7185D445" w14:textId="77777777" w:rsidR="00F174B2" w:rsidRDefault="00F174B2" w:rsidP="00F174B2">
      <w:r>
        <w:t>* Construction type: Lexical bundle</w:t>
      </w:r>
    </w:p>
    <w:p w14:paraId="362D4A90" w14:textId="77777777" w:rsidR="00F174B2" w:rsidRDefault="00F174B2" w:rsidP="00F174B2">
      <w:r>
        <w:t>* Pattern: [Issue discussed]. In this regard, [related comment].</w:t>
      </w:r>
    </w:p>
    <w:p w14:paraId="02923495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prepositional phrase</w:t>
      </w:r>
    </w:p>
    <w:p w14:paraId="3DF7E96F" w14:textId="77777777" w:rsidR="00F174B2" w:rsidRDefault="00F174B2" w:rsidP="00F174B2">
      <w:r>
        <w:t>* Substitution slots: “In this connection”, “Regarding this”</w:t>
      </w:r>
    </w:p>
    <w:p w14:paraId="6AC30EBB" w14:textId="77777777" w:rsidR="00F174B2" w:rsidRDefault="00F174B2" w:rsidP="00F174B2">
      <w:r>
        <w:t>* Typical collocates: In this regard, I would like to add…</w:t>
      </w:r>
    </w:p>
    <w:p w14:paraId="581910BF" w14:textId="77777777" w:rsidR="00F174B2" w:rsidRDefault="00F174B2" w:rsidP="00F174B2">
      <w:r>
        <w:t>* Common substitutions: “in this respect”, “on this matter”</w:t>
      </w:r>
    </w:p>
    <w:p w14:paraId="54A4500B" w14:textId="77777777" w:rsidR="00F174B2" w:rsidRDefault="00F174B2" w:rsidP="00F174B2">
      <w:r>
        <w:t>* Variations: “in that regard” (referring back to previous)</w:t>
      </w:r>
    </w:p>
    <w:p w14:paraId="3E9F9BF9" w14:textId="77777777" w:rsidR="00F174B2" w:rsidRDefault="00F174B2" w:rsidP="00F174B2">
      <w:r>
        <w:t>* Common mistakes: using “in this regards” (plural incorrect); using as a general filler without clear antecedent</w:t>
      </w:r>
    </w:p>
    <w:p w14:paraId="0C2F8177" w14:textId="77777777" w:rsidR="00F174B2" w:rsidRDefault="00F174B2" w:rsidP="00F174B2">
      <w:r>
        <w:t>* Similar or contrasting chunks: “with respect to”, “as far as that goes”</w:t>
      </w:r>
    </w:p>
    <w:p w14:paraId="15867C30" w14:textId="77777777" w:rsidR="00F174B2" w:rsidRDefault="00F174B2" w:rsidP="00F174B2">
      <w:r>
        <w:t>* Interference warnings: learners may add ‘s’ – “in this regards”</w:t>
      </w:r>
    </w:p>
    <w:p w14:paraId="6356FBA0" w14:textId="77777777" w:rsidR="00F174B2" w:rsidRDefault="00F174B2" w:rsidP="00F174B2">
      <w:r>
        <w:t>* Nuance: formal and precise reference back to a topic</w:t>
      </w:r>
    </w:p>
    <w:p w14:paraId="1B002030" w14:textId="77777777" w:rsidR="00F174B2" w:rsidRDefault="00F174B2" w:rsidP="00F174B2">
      <w:r>
        <w:t>* Pragmatic effect: maintains a focused, professional tone</w:t>
      </w:r>
    </w:p>
    <w:p w14:paraId="6EDF9CF6" w14:textId="77777777" w:rsidR="00F174B2" w:rsidRDefault="00F174B2" w:rsidP="00F174B2">
      <w:r>
        <w:t>* Acquisition priority: Controlled production</w:t>
      </w:r>
    </w:p>
    <w:p w14:paraId="13958D2B" w14:textId="77777777" w:rsidR="00F174B2" w:rsidRDefault="00F174B2" w:rsidP="00F174B2">
      <w:r>
        <w:t>* CEFR productivity level: B2 productive → C1 productive</w:t>
      </w:r>
    </w:p>
    <w:p w14:paraId="6B557193" w14:textId="77777777" w:rsidR="00F174B2" w:rsidRDefault="00F174B2" w:rsidP="00F174B2">
      <w:r>
        <w:t>* Recall cue: “The report highlights several risks. ______, we recommend immediate action.”</w:t>
      </w:r>
    </w:p>
    <w:p w14:paraId="47F31521" w14:textId="77777777" w:rsidR="00F174B2" w:rsidRDefault="00F174B2" w:rsidP="00F174B2">
      <w:r>
        <w:t>* Upgrade path: about this → in this regard → in this respect</w:t>
      </w:r>
    </w:p>
    <w:p w14:paraId="537E6F39" w14:textId="77777777" w:rsidR="00F174B2" w:rsidRDefault="00F174B2" w:rsidP="00F174B2">
      <w:r>
        <w:t>* Chunk family: reference connectors</w:t>
      </w:r>
    </w:p>
    <w:p w14:paraId="347DCE8D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5969BFD4" w14:textId="77777777" w:rsidR="00F174B2" w:rsidRDefault="00F174B2" w:rsidP="00F174B2">
      <w:r>
        <w:t>* Example 1: The deadline is approaching. In this regard, we need to prioritise tasks.</w:t>
      </w:r>
    </w:p>
    <w:p w14:paraId="48F1023B" w14:textId="77777777" w:rsidR="00F174B2" w:rsidRDefault="00F174B2" w:rsidP="00F174B2">
      <w:r>
        <w:lastRenderedPageBreak/>
        <w:t>* Example 2: The policy has been criticised. In this regard, the government has made some concessions.</w:t>
      </w:r>
    </w:p>
    <w:p w14:paraId="60EF5F95" w14:textId="77777777" w:rsidR="00F174B2" w:rsidRDefault="00F174B2" w:rsidP="00F174B2">
      <w:r>
        <w:t>* Example 3: I trust you will handle the matter. In this regard, please keep me updated.</w:t>
      </w:r>
    </w:p>
    <w:p w14:paraId="5A32C246" w14:textId="77777777" w:rsidR="00F174B2" w:rsidRDefault="00F174B2" w:rsidP="00F174B2"/>
    <w:p w14:paraId="6853EDE4" w14:textId="77777777" w:rsidR="00F174B2" w:rsidRDefault="00F174B2" w:rsidP="00F174B2">
      <w:r>
        <w:t>## Chunk 87/150</w:t>
      </w:r>
    </w:p>
    <w:p w14:paraId="76DA2455" w14:textId="77777777" w:rsidR="00F174B2" w:rsidRDefault="00F174B2" w:rsidP="00F174B2">
      <w:r>
        <w:t>* Chunk: on a related note</w:t>
      </w:r>
    </w:p>
    <w:p w14:paraId="29B0CF49" w14:textId="77777777" w:rsidR="00F174B2" w:rsidRDefault="00F174B2" w:rsidP="00F174B2">
      <w:r>
        <w:t>* Meaning: used to introduce a point that is connected to what was just discussed</w:t>
      </w:r>
    </w:p>
    <w:p w14:paraId="7F0CE77A" w14:textId="77777777" w:rsidR="00F174B2" w:rsidRDefault="00F174B2" w:rsidP="00F174B2">
      <w:r>
        <w:t>* Primary function: additive topic shifter (connected)</w:t>
      </w:r>
    </w:p>
    <w:p w14:paraId="2D1929DC" w14:textId="77777777" w:rsidR="00F174B2" w:rsidRDefault="00F174B2" w:rsidP="00F174B2">
      <w:r>
        <w:t>* Communicative purpose: to smoothly transition to a related subtopic</w:t>
      </w:r>
    </w:p>
    <w:p w14:paraId="39679E2F" w14:textId="77777777" w:rsidR="00F174B2" w:rsidRDefault="00F174B2" w:rsidP="00F174B2">
      <w:r>
        <w:t>* Trigger situations: presentations, articles, discussions where related content follows</w:t>
      </w:r>
    </w:p>
    <w:p w14:paraId="572C52EE" w14:textId="77777777" w:rsidR="00F174B2" w:rsidRDefault="00F174B2" w:rsidP="00F174B2">
      <w:r>
        <w:t>* Contexts: spoken and written, semi</w:t>
      </w:r>
      <w:r>
        <w:rPr>
          <w:rFonts w:ascii="Cambria Math" w:hAnsi="Cambria Math" w:cs="Cambria Math"/>
        </w:rPr>
        <w:t>‑</w:t>
      </w:r>
      <w:r>
        <w:t>formal to formal</w:t>
      </w:r>
    </w:p>
    <w:p w14:paraId="5A7656D7" w14:textId="77777777" w:rsidR="00F174B2" w:rsidRDefault="00F174B2" w:rsidP="00F174B2">
      <w:r>
        <w:t>* Domain: Professional</w:t>
      </w:r>
    </w:p>
    <w:p w14:paraId="08EE62E8" w14:textId="77777777" w:rsidR="00F174B2" w:rsidRDefault="00F174B2" w:rsidP="00F174B2">
      <w:r>
        <w:t>* Register: neutral to formal</w:t>
      </w:r>
    </w:p>
    <w:p w14:paraId="3C5507DE" w14:textId="77777777" w:rsidR="00F174B2" w:rsidRDefault="00F174B2" w:rsidP="00F174B2">
      <w:r>
        <w:t>* Output priority: Both</w:t>
      </w:r>
    </w:p>
    <w:p w14:paraId="251BA239" w14:textId="77777777" w:rsidR="00F174B2" w:rsidRDefault="00F174B2" w:rsidP="00F174B2">
      <w:r>
        <w:t>* Frequency: Medium</w:t>
      </w:r>
    </w:p>
    <w:p w14:paraId="302B1EA1" w14:textId="77777777" w:rsidR="00F174B2" w:rsidRDefault="00F174B2" w:rsidP="00F174B2">
      <w:r>
        <w:t>* Formulaicity: Fixed expression</w:t>
      </w:r>
    </w:p>
    <w:p w14:paraId="0142C9A1" w14:textId="77777777" w:rsidR="00F174B2" w:rsidRDefault="00F174B2" w:rsidP="00F174B2">
      <w:r>
        <w:t>* Construction type: Lexical bundle</w:t>
      </w:r>
    </w:p>
    <w:p w14:paraId="7A3DCF5F" w14:textId="77777777" w:rsidR="00F174B2" w:rsidRDefault="00F174B2" w:rsidP="00F174B2">
      <w:r>
        <w:t>* Pattern: [Topic A]. On a related note, [Topic B].</w:t>
      </w:r>
    </w:p>
    <w:p w14:paraId="30495DF5" w14:textId="77777777" w:rsidR="00F174B2" w:rsidRDefault="00F174B2" w:rsidP="00F174B2">
      <w:r>
        <w:t>* Core structure: prepositional phrase as discourse opener</w:t>
      </w:r>
    </w:p>
    <w:p w14:paraId="09A65B58" w14:textId="77777777" w:rsidR="00F174B2" w:rsidRDefault="00F174B2" w:rsidP="00F174B2">
      <w:r>
        <w:t>* Substitution slots: “On a similar note”, “In a similar vein”</w:t>
      </w:r>
    </w:p>
    <w:p w14:paraId="4E0B028E" w14:textId="77777777" w:rsidR="00F174B2" w:rsidRDefault="00F174B2" w:rsidP="00F174B2">
      <w:r>
        <w:t>* Typical collocates: On a related note, let’s discuss…</w:t>
      </w:r>
    </w:p>
    <w:p w14:paraId="176DD549" w14:textId="77777777" w:rsidR="00F174B2" w:rsidRDefault="00F174B2" w:rsidP="00F174B2">
      <w:r>
        <w:t>* Common substitutions: “speaking of which” (informal), “similarly”</w:t>
      </w:r>
    </w:p>
    <w:p w14:paraId="6B9C00DF" w14:textId="77777777" w:rsidR="00F174B2" w:rsidRDefault="00F174B2" w:rsidP="00F174B2">
      <w:r>
        <w:t>* Variations: “On a lighter note” (for humorous shift)</w:t>
      </w:r>
    </w:p>
    <w:p w14:paraId="5ADA636C" w14:textId="77777777" w:rsidR="00F174B2" w:rsidRDefault="00F174B2" w:rsidP="00F174B2">
      <w:r>
        <w:t>* Common mistakes: using “on a related note” when the topics are not actually related</w:t>
      </w:r>
    </w:p>
    <w:p w14:paraId="0724FC2E" w14:textId="77777777" w:rsidR="00F174B2" w:rsidRDefault="00F174B2" w:rsidP="00F174B2">
      <w:r>
        <w:t>* Similar or contrasting chunks: “in the same vein”, “by the same token”</w:t>
      </w:r>
    </w:p>
    <w:p w14:paraId="30EB314D" w14:textId="77777777" w:rsidR="00F174B2" w:rsidRDefault="00F174B2" w:rsidP="00F174B2">
      <w:r>
        <w:t>* Interference warnings: learners may use it as a filler for any transition</w:t>
      </w:r>
    </w:p>
    <w:p w14:paraId="49CF207A" w14:textId="77777777" w:rsidR="00F174B2" w:rsidRDefault="00F174B2" w:rsidP="00F174B2">
      <w:r>
        <w:lastRenderedPageBreak/>
        <w:t>* Nuance: signals a logical association, not a total shift</w:t>
      </w:r>
    </w:p>
    <w:p w14:paraId="2A1DC96E" w14:textId="77777777" w:rsidR="00F174B2" w:rsidRDefault="00F174B2" w:rsidP="00F174B2">
      <w:r>
        <w:t>* Pragmatic effect: enhances cohesiveness in professional communication</w:t>
      </w:r>
    </w:p>
    <w:p w14:paraId="53C54405" w14:textId="77777777" w:rsidR="00F174B2" w:rsidRDefault="00F174B2" w:rsidP="00F174B2">
      <w:r>
        <w:t>* Acquisition priority: Controlled production</w:t>
      </w:r>
    </w:p>
    <w:p w14:paraId="51CF6375" w14:textId="77777777" w:rsidR="00F174B2" w:rsidRDefault="00F174B2" w:rsidP="00F174B2">
      <w:r>
        <w:t>* CEFR productivity level: C1 productive</w:t>
      </w:r>
    </w:p>
    <w:p w14:paraId="1C277212" w14:textId="77777777" w:rsidR="00F174B2" w:rsidRDefault="00F174B2" w:rsidP="00F174B2">
      <w:r>
        <w:t>* Recall cue: “We’ve covered the sales figures. ______, let’s look at customer feedback.”</w:t>
      </w:r>
    </w:p>
    <w:p w14:paraId="304FEBF7" w14:textId="77777777" w:rsidR="00F174B2" w:rsidRDefault="00F174B2" w:rsidP="00F174B2">
      <w:r>
        <w:t>* Upgrade path: also → on a related note → in the same vein</w:t>
      </w:r>
    </w:p>
    <w:p w14:paraId="051C2AE4" w14:textId="77777777" w:rsidR="00F174B2" w:rsidRDefault="00F174B2" w:rsidP="00F174B2">
      <w:r>
        <w:t>* Chunk family: topic</w:t>
      </w:r>
      <w:r>
        <w:rPr>
          <w:rFonts w:ascii="Cambria Math" w:hAnsi="Cambria Math" w:cs="Cambria Math"/>
        </w:rPr>
        <w:t>‑</w:t>
      </w:r>
      <w:r>
        <w:t>shifting connectors (related)</w:t>
      </w:r>
    </w:p>
    <w:p w14:paraId="24A61D3C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13BC4750" w14:textId="77777777" w:rsidR="00F174B2" w:rsidRDefault="00F174B2" w:rsidP="00F174B2">
      <w:r>
        <w:t>* Example 1: The new product launch was successful. On a related note, brand awareness has increased.</w:t>
      </w:r>
    </w:p>
    <w:p w14:paraId="39088A99" w14:textId="77777777" w:rsidR="00F174B2" w:rsidRDefault="00F174B2" w:rsidP="00F174B2">
      <w:r>
        <w:t>* Example 2: We need more training. On a related note, the budget for professional development has been approved.</w:t>
      </w:r>
    </w:p>
    <w:p w14:paraId="17B9F4D0" w14:textId="77777777" w:rsidR="00F174B2" w:rsidRDefault="00F174B2" w:rsidP="00F174B2">
      <w:r>
        <w:t>* Example 3: The report outlines risks. On a related note, it also suggests mitigation strategies.</w:t>
      </w:r>
    </w:p>
    <w:p w14:paraId="53F1923F" w14:textId="77777777" w:rsidR="00F174B2" w:rsidRDefault="00F174B2" w:rsidP="00F174B2"/>
    <w:p w14:paraId="75846E0C" w14:textId="77777777" w:rsidR="00F174B2" w:rsidRDefault="00F174B2" w:rsidP="00F174B2">
      <w:r>
        <w:t>## Chunk 88/150</w:t>
      </w:r>
    </w:p>
    <w:p w14:paraId="747EC987" w14:textId="77777777" w:rsidR="00F174B2" w:rsidRDefault="00F174B2" w:rsidP="00F174B2">
      <w:r>
        <w:t>* Chunk: as a follow</w:t>
      </w:r>
      <w:r>
        <w:rPr>
          <w:rFonts w:ascii="Cambria Math" w:hAnsi="Cambria Math" w:cs="Cambria Math"/>
        </w:rPr>
        <w:t>‑</w:t>
      </w:r>
      <w:r>
        <w:t>up</w:t>
      </w:r>
    </w:p>
    <w:p w14:paraId="3F0633F5" w14:textId="77777777" w:rsidR="00F174B2" w:rsidRDefault="00F174B2" w:rsidP="00F174B2">
      <w:r>
        <w:t>* Meaning: used to indicate that the current communication is a continuation of a previous one</w:t>
      </w:r>
    </w:p>
    <w:p w14:paraId="6C0417D7" w14:textId="77777777" w:rsidR="00F174B2" w:rsidRDefault="00F174B2" w:rsidP="00F174B2">
      <w:r>
        <w:t>* Primary function: sequential / continuation marker</w:t>
      </w:r>
    </w:p>
    <w:p w14:paraId="74138B23" w14:textId="77777777" w:rsidR="00F174B2" w:rsidRDefault="00F174B2" w:rsidP="00F174B2">
      <w:r>
        <w:t>* Communicative purpose: to link to an earlier email, meeting, or conversation</w:t>
      </w:r>
    </w:p>
    <w:p w14:paraId="2CCDBD9E" w14:textId="77777777" w:rsidR="00F174B2" w:rsidRDefault="00F174B2" w:rsidP="00F174B2">
      <w:r>
        <w:t>* Trigger situations: professional emails, project management, customer service</w:t>
      </w:r>
    </w:p>
    <w:p w14:paraId="6BF032A2" w14:textId="77777777" w:rsidR="00F174B2" w:rsidRDefault="00F174B2" w:rsidP="00F174B2">
      <w:r>
        <w:t>* Contexts: professional written (mainly emails)</w:t>
      </w:r>
    </w:p>
    <w:p w14:paraId="78D361B1" w14:textId="77777777" w:rsidR="00F174B2" w:rsidRDefault="00F174B2" w:rsidP="00F174B2">
      <w:r>
        <w:t>* Domain: Professional</w:t>
      </w:r>
    </w:p>
    <w:p w14:paraId="6057B26B" w14:textId="77777777" w:rsidR="00F174B2" w:rsidRDefault="00F174B2" w:rsidP="00F174B2">
      <w:r>
        <w:t>* Register: neutral to formal</w:t>
      </w:r>
    </w:p>
    <w:p w14:paraId="1F649B19" w14:textId="77777777" w:rsidR="00F174B2" w:rsidRDefault="00F174B2" w:rsidP="00F174B2">
      <w:r>
        <w:t>* Output priority: Writing</w:t>
      </w:r>
    </w:p>
    <w:p w14:paraId="719EDAF5" w14:textId="77777777" w:rsidR="00F174B2" w:rsidRDefault="00F174B2" w:rsidP="00F174B2">
      <w:r>
        <w:t>* Frequency: Medium</w:t>
      </w:r>
    </w:p>
    <w:p w14:paraId="7642D0C7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(as a follow</w:t>
      </w:r>
      <w:r>
        <w:rPr>
          <w:rFonts w:ascii="Cambria Math" w:hAnsi="Cambria Math" w:cs="Cambria Math"/>
        </w:rPr>
        <w:t>‑</w:t>
      </w:r>
      <w:r>
        <w:t>up to + NP)</w:t>
      </w:r>
    </w:p>
    <w:p w14:paraId="7C505228" w14:textId="77777777" w:rsidR="00F174B2" w:rsidRDefault="00F174B2" w:rsidP="00F174B2">
      <w:r>
        <w:t>* Construction type: Lexical bundle</w:t>
      </w:r>
    </w:p>
    <w:p w14:paraId="306CD014" w14:textId="77777777" w:rsidR="00F174B2" w:rsidRDefault="00F174B2" w:rsidP="00F174B2">
      <w:r>
        <w:lastRenderedPageBreak/>
        <w:t>* Pattern: As a follow</w:t>
      </w:r>
      <w:r>
        <w:rPr>
          <w:rFonts w:ascii="Cambria Math" w:hAnsi="Cambria Math" w:cs="Cambria Math"/>
        </w:rPr>
        <w:t>‑</w:t>
      </w:r>
      <w:r>
        <w:t>up to [previous communication], [new message].</w:t>
      </w:r>
    </w:p>
    <w:p w14:paraId="5977595E" w14:textId="77777777" w:rsidR="00F174B2" w:rsidRDefault="00F174B2" w:rsidP="00F174B2">
      <w:r>
        <w:t>* Core structure: prepositional phrase</w:t>
      </w:r>
    </w:p>
    <w:p w14:paraId="52AC5DA3" w14:textId="77777777" w:rsidR="00F174B2" w:rsidRDefault="00F174B2" w:rsidP="00F174B2">
      <w:r>
        <w:t>* Substitution slots: “Further to”, “Following up on”</w:t>
      </w:r>
    </w:p>
    <w:p w14:paraId="39912509" w14:textId="77777777" w:rsidR="00F174B2" w:rsidRDefault="00F174B2" w:rsidP="00F174B2">
      <w:r>
        <w:t>* Typical collocates: As a follow</w:t>
      </w:r>
      <w:r>
        <w:rPr>
          <w:rFonts w:ascii="Cambria Math" w:hAnsi="Cambria Math" w:cs="Cambria Math"/>
        </w:rPr>
        <w:t>‑</w:t>
      </w:r>
      <w:r>
        <w:t xml:space="preserve">up to our meeting, </w:t>
      </w:r>
      <w:r>
        <w:rPr>
          <w:rFonts w:ascii="Aptos" w:hAnsi="Aptos" w:cs="Aptos"/>
        </w:rPr>
        <w:t>…</w:t>
      </w:r>
    </w:p>
    <w:p w14:paraId="1046968D" w14:textId="77777777" w:rsidR="00F174B2" w:rsidRDefault="00F174B2" w:rsidP="00F174B2">
      <w:r>
        <w:t>* Common substitutions: “pursuant to” (legal), “in continuation of”</w:t>
      </w:r>
    </w:p>
    <w:p w14:paraId="7F0A4F40" w14:textId="77777777" w:rsidR="00F174B2" w:rsidRDefault="00F174B2" w:rsidP="00F174B2">
      <w:r>
        <w:t>* Variations: “Just a quick follow</w:t>
      </w:r>
      <w:r>
        <w:rPr>
          <w:rFonts w:ascii="Cambria Math" w:hAnsi="Cambria Math" w:cs="Cambria Math"/>
        </w:rPr>
        <w:t>‑</w:t>
      </w:r>
      <w:r>
        <w:t xml:space="preserve">up: </w:t>
      </w:r>
      <w:r>
        <w:rPr>
          <w:rFonts w:ascii="Aptos" w:hAnsi="Aptos" w:cs="Aptos"/>
        </w:rPr>
        <w:t>…”</w:t>
      </w:r>
    </w:p>
    <w:p w14:paraId="498F34A6" w14:textId="77777777" w:rsidR="00F174B2" w:rsidRDefault="00F174B2" w:rsidP="00F174B2">
      <w:r>
        <w:t>* Common mistakes: spelling “followup” as one word ungrammatically</w:t>
      </w:r>
    </w:p>
    <w:p w14:paraId="15E39B73" w14:textId="77777777" w:rsidR="00F174B2" w:rsidRDefault="00F174B2" w:rsidP="00F174B2">
      <w:r>
        <w:t>* Similar or contrasting chunks: “further to”, “with reference to”</w:t>
      </w:r>
    </w:p>
    <w:p w14:paraId="57CF47C5" w14:textId="77777777" w:rsidR="00F174B2" w:rsidRDefault="00F174B2" w:rsidP="00F174B2">
      <w:r>
        <w:t>* Interference warnings: learners may forget “to” and use “as a follow</w:t>
      </w:r>
      <w:r>
        <w:rPr>
          <w:rFonts w:ascii="Cambria Math" w:hAnsi="Cambria Math" w:cs="Cambria Math"/>
        </w:rPr>
        <w:t>‑</w:t>
      </w:r>
      <w:r>
        <w:t>up</w:t>
      </w:r>
      <w:r>
        <w:rPr>
          <w:rFonts w:ascii="Aptos" w:hAnsi="Aptos" w:cs="Aptos"/>
        </w:rPr>
        <w:t>”</w:t>
      </w:r>
      <w:r>
        <w:t xml:space="preserve"> alone as a subject line</w:t>
      </w:r>
    </w:p>
    <w:p w14:paraId="460124DC" w14:textId="77777777" w:rsidR="00F174B2" w:rsidRDefault="00F174B2" w:rsidP="00F174B2">
      <w:r>
        <w:t>* Nuance: signals professionalism and organisation</w:t>
      </w:r>
    </w:p>
    <w:p w14:paraId="34EFF306" w14:textId="77777777" w:rsidR="00F174B2" w:rsidRDefault="00F174B2" w:rsidP="00F174B2">
      <w:r>
        <w:t>* Pragmatic effect: keeps communication threads clear</w:t>
      </w:r>
    </w:p>
    <w:p w14:paraId="744B049E" w14:textId="77777777" w:rsidR="00F174B2" w:rsidRDefault="00F174B2" w:rsidP="00F174B2">
      <w:r>
        <w:t>* Acquisition priority: Controlled production</w:t>
      </w:r>
    </w:p>
    <w:p w14:paraId="7CFD20A0" w14:textId="77777777" w:rsidR="00F174B2" w:rsidRDefault="00F174B2" w:rsidP="00F174B2">
      <w:r>
        <w:t>* CEFR productivity level: B2 productive</w:t>
      </w:r>
    </w:p>
    <w:p w14:paraId="15D98473" w14:textId="77777777" w:rsidR="00F174B2" w:rsidRDefault="00F174B2" w:rsidP="00F174B2">
      <w:r>
        <w:t>* Recall cue: “______ our call yesterday, please find the documents attached.”</w:t>
      </w:r>
    </w:p>
    <w:p w14:paraId="54BB0006" w14:textId="77777777" w:rsidR="00F174B2" w:rsidRDefault="00F174B2" w:rsidP="00F174B2">
      <w:r>
        <w:t>* Upgrade path: after → further to → as a follow</w:t>
      </w:r>
      <w:r>
        <w:rPr>
          <w:rFonts w:ascii="Cambria Math" w:hAnsi="Cambria Math" w:cs="Cambria Math"/>
        </w:rPr>
        <w:t>‑</w:t>
      </w:r>
      <w:r>
        <w:t>up</w:t>
      </w:r>
    </w:p>
    <w:p w14:paraId="24FCD4A0" w14:textId="77777777" w:rsidR="00F174B2" w:rsidRDefault="00F174B2" w:rsidP="00F174B2">
      <w:r>
        <w:t>* Chunk family: sequential / reference connectors</w:t>
      </w:r>
    </w:p>
    <w:p w14:paraId="1275CDED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4C69C1BB" w14:textId="77777777" w:rsidR="00F174B2" w:rsidRDefault="00F174B2" w:rsidP="00F174B2">
      <w:r>
        <w:t>* Example 1: As a follow</w:t>
      </w:r>
      <w:r>
        <w:rPr>
          <w:rFonts w:ascii="Cambria Math" w:hAnsi="Cambria Math" w:cs="Cambria Math"/>
        </w:rPr>
        <w:t>‑</w:t>
      </w:r>
      <w:r>
        <w:t>up to your inquiry, we have updated the system.</w:t>
      </w:r>
    </w:p>
    <w:p w14:paraId="103A0B76" w14:textId="77777777" w:rsidR="00F174B2" w:rsidRDefault="00F174B2" w:rsidP="00F174B2">
      <w:r>
        <w:t>* Example 2: This email is a follow</w:t>
      </w:r>
      <w:r>
        <w:rPr>
          <w:rFonts w:ascii="Cambria Math" w:hAnsi="Cambria Math" w:cs="Cambria Math"/>
        </w:rPr>
        <w:t>‑</w:t>
      </w:r>
      <w:r>
        <w:t>up to our conversation on Monday.</w:t>
      </w:r>
    </w:p>
    <w:p w14:paraId="1DD67042" w14:textId="77777777" w:rsidR="00F174B2" w:rsidRDefault="00F174B2" w:rsidP="00F174B2">
      <w:r>
        <w:t>* Example 3: As a follow</w:t>
      </w:r>
      <w:r>
        <w:rPr>
          <w:rFonts w:ascii="Cambria Math" w:hAnsi="Cambria Math" w:cs="Cambria Math"/>
        </w:rPr>
        <w:t>‑</w:t>
      </w:r>
      <w:r>
        <w:t>up, could you confirm the delivery date?</w:t>
      </w:r>
    </w:p>
    <w:p w14:paraId="469D44E8" w14:textId="77777777" w:rsidR="00F174B2" w:rsidRDefault="00F174B2" w:rsidP="00F174B2"/>
    <w:p w14:paraId="1A694336" w14:textId="77777777" w:rsidR="00F174B2" w:rsidRDefault="00F174B2" w:rsidP="00F174B2">
      <w:r>
        <w:t>## Chunk 89/150</w:t>
      </w:r>
    </w:p>
    <w:p w14:paraId="53443AAB" w14:textId="77777777" w:rsidR="00F174B2" w:rsidRDefault="00F174B2" w:rsidP="00F174B2">
      <w:r>
        <w:t>* Chunk: to clarify</w:t>
      </w:r>
    </w:p>
    <w:p w14:paraId="7B8B99F8" w14:textId="77777777" w:rsidR="00F174B2" w:rsidRDefault="00F174B2" w:rsidP="00F174B2">
      <w:r>
        <w:t>* Meaning: used to introduce a more detailed explanation to remove doubt</w:t>
      </w:r>
    </w:p>
    <w:p w14:paraId="359EB5DB" w14:textId="77777777" w:rsidR="00F174B2" w:rsidRDefault="00F174B2" w:rsidP="00F174B2">
      <w:r>
        <w:t>* Primary function: clarification marker</w:t>
      </w:r>
    </w:p>
    <w:p w14:paraId="24B368A7" w14:textId="77777777" w:rsidR="00F174B2" w:rsidRDefault="00F174B2" w:rsidP="00F174B2">
      <w:r>
        <w:t>* Communicative purpose: to explicitly state that what follows aims to resolve ambiguity</w:t>
      </w:r>
    </w:p>
    <w:p w14:paraId="11C29D32" w14:textId="77777777" w:rsidR="00F174B2" w:rsidRDefault="00F174B2" w:rsidP="00F174B2">
      <w:r>
        <w:t>* Trigger situations: emails, meetings, instructions, technical writing</w:t>
      </w:r>
    </w:p>
    <w:p w14:paraId="7215486D" w14:textId="77777777" w:rsidR="00F174B2" w:rsidRDefault="00F174B2" w:rsidP="00F174B2">
      <w:r>
        <w:lastRenderedPageBreak/>
        <w:t>* Contexts: professional and academic communication</w:t>
      </w:r>
    </w:p>
    <w:p w14:paraId="35885F74" w14:textId="77777777" w:rsidR="00F174B2" w:rsidRDefault="00F174B2" w:rsidP="00F174B2">
      <w:r>
        <w:t>* Domain: Professional</w:t>
      </w:r>
    </w:p>
    <w:p w14:paraId="4BC2C7AC" w14:textId="77777777" w:rsidR="00F174B2" w:rsidRDefault="00F174B2" w:rsidP="00F174B2">
      <w:r>
        <w:t>* Register: neutral</w:t>
      </w:r>
    </w:p>
    <w:p w14:paraId="0A72E5DB" w14:textId="77777777" w:rsidR="00F174B2" w:rsidRDefault="00F174B2" w:rsidP="00F174B2">
      <w:r>
        <w:t>* Output priority: Both</w:t>
      </w:r>
    </w:p>
    <w:p w14:paraId="74E8CA43" w14:textId="77777777" w:rsidR="00F174B2" w:rsidRDefault="00F174B2" w:rsidP="00F174B2">
      <w:r>
        <w:t>* Frequency: Medium</w:t>
      </w:r>
    </w:p>
    <w:p w14:paraId="21A46607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(to clarify + NP / clause)</w:t>
      </w:r>
    </w:p>
    <w:p w14:paraId="3AEACD6B" w14:textId="77777777" w:rsidR="00F174B2" w:rsidRDefault="00F174B2" w:rsidP="00F174B2">
      <w:r>
        <w:t>* Construction type: Sentence frame</w:t>
      </w:r>
    </w:p>
    <w:p w14:paraId="5CD76885" w14:textId="77777777" w:rsidR="00F174B2" w:rsidRDefault="00F174B2" w:rsidP="00F174B2">
      <w:r>
        <w:t>* Pattern: To clarify, [explanation].</w:t>
      </w:r>
    </w:p>
    <w:p w14:paraId="4ED1B0AC" w14:textId="77777777" w:rsidR="00F174B2" w:rsidRDefault="00F174B2" w:rsidP="00F174B2">
      <w:r>
        <w:t>* Core structure: infinitive clause as discourse opener</w:t>
      </w:r>
    </w:p>
    <w:p w14:paraId="5D73A813" w14:textId="77777777" w:rsidR="00F174B2" w:rsidRDefault="00F174B2" w:rsidP="00F174B2">
      <w:r>
        <w:t>* Substitution slots: “Just to clarify,”, “For clarification,”</w:t>
      </w:r>
    </w:p>
    <w:p w14:paraId="3903C8D4" w14:textId="77777777" w:rsidR="00F174B2" w:rsidRDefault="00F174B2" w:rsidP="00F174B2">
      <w:r>
        <w:t>* Typical collocates: To clarify, I meant…</w:t>
      </w:r>
    </w:p>
    <w:p w14:paraId="613C4461" w14:textId="77777777" w:rsidR="00F174B2" w:rsidRDefault="00F174B2" w:rsidP="00F174B2">
      <w:r>
        <w:t>* Common substitutions: “let me explain”, “that is to say”</w:t>
      </w:r>
    </w:p>
    <w:p w14:paraId="6018357F" w14:textId="77777777" w:rsidR="00F174B2" w:rsidRDefault="00F174B2" w:rsidP="00F174B2">
      <w:r>
        <w:t>* Variations: “To be clear,”</w:t>
      </w:r>
    </w:p>
    <w:p w14:paraId="1BC9376F" w14:textId="77777777" w:rsidR="00F174B2" w:rsidRDefault="00F174B2" w:rsidP="00F174B2">
      <w:r>
        <w:t>* Common mistakes: using “to clarify” with an aggressive tone; can sound defensive</w:t>
      </w:r>
    </w:p>
    <w:p w14:paraId="11605F30" w14:textId="77777777" w:rsidR="00F174B2" w:rsidRDefault="00F174B2" w:rsidP="00F174B2">
      <w:r>
        <w:t>* Similar or contrasting chunks: “in other words”, “that is”</w:t>
      </w:r>
    </w:p>
    <w:p w14:paraId="39308151" w14:textId="77777777" w:rsidR="00F174B2" w:rsidRDefault="00F174B2" w:rsidP="00F174B2">
      <w:r>
        <w:t>* Interference warnings: learners might use “for clarify” – incorrect</w:t>
      </w:r>
    </w:p>
    <w:p w14:paraId="14DDC1D7" w14:textId="77777777" w:rsidR="00F174B2" w:rsidRDefault="00F174B2" w:rsidP="00F174B2">
      <w:r>
        <w:t>* Nuance: direct and purposeful; sometimes used to prevent misunderstanding</w:t>
      </w:r>
    </w:p>
    <w:p w14:paraId="1A621E8A" w14:textId="77777777" w:rsidR="00F174B2" w:rsidRDefault="00F174B2" w:rsidP="00F174B2">
      <w:r>
        <w:t>* Pragmatic effect: establishes a constructive, problem</w:t>
      </w:r>
      <w:r>
        <w:rPr>
          <w:rFonts w:ascii="Cambria Math" w:hAnsi="Cambria Math" w:cs="Cambria Math"/>
        </w:rPr>
        <w:t>‑</w:t>
      </w:r>
      <w:r>
        <w:t>solving tone</w:t>
      </w:r>
    </w:p>
    <w:p w14:paraId="413A47E9" w14:textId="77777777" w:rsidR="00F174B2" w:rsidRDefault="00F174B2" w:rsidP="00F174B2">
      <w:r>
        <w:t>* Acquisition priority: Controlled production</w:t>
      </w:r>
    </w:p>
    <w:p w14:paraId="73E57CD3" w14:textId="77777777" w:rsidR="00F174B2" w:rsidRDefault="00F174B2" w:rsidP="00F174B2">
      <w:r>
        <w:t>* CEFR productivity level: B2 productive</w:t>
      </w:r>
    </w:p>
    <w:p w14:paraId="45F299EC" w14:textId="77777777" w:rsidR="00F174B2" w:rsidRDefault="00F174B2" w:rsidP="00F174B2">
      <w:r>
        <w:t>* Recall cue: “______, the deadline is next Friday, not this Friday.”</w:t>
      </w:r>
    </w:p>
    <w:p w14:paraId="0707C289" w14:textId="77777777" w:rsidR="00F174B2" w:rsidRDefault="00F174B2" w:rsidP="00F174B2">
      <w:r>
        <w:t>* Upgrade path: I mean → to clarify → in other words</w:t>
      </w:r>
    </w:p>
    <w:p w14:paraId="4FBEC667" w14:textId="77777777" w:rsidR="00F174B2" w:rsidRDefault="00F174B2" w:rsidP="00F174B2">
      <w:r>
        <w:t>* Chunk family: clarification connectors</w:t>
      </w:r>
    </w:p>
    <w:p w14:paraId="64CE45F1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585E174D" w14:textId="77777777" w:rsidR="00F174B2" w:rsidRDefault="00F174B2" w:rsidP="00F174B2">
      <w:r>
        <w:t>* Example 1: To clarify, all employees must submit their timesheets by 5 p.m.</w:t>
      </w:r>
    </w:p>
    <w:p w14:paraId="2CB0BC44" w14:textId="77777777" w:rsidR="00F174B2" w:rsidRDefault="00F174B2" w:rsidP="00F174B2">
      <w:r>
        <w:t>* Example 2: To clarify, the figures cited are in millions, not thousands.</w:t>
      </w:r>
    </w:p>
    <w:p w14:paraId="133347A2" w14:textId="77777777" w:rsidR="00F174B2" w:rsidRDefault="00F174B2" w:rsidP="00F174B2">
      <w:r>
        <w:t>* Example 3: Just to clarify, does that include shipping costs?</w:t>
      </w:r>
    </w:p>
    <w:p w14:paraId="314FDDE8" w14:textId="77777777" w:rsidR="00F174B2" w:rsidRDefault="00F174B2" w:rsidP="00F174B2"/>
    <w:p w14:paraId="6000CEC4" w14:textId="77777777" w:rsidR="00F174B2" w:rsidRDefault="00F174B2" w:rsidP="00F174B2">
      <w:r>
        <w:t>## Chunk 90/150</w:t>
      </w:r>
    </w:p>
    <w:p w14:paraId="1A092BF8" w14:textId="77777777" w:rsidR="00F174B2" w:rsidRDefault="00F174B2" w:rsidP="00F174B2">
      <w:r>
        <w:t>* Chunk: for the avoidance of doubt</w:t>
      </w:r>
    </w:p>
    <w:p w14:paraId="6CE878BF" w14:textId="77777777" w:rsidR="00F174B2" w:rsidRDefault="00F174B2" w:rsidP="00F174B2">
      <w:r>
        <w:t>* Meaning: used in formal, especially legal, contexts to remove any uncertainty</w:t>
      </w:r>
    </w:p>
    <w:p w14:paraId="2D6D254F" w14:textId="77777777" w:rsidR="00F174B2" w:rsidRDefault="00F174B2" w:rsidP="00F174B2">
      <w:r>
        <w:t>* Primary function: explicit clarification / legal discourse marker</w:t>
      </w:r>
    </w:p>
    <w:p w14:paraId="4F3D0D28" w14:textId="77777777" w:rsidR="00F174B2" w:rsidRDefault="00F174B2" w:rsidP="00F174B2">
      <w:r>
        <w:t>* Communicative purpose: to make something absolutely explicit so no misinterpretation is possible</w:t>
      </w:r>
    </w:p>
    <w:p w14:paraId="742E9FFA" w14:textId="77777777" w:rsidR="00F174B2" w:rsidRDefault="00F174B2" w:rsidP="00F174B2">
      <w:r>
        <w:t>* Trigger situations: contracts, official statements, legal documents, formal emails</w:t>
      </w:r>
    </w:p>
    <w:p w14:paraId="3BBC41F7" w14:textId="77777777" w:rsidR="00F174B2" w:rsidRDefault="00F174B2" w:rsidP="00F174B2">
      <w:r>
        <w:t>* Contexts: highly formal, legal or procedural</w:t>
      </w:r>
    </w:p>
    <w:p w14:paraId="403B7C38" w14:textId="77777777" w:rsidR="00F174B2" w:rsidRDefault="00F174B2" w:rsidP="00F174B2">
      <w:r>
        <w:t>* Domain: Professional</w:t>
      </w:r>
    </w:p>
    <w:p w14:paraId="451941DE" w14:textId="77777777" w:rsidR="00F174B2" w:rsidRDefault="00F174B2" w:rsidP="00F174B2">
      <w:r>
        <w:t>* Register: very formal</w:t>
      </w:r>
    </w:p>
    <w:p w14:paraId="7500AD19" w14:textId="77777777" w:rsidR="00F174B2" w:rsidRDefault="00F174B2" w:rsidP="00F174B2">
      <w:r>
        <w:t>* Output priority: Writing</w:t>
      </w:r>
    </w:p>
    <w:p w14:paraId="35FD94EA" w14:textId="77777777" w:rsidR="00F174B2" w:rsidRDefault="00F174B2" w:rsidP="00F174B2">
      <w:r>
        <w:t>* Frequency: Low</w:t>
      </w:r>
      <w:r>
        <w:rPr>
          <w:rFonts w:ascii="Cambria Math" w:hAnsi="Cambria Math" w:cs="Cambria Math"/>
        </w:rPr>
        <w:t>‑</w:t>
      </w:r>
      <w:r>
        <w:t>medium</w:t>
      </w:r>
    </w:p>
    <w:p w14:paraId="5C46A029" w14:textId="77777777" w:rsidR="00F174B2" w:rsidRDefault="00F174B2" w:rsidP="00F174B2">
      <w:r>
        <w:t>* Formulaicity: Fixed expression</w:t>
      </w:r>
    </w:p>
    <w:p w14:paraId="1C7B25DB" w14:textId="77777777" w:rsidR="00F174B2" w:rsidRDefault="00F174B2" w:rsidP="00F174B2">
      <w:r>
        <w:t>* Construction type: Lexical bundle</w:t>
      </w:r>
    </w:p>
    <w:p w14:paraId="3B67F7AF" w14:textId="77777777" w:rsidR="00F174B2" w:rsidRDefault="00F174B2" w:rsidP="00F174B2">
      <w:r>
        <w:t>* Pattern: [Statement]. For the avoidance of doubt, [explicit clarification].</w:t>
      </w:r>
    </w:p>
    <w:p w14:paraId="1E95C619" w14:textId="77777777" w:rsidR="00F174B2" w:rsidRDefault="00F174B2" w:rsidP="00F174B2">
      <w:r>
        <w:t>* Core structure: prepositional phrase as discourse opener</w:t>
      </w:r>
    </w:p>
    <w:p w14:paraId="72DD7888" w14:textId="77777777" w:rsidR="00F174B2" w:rsidRDefault="00F174B2" w:rsidP="00F174B2">
      <w:r>
        <w:t>* Substitution slots: “to be absolutely clear”, “for clarity”</w:t>
      </w:r>
    </w:p>
    <w:p w14:paraId="3565F63D" w14:textId="77777777" w:rsidR="00F174B2" w:rsidRDefault="00F174B2" w:rsidP="00F174B2">
      <w:r>
        <w:t>* Typical collocates: For the avoidance of doubt, this does not imply…</w:t>
      </w:r>
    </w:p>
    <w:p w14:paraId="23A44D51" w14:textId="77777777" w:rsidR="00F174B2" w:rsidRDefault="00F174B2" w:rsidP="00F174B2">
      <w:r>
        <w:t>* Common substitutions: “to avoid any doubt”, “it should be clearly understood that”</w:t>
      </w:r>
    </w:p>
    <w:p w14:paraId="7136D704" w14:textId="77777777" w:rsidR="00F174B2" w:rsidRDefault="00F174B2" w:rsidP="00F174B2">
      <w:r>
        <w:t>* Variations: “for the sake of clarity”</w:t>
      </w:r>
    </w:p>
    <w:p w14:paraId="5FE3B64D" w14:textId="77777777" w:rsidR="00F174B2" w:rsidRDefault="00F174B2" w:rsidP="00F174B2">
      <w:r>
        <w:t>* Common mistakes: using it in casual conversation – highly marked register</w:t>
      </w:r>
    </w:p>
    <w:p w14:paraId="3DD59FEF" w14:textId="77777777" w:rsidR="00F174B2" w:rsidRDefault="00F174B2" w:rsidP="00F174B2">
      <w:r>
        <w:t>* Similar or contrasting chunks: “to clarify”, “it should be noted that”</w:t>
      </w:r>
    </w:p>
    <w:p w14:paraId="4765663F" w14:textId="77777777" w:rsidR="00F174B2" w:rsidRDefault="00F174B2" w:rsidP="00F174B2">
      <w:r>
        <w:t>* Interference warnings: learners might use it inappropriately in informal contexts</w:t>
      </w:r>
    </w:p>
    <w:p w14:paraId="1810513C" w14:textId="77777777" w:rsidR="00F174B2" w:rsidRDefault="00F174B2" w:rsidP="00F174B2">
      <w:r>
        <w:t>* Nuance: legalistic; signals that every word matters</w:t>
      </w:r>
    </w:p>
    <w:p w14:paraId="4509362D" w14:textId="77777777" w:rsidR="00F174B2" w:rsidRDefault="00F174B2" w:rsidP="00F174B2">
      <w:r>
        <w:t>* Pragmatic effect: emphasises precision and binding nature of statement</w:t>
      </w:r>
    </w:p>
    <w:p w14:paraId="0D702BDA" w14:textId="77777777" w:rsidR="00F174B2" w:rsidRDefault="00F174B2" w:rsidP="00F174B2">
      <w:r>
        <w:t>* Acquisition priority: Recognition (passive)</w:t>
      </w:r>
    </w:p>
    <w:p w14:paraId="234EF2F5" w14:textId="77777777" w:rsidR="00F174B2" w:rsidRDefault="00F174B2" w:rsidP="00F174B2">
      <w:r>
        <w:t>* CEFR productivity level: C1 receptive → C2 productive</w:t>
      </w:r>
    </w:p>
    <w:p w14:paraId="26CB73A7" w14:textId="77777777" w:rsidR="00F174B2" w:rsidRDefault="00F174B2" w:rsidP="00F174B2">
      <w:r>
        <w:lastRenderedPageBreak/>
        <w:t>* Recall cue: “______, this agreement does not constitute a partnership.”</w:t>
      </w:r>
    </w:p>
    <w:p w14:paraId="66208E8E" w14:textId="77777777" w:rsidR="00F174B2" w:rsidRDefault="00F174B2" w:rsidP="00F174B2">
      <w:r>
        <w:t>* Upgrade path: to clarify → for clarity → for the avoidance of doubt</w:t>
      </w:r>
    </w:p>
    <w:p w14:paraId="0A09C2F8" w14:textId="77777777" w:rsidR="00F174B2" w:rsidRDefault="00F174B2" w:rsidP="00F174B2">
      <w:r>
        <w:t>* Chunk family: formal clarification</w:t>
      </w:r>
    </w:p>
    <w:p w14:paraId="33894E5B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358FBD9E" w14:textId="77777777" w:rsidR="00F174B2" w:rsidRDefault="00F174B2" w:rsidP="00F174B2">
      <w:r>
        <w:t>* Example 1: For the avoidance of doubt, the deadline will not be extended.</w:t>
      </w:r>
    </w:p>
    <w:p w14:paraId="666A37F4" w14:textId="77777777" w:rsidR="00F174B2" w:rsidRDefault="00F174B2" w:rsidP="00F174B2">
      <w:r>
        <w:t>* Example 2: The payment is non</w:t>
      </w:r>
      <w:r>
        <w:rPr>
          <w:rFonts w:ascii="Cambria Math" w:hAnsi="Cambria Math" w:cs="Cambria Math"/>
        </w:rPr>
        <w:t>‑</w:t>
      </w:r>
      <w:r>
        <w:t>refundable. For the avoidance of doubt, this applies to all circumstances.</w:t>
      </w:r>
    </w:p>
    <w:p w14:paraId="13F17884" w14:textId="77777777" w:rsidR="00F174B2" w:rsidRDefault="00F174B2" w:rsidP="00F174B2">
      <w:r>
        <w:t>* Example 3: For the avoidance of doubt, the company does not endorse any political candidate.</w:t>
      </w:r>
    </w:p>
    <w:p w14:paraId="31A91082" w14:textId="77777777" w:rsidR="00F174B2" w:rsidRDefault="00F174B2" w:rsidP="00F174B2"/>
    <w:p w14:paraId="3DEB19AD" w14:textId="77777777" w:rsidR="00F174B2" w:rsidRDefault="00F174B2" w:rsidP="00F174B2">
      <w:r>
        <w:t>## Chunk 91/150</w:t>
      </w:r>
    </w:p>
    <w:p w14:paraId="7F44E280" w14:textId="77777777" w:rsidR="00F174B2" w:rsidRDefault="00F174B2" w:rsidP="00F174B2">
      <w:r>
        <w:t>* Chunk: notwithstanding the above</w:t>
      </w:r>
    </w:p>
    <w:p w14:paraId="10B254D8" w14:textId="77777777" w:rsidR="00F174B2" w:rsidRDefault="00F174B2" w:rsidP="00F174B2">
      <w:r>
        <w:t>* Meaning: despite what has just been mentioned (very formal)</w:t>
      </w:r>
    </w:p>
    <w:p w14:paraId="246D9E30" w14:textId="77777777" w:rsidR="00F174B2" w:rsidRDefault="00F174B2" w:rsidP="00F174B2">
      <w:r>
        <w:t>* Primary function: concessive / contrastive connector (legal, formal)</w:t>
      </w:r>
    </w:p>
    <w:p w14:paraId="1C5A685D" w14:textId="77777777" w:rsidR="00F174B2" w:rsidRDefault="00F174B2" w:rsidP="00F174B2">
      <w:r>
        <w:t>* Communicative purpose: to introduce an exception or overriding statement</w:t>
      </w:r>
    </w:p>
    <w:p w14:paraId="536271DB" w14:textId="77777777" w:rsidR="00F174B2" w:rsidRDefault="00F174B2" w:rsidP="00F174B2">
      <w:r>
        <w:t>* Trigger situations: legal clauses, formal exceptions, contracts</w:t>
      </w:r>
    </w:p>
    <w:p w14:paraId="02B6AFA3" w14:textId="77777777" w:rsidR="00F174B2" w:rsidRDefault="00F174B2" w:rsidP="00F174B2">
      <w:r>
        <w:t>* Contexts: highly formal written English, legal</w:t>
      </w:r>
      <w:r>
        <w:rPr>
          <w:rFonts w:ascii="Cambria Math" w:hAnsi="Cambria Math" w:cs="Cambria Math"/>
        </w:rPr>
        <w:t>‑</w:t>
      </w:r>
      <w:r>
        <w:t>professional</w:t>
      </w:r>
    </w:p>
    <w:p w14:paraId="357CA1DC" w14:textId="77777777" w:rsidR="00F174B2" w:rsidRDefault="00F174B2" w:rsidP="00F174B2">
      <w:r>
        <w:t>* Domain: Professional</w:t>
      </w:r>
    </w:p>
    <w:p w14:paraId="095A3DC2" w14:textId="77777777" w:rsidR="00F174B2" w:rsidRDefault="00F174B2" w:rsidP="00F174B2">
      <w:r>
        <w:t>* Register: very formal</w:t>
      </w:r>
    </w:p>
    <w:p w14:paraId="65FFF4DF" w14:textId="77777777" w:rsidR="00F174B2" w:rsidRDefault="00F174B2" w:rsidP="00F174B2">
      <w:r>
        <w:t>* Output priority: Writing</w:t>
      </w:r>
    </w:p>
    <w:p w14:paraId="2761EE19" w14:textId="77777777" w:rsidR="00F174B2" w:rsidRDefault="00F174B2" w:rsidP="00F174B2">
      <w:r>
        <w:t>* Frequency: Low</w:t>
      </w:r>
    </w:p>
    <w:p w14:paraId="72F7FBD0" w14:textId="77777777" w:rsidR="00F174B2" w:rsidRDefault="00F174B2" w:rsidP="00F174B2">
      <w:r>
        <w:t>* Formulaicity: Fixed expression</w:t>
      </w:r>
    </w:p>
    <w:p w14:paraId="2E844663" w14:textId="77777777" w:rsidR="00F174B2" w:rsidRDefault="00F174B2" w:rsidP="00F174B2">
      <w:r>
        <w:t>* Construction type: Lexical bundle</w:t>
      </w:r>
    </w:p>
    <w:p w14:paraId="238D0621" w14:textId="77777777" w:rsidR="00F174B2" w:rsidRDefault="00F174B2" w:rsidP="00F174B2">
      <w:r>
        <w:t>* Pattern: [Statement of general rule]. Notwithstanding the above, [exception].</w:t>
      </w:r>
    </w:p>
    <w:p w14:paraId="7430E25F" w14:textId="77777777" w:rsidR="00F174B2" w:rsidRDefault="00F174B2" w:rsidP="00F174B2">
      <w:r>
        <w:t>* Core structure: propositional phrase used as concessive</w:t>
      </w:r>
    </w:p>
    <w:p w14:paraId="1269542B" w14:textId="77777777" w:rsidR="00F174B2" w:rsidRDefault="00F174B2" w:rsidP="00F174B2">
      <w:r>
        <w:t>* Substitution slots: “despite the foregoing”, “nevertheless”</w:t>
      </w:r>
    </w:p>
    <w:p w14:paraId="6DCEC09F" w14:textId="77777777" w:rsidR="00F174B2" w:rsidRDefault="00F174B2" w:rsidP="00F174B2">
      <w:r>
        <w:t>* Typical collocates: Notwithstanding the above, the parties agree…</w:t>
      </w:r>
    </w:p>
    <w:p w14:paraId="2FC08D26" w14:textId="77777777" w:rsidR="00F174B2" w:rsidRDefault="00F174B2" w:rsidP="00F174B2">
      <w:r>
        <w:t>* Common substitutions: “despite this”, “in spite of the above”, “however”</w:t>
      </w:r>
    </w:p>
    <w:p w14:paraId="08F3A82D" w14:textId="77777777" w:rsidR="00F174B2" w:rsidRDefault="00F174B2" w:rsidP="00F174B2">
      <w:r>
        <w:t>* Variations: “notwithstanding anything to the contrary” (legal)</w:t>
      </w:r>
    </w:p>
    <w:p w14:paraId="068770C3" w14:textId="77777777" w:rsidR="00F174B2" w:rsidRDefault="00F174B2" w:rsidP="00F174B2">
      <w:r>
        <w:lastRenderedPageBreak/>
        <w:t>* Common mistakes: using “notwithstanding” without “the above”, or “notwithstanding to”</w:t>
      </w:r>
    </w:p>
    <w:p w14:paraId="14FD94FA" w14:textId="77777777" w:rsidR="00F174B2" w:rsidRDefault="00F174B2" w:rsidP="00F174B2">
      <w:r>
        <w:t>* Similar or contrasting chunks: “nevertheless”, “having said that”</w:t>
      </w:r>
    </w:p>
    <w:p w14:paraId="5F48EDC5" w14:textId="77777777" w:rsidR="00F174B2" w:rsidRDefault="00F174B2" w:rsidP="00F174B2">
      <w:r>
        <w:t>* Interference warnings: very formal, can sound pompous if misused</w:t>
      </w:r>
    </w:p>
    <w:p w14:paraId="0BD68C31" w14:textId="77777777" w:rsidR="00F174B2" w:rsidRDefault="00F174B2" w:rsidP="00F174B2">
      <w:r>
        <w:t>* Nuance: explicitly overrides previous text; very strong</w:t>
      </w:r>
    </w:p>
    <w:p w14:paraId="40CCDD50" w14:textId="77777777" w:rsidR="00F174B2" w:rsidRDefault="00F174B2" w:rsidP="00F174B2">
      <w:r>
        <w:t>* Pragmatic effect: creates a powerful legal or formal reservation</w:t>
      </w:r>
    </w:p>
    <w:p w14:paraId="0E5311AB" w14:textId="77777777" w:rsidR="00F174B2" w:rsidRDefault="00F174B2" w:rsidP="00F174B2">
      <w:r>
        <w:t>* Acquisition priority: Recognition only (unless legal English needed)</w:t>
      </w:r>
    </w:p>
    <w:p w14:paraId="23D98B2A" w14:textId="77777777" w:rsidR="00F174B2" w:rsidRDefault="00F174B2" w:rsidP="00F174B2">
      <w:r>
        <w:t>* CEFR productivity level: C1 receptive → C2 productive</w:t>
      </w:r>
    </w:p>
    <w:p w14:paraId="6BBC8D04" w14:textId="77777777" w:rsidR="00F174B2" w:rsidRDefault="00F174B2" w:rsidP="00F174B2">
      <w:r>
        <w:t>* Recall cue: “The contract may be terminated at any time. ______, notice must be given in writing.”</w:t>
      </w:r>
    </w:p>
    <w:p w14:paraId="3B7ACC96" w14:textId="77777777" w:rsidR="00F174B2" w:rsidRDefault="00F174B2" w:rsidP="00F174B2">
      <w:r>
        <w:t>* Upgrade path: however → notwithstanding → notwithstanding the above</w:t>
      </w:r>
    </w:p>
    <w:p w14:paraId="71077353" w14:textId="77777777" w:rsidR="00F174B2" w:rsidRDefault="00F174B2" w:rsidP="00F174B2">
      <w:r>
        <w:t>* Chunk family: formal concessive connectors</w:t>
      </w:r>
    </w:p>
    <w:p w14:paraId="45E03961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46060C63" w14:textId="77777777" w:rsidR="00F174B2" w:rsidRDefault="00F174B2" w:rsidP="00F174B2">
      <w:r>
        <w:t>* Example 1: All sales are final. Notwithstanding the above, refunds may be issued in exceptional cases.</w:t>
      </w:r>
    </w:p>
    <w:p w14:paraId="71161D1C" w14:textId="77777777" w:rsidR="00F174B2" w:rsidRDefault="00F174B2" w:rsidP="00F174B2">
      <w:r>
        <w:t>* Example 2: The rule applies to all employees. Notwithstanding the above, senior management may grant exemptions.</w:t>
      </w:r>
    </w:p>
    <w:p w14:paraId="7867B1A1" w14:textId="77777777" w:rsidR="00F174B2" w:rsidRDefault="00F174B2" w:rsidP="00F174B2">
      <w:r>
        <w:t>* Example 3: The committee rejected the proposal. Notwithstanding the above, further review is possible.</w:t>
      </w:r>
    </w:p>
    <w:p w14:paraId="3D16746F" w14:textId="77777777" w:rsidR="00F174B2" w:rsidRDefault="00F174B2" w:rsidP="00F174B2"/>
    <w:p w14:paraId="217DA569" w14:textId="77777777" w:rsidR="00F174B2" w:rsidRDefault="00F174B2" w:rsidP="00F174B2">
      <w:r>
        <w:t>## Chunk 92/150</w:t>
      </w:r>
    </w:p>
    <w:p w14:paraId="6C3F73E0" w14:textId="77777777" w:rsidR="00F174B2" w:rsidRDefault="00F174B2" w:rsidP="00F174B2">
      <w:r>
        <w:t>* Chunk: subject to</w:t>
      </w:r>
    </w:p>
    <w:p w14:paraId="594D4432" w14:textId="77777777" w:rsidR="00F174B2" w:rsidRDefault="00F174B2" w:rsidP="00F174B2">
      <w:r>
        <w:t>* Meaning: dependent on; only if a condition is met</w:t>
      </w:r>
    </w:p>
    <w:p w14:paraId="043E1AB1" w14:textId="77777777" w:rsidR="00F174B2" w:rsidRDefault="00F174B2" w:rsidP="00F174B2">
      <w:r>
        <w:t>* Primary function: conditional connector (legal/professional)</w:t>
      </w:r>
    </w:p>
    <w:p w14:paraId="5D92BAB0" w14:textId="77777777" w:rsidR="00F174B2" w:rsidRDefault="00F174B2" w:rsidP="00F174B2">
      <w:r>
        <w:t>* Communicative purpose: to make an action, right, or provision conditional on something else</w:t>
      </w:r>
    </w:p>
    <w:p w14:paraId="6110C93A" w14:textId="77777777" w:rsidR="00F174B2" w:rsidRDefault="00F174B2" w:rsidP="00F174B2">
      <w:r>
        <w:t>* Trigger situations: contracts, agreements, formal offers</w:t>
      </w:r>
    </w:p>
    <w:p w14:paraId="5C04A75C" w14:textId="77777777" w:rsidR="00F174B2" w:rsidRDefault="00F174B2" w:rsidP="00F174B2">
      <w:r>
        <w:t>* Contexts: legal, business, professional writing</w:t>
      </w:r>
    </w:p>
    <w:p w14:paraId="399566D7" w14:textId="77777777" w:rsidR="00F174B2" w:rsidRDefault="00F174B2" w:rsidP="00F174B2">
      <w:r>
        <w:t>* Domain: Professional</w:t>
      </w:r>
    </w:p>
    <w:p w14:paraId="33970798" w14:textId="77777777" w:rsidR="00F174B2" w:rsidRDefault="00F174B2" w:rsidP="00F174B2">
      <w:r>
        <w:t>* Register: very formal</w:t>
      </w:r>
    </w:p>
    <w:p w14:paraId="440B229E" w14:textId="77777777" w:rsidR="00F174B2" w:rsidRDefault="00F174B2" w:rsidP="00F174B2">
      <w:r>
        <w:lastRenderedPageBreak/>
        <w:t>* Output priority: Writing</w:t>
      </w:r>
    </w:p>
    <w:p w14:paraId="7A3BDD6A" w14:textId="77777777" w:rsidR="00F174B2" w:rsidRDefault="00F174B2" w:rsidP="00F174B2">
      <w:r>
        <w:t>* Frequency: Medium</w:t>
      </w:r>
    </w:p>
    <w:p w14:paraId="65AA196D" w14:textId="77777777" w:rsidR="00F174B2" w:rsidRDefault="00F174B2" w:rsidP="00F174B2">
      <w:r>
        <w:t>* Formulaicity: Fixed expression (+ NP/</w:t>
      </w:r>
      <w:r>
        <w:rPr>
          <w:rFonts w:ascii="Cambria Math" w:hAnsi="Cambria Math" w:cs="Cambria Math"/>
        </w:rPr>
        <w:t>‑</w:t>
      </w:r>
      <w:r>
        <w:t>ing)</w:t>
      </w:r>
    </w:p>
    <w:p w14:paraId="499E566B" w14:textId="77777777" w:rsidR="00F174B2" w:rsidRDefault="00F174B2" w:rsidP="00F174B2">
      <w:r>
        <w:t>* Construction type: Lexical bundle</w:t>
      </w:r>
    </w:p>
    <w:p w14:paraId="5A662F52" w14:textId="77777777" w:rsidR="00F174B2" w:rsidRDefault="00F174B2" w:rsidP="00F174B2">
      <w:r>
        <w:t>* Pattern: [Provision] subject to [condition NP/</w:t>
      </w:r>
      <w:r>
        <w:rPr>
          <w:rFonts w:ascii="Cambria Math" w:hAnsi="Cambria Math" w:cs="Cambria Math"/>
        </w:rPr>
        <w:t>‑</w:t>
      </w:r>
      <w:r>
        <w:t>ing].</w:t>
      </w:r>
    </w:p>
    <w:p w14:paraId="1D323E93" w14:textId="77777777" w:rsidR="00F174B2" w:rsidRDefault="00F174B2" w:rsidP="00F174B2">
      <w:r>
        <w:t>* Core structure: adjective phrase acting as post</w:t>
      </w:r>
      <w:r>
        <w:rPr>
          <w:rFonts w:ascii="Cambria Math" w:hAnsi="Cambria Math" w:cs="Cambria Math"/>
        </w:rPr>
        <w:t>‑</w:t>
      </w:r>
      <w:r>
        <w:t>modifier or connector</w:t>
      </w:r>
    </w:p>
    <w:p w14:paraId="2B974274" w14:textId="77777777" w:rsidR="00F174B2" w:rsidRDefault="00F174B2" w:rsidP="00F174B2">
      <w:r>
        <w:t>* Substitution slots: “conditional on”, “contingent upon”</w:t>
      </w:r>
    </w:p>
    <w:p w14:paraId="64DD26B1" w14:textId="77777777" w:rsidR="00F174B2" w:rsidRDefault="00F174B2" w:rsidP="00F174B2">
      <w:r>
        <w:t>* Typical collocates: … subject to board approval.</w:t>
      </w:r>
    </w:p>
    <w:p w14:paraId="13224A3E" w14:textId="77777777" w:rsidR="00F174B2" w:rsidRDefault="00F174B2" w:rsidP="00F174B2">
      <w:r>
        <w:t>* Common substitutions: “provided that”, “depending on”</w:t>
      </w:r>
    </w:p>
    <w:p w14:paraId="2586DC41" w14:textId="77777777" w:rsidR="00F174B2" w:rsidRDefault="00F174B2" w:rsidP="00F174B2">
      <w:r>
        <w:t>* Variations: “subject to change without notice”</w:t>
      </w:r>
    </w:p>
    <w:p w14:paraId="41BC7823" w14:textId="77777777" w:rsidR="00F174B2" w:rsidRDefault="00F174B2" w:rsidP="00F174B2">
      <w:r>
        <w:t>* Common mistakes: using “subject to” to mean “topic” (“subject to the matter” is wrong)</w:t>
      </w:r>
    </w:p>
    <w:p w14:paraId="7659BE56" w14:textId="77777777" w:rsidR="00F174B2" w:rsidRDefault="00F174B2" w:rsidP="00F174B2">
      <w:r>
        <w:t>* Similar or contrasting chunks: “provided that”, “dependent on”</w:t>
      </w:r>
    </w:p>
    <w:p w14:paraId="6BE7F176" w14:textId="77777777" w:rsidR="00F174B2" w:rsidRDefault="00F174B2" w:rsidP="00F174B2">
      <w:r>
        <w:t>* Interference warnings: learners may use “subjected to” (different meaning, implies forced)</w:t>
      </w:r>
    </w:p>
    <w:p w14:paraId="3C271E66" w14:textId="77777777" w:rsidR="00F174B2" w:rsidRDefault="00F174B2" w:rsidP="00F174B2">
      <w:r>
        <w:t>* Nuance: establishes a clear, binding condition</w:t>
      </w:r>
    </w:p>
    <w:p w14:paraId="43C60380" w14:textId="77777777" w:rsidR="00F174B2" w:rsidRDefault="00F174B2" w:rsidP="00F174B2">
      <w:r>
        <w:t>* Pragmatic effect: precise and often legally binding</w:t>
      </w:r>
    </w:p>
    <w:p w14:paraId="1E81142D" w14:textId="77777777" w:rsidR="00F174B2" w:rsidRDefault="00F174B2" w:rsidP="00F174B2">
      <w:r>
        <w:t>* Acquisition priority: Controlled production (for professional use)</w:t>
      </w:r>
    </w:p>
    <w:p w14:paraId="58EFD18C" w14:textId="77777777" w:rsidR="00F174B2" w:rsidRDefault="00F174B2" w:rsidP="00F174B2">
      <w:r>
        <w:t>* CEFR productivity level: C1 productive</w:t>
      </w:r>
    </w:p>
    <w:p w14:paraId="0346C17A" w14:textId="77777777" w:rsidR="00F174B2" w:rsidRDefault="00F174B2" w:rsidP="00F174B2">
      <w:r>
        <w:t>* Recall cue: “The offer is ______ contract negotiations.”</w:t>
      </w:r>
    </w:p>
    <w:p w14:paraId="4C792216" w14:textId="77777777" w:rsidR="00F174B2" w:rsidRDefault="00F174B2" w:rsidP="00F174B2">
      <w:r>
        <w:t>* Upgrade path: if → provided that → subject to</w:t>
      </w:r>
    </w:p>
    <w:p w14:paraId="5E1D8BBF" w14:textId="77777777" w:rsidR="00F174B2" w:rsidRDefault="00F174B2" w:rsidP="00F174B2">
      <w:r>
        <w:t>* Chunk family: conditional connectors (formal)</w:t>
      </w:r>
    </w:p>
    <w:p w14:paraId="2E87027E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0C776907" w14:textId="77777777" w:rsidR="00F174B2" w:rsidRDefault="00F174B2" w:rsidP="00F174B2">
      <w:r>
        <w:t>* Example 1: The promotion is subject to a performance review.</w:t>
      </w:r>
    </w:p>
    <w:p w14:paraId="5C04EF6F" w14:textId="77777777" w:rsidR="00F174B2" w:rsidRDefault="00F174B2" w:rsidP="00F174B2">
      <w:r>
        <w:t>* Example 2: All prices are subject to change without notice.</w:t>
      </w:r>
    </w:p>
    <w:p w14:paraId="44625083" w14:textId="77777777" w:rsidR="00F174B2" w:rsidRDefault="00F174B2" w:rsidP="00F174B2">
      <w:r>
        <w:t>* Example 3: The lease is subject to the landlord’s consent.</w:t>
      </w:r>
    </w:p>
    <w:p w14:paraId="0AB78D9B" w14:textId="77777777" w:rsidR="00F174B2" w:rsidRDefault="00F174B2" w:rsidP="00F174B2"/>
    <w:p w14:paraId="3EC028E2" w14:textId="77777777" w:rsidR="00F174B2" w:rsidRDefault="00F174B2" w:rsidP="00F174B2">
      <w:r>
        <w:t>## Chunk 93/150</w:t>
      </w:r>
    </w:p>
    <w:p w14:paraId="6CED3B11" w14:textId="77777777" w:rsidR="00F174B2" w:rsidRDefault="00F174B2" w:rsidP="00F174B2">
      <w:r>
        <w:t>* Chunk: provided that</w:t>
      </w:r>
    </w:p>
    <w:p w14:paraId="63FFFAA0" w14:textId="77777777" w:rsidR="00F174B2" w:rsidRDefault="00F174B2" w:rsidP="00F174B2">
      <w:r>
        <w:lastRenderedPageBreak/>
        <w:t>* (Covered earlier as provided that, but here it appears again? I need to avoid duplication. I already used “provided that” in chunk 50. I’ll replace this with another professional connector. Let’s use “unless otherwise agreed” or “in accordance with”. I’ll change to “unless otherwise stated”.)</w:t>
      </w:r>
    </w:p>
    <w:p w14:paraId="6E3ECB47" w14:textId="77777777" w:rsidR="00F174B2" w:rsidRDefault="00F174B2" w:rsidP="00F174B2">
      <w:r>
        <w:t>Wait, I need a unique professional chunk. I’ll assign chunk 93 as “unless otherwise stated”.</w:t>
      </w:r>
    </w:p>
    <w:p w14:paraId="7A0945FF" w14:textId="77777777" w:rsidR="00F174B2" w:rsidRDefault="00F174B2" w:rsidP="00F174B2"/>
    <w:p w14:paraId="50CF345B" w14:textId="77777777" w:rsidR="00F174B2" w:rsidRDefault="00F174B2" w:rsidP="00F174B2">
      <w:r>
        <w:t>* Chunk: unless otherwise stated</w:t>
      </w:r>
    </w:p>
    <w:p w14:paraId="3818767A" w14:textId="77777777" w:rsidR="00F174B2" w:rsidRDefault="00F174B2" w:rsidP="00F174B2">
      <w:r>
        <w:t>* Meaning: used to indicate that a rule applies except when a different condition is explicitly mentioned</w:t>
      </w:r>
    </w:p>
    <w:p w14:paraId="1D8603FC" w14:textId="77777777" w:rsidR="00F174B2" w:rsidRDefault="00F174B2" w:rsidP="00F174B2">
      <w:r>
        <w:t>* Primary function: conditional caveat (formal)</w:t>
      </w:r>
    </w:p>
    <w:p w14:paraId="39538FF9" w14:textId="77777777" w:rsidR="00F174B2" w:rsidRDefault="00F174B2" w:rsidP="00F174B2">
      <w:r>
        <w:t>* Communicative purpose: to set a default rule while allowing deviations</w:t>
      </w:r>
    </w:p>
    <w:p w14:paraId="55C70A7D" w14:textId="77777777" w:rsidR="00F174B2" w:rsidRDefault="00F174B2" w:rsidP="00F174B2">
      <w:r>
        <w:t>* Trigger situations: contracts, official documents, policies</w:t>
      </w:r>
    </w:p>
    <w:p w14:paraId="4FEA3EBE" w14:textId="77777777" w:rsidR="00F174B2" w:rsidRDefault="00F174B2" w:rsidP="00F174B2">
      <w:r>
        <w:t>* Contexts: formal written, legal, academic</w:t>
      </w:r>
    </w:p>
    <w:p w14:paraId="6875D6FD" w14:textId="77777777" w:rsidR="00F174B2" w:rsidRDefault="00F174B2" w:rsidP="00F174B2">
      <w:r>
        <w:t>* Domain: Professional</w:t>
      </w:r>
    </w:p>
    <w:p w14:paraId="0BC58B32" w14:textId="77777777" w:rsidR="00F174B2" w:rsidRDefault="00F174B2" w:rsidP="00F174B2">
      <w:r>
        <w:t>* Register: formal</w:t>
      </w:r>
    </w:p>
    <w:p w14:paraId="3479A421" w14:textId="77777777" w:rsidR="00F174B2" w:rsidRDefault="00F174B2" w:rsidP="00F174B2">
      <w:r>
        <w:t>* Output priority: Writing</w:t>
      </w:r>
    </w:p>
    <w:p w14:paraId="399A4AD9" w14:textId="77777777" w:rsidR="00F174B2" w:rsidRDefault="00F174B2" w:rsidP="00F174B2">
      <w:r>
        <w:t>* Frequency: Medium</w:t>
      </w:r>
    </w:p>
    <w:p w14:paraId="6F363DE5" w14:textId="77777777" w:rsidR="00F174B2" w:rsidRDefault="00F174B2" w:rsidP="00F174B2">
      <w:r>
        <w:t>* Formulaicity: Fixed expression</w:t>
      </w:r>
    </w:p>
    <w:p w14:paraId="0EF17CF2" w14:textId="77777777" w:rsidR="00F174B2" w:rsidRDefault="00F174B2" w:rsidP="00F174B2">
      <w:r>
        <w:t>* Construction type: Lexical bundle</w:t>
      </w:r>
    </w:p>
    <w:p w14:paraId="6153020A" w14:textId="77777777" w:rsidR="00F174B2" w:rsidRDefault="00F174B2" w:rsidP="00F174B2">
      <w:r>
        <w:t>* Pattern: [Default rule], unless otherwise stated.</w:t>
      </w:r>
    </w:p>
    <w:p w14:paraId="48822754" w14:textId="77777777" w:rsidR="00F174B2" w:rsidRDefault="00F174B2" w:rsidP="00F174B2">
      <w:r>
        <w:t>* Core structure: subordinate clause as condition</w:t>
      </w:r>
    </w:p>
    <w:p w14:paraId="442B985C" w14:textId="77777777" w:rsidR="00F174B2" w:rsidRDefault="00F174B2" w:rsidP="00F174B2">
      <w:r>
        <w:t>* Substitution slots: “except as otherwise noted”, “unless otherwise specified”</w:t>
      </w:r>
    </w:p>
    <w:p w14:paraId="5780C8E7" w14:textId="77777777" w:rsidR="00F174B2" w:rsidRDefault="00F174B2" w:rsidP="00F174B2">
      <w:r>
        <w:t>* Typical collocates: All figures are in euros, unless otherwise stated.</w:t>
      </w:r>
    </w:p>
    <w:p w14:paraId="02A82AB3" w14:textId="77777777" w:rsidR="00F174B2" w:rsidRDefault="00F174B2" w:rsidP="00F174B2">
      <w:r>
        <w:t>* Common substitutions: “except where noted”, “unless otherwise indicated”</w:t>
      </w:r>
    </w:p>
    <w:p w14:paraId="087AD445" w14:textId="77777777" w:rsidR="00F174B2" w:rsidRDefault="00F174B2" w:rsidP="00F174B2">
      <w:r>
        <w:t>* Variations: “unless stated otherwise” (word order variation)</w:t>
      </w:r>
    </w:p>
    <w:p w14:paraId="6B2E1A3B" w14:textId="77777777" w:rsidR="00F174B2" w:rsidRDefault="00F174B2" w:rsidP="00F174B2">
      <w:r>
        <w:t>* Common mistakes: omitting comma; using “if not otherwise stated” (awkward)</w:t>
      </w:r>
    </w:p>
    <w:p w14:paraId="62B13EFC" w14:textId="77777777" w:rsidR="00F174B2" w:rsidRDefault="00F174B2" w:rsidP="00F174B2">
      <w:r>
        <w:t>* Similar or contrasting chunks: “except as noted”, “save as otherwise provided”</w:t>
      </w:r>
    </w:p>
    <w:p w14:paraId="44CA3A50" w14:textId="77777777" w:rsidR="00F174B2" w:rsidRDefault="00F174B2" w:rsidP="00F174B2">
      <w:r>
        <w:t>* Interference warnings: learners may say “unless other stated”</w:t>
      </w:r>
    </w:p>
    <w:p w14:paraId="1D2BF711" w14:textId="77777777" w:rsidR="00F174B2" w:rsidRDefault="00F174B2" w:rsidP="00F174B2">
      <w:r>
        <w:t>* Nuance: clear, standard legal</w:t>
      </w:r>
      <w:r>
        <w:rPr>
          <w:rFonts w:ascii="Cambria Math" w:hAnsi="Cambria Math" w:cs="Cambria Math"/>
        </w:rPr>
        <w:t>‑</w:t>
      </w:r>
      <w:r>
        <w:t>administrative formula</w:t>
      </w:r>
    </w:p>
    <w:p w14:paraId="3AB1FF26" w14:textId="77777777" w:rsidR="00F174B2" w:rsidRDefault="00F174B2" w:rsidP="00F174B2">
      <w:r>
        <w:lastRenderedPageBreak/>
        <w:t>* Pragmatic effect: prevents misinterpretation of default conditions</w:t>
      </w:r>
    </w:p>
    <w:p w14:paraId="59962294" w14:textId="77777777" w:rsidR="00F174B2" w:rsidRDefault="00F174B2" w:rsidP="00F174B2">
      <w:r>
        <w:t>* Acquisition priority: Recognition → controlled production</w:t>
      </w:r>
    </w:p>
    <w:p w14:paraId="6FB9766F" w14:textId="77777777" w:rsidR="00F174B2" w:rsidRDefault="00F174B2" w:rsidP="00F174B2">
      <w:r>
        <w:t>* CEFR productivity level: C1 productive</w:t>
      </w:r>
    </w:p>
    <w:p w14:paraId="39016507" w14:textId="77777777" w:rsidR="00F174B2" w:rsidRDefault="00F174B2" w:rsidP="00F174B2">
      <w:r>
        <w:t>* Recall cue: “All times are local ______.”</w:t>
      </w:r>
    </w:p>
    <w:p w14:paraId="058D9C2E" w14:textId="77777777" w:rsidR="00F174B2" w:rsidRDefault="00F174B2" w:rsidP="00F174B2">
      <w:r>
        <w:t>* Upgrade path: unless → unless otherwise stated</w:t>
      </w:r>
    </w:p>
    <w:p w14:paraId="24AD5400" w14:textId="77777777" w:rsidR="00F174B2" w:rsidRDefault="00F174B2" w:rsidP="00F174B2">
      <w:r>
        <w:t>* Chunk family: conditional formulas</w:t>
      </w:r>
    </w:p>
    <w:p w14:paraId="287C3BD3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410FCD7E" w14:textId="77777777" w:rsidR="00F174B2" w:rsidRDefault="00F174B2" w:rsidP="00F174B2">
      <w:r>
        <w:t>* Example 1: All measurements are in millimetres, unless otherwise stated.</w:t>
      </w:r>
    </w:p>
    <w:p w14:paraId="164B2B53" w14:textId="77777777" w:rsidR="00F174B2" w:rsidRDefault="00F174B2" w:rsidP="00F174B2">
      <w:r>
        <w:t>* Example 2: The information is confidential, unless otherwise stated in writing.</w:t>
      </w:r>
    </w:p>
    <w:p w14:paraId="5CC9CCBE" w14:textId="77777777" w:rsidR="00F174B2" w:rsidRDefault="00F174B2" w:rsidP="00F174B2">
      <w:r>
        <w:t>* Example 3: The payment terms are net 30 days, unless otherwise stated on the invoice.</w:t>
      </w:r>
    </w:p>
    <w:p w14:paraId="44C07AB3" w14:textId="77777777" w:rsidR="00F174B2" w:rsidRDefault="00F174B2" w:rsidP="00F174B2"/>
    <w:p w14:paraId="27301186" w14:textId="77777777" w:rsidR="00F174B2" w:rsidRDefault="00F174B2" w:rsidP="00F174B2">
      <w:r>
        <w:t>## Chunk 94/150</w:t>
      </w:r>
    </w:p>
    <w:p w14:paraId="7A1D1C1D" w14:textId="77777777" w:rsidR="00F174B2" w:rsidRDefault="00F174B2" w:rsidP="00F174B2">
      <w:r>
        <w:t>* Chunk: due to</w:t>
      </w:r>
    </w:p>
    <w:p w14:paraId="49CC8DF4" w14:textId="77777777" w:rsidR="00F174B2" w:rsidRDefault="00F174B2" w:rsidP="00F174B2">
      <w:r>
        <w:t>* Meaning: because of; caused by</w:t>
      </w:r>
    </w:p>
    <w:p w14:paraId="476EA893" w14:textId="77777777" w:rsidR="00F174B2" w:rsidRDefault="00F174B2" w:rsidP="00F174B2">
      <w:r>
        <w:t>* Primary function: cause/reason preposition</w:t>
      </w:r>
    </w:p>
    <w:p w14:paraId="7B45EE8F" w14:textId="77777777" w:rsidR="00F174B2" w:rsidRDefault="00F174B2" w:rsidP="00F174B2">
      <w:r>
        <w:t>* Communicative purpose: to attribute a cause, often for an undesirable result</w:t>
      </w:r>
    </w:p>
    <w:p w14:paraId="44DDD803" w14:textId="77777777" w:rsidR="00F174B2" w:rsidRDefault="00F174B2" w:rsidP="00F174B2">
      <w:r>
        <w:t>* Trigger situations: reports, explanations, formal and informal speech</w:t>
      </w:r>
    </w:p>
    <w:p w14:paraId="0DB4D2DE" w14:textId="77777777" w:rsidR="00F174B2" w:rsidRDefault="00F174B2" w:rsidP="00F174B2">
      <w:r>
        <w:t>* Contexts: universal, but highly frequent in professional writing</w:t>
      </w:r>
    </w:p>
    <w:p w14:paraId="6D0A5813" w14:textId="77777777" w:rsidR="00F174B2" w:rsidRDefault="00F174B2" w:rsidP="00F174B2">
      <w:r>
        <w:t>* Domain: Professional</w:t>
      </w:r>
    </w:p>
    <w:p w14:paraId="40E1D168" w14:textId="77777777" w:rsidR="00F174B2" w:rsidRDefault="00F174B2" w:rsidP="00F174B2">
      <w:r>
        <w:t>* Register: neutral to formal</w:t>
      </w:r>
    </w:p>
    <w:p w14:paraId="322B4A0A" w14:textId="77777777" w:rsidR="00F174B2" w:rsidRDefault="00F174B2" w:rsidP="00F174B2">
      <w:r>
        <w:t>* Output priority: Both</w:t>
      </w:r>
    </w:p>
    <w:p w14:paraId="41C43182" w14:textId="77777777" w:rsidR="00F174B2" w:rsidRDefault="00F174B2" w:rsidP="00F174B2">
      <w:r>
        <w:t>* Frequency: Very high</w:t>
      </w:r>
    </w:p>
    <w:p w14:paraId="1EAC13D5" w14:textId="77777777" w:rsidR="00F174B2" w:rsidRDefault="00F174B2" w:rsidP="00F174B2">
      <w:r>
        <w:t>* Formulaicity: Fixed</w:t>
      </w:r>
    </w:p>
    <w:p w14:paraId="4A81906B" w14:textId="77777777" w:rsidR="00F174B2" w:rsidRDefault="00F174B2" w:rsidP="00F174B2">
      <w:r>
        <w:t>* Construction type: Preposition / lexical bundle</w:t>
      </w:r>
    </w:p>
    <w:p w14:paraId="678E41FE" w14:textId="77777777" w:rsidR="00F174B2" w:rsidRDefault="00F174B2" w:rsidP="00F174B2">
      <w:r>
        <w:t>* Pattern: [Result] due to [cause NP].</w:t>
      </w:r>
    </w:p>
    <w:p w14:paraId="5786A768" w14:textId="77777777" w:rsidR="00F174B2" w:rsidRDefault="00F174B2" w:rsidP="00F174B2">
      <w:r>
        <w:t>* Core structure: due to + noun phrase</w:t>
      </w:r>
    </w:p>
    <w:p w14:paraId="63D11D77" w14:textId="77777777" w:rsidR="00F174B2" w:rsidRDefault="00F174B2" w:rsidP="00F174B2">
      <w:r>
        <w:t>* Substitution slots: “owing to”, “because of”</w:t>
      </w:r>
    </w:p>
    <w:p w14:paraId="68645284" w14:textId="77777777" w:rsidR="00F174B2" w:rsidRDefault="00F174B2" w:rsidP="00F174B2">
      <w:r>
        <w:lastRenderedPageBreak/>
        <w:t>* Typical collocates: The delay was due to…</w:t>
      </w:r>
    </w:p>
    <w:p w14:paraId="6BBE8E8E" w14:textId="77777777" w:rsidR="00F174B2" w:rsidRDefault="00F174B2" w:rsidP="00F174B2">
      <w:r>
        <w:t>* Common substitutions: “because of”, “as a result of”</w:t>
      </w:r>
    </w:p>
    <w:p w14:paraId="086FE06A" w14:textId="77777777" w:rsidR="00F174B2" w:rsidRDefault="00F174B2" w:rsidP="00F174B2">
      <w:r>
        <w:t>* Variations: “due to the fact that” (wordy)</w:t>
      </w:r>
    </w:p>
    <w:p w14:paraId="4700FBAE" w14:textId="77777777" w:rsidR="00F174B2" w:rsidRDefault="00F174B2" w:rsidP="00F174B2">
      <w:r>
        <w:t>* Common mistakes: using “due to” at the start of a sentence to modify a verb (traditionally only as adjective complement; modern usage allows sentence</w:t>
      </w:r>
      <w:r>
        <w:rPr>
          <w:rFonts w:ascii="Cambria Math" w:hAnsi="Cambria Math" w:cs="Cambria Math"/>
        </w:rPr>
        <w:t>‑</w:t>
      </w:r>
      <w:r>
        <w:t>initial but still debated)</w:t>
      </w:r>
    </w:p>
    <w:p w14:paraId="0BC40C65" w14:textId="77777777" w:rsidR="00F174B2" w:rsidRDefault="00F174B2" w:rsidP="00F174B2">
      <w:r>
        <w:t>* Similar or contrasting chunks: “owing to”, “thanks to”</w:t>
      </w:r>
    </w:p>
    <w:p w14:paraId="7B1C2B6C" w14:textId="77777777" w:rsidR="00F174B2" w:rsidRDefault="00F174B2" w:rsidP="00F174B2">
      <w:r>
        <w:t>* Interference warnings: learners may use “due to” with a clause (“due to he was late”) – only NP or gerund</w:t>
      </w:r>
    </w:p>
    <w:p w14:paraId="02BAB8F0" w14:textId="77777777" w:rsidR="00F174B2" w:rsidRDefault="00F174B2" w:rsidP="00F174B2">
      <w:r>
        <w:t>* Nuance: “due to” is often used after linking verbs; “owing to” can be used adverbially</w:t>
      </w:r>
    </w:p>
    <w:p w14:paraId="5055757A" w14:textId="77777777" w:rsidR="00F174B2" w:rsidRDefault="00F174B2" w:rsidP="00F174B2">
      <w:r>
        <w:t>* Pragmatic effect: provides a clear, factual cause</w:t>
      </w:r>
    </w:p>
    <w:p w14:paraId="79889C31" w14:textId="77777777" w:rsidR="00F174B2" w:rsidRDefault="00F174B2" w:rsidP="00F174B2">
      <w:r>
        <w:t>* Acquisition priority: Automatic production</w:t>
      </w:r>
    </w:p>
    <w:p w14:paraId="08DCF09A" w14:textId="77777777" w:rsidR="00F174B2" w:rsidRDefault="00F174B2" w:rsidP="00F174B2">
      <w:r>
        <w:t>* CEFR productivity level: B1 productive</w:t>
      </w:r>
    </w:p>
    <w:p w14:paraId="1F06ED88" w14:textId="77777777" w:rsidR="00F174B2" w:rsidRDefault="00F174B2" w:rsidP="00F174B2">
      <w:r>
        <w:t>* Recall cue: “The flight was cancelled ______ bad weather.”</w:t>
      </w:r>
    </w:p>
    <w:p w14:paraId="67D34CFA" w14:textId="77777777" w:rsidR="00F174B2" w:rsidRDefault="00F174B2" w:rsidP="00F174B2">
      <w:r>
        <w:t>* Upgrade path: because of → due to → owing to</w:t>
      </w:r>
    </w:p>
    <w:p w14:paraId="303CF31B" w14:textId="77777777" w:rsidR="00F174B2" w:rsidRDefault="00F174B2" w:rsidP="00F174B2">
      <w:r>
        <w:t>* Chunk family: cause connectors</w:t>
      </w:r>
    </w:p>
    <w:p w14:paraId="2D4715F2" w14:textId="77777777" w:rsidR="00F174B2" w:rsidRDefault="00F174B2" w:rsidP="00F174B2">
      <w:r>
        <w:t>* Spacing tag: Immediate</w:t>
      </w:r>
    </w:p>
    <w:p w14:paraId="1B21B52A" w14:textId="77777777" w:rsidR="00F174B2" w:rsidRDefault="00F174B2" w:rsidP="00F174B2">
      <w:r>
        <w:t>* Example 1: The rise in prices is due to increased demand.</w:t>
      </w:r>
    </w:p>
    <w:p w14:paraId="772FD456" w14:textId="77777777" w:rsidR="00F174B2" w:rsidRDefault="00F174B2" w:rsidP="00F174B2">
      <w:r>
        <w:t>* Example 2: Due to circumstances beyond our control, the event is postponed.</w:t>
      </w:r>
    </w:p>
    <w:p w14:paraId="00F1DD69" w14:textId="77777777" w:rsidR="00F174B2" w:rsidRDefault="00F174B2" w:rsidP="00F174B2">
      <w:r>
        <w:t>* Example 3: The project failed due to a lack of planning.</w:t>
      </w:r>
    </w:p>
    <w:p w14:paraId="59C7A37D" w14:textId="77777777" w:rsidR="00F174B2" w:rsidRDefault="00F174B2" w:rsidP="00F174B2"/>
    <w:p w14:paraId="5AD7E1E7" w14:textId="77777777" w:rsidR="00F174B2" w:rsidRDefault="00F174B2" w:rsidP="00F174B2">
      <w:r>
        <w:t>## Chunk 95/150</w:t>
      </w:r>
    </w:p>
    <w:p w14:paraId="27024B03" w14:textId="77777777" w:rsidR="00F174B2" w:rsidRDefault="00F174B2" w:rsidP="00F174B2">
      <w:r>
        <w:t>* Chunk: owing to</w:t>
      </w:r>
    </w:p>
    <w:p w14:paraId="1E0481BE" w14:textId="77777777" w:rsidR="00F174B2" w:rsidRDefault="00F174B2" w:rsidP="00F174B2">
      <w:r>
        <w:t>* Meaning: because of; on account of (more formal than “due to”)</w:t>
      </w:r>
    </w:p>
    <w:p w14:paraId="2DF20CB9" w14:textId="77777777" w:rsidR="00F174B2" w:rsidRDefault="00F174B2" w:rsidP="00F174B2">
      <w:r>
        <w:t>* Primary function: cause preposition</w:t>
      </w:r>
    </w:p>
    <w:p w14:paraId="39DEDF9D" w14:textId="77777777" w:rsidR="00F174B2" w:rsidRDefault="00F174B2" w:rsidP="00F174B2">
      <w:r>
        <w:t>* Communicative purpose: formal attribution of cause, often at the start of a sentence</w:t>
      </w:r>
    </w:p>
    <w:p w14:paraId="36354BAC" w14:textId="77777777" w:rsidR="00F174B2" w:rsidRDefault="00F174B2" w:rsidP="00F174B2">
      <w:r>
        <w:t>* Trigger situations: academic writing, official reports, formal announcements</w:t>
      </w:r>
    </w:p>
    <w:p w14:paraId="35A4E3D2" w14:textId="77777777" w:rsidR="00F174B2" w:rsidRDefault="00F174B2" w:rsidP="00F174B2">
      <w:r>
        <w:t>* Contexts: written formal English</w:t>
      </w:r>
    </w:p>
    <w:p w14:paraId="11C4BD11" w14:textId="77777777" w:rsidR="00F174B2" w:rsidRDefault="00F174B2" w:rsidP="00F174B2">
      <w:r>
        <w:lastRenderedPageBreak/>
        <w:t>* Domain: Professional</w:t>
      </w:r>
    </w:p>
    <w:p w14:paraId="4395FD7B" w14:textId="77777777" w:rsidR="00F174B2" w:rsidRDefault="00F174B2" w:rsidP="00F174B2">
      <w:r>
        <w:t>* Register: formal</w:t>
      </w:r>
    </w:p>
    <w:p w14:paraId="6C2A3C63" w14:textId="77777777" w:rsidR="00F174B2" w:rsidRDefault="00F174B2" w:rsidP="00F174B2">
      <w:r>
        <w:t>* Output priority: Writing</w:t>
      </w:r>
    </w:p>
    <w:p w14:paraId="2B5B809A" w14:textId="77777777" w:rsidR="00F174B2" w:rsidRDefault="00F174B2" w:rsidP="00F174B2">
      <w:r>
        <w:t>* Frequency: Medium</w:t>
      </w:r>
    </w:p>
    <w:p w14:paraId="7061574E" w14:textId="77777777" w:rsidR="00F174B2" w:rsidRDefault="00F174B2" w:rsidP="00F174B2">
      <w:r>
        <w:t>* Formulaicity: Fixed</w:t>
      </w:r>
    </w:p>
    <w:p w14:paraId="615F307D" w14:textId="77777777" w:rsidR="00F174B2" w:rsidRDefault="00F174B2" w:rsidP="00F174B2">
      <w:r>
        <w:t>* Construction type: Lexical bundle (preposition)</w:t>
      </w:r>
    </w:p>
    <w:p w14:paraId="1BD40DA5" w14:textId="77777777" w:rsidR="00F174B2" w:rsidRDefault="00F174B2" w:rsidP="00F174B2">
      <w:r>
        <w:t>* Pattern: Owing to [NP], [main clause].</w:t>
      </w:r>
    </w:p>
    <w:p w14:paraId="311C2B70" w14:textId="77777777" w:rsidR="00F174B2" w:rsidRDefault="00F174B2" w:rsidP="00F174B2">
      <w:r>
        <w:t>* Core structure: complex preposition + NP</w:t>
      </w:r>
    </w:p>
    <w:p w14:paraId="20BB3FE1" w14:textId="77777777" w:rsidR="00F174B2" w:rsidRDefault="00F174B2" w:rsidP="00F174B2">
      <w:r>
        <w:t>* Substitution slots: “due to”, “as a result of”, “on account of”</w:t>
      </w:r>
    </w:p>
    <w:p w14:paraId="4A8E6C8F" w14:textId="77777777" w:rsidR="00F174B2" w:rsidRDefault="00F174B2" w:rsidP="00F174B2">
      <w:r>
        <w:t>* Typical collocates: Owing to unforeseen circumstances, …</w:t>
      </w:r>
    </w:p>
    <w:p w14:paraId="54E79146" w14:textId="77777777" w:rsidR="00F174B2" w:rsidRDefault="00F174B2" w:rsidP="00F174B2">
      <w:r>
        <w:t>* Common substitutions: “due to”, “thanks to”</w:t>
      </w:r>
    </w:p>
    <w:p w14:paraId="52BD16C6" w14:textId="77777777" w:rsidR="00F174B2" w:rsidRDefault="00F174B2" w:rsidP="00F174B2">
      <w:r>
        <w:t>* Variations: “owing to the fact that” (clausal)</w:t>
      </w:r>
    </w:p>
    <w:p w14:paraId="3B1F9CCC" w14:textId="77777777" w:rsidR="00F174B2" w:rsidRDefault="00F174B2" w:rsidP="00F174B2">
      <w:r>
        <w:t>* Common mistakes: using “owing to” with a clause directly; confusing with “owning”</w:t>
      </w:r>
    </w:p>
    <w:p w14:paraId="46CF030B" w14:textId="77777777" w:rsidR="00F174B2" w:rsidRDefault="00F174B2" w:rsidP="00F174B2">
      <w:r>
        <w:t>* Similar or contrasting chunks: “due to”, “because of”</w:t>
      </w:r>
    </w:p>
    <w:p w14:paraId="0EB49B09" w14:textId="77777777" w:rsidR="00F174B2" w:rsidRDefault="00F174B2" w:rsidP="00F174B2">
      <w:r>
        <w:t>* Interference warnings: learners might miss the “to” and say “owing” alone</w:t>
      </w:r>
    </w:p>
    <w:p w14:paraId="41AC5A2C" w14:textId="77777777" w:rsidR="00F174B2" w:rsidRDefault="00F174B2" w:rsidP="00F174B2">
      <w:r>
        <w:t>* Nuance: more acceptable at the beginning of a sentence than “due to” (traditionalists)</w:t>
      </w:r>
    </w:p>
    <w:p w14:paraId="0C0C22C7" w14:textId="77777777" w:rsidR="00F174B2" w:rsidRDefault="00F174B2" w:rsidP="00F174B2">
      <w:r>
        <w:t>* Pragmatic effect: adds a formal, slightly detached tone</w:t>
      </w:r>
    </w:p>
    <w:p w14:paraId="489EE922" w14:textId="77777777" w:rsidR="00F174B2" w:rsidRDefault="00F174B2" w:rsidP="00F174B2">
      <w:r>
        <w:t>* Acquisition priority: Controlled production</w:t>
      </w:r>
    </w:p>
    <w:p w14:paraId="1362AA13" w14:textId="77777777" w:rsidR="00F174B2" w:rsidRDefault="00F174B2" w:rsidP="00F174B2">
      <w:r>
        <w:t>* CEFR productivity level: C1 productive</w:t>
      </w:r>
    </w:p>
    <w:p w14:paraId="4B2363E2" w14:textId="77777777" w:rsidR="00F174B2" w:rsidRDefault="00F174B2" w:rsidP="00F174B2">
      <w:r>
        <w:t>* Recall cue: “______ the strike, services are suspended.”</w:t>
      </w:r>
    </w:p>
    <w:p w14:paraId="27BBABCC" w14:textId="77777777" w:rsidR="00F174B2" w:rsidRDefault="00F174B2" w:rsidP="00F174B2">
      <w:r>
        <w:t>* Upgrade path: due to → owing to → on account of</w:t>
      </w:r>
    </w:p>
    <w:p w14:paraId="65BA6AA7" w14:textId="77777777" w:rsidR="00F174B2" w:rsidRDefault="00F174B2" w:rsidP="00F174B2">
      <w:r>
        <w:t>* Chunk family: cause connectors</w:t>
      </w:r>
    </w:p>
    <w:p w14:paraId="3B9A75B0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2FA1C5CB" w14:textId="77777777" w:rsidR="00F174B2" w:rsidRDefault="00F174B2" w:rsidP="00F174B2">
      <w:r>
        <w:t>* Example 1: Owing to the recession, many businesses have closed.</w:t>
      </w:r>
    </w:p>
    <w:p w14:paraId="6C2DC2F4" w14:textId="77777777" w:rsidR="00F174B2" w:rsidRDefault="00F174B2" w:rsidP="00F174B2">
      <w:r>
        <w:t>* Example 2: The match was cancelled owing to heavy rain.</w:t>
      </w:r>
    </w:p>
    <w:p w14:paraId="329CEC0C" w14:textId="77777777" w:rsidR="00F174B2" w:rsidRDefault="00F174B2" w:rsidP="00F174B2">
      <w:r>
        <w:t>* Example 3: Owing to his hard work, he was promoted.</w:t>
      </w:r>
    </w:p>
    <w:p w14:paraId="4918674B" w14:textId="77777777" w:rsidR="00F174B2" w:rsidRDefault="00F174B2" w:rsidP="00F174B2"/>
    <w:p w14:paraId="483F8768" w14:textId="77777777" w:rsidR="00F174B2" w:rsidRDefault="00F174B2" w:rsidP="00F174B2">
      <w:r>
        <w:lastRenderedPageBreak/>
        <w:t>## Chunk 96/150</w:t>
      </w:r>
    </w:p>
    <w:p w14:paraId="483A6E7B" w14:textId="77777777" w:rsidR="00F174B2" w:rsidRDefault="00F174B2" w:rsidP="00F174B2">
      <w:r>
        <w:t>* Chunk: thanks to</w:t>
      </w:r>
    </w:p>
    <w:p w14:paraId="04AD4C63" w14:textId="77777777" w:rsidR="00F174B2" w:rsidRDefault="00F174B2" w:rsidP="00F174B2">
      <w:r>
        <w:t>* Meaning: because of; often implying a positive result, but can be used sarcastically</w:t>
      </w:r>
    </w:p>
    <w:p w14:paraId="0758346E" w14:textId="77777777" w:rsidR="00F174B2" w:rsidRDefault="00F174B2" w:rsidP="00F174B2">
      <w:r>
        <w:t>* Primary function: cause / attribution (positive connotation)</w:t>
      </w:r>
    </w:p>
    <w:p w14:paraId="5DE017DB" w14:textId="77777777" w:rsidR="00F174B2" w:rsidRDefault="00F174B2" w:rsidP="00F174B2">
      <w:r>
        <w:t>* Communicative purpose: to attribute a positive outcome to someone or something</w:t>
      </w:r>
    </w:p>
    <w:p w14:paraId="790019BA" w14:textId="77777777" w:rsidR="00F174B2" w:rsidRDefault="00F174B2" w:rsidP="00F174B2">
      <w:r>
        <w:t>* Trigger situations: everyday speech, acknowledgments, reports (neutral)</w:t>
      </w:r>
    </w:p>
    <w:p w14:paraId="13E7E75D" w14:textId="77777777" w:rsidR="00F174B2" w:rsidRDefault="00F174B2" w:rsidP="00F174B2">
      <w:r>
        <w:t>* Contexts: spoken and written, informal to semi</w:t>
      </w:r>
      <w:r>
        <w:rPr>
          <w:rFonts w:ascii="Cambria Math" w:hAnsi="Cambria Math" w:cs="Cambria Math"/>
        </w:rPr>
        <w:t>‑</w:t>
      </w:r>
      <w:r>
        <w:t>formal</w:t>
      </w:r>
    </w:p>
    <w:p w14:paraId="42A398C0" w14:textId="77777777" w:rsidR="00F174B2" w:rsidRDefault="00F174B2" w:rsidP="00F174B2">
      <w:r>
        <w:t>* Domain: Everyday</w:t>
      </w:r>
    </w:p>
    <w:p w14:paraId="1927DFE9" w14:textId="77777777" w:rsidR="00F174B2" w:rsidRDefault="00F174B2" w:rsidP="00F174B2">
      <w:r>
        <w:t>* Register: neutral</w:t>
      </w:r>
    </w:p>
    <w:p w14:paraId="29C59F2C" w14:textId="77777777" w:rsidR="00F174B2" w:rsidRDefault="00F174B2" w:rsidP="00F174B2">
      <w:r>
        <w:t>* Output priority: Both</w:t>
      </w:r>
    </w:p>
    <w:p w14:paraId="1D78374C" w14:textId="77777777" w:rsidR="00F174B2" w:rsidRDefault="00F174B2" w:rsidP="00F174B2">
      <w:r>
        <w:t>* Frequency: Very high</w:t>
      </w:r>
    </w:p>
    <w:p w14:paraId="27EE300F" w14:textId="77777777" w:rsidR="00F174B2" w:rsidRDefault="00F174B2" w:rsidP="00F174B2">
      <w:r>
        <w:t>* Formulaicity: Fixed</w:t>
      </w:r>
    </w:p>
    <w:p w14:paraId="77B673EE" w14:textId="77777777" w:rsidR="00F174B2" w:rsidRDefault="00F174B2" w:rsidP="00F174B2">
      <w:r>
        <w:t>* Construction type: Prepositional phrase</w:t>
      </w:r>
    </w:p>
    <w:p w14:paraId="2D8A726A" w14:textId="77777777" w:rsidR="00F174B2" w:rsidRDefault="00F174B2" w:rsidP="00F174B2">
      <w:r>
        <w:t>* Pattern: Thanks to [NP], [positive result].</w:t>
      </w:r>
    </w:p>
    <w:p w14:paraId="33541736" w14:textId="77777777" w:rsidR="00F174B2" w:rsidRDefault="00F174B2" w:rsidP="00F174B2">
      <w:r>
        <w:t>* Core structure: “thanks to” + noun phrase</w:t>
      </w:r>
    </w:p>
    <w:p w14:paraId="3C0B5021" w14:textId="77777777" w:rsidR="00F174B2" w:rsidRDefault="00F174B2" w:rsidP="00F174B2">
      <w:r>
        <w:t>* Substitution slots: “as a result of” (neutral)</w:t>
      </w:r>
    </w:p>
    <w:p w14:paraId="190DCFD7" w14:textId="77777777" w:rsidR="00F174B2" w:rsidRDefault="00F174B2" w:rsidP="00F174B2">
      <w:r>
        <w:t>* Typical collocates: Thanks to your help, …</w:t>
      </w:r>
    </w:p>
    <w:p w14:paraId="41EB3A61" w14:textId="77777777" w:rsidR="00F174B2" w:rsidRDefault="00F174B2" w:rsidP="00F174B2">
      <w:r>
        <w:t>* Common substitutions: “due to”, “owing to”, “with the help of”</w:t>
      </w:r>
    </w:p>
    <w:p w14:paraId="782B7BD1" w14:textId="77777777" w:rsidR="00F174B2" w:rsidRDefault="00F174B2" w:rsidP="00F174B2">
      <w:r>
        <w:t>* Variations: “no thanks to” (negative, meaning despite)</w:t>
      </w:r>
    </w:p>
    <w:p w14:paraId="373A064D" w14:textId="77777777" w:rsidR="00F174B2" w:rsidRDefault="00F174B2" w:rsidP="00F174B2">
      <w:r>
        <w:t>* Common mistakes: using “thanks to” for tragic events unless being sarcastic; “thanks for” (for gratitude, not cause)</w:t>
      </w:r>
    </w:p>
    <w:p w14:paraId="481077BD" w14:textId="77777777" w:rsidR="00F174B2" w:rsidRDefault="00F174B2" w:rsidP="00F174B2">
      <w:r>
        <w:t>* Similar or contrasting chunks: “due to”, “because of”</w:t>
      </w:r>
    </w:p>
    <w:p w14:paraId="3ACE573E" w14:textId="77777777" w:rsidR="00F174B2" w:rsidRDefault="00F174B2" w:rsidP="00F174B2">
      <w:r>
        <w:t>* Interference warnings: learners may use literally in tragic contexts, causing unintended offence</w:t>
      </w:r>
    </w:p>
    <w:p w14:paraId="18F5A73D" w14:textId="77777777" w:rsidR="00F174B2" w:rsidRDefault="00F174B2" w:rsidP="00F174B2">
      <w:r>
        <w:t>* Nuance: inherently expresses gratitude or a beneficial cause; sarcastic use in negative contexts creates irony</w:t>
      </w:r>
    </w:p>
    <w:p w14:paraId="231D8E1A" w14:textId="77777777" w:rsidR="00F174B2" w:rsidRDefault="00F174B2" w:rsidP="00F174B2">
      <w:r>
        <w:t>* Pragmatic effect: adds a warm, personal note</w:t>
      </w:r>
    </w:p>
    <w:p w14:paraId="3FE1451A" w14:textId="77777777" w:rsidR="00F174B2" w:rsidRDefault="00F174B2" w:rsidP="00F174B2">
      <w:r>
        <w:t>* Acquisition priority: Automatic production</w:t>
      </w:r>
    </w:p>
    <w:p w14:paraId="4024BF20" w14:textId="77777777" w:rsidR="00F174B2" w:rsidRDefault="00F174B2" w:rsidP="00F174B2">
      <w:r>
        <w:lastRenderedPageBreak/>
        <w:t>* CEFR productivity level: B1 productive</w:t>
      </w:r>
    </w:p>
    <w:p w14:paraId="5CC50FCE" w14:textId="77777777" w:rsidR="00F174B2" w:rsidRDefault="00F174B2" w:rsidP="00F174B2">
      <w:r>
        <w:t>* Recall cue: “______ your advice, I aced the interview.”</w:t>
      </w:r>
    </w:p>
    <w:p w14:paraId="0EFC423B" w14:textId="77777777" w:rsidR="00F174B2" w:rsidRDefault="00F174B2" w:rsidP="00F174B2">
      <w:r>
        <w:t>* Upgrade path: because of → thanks to</w:t>
      </w:r>
    </w:p>
    <w:p w14:paraId="7E859697" w14:textId="77777777" w:rsidR="00F174B2" w:rsidRDefault="00F174B2" w:rsidP="00F174B2">
      <w:r>
        <w:t>* Chunk family: cause/attribution connectors</w:t>
      </w:r>
    </w:p>
    <w:p w14:paraId="65EF11CB" w14:textId="77777777" w:rsidR="00F174B2" w:rsidRDefault="00F174B2" w:rsidP="00F174B2">
      <w:r>
        <w:t>* Spacing tag: Immediate</w:t>
      </w:r>
    </w:p>
    <w:p w14:paraId="1F8A8B2A" w14:textId="77777777" w:rsidR="00F174B2" w:rsidRDefault="00F174B2" w:rsidP="00F174B2">
      <w:r>
        <w:t>* Example 1: Thanks to modern medicine, life expectancy has increased.</w:t>
      </w:r>
    </w:p>
    <w:p w14:paraId="21098BBF" w14:textId="77777777" w:rsidR="00F174B2" w:rsidRDefault="00F174B2" w:rsidP="00F174B2">
      <w:r>
        <w:t>* Example 2: Thanks to your generosity, we reached our fundraising goal.</w:t>
      </w:r>
    </w:p>
    <w:p w14:paraId="0642EECA" w14:textId="77777777" w:rsidR="00F174B2" w:rsidRDefault="00F174B2" w:rsidP="00F174B2">
      <w:r>
        <w:t>* Example 3: (sarcastic) Thanks to the traffic, I was late for the meeting.</w:t>
      </w:r>
    </w:p>
    <w:p w14:paraId="50CF6B09" w14:textId="77777777" w:rsidR="00F174B2" w:rsidRDefault="00F174B2" w:rsidP="00F174B2"/>
    <w:p w14:paraId="404A2631" w14:textId="77777777" w:rsidR="00F174B2" w:rsidRDefault="00F174B2" w:rsidP="00F174B2">
      <w:r>
        <w:t>## Chunk 97/150</w:t>
      </w:r>
    </w:p>
    <w:p w14:paraId="77A7EB2E" w14:textId="77777777" w:rsidR="00F174B2" w:rsidRDefault="00F174B2" w:rsidP="00F174B2">
      <w:r>
        <w:t>* Chunk: bearing in mind</w:t>
      </w:r>
    </w:p>
    <w:p w14:paraId="7FF64B8D" w14:textId="77777777" w:rsidR="00F174B2" w:rsidRDefault="00F174B2" w:rsidP="00F174B2">
      <w:r>
        <w:t>* Meaning: taking into consideration; keeping a particular fact in thought</w:t>
      </w:r>
    </w:p>
    <w:p w14:paraId="26BD6C91" w14:textId="77777777" w:rsidR="00F174B2" w:rsidRDefault="00F174B2" w:rsidP="00F174B2">
      <w:r>
        <w:t>* Primary function: concessive / conditional</w:t>
      </w:r>
      <w:r>
        <w:rPr>
          <w:rFonts w:ascii="Cambria Math" w:hAnsi="Cambria Math" w:cs="Cambria Math"/>
        </w:rPr>
        <w:t>‑</w:t>
      </w:r>
      <w:r>
        <w:t>like consideration marker</w:t>
      </w:r>
    </w:p>
    <w:p w14:paraId="4BFAB265" w14:textId="77777777" w:rsidR="00F174B2" w:rsidRDefault="00F174B2" w:rsidP="00F174B2">
      <w:r>
        <w:t>* Communicative purpose: to acknowledge a factor that should influence a decision or opinion</w:t>
      </w:r>
    </w:p>
    <w:p w14:paraId="6B9A9D9D" w14:textId="77777777" w:rsidR="00F174B2" w:rsidRDefault="00F174B2" w:rsidP="00F174B2">
      <w:r>
        <w:t>* Trigger situations: giving advice, formal evaluations, cautious statements</w:t>
      </w:r>
    </w:p>
    <w:p w14:paraId="259D7078" w14:textId="77777777" w:rsidR="00F174B2" w:rsidRDefault="00F174B2" w:rsidP="00F174B2">
      <w:r>
        <w:t>* Contexts: professional and academic discourse</w:t>
      </w:r>
    </w:p>
    <w:p w14:paraId="23F07CBE" w14:textId="77777777" w:rsidR="00F174B2" w:rsidRDefault="00F174B2" w:rsidP="00F174B2">
      <w:r>
        <w:t>* Domain: Professional</w:t>
      </w:r>
    </w:p>
    <w:p w14:paraId="5BEE53FF" w14:textId="77777777" w:rsidR="00F174B2" w:rsidRDefault="00F174B2" w:rsidP="00F174B2">
      <w:r>
        <w:t>* Register: formal / neutral</w:t>
      </w:r>
    </w:p>
    <w:p w14:paraId="611948B5" w14:textId="77777777" w:rsidR="00F174B2" w:rsidRDefault="00F174B2" w:rsidP="00F174B2">
      <w:r>
        <w:t>* Output priority: Both</w:t>
      </w:r>
    </w:p>
    <w:p w14:paraId="22073740" w14:textId="77777777" w:rsidR="00F174B2" w:rsidRDefault="00F174B2" w:rsidP="00F174B2">
      <w:r>
        <w:t>* Frequency: Medium</w:t>
      </w:r>
    </w:p>
    <w:p w14:paraId="09DF5085" w14:textId="77777777" w:rsidR="00F174B2" w:rsidRDefault="00F174B2" w:rsidP="00F174B2">
      <w:r>
        <w:t>* Formulaicity: Fixed expression (+ that / NP)</w:t>
      </w:r>
    </w:p>
    <w:p w14:paraId="5720AF9E" w14:textId="77777777" w:rsidR="00F174B2" w:rsidRDefault="00F174B2" w:rsidP="00F174B2">
      <w:r>
        <w:t>* Construction type: Sentence frame</w:t>
      </w:r>
    </w:p>
    <w:p w14:paraId="1BFE2E2C" w14:textId="77777777" w:rsidR="00F174B2" w:rsidRDefault="00F174B2" w:rsidP="00F174B2">
      <w:r>
        <w:t>* Pattern: Bearing in mind [NP/that clause], [main clause].</w:t>
      </w:r>
    </w:p>
    <w:p w14:paraId="013E056F" w14:textId="77777777" w:rsidR="00F174B2" w:rsidRDefault="00F174B2" w:rsidP="00F174B2">
      <w:r>
        <w:t>* Core structure: participial phrase as sentence opener</w:t>
      </w:r>
    </w:p>
    <w:p w14:paraId="436336AF" w14:textId="77777777" w:rsidR="00F174B2" w:rsidRDefault="00F174B2" w:rsidP="00F174B2">
      <w:r>
        <w:t>* Substitution slots: “Keeping in mind”, “Taking into account”</w:t>
      </w:r>
    </w:p>
    <w:p w14:paraId="5035BCBA" w14:textId="77777777" w:rsidR="00F174B2" w:rsidRDefault="00F174B2" w:rsidP="00F174B2">
      <w:r>
        <w:t>* Typical collocates: Bearing in mind the limited resources, …</w:t>
      </w:r>
    </w:p>
    <w:p w14:paraId="3896191E" w14:textId="77777777" w:rsidR="00F174B2" w:rsidRDefault="00F174B2" w:rsidP="00F174B2">
      <w:r>
        <w:t>* Common substitutions: “considering”, “given”</w:t>
      </w:r>
    </w:p>
    <w:p w14:paraId="714E5CCD" w14:textId="77777777" w:rsidR="00F174B2" w:rsidRDefault="00F174B2" w:rsidP="00F174B2">
      <w:r>
        <w:lastRenderedPageBreak/>
        <w:t>* Variations: “Bearing that in mind,”</w:t>
      </w:r>
    </w:p>
    <w:p w14:paraId="664B1A8F" w14:textId="77777777" w:rsidR="00F174B2" w:rsidRDefault="00F174B2" w:rsidP="00F174B2">
      <w:r>
        <w:t>* Common mistakes: using “bearing in mind” without a clear reference; “bearing on mind”</w:t>
      </w:r>
    </w:p>
    <w:p w14:paraId="6A46C3FA" w14:textId="77777777" w:rsidR="00F174B2" w:rsidRDefault="00F174B2" w:rsidP="00F174B2">
      <w:r>
        <w:t>* Similar or contrasting chunks: “keeping in mind”, “in light of”</w:t>
      </w:r>
    </w:p>
    <w:p w14:paraId="37D93A78" w14:textId="77777777" w:rsidR="00F174B2" w:rsidRDefault="00F174B2" w:rsidP="00F174B2">
      <w:r>
        <w:t>* Interference warnings: some learners may confuse with “bear in mind” (imperative)</w:t>
      </w:r>
    </w:p>
    <w:p w14:paraId="23A4CF9C" w14:textId="77777777" w:rsidR="00F174B2" w:rsidRDefault="00F174B2" w:rsidP="00F174B2">
      <w:r>
        <w:t>* Nuance: suggests cautious, thoughtful judgement</w:t>
      </w:r>
    </w:p>
    <w:p w14:paraId="04BD4820" w14:textId="77777777" w:rsidR="00F174B2" w:rsidRDefault="00F174B2" w:rsidP="00F174B2">
      <w:r>
        <w:t>* Pragmatic effect: promotes a balanced, considered tone</w:t>
      </w:r>
    </w:p>
    <w:p w14:paraId="6C84ACCB" w14:textId="77777777" w:rsidR="00F174B2" w:rsidRDefault="00F174B2" w:rsidP="00F174B2">
      <w:r>
        <w:t>* Acquisition priority: Controlled production</w:t>
      </w:r>
    </w:p>
    <w:p w14:paraId="38E5D84A" w14:textId="77777777" w:rsidR="00F174B2" w:rsidRDefault="00F174B2" w:rsidP="00F174B2">
      <w:r>
        <w:t>* CEFR productivity level: B2 productive → C1 productive</w:t>
      </w:r>
    </w:p>
    <w:p w14:paraId="64A76220" w14:textId="77777777" w:rsidR="00F174B2" w:rsidRDefault="00F174B2" w:rsidP="00F174B2">
      <w:r>
        <w:t>* Recall cue: “______ that he’s new, his performance is impressive.”</w:t>
      </w:r>
    </w:p>
    <w:p w14:paraId="046C5E43" w14:textId="77777777" w:rsidR="00F174B2" w:rsidRDefault="00F174B2" w:rsidP="00F174B2">
      <w:r>
        <w:t>* Upgrade path: considering → bearing in mind → taking into account</w:t>
      </w:r>
    </w:p>
    <w:p w14:paraId="4C68F4C0" w14:textId="77777777" w:rsidR="00F174B2" w:rsidRDefault="00F174B2" w:rsidP="00F174B2">
      <w:r>
        <w:t>* Chunk family: consideration markers</w:t>
      </w:r>
    </w:p>
    <w:p w14:paraId="71823D5E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2C793443" w14:textId="77777777" w:rsidR="00F174B2" w:rsidRDefault="00F174B2" w:rsidP="00F174B2">
      <w:r>
        <w:t>* Example 1: Bearing in mind the budget constraints, we should prioritise essential items.</w:t>
      </w:r>
    </w:p>
    <w:p w14:paraId="40D6C495" w14:textId="77777777" w:rsidR="00F174B2" w:rsidRDefault="00F174B2" w:rsidP="00F174B2">
      <w:r>
        <w:t>* Example 2: Bearing in mind the weather forecast, let’s postpone the picnic.</w:t>
      </w:r>
    </w:p>
    <w:p w14:paraId="0A406498" w14:textId="77777777" w:rsidR="00F174B2" w:rsidRDefault="00F174B2" w:rsidP="00F174B2">
      <w:r>
        <w:t>* Example 3: Bearing in mind that she’s a beginner, she did remarkably well.</w:t>
      </w:r>
    </w:p>
    <w:p w14:paraId="635FD43D" w14:textId="77777777" w:rsidR="00F174B2" w:rsidRDefault="00F174B2" w:rsidP="00F174B2"/>
    <w:p w14:paraId="6E5E0AC3" w14:textId="77777777" w:rsidR="00F174B2" w:rsidRDefault="00F174B2" w:rsidP="00F174B2">
      <w:r>
        <w:t>## Chunk 98/150</w:t>
      </w:r>
    </w:p>
    <w:p w14:paraId="28CFDC8B" w14:textId="77777777" w:rsidR="00F174B2" w:rsidRDefault="00F174B2" w:rsidP="00F174B2">
      <w:r>
        <w:t>* Chunk: keeping in mind</w:t>
      </w:r>
    </w:p>
    <w:p w14:paraId="494C8428" w14:textId="77777777" w:rsidR="00F174B2" w:rsidRDefault="00F174B2" w:rsidP="00F174B2">
      <w:r>
        <w:t>* Meaning: remembering and considering; similar to “bearing in mind”</w:t>
      </w:r>
    </w:p>
    <w:p w14:paraId="1776CD33" w14:textId="77777777" w:rsidR="00F174B2" w:rsidRDefault="00F174B2" w:rsidP="00F174B2">
      <w:r>
        <w:t>* Primary function: consideration marker</w:t>
      </w:r>
    </w:p>
    <w:p w14:paraId="43AAC8C3" w14:textId="77777777" w:rsidR="00F174B2" w:rsidRDefault="00F174B2" w:rsidP="00F174B2">
      <w:r>
        <w:t>* Communicative purpose: to remind oneself or others to consider a particular fact</w:t>
      </w:r>
    </w:p>
    <w:p w14:paraId="09E4B344" w14:textId="77777777" w:rsidR="00F174B2" w:rsidRDefault="00F174B2" w:rsidP="00F174B2">
      <w:r>
        <w:t>* Trigger situations: planning, giving instructions, decision</w:t>
      </w:r>
      <w:r>
        <w:rPr>
          <w:rFonts w:ascii="Cambria Math" w:hAnsi="Cambria Math" w:cs="Cambria Math"/>
        </w:rPr>
        <w:t>‑</w:t>
      </w:r>
      <w:r>
        <w:t>making</w:t>
      </w:r>
    </w:p>
    <w:p w14:paraId="25BDE3B0" w14:textId="77777777" w:rsidR="00F174B2" w:rsidRDefault="00F174B2" w:rsidP="00F174B2">
      <w:r>
        <w:t>* Contexts: everyday to professional, slightly less formal than “bearing in mind”</w:t>
      </w:r>
    </w:p>
    <w:p w14:paraId="00D4A252" w14:textId="77777777" w:rsidR="00F174B2" w:rsidRDefault="00F174B2" w:rsidP="00F174B2">
      <w:r>
        <w:t>* Domain: Professional</w:t>
      </w:r>
    </w:p>
    <w:p w14:paraId="7863CCEC" w14:textId="77777777" w:rsidR="00F174B2" w:rsidRDefault="00F174B2" w:rsidP="00F174B2">
      <w:r>
        <w:t>* Register: neutral</w:t>
      </w:r>
    </w:p>
    <w:p w14:paraId="27B96F3A" w14:textId="77777777" w:rsidR="00F174B2" w:rsidRDefault="00F174B2" w:rsidP="00F174B2">
      <w:r>
        <w:t>* Output priority: Both</w:t>
      </w:r>
    </w:p>
    <w:p w14:paraId="0FECBBE5" w14:textId="77777777" w:rsidR="00F174B2" w:rsidRDefault="00F174B2" w:rsidP="00F174B2">
      <w:r>
        <w:lastRenderedPageBreak/>
        <w:t>* Frequency: Medium</w:t>
      </w:r>
    </w:p>
    <w:p w14:paraId="07F10009" w14:textId="77777777" w:rsidR="00F174B2" w:rsidRDefault="00F174B2" w:rsidP="00F174B2">
      <w:r>
        <w:t>* Formulaicity: Fixed expression + clause</w:t>
      </w:r>
    </w:p>
    <w:p w14:paraId="439B0374" w14:textId="77777777" w:rsidR="00F174B2" w:rsidRDefault="00F174B2" w:rsidP="00F174B2">
      <w:r>
        <w:t>* Construction type: Sentence frame</w:t>
      </w:r>
    </w:p>
    <w:p w14:paraId="2CE05D19" w14:textId="77777777" w:rsidR="00F174B2" w:rsidRDefault="00F174B2" w:rsidP="00F174B2">
      <w:r>
        <w:t>* Pattern: Keeping in mind [NP / that clause], let’s…</w:t>
      </w:r>
    </w:p>
    <w:p w14:paraId="36604766" w14:textId="77777777" w:rsidR="00F174B2" w:rsidRDefault="00F174B2" w:rsidP="00F174B2">
      <w:r>
        <w:t>* Core structure: participial phrase opener</w:t>
      </w:r>
    </w:p>
    <w:p w14:paraId="269FDA30" w14:textId="77777777" w:rsidR="00F174B2" w:rsidRDefault="00F174B2" w:rsidP="00F174B2">
      <w:r>
        <w:t>* Substitution slots: “bearing in mind”, “remembering”</w:t>
      </w:r>
    </w:p>
    <w:p w14:paraId="5D823DE0" w14:textId="77777777" w:rsidR="00F174B2" w:rsidRDefault="00F174B2" w:rsidP="00F174B2">
      <w:r>
        <w:t>* Typical collocates: Keeping in mind the deadline, …</w:t>
      </w:r>
    </w:p>
    <w:p w14:paraId="688C9D6E" w14:textId="77777777" w:rsidR="00F174B2" w:rsidRDefault="00F174B2" w:rsidP="00F174B2">
      <w:r>
        <w:t>* Common substitutions: “remembering”, “considering”</w:t>
      </w:r>
    </w:p>
    <w:p w14:paraId="758063BE" w14:textId="77777777" w:rsidR="00F174B2" w:rsidRDefault="00F174B2" w:rsidP="00F174B2">
      <w:r>
        <w:t>* Variations: “keeping that in mind”</w:t>
      </w:r>
    </w:p>
    <w:p w14:paraId="597F679C" w14:textId="77777777" w:rsidR="00F174B2" w:rsidRDefault="00F174B2" w:rsidP="00F174B2">
      <w:r>
        <w:t>* Common mistakes: omitting “in”: “keeping mind” (incorrect)</w:t>
      </w:r>
    </w:p>
    <w:p w14:paraId="07B6A19E" w14:textId="77777777" w:rsidR="00F174B2" w:rsidRDefault="00F174B2" w:rsidP="00F174B2">
      <w:r>
        <w:t>* Similar or contrasting chunks: “bearing in mind”, “in view of”</w:t>
      </w:r>
    </w:p>
    <w:p w14:paraId="0462EAFE" w14:textId="77777777" w:rsidR="00F174B2" w:rsidRDefault="00F174B2" w:rsidP="00F174B2">
      <w:r>
        <w:t>* Interference warnings: learners might say “having in mind” which is a different collocation (to have in mind = to think of)</w:t>
      </w:r>
    </w:p>
    <w:p w14:paraId="61DDB56A" w14:textId="77777777" w:rsidR="00F174B2" w:rsidRDefault="00F174B2" w:rsidP="00F174B2">
      <w:r>
        <w:t>* Nuance: slightly more conversational than “bearing in mind”</w:t>
      </w:r>
    </w:p>
    <w:p w14:paraId="1185849E" w14:textId="77777777" w:rsidR="00F174B2" w:rsidRDefault="00F174B2" w:rsidP="00F174B2">
      <w:r>
        <w:t>* Pragmatic effect: signals cooperative planning</w:t>
      </w:r>
    </w:p>
    <w:p w14:paraId="4A3D6475" w14:textId="77777777" w:rsidR="00F174B2" w:rsidRDefault="00F174B2" w:rsidP="00F174B2">
      <w:r>
        <w:t>* Acquisition priority: Controlled production</w:t>
      </w:r>
    </w:p>
    <w:p w14:paraId="3043CC26" w14:textId="77777777" w:rsidR="00F174B2" w:rsidRDefault="00F174B2" w:rsidP="00F174B2">
      <w:r>
        <w:t>* CEFR productivity level: B2 productive</w:t>
      </w:r>
    </w:p>
    <w:p w14:paraId="33FB9A02" w14:textId="77777777" w:rsidR="00F174B2" w:rsidRDefault="00F174B2" w:rsidP="00F174B2">
      <w:r>
        <w:t>* Recall cue: “______ his allergies, we ordered a special meal.”</w:t>
      </w:r>
    </w:p>
    <w:p w14:paraId="56500E26" w14:textId="77777777" w:rsidR="00F174B2" w:rsidRDefault="00F174B2" w:rsidP="00F174B2">
      <w:r>
        <w:t>* Upgrade path: remember → keeping in mind → bearing in mind</w:t>
      </w:r>
    </w:p>
    <w:p w14:paraId="583BB653" w14:textId="77777777" w:rsidR="00F174B2" w:rsidRDefault="00F174B2" w:rsidP="00F174B2">
      <w:r>
        <w:t>* Chunk family: consideration markers</w:t>
      </w:r>
    </w:p>
    <w:p w14:paraId="05CE64EC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5A02723F" w14:textId="77777777" w:rsidR="00F174B2" w:rsidRDefault="00F174B2" w:rsidP="00F174B2">
      <w:r>
        <w:t>* Example 1: Keeping in mind the time difference, let’s schedule the call for 3 p.m.</w:t>
      </w:r>
    </w:p>
    <w:p w14:paraId="2AE5C3CA" w14:textId="77777777" w:rsidR="00F174B2" w:rsidRDefault="00F174B2" w:rsidP="00F174B2">
      <w:r>
        <w:t>* Example 2: We need to work efficiently, keeping in mind our limited resources.</w:t>
      </w:r>
    </w:p>
    <w:p w14:paraId="4B94DB3F" w14:textId="77777777" w:rsidR="00F174B2" w:rsidRDefault="00F174B2" w:rsidP="00F174B2">
      <w:r>
        <w:t>* Example 3: Keeping in mind that costs are rising, find ways to save.</w:t>
      </w:r>
    </w:p>
    <w:p w14:paraId="28ABE8F0" w14:textId="77777777" w:rsidR="00F174B2" w:rsidRDefault="00F174B2" w:rsidP="00F174B2"/>
    <w:p w14:paraId="66140BFD" w14:textId="77777777" w:rsidR="00F174B2" w:rsidRDefault="00F174B2" w:rsidP="00F174B2">
      <w:r>
        <w:t>## Chunk 99/150</w:t>
      </w:r>
    </w:p>
    <w:p w14:paraId="2A1CC9B8" w14:textId="77777777" w:rsidR="00F174B2" w:rsidRDefault="00F174B2" w:rsidP="00F174B2">
      <w:r>
        <w:t>* Chunk: at first</w:t>
      </w:r>
    </w:p>
    <w:p w14:paraId="2D736565" w14:textId="77777777" w:rsidR="00F174B2" w:rsidRDefault="00F174B2" w:rsidP="00F174B2">
      <w:r>
        <w:t>* Meaning: initially; in the beginning</w:t>
      </w:r>
    </w:p>
    <w:p w14:paraId="3F05AD75" w14:textId="77777777" w:rsidR="00F174B2" w:rsidRDefault="00F174B2" w:rsidP="00F174B2">
      <w:r>
        <w:lastRenderedPageBreak/>
        <w:t>* Primary function: temporal staging connector</w:t>
      </w:r>
    </w:p>
    <w:p w14:paraId="57DC2C35" w14:textId="77777777" w:rsidR="00F174B2" w:rsidRDefault="00F174B2" w:rsidP="00F174B2">
      <w:r>
        <w:t>* Communicative purpose: to describe an initial state or action that later changes</w:t>
      </w:r>
    </w:p>
    <w:p w14:paraId="3498CAC4" w14:textId="77777777" w:rsidR="00F174B2" w:rsidRDefault="00F174B2" w:rsidP="00F174B2">
      <w:r>
        <w:t>* Trigger situations: narratives, descriptions of changes, personal stories</w:t>
      </w:r>
    </w:p>
    <w:p w14:paraId="64A78F0D" w14:textId="77777777" w:rsidR="00F174B2" w:rsidRDefault="00F174B2" w:rsidP="00F174B2">
      <w:r>
        <w:t>* Contexts: everyday, storytelling</w:t>
      </w:r>
    </w:p>
    <w:p w14:paraId="0B27DB5D" w14:textId="77777777" w:rsidR="00F174B2" w:rsidRDefault="00F174B2" w:rsidP="00F174B2">
      <w:r>
        <w:t>* Domain: Everyday</w:t>
      </w:r>
    </w:p>
    <w:p w14:paraId="13173902" w14:textId="77777777" w:rsidR="00F174B2" w:rsidRDefault="00F174B2" w:rsidP="00F174B2">
      <w:r>
        <w:t>* Register: neutral</w:t>
      </w:r>
    </w:p>
    <w:p w14:paraId="7CF2BA5E" w14:textId="77777777" w:rsidR="00F174B2" w:rsidRDefault="00F174B2" w:rsidP="00F174B2">
      <w:r>
        <w:t>* Output priority: Both</w:t>
      </w:r>
    </w:p>
    <w:p w14:paraId="06E4B4A5" w14:textId="77777777" w:rsidR="00F174B2" w:rsidRDefault="00F174B2" w:rsidP="00F174B2">
      <w:r>
        <w:t>* Frequency: Very high</w:t>
      </w:r>
    </w:p>
    <w:p w14:paraId="0EF2C13C" w14:textId="77777777" w:rsidR="00F174B2" w:rsidRDefault="00F174B2" w:rsidP="00F174B2">
      <w:r>
        <w:t>* Formulaicity: Fixed expression</w:t>
      </w:r>
    </w:p>
    <w:p w14:paraId="11EBE37B" w14:textId="77777777" w:rsidR="00F174B2" w:rsidRDefault="00F174B2" w:rsidP="00F174B2">
      <w:r>
        <w:t>* Construction type: Lexical bundle</w:t>
      </w:r>
    </w:p>
    <w:p w14:paraId="2182A081" w14:textId="77777777" w:rsidR="00F174B2" w:rsidRDefault="00F174B2" w:rsidP="00F174B2">
      <w:r>
        <w:t>* Pattern: At first, [initial situation], but later…</w:t>
      </w:r>
    </w:p>
    <w:p w14:paraId="2B543EE5" w14:textId="77777777" w:rsidR="00F174B2" w:rsidRDefault="00F174B2" w:rsidP="00F174B2">
      <w:r>
        <w:t>* Core structure: prepositional phrase as time marker</w:t>
      </w:r>
    </w:p>
    <w:p w14:paraId="59FD9C59" w14:textId="77777777" w:rsidR="00F174B2" w:rsidRDefault="00F174B2" w:rsidP="00F174B2">
      <w:r>
        <w:t>* Substitution slots: “initially”, “in the beginning”</w:t>
      </w:r>
    </w:p>
    <w:p w14:paraId="7163F545" w14:textId="77777777" w:rsidR="00F174B2" w:rsidRDefault="00F174B2" w:rsidP="00F174B2">
      <w:r>
        <w:t>* Typical collocates: At first, I thought…, but then…</w:t>
      </w:r>
    </w:p>
    <w:p w14:paraId="22C54A56" w14:textId="77777777" w:rsidR="00F174B2" w:rsidRDefault="00F174B2" w:rsidP="00F174B2">
      <w:r>
        <w:t>* Common substitutions: “initially”, “originally”, “to begin with”</w:t>
      </w:r>
    </w:p>
    <w:p w14:paraId="05C178DF" w14:textId="77777777" w:rsidR="00F174B2" w:rsidRDefault="00F174B2" w:rsidP="00F174B2">
      <w:r>
        <w:t>* Variations: “at first glance” (quick judgement)</w:t>
      </w:r>
    </w:p>
    <w:p w14:paraId="6A46BC41" w14:textId="77777777" w:rsidR="00F174B2" w:rsidRDefault="00F174B2" w:rsidP="00F174B2">
      <w:r>
        <w:t>* Common mistakes: using “at first” without a contrasting “but later” / “then”; leaving the sequence incomplete</w:t>
      </w:r>
    </w:p>
    <w:p w14:paraId="36B10120" w14:textId="77777777" w:rsidR="00F174B2" w:rsidRDefault="00F174B2" w:rsidP="00F174B2">
      <w:r>
        <w:t>* Similar or contrasting chunks: “initially”, “in the beginning”, “first”</w:t>
      </w:r>
    </w:p>
    <w:p w14:paraId="3F84F79A" w14:textId="77777777" w:rsidR="00F174B2" w:rsidRDefault="00F174B2" w:rsidP="00F174B2">
      <w:r>
        <w:t>* Interference warnings: learners may confuse with “firstly” (listing)</w:t>
      </w:r>
    </w:p>
    <w:p w14:paraId="6B1B93A7" w14:textId="77777777" w:rsidR="00F174B2" w:rsidRDefault="00F174B2" w:rsidP="00F174B2">
      <w:r>
        <w:t>* Nuance: sets up a contrast between early and later impressions</w:t>
      </w:r>
    </w:p>
    <w:p w14:paraId="1BFC5D2A" w14:textId="77777777" w:rsidR="00F174B2" w:rsidRDefault="00F174B2" w:rsidP="00F174B2">
      <w:r>
        <w:t>* Pragmatic effect: builds narrative tension or shows change</w:t>
      </w:r>
    </w:p>
    <w:p w14:paraId="3B8ED286" w14:textId="77777777" w:rsidR="00F174B2" w:rsidRDefault="00F174B2" w:rsidP="00F174B2">
      <w:r>
        <w:t>* Acquisition priority: Automatic production</w:t>
      </w:r>
    </w:p>
    <w:p w14:paraId="712F3658" w14:textId="77777777" w:rsidR="00F174B2" w:rsidRDefault="00F174B2" w:rsidP="00F174B2">
      <w:r>
        <w:t>* CEFR productivity level: A2 productive</w:t>
      </w:r>
    </w:p>
    <w:p w14:paraId="3B44BBBD" w14:textId="77777777" w:rsidR="00F174B2" w:rsidRDefault="00F174B2" w:rsidP="00F174B2">
      <w:r>
        <w:t>* Recall cue: “______, I didn’t like sushi, but now I love it.”</w:t>
      </w:r>
    </w:p>
    <w:p w14:paraId="56E31F8B" w14:textId="77777777" w:rsidR="00F174B2" w:rsidRDefault="00F174B2" w:rsidP="00F174B2">
      <w:r>
        <w:t>* Upgrade path: first → at first → initially</w:t>
      </w:r>
    </w:p>
    <w:p w14:paraId="623E0830" w14:textId="77777777" w:rsidR="00F174B2" w:rsidRDefault="00F174B2" w:rsidP="00F174B2">
      <w:r>
        <w:t>* Chunk family: temporal connectors</w:t>
      </w:r>
    </w:p>
    <w:p w14:paraId="00CCFA79" w14:textId="77777777" w:rsidR="00F174B2" w:rsidRDefault="00F174B2" w:rsidP="00F174B2">
      <w:r>
        <w:t>* Spacing tag: Immediate</w:t>
      </w:r>
    </w:p>
    <w:p w14:paraId="52B1B00C" w14:textId="77777777" w:rsidR="00F174B2" w:rsidRDefault="00F174B2" w:rsidP="00F174B2">
      <w:r>
        <w:lastRenderedPageBreak/>
        <w:t>* Example 1: At first, the task seemed impossible, but we managed.</w:t>
      </w:r>
    </w:p>
    <w:p w14:paraId="05BBB021" w14:textId="77777777" w:rsidR="00F174B2" w:rsidRDefault="00F174B2" w:rsidP="00F174B2">
      <w:r>
        <w:t>* Example 2: At first, he was shy, then he became very talkative.</w:t>
      </w:r>
    </w:p>
    <w:p w14:paraId="0C6092EC" w14:textId="77777777" w:rsidR="00F174B2" w:rsidRDefault="00F174B2" w:rsidP="00F174B2">
      <w:r>
        <w:t>* Example 3: At first, the medication had no effect, but after a week I felt better.</w:t>
      </w:r>
    </w:p>
    <w:p w14:paraId="6FF10C4C" w14:textId="77777777" w:rsidR="00F174B2" w:rsidRDefault="00F174B2" w:rsidP="00F174B2"/>
    <w:p w14:paraId="0D71B207" w14:textId="77777777" w:rsidR="00F174B2" w:rsidRDefault="00F174B2" w:rsidP="00F174B2">
      <w:r>
        <w:t>## Chunk 100/150</w:t>
      </w:r>
    </w:p>
    <w:p w14:paraId="5DC7781B" w14:textId="77777777" w:rsidR="00F174B2" w:rsidRDefault="00F174B2" w:rsidP="00F174B2">
      <w:r>
        <w:t>* Chunk: in the end</w:t>
      </w:r>
    </w:p>
    <w:p w14:paraId="48577B2D" w14:textId="77777777" w:rsidR="00F174B2" w:rsidRDefault="00F174B2" w:rsidP="00F174B2">
      <w:r>
        <w:t>* Meaning: finally; after a period of time or effort</w:t>
      </w:r>
    </w:p>
    <w:p w14:paraId="5F1D3F3E" w14:textId="77777777" w:rsidR="00F174B2" w:rsidRDefault="00F174B2" w:rsidP="00F174B2">
      <w:r>
        <w:t>* Primary function: concluding temporal connector</w:t>
      </w:r>
    </w:p>
    <w:p w14:paraId="00101BD2" w14:textId="77777777" w:rsidR="00F174B2" w:rsidRDefault="00F174B2" w:rsidP="00F174B2">
      <w:r>
        <w:t>* Communicative purpose: to state the eventual outcome, often after difficulties</w:t>
      </w:r>
    </w:p>
    <w:p w14:paraId="05080928" w14:textId="77777777" w:rsidR="00F174B2" w:rsidRDefault="00F174B2" w:rsidP="00F174B2">
      <w:r>
        <w:t>* Trigger situations: storytelling, summarising processes, everyday talk</w:t>
      </w:r>
    </w:p>
    <w:p w14:paraId="2053EA0C" w14:textId="77777777" w:rsidR="00F174B2" w:rsidRDefault="00F174B2" w:rsidP="00F174B2">
      <w:r>
        <w:t>* Contexts: very common in speech and writing</w:t>
      </w:r>
    </w:p>
    <w:p w14:paraId="4E469D6D" w14:textId="77777777" w:rsidR="00F174B2" w:rsidRDefault="00F174B2" w:rsidP="00F174B2">
      <w:r>
        <w:t>* Domain: Everyday</w:t>
      </w:r>
    </w:p>
    <w:p w14:paraId="061248C6" w14:textId="77777777" w:rsidR="00F174B2" w:rsidRDefault="00F174B2" w:rsidP="00F174B2">
      <w:r>
        <w:t>* Register: neutral</w:t>
      </w:r>
    </w:p>
    <w:p w14:paraId="067E962C" w14:textId="77777777" w:rsidR="00F174B2" w:rsidRDefault="00F174B2" w:rsidP="00F174B2">
      <w:r>
        <w:t>* Output priority: Both</w:t>
      </w:r>
    </w:p>
    <w:p w14:paraId="4153B8FA" w14:textId="77777777" w:rsidR="00F174B2" w:rsidRDefault="00F174B2" w:rsidP="00F174B2">
      <w:r>
        <w:t>* Frequency: Very high</w:t>
      </w:r>
    </w:p>
    <w:p w14:paraId="43EC21FE" w14:textId="77777777" w:rsidR="00F174B2" w:rsidRDefault="00F174B2" w:rsidP="00F174B2">
      <w:r>
        <w:t>* Formulaicity: Fixed expression</w:t>
      </w:r>
    </w:p>
    <w:p w14:paraId="54E0D893" w14:textId="77777777" w:rsidR="00F174B2" w:rsidRDefault="00F174B2" w:rsidP="00F174B2">
      <w:r>
        <w:t>* Construction type: Lexical bundle</w:t>
      </w:r>
    </w:p>
    <w:p w14:paraId="50E16E4C" w14:textId="77777777" w:rsidR="00F174B2" w:rsidRDefault="00F174B2" w:rsidP="00F174B2">
      <w:r>
        <w:t>* Pattern: [Events]. In the end, [final outcome].</w:t>
      </w:r>
    </w:p>
    <w:p w14:paraId="73512CDA" w14:textId="77777777" w:rsidR="00F174B2" w:rsidRDefault="00F174B2" w:rsidP="00F174B2">
      <w:r>
        <w:t>* Core structure: prepositional phrase as sentence opener</w:t>
      </w:r>
    </w:p>
    <w:p w14:paraId="0C329FD5" w14:textId="77777777" w:rsidR="00F174B2" w:rsidRDefault="00F174B2" w:rsidP="00F174B2">
      <w:r>
        <w:t>* Substitution slots: “finally”, “eventually”</w:t>
      </w:r>
    </w:p>
    <w:p w14:paraId="0D2A72F1" w14:textId="77777777" w:rsidR="00F174B2" w:rsidRDefault="00F174B2" w:rsidP="00F174B2">
      <w:r>
        <w:t>* Typical collocates: … but in the end …</w:t>
      </w:r>
    </w:p>
    <w:p w14:paraId="308842BF" w14:textId="77777777" w:rsidR="00F174B2" w:rsidRDefault="00F174B2" w:rsidP="00F174B2">
      <w:r>
        <w:t>* Common substitutions: “eventually”, “at last”, “ultimately”</w:t>
      </w:r>
    </w:p>
    <w:p w14:paraId="76755FE4" w14:textId="77777777" w:rsidR="00F174B2" w:rsidRDefault="00F174B2" w:rsidP="00F174B2">
      <w:r>
        <w:t>* Variations: “in the end” (not “at the end” – that’s physical location)</w:t>
      </w:r>
    </w:p>
    <w:p w14:paraId="0FECAB1D" w14:textId="77777777" w:rsidR="00F174B2" w:rsidRDefault="00F174B2" w:rsidP="00F174B2">
      <w:r>
        <w:t>* Common mistakes: confusing with “at the end” (e.g., at the end of the street)</w:t>
      </w:r>
    </w:p>
    <w:p w14:paraId="056D1FA0" w14:textId="77777777" w:rsidR="00F174B2" w:rsidRDefault="00F174B2" w:rsidP="00F174B2">
      <w:r>
        <w:t>* Similar or contrasting chunks: “eventually”, “finally”</w:t>
      </w:r>
    </w:p>
    <w:p w14:paraId="4662F76B" w14:textId="77777777" w:rsidR="00F174B2" w:rsidRDefault="00F174B2" w:rsidP="00F174B2">
      <w:r>
        <w:t>* Interference warnings: learners may use “in the end” as a translation of “finalmente” even when inappropriate</w:t>
      </w:r>
    </w:p>
    <w:p w14:paraId="5DBAA9D9" w14:textId="77777777" w:rsidR="00F174B2" w:rsidRDefault="00F174B2" w:rsidP="00F174B2">
      <w:r>
        <w:t>* Nuance: often implies a journey or struggle before reaching the outcome</w:t>
      </w:r>
    </w:p>
    <w:p w14:paraId="5D12CBD6" w14:textId="77777777" w:rsidR="00F174B2" w:rsidRDefault="00F174B2" w:rsidP="00F174B2">
      <w:r>
        <w:lastRenderedPageBreak/>
        <w:t>* Pragmatic effect: adds a sense of resolution</w:t>
      </w:r>
    </w:p>
    <w:p w14:paraId="3522C110" w14:textId="77777777" w:rsidR="00F174B2" w:rsidRDefault="00F174B2" w:rsidP="00F174B2">
      <w:r>
        <w:t>* Acquisition priority: Automatic production</w:t>
      </w:r>
    </w:p>
    <w:p w14:paraId="11554102" w14:textId="77777777" w:rsidR="00F174B2" w:rsidRDefault="00F174B2" w:rsidP="00F174B2">
      <w:r>
        <w:t>* CEFR productivity level: A2 productive</w:t>
      </w:r>
    </w:p>
    <w:p w14:paraId="0EAB9410" w14:textId="77777777" w:rsidR="00F174B2" w:rsidRDefault="00F174B2" w:rsidP="00F174B2">
      <w:r>
        <w:t>* Recall cue: “We argued for hours. ______, we agreed to compromise.”</w:t>
      </w:r>
    </w:p>
    <w:p w14:paraId="675BF557" w14:textId="77777777" w:rsidR="00F174B2" w:rsidRDefault="00F174B2" w:rsidP="00F174B2">
      <w:r>
        <w:t>* Upgrade path: finally → in the end → ultimately</w:t>
      </w:r>
    </w:p>
    <w:p w14:paraId="4DDFE80A" w14:textId="77777777" w:rsidR="00F174B2" w:rsidRDefault="00F174B2" w:rsidP="00F174B2">
      <w:r>
        <w:t>* Chunk family: concluding temporal connectors</w:t>
      </w:r>
    </w:p>
    <w:p w14:paraId="21D5B4E1" w14:textId="77777777" w:rsidR="00F174B2" w:rsidRDefault="00F174B2" w:rsidP="00F174B2">
      <w:r>
        <w:t>* Spacing tag: Immediate</w:t>
      </w:r>
    </w:p>
    <w:p w14:paraId="1E88EF23" w14:textId="77777777" w:rsidR="00F174B2" w:rsidRDefault="00F174B2" w:rsidP="00F174B2">
      <w:r>
        <w:t>* Example 1: It took all day, but in the end we finished the report.</w:t>
      </w:r>
    </w:p>
    <w:p w14:paraId="064ACB90" w14:textId="77777777" w:rsidR="00F174B2" w:rsidRDefault="00F174B2" w:rsidP="00F174B2">
      <w:r>
        <w:t>* Example 2: He tried many different jobs. In the end, he became a teacher.</w:t>
      </w:r>
    </w:p>
    <w:p w14:paraId="7E700F7A" w14:textId="77777777" w:rsidR="00F174B2" w:rsidRDefault="00F174B2" w:rsidP="00F174B2">
      <w:r>
        <w:t>* Example 3: In the end, it doesn’t matter what they think.</w:t>
      </w:r>
    </w:p>
    <w:p w14:paraId="2C0EB60E" w14:textId="77777777" w:rsidR="00F174B2" w:rsidRDefault="00F174B2" w:rsidP="00F174B2"/>
    <w:p w14:paraId="4B6AFEF1" w14:textId="77777777" w:rsidR="00F174B2" w:rsidRDefault="00F174B2" w:rsidP="00F174B2">
      <w:r>
        <w:t>## Chunk 101/150</w:t>
      </w:r>
    </w:p>
    <w:p w14:paraId="62C344CE" w14:textId="77777777" w:rsidR="00F174B2" w:rsidRDefault="00F174B2" w:rsidP="00F174B2">
      <w:r>
        <w:t>* Chunk: eventually</w:t>
      </w:r>
    </w:p>
    <w:p w14:paraId="78338A32" w14:textId="77777777" w:rsidR="00F174B2" w:rsidRDefault="00F174B2" w:rsidP="00F174B2">
      <w:r>
        <w:t>* Meaning: in the end, especially after a long time or effort</w:t>
      </w:r>
    </w:p>
    <w:p w14:paraId="6C498790" w14:textId="77777777" w:rsidR="00F174B2" w:rsidRDefault="00F174B2" w:rsidP="00F174B2">
      <w:r>
        <w:t>* Primary function: temporal outcome connector</w:t>
      </w:r>
    </w:p>
    <w:p w14:paraId="5BE292A0" w14:textId="77777777" w:rsidR="00F174B2" w:rsidRDefault="00F174B2" w:rsidP="00F174B2">
      <w:r>
        <w:t>* Communicative purpose: to emphasise that something happened after a delay or process</w:t>
      </w:r>
    </w:p>
    <w:p w14:paraId="1E1FF2F2" w14:textId="77777777" w:rsidR="00F174B2" w:rsidRDefault="00F174B2" w:rsidP="00F174B2">
      <w:r>
        <w:t>* Trigger situations: personal narratives, reports, describing developments</w:t>
      </w:r>
    </w:p>
    <w:p w14:paraId="4AB7FA31" w14:textId="77777777" w:rsidR="00F174B2" w:rsidRDefault="00F174B2" w:rsidP="00F174B2">
      <w:r>
        <w:t>* Contexts: universal, slightly more formal than “in the end”</w:t>
      </w:r>
    </w:p>
    <w:p w14:paraId="0F060032" w14:textId="77777777" w:rsidR="00F174B2" w:rsidRDefault="00F174B2" w:rsidP="00F174B2">
      <w:r>
        <w:t>* Domain: Everyday</w:t>
      </w:r>
    </w:p>
    <w:p w14:paraId="74424232" w14:textId="77777777" w:rsidR="00F174B2" w:rsidRDefault="00F174B2" w:rsidP="00F174B2">
      <w:r>
        <w:t>* Register: neutral</w:t>
      </w:r>
    </w:p>
    <w:p w14:paraId="2CF275AC" w14:textId="77777777" w:rsidR="00F174B2" w:rsidRDefault="00F174B2" w:rsidP="00F174B2">
      <w:r>
        <w:t>* Output priority: Both</w:t>
      </w:r>
    </w:p>
    <w:p w14:paraId="6C99048C" w14:textId="77777777" w:rsidR="00F174B2" w:rsidRDefault="00F174B2" w:rsidP="00F174B2">
      <w:r>
        <w:t>* Frequency: Very high</w:t>
      </w:r>
    </w:p>
    <w:p w14:paraId="4550707C" w14:textId="77777777" w:rsidR="00F174B2" w:rsidRDefault="00F174B2" w:rsidP="00F174B2">
      <w:r>
        <w:t>* Formulaicity: Fixed</w:t>
      </w:r>
    </w:p>
    <w:p w14:paraId="39F8282D" w14:textId="77777777" w:rsidR="00F174B2" w:rsidRDefault="00F174B2" w:rsidP="00F174B2">
      <w:r>
        <w:t>* Construction type: Adverb discourse marker</w:t>
      </w:r>
    </w:p>
    <w:p w14:paraId="002A2C1B" w14:textId="77777777" w:rsidR="00F174B2" w:rsidRDefault="00F174B2" w:rsidP="00F174B2">
      <w:r>
        <w:t>* Pattern: [Process]. Eventually, [result].</w:t>
      </w:r>
    </w:p>
    <w:p w14:paraId="6CEAAE8B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</w:t>
      </w:r>
    </w:p>
    <w:p w14:paraId="0237072F" w14:textId="77777777" w:rsidR="00F174B2" w:rsidRDefault="00F174B2" w:rsidP="00F174B2">
      <w:r>
        <w:t>* Substitution slots: “in the end”, “finally”, “sooner or later”</w:t>
      </w:r>
    </w:p>
    <w:p w14:paraId="141B3B2B" w14:textId="77777777" w:rsidR="00F174B2" w:rsidRDefault="00F174B2" w:rsidP="00F174B2">
      <w:r>
        <w:lastRenderedPageBreak/>
        <w:t>* Typical collocates: … and eventually …</w:t>
      </w:r>
    </w:p>
    <w:p w14:paraId="73B990B9" w14:textId="77777777" w:rsidR="00F174B2" w:rsidRDefault="00F174B2" w:rsidP="00F174B2">
      <w:r>
        <w:t>* Common substitutions: “ultimately”, “in time”</w:t>
      </w:r>
    </w:p>
    <w:p w14:paraId="30F21194" w14:textId="77777777" w:rsidR="00F174B2" w:rsidRDefault="00F174B2" w:rsidP="00F174B2">
      <w:r>
        <w:t>* Variations: “eventually” can be mid</w:t>
      </w:r>
      <w:r>
        <w:rPr>
          <w:rFonts w:ascii="Cambria Math" w:hAnsi="Cambria Math" w:cs="Cambria Math"/>
        </w:rPr>
        <w:t>‑</w:t>
      </w:r>
      <w:r>
        <w:t>clause</w:t>
      </w:r>
    </w:p>
    <w:p w14:paraId="519924B8" w14:textId="77777777" w:rsidR="00F174B2" w:rsidRDefault="00F174B2" w:rsidP="00F174B2">
      <w:r>
        <w:t>* Common mistakes: spelling “eventualy”; using for immediate outcomes</w:t>
      </w:r>
    </w:p>
    <w:p w14:paraId="7B228B65" w14:textId="77777777" w:rsidR="00F174B2" w:rsidRDefault="00F174B2" w:rsidP="00F174B2">
      <w:r>
        <w:t>* Similar or contrasting chunks: “finally”, “in the end”</w:t>
      </w:r>
    </w:p>
    <w:p w14:paraId="774A98C0" w14:textId="77777777" w:rsidR="00F174B2" w:rsidRDefault="00F174B2" w:rsidP="00F174B2">
      <w:r>
        <w:t>* Interference warnings: learners might misuse as ‘possibly’ (false friend in some languages)</w:t>
      </w:r>
    </w:p>
    <w:p w14:paraId="03D2EFB8" w14:textId="77777777" w:rsidR="00F174B2" w:rsidRDefault="00F174B2" w:rsidP="00F174B2">
      <w:r>
        <w:t>* Nuance: stresses the passage of time or effort</w:t>
      </w:r>
    </w:p>
    <w:p w14:paraId="4E4323F5" w14:textId="77777777" w:rsidR="00F174B2" w:rsidRDefault="00F174B2" w:rsidP="00F174B2">
      <w:r>
        <w:t>* Pragmatic effect: shows patience or inevitability</w:t>
      </w:r>
    </w:p>
    <w:p w14:paraId="00C75E1A" w14:textId="77777777" w:rsidR="00F174B2" w:rsidRDefault="00F174B2" w:rsidP="00F174B2">
      <w:r>
        <w:t>* Acquisition priority: Automatic production</w:t>
      </w:r>
    </w:p>
    <w:p w14:paraId="7B71B4BA" w14:textId="77777777" w:rsidR="00F174B2" w:rsidRDefault="00F174B2" w:rsidP="00F174B2">
      <w:r>
        <w:t>* CEFR productivity level: B1 productive</w:t>
      </w:r>
    </w:p>
    <w:p w14:paraId="542F46FF" w14:textId="77777777" w:rsidR="00F174B2" w:rsidRDefault="00F174B2" w:rsidP="00F174B2">
      <w:r>
        <w:t>* Recall cue: “The train was delayed, but it arrived ______.”</w:t>
      </w:r>
    </w:p>
    <w:p w14:paraId="34C37A95" w14:textId="77777777" w:rsidR="00F174B2" w:rsidRDefault="00F174B2" w:rsidP="00F174B2">
      <w:r>
        <w:t>* Upgrade path: finally → eventually → ultimately</w:t>
      </w:r>
    </w:p>
    <w:p w14:paraId="4A4266B7" w14:textId="77777777" w:rsidR="00F174B2" w:rsidRDefault="00F174B2" w:rsidP="00F174B2">
      <w:r>
        <w:t>* Chunk family: temporal outcome connectors</w:t>
      </w:r>
    </w:p>
    <w:p w14:paraId="706B6A59" w14:textId="77777777" w:rsidR="00F174B2" w:rsidRDefault="00F174B2" w:rsidP="00F174B2">
      <w:r>
        <w:t>* Spacing tag: Immediate</w:t>
      </w:r>
    </w:p>
    <w:p w14:paraId="63DBB970" w14:textId="77777777" w:rsidR="00F174B2" w:rsidRDefault="00F174B2" w:rsidP="00F174B2">
      <w:r>
        <w:t>* Example 1: After years of study, she eventually became a doctor.</w:t>
      </w:r>
    </w:p>
    <w:p w14:paraId="7F65E71C" w14:textId="77777777" w:rsidR="00F174B2" w:rsidRDefault="00F174B2" w:rsidP="00F174B2">
      <w:r>
        <w:t>* Example 2: The problem was complex, but eventually we found a solution.</w:t>
      </w:r>
    </w:p>
    <w:p w14:paraId="03600CD2" w14:textId="77777777" w:rsidR="00F174B2" w:rsidRDefault="00F174B2" w:rsidP="00F174B2">
      <w:r>
        <w:t>* Example 3: He kept practising and eventually mastered the piece.</w:t>
      </w:r>
    </w:p>
    <w:p w14:paraId="16D87A48" w14:textId="77777777" w:rsidR="00F174B2" w:rsidRDefault="00F174B2" w:rsidP="00F174B2"/>
    <w:p w14:paraId="09D7D328" w14:textId="77777777" w:rsidR="00F174B2" w:rsidRDefault="00F174B2" w:rsidP="00F174B2">
      <w:r>
        <w:t>## Chunk 102/150</w:t>
      </w:r>
    </w:p>
    <w:p w14:paraId="37CC6572" w14:textId="77777777" w:rsidR="00F174B2" w:rsidRDefault="00F174B2" w:rsidP="00F174B2">
      <w:r>
        <w:t>* Chunk: at the same time</w:t>
      </w:r>
    </w:p>
    <w:p w14:paraId="375C9DEE" w14:textId="77777777" w:rsidR="00F174B2" w:rsidRDefault="00F174B2" w:rsidP="00F174B2">
      <w:r>
        <w:t>* Meaning: simultaneously; alternatively, used to introduce a contrasting but balanced point</w:t>
      </w:r>
    </w:p>
    <w:p w14:paraId="7723934B" w14:textId="77777777" w:rsidR="00F174B2" w:rsidRDefault="00F174B2" w:rsidP="00F174B2">
      <w:r>
        <w:t>* Primary function: temporal or concessive connector</w:t>
      </w:r>
    </w:p>
    <w:p w14:paraId="2AD68A4D" w14:textId="77777777" w:rsidR="00F174B2" w:rsidRDefault="00F174B2" w:rsidP="00F174B2">
      <w:r>
        <w:t>* Communicative purpose: to indicate two things happening together or a balanced contrast</w:t>
      </w:r>
    </w:p>
    <w:p w14:paraId="03846EBD" w14:textId="77777777" w:rsidR="00F174B2" w:rsidRDefault="00F174B2" w:rsidP="00F174B2">
      <w:r>
        <w:t>* Trigger situations: narration, comparison, discussions of trade</w:t>
      </w:r>
      <w:r>
        <w:rPr>
          <w:rFonts w:ascii="Cambria Math" w:hAnsi="Cambria Math" w:cs="Cambria Math"/>
        </w:rPr>
        <w:t>‑</w:t>
      </w:r>
      <w:r>
        <w:t>offs</w:t>
      </w:r>
    </w:p>
    <w:p w14:paraId="0A98F612" w14:textId="77777777" w:rsidR="00F174B2" w:rsidRDefault="00F174B2" w:rsidP="00F174B2">
      <w:r>
        <w:t>* Contexts: universal</w:t>
      </w:r>
    </w:p>
    <w:p w14:paraId="2924C6DD" w14:textId="77777777" w:rsidR="00F174B2" w:rsidRDefault="00F174B2" w:rsidP="00F174B2">
      <w:r>
        <w:t>* Domain: Everyday</w:t>
      </w:r>
    </w:p>
    <w:p w14:paraId="02EDDA37" w14:textId="77777777" w:rsidR="00F174B2" w:rsidRDefault="00F174B2" w:rsidP="00F174B2">
      <w:r>
        <w:lastRenderedPageBreak/>
        <w:t>* Register: neutral</w:t>
      </w:r>
    </w:p>
    <w:p w14:paraId="79D91FDB" w14:textId="77777777" w:rsidR="00F174B2" w:rsidRDefault="00F174B2" w:rsidP="00F174B2">
      <w:r>
        <w:t>* Output priority: Both</w:t>
      </w:r>
    </w:p>
    <w:p w14:paraId="19A81763" w14:textId="77777777" w:rsidR="00F174B2" w:rsidRDefault="00F174B2" w:rsidP="00F174B2">
      <w:r>
        <w:t>* Frequency: Very high</w:t>
      </w:r>
    </w:p>
    <w:p w14:paraId="60960110" w14:textId="77777777" w:rsidR="00F174B2" w:rsidRDefault="00F174B2" w:rsidP="00F174B2">
      <w:r>
        <w:t>* Formulaicity: Fixed expression</w:t>
      </w:r>
    </w:p>
    <w:p w14:paraId="75B3A351" w14:textId="77777777" w:rsidR="00F174B2" w:rsidRDefault="00F174B2" w:rsidP="00F174B2">
      <w:r>
        <w:t>* Construction type: Lexical bundle</w:t>
      </w:r>
    </w:p>
    <w:p w14:paraId="078D58D5" w14:textId="77777777" w:rsidR="00F174B2" w:rsidRDefault="00F174B2" w:rsidP="00F174B2">
      <w:r>
        <w:t>* Pattern: [Event A]. At the same time, [Event B] / [Point B].</w:t>
      </w:r>
    </w:p>
    <w:p w14:paraId="5495A757" w14:textId="77777777" w:rsidR="00F174B2" w:rsidRDefault="00F174B2" w:rsidP="00F174B2">
      <w:r>
        <w:t>* Core structure: prepositional phrase as sentence opener</w:t>
      </w:r>
    </w:p>
    <w:p w14:paraId="0C4184C8" w14:textId="77777777" w:rsidR="00F174B2" w:rsidRDefault="00F174B2" w:rsidP="00F174B2">
      <w:r>
        <w:t>* Substitution slots: “simultaneously”, “meanwhile”, “on the other hand”</w:t>
      </w:r>
    </w:p>
    <w:p w14:paraId="488FADC5" w14:textId="77777777" w:rsidR="00F174B2" w:rsidRDefault="00F174B2" w:rsidP="00F174B2">
      <w:r>
        <w:t>* Typical collocates: … but at the same time …</w:t>
      </w:r>
    </w:p>
    <w:p w14:paraId="4B0A327C" w14:textId="77777777" w:rsidR="00F174B2" w:rsidRDefault="00F174B2" w:rsidP="00F174B2">
      <w:r>
        <w:t>* Common substitutions: “meanwhile” (temporal), “conversely” (contrast)</w:t>
      </w:r>
    </w:p>
    <w:p w14:paraId="613FA9AB" w14:textId="77777777" w:rsidR="00F174B2" w:rsidRDefault="00F174B2" w:rsidP="00F174B2">
      <w:r>
        <w:t>* Variations: “at once” (simultaneously, more literary)</w:t>
      </w:r>
    </w:p>
    <w:p w14:paraId="625CF12A" w14:textId="77777777" w:rsidR="00F174B2" w:rsidRDefault="00F174B2" w:rsidP="00F174B2">
      <w:r>
        <w:t>* Common mistakes: using “at the same time” for pure contrast without any temporal meaning, but it’s acceptable; however, in formal writing, better to use “meanwhile” for temporal</w:t>
      </w:r>
    </w:p>
    <w:p w14:paraId="229CD59D" w14:textId="77777777" w:rsidR="00F174B2" w:rsidRDefault="00F174B2" w:rsidP="00F174B2">
      <w:r>
        <w:t>* Similar or contrasting chunks: “meanwhile”, “nevertheless”</w:t>
      </w:r>
    </w:p>
    <w:p w14:paraId="75BBBD73" w14:textId="77777777" w:rsidR="00F174B2" w:rsidRDefault="00F174B2" w:rsidP="00F174B2">
      <w:r>
        <w:t>* Interference warnings: none significant</w:t>
      </w:r>
    </w:p>
    <w:p w14:paraId="3E5FE7AD" w14:textId="77777777" w:rsidR="00F174B2" w:rsidRDefault="00F174B2" w:rsidP="00F174B2">
      <w:r>
        <w:t>* Nuance: when used for contrast, it suggests balance: “on the one hand … but at the same time …”</w:t>
      </w:r>
    </w:p>
    <w:p w14:paraId="0047BE47" w14:textId="77777777" w:rsidR="00F174B2" w:rsidRDefault="00F174B2" w:rsidP="00F174B2">
      <w:r>
        <w:t>* Pragmatic effect: adds nuance, showing duality</w:t>
      </w:r>
    </w:p>
    <w:p w14:paraId="5B5B68E2" w14:textId="77777777" w:rsidR="00F174B2" w:rsidRDefault="00F174B2" w:rsidP="00F174B2">
      <w:r>
        <w:t>* Acquisition priority: Automatic production</w:t>
      </w:r>
    </w:p>
    <w:p w14:paraId="5CD37DB1" w14:textId="77777777" w:rsidR="00F174B2" w:rsidRDefault="00F174B2" w:rsidP="00F174B2">
      <w:r>
        <w:t>* CEFR productivity level: B1 productive</w:t>
      </w:r>
    </w:p>
    <w:p w14:paraId="3889E47D" w14:textId="77777777" w:rsidR="00F174B2" w:rsidRDefault="00F174B2" w:rsidP="00F174B2">
      <w:r>
        <w:t>* Recall cue: “I want to succeed, but ______, I don’t want to sacrifice my health.”</w:t>
      </w:r>
    </w:p>
    <w:p w14:paraId="1D0F6C8C" w14:textId="77777777" w:rsidR="00F174B2" w:rsidRDefault="00F174B2" w:rsidP="00F174B2">
      <w:r>
        <w:t>* Upgrade path: and → at the same time → simultaneously</w:t>
      </w:r>
    </w:p>
    <w:p w14:paraId="73C4083B" w14:textId="77777777" w:rsidR="00F174B2" w:rsidRDefault="00F174B2" w:rsidP="00F174B2">
      <w:r>
        <w:t>* Chunk family: simultaneous / contrast connectors</w:t>
      </w:r>
    </w:p>
    <w:p w14:paraId="427CA350" w14:textId="77777777" w:rsidR="00F174B2" w:rsidRDefault="00F174B2" w:rsidP="00F174B2">
      <w:r>
        <w:t>* Spacing tag: Immediate</w:t>
      </w:r>
    </w:p>
    <w:p w14:paraId="429212D9" w14:textId="77777777" w:rsidR="00F174B2" w:rsidRDefault="00F174B2" w:rsidP="00F174B2">
      <w:r>
        <w:t>* Example 1: She was laughing. At the same time, tears were running down her face.</w:t>
      </w:r>
    </w:p>
    <w:p w14:paraId="78E9E00D" w14:textId="77777777" w:rsidR="00F174B2" w:rsidRDefault="00F174B2" w:rsidP="00F174B2">
      <w:r>
        <w:t>* Example 2: The policy is effective, but at the same time it has some negative side effects.</w:t>
      </w:r>
    </w:p>
    <w:p w14:paraId="3F454F07" w14:textId="77777777" w:rsidR="00F174B2" w:rsidRDefault="00F174B2" w:rsidP="00F174B2">
      <w:r>
        <w:lastRenderedPageBreak/>
        <w:t>* Example 3: Please read the instructions; at the same time, assemble the components.</w:t>
      </w:r>
    </w:p>
    <w:p w14:paraId="60F5A691" w14:textId="77777777" w:rsidR="00F174B2" w:rsidRDefault="00F174B2" w:rsidP="00F174B2"/>
    <w:p w14:paraId="4B03FF83" w14:textId="77777777" w:rsidR="00F174B2" w:rsidRDefault="00F174B2" w:rsidP="00F174B2">
      <w:r>
        <w:t>## Chunk 103/150</w:t>
      </w:r>
    </w:p>
    <w:p w14:paraId="736E2193" w14:textId="77777777" w:rsidR="00F174B2" w:rsidRDefault="00F174B2" w:rsidP="00F174B2">
      <w:r>
        <w:t>* Chunk: all in all</w:t>
      </w:r>
    </w:p>
    <w:p w14:paraId="630AEE33" w14:textId="77777777" w:rsidR="00F174B2" w:rsidRDefault="00F174B2" w:rsidP="00F174B2">
      <w:r>
        <w:t>* Meaning: considering everything; overall</w:t>
      </w:r>
    </w:p>
    <w:p w14:paraId="356106A6" w14:textId="77777777" w:rsidR="00F174B2" w:rsidRDefault="00F174B2" w:rsidP="00F174B2">
      <w:r>
        <w:t>* Primary function: summarizing / evaluative marker</w:t>
      </w:r>
    </w:p>
    <w:p w14:paraId="6648EC43" w14:textId="77777777" w:rsidR="00F174B2" w:rsidRDefault="00F174B2" w:rsidP="00F174B2">
      <w:r>
        <w:t>* Communicative purpose: to give a final, balanced assessment</w:t>
      </w:r>
    </w:p>
    <w:p w14:paraId="169CBE01" w14:textId="77777777" w:rsidR="00F174B2" w:rsidRDefault="00F174B2" w:rsidP="00F174B2">
      <w:r>
        <w:t>* Trigger situations: concluding remarks, reviews, everyday summaries</w:t>
      </w:r>
    </w:p>
    <w:p w14:paraId="1631E2EA" w14:textId="77777777" w:rsidR="00F174B2" w:rsidRDefault="00F174B2" w:rsidP="00F174B2">
      <w:r>
        <w:t>* Contexts: spoken and informal writing</w:t>
      </w:r>
    </w:p>
    <w:p w14:paraId="12DAE77A" w14:textId="77777777" w:rsidR="00F174B2" w:rsidRDefault="00F174B2" w:rsidP="00F174B2">
      <w:r>
        <w:t>* Domain: Everyday</w:t>
      </w:r>
    </w:p>
    <w:p w14:paraId="72EEFD32" w14:textId="77777777" w:rsidR="00F174B2" w:rsidRDefault="00F174B2" w:rsidP="00F174B2">
      <w:r>
        <w:t>* Register: informal to neutral</w:t>
      </w:r>
    </w:p>
    <w:p w14:paraId="55746B1D" w14:textId="77777777" w:rsidR="00F174B2" w:rsidRDefault="00F174B2" w:rsidP="00F174B2">
      <w:r>
        <w:t>* Output priority: Speaking</w:t>
      </w:r>
    </w:p>
    <w:p w14:paraId="6E3E0C6D" w14:textId="77777777" w:rsidR="00F174B2" w:rsidRDefault="00F174B2" w:rsidP="00F174B2">
      <w:r>
        <w:t>* Frequency: High</w:t>
      </w:r>
    </w:p>
    <w:p w14:paraId="5D6FAA15" w14:textId="77777777" w:rsidR="00F174B2" w:rsidRDefault="00F174B2" w:rsidP="00F174B2">
      <w:r>
        <w:t>* Formulaicity: Fixed expression</w:t>
      </w:r>
    </w:p>
    <w:p w14:paraId="1FDCC478" w14:textId="77777777" w:rsidR="00F174B2" w:rsidRDefault="00F174B2" w:rsidP="00F174B2">
      <w:r>
        <w:t>* Construction type: Lexical bundle</w:t>
      </w:r>
    </w:p>
    <w:p w14:paraId="7369E517" w14:textId="77777777" w:rsidR="00F174B2" w:rsidRDefault="00F174B2" w:rsidP="00F174B2">
      <w:r>
        <w:t>* Pattern: All in all, [overall evaluation].</w:t>
      </w:r>
    </w:p>
    <w:p w14:paraId="408697B8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adverbial phrase</w:t>
      </w:r>
    </w:p>
    <w:p w14:paraId="06774B22" w14:textId="77777777" w:rsidR="00F174B2" w:rsidRDefault="00F174B2" w:rsidP="00F174B2">
      <w:r>
        <w:t>* Substitution slots: “overall”, “all things considered”, “on the whole”</w:t>
      </w:r>
    </w:p>
    <w:p w14:paraId="298A104C" w14:textId="77777777" w:rsidR="00F174B2" w:rsidRDefault="00F174B2" w:rsidP="00F174B2">
      <w:r>
        <w:t>* Typical collocates: All in all, it was a good day.</w:t>
      </w:r>
    </w:p>
    <w:p w14:paraId="30A00F3F" w14:textId="77777777" w:rsidR="00F174B2" w:rsidRDefault="00F174B2" w:rsidP="00F174B2">
      <w:r>
        <w:t>* Common substitutions: “overall”, “in general”</w:t>
      </w:r>
    </w:p>
    <w:p w14:paraId="0775C359" w14:textId="77777777" w:rsidR="00F174B2" w:rsidRDefault="00F174B2" w:rsidP="00F174B2">
      <w:r>
        <w:t>* Variations: “all in all” (fixed); not “all in everything”</w:t>
      </w:r>
    </w:p>
    <w:p w14:paraId="4BD3F08B" w14:textId="77777777" w:rsidR="00F174B2" w:rsidRDefault="00F174B2" w:rsidP="00F174B2">
      <w:r>
        <w:t>* Common mistakes: using in formal academic writing where “overall” is preferred</w:t>
      </w:r>
    </w:p>
    <w:p w14:paraId="1CBFDBB7" w14:textId="77777777" w:rsidR="00F174B2" w:rsidRDefault="00F174B2" w:rsidP="00F174B2">
      <w:r>
        <w:t>* Similar or contrasting chunks: “overall”, “on the whole”</w:t>
      </w:r>
    </w:p>
    <w:p w14:paraId="075CBF72" w14:textId="77777777" w:rsidR="00F174B2" w:rsidRDefault="00F174B2" w:rsidP="00F174B2">
      <w:r>
        <w:t>* Interference warnings: learners may think it means “all included”</w:t>
      </w:r>
    </w:p>
    <w:p w14:paraId="0C29223A" w14:textId="77777777" w:rsidR="00F174B2" w:rsidRDefault="00F174B2" w:rsidP="00F174B2">
      <w:r>
        <w:t>* Nuance: friendly, conversational summariser</w:t>
      </w:r>
    </w:p>
    <w:p w14:paraId="2112CC2F" w14:textId="77777777" w:rsidR="00F174B2" w:rsidRDefault="00F174B2" w:rsidP="00F174B2">
      <w:r>
        <w:t>* Pragmatic effect: signals finality and personal reflection</w:t>
      </w:r>
    </w:p>
    <w:p w14:paraId="692FFAFE" w14:textId="77777777" w:rsidR="00F174B2" w:rsidRDefault="00F174B2" w:rsidP="00F174B2">
      <w:r>
        <w:t>* Acquisition priority: Automatic production</w:t>
      </w:r>
    </w:p>
    <w:p w14:paraId="70BCCCE5" w14:textId="77777777" w:rsidR="00F174B2" w:rsidRDefault="00F174B2" w:rsidP="00F174B2">
      <w:r>
        <w:lastRenderedPageBreak/>
        <w:t>* CEFR productivity level: B1 productive</w:t>
      </w:r>
    </w:p>
    <w:p w14:paraId="160D593E" w14:textId="77777777" w:rsidR="00F174B2" w:rsidRDefault="00F174B2" w:rsidP="00F174B2">
      <w:r>
        <w:t>* Recall cue: “______, it was a successful trip.”</w:t>
      </w:r>
    </w:p>
    <w:p w14:paraId="1925504E" w14:textId="77777777" w:rsidR="00F174B2" w:rsidRDefault="00F174B2" w:rsidP="00F174B2">
      <w:r>
        <w:t>* Upgrade path: finally → overall → all in all</w:t>
      </w:r>
    </w:p>
    <w:p w14:paraId="47867D54" w14:textId="77777777" w:rsidR="00F174B2" w:rsidRDefault="00F174B2" w:rsidP="00F174B2">
      <w:r>
        <w:t>* Chunk family: summarizing connectors</w:t>
      </w:r>
    </w:p>
    <w:p w14:paraId="0D82D3D0" w14:textId="77777777" w:rsidR="00F174B2" w:rsidRDefault="00F174B2" w:rsidP="00F174B2">
      <w:r>
        <w:t>* Spacing tag: Immediate</w:t>
      </w:r>
    </w:p>
    <w:p w14:paraId="6F04934C" w14:textId="77777777" w:rsidR="00F174B2" w:rsidRDefault="00F174B2" w:rsidP="00F174B2">
      <w:r>
        <w:t>* Example 1: All in all, I’d say the conference was a success.</w:t>
      </w:r>
    </w:p>
    <w:p w14:paraId="1D93C86B" w14:textId="77777777" w:rsidR="00F174B2" w:rsidRDefault="00F174B2" w:rsidP="00F174B2">
      <w:r>
        <w:t>* Example 2: The hotel was noisy, but all in all, we had a lovely stay.</w:t>
      </w:r>
    </w:p>
    <w:p w14:paraId="497C6373" w14:textId="77777777" w:rsidR="00F174B2" w:rsidRDefault="00F174B2" w:rsidP="00F174B2">
      <w:r>
        <w:t>* Example 3: All in all, it’s been a productive year.</w:t>
      </w:r>
    </w:p>
    <w:p w14:paraId="43FFFD8E" w14:textId="77777777" w:rsidR="00F174B2" w:rsidRDefault="00F174B2" w:rsidP="00F174B2"/>
    <w:p w14:paraId="4EAF1510" w14:textId="77777777" w:rsidR="00F174B2" w:rsidRDefault="00F174B2" w:rsidP="00F174B2">
      <w:r>
        <w:t>## Chunk 104/150</w:t>
      </w:r>
    </w:p>
    <w:p w14:paraId="2DC7F6E8" w14:textId="77777777" w:rsidR="00F174B2" w:rsidRDefault="00F174B2" w:rsidP="00F174B2">
      <w:r>
        <w:t>* Chunk: on the whole</w:t>
      </w:r>
    </w:p>
    <w:p w14:paraId="6B57F1ED" w14:textId="77777777" w:rsidR="00F174B2" w:rsidRDefault="00F174B2" w:rsidP="00F174B2">
      <w:r>
        <w:t>* Meaning: generally; considering everything</w:t>
      </w:r>
    </w:p>
    <w:p w14:paraId="27E91486" w14:textId="77777777" w:rsidR="00F174B2" w:rsidRDefault="00F174B2" w:rsidP="00F174B2">
      <w:r>
        <w:t>* Primary function: generalisation / summary connector</w:t>
      </w:r>
    </w:p>
    <w:p w14:paraId="33C5233C" w14:textId="77777777" w:rsidR="00F174B2" w:rsidRDefault="00F174B2" w:rsidP="00F174B2">
      <w:r>
        <w:t>* Communicative purpose: to offer a broad assessment</w:t>
      </w:r>
    </w:p>
    <w:p w14:paraId="2CE5845F" w14:textId="77777777" w:rsidR="00F174B2" w:rsidRDefault="00F174B2" w:rsidP="00F174B2">
      <w:r>
        <w:t>* Trigger situations: reviews, reports, reflective commentary</w:t>
      </w:r>
    </w:p>
    <w:p w14:paraId="7C14069A" w14:textId="77777777" w:rsidR="00F174B2" w:rsidRDefault="00F174B2" w:rsidP="00F174B2">
      <w:r>
        <w:t>* Contexts: neutral, slightly formal</w:t>
      </w:r>
    </w:p>
    <w:p w14:paraId="274E36D6" w14:textId="77777777" w:rsidR="00F174B2" w:rsidRDefault="00F174B2" w:rsidP="00F174B2">
      <w:r>
        <w:t>* Domain: Academic</w:t>
      </w:r>
    </w:p>
    <w:p w14:paraId="7E9A7100" w14:textId="77777777" w:rsidR="00F174B2" w:rsidRDefault="00F174B2" w:rsidP="00F174B2">
      <w:r>
        <w:t>* Register: neutral to formal</w:t>
      </w:r>
    </w:p>
    <w:p w14:paraId="05EE1539" w14:textId="77777777" w:rsidR="00F174B2" w:rsidRDefault="00F174B2" w:rsidP="00F174B2">
      <w:r>
        <w:t>* Output priority: Both</w:t>
      </w:r>
    </w:p>
    <w:p w14:paraId="19B0E7E1" w14:textId="77777777" w:rsidR="00F174B2" w:rsidRDefault="00F174B2" w:rsidP="00F174B2">
      <w:r>
        <w:t>* Frequency: High</w:t>
      </w:r>
    </w:p>
    <w:p w14:paraId="32BC50BF" w14:textId="77777777" w:rsidR="00F174B2" w:rsidRDefault="00F174B2" w:rsidP="00F174B2">
      <w:r>
        <w:t>* Formulaicity: Fixed expression</w:t>
      </w:r>
    </w:p>
    <w:p w14:paraId="7D727717" w14:textId="77777777" w:rsidR="00F174B2" w:rsidRDefault="00F174B2" w:rsidP="00F174B2">
      <w:r>
        <w:t>* Construction type: Lexical bundle</w:t>
      </w:r>
    </w:p>
    <w:p w14:paraId="2B4FA70A" w14:textId="77777777" w:rsidR="00F174B2" w:rsidRDefault="00F174B2" w:rsidP="00F174B2">
      <w:r>
        <w:t>* Pattern: On the whole, [general statement].</w:t>
      </w:r>
    </w:p>
    <w:p w14:paraId="29C803E0" w14:textId="77777777" w:rsidR="00F174B2" w:rsidRDefault="00F174B2" w:rsidP="00F174B2">
      <w:r>
        <w:t>* Core structure: prepositional phrase as opener</w:t>
      </w:r>
    </w:p>
    <w:p w14:paraId="794968A9" w14:textId="77777777" w:rsidR="00F174B2" w:rsidRDefault="00F174B2" w:rsidP="00F174B2">
      <w:r>
        <w:t>* Substitution slots: “in general”, “by and large”</w:t>
      </w:r>
    </w:p>
    <w:p w14:paraId="104115C1" w14:textId="77777777" w:rsidR="00F174B2" w:rsidRDefault="00F174B2" w:rsidP="00F174B2">
      <w:r>
        <w:t>* Typical collocates: On the whole, I agree.</w:t>
      </w:r>
    </w:p>
    <w:p w14:paraId="2BEC586B" w14:textId="77777777" w:rsidR="00F174B2" w:rsidRDefault="00F174B2" w:rsidP="00F174B2">
      <w:r>
        <w:t>* Common substitutions: “broadly speaking”, “generally”</w:t>
      </w:r>
    </w:p>
    <w:p w14:paraId="2508C967" w14:textId="77777777" w:rsidR="00F174B2" w:rsidRDefault="00F174B2" w:rsidP="00F174B2">
      <w:r>
        <w:t>* Variations: “On the whole” is standard</w:t>
      </w:r>
    </w:p>
    <w:p w14:paraId="5D2347A9" w14:textId="77777777" w:rsidR="00F174B2" w:rsidRDefault="00F174B2" w:rsidP="00F174B2">
      <w:r>
        <w:lastRenderedPageBreak/>
        <w:t>* Common mistakes: confusing with “in the whole” (not an English phrase)</w:t>
      </w:r>
    </w:p>
    <w:p w14:paraId="2D811708" w14:textId="77777777" w:rsidR="00F174B2" w:rsidRDefault="00F174B2" w:rsidP="00F174B2">
      <w:r>
        <w:t>* Similar or contrasting chunks: “by and large”, “in general”</w:t>
      </w:r>
    </w:p>
    <w:p w14:paraId="4C5D5251" w14:textId="77777777" w:rsidR="00F174B2" w:rsidRDefault="00F174B2" w:rsidP="00F174B2">
      <w:r>
        <w:t>* Interference warnings: none significant</w:t>
      </w:r>
    </w:p>
    <w:p w14:paraId="332BC10C" w14:textId="77777777" w:rsidR="00F174B2" w:rsidRDefault="00F174B2" w:rsidP="00F174B2">
      <w:r>
        <w:t>* Nuance: suggests a 30,000</w:t>
      </w:r>
      <w:r>
        <w:rPr>
          <w:rFonts w:ascii="Cambria Math" w:hAnsi="Cambria Math" w:cs="Cambria Math"/>
        </w:rPr>
        <w:t>‑</w:t>
      </w:r>
      <w:r>
        <w:t>foot view, not detailed</w:t>
      </w:r>
    </w:p>
    <w:p w14:paraId="3099B81C" w14:textId="77777777" w:rsidR="00F174B2" w:rsidRDefault="00F174B2" w:rsidP="00F174B2">
      <w:r>
        <w:t>* Pragmatic effect: softens a statement by acknowledging minor exceptions</w:t>
      </w:r>
    </w:p>
    <w:p w14:paraId="1438E058" w14:textId="77777777" w:rsidR="00F174B2" w:rsidRDefault="00F174B2" w:rsidP="00F174B2">
      <w:r>
        <w:t>* Acquisition priority: Controlled production</w:t>
      </w:r>
    </w:p>
    <w:p w14:paraId="65033F19" w14:textId="77777777" w:rsidR="00F174B2" w:rsidRDefault="00F174B2" w:rsidP="00F174B2">
      <w:r>
        <w:t>* CEFR productivity level: B2 productive</w:t>
      </w:r>
    </w:p>
    <w:p w14:paraId="48988596" w14:textId="77777777" w:rsidR="00F174B2" w:rsidRDefault="00F174B2" w:rsidP="00F174B2">
      <w:r>
        <w:t>* Recall cue: “______, students performed better this year.”</w:t>
      </w:r>
    </w:p>
    <w:p w14:paraId="1E49ADBA" w14:textId="77777777" w:rsidR="00F174B2" w:rsidRDefault="00F174B2" w:rsidP="00F174B2">
      <w:r>
        <w:t>* Upgrade path: generally → on the whole → by and large</w:t>
      </w:r>
    </w:p>
    <w:p w14:paraId="0B9A7112" w14:textId="77777777" w:rsidR="00F174B2" w:rsidRDefault="00F174B2" w:rsidP="00F174B2">
      <w:r>
        <w:t>* Chunk family: generalization connectors</w:t>
      </w:r>
    </w:p>
    <w:p w14:paraId="3EF0715E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2939F4F9" w14:textId="77777777" w:rsidR="00F174B2" w:rsidRDefault="00F174B2" w:rsidP="00F174B2">
      <w:r>
        <w:t>* Example 1: On the whole, the new policy has been well received.</w:t>
      </w:r>
    </w:p>
    <w:p w14:paraId="2F77B56C" w14:textId="77777777" w:rsidR="00F174B2" w:rsidRDefault="00F174B2" w:rsidP="00F174B2">
      <w:r>
        <w:t>* Example 2: There were a few problems, but on the whole it went smoothly.</w:t>
      </w:r>
    </w:p>
    <w:p w14:paraId="1E77B638" w14:textId="77777777" w:rsidR="00F174B2" w:rsidRDefault="00F174B2" w:rsidP="00F174B2">
      <w:r>
        <w:t>* Example 3: On the whole, I’d rather stay home tonight.</w:t>
      </w:r>
    </w:p>
    <w:p w14:paraId="71964ED8" w14:textId="77777777" w:rsidR="00F174B2" w:rsidRDefault="00F174B2" w:rsidP="00F174B2"/>
    <w:p w14:paraId="2E5B9FC4" w14:textId="77777777" w:rsidR="00F174B2" w:rsidRDefault="00F174B2" w:rsidP="00F174B2">
      <w:r>
        <w:t>## Chunk 105/150</w:t>
      </w:r>
    </w:p>
    <w:p w14:paraId="0C0D003E" w14:textId="77777777" w:rsidR="00F174B2" w:rsidRDefault="00F174B2" w:rsidP="00F174B2">
      <w:r>
        <w:t>* Chunk: by and large</w:t>
      </w:r>
    </w:p>
    <w:p w14:paraId="69CEFC6C" w14:textId="77777777" w:rsidR="00F174B2" w:rsidRDefault="00F174B2" w:rsidP="00F174B2">
      <w:r>
        <w:t>* Meaning: on the whole; generally speaking</w:t>
      </w:r>
    </w:p>
    <w:p w14:paraId="44B6BA63" w14:textId="77777777" w:rsidR="00F174B2" w:rsidRDefault="00F174B2" w:rsidP="00F174B2">
      <w:r>
        <w:t>* Primary function: generalisation marker</w:t>
      </w:r>
    </w:p>
    <w:p w14:paraId="31194B2C" w14:textId="77777777" w:rsidR="00F174B2" w:rsidRDefault="00F174B2" w:rsidP="00F174B2">
      <w:r>
        <w:t>* Communicative purpose: to summarise with a broad brush, often in spoken and written form</w:t>
      </w:r>
    </w:p>
    <w:p w14:paraId="32659D58" w14:textId="77777777" w:rsidR="00F174B2" w:rsidRDefault="00F174B2" w:rsidP="00F174B2">
      <w:r>
        <w:t>* Trigger situations: informal to formal contexts, adding a voice of experience</w:t>
      </w:r>
    </w:p>
    <w:p w14:paraId="7F5201F2" w14:textId="77777777" w:rsidR="00F174B2" w:rsidRDefault="00F174B2" w:rsidP="00F174B2">
      <w:r>
        <w:t>* Contexts: speech and writing</w:t>
      </w:r>
    </w:p>
    <w:p w14:paraId="08219DF9" w14:textId="77777777" w:rsidR="00F174B2" w:rsidRDefault="00F174B2" w:rsidP="00F174B2">
      <w:r>
        <w:t>* Domain: Everyday</w:t>
      </w:r>
    </w:p>
    <w:p w14:paraId="0CB61315" w14:textId="77777777" w:rsidR="00F174B2" w:rsidRDefault="00F174B2" w:rsidP="00F174B2">
      <w:r>
        <w:t>* Register: neutral</w:t>
      </w:r>
    </w:p>
    <w:p w14:paraId="4006B3E4" w14:textId="77777777" w:rsidR="00F174B2" w:rsidRDefault="00F174B2" w:rsidP="00F174B2">
      <w:r>
        <w:t>* Output priority: Both</w:t>
      </w:r>
    </w:p>
    <w:p w14:paraId="5C30128F" w14:textId="77777777" w:rsidR="00F174B2" w:rsidRDefault="00F174B2" w:rsidP="00F174B2">
      <w:r>
        <w:t>* Frequency: Medium</w:t>
      </w:r>
    </w:p>
    <w:p w14:paraId="3B44E4E5" w14:textId="77777777" w:rsidR="00F174B2" w:rsidRDefault="00F174B2" w:rsidP="00F174B2">
      <w:r>
        <w:t>* Formulaicity: Fixed expression</w:t>
      </w:r>
    </w:p>
    <w:p w14:paraId="5D0E0313" w14:textId="77777777" w:rsidR="00F174B2" w:rsidRDefault="00F174B2" w:rsidP="00F174B2">
      <w:r>
        <w:lastRenderedPageBreak/>
        <w:t>* Construction type: Idiomatic adverbial phrase</w:t>
      </w:r>
    </w:p>
    <w:p w14:paraId="7D98E097" w14:textId="77777777" w:rsidR="00F174B2" w:rsidRDefault="00F174B2" w:rsidP="00F174B2">
      <w:r>
        <w:t>* Pattern: By and large, [generalisation].</w:t>
      </w:r>
    </w:p>
    <w:p w14:paraId="6CED0840" w14:textId="77777777" w:rsidR="00F174B2" w:rsidRDefault="00F174B2" w:rsidP="00F174B2">
      <w:r>
        <w:t>* Core structure: adverbial phrase</w:t>
      </w:r>
    </w:p>
    <w:p w14:paraId="5C6261C8" w14:textId="77777777" w:rsidR="00F174B2" w:rsidRDefault="00F174B2" w:rsidP="00F174B2">
      <w:r>
        <w:t>* Substitution slots: “on the whole”, “in general”</w:t>
      </w:r>
    </w:p>
    <w:p w14:paraId="454E0A1A" w14:textId="77777777" w:rsidR="00F174B2" w:rsidRDefault="00F174B2" w:rsidP="00F174B2">
      <w:r>
        <w:t>* Typical collocates: By and large, the results are positive.</w:t>
      </w:r>
    </w:p>
    <w:p w14:paraId="5DE6561E" w14:textId="77777777" w:rsidR="00F174B2" w:rsidRDefault="00F174B2" w:rsidP="00F174B2">
      <w:r>
        <w:t>* Common substitutions: “broadly speaking”, “for the most part”</w:t>
      </w:r>
    </w:p>
    <w:p w14:paraId="6882B275" w14:textId="77777777" w:rsidR="00F174B2" w:rsidRDefault="00F174B2" w:rsidP="00F174B2">
      <w:r>
        <w:t>* Variations: none</w:t>
      </w:r>
    </w:p>
    <w:p w14:paraId="7905327A" w14:textId="77777777" w:rsidR="00F174B2" w:rsidRDefault="00F174B2" w:rsidP="00F174B2">
      <w:r>
        <w:t>* Common mistakes: incorrect word order: “by large and by” – no</w:t>
      </w:r>
    </w:p>
    <w:p w14:paraId="576E7BD0" w14:textId="77777777" w:rsidR="00F174B2" w:rsidRDefault="00F174B2" w:rsidP="00F174B2">
      <w:r>
        <w:t>* Similar or contrasting chunks: “on the whole”, “generally”</w:t>
      </w:r>
    </w:p>
    <w:p w14:paraId="4490C064" w14:textId="77777777" w:rsidR="00F174B2" w:rsidRDefault="00F174B2" w:rsidP="00F174B2">
      <w:r>
        <w:t>* Interference warnings: learners may mishear as “by enlarge”</w:t>
      </w:r>
    </w:p>
    <w:p w14:paraId="00319067" w14:textId="77777777" w:rsidR="00F174B2" w:rsidRDefault="00F174B2" w:rsidP="00F174B2">
      <w:r>
        <w:t>* Nuance: slightly folksy, but acceptable in semi</w:t>
      </w:r>
      <w:r>
        <w:rPr>
          <w:rFonts w:ascii="Cambria Math" w:hAnsi="Cambria Math" w:cs="Cambria Math"/>
        </w:rPr>
        <w:t>‑</w:t>
      </w:r>
      <w:r>
        <w:t>formal contexts; suggests experience</w:t>
      </w:r>
      <w:r>
        <w:rPr>
          <w:rFonts w:ascii="Cambria Math" w:hAnsi="Cambria Math" w:cs="Cambria Math"/>
        </w:rPr>
        <w:t>‑</w:t>
      </w:r>
      <w:r>
        <w:t>based generalisation</w:t>
      </w:r>
    </w:p>
    <w:p w14:paraId="087D6B41" w14:textId="77777777" w:rsidR="00F174B2" w:rsidRDefault="00F174B2" w:rsidP="00F174B2">
      <w:r>
        <w:t>* Pragmatic effect: conveys wise, balanced opinion</w:t>
      </w:r>
    </w:p>
    <w:p w14:paraId="4E885A0E" w14:textId="77777777" w:rsidR="00F174B2" w:rsidRDefault="00F174B2" w:rsidP="00F174B2">
      <w:r>
        <w:t>* Acquisition priority: Controlled production</w:t>
      </w:r>
    </w:p>
    <w:p w14:paraId="5FF3B134" w14:textId="77777777" w:rsidR="00F174B2" w:rsidRDefault="00F174B2" w:rsidP="00F174B2">
      <w:r>
        <w:t>* CEFR productivity level: C1 productive</w:t>
      </w:r>
    </w:p>
    <w:p w14:paraId="22E1F88D" w14:textId="77777777" w:rsidR="00F174B2" w:rsidRDefault="00F174B2" w:rsidP="00F174B2">
      <w:r>
        <w:t>* Recall cue: “______, people are kind and helpful.”</w:t>
      </w:r>
    </w:p>
    <w:p w14:paraId="5208F8D6" w14:textId="77777777" w:rsidR="00F174B2" w:rsidRDefault="00F174B2" w:rsidP="00F174B2">
      <w:r>
        <w:t>* Upgrade path: generally → on the whole → by and large</w:t>
      </w:r>
    </w:p>
    <w:p w14:paraId="3D3F0BC0" w14:textId="77777777" w:rsidR="00F174B2" w:rsidRDefault="00F174B2" w:rsidP="00F174B2">
      <w:r>
        <w:t>* Chunk family: generalization connectors</w:t>
      </w:r>
    </w:p>
    <w:p w14:paraId="36B28EB5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7B1973F1" w14:textId="77777777" w:rsidR="00F174B2" w:rsidRDefault="00F174B2" w:rsidP="00F174B2">
      <w:r>
        <w:t>* Example 1: By and large, the new system works well.</w:t>
      </w:r>
    </w:p>
    <w:p w14:paraId="1A81DB9D" w14:textId="77777777" w:rsidR="00F174B2" w:rsidRDefault="00F174B2" w:rsidP="00F174B2">
      <w:r>
        <w:t>* Example 2: By and large, employees are satisfied with the changes.</w:t>
      </w:r>
    </w:p>
    <w:p w14:paraId="02D2E1A4" w14:textId="77777777" w:rsidR="00F174B2" w:rsidRDefault="00F174B2" w:rsidP="00F174B2">
      <w:r>
        <w:t>* Example 3: The project was, by and large, a failure.</w:t>
      </w:r>
    </w:p>
    <w:p w14:paraId="6F270E9E" w14:textId="77777777" w:rsidR="00F174B2" w:rsidRDefault="00F174B2" w:rsidP="00F174B2"/>
    <w:p w14:paraId="4868AC86" w14:textId="77777777" w:rsidR="00F174B2" w:rsidRDefault="00F174B2" w:rsidP="00F174B2">
      <w:r>
        <w:t>## Chunk 106/150</w:t>
      </w:r>
    </w:p>
    <w:p w14:paraId="72AF7B73" w14:textId="77777777" w:rsidR="00F174B2" w:rsidRDefault="00F174B2" w:rsidP="00F174B2">
      <w:r>
        <w:t>* Chunk: for the most part</w:t>
      </w:r>
    </w:p>
    <w:p w14:paraId="511FE4C3" w14:textId="77777777" w:rsidR="00F174B2" w:rsidRDefault="00F174B2" w:rsidP="00F174B2">
      <w:r>
        <w:t>* Meaning: in most cases; mostly</w:t>
      </w:r>
    </w:p>
    <w:p w14:paraId="4F97DB97" w14:textId="77777777" w:rsidR="00F174B2" w:rsidRDefault="00F174B2" w:rsidP="00F174B2">
      <w:r>
        <w:t>* Primary function: partial generalisation marker</w:t>
      </w:r>
    </w:p>
    <w:p w14:paraId="0FD00607" w14:textId="77777777" w:rsidR="00F174B2" w:rsidRDefault="00F174B2" w:rsidP="00F174B2">
      <w:r>
        <w:t>* Communicative purpose: to indicate that something is true in the majority of instances</w:t>
      </w:r>
    </w:p>
    <w:p w14:paraId="3A83E9AC" w14:textId="77777777" w:rsidR="00F174B2" w:rsidRDefault="00F174B2" w:rsidP="00F174B2">
      <w:r>
        <w:lastRenderedPageBreak/>
        <w:t>* Trigger situations: discussions, academic hedging, everyday speech</w:t>
      </w:r>
    </w:p>
    <w:p w14:paraId="71A84EFD" w14:textId="77777777" w:rsidR="00F174B2" w:rsidRDefault="00F174B2" w:rsidP="00F174B2">
      <w:r>
        <w:t>* Contexts: both spoken and written</w:t>
      </w:r>
    </w:p>
    <w:p w14:paraId="60EB2224" w14:textId="77777777" w:rsidR="00F174B2" w:rsidRDefault="00F174B2" w:rsidP="00F174B2">
      <w:r>
        <w:t>* Domain: Everyday</w:t>
      </w:r>
    </w:p>
    <w:p w14:paraId="37899E03" w14:textId="77777777" w:rsidR="00F174B2" w:rsidRDefault="00F174B2" w:rsidP="00F174B2">
      <w:r>
        <w:t>* Register: neutral</w:t>
      </w:r>
    </w:p>
    <w:p w14:paraId="357FB840" w14:textId="77777777" w:rsidR="00F174B2" w:rsidRDefault="00F174B2" w:rsidP="00F174B2">
      <w:r>
        <w:t>* Output priority: Both</w:t>
      </w:r>
    </w:p>
    <w:p w14:paraId="7FCC3CF2" w14:textId="77777777" w:rsidR="00F174B2" w:rsidRDefault="00F174B2" w:rsidP="00F174B2">
      <w:r>
        <w:t>* Frequency: High</w:t>
      </w:r>
    </w:p>
    <w:p w14:paraId="594B1DFA" w14:textId="77777777" w:rsidR="00F174B2" w:rsidRDefault="00F174B2" w:rsidP="00F174B2">
      <w:r>
        <w:t>* Formulaicity: Fixed expression</w:t>
      </w:r>
    </w:p>
    <w:p w14:paraId="31C9E8A5" w14:textId="77777777" w:rsidR="00F174B2" w:rsidRDefault="00F174B2" w:rsidP="00F174B2">
      <w:r>
        <w:t>* Construction type: Lexical bundle</w:t>
      </w:r>
    </w:p>
    <w:p w14:paraId="29EEE034" w14:textId="77777777" w:rsidR="00F174B2" w:rsidRDefault="00F174B2" w:rsidP="00F174B2">
      <w:r>
        <w:t>* Pattern: For the most part, [statement with partial truth].</w:t>
      </w:r>
    </w:p>
    <w:p w14:paraId="4C1BF1B3" w14:textId="77777777" w:rsidR="00F174B2" w:rsidRDefault="00F174B2" w:rsidP="00F174B2">
      <w:r>
        <w:t>* Core structure: prepositional phrase as adverbial</w:t>
      </w:r>
    </w:p>
    <w:p w14:paraId="67142C74" w14:textId="77777777" w:rsidR="00F174B2" w:rsidRDefault="00F174B2" w:rsidP="00F174B2">
      <w:r>
        <w:t>* Substitution slots: “mostly”, “largely”</w:t>
      </w:r>
    </w:p>
    <w:p w14:paraId="0BFA4279" w14:textId="77777777" w:rsidR="00F174B2" w:rsidRDefault="00F174B2" w:rsidP="00F174B2">
      <w:r>
        <w:t>* Typical collocates: For the most part, the data support…</w:t>
      </w:r>
    </w:p>
    <w:p w14:paraId="1AD4D7C1" w14:textId="77777777" w:rsidR="00F174B2" w:rsidRDefault="00F174B2" w:rsidP="00F174B2">
      <w:r>
        <w:t>* Common substitutions: “mainly”, “in most cases”</w:t>
      </w:r>
    </w:p>
    <w:p w14:paraId="7265B8A3" w14:textId="77777777" w:rsidR="00F174B2" w:rsidRDefault="00F174B2" w:rsidP="00F174B2">
      <w:r>
        <w:t>* Variations: “for the most” alone is incorrect</w:t>
      </w:r>
    </w:p>
    <w:p w14:paraId="436947E4" w14:textId="77777777" w:rsidR="00F174B2" w:rsidRDefault="00F174B2" w:rsidP="00F174B2">
      <w:r>
        <w:t>* Common mistakes: using “for most part” without “the”</w:t>
      </w:r>
    </w:p>
    <w:p w14:paraId="38F7C747" w14:textId="77777777" w:rsidR="00F174B2" w:rsidRDefault="00F174B2" w:rsidP="00F174B2">
      <w:r>
        <w:t>* Similar or contrasting chunks: “by and large”, “on the whole”</w:t>
      </w:r>
    </w:p>
    <w:p w14:paraId="14A4B348" w14:textId="77777777" w:rsidR="00F174B2" w:rsidRDefault="00F174B2" w:rsidP="00F174B2">
      <w:r>
        <w:t>* Interference warnings: none</w:t>
      </w:r>
    </w:p>
    <w:p w14:paraId="0D7E8562" w14:textId="77777777" w:rsidR="00F174B2" w:rsidRDefault="00F174B2" w:rsidP="00F174B2">
      <w:r>
        <w:t>* Nuance: explicitly allows for exceptions; academic writers love it</w:t>
      </w:r>
    </w:p>
    <w:p w14:paraId="49CFCB3B" w14:textId="77777777" w:rsidR="00F174B2" w:rsidRDefault="00F174B2" w:rsidP="00F174B2">
      <w:r>
        <w:t>* Pragmatic effect: signals cautious, evidence</w:t>
      </w:r>
      <w:r>
        <w:rPr>
          <w:rFonts w:ascii="Cambria Math" w:hAnsi="Cambria Math" w:cs="Cambria Math"/>
        </w:rPr>
        <w:t>‑</w:t>
      </w:r>
      <w:r>
        <w:t>based claim</w:t>
      </w:r>
    </w:p>
    <w:p w14:paraId="43B46CFA" w14:textId="77777777" w:rsidR="00F174B2" w:rsidRDefault="00F174B2" w:rsidP="00F174B2">
      <w:r>
        <w:t>* Acquisition priority: Automatic production</w:t>
      </w:r>
    </w:p>
    <w:p w14:paraId="7BC584CA" w14:textId="77777777" w:rsidR="00F174B2" w:rsidRDefault="00F174B2" w:rsidP="00F174B2">
      <w:r>
        <w:t>* CEFR productivity level: B2 productive</w:t>
      </w:r>
    </w:p>
    <w:p w14:paraId="63842EA5" w14:textId="77777777" w:rsidR="00F174B2" w:rsidRDefault="00F174B2" w:rsidP="00F174B2">
      <w:r>
        <w:t>* Recall cue: “______, the book is well written, though some chapters drag.”</w:t>
      </w:r>
    </w:p>
    <w:p w14:paraId="60FE541E" w14:textId="77777777" w:rsidR="00F174B2" w:rsidRDefault="00F174B2" w:rsidP="00F174B2">
      <w:r>
        <w:t>* Upgrade path: mostly → for the most part → largely</w:t>
      </w:r>
    </w:p>
    <w:p w14:paraId="17EDFD7C" w14:textId="77777777" w:rsidR="00F174B2" w:rsidRDefault="00F174B2" w:rsidP="00F174B2">
      <w:r>
        <w:t>* Chunk family: hedging / generalization</w:t>
      </w:r>
    </w:p>
    <w:p w14:paraId="202237D2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5BC4287D" w14:textId="77777777" w:rsidR="00F174B2" w:rsidRDefault="00F174B2" w:rsidP="00F174B2">
      <w:r>
        <w:t>* Example 1: For the most part, the meeting was productive.</w:t>
      </w:r>
    </w:p>
    <w:p w14:paraId="0F521BE7" w14:textId="77777777" w:rsidR="00F174B2" w:rsidRDefault="00F174B2" w:rsidP="00F174B2">
      <w:r>
        <w:t>* Example 2: The students, for the most part, completed the assignment on time.</w:t>
      </w:r>
    </w:p>
    <w:p w14:paraId="5C053440" w14:textId="77777777" w:rsidR="00F174B2" w:rsidRDefault="00F174B2" w:rsidP="00F174B2">
      <w:r>
        <w:t>* Example 3: The weather, for the most part, has been mild.</w:t>
      </w:r>
    </w:p>
    <w:p w14:paraId="4EB25217" w14:textId="77777777" w:rsidR="00F174B2" w:rsidRDefault="00F174B2" w:rsidP="00F174B2"/>
    <w:p w14:paraId="2A042A34" w14:textId="77777777" w:rsidR="00F174B2" w:rsidRDefault="00F174B2" w:rsidP="00F174B2">
      <w:r>
        <w:t>## Chunk 107/150</w:t>
      </w:r>
    </w:p>
    <w:p w14:paraId="7CD3CB4D" w14:textId="77777777" w:rsidR="00F174B2" w:rsidRDefault="00F174B2" w:rsidP="00F174B2">
      <w:r>
        <w:t>* Chunk: to a certain extent</w:t>
      </w:r>
    </w:p>
    <w:p w14:paraId="642B54F0" w14:textId="77777777" w:rsidR="00F174B2" w:rsidRDefault="00F174B2" w:rsidP="00F174B2">
      <w:r>
        <w:t>* Meaning: partly; not completely</w:t>
      </w:r>
    </w:p>
    <w:p w14:paraId="6D6660B6" w14:textId="77777777" w:rsidR="00F174B2" w:rsidRDefault="00F174B2" w:rsidP="00F174B2">
      <w:r>
        <w:t>* Primary function: hedging / limiting expression</w:t>
      </w:r>
    </w:p>
    <w:p w14:paraId="0B992B0B" w14:textId="77777777" w:rsidR="00F174B2" w:rsidRDefault="00F174B2" w:rsidP="00F174B2">
      <w:r>
        <w:t>* Communicative purpose: to qualify a statement, acknowledging that it is only partly true</w:t>
      </w:r>
    </w:p>
    <w:p w14:paraId="0E150177" w14:textId="77777777" w:rsidR="00F174B2" w:rsidRDefault="00F174B2" w:rsidP="00F174B2">
      <w:r>
        <w:t>* Trigger situations: academic argument, polite disagreement, cautious claims</w:t>
      </w:r>
    </w:p>
    <w:p w14:paraId="56E5FC1C" w14:textId="77777777" w:rsidR="00F174B2" w:rsidRDefault="00F174B2" w:rsidP="00F174B2">
      <w:r>
        <w:t>* Contexts: formal and semi</w:t>
      </w:r>
      <w:r>
        <w:rPr>
          <w:rFonts w:ascii="Cambria Math" w:hAnsi="Cambria Math" w:cs="Cambria Math"/>
        </w:rPr>
        <w:t>‑</w:t>
      </w:r>
      <w:r>
        <w:t>formal writing/speech</w:t>
      </w:r>
    </w:p>
    <w:p w14:paraId="50059BC2" w14:textId="77777777" w:rsidR="00F174B2" w:rsidRDefault="00F174B2" w:rsidP="00F174B2">
      <w:r>
        <w:t>* Domain: Academic</w:t>
      </w:r>
    </w:p>
    <w:p w14:paraId="0235364D" w14:textId="77777777" w:rsidR="00F174B2" w:rsidRDefault="00F174B2" w:rsidP="00F174B2">
      <w:r>
        <w:t>* Register: neutral to formal</w:t>
      </w:r>
    </w:p>
    <w:p w14:paraId="4E70CCC3" w14:textId="77777777" w:rsidR="00F174B2" w:rsidRDefault="00F174B2" w:rsidP="00F174B2">
      <w:r>
        <w:t>* Output priority: Both</w:t>
      </w:r>
    </w:p>
    <w:p w14:paraId="586C35CC" w14:textId="77777777" w:rsidR="00F174B2" w:rsidRDefault="00F174B2" w:rsidP="00F174B2">
      <w:r>
        <w:t>* Frequency: Medium</w:t>
      </w:r>
    </w:p>
    <w:p w14:paraId="4A58C599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 xml:space="preserve">fixed (can vary </w:t>
      </w:r>
      <w:r>
        <w:rPr>
          <w:rFonts w:ascii="Aptos" w:hAnsi="Aptos" w:cs="Aptos"/>
        </w:rPr>
        <w:t>“</w:t>
      </w:r>
      <w:r>
        <w:t>certain</w:t>
      </w:r>
      <w:r>
        <w:rPr>
          <w:rFonts w:ascii="Aptos" w:hAnsi="Aptos" w:cs="Aptos"/>
        </w:rPr>
        <w:t>”</w:t>
      </w:r>
      <w:r>
        <w:t xml:space="preserve"> to </w:t>
      </w:r>
      <w:r>
        <w:rPr>
          <w:rFonts w:ascii="Aptos" w:hAnsi="Aptos" w:cs="Aptos"/>
        </w:rPr>
        <w:t>“</w:t>
      </w:r>
      <w:r>
        <w:t>some</w:t>
      </w:r>
      <w:r>
        <w:rPr>
          <w:rFonts w:ascii="Aptos" w:hAnsi="Aptos" w:cs="Aptos"/>
        </w:rPr>
        <w:t>”</w:t>
      </w:r>
      <w:r>
        <w:t xml:space="preserve">, </w:t>
      </w:r>
      <w:r>
        <w:rPr>
          <w:rFonts w:ascii="Aptos" w:hAnsi="Aptos" w:cs="Aptos"/>
        </w:rPr>
        <w:t>“</w:t>
      </w:r>
      <w:r>
        <w:t>limited</w:t>
      </w:r>
      <w:r>
        <w:rPr>
          <w:rFonts w:ascii="Aptos" w:hAnsi="Aptos" w:cs="Aptos"/>
        </w:rPr>
        <w:t>”</w:t>
      </w:r>
      <w:r>
        <w:t>)</w:t>
      </w:r>
    </w:p>
    <w:p w14:paraId="4AA16D67" w14:textId="77777777" w:rsidR="00F174B2" w:rsidRDefault="00F174B2" w:rsidP="00F174B2">
      <w:r>
        <w:t>* Construction type: Lexical bundle</w:t>
      </w:r>
    </w:p>
    <w:p w14:paraId="2DEED4B2" w14:textId="77777777" w:rsidR="00F174B2" w:rsidRDefault="00F174B2" w:rsidP="00F174B2">
      <w:r>
        <w:t>* Pattern: To a certain extent, [qualified statement].</w:t>
      </w:r>
    </w:p>
    <w:p w14:paraId="3E62870F" w14:textId="77777777" w:rsidR="00F174B2" w:rsidRDefault="00F174B2" w:rsidP="00F174B2">
      <w:r>
        <w:t>* Core structure: prepositional phrase as adverb</w:t>
      </w:r>
    </w:p>
    <w:p w14:paraId="64E40E7B" w14:textId="77777777" w:rsidR="00F174B2" w:rsidRDefault="00F174B2" w:rsidP="00F174B2">
      <w:r>
        <w:t>* Substitution slots: “to some extent”, “to a degree”, “to an extent”</w:t>
      </w:r>
    </w:p>
    <w:p w14:paraId="1C0C8231" w14:textId="77777777" w:rsidR="00F174B2" w:rsidRDefault="00F174B2" w:rsidP="00F174B2">
      <w:r>
        <w:t>* Typical collocates: To a certain extent, I agree.</w:t>
      </w:r>
    </w:p>
    <w:p w14:paraId="26EB4ECB" w14:textId="77777777" w:rsidR="00F174B2" w:rsidRDefault="00F174B2" w:rsidP="00F174B2">
      <w:r>
        <w:t>* Common substitutions: “up to a point”, “in part”</w:t>
      </w:r>
    </w:p>
    <w:p w14:paraId="2C3A960B" w14:textId="77777777" w:rsidR="00F174B2" w:rsidRDefault="00F174B2" w:rsidP="00F174B2">
      <w:r>
        <w:t>* Variations: “to a large extent”</w:t>
      </w:r>
    </w:p>
    <w:p w14:paraId="5E9AE4BC" w14:textId="77777777" w:rsidR="00F174B2" w:rsidRDefault="00F174B2" w:rsidP="00F174B2">
      <w:r>
        <w:t>* Common mistakes: “to an extent” without “certain” can be vague; often used in hedging</w:t>
      </w:r>
    </w:p>
    <w:p w14:paraId="7745D7BC" w14:textId="77777777" w:rsidR="00F174B2" w:rsidRDefault="00F174B2" w:rsidP="00F174B2">
      <w:r>
        <w:t>* Similar or contrasting chunks: “to some degree”, “partly”</w:t>
      </w:r>
    </w:p>
    <w:p w14:paraId="4D724686" w14:textId="77777777" w:rsidR="00F174B2" w:rsidRDefault="00F174B2" w:rsidP="00F174B2">
      <w:r>
        <w:t>* Interference warnings: learners might say “in a certain extent” – incorrect</w:t>
      </w:r>
    </w:p>
    <w:p w14:paraId="34086D01" w14:textId="77777777" w:rsidR="00F174B2" w:rsidRDefault="00F174B2" w:rsidP="00F174B2">
      <w:r>
        <w:t>* Nuance: a classic hedging device to avoid absolute claims</w:t>
      </w:r>
    </w:p>
    <w:p w14:paraId="424A8F89" w14:textId="77777777" w:rsidR="00F174B2" w:rsidRDefault="00F174B2" w:rsidP="00F174B2">
      <w:r>
        <w:t>* Pragmatic effect: softens assertiveness, promotes scholarly caution</w:t>
      </w:r>
    </w:p>
    <w:p w14:paraId="4171623F" w14:textId="77777777" w:rsidR="00F174B2" w:rsidRDefault="00F174B2" w:rsidP="00F174B2">
      <w:r>
        <w:t>* Acquisition priority: Controlled production</w:t>
      </w:r>
    </w:p>
    <w:p w14:paraId="35D2DECF" w14:textId="77777777" w:rsidR="00F174B2" w:rsidRDefault="00F174B2" w:rsidP="00F174B2">
      <w:r>
        <w:t>* CEFR productivity level: B2 productive → C1 productive</w:t>
      </w:r>
    </w:p>
    <w:p w14:paraId="75BA6F75" w14:textId="77777777" w:rsidR="00F174B2" w:rsidRDefault="00F174B2" w:rsidP="00F174B2">
      <w:r>
        <w:lastRenderedPageBreak/>
        <w:t>* Recall cue: “______, I understand your point, but I disagree.”</w:t>
      </w:r>
    </w:p>
    <w:p w14:paraId="0C52C78E" w14:textId="77777777" w:rsidR="00F174B2" w:rsidRDefault="00F174B2" w:rsidP="00F174B2">
      <w:r>
        <w:t>* Upgrade path: maybe → to a certain extent → to some degree</w:t>
      </w:r>
    </w:p>
    <w:p w14:paraId="5EBE435D" w14:textId="77777777" w:rsidR="00F174B2" w:rsidRDefault="00F174B2" w:rsidP="00F174B2">
      <w:r>
        <w:t>* Chunk family: hedging connectors</w:t>
      </w:r>
    </w:p>
    <w:p w14:paraId="442B2A24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46FC7B5F" w14:textId="77777777" w:rsidR="00F174B2" w:rsidRDefault="00F174B2" w:rsidP="00F174B2">
      <w:r>
        <w:t>* Example 1: To a certain extent, the policy has achieved its goals.</w:t>
      </w:r>
    </w:p>
    <w:p w14:paraId="5F15D29D" w14:textId="77777777" w:rsidR="00F174B2" w:rsidRDefault="00F174B2" w:rsidP="00F174B2">
      <w:r>
        <w:t>* Example 2: Stress is, to a certain extent, unavoidable in this job.</w:t>
      </w:r>
    </w:p>
    <w:p w14:paraId="633DA87A" w14:textId="77777777" w:rsidR="00F174B2" w:rsidRDefault="00F174B2" w:rsidP="00F174B2">
      <w:r>
        <w:t>* Example 3: The two theories overlap to a certain extent.</w:t>
      </w:r>
    </w:p>
    <w:p w14:paraId="4F75292F" w14:textId="77777777" w:rsidR="00F174B2" w:rsidRDefault="00F174B2" w:rsidP="00F174B2"/>
    <w:p w14:paraId="5CB9DA3F" w14:textId="77777777" w:rsidR="00F174B2" w:rsidRDefault="00F174B2" w:rsidP="00F174B2">
      <w:r>
        <w:t>## Chunk 108/150</w:t>
      </w:r>
    </w:p>
    <w:p w14:paraId="60F68B7C" w14:textId="77777777" w:rsidR="00F174B2" w:rsidRDefault="00F174B2" w:rsidP="00F174B2">
      <w:r>
        <w:t>* Chunk: to some degree</w:t>
      </w:r>
    </w:p>
    <w:p w14:paraId="6D5203C3" w14:textId="77777777" w:rsidR="00F174B2" w:rsidRDefault="00F174B2" w:rsidP="00F174B2">
      <w:r>
        <w:t>* Meaning: somewhat; partially</w:t>
      </w:r>
    </w:p>
    <w:p w14:paraId="7E67495F" w14:textId="77777777" w:rsidR="00F174B2" w:rsidRDefault="00F174B2" w:rsidP="00F174B2">
      <w:r>
        <w:t>* Primary function: hedging / qualifying</w:t>
      </w:r>
    </w:p>
    <w:p w14:paraId="5B76B354" w14:textId="77777777" w:rsidR="00F174B2" w:rsidRDefault="00F174B2" w:rsidP="00F174B2">
      <w:r>
        <w:t>* Communicative purpose: to limit the scope of a claim</w:t>
      </w:r>
    </w:p>
    <w:p w14:paraId="73CA740E" w14:textId="77777777" w:rsidR="00F174B2" w:rsidRDefault="00F174B2" w:rsidP="00F174B2">
      <w:r>
        <w:t>* Trigger situations: academic writing, discussions, polite disagreement</w:t>
      </w:r>
    </w:p>
    <w:p w14:paraId="38D3356C" w14:textId="77777777" w:rsidR="00F174B2" w:rsidRDefault="00F174B2" w:rsidP="00F174B2">
      <w:r>
        <w:t>* Contexts: similar to “to a certain extent”</w:t>
      </w:r>
    </w:p>
    <w:p w14:paraId="19B53F49" w14:textId="77777777" w:rsidR="00F174B2" w:rsidRDefault="00F174B2" w:rsidP="00F174B2">
      <w:r>
        <w:t>* Domain: Academic</w:t>
      </w:r>
    </w:p>
    <w:p w14:paraId="59499F32" w14:textId="77777777" w:rsidR="00F174B2" w:rsidRDefault="00F174B2" w:rsidP="00F174B2">
      <w:r>
        <w:t>* Register: neutral</w:t>
      </w:r>
    </w:p>
    <w:p w14:paraId="786D2C88" w14:textId="77777777" w:rsidR="00F174B2" w:rsidRDefault="00F174B2" w:rsidP="00F174B2">
      <w:r>
        <w:t>* Output priority: Both</w:t>
      </w:r>
    </w:p>
    <w:p w14:paraId="0F5268C7" w14:textId="77777777" w:rsidR="00F174B2" w:rsidRDefault="00F174B2" w:rsidP="00F174B2">
      <w:r>
        <w:t>* Frequency: Medium</w:t>
      </w:r>
    </w:p>
    <w:p w14:paraId="678A4812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</w:t>
      </w:r>
    </w:p>
    <w:p w14:paraId="3EFBDA11" w14:textId="77777777" w:rsidR="00F174B2" w:rsidRDefault="00F174B2" w:rsidP="00F174B2">
      <w:r>
        <w:t>* Construction type: Lexical bundle</w:t>
      </w:r>
    </w:p>
    <w:p w14:paraId="5EE99DDC" w14:textId="77777777" w:rsidR="00F174B2" w:rsidRDefault="00F174B2" w:rsidP="00F174B2">
      <w:r>
        <w:t>* Pattern: To some degree, [claim].</w:t>
      </w:r>
    </w:p>
    <w:p w14:paraId="4359D90A" w14:textId="77777777" w:rsidR="00F174B2" w:rsidRDefault="00F174B2" w:rsidP="00F174B2">
      <w:r>
        <w:t>* Core structure: prepositional phrase</w:t>
      </w:r>
    </w:p>
    <w:p w14:paraId="68E81F7C" w14:textId="77777777" w:rsidR="00F174B2" w:rsidRDefault="00F174B2" w:rsidP="00F174B2">
      <w:r>
        <w:t>* Substitution slots: “to a certain extent”, “to some extent”</w:t>
      </w:r>
    </w:p>
    <w:p w14:paraId="2C0CC37F" w14:textId="77777777" w:rsidR="00F174B2" w:rsidRDefault="00F174B2" w:rsidP="00F174B2">
      <w:r>
        <w:t>* Typical collocates: To some degree, this is true.</w:t>
      </w:r>
    </w:p>
    <w:p w14:paraId="00B4A4C0" w14:textId="77777777" w:rsidR="00F174B2" w:rsidRDefault="00F174B2" w:rsidP="00F174B2">
      <w:r>
        <w:t>* Common substitutions: “to an extent”, “partially”</w:t>
      </w:r>
    </w:p>
    <w:p w14:paraId="2D210369" w14:textId="77777777" w:rsidR="00F174B2" w:rsidRDefault="00F174B2" w:rsidP="00F174B2">
      <w:r>
        <w:t>* Variations: “to a degree”</w:t>
      </w:r>
    </w:p>
    <w:p w14:paraId="668CACAF" w14:textId="77777777" w:rsidR="00F174B2" w:rsidRDefault="00F174B2" w:rsidP="00F174B2">
      <w:r>
        <w:t>* Common mistakes: using “in some degree” – not idiomatic</w:t>
      </w:r>
    </w:p>
    <w:p w14:paraId="3DC99D3D" w14:textId="77777777" w:rsidR="00F174B2" w:rsidRDefault="00F174B2" w:rsidP="00F174B2">
      <w:r>
        <w:lastRenderedPageBreak/>
        <w:t>* Similar or contrasting chunks: “to a certain extent”</w:t>
      </w:r>
    </w:p>
    <w:p w14:paraId="7AA1FF47" w14:textId="77777777" w:rsidR="00F174B2" w:rsidRDefault="00F174B2" w:rsidP="00F174B2">
      <w:r>
        <w:t>* Interference warnings: none</w:t>
      </w:r>
    </w:p>
    <w:p w14:paraId="33CB49FE" w14:textId="77777777" w:rsidR="00F174B2" w:rsidRDefault="00F174B2" w:rsidP="00F174B2">
      <w:r>
        <w:t>* Nuance: slightly less formal than “to a certain extent”</w:t>
      </w:r>
    </w:p>
    <w:p w14:paraId="18E27137" w14:textId="77777777" w:rsidR="00F174B2" w:rsidRDefault="00F174B2" w:rsidP="00F174B2">
      <w:r>
        <w:t>* Pragmatic effect: academic safe</w:t>
      </w:r>
      <w:r>
        <w:rPr>
          <w:rFonts w:ascii="Cambria Math" w:hAnsi="Cambria Math" w:cs="Cambria Math"/>
        </w:rPr>
        <w:t>‑</w:t>
      </w:r>
      <w:r>
        <w:t>ground, avoids overstatement</w:t>
      </w:r>
    </w:p>
    <w:p w14:paraId="421DF996" w14:textId="77777777" w:rsidR="00F174B2" w:rsidRDefault="00F174B2" w:rsidP="00F174B2">
      <w:r>
        <w:t>* Acquisition priority: Controlled production</w:t>
      </w:r>
    </w:p>
    <w:p w14:paraId="12FCC896" w14:textId="77777777" w:rsidR="00F174B2" w:rsidRDefault="00F174B2" w:rsidP="00F174B2">
      <w:r>
        <w:t>* CEFR productivity level: B2 productive</w:t>
      </w:r>
    </w:p>
    <w:p w14:paraId="06A7D4D9" w14:textId="77777777" w:rsidR="00F174B2" w:rsidRDefault="00F174B2" w:rsidP="00F174B2">
      <w:r>
        <w:t>* Recall cue: “______, we all share responsibility.”</w:t>
      </w:r>
    </w:p>
    <w:p w14:paraId="6F9D3EB4" w14:textId="77777777" w:rsidR="00F174B2" w:rsidRDefault="00F174B2" w:rsidP="00F174B2">
      <w:r>
        <w:t>* Upgrade path: partly → to some degree → to a certain extent</w:t>
      </w:r>
    </w:p>
    <w:p w14:paraId="7E7B703B" w14:textId="77777777" w:rsidR="00F174B2" w:rsidRDefault="00F174B2" w:rsidP="00F174B2">
      <w:r>
        <w:t>* Chunk family: hedging connectors</w:t>
      </w:r>
    </w:p>
    <w:p w14:paraId="608D768D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2E09E773" w14:textId="77777777" w:rsidR="00F174B2" w:rsidRDefault="00F174B2" w:rsidP="00F174B2">
      <w:r>
        <w:t>* Example 1: To some degree, the failure was due to mismanagement.</w:t>
      </w:r>
    </w:p>
    <w:p w14:paraId="4D00F3A7" w14:textId="77777777" w:rsidR="00F174B2" w:rsidRDefault="00F174B2" w:rsidP="00F174B2">
      <w:r>
        <w:t>* Example 2: We are all, to some degree, influenced by advertising.</w:t>
      </w:r>
    </w:p>
    <w:p w14:paraId="38903572" w14:textId="77777777" w:rsidR="00F174B2" w:rsidRDefault="00F174B2" w:rsidP="00F174B2">
      <w:r>
        <w:t>* Example 3: The situation has improved to some degree.</w:t>
      </w:r>
    </w:p>
    <w:p w14:paraId="0F5F1FD9" w14:textId="77777777" w:rsidR="00F174B2" w:rsidRDefault="00F174B2" w:rsidP="00F174B2"/>
    <w:p w14:paraId="4F557B9B" w14:textId="77777777" w:rsidR="00F174B2" w:rsidRDefault="00F174B2" w:rsidP="00F174B2">
      <w:r>
        <w:t>## Chunk 109/150</w:t>
      </w:r>
    </w:p>
    <w:p w14:paraId="1D73D6DB" w14:textId="77777777" w:rsidR="00F174B2" w:rsidRDefault="00F174B2" w:rsidP="00F174B2">
      <w:r>
        <w:t>* Chunk: in a way</w:t>
      </w:r>
    </w:p>
    <w:p w14:paraId="00065878" w14:textId="77777777" w:rsidR="00F174B2" w:rsidRDefault="00F174B2" w:rsidP="00F174B2">
      <w:r>
        <w:t>* Meaning: from a certain perspective; somewhat</w:t>
      </w:r>
    </w:p>
    <w:p w14:paraId="0E7C9CF5" w14:textId="77777777" w:rsidR="00F174B2" w:rsidRDefault="00F174B2" w:rsidP="00F174B2">
      <w:r>
        <w:t>* Primary function: perspective</w:t>
      </w:r>
      <w:r>
        <w:rPr>
          <w:rFonts w:ascii="Cambria Math" w:hAnsi="Cambria Math" w:cs="Cambria Math"/>
        </w:rPr>
        <w:t>‑</w:t>
      </w:r>
      <w:r>
        <w:t>limiter / hedge</w:t>
      </w:r>
    </w:p>
    <w:p w14:paraId="5D9E20AB" w14:textId="77777777" w:rsidR="00F174B2" w:rsidRDefault="00F174B2" w:rsidP="00F174B2">
      <w:r>
        <w:t>* Communicative purpose: to suggest that a statement is true from one viewpoint but not absolutely</w:t>
      </w:r>
    </w:p>
    <w:p w14:paraId="16583A6D" w14:textId="77777777" w:rsidR="00F174B2" w:rsidRDefault="00F174B2" w:rsidP="00F174B2">
      <w:r>
        <w:t>* Trigger situations: everyday conversation, philosophical musings, tentative remarks</w:t>
      </w:r>
    </w:p>
    <w:p w14:paraId="51C623FD" w14:textId="77777777" w:rsidR="00F174B2" w:rsidRDefault="00F174B2" w:rsidP="00F174B2">
      <w:r>
        <w:t>* Contexts: more conversational, also in reflective writing</w:t>
      </w:r>
    </w:p>
    <w:p w14:paraId="395F8A2F" w14:textId="77777777" w:rsidR="00F174B2" w:rsidRDefault="00F174B2" w:rsidP="00F174B2">
      <w:r>
        <w:t>* Domain: Everyday</w:t>
      </w:r>
    </w:p>
    <w:p w14:paraId="21450EC8" w14:textId="77777777" w:rsidR="00F174B2" w:rsidRDefault="00F174B2" w:rsidP="00F174B2">
      <w:r>
        <w:t>* Register: informal to neutral</w:t>
      </w:r>
    </w:p>
    <w:p w14:paraId="7154E319" w14:textId="77777777" w:rsidR="00F174B2" w:rsidRDefault="00F174B2" w:rsidP="00F174B2">
      <w:r>
        <w:t>* Output priority: Speaking</w:t>
      </w:r>
    </w:p>
    <w:p w14:paraId="60992B1E" w14:textId="77777777" w:rsidR="00F174B2" w:rsidRDefault="00F174B2" w:rsidP="00F174B2">
      <w:r>
        <w:t>* Frequency: High</w:t>
      </w:r>
    </w:p>
    <w:p w14:paraId="6F18139C" w14:textId="77777777" w:rsidR="00F174B2" w:rsidRDefault="00F174B2" w:rsidP="00F174B2">
      <w:r>
        <w:t>* Formulaicity: Fixed expression</w:t>
      </w:r>
    </w:p>
    <w:p w14:paraId="09B52F3A" w14:textId="77777777" w:rsidR="00F174B2" w:rsidRDefault="00F174B2" w:rsidP="00F174B2">
      <w:r>
        <w:t>* Construction type: Lexical bundle</w:t>
      </w:r>
    </w:p>
    <w:p w14:paraId="06E178C0" w14:textId="77777777" w:rsidR="00F174B2" w:rsidRDefault="00F174B2" w:rsidP="00F174B2">
      <w:r>
        <w:lastRenderedPageBreak/>
        <w:t>* Pattern: In a way, [perspective statement].</w:t>
      </w:r>
    </w:p>
    <w:p w14:paraId="12E20577" w14:textId="77777777" w:rsidR="00F174B2" w:rsidRDefault="00F174B2" w:rsidP="00F174B2">
      <w:r>
        <w:t>* Core structure: prepositional phrase</w:t>
      </w:r>
    </w:p>
    <w:p w14:paraId="03F8640D" w14:textId="77777777" w:rsidR="00F174B2" w:rsidRDefault="00F174B2" w:rsidP="00F174B2">
      <w:r>
        <w:t>* Substitution slots: “in some ways”, “in one respect”</w:t>
      </w:r>
    </w:p>
    <w:p w14:paraId="6B22F494" w14:textId="77777777" w:rsidR="00F174B2" w:rsidRDefault="00F174B2" w:rsidP="00F174B2">
      <w:r>
        <w:t>* Typical collocates: … and in a way, that’s true.</w:t>
      </w:r>
    </w:p>
    <w:p w14:paraId="370DB1E6" w14:textId="77777777" w:rsidR="00F174B2" w:rsidRDefault="00F174B2" w:rsidP="00F174B2">
      <w:r>
        <w:t>* Common substitutions: “sort of”, “kind of”, “in a sense”</w:t>
      </w:r>
    </w:p>
    <w:p w14:paraId="236EA032" w14:textId="77777777" w:rsidR="00F174B2" w:rsidRDefault="00F174B2" w:rsidP="00F174B2">
      <w:r>
        <w:t>* Variations: “in a funny way” (odd perspective)</w:t>
      </w:r>
    </w:p>
    <w:p w14:paraId="66045742" w14:textId="77777777" w:rsidR="00F174B2" w:rsidRDefault="00F174B2" w:rsidP="00F174B2">
      <w:r>
        <w:t>* Common mistakes: using “in the way” (different meaning)</w:t>
      </w:r>
    </w:p>
    <w:p w14:paraId="4F94688D" w14:textId="77777777" w:rsidR="00F174B2" w:rsidRDefault="00F174B2" w:rsidP="00F174B2">
      <w:r>
        <w:t>* Similar or contrasting chunks: “in a sense”, “sort of”</w:t>
      </w:r>
    </w:p>
    <w:p w14:paraId="0B7BC071" w14:textId="77777777" w:rsidR="00F174B2" w:rsidRDefault="00F174B2" w:rsidP="00F174B2">
      <w:r>
        <w:t>* Interference warnings: learners may think it’s “in way” without article</w:t>
      </w:r>
    </w:p>
    <w:p w14:paraId="25927303" w14:textId="77777777" w:rsidR="00F174B2" w:rsidRDefault="00F174B2" w:rsidP="00F174B2">
      <w:r>
        <w:t>* Nuance: signals a tentative, personal viewpoint; often precedes a revelation</w:t>
      </w:r>
    </w:p>
    <w:p w14:paraId="7E530A42" w14:textId="77777777" w:rsidR="00F174B2" w:rsidRDefault="00F174B2" w:rsidP="00F174B2">
      <w:r>
        <w:t>* Pragmatic effect: adds a thoughtful, exploring tone</w:t>
      </w:r>
    </w:p>
    <w:p w14:paraId="52BD93D1" w14:textId="77777777" w:rsidR="00F174B2" w:rsidRDefault="00F174B2" w:rsidP="00F174B2">
      <w:r>
        <w:t>* Acquisition priority: Automatic production</w:t>
      </w:r>
    </w:p>
    <w:p w14:paraId="4DDC8CEB" w14:textId="77777777" w:rsidR="00F174B2" w:rsidRDefault="00F174B2" w:rsidP="00F174B2">
      <w:r>
        <w:t>* CEFR productivity level: B1 productive (oral)</w:t>
      </w:r>
    </w:p>
    <w:p w14:paraId="211704F7" w14:textId="77777777" w:rsidR="00F174B2" w:rsidRDefault="00F174B2" w:rsidP="00F174B2">
      <w:r>
        <w:t>* Recall cue: “______, I feel relieved that it’s over.”</w:t>
      </w:r>
    </w:p>
    <w:p w14:paraId="0B26394C" w14:textId="77777777" w:rsidR="00F174B2" w:rsidRDefault="00F174B2" w:rsidP="00F174B2">
      <w:r>
        <w:t>* Upgrade path: sort of → in a way → in a sense</w:t>
      </w:r>
    </w:p>
    <w:p w14:paraId="5470C99D" w14:textId="77777777" w:rsidR="00F174B2" w:rsidRDefault="00F174B2" w:rsidP="00F174B2">
      <w:r>
        <w:t>* Chunk family: hedging / perspective markers</w:t>
      </w:r>
    </w:p>
    <w:p w14:paraId="05F35DF0" w14:textId="77777777" w:rsidR="00F174B2" w:rsidRDefault="00F174B2" w:rsidP="00F174B2">
      <w:r>
        <w:t>* Spacing tag: Immediate</w:t>
      </w:r>
    </w:p>
    <w:p w14:paraId="646761C1" w14:textId="77777777" w:rsidR="00F174B2" w:rsidRDefault="00F174B2" w:rsidP="00F174B2">
      <w:r>
        <w:t>* Example 1: In a way, failure taught me more than success ever did.</w:t>
      </w:r>
    </w:p>
    <w:p w14:paraId="6D1E1156" w14:textId="77777777" w:rsidR="00F174B2" w:rsidRDefault="00F174B2" w:rsidP="00F174B2">
      <w:r>
        <w:t>* Example 2: The film was, in a way, a love story.</w:t>
      </w:r>
    </w:p>
    <w:p w14:paraId="358C037C" w14:textId="77777777" w:rsidR="00F174B2" w:rsidRDefault="00F174B2" w:rsidP="00F174B2">
      <w:r>
        <w:t>* Example 3: In a way, he was right all along.</w:t>
      </w:r>
    </w:p>
    <w:p w14:paraId="576E6D9C" w14:textId="77777777" w:rsidR="00F174B2" w:rsidRDefault="00F174B2" w:rsidP="00F174B2"/>
    <w:p w14:paraId="426FD10A" w14:textId="77777777" w:rsidR="00F174B2" w:rsidRDefault="00F174B2" w:rsidP="00F174B2">
      <w:r>
        <w:t>## Chunk 110/150</w:t>
      </w:r>
    </w:p>
    <w:p w14:paraId="56B33E87" w14:textId="77777777" w:rsidR="00F174B2" w:rsidRDefault="00F174B2" w:rsidP="00F174B2">
      <w:r>
        <w:t>* Chunk: so to speak</w:t>
      </w:r>
    </w:p>
    <w:p w14:paraId="3572AF57" w14:textId="77777777" w:rsidR="00F174B2" w:rsidRDefault="00F174B2" w:rsidP="00F174B2">
      <w:r>
        <w:t>* Meaning: used to indicate that what you have said is not to be taken literally; “if you will”</w:t>
      </w:r>
    </w:p>
    <w:p w14:paraId="0BBD5E79" w14:textId="77777777" w:rsidR="00F174B2" w:rsidRDefault="00F174B2" w:rsidP="00F174B2">
      <w:r>
        <w:t>* Primary function: metaphor / qualification marker</w:t>
      </w:r>
    </w:p>
    <w:p w14:paraId="7ADDEE78" w14:textId="77777777" w:rsidR="00F174B2" w:rsidRDefault="00F174B2" w:rsidP="00F174B2">
      <w:r>
        <w:t>* Communicative purpose: to signal a figurative or non</w:t>
      </w:r>
      <w:r>
        <w:rPr>
          <w:rFonts w:ascii="Cambria Math" w:hAnsi="Cambria Math" w:cs="Cambria Math"/>
        </w:rPr>
        <w:t>‑</w:t>
      </w:r>
      <w:r>
        <w:t>literal expression</w:t>
      </w:r>
    </w:p>
    <w:p w14:paraId="2F12595F" w14:textId="77777777" w:rsidR="00F174B2" w:rsidRDefault="00F174B2" w:rsidP="00F174B2">
      <w:r>
        <w:t>* Trigger situations: when using idioms, metaphors, or unusual phrasing, to soften them</w:t>
      </w:r>
    </w:p>
    <w:p w14:paraId="6DFB5B04" w14:textId="77777777" w:rsidR="00F174B2" w:rsidRDefault="00F174B2" w:rsidP="00F174B2">
      <w:r>
        <w:lastRenderedPageBreak/>
        <w:t>* Contexts: spoken and informal writing</w:t>
      </w:r>
    </w:p>
    <w:p w14:paraId="5EDF898F" w14:textId="77777777" w:rsidR="00F174B2" w:rsidRDefault="00F174B2" w:rsidP="00F174B2">
      <w:r>
        <w:t>* Domain: Everyday</w:t>
      </w:r>
    </w:p>
    <w:p w14:paraId="40AD1C60" w14:textId="77777777" w:rsidR="00F174B2" w:rsidRDefault="00F174B2" w:rsidP="00F174B2">
      <w:r>
        <w:t>* Register: informal to neutral</w:t>
      </w:r>
    </w:p>
    <w:p w14:paraId="4C265828" w14:textId="77777777" w:rsidR="00F174B2" w:rsidRDefault="00F174B2" w:rsidP="00F174B2">
      <w:r>
        <w:t>* Output priority: Speaking</w:t>
      </w:r>
    </w:p>
    <w:p w14:paraId="7610C2BB" w14:textId="77777777" w:rsidR="00F174B2" w:rsidRDefault="00F174B2" w:rsidP="00F174B2">
      <w:r>
        <w:t>* Frequency: Medium</w:t>
      </w:r>
    </w:p>
    <w:p w14:paraId="7C0B75B8" w14:textId="77777777" w:rsidR="00F174B2" w:rsidRDefault="00F174B2" w:rsidP="00F174B2">
      <w:r>
        <w:t>* Formulaicity: Fixed expression</w:t>
      </w:r>
    </w:p>
    <w:p w14:paraId="5EB0025D" w14:textId="77777777" w:rsidR="00F174B2" w:rsidRDefault="00F174B2" w:rsidP="00F174B2">
      <w:r>
        <w:t>* Construction type: Lexical bundle</w:t>
      </w:r>
    </w:p>
    <w:p w14:paraId="215780A1" w14:textId="77777777" w:rsidR="00F174B2" w:rsidRDefault="00F174B2" w:rsidP="00F174B2">
      <w:r>
        <w:t>* Pattern: [Figurative expression], so to speak.</w:t>
      </w:r>
    </w:p>
    <w:p w14:paraId="34EE67F9" w14:textId="77777777" w:rsidR="00F174B2" w:rsidRDefault="00F174B2" w:rsidP="00F174B2">
      <w:r>
        <w:t>* Core structure: adverbial phrase, often end</w:t>
      </w:r>
      <w:r>
        <w:rPr>
          <w:rFonts w:ascii="Cambria Math" w:hAnsi="Cambria Math" w:cs="Cambria Math"/>
        </w:rPr>
        <w:t>‑</w:t>
      </w:r>
      <w:r>
        <w:t>position</w:t>
      </w:r>
    </w:p>
    <w:p w14:paraId="391779E0" w14:textId="77777777" w:rsidR="00F174B2" w:rsidRDefault="00F174B2" w:rsidP="00F174B2">
      <w:r>
        <w:t>* Substitution slots: “as it were”, “in a manner of speaking”</w:t>
      </w:r>
    </w:p>
    <w:p w14:paraId="54AB459D" w14:textId="77777777" w:rsidR="00F174B2" w:rsidRDefault="00F174B2" w:rsidP="00F174B2">
      <w:r>
        <w:t>* Typical collocates: … the heart of the matter, so to speak.</w:t>
      </w:r>
    </w:p>
    <w:p w14:paraId="499A7D90" w14:textId="77777777" w:rsidR="00F174B2" w:rsidRDefault="00F174B2" w:rsidP="00F174B2">
      <w:r>
        <w:t>* Common substitutions: “if you will”, “as it were”</w:t>
      </w:r>
    </w:p>
    <w:p w14:paraId="46CFDBDF" w14:textId="77777777" w:rsidR="00F174B2" w:rsidRDefault="00F174B2" w:rsidP="00F174B2">
      <w:r>
        <w:t>* Variations: “so to say” (less common)</w:t>
      </w:r>
    </w:p>
    <w:p w14:paraId="2F32DCB2" w14:textId="77777777" w:rsidR="00F174B2" w:rsidRDefault="00F174B2" w:rsidP="00F174B2">
      <w:r>
        <w:t>* Common mistakes: using after a literal statement – unnecessary</w:t>
      </w:r>
    </w:p>
    <w:p w14:paraId="4D49549B" w14:textId="77777777" w:rsidR="00F174B2" w:rsidRDefault="00F174B2" w:rsidP="00F174B2">
      <w:r>
        <w:t>* Similar or contrasting chunks: “as it were”, “sort of”</w:t>
      </w:r>
    </w:p>
    <w:p w14:paraId="113FA424" w14:textId="77777777" w:rsidR="00F174B2" w:rsidRDefault="00F174B2" w:rsidP="00F174B2">
      <w:r>
        <w:t>* Interference warnings: learners may use it excessively</w:t>
      </w:r>
    </w:p>
    <w:p w14:paraId="5188A6C9" w14:textId="77777777" w:rsidR="00F174B2" w:rsidRDefault="00F174B2" w:rsidP="00F174B2">
      <w:r>
        <w:t>* Nuance: acknowledges that the speaker is using language loosely; adds a self</w:t>
      </w:r>
      <w:r>
        <w:rPr>
          <w:rFonts w:ascii="Cambria Math" w:hAnsi="Cambria Math" w:cs="Cambria Math"/>
        </w:rPr>
        <w:t>‑</w:t>
      </w:r>
      <w:r>
        <w:t>conscious, polite tone</w:t>
      </w:r>
    </w:p>
    <w:p w14:paraId="02733F38" w14:textId="77777777" w:rsidR="00F174B2" w:rsidRDefault="00F174B2" w:rsidP="00F174B2">
      <w:r>
        <w:t>* Pragmatic effect: avoids sounding over</w:t>
      </w:r>
      <w:r>
        <w:rPr>
          <w:rFonts w:ascii="Cambria Math" w:hAnsi="Cambria Math" w:cs="Cambria Math"/>
        </w:rPr>
        <w:t>‑</w:t>
      </w:r>
      <w:r>
        <w:t>assertive; invites the listener to accept the phrase</w:t>
      </w:r>
    </w:p>
    <w:p w14:paraId="1A4D04CA" w14:textId="77777777" w:rsidR="00F174B2" w:rsidRDefault="00F174B2" w:rsidP="00F174B2">
      <w:r>
        <w:t>* Acquisition priority: Controlled production</w:t>
      </w:r>
    </w:p>
    <w:p w14:paraId="17BD6AC4" w14:textId="77777777" w:rsidR="00F174B2" w:rsidRDefault="00F174B2" w:rsidP="00F174B2">
      <w:r>
        <w:t>* CEFR productivity level: C1 productive</w:t>
      </w:r>
    </w:p>
    <w:p w14:paraId="58B5A037" w14:textId="77777777" w:rsidR="00F174B2" w:rsidRDefault="00F174B2" w:rsidP="00F174B2">
      <w:r>
        <w:t>* Recall cue: “He’s the brains of the operation, ______.”</w:t>
      </w:r>
    </w:p>
    <w:p w14:paraId="4AD054F7" w14:textId="77777777" w:rsidR="00F174B2" w:rsidRDefault="00F174B2" w:rsidP="00F174B2">
      <w:r>
        <w:t>* Upgrade path: like → so to speak → as it were</w:t>
      </w:r>
    </w:p>
    <w:p w14:paraId="355872A7" w14:textId="77777777" w:rsidR="00F174B2" w:rsidRDefault="00F174B2" w:rsidP="00F174B2">
      <w:r>
        <w:t>* Chunk family: qualification markers</w:t>
      </w:r>
    </w:p>
    <w:p w14:paraId="1D33523A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54E64194" w14:textId="77777777" w:rsidR="00F174B2" w:rsidRDefault="00F174B2" w:rsidP="00F174B2">
      <w:r>
        <w:t>* Example 1: This is our last chance, so to speak.</w:t>
      </w:r>
    </w:p>
    <w:p w14:paraId="206EA1AF" w14:textId="77777777" w:rsidR="00F174B2" w:rsidRDefault="00F174B2" w:rsidP="00F174B2">
      <w:r>
        <w:t>* Example 2: She’s the glue that holds the team together, so to speak.</w:t>
      </w:r>
    </w:p>
    <w:p w14:paraId="4F3D8506" w14:textId="77777777" w:rsidR="00F174B2" w:rsidRDefault="00F174B2" w:rsidP="00F174B2">
      <w:r>
        <w:t>* Example 3: I’ve been burning the candle at both ends, so to speak.</w:t>
      </w:r>
    </w:p>
    <w:p w14:paraId="062517D7" w14:textId="77777777" w:rsidR="00F174B2" w:rsidRDefault="00F174B2" w:rsidP="00F174B2"/>
    <w:p w14:paraId="581052B8" w14:textId="77777777" w:rsidR="00F174B2" w:rsidRDefault="00F174B2" w:rsidP="00F174B2">
      <w:r>
        <w:t>## Chunk 111/150</w:t>
      </w:r>
    </w:p>
    <w:p w14:paraId="05423EDB" w14:textId="77777777" w:rsidR="00F174B2" w:rsidRDefault="00F174B2" w:rsidP="00F174B2">
      <w:r>
        <w:t>* Chunk: in a nutshell</w:t>
      </w:r>
    </w:p>
    <w:p w14:paraId="5971FB26" w14:textId="77777777" w:rsidR="00F174B2" w:rsidRDefault="00F174B2" w:rsidP="00F174B2">
      <w:r>
        <w:t>* Meaning: expressed in a very brief form; in summary</w:t>
      </w:r>
    </w:p>
    <w:p w14:paraId="04BCC55D" w14:textId="77777777" w:rsidR="00F174B2" w:rsidRDefault="00F174B2" w:rsidP="00F174B2">
      <w:r>
        <w:t>* Primary function: summarizing marker (informal)</w:t>
      </w:r>
    </w:p>
    <w:p w14:paraId="58EC2B1E" w14:textId="77777777" w:rsidR="00F174B2" w:rsidRDefault="00F174B2" w:rsidP="00F174B2">
      <w:r>
        <w:t>* Communicative purpose: to present the core idea concisely</w:t>
      </w:r>
    </w:p>
    <w:p w14:paraId="773F0FC9" w14:textId="77777777" w:rsidR="00F174B2" w:rsidRDefault="00F174B2" w:rsidP="00F174B2">
      <w:r>
        <w:t>* Trigger situations: informal conversations, quick summaries, reports (if not too formal)</w:t>
      </w:r>
    </w:p>
    <w:p w14:paraId="494D95D1" w14:textId="77777777" w:rsidR="00F174B2" w:rsidRDefault="00F174B2" w:rsidP="00F174B2">
      <w:r>
        <w:t>* Contexts: spoken, sometimes written</w:t>
      </w:r>
    </w:p>
    <w:p w14:paraId="4079603F" w14:textId="77777777" w:rsidR="00F174B2" w:rsidRDefault="00F174B2" w:rsidP="00F174B2">
      <w:r>
        <w:t>* Domain: Everyday</w:t>
      </w:r>
    </w:p>
    <w:p w14:paraId="0B6E2B41" w14:textId="77777777" w:rsidR="00F174B2" w:rsidRDefault="00F174B2" w:rsidP="00F174B2">
      <w:r>
        <w:t>* Register: informal</w:t>
      </w:r>
    </w:p>
    <w:p w14:paraId="1C7E1257" w14:textId="77777777" w:rsidR="00F174B2" w:rsidRDefault="00F174B2" w:rsidP="00F174B2">
      <w:r>
        <w:t>* Output priority: Speaking</w:t>
      </w:r>
    </w:p>
    <w:p w14:paraId="2B925026" w14:textId="77777777" w:rsidR="00F174B2" w:rsidRDefault="00F174B2" w:rsidP="00F174B2">
      <w:r>
        <w:t>* Frequency: High</w:t>
      </w:r>
    </w:p>
    <w:p w14:paraId="271992A7" w14:textId="77777777" w:rsidR="00F174B2" w:rsidRDefault="00F174B2" w:rsidP="00F174B2">
      <w:r>
        <w:t>* Formulaicity: Fixed expression</w:t>
      </w:r>
    </w:p>
    <w:p w14:paraId="1B1BEA23" w14:textId="77777777" w:rsidR="00F174B2" w:rsidRDefault="00F174B2" w:rsidP="00F174B2">
      <w:r>
        <w:t>* Construction type: Idiomatic lexical bundle</w:t>
      </w:r>
    </w:p>
    <w:p w14:paraId="18F1EF8C" w14:textId="77777777" w:rsidR="00F174B2" w:rsidRDefault="00F174B2" w:rsidP="00F174B2">
      <w:r>
        <w:t>* Pattern: In a nutshell, [concise summary].</w:t>
      </w:r>
    </w:p>
    <w:p w14:paraId="147F957E" w14:textId="77777777" w:rsidR="00F174B2" w:rsidRDefault="00F174B2" w:rsidP="00F174B2">
      <w:r>
        <w:t>* Core structure: prepositional phrase as opener</w:t>
      </w:r>
    </w:p>
    <w:p w14:paraId="7D96CF1F" w14:textId="77777777" w:rsidR="00F174B2" w:rsidRDefault="00F174B2" w:rsidP="00F174B2">
      <w:r>
        <w:t>* Substitution slots: “to put it briefly”, “in short”</w:t>
      </w:r>
    </w:p>
    <w:p w14:paraId="1D94DBFD" w14:textId="77777777" w:rsidR="00F174B2" w:rsidRDefault="00F174B2" w:rsidP="00F174B2">
      <w:r>
        <w:t>* Typical collocates: So, in a nutshell, …</w:t>
      </w:r>
    </w:p>
    <w:p w14:paraId="72C838F9" w14:textId="77777777" w:rsidR="00F174B2" w:rsidRDefault="00F174B2" w:rsidP="00F174B2">
      <w:r>
        <w:t>* Common substitutions: “in brief”, “in summary”</w:t>
      </w:r>
    </w:p>
    <w:p w14:paraId="063E8DEA" w14:textId="77777777" w:rsidR="00F174B2" w:rsidRDefault="00F174B2" w:rsidP="00F174B2">
      <w:r>
        <w:t>* Variations: “to put it in a nutshell”</w:t>
      </w:r>
    </w:p>
    <w:p w14:paraId="28D6FB63" w14:textId="77777777" w:rsidR="00F174B2" w:rsidRDefault="00F174B2" w:rsidP="00F174B2">
      <w:r>
        <w:t>* Common mistakes: overusing in formal academic writing</w:t>
      </w:r>
    </w:p>
    <w:p w14:paraId="5A76D357" w14:textId="77777777" w:rsidR="00F174B2" w:rsidRDefault="00F174B2" w:rsidP="00F174B2">
      <w:r>
        <w:t>* Similar or contrasting chunks: “in short”, “briefly”</w:t>
      </w:r>
    </w:p>
    <w:p w14:paraId="1B968A4C" w14:textId="77777777" w:rsidR="00F174B2" w:rsidRDefault="00F174B2" w:rsidP="00F174B2">
      <w:r>
        <w:t>* Interference warnings: learners may not recognise the idiom</w:t>
      </w:r>
    </w:p>
    <w:p w14:paraId="79444957" w14:textId="77777777" w:rsidR="00F174B2" w:rsidRDefault="00F174B2" w:rsidP="00F174B2">
      <w:r>
        <w:t>* Nuance: informal and vivid; evokes the image of fitting something into a tiny nutshell</w:t>
      </w:r>
    </w:p>
    <w:p w14:paraId="4BBE969A" w14:textId="77777777" w:rsidR="00F174B2" w:rsidRDefault="00F174B2" w:rsidP="00F174B2">
      <w:r>
        <w:t>* Pragmatic effect: signals a quick, punchy wrap</w:t>
      </w:r>
      <w:r>
        <w:rPr>
          <w:rFonts w:ascii="Cambria Math" w:hAnsi="Cambria Math" w:cs="Cambria Math"/>
        </w:rPr>
        <w:t>‑</w:t>
      </w:r>
      <w:r>
        <w:t>up</w:t>
      </w:r>
    </w:p>
    <w:p w14:paraId="69A45F7E" w14:textId="77777777" w:rsidR="00F174B2" w:rsidRDefault="00F174B2" w:rsidP="00F174B2">
      <w:r>
        <w:t>* Acquisition priority: Automatic production</w:t>
      </w:r>
    </w:p>
    <w:p w14:paraId="61F064E6" w14:textId="77777777" w:rsidR="00F174B2" w:rsidRDefault="00F174B2" w:rsidP="00F174B2">
      <w:r>
        <w:t>* CEFR productivity level: B1 productive</w:t>
      </w:r>
    </w:p>
    <w:p w14:paraId="5E5BBC9F" w14:textId="77777777" w:rsidR="00F174B2" w:rsidRDefault="00F174B2" w:rsidP="00F174B2">
      <w:r>
        <w:lastRenderedPageBreak/>
        <w:t>* Recall cue: “______, we made a profit.”</w:t>
      </w:r>
    </w:p>
    <w:p w14:paraId="005FFD47" w14:textId="77777777" w:rsidR="00F174B2" w:rsidRDefault="00F174B2" w:rsidP="00F174B2">
      <w:r>
        <w:t>* Upgrade path: briefly → in short → in a nutshell</w:t>
      </w:r>
    </w:p>
    <w:p w14:paraId="7D843447" w14:textId="77777777" w:rsidR="00F174B2" w:rsidRDefault="00F174B2" w:rsidP="00F174B2">
      <w:r>
        <w:t>* Chunk family: summarizing connectors</w:t>
      </w:r>
    </w:p>
    <w:p w14:paraId="53D67D6E" w14:textId="77777777" w:rsidR="00F174B2" w:rsidRDefault="00F174B2" w:rsidP="00F174B2">
      <w:r>
        <w:t>* Spacing tag: Immediate</w:t>
      </w:r>
    </w:p>
    <w:p w14:paraId="6696D3ED" w14:textId="77777777" w:rsidR="00F174B2" w:rsidRDefault="00F174B2" w:rsidP="00F174B2">
      <w:r>
        <w:t>* Example 1: In a nutshell, the plan won’t work.</w:t>
      </w:r>
    </w:p>
    <w:p w14:paraId="434D2BAD" w14:textId="77777777" w:rsidR="00F174B2" w:rsidRDefault="00F174B2" w:rsidP="00F174B2">
      <w:r>
        <w:t>* Example 2: He told me the whole story, but in a nutshell, they’re getting divorced.</w:t>
      </w:r>
    </w:p>
    <w:p w14:paraId="02915A00" w14:textId="77777777" w:rsidR="00F174B2" w:rsidRDefault="00F174B2" w:rsidP="00F174B2">
      <w:r>
        <w:t>* Example 3: In a nutshell, the course teaches you how to invest wisely.</w:t>
      </w:r>
    </w:p>
    <w:p w14:paraId="1D3676C9" w14:textId="77777777" w:rsidR="00F174B2" w:rsidRDefault="00F174B2" w:rsidP="00F174B2"/>
    <w:p w14:paraId="4D77CD1F" w14:textId="77777777" w:rsidR="00F174B2" w:rsidRDefault="00F174B2" w:rsidP="00F174B2">
      <w:r>
        <w:t>## Chunk 112/150</w:t>
      </w:r>
    </w:p>
    <w:p w14:paraId="0804EF6A" w14:textId="77777777" w:rsidR="00F174B2" w:rsidRDefault="00F174B2" w:rsidP="00F174B2">
      <w:r>
        <w:t>* Chunk: more often than not</w:t>
      </w:r>
    </w:p>
    <w:p w14:paraId="40615E1F" w14:textId="77777777" w:rsidR="00F174B2" w:rsidRDefault="00F174B2" w:rsidP="00F174B2">
      <w:r>
        <w:t>* Meaning: usually; more than half the time</w:t>
      </w:r>
    </w:p>
    <w:p w14:paraId="72648FF8" w14:textId="77777777" w:rsidR="00F174B2" w:rsidRDefault="00F174B2" w:rsidP="00F174B2">
      <w:r>
        <w:t>* Primary function: frequency / generalization marker</w:t>
      </w:r>
    </w:p>
    <w:p w14:paraId="16F40C97" w14:textId="77777777" w:rsidR="00F174B2" w:rsidRDefault="00F174B2" w:rsidP="00F174B2">
      <w:r>
        <w:t>* Communicative purpose: to express that something is true in the majority of cases</w:t>
      </w:r>
    </w:p>
    <w:p w14:paraId="2B93BB1F" w14:textId="77777777" w:rsidR="00F174B2" w:rsidRDefault="00F174B2" w:rsidP="00F174B2">
      <w:r>
        <w:t>* Trigger situations: describing habits, tendencies, general statements</w:t>
      </w:r>
    </w:p>
    <w:p w14:paraId="5D7E6BED" w14:textId="77777777" w:rsidR="00F174B2" w:rsidRDefault="00F174B2" w:rsidP="00F174B2">
      <w:r>
        <w:t>* Contexts: spoken and written, neutral</w:t>
      </w:r>
    </w:p>
    <w:p w14:paraId="55FF50DE" w14:textId="77777777" w:rsidR="00F174B2" w:rsidRDefault="00F174B2" w:rsidP="00F174B2">
      <w:r>
        <w:t>* Domain: Everyday</w:t>
      </w:r>
    </w:p>
    <w:p w14:paraId="3ECE3276" w14:textId="77777777" w:rsidR="00F174B2" w:rsidRDefault="00F174B2" w:rsidP="00F174B2">
      <w:r>
        <w:t>* Register: neutral</w:t>
      </w:r>
    </w:p>
    <w:p w14:paraId="07729C3B" w14:textId="77777777" w:rsidR="00F174B2" w:rsidRDefault="00F174B2" w:rsidP="00F174B2">
      <w:r>
        <w:t>* Output priority: Both</w:t>
      </w:r>
    </w:p>
    <w:p w14:paraId="52E04239" w14:textId="77777777" w:rsidR="00F174B2" w:rsidRDefault="00F174B2" w:rsidP="00F174B2">
      <w:r>
        <w:t>* Frequency: Medium</w:t>
      </w:r>
    </w:p>
    <w:p w14:paraId="005966CB" w14:textId="77777777" w:rsidR="00F174B2" w:rsidRDefault="00F174B2" w:rsidP="00F174B2">
      <w:r>
        <w:t>* Formulaicity: Fixed expression</w:t>
      </w:r>
    </w:p>
    <w:p w14:paraId="00C9244F" w14:textId="77777777" w:rsidR="00F174B2" w:rsidRDefault="00F174B2" w:rsidP="00F174B2">
      <w:r>
        <w:t>* Construction type: Lexical bundle</w:t>
      </w:r>
    </w:p>
    <w:p w14:paraId="3F82A4C5" w14:textId="77777777" w:rsidR="00F174B2" w:rsidRDefault="00F174B2" w:rsidP="00F174B2">
      <w:r>
        <w:t>* Pattern: More often than not, [typical outcome].</w:t>
      </w:r>
    </w:p>
    <w:p w14:paraId="11F7F904" w14:textId="77777777" w:rsidR="00F174B2" w:rsidRDefault="00F174B2" w:rsidP="00F174B2">
      <w:r>
        <w:t>* Core structure: adverbial phrase</w:t>
      </w:r>
    </w:p>
    <w:p w14:paraId="7118C646" w14:textId="77777777" w:rsidR="00F174B2" w:rsidRDefault="00F174B2" w:rsidP="00F174B2">
      <w:r>
        <w:t>* Substitution slots: “usually”, “as a rule”</w:t>
      </w:r>
    </w:p>
    <w:p w14:paraId="5E7B51A1" w14:textId="77777777" w:rsidR="00F174B2" w:rsidRDefault="00F174B2" w:rsidP="00F174B2">
      <w:r>
        <w:t>* Typical collocates: …, and more often than not, …</w:t>
      </w:r>
    </w:p>
    <w:p w14:paraId="3BF78466" w14:textId="77777777" w:rsidR="00F174B2" w:rsidRDefault="00F174B2" w:rsidP="00F174B2">
      <w:r>
        <w:t>* Common substitutions: “usually”, “for the most part”</w:t>
      </w:r>
    </w:p>
    <w:p w14:paraId="219F2103" w14:textId="77777777" w:rsidR="00F174B2" w:rsidRDefault="00F174B2" w:rsidP="00F174B2">
      <w:r>
        <w:t>* Variations: “as often as not” (less common)</w:t>
      </w:r>
    </w:p>
    <w:p w14:paraId="70C22F67" w14:textId="77777777" w:rsidR="00F174B2" w:rsidRDefault="00F174B2" w:rsidP="00F174B2">
      <w:r>
        <w:lastRenderedPageBreak/>
        <w:t>* Common mistakes: wrong order “more than often not”</w:t>
      </w:r>
    </w:p>
    <w:p w14:paraId="64A16EEA" w14:textId="77777777" w:rsidR="00F174B2" w:rsidRDefault="00F174B2" w:rsidP="00F174B2">
      <w:r>
        <w:t>* Similar or contrasting chunks: “by and large”, “typically”</w:t>
      </w:r>
    </w:p>
    <w:p w14:paraId="2028E173" w14:textId="77777777" w:rsidR="00F174B2" w:rsidRDefault="00F174B2" w:rsidP="00F174B2">
      <w:r>
        <w:t>* Interference warnings: learners might use “more often than never” – not an expression</w:t>
      </w:r>
    </w:p>
    <w:p w14:paraId="5B5DB578" w14:textId="77777777" w:rsidR="00F174B2" w:rsidRDefault="00F174B2" w:rsidP="00F174B2">
      <w:r>
        <w:t>* Nuance: casual, down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earth way of stating a probability</w:t>
      </w:r>
    </w:p>
    <w:p w14:paraId="35079B61" w14:textId="77777777" w:rsidR="00F174B2" w:rsidRDefault="00F174B2" w:rsidP="00F174B2">
      <w:r>
        <w:t>* Pragmatic effect: implies a reliable pattern</w:t>
      </w:r>
    </w:p>
    <w:p w14:paraId="7FE0A975" w14:textId="77777777" w:rsidR="00F174B2" w:rsidRDefault="00F174B2" w:rsidP="00F174B2">
      <w:r>
        <w:t>* Acquisition priority: Controlled production</w:t>
      </w:r>
    </w:p>
    <w:p w14:paraId="68D1E9CF" w14:textId="77777777" w:rsidR="00F174B2" w:rsidRDefault="00F174B2" w:rsidP="00F174B2">
      <w:r>
        <w:t>* CEFR productivity level: B2 productive</w:t>
      </w:r>
    </w:p>
    <w:p w14:paraId="58039139" w14:textId="77777777" w:rsidR="00F174B2" w:rsidRDefault="00F174B2" w:rsidP="00F174B2">
      <w:r>
        <w:t>* Recall cue: “______, his predictions turn out to be correct.”</w:t>
      </w:r>
    </w:p>
    <w:p w14:paraId="1BE72E8C" w14:textId="77777777" w:rsidR="00F174B2" w:rsidRDefault="00F174B2" w:rsidP="00F174B2">
      <w:r>
        <w:t>* Upgrade path: often → more often than not → typically</w:t>
      </w:r>
    </w:p>
    <w:p w14:paraId="0EF1677C" w14:textId="77777777" w:rsidR="00F174B2" w:rsidRDefault="00F174B2" w:rsidP="00F174B2">
      <w:r>
        <w:t>* Chunk family: frequency / generalization</w:t>
      </w:r>
    </w:p>
    <w:p w14:paraId="5E1BC37B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6A2731CE" w14:textId="77777777" w:rsidR="00F174B2" w:rsidRDefault="00F174B2" w:rsidP="00F174B2">
      <w:r>
        <w:t>* Example 1: More often than not, the cheaper flights have long layovers.</w:t>
      </w:r>
    </w:p>
    <w:p w14:paraId="7CAE89CB" w14:textId="77777777" w:rsidR="00F174B2" w:rsidRDefault="00F174B2" w:rsidP="00F174B2">
      <w:r>
        <w:t>* Example 2: He’s late for work more often than not.</w:t>
      </w:r>
    </w:p>
    <w:p w14:paraId="4EE92868" w14:textId="77777777" w:rsidR="00F174B2" w:rsidRDefault="00F174B2" w:rsidP="00F174B2">
      <w:r>
        <w:t>* Example 3: More often than not, a simple apology solves the problem.</w:t>
      </w:r>
    </w:p>
    <w:p w14:paraId="61BFFAC4" w14:textId="77777777" w:rsidR="00F174B2" w:rsidRDefault="00F174B2" w:rsidP="00F174B2"/>
    <w:p w14:paraId="1D041B01" w14:textId="77777777" w:rsidR="00F174B2" w:rsidRDefault="00F174B2" w:rsidP="00F174B2">
      <w:r>
        <w:t>## Chunk 113/150</w:t>
      </w:r>
    </w:p>
    <w:p w14:paraId="418CBB1F" w14:textId="77777777" w:rsidR="00F174B2" w:rsidRDefault="00F174B2" w:rsidP="00F174B2">
      <w:r>
        <w:t>* Chunk: as a rule</w:t>
      </w:r>
    </w:p>
    <w:p w14:paraId="4EF37239" w14:textId="77777777" w:rsidR="00F174B2" w:rsidRDefault="00F174B2" w:rsidP="00F174B2">
      <w:r>
        <w:t>* Meaning: generally; usually</w:t>
      </w:r>
    </w:p>
    <w:p w14:paraId="6C71C600" w14:textId="77777777" w:rsidR="00F174B2" w:rsidRDefault="00F174B2" w:rsidP="00F174B2">
      <w:r>
        <w:t>* Primary function: generalization / rule</w:t>
      </w:r>
      <w:r>
        <w:rPr>
          <w:rFonts w:ascii="Cambria Math" w:hAnsi="Cambria Math" w:cs="Cambria Math"/>
        </w:rPr>
        <w:t>‑</w:t>
      </w:r>
      <w:r>
        <w:t>based connector</w:t>
      </w:r>
    </w:p>
    <w:p w14:paraId="63C5F146" w14:textId="77777777" w:rsidR="00F174B2" w:rsidRDefault="00F174B2" w:rsidP="00F174B2">
      <w:r>
        <w:t>* Communicative purpose: to indicate what normally happens based on experience or principle</w:t>
      </w:r>
    </w:p>
    <w:p w14:paraId="3BC5ED43" w14:textId="77777777" w:rsidR="00F174B2" w:rsidRDefault="00F174B2" w:rsidP="00F174B2">
      <w:r>
        <w:t>* Trigger situations: giving advice, stating norms, explaining typical patterns</w:t>
      </w:r>
    </w:p>
    <w:p w14:paraId="332BED38" w14:textId="77777777" w:rsidR="00F174B2" w:rsidRDefault="00F174B2" w:rsidP="00F174B2">
      <w:r>
        <w:t>* Contexts: neutral, slightly formal</w:t>
      </w:r>
    </w:p>
    <w:p w14:paraId="37385AEE" w14:textId="77777777" w:rsidR="00F174B2" w:rsidRDefault="00F174B2" w:rsidP="00F174B2">
      <w:r>
        <w:t>* Domain: Everyday</w:t>
      </w:r>
    </w:p>
    <w:p w14:paraId="08053149" w14:textId="77777777" w:rsidR="00F174B2" w:rsidRDefault="00F174B2" w:rsidP="00F174B2">
      <w:r>
        <w:t>* Register: neutral to formal</w:t>
      </w:r>
    </w:p>
    <w:p w14:paraId="4A40624F" w14:textId="77777777" w:rsidR="00F174B2" w:rsidRDefault="00F174B2" w:rsidP="00F174B2">
      <w:r>
        <w:t>* Output priority: Both</w:t>
      </w:r>
    </w:p>
    <w:p w14:paraId="230851A9" w14:textId="77777777" w:rsidR="00F174B2" w:rsidRDefault="00F174B2" w:rsidP="00F174B2">
      <w:r>
        <w:t>* Frequency: Medium</w:t>
      </w:r>
    </w:p>
    <w:p w14:paraId="11317586" w14:textId="77777777" w:rsidR="00F174B2" w:rsidRDefault="00F174B2" w:rsidP="00F174B2">
      <w:r>
        <w:t>* Formulaicity: Fixed expression</w:t>
      </w:r>
    </w:p>
    <w:p w14:paraId="317640D7" w14:textId="77777777" w:rsidR="00F174B2" w:rsidRDefault="00F174B2" w:rsidP="00F174B2">
      <w:r>
        <w:lastRenderedPageBreak/>
        <w:t>* Construction type: Lexical bundle</w:t>
      </w:r>
    </w:p>
    <w:p w14:paraId="20A2438F" w14:textId="77777777" w:rsidR="00F174B2" w:rsidRDefault="00F174B2" w:rsidP="00F174B2">
      <w:r>
        <w:t>* Pattern: As a rule, [general truth].</w:t>
      </w:r>
    </w:p>
    <w:p w14:paraId="0C069B6C" w14:textId="77777777" w:rsidR="00F174B2" w:rsidRDefault="00F174B2" w:rsidP="00F174B2">
      <w:r>
        <w:t>* Core structure: adverbial phrase</w:t>
      </w:r>
    </w:p>
    <w:p w14:paraId="748522DF" w14:textId="77777777" w:rsidR="00F174B2" w:rsidRDefault="00F174B2" w:rsidP="00F174B2">
      <w:r>
        <w:t>* Substitution slots: “generally”, “in general”</w:t>
      </w:r>
    </w:p>
    <w:p w14:paraId="3297BE66" w14:textId="77777777" w:rsidR="00F174B2" w:rsidRDefault="00F174B2" w:rsidP="00F174B2">
      <w:r>
        <w:t>* Typical collocates: As a rule, we don’t…</w:t>
      </w:r>
    </w:p>
    <w:p w14:paraId="02700C6D" w14:textId="77777777" w:rsidR="00F174B2" w:rsidRDefault="00F174B2" w:rsidP="00F174B2">
      <w:r>
        <w:t>* Common substitutions: “typically”, “usually”</w:t>
      </w:r>
    </w:p>
    <w:p w14:paraId="1F995C02" w14:textId="77777777" w:rsidR="00F174B2" w:rsidRDefault="00F174B2" w:rsidP="00F174B2">
      <w:r>
        <w:t>* Variations: “as a general rule”</w:t>
      </w:r>
    </w:p>
    <w:p w14:paraId="596B8B39" w14:textId="77777777" w:rsidR="00F174B2" w:rsidRDefault="00F174B2" w:rsidP="00F174B2">
      <w:r>
        <w:t>* Common mistakes: using “as rule” without article</w:t>
      </w:r>
    </w:p>
    <w:p w14:paraId="0DC8FA07" w14:textId="77777777" w:rsidR="00F174B2" w:rsidRDefault="00F174B2" w:rsidP="00F174B2">
      <w:r>
        <w:t>* Similar or contrasting chunks: “generally speaking”, “in general”</w:t>
      </w:r>
    </w:p>
    <w:p w14:paraId="722C9CBB" w14:textId="77777777" w:rsidR="00F174B2" w:rsidRDefault="00F174B2" w:rsidP="00F174B2">
      <w:r>
        <w:t>* Interference warnings: none major</w:t>
      </w:r>
    </w:p>
    <w:p w14:paraId="3485A8FF" w14:textId="77777777" w:rsidR="00F174B2" w:rsidRDefault="00F174B2" w:rsidP="00F174B2">
      <w:r>
        <w:t>* Nuance: implies a principle</w:t>
      </w:r>
      <w:r>
        <w:rPr>
          <w:rFonts w:ascii="Cambria Math" w:hAnsi="Cambria Math" w:cs="Cambria Math"/>
        </w:rPr>
        <w:t>‑</w:t>
      </w:r>
      <w:r>
        <w:t>based norm, not just statistical frequency</w:t>
      </w:r>
    </w:p>
    <w:p w14:paraId="06B10A3E" w14:textId="77777777" w:rsidR="00F174B2" w:rsidRDefault="00F174B2" w:rsidP="00F174B2">
      <w:r>
        <w:t>* Pragmatic effect: gives weight of authority to a statement</w:t>
      </w:r>
    </w:p>
    <w:p w14:paraId="50E2AA90" w14:textId="77777777" w:rsidR="00F174B2" w:rsidRDefault="00F174B2" w:rsidP="00F174B2">
      <w:r>
        <w:t>* Acquisition priority: Controlled production</w:t>
      </w:r>
    </w:p>
    <w:p w14:paraId="22B63F70" w14:textId="77777777" w:rsidR="00F174B2" w:rsidRDefault="00F174B2" w:rsidP="00F174B2">
      <w:r>
        <w:t>* CEFR productivity level: B2 productive</w:t>
      </w:r>
    </w:p>
    <w:p w14:paraId="44AC7F75" w14:textId="77777777" w:rsidR="00F174B2" w:rsidRDefault="00F174B2" w:rsidP="00F174B2">
      <w:r>
        <w:t>* Recall cue: “______, I avoid processed foods.”</w:t>
      </w:r>
    </w:p>
    <w:p w14:paraId="28A28831" w14:textId="77777777" w:rsidR="00F174B2" w:rsidRDefault="00F174B2" w:rsidP="00F174B2">
      <w:r>
        <w:t>* Upgrade path: usually → as a rule → as a general rule</w:t>
      </w:r>
    </w:p>
    <w:p w14:paraId="7E4F8DB9" w14:textId="77777777" w:rsidR="00F174B2" w:rsidRDefault="00F174B2" w:rsidP="00F174B2">
      <w:r>
        <w:t>* Chunk family: generalization connectors</w:t>
      </w:r>
    </w:p>
    <w:p w14:paraId="4CFCEED0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1E627E1A" w14:textId="77777777" w:rsidR="00F174B2" w:rsidRDefault="00F174B2" w:rsidP="00F174B2">
      <w:r>
        <w:t>* Example 1: As a rule, the library is closed on Sundays.</w:t>
      </w:r>
    </w:p>
    <w:p w14:paraId="438C6B6F" w14:textId="77777777" w:rsidR="00F174B2" w:rsidRDefault="00F174B2" w:rsidP="00F174B2">
      <w:r>
        <w:t>* Example 2: As a rule, we don’t give refunds without a receipt.</w:t>
      </w:r>
    </w:p>
    <w:p w14:paraId="7D025FCE" w14:textId="77777777" w:rsidR="00F174B2" w:rsidRDefault="00F174B2" w:rsidP="00F174B2">
      <w:r>
        <w:t>* Example 3: As a rule, early birds catch the best deals.</w:t>
      </w:r>
    </w:p>
    <w:p w14:paraId="5F2263E9" w14:textId="77777777" w:rsidR="00F174B2" w:rsidRDefault="00F174B2" w:rsidP="00F174B2"/>
    <w:p w14:paraId="455FC812" w14:textId="77777777" w:rsidR="00F174B2" w:rsidRDefault="00F174B2" w:rsidP="00F174B2">
      <w:r>
        <w:t>## Chunk 114/150</w:t>
      </w:r>
    </w:p>
    <w:p w14:paraId="068B3FFF" w14:textId="77777777" w:rsidR="00F174B2" w:rsidRDefault="00F174B2" w:rsidP="00F174B2">
      <w:r>
        <w:t>* Chunk: in essence</w:t>
      </w:r>
    </w:p>
    <w:p w14:paraId="2722CADE" w14:textId="77777777" w:rsidR="00F174B2" w:rsidRDefault="00F174B2" w:rsidP="00F174B2">
      <w:r>
        <w:t>* Meaning: fundamentally; basically</w:t>
      </w:r>
    </w:p>
    <w:p w14:paraId="7CCD6715" w14:textId="77777777" w:rsidR="00F174B2" w:rsidRDefault="00F174B2" w:rsidP="00F174B2">
      <w:r>
        <w:t>* Primary function: summarizing / essential</w:t>
      </w:r>
      <w:r>
        <w:rPr>
          <w:rFonts w:ascii="Cambria Math" w:hAnsi="Cambria Math" w:cs="Cambria Math"/>
        </w:rPr>
        <w:t>‑</w:t>
      </w:r>
      <w:r>
        <w:t>meaning marker</w:t>
      </w:r>
    </w:p>
    <w:p w14:paraId="6EF898EC" w14:textId="77777777" w:rsidR="00F174B2" w:rsidRDefault="00F174B2" w:rsidP="00F174B2">
      <w:r>
        <w:t>* Communicative purpose: to reduce something to its core or most important aspect</w:t>
      </w:r>
    </w:p>
    <w:p w14:paraId="520F7F28" w14:textId="77777777" w:rsidR="00F174B2" w:rsidRDefault="00F174B2" w:rsidP="00F174B2">
      <w:r>
        <w:lastRenderedPageBreak/>
        <w:t>* Trigger situations: formal analysis, academic writing, clarifying complex topics</w:t>
      </w:r>
    </w:p>
    <w:p w14:paraId="378E1140" w14:textId="77777777" w:rsidR="00F174B2" w:rsidRDefault="00F174B2" w:rsidP="00F174B2">
      <w:r>
        <w:t>* Contexts: academic, professional</w:t>
      </w:r>
    </w:p>
    <w:p w14:paraId="6038976B" w14:textId="77777777" w:rsidR="00F174B2" w:rsidRDefault="00F174B2" w:rsidP="00F174B2">
      <w:r>
        <w:t>* Domain: Academic</w:t>
      </w:r>
    </w:p>
    <w:p w14:paraId="7615D589" w14:textId="77777777" w:rsidR="00F174B2" w:rsidRDefault="00F174B2" w:rsidP="00F174B2">
      <w:r>
        <w:t>* Register: formal</w:t>
      </w:r>
    </w:p>
    <w:p w14:paraId="3EADD7AA" w14:textId="77777777" w:rsidR="00F174B2" w:rsidRDefault="00F174B2" w:rsidP="00F174B2">
      <w:r>
        <w:t>* Output priority: Writing</w:t>
      </w:r>
    </w:p>
    <w:p w14:paraId="2E376801" w14:textId="77777777" w:rsidR="00F174B2" w:rsidRDefault="00F174B2" w:rsidP="00F174B2">
      <w:r>
        <w:t>* Frequency: Medium</w:t>
      </w:r>
    </w:p>
    <w:p w14:paraId="1E9DC0A3" w14:textId="77777777" w:rsidR="00F174B2" w:rsidRDefault="00F174B2" w:rsidP="00F174B2">
      <w:r>
        <w:t>* Formulaicity: Fixed expression</w:t>
      </w:r>
    </w:p>
    <w:p w14:paraId="24F3F1A0" w14:textId="77777777" w:rsidR="00F174B2" w:rsidRDefault="00F174B2" w:rsidP="00F174B2">
      <w:r>
        <w:t>* Construction type: Lexical bundle</w:t>
      </w:r>
    </w:p>
    <w:p w14:paraId="3D895ABF" w14:textId="77777777" w:rsidR="00F174B2" w:rsidRDefault="00F174B2" w:rsidP="00F174B2">
      <w:r>
        <w:t>* Pattern: In essence, [core statement].</w:t>
      </w:r>
    </w:p>
    <w:p w14:paraId="596B2023" w14:textId="77777777" w:rsidR="00F174B2" w:rsidRDefault="00F174B2" w:rsidP="00F174B2">
      <w:r>
        <w:t>* Core structure: prepositional phrase as opener</w:t>
      </w:r>
    </w:p>
    <w:p w14:paraId="7DBCB4E1" w14:textId="77777777" w:rsidR="00F174B2" w:rsidRDefault="00F174B2" w:rsidP="00F174B2">
      <w:r>
        <w:t>* Substitution slots: “essentially”, “at heart”, “basically”</w:t>
      </w:r>
    </w:p>
    <w:p w14:paraId="4B741798" w14:textId="77777777" w:rsidR="00F174B2" w:rsidRDefault="00F174B2" w:rsidP="00F174B2">
      <w:r>
        <w:t>* Typical collocates: In essence, this means that…</w:t>
      </w:r>
    </w:p>
    <w:p w14:paraId="3FBA05CC" w14:textId="77777777" w:rsidR="00F174B2" w:rsidRDefault="00F174B2" w:rsidP="00F174B2">
      <w:r>
        <w:t>* Common substitutions: “essentially”, “fundamentally”, “in substance”</w:t>
      </w:r>
    </w:p>
    <w:p w14:paraId="5E7D4C4F" w14:textId="77777777" w:rsidR="00F174B2" w:rsidRDefault="00F174B2" w:rsidP="00F174B2">
      <w:r>
        <w:t>* Variations: “in essence” (fixed)</w:t>
      </w:r>
    </w:p>
    <w:p w14:paraId="07E54D71" w14:textId="77777777" w:rsidR="00F174B2" w:rsidRDefault="00F174B2" w:rsidP="00F174B2">
      <w:r>
        <w:t>* Common mistakes: using “in essence” to introduce an example; it’s for core meaning</w:t>
      </w:r>
    </w:p>
    <w:p w14:paraId="02D89A42" w14:textId="77777777" w:rsidR="00F174B2" w:rsidRDefault="00F174B2" w:rsidP="00F174B2">
      <w:r>
        <w:t>* Similar or contrasting chunks: “essentially”, “basically”</w:t>
      </w:r>
    </w:p>
    <w:p w14:paraId="4AA27DEA" w14:textId="77777777" w:rsidR="00F174B2" w:rsidRDefault="00F174B2" w:rsidP="00F174B2">
      <w:r>
        <w:t>* Interference warnings: learners may use it as a filler</w:t>
      </w:r>
    </w:p>
    <w:p w14:paraId="56C54CBB" w14:textId="77777777" w:rsidR="00F174B2" w:rsidRDefault="00F174B2" w:rsidP="00F174B2">
      <w:r>
        <w:t>* Nuance: scholarly and precise; distills complexity</w:t>
      </w:r>
    </w:p>
    <w:p w14:paraId="6A1D80CA" w14:textId="77777777" w:rsidR="00F174B2" w:rsidRDefault="00F174B2" w:rsidP="00F174B2">
      <w:r>
        <w:t>* Pragmatic effect: clarifies, cuts through detail</w:t>
      </w:r>
    </w:p>
    <w:p w14:paraId="08E2C3F1" w14:textId="77777777" w:rsidR="00F174B2" w:rsidRDefault="00F174B2" w:rsidP="00F174B2">
      <w:r>
        <w:t>* Acquisition priority: Controlled production</w:t>
      </w:r>
    </w:p>
    <w:p w14:paraId="7E83A001" w14:textId="77777777" w:rsidR="00F174B2" w:rsidRDefault="00F174B2" w:rsidP="00F174B2">
      <w:r>
        <w:t>* CEFR productivity level: C1 productive</w:t>
      </w:r>
    </w:p>
    <w:p w14:paraId="1A9E540E" w14:textId="77777777" w:rsidR="00F174B2" w:rsidRDefault="00F174B2" w:rsidP="00F174B2">
      <w:r>
        <w:t>* Recall cue: “______, the theory states that all matter is energy.”</w:t>
      </w:r>
    </w:p>
    <w:p w14:paraId="470B6325" w14:textId="77777777" w:rsidR="00F174B2" w:rsidRDefault="00F174B2" w:rsidP="00F174B2">
      <w:r>
        <w:t>* Upgrade path: basically → in essence → fundamentally</w:t>
      </w:r>
    </w:p>
    <w:p w14:paraId="1AE755EA" w14:textId="77777777" w:rsidR="00F174B2" w:rsidRDefault="00F174B2" w:rsidP="00F174B2">
      <w:r>
        <w:t>* Chunk family: essential</w:t>
      </w:r>
      <w:r>
        <w:rPr>
          <w:rFonts w:ascii="Cambria Math" w:hAnsi="Cambria Math" w:cs="Cambria Math"/>
        </w:rPr>
        <w:t>‑</w:t>
      </w:r>
      <w:r>
        <w:t>meaning markers</w:t>
      </w:r>
    </w:p>
    <w:p w14:paraId="37D7B2D2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68F400B2" w14:textId="77777777" w:rsidR="00F174B2" w:rsidRDefault="00F174B2" w:rsidP="00F174B2">
      <w:r>
        <w:t>* Example 1: In essence, the contract obliges both parties to share costs.</w:t>
      </w:r>
    </w:p>
    <w:p w14:paraId="73CBA7C5" w14:textId="77777777" w:rsidR="00F174B2" w:rsidRDefault="00F174B2" w:rsidP="00F174B2">
      <w:r>
        <w:t>* Example 2: The argument is, in essence, about power.</w:t>
      </w:r>
    </w:p>
    <w:p w14:paraId="66F01B1D" w14:textId="77777777" w:rsidR="00F174B2" w:rsidRDefault="00F174B2" w:rsidP="00F174B2">
      <w:r>
        <w:lastRenderedPageBreak/>
        <w:t>* Example 3: In essence, we need to rethink our strategy.</w:t>
      </w:r>
    </w:p>
    <w:p w14:paraId="244D0CC4" w14:textId="77777777" w:rsidR="00F174B2" w:rsidRDefault="00F174B2" w:rsidP="00F174B2"/>
    <w:p w14:paraId="3AEF7DE4" w14:textId="77777777" w:rsidR="00F174B2" w:rsidRDefault="00F174B2" w:rsidP="00F174B2">
      <w:r>
        <w:t>## Chunk 115/150</w:t>
      </w:r>
    </w:p>
    <w:p w14:paraId="10BD60A2" w14:textId="77777777" w:rsidR="00F174B2" w:rsidRDefault="00F174B2" w:rsidP="00F174B2">
      <w:r>
        <w:t>* Chunk: essentially</w:t>
      </w:r>
    </w:p>
    <w:p w14:paraId="4C30E14C" w14:textId="77777777" w:rsidR="00F174B2" w:rsidRDefault="00F174B2" w:rsidP="00F174B2">
      <w:r>
        <w:t>* Meaning: used to emphasise the basic, fundamental nature of a person or thing</w:t>
      </w:r>
    </w:p>
    <w:p w14:paraId="0A3FEE2A" w14:textId="77777777" w:rsidR="00F174B2" w:rsidRDefault="00F174B2" w:rsidP="00F174B2">
      <w:r>
        <w:t>* Primary function: essential</w:t>
      </w:r>
      <w:r>
        <w:rPr>
          <w:rFonts w:ascii="Cambria Math" w:hAnsi="Cambria Math" w:cs="Cambria Math"/>
        </w:rPr>
        <w:t>‑</w:t>
      </w:r>
      <w:r>
        <w:t>meaning / emphasis</w:t>
      </w:r>
    </w:p>
    <w:p w14:paraId="51A074A8" w14:textId="77777777" w:rsidR="00F174B2" w:rsidRDefault="00F174B2" w:rsidP="00F174B2">
      <w:r>
        <w:t>* Communicative purpose: to strip away secondary details and focus on the core</w:t>
      </w:r>
    </w:p>
    <w:p w14:paraId="13A8421A" w14:textId="77777777" w:rsidR="00F174B2" w:rsidRDefault="00F174B2" w:rsidP="00F174B2">
      <w:r>
        <w:t>* Trigger situations: explanations, conclusions, academic writing, everyday speech</w:t>
      </w:r>
    </w:p>
    <w:p w14:paraId="38FC9698" w14:textId="77777777" w:rsidR="00F174B2" w:rsidRDefault="00F174B2" w:rsidP="00F174B2">
      <w:r>
        <w:t>* Contexts: both spoken and written</w:t>
      </w:r>
    </w:p>
    <w:p w14:paraId="4D2A1312" w14:textId="77777777" w:rsidR="00F174B2" w:rsidRDefault="00F174B2" w:rsidP="00F174B2">
      <w:r>
        <w:t>* Domain: Academic</w:t>
      </w:r>
    </w:p>
    <w:p w14:paraId="622A68D0" w14:textId="77777777" w:rsidR="00F174B2" w:rsidRDefault="00F174B2" w:rsidP="00F174B2">
      <w:r>
        <w:t>* Register: neutral</w:t>
      </w:r>
    </w:p>
    <w:p w14:paraId="1003D426" w14:textId="77777777" w:rsidR="00F174B2" w:rsidRDefault="00F174B2" w:rsidP="00F174B2">
      <w:r>
        <w:t>* Output priority: Both</w:t>
      </w:r>
    </w:p>
    <w:p w14:paraId="7DEE6E72" w14:textId="77777777" w:rsidR="00F174B2" w:rsidRDefault="00F174B2" w:rsidP="00F174B2">
      <w:r>
        <w:t>* Frequency: High</w:t>
      </w:r>
    </w:p>
    <w:p w14:paraId="3F1017E8" w14:textId="77777777" w:rsidR="00F174B2" w:rsidRDefault="00F174B2" w:rsidP="00F174B2">
      <w:r>
        <w:t>* Formulaicity: Fixed</w:t>
      </w:r>
    </w:p>
    <w:p w14:paraId="6771E8EF" w14:textId="77777777" w:rsidR="00F174B2" w:rsidRDefault="00F174B2" w:rsidP="00F174B2">
      <w:r>
        <w:t>* Construction type: Adverb discourse marker</w:t>
      </w:r>
    </w:p>
    <w:p w14:paraId="180207DF" w14:textId="77777777" w:rsidR="00F174B2" w:rsidRDefault="00F174B2" w:rsidP="00F174B2">
      <w:r>
        <w:t>* Pattern: Essentially, [core statement].</w:t>
      </w:r>
    </w:p>
    <w:p w14:paraId="20F4B0D5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>initial adverb</w:t>
      </w:r>
    </w:p>
    <w:p w14:paraId="6630A568" w14:textId="77777777" w:rsidR="00F174B2" w:rsidRDefault="00F174B2" w:rsidP="00F174B2">
      <w:r>
        <w:t>* Substitution slots: “in essence”, “basically”</w:t>
      </w:r>
    </w:p>
    <w:p w14:paraId="7346724D" w14:textId="77777777" w:rsidR="00F174B2" w:rsidRDefault="00F174B2" w:rsidP="00F174B2">
      <w:r>
        <w:t>* Typical collocates: Essentially, this is…</w:t>
      </w:r>
    </w:p>
    <w:p w14:paraId="709BE6E9" w14:textId="77777777" w:rsidR="00F174B2" w:rsidRDefault="00F174B2" w:rsidP="00F174B2">
      <w:r>
        <w:t>* Common substitutions: “fundamentally”, “at its core”</w:t>
      </w:r>
    </w:p>
    <w:p w14:paraId="27F66B10" w14:textId="77777777" w:rsidR="00F174B2" w:rsidRDefault="00F174B2" w:rsidP="00F174B2">
      <w:r>
        <w:t>* Variations: “essentially” can appear before adjective</w:t>
      </w:r>
    </w:p>
    <w:p w14:paraId="33760660" w14:textId="77777777" w:rsidR="00F174B2" w:rsidRDefault="00F174B2" w:rsidP="00F174B2">
      <w:r>
        <w:t>* Common mistakes: overusing as a filler; mispronouncing</w:t>
      </w:r>
    </w:p>
    <w:p w14:paraId="51DF683E" w14:textId="77777777" w:rsidR="00F174B2" w:rsidRDefault="00F174B2" w:rsidP="00F174B2">
      <w:r>
        <w:t>* Similar or contrasting chunks: “basically”, “in essence”</w:t>
      </w:r>
    </w:p>
    <w:p w14:paraId="02AEE46D" w14:textId="77777777" w:rsidR="00F174B2" w:rsidRDefault="00F174B2" w:rsidP="00F174B2">
      <w:r>
        <w:t>* Interference warnings: none</w:t>
      </w:r>
    </w:p>
    <w:p w14:paraId="0A7DCB2B" w14:textId="77777777" w:rsidR="00F174B2" w:rsidRDefault="00F174B2" w:rsidP="00F174B2">
      <w:r>
        <w:t>* Nuance: slightly more formal than “basically”</w:t>
      </w:r>
    </w:p>
    <w:p w14:paraId="16E7F27D" w14:textId="77777777" w:rsidR="00F174B2" w:rsidRDefault="00F174B2" w:rsidP="00F174B2">
      <w:r>
        <w:t>* Pragmatic effect: conveys clarity and confidence</w:t>
      </w:r>
    </w:p>
    <w:p w14:paraId="5B4E62EA" w14:textId="77777777" w:rsidR="00F174B2" w:rsidRDefault="00F174B2" w:rsidP="00F174B2">
      <w:r>
        <w:t>* Acquisition priority: Automatic production</w:t>
      </w:r>
    </w:p>
    <w:p w14:paraId="6935A0D5" w14:textId="77777777" w:rsidR="00F174B2" w:rsidRDefault="00F174B2" w:rsidP="00F174B2">
      <w:r>
        <w:t>* CEFR productivity level: B2 productive</w:t>
      </w:r>
    </w:p>
    <w:p w14:paraId="4967EA3D" w14:textId="77777777" w:rsidR="00F174B2" w:rsidRDefault="00F174B2" w:rsidP="00F174B2">
      <w:r>
        <w:lastRenderedPageBreak/>
        <w:t>* Recall cue: “______, it comes down to money.”</w:t>
      </w:r>
    </w:p>
    <w:p w14:paraId="3291FE5A" w14:textId="77777777" w:rsidR="00F174B2" w:rsidRDefault="00F174B2" w:rsidP="00F174B2">
      <w:r>
        <w:t>* Upgrade path: basically → essentially → fundamentally</w:t>
      </w:r>
    </w:p>
    <w:p w14:paraId="25D79485" w14:textId="77777777" w:rsidR="00F174B2" w:rsidRDefault="00F174B2" w:rsidP="00F174B2">
      <w:r>
        <w:t>* Chunk family: core</w:t>
      </w:r>
      <w:r>
        <w:rPr>
          <w:rFonts w:ascii="Cambria Math" w:hAnsi="Cambria Math" w:cs="Cambria Math"/>
        </w:rPr>
        <w:t>‑</w:t>
      </w:r>
      <w:r>
        <w:t>meaning connectors</w:t>
      </w:r>
    </w:p>
    <w:p w14:paraId="5A697347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1A785724" w14:textId="77777777" w:rsidR="00F174B2" w:rsidRDefault="00F174B2" w:rsidP="00F174B2">
      <w:r>
        <w:t>* Example 1: Essentially, the problem is one of communication.</w:t>
      </w:r>
    </w:p>
    <w:p w14:paraId="15B3CC95" w14:textId="77777777" w:rsidR="00F174B2" w:rsidRDefault="00F174B2" w:rsidP="00F174B2">
      <w:r>
        <w:t>* Example 2: The two products are essentially the same.</w:t>
      </w:r>
    </w:p>
    <w:p w14:paraId="2DBC3510" w14:textId="77777777" w:rsidR="00F174B2" w:rsidRDefault="00F174B2" w:rsidP="00F174B2">
      <w:r>
        <w:t>* Example 3: Essentially, he’s saying we should start over.</w:t>
      </w:r>
    </w:p>
    <w:p w14:paraId="284C84D9" w14:textId="77777777" w:rsidR="00F174B2" w:rsidRDefault="00F174B2" w:rsidP="00F174B2"/>
    <w:p w14:paraId="1A91511A" w14:textId="77777777" w:rsidR="00F174B2" w:rsidRDefault="00F174B2" w:rsidP="00F174B2">
      <w:r>
        <w:t>## Chunk 116/150</w:t>
      </w:r>
    </w:p>
    <w:p w14:paraId="53E104DF" w14:textId="77777777" w:rsidR="00F174B2" w:rsidRDefault="00F174B2" w:rsidP="00F174B2">
      <w:r>
        <w:t>* Chunk: first and foremost</w:t>
      </w:r>
    </w:p>
    <w:p w14:paraId="7A84C237" w14:textId="77777777" w:rsidR="00F174B2" w:rsidRDefault="00F174B2" w:rsidP="00F174B2">
      <w:r>
        <w:t>* Meaning: most importantly; before anything else</w:t>
      </w:r>
    </w:p>
    <w:p w14:paraId="521BA4B3" w14:textId="77777777" w:rsidR="00F174B2" w:rsidRDefault="00F174B2" w:rsidP="00F174B2">
      <w:r>
        <w:t>* Primary function: prioritising / ranking marker</w:t>
      </w:r>
    </w:p>
    <w:p w14:paraId="098A5673" w14:textId="77777777" w:rsidR="00F174B2" w:rsidRDefault="00F174B2" w:rsidP="00F174B2">
      <w:r>
        <w:t>* Communicative purpose: to stress the primary importance of a point</w:t>
      </w:r>
    </w:p>
    <w:p w14:paraId="1B233114" w14:textId="77777777" w:rsidR="00F174B2" w:rsidRDefault="00F174B2" w:rsidP="00F174B2">
      <w:r>
        <w:t>* Trigger situations: speeches, essays, lists, emphasising priorities</w:t>
      </w:r>
    </w:p>
    <w:p w14:paraId="301E81B1" w14:textId="77777777" w:rsidR="00F174B2" w:rsidRDefault="00F174B2" w:rsidP="00F174B2">
      <w:r>
        <w:t>* Contexts: both formal and informal, but a bit emphatic</w:t>
      </w:r>
    </w:p>
    <w:p w14:paraId="1D622A56" w14:textId="77777777" w:rsidR="00F174B2" w:rsidRDefault="00F174B2" w:rsidP="00F174B2">
      <w:r>
        <w:t>* Domain: Academic</w:t>
      </w:r>
    </w:p>
    <w:p w14:paraId="59FEE036" w14:textId="77777777" w:rsidR="00F174B2" w:rsidRDefault="00F174B2" w:rsidP="00F174B2">
      <w:r>
        <w:t>* Register: neutral to formal</w:t>
      </w:r>
    </w:p>
    <w:p w14:paraId="21EC4F96" w14:textId="77777777" w:rsidR="00F174B2" w:rsidRDefault="00F174B2" w:rsidP="00F174B2">
      <w:r>
        <w:t>* Output priority: Both</w:t>
      </w:r>
    </w:p>
    <w:p w14:paraId="01B5EA6A" w14:textId="77777777" w:rsidR="00F174B2" w:rsidRDefault="00F174B2" w:rsidP="00F174B2">
      <w:r>
        <w:t>* Frequency: High</w:t>
      </w:r>
    </w:p>
    <w:p w14:paraId="3AEE8B79" w14:textId="77777777" w:rsidR="00F174B2" w:rsidRDefault="00F174B2" w:rsidP="00F174B2">
      <w:r>
        <w:t>* Formulaicity: Fixed expression</w:t>
      </w:r>
    </w:p>
    <w:p w14:paraId="6C6965D1" w14:textId="77777777" w:rsidR="00F174B2" w:rsidRDefault="00F174B2" w:rsidP="00F174B2">
      <w:r>
        <w:t>* Construction type: Lexical bundle</w:t>
      </w:r>
    </w:p>
    <w:p w14:paraId="2273F0FF" w14:textId="77777777" w:rsidR="00F174B2" w:rsidRDefault="00F174B2" w:rsidP="00F174B2">
      <w:r>
        <w:t>* Pattern: First and foremost, [important point].</w:t>
      </w:r>
    </w:p>
    <w:p w14:paraId="54F13A08" w14:textId="77777777" w:rsidR="00F174B2" w:rsidRDefault="00F174B2" w:rsidP="00F174B2">
      <w:r>
        <w:t>* Core structure: parallel structure as adverbial</w:t>
      </w:r>
    </w:p>
    <w:p w14:paraId="454C251D" w14:textId="77777777" w:rsidR="00F174B2" w:rsidRDefault="00F174B2" w:rsidP="00F174B2">
      <w:r>
        <w:t>* Substitution slots: “above all”, “primarily”</w:t>
      </w:r>
    </w:p>
    <w:p w14:paraId="1538AC12" w14:textId="77777777" w:rsidR="00F174B2" w:rsidRDefault="00F174B2" w:rsidP="00F174B2">
      <w:r>
        <w:t>* Typical collocates: First and foremost, we must…</w:t>
      </w:r>
    </w:p>
    <w:p w14:paraId="3A2DDC8C" w14:textId="77777777" w:rsidR="00F174B2" w:rsidRDefault="00F174B2" w:rsidP="00F174B2">
      <w:r>
        <w:t>* Common substitutions: “above all”, “most importantly”</w:t>
      </w:r>
    </w:p>
    <w:p w14:paraId="0C72AE92" w14:textId="77777777" w:rsidR="00F174B2" w:rsidRDefault="00F174B2" w:rsidP="00F174B2">
      <w:r>
        <w:t>* Variations: “first and foremost” is fixed</w:t>
      </w:r>
    </w:p>
    <w:p w14:paraId="269FC3FF" w14:textId="77777777" w:rsidR="00F174B2" w:rsidRDefault="00F174B2" w:rsidP="00F174B2">
      <w:r>
        <w:t>* Common mistakes: using “foremostly” (not a word)</w:t>
      </w:r>
    </w:p>
    <w:p w14:paraId="5A2EE6E0" w14:textId="77777777" w:rsidR="00F174B2" w:rsidRDefault="00F174B2" w:rsidP="00F174B2">
      <w:r>
        <w:lastRenderedPageBreak/>
        <w:t>* Similar or contrasting chunks: “above all”, “primarily”</w:t>
      </w:r>
    </w:p>
    <w:p w14:paraId="545C0607" w14:textId="77777777" w:rsidR="00F174B2" w:rsidRDefault="00F174B2" w:rsidP="00F174B2">
      <w:r>
        <w:t>* Interference warnings: learners might misorder “foremost and first”</w:t>
      </w:r>
    </w:p>
    <w:p w14:paraId="69600E89" w14:textId="77777777" w:rsidR="00F174B2" w:rsidRDefault="00F174B2" w:rsidP="00F174B2">
      <w:r>
        <w:t>* Nuance: rhetorical, often used to begin a list or emphasise a principle</w:t>
      </w:r>
    </w:p>
    <w:p w14:paraId="251A8F5D" w14:textId="77777777" w:rsidR="00F174B2" w:rsidRDefault="00F174B2" w:rsidP="00F174B2">
      <w:r>
        <w:t>* Pragmatic effect: adds gravitas and focus</w:t>
      </w:r>
    </w:p>
    <w:p w14:paraId="06FAA45A" w14:textId="77777777" w:rsidR="00F174B2" w:rsidRDefault="00F174B2" w:rsidP="00F174B2">
      <w:r>
        <w:t>* Acquisition priority: Controlled production</w:t>
      </w:r>
    </w:p>
    <w:p w14:paraId="587FC1B2" w14:textId="77777777" w:rsidR="00F174B2" w:rsidRDefault="00F174B2" w:rsidP="00F174B2">
      <w:r>
        <w:t>* CEFR productivity level: B2 productive</w:t>
      </w:r>
    </w:p>
    <w:p w14:paraId="3836C1ED" w14:textId="77777777" w:rsidR="00F174B2" w:rsidRDefault="00F174B2" w:rsidP="00F174B2">
      <w:r>
        <w:t>* Recall cue: “______, safety is our priority.”</w:t>
      </w:r>
    </w:p>
    <w:p w14:paraId="27BA6908" w14:textId="77777777" w:rsidR="00F174B2" w:rsidRDefault="00F174B2" w:rsidP="00F174B2">
      <w:r>
        <w:t>* Upgrade path: firstly → first and foremost → above all</w:t>
      </w:r>
    </w:p>
    <w:p w14:paraId="355C19C5" w14:textId="77777777" w:rsidR="00F174B2" w:rsidRDefault="00F174B2" w:rsidP="00F174B2">
      <w:r>
        <w:t>* Chunk family: emphasis / listing connectors</w:t>
      </w:r>
    </w:p>
    <w:p w14:paraId="29556772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4C6E41D3" w14:textId="77777777" w:rsidR="00F174B2" w:rsidRDefault="00F174B2" w:rsidP="00F174B2">
      <w:r>
        <w:t>* Example 1: First and foremost, I’d like to thank our sponsors.</w:t>
      </w:r>
    </w:p>
    <w:p w14:paraId="3CE02B72" w14:textId="77777777" w:rsidR="00F174B2" w:rsidRDefault="00F174B2" w:rsidP="00F174B2">
      <w:r>
        <w:t>* Example 2: First and foremost, remember to stay calm in an emergency.</w:t>
      </w:r>
    </w:p>
    <w:p w14:paraId="7EEF8E8D" w14:textId="77777777" w:rsidR="00F174B2" w:rsidRDefault="00F174B2" w:rsidP="00F174B2">
      <w:r>
        <w:t>* Example 3: First and foremost, the data must be accurate.</w:t>
      </w:r>
    </w:p>
    <w:p w14:paraId="473CA4C5" w14:textId="77777777" w:rsidR="00F174B2" w:rsidRDefault="00F174B2" w:rsidP="00F174B2"/>
    <w:p w14:paraId="7C89E29E" w14:textId="77777777" w:rsidR="00F174B2" w:rsidRDefault="00F174B2" w:rsidP="00F174B2">
      <w:r>
        <w:t>## Chunk 117/150</w:t>
      </w:r>
    </w:p>
    <w:p w14:paraId="50C7CB6C" w14:textId="77777777" w:rsidR="00F174B2" w:rsidRDefault="00F174B2" w:rsidP="00F174B2">
      <w:r>
        <w:t>* Chunk: last but not least</w:t>
      </w:r>
    </w:p>
    <w:p w14:paraId="1BD3CA2D" w14:textId="77777777" w:rsidR="00F174B2" w:rsidRDefault="00F174B2" w:rsidP="00F174B2">
      <w:r>
        <w:t>* Meaning: used before the final item in a list to say that it is equally important</w:t>
      </w:r>
    </w:p>
    <w:p w14:paraId="26FFCEF4" w14:textId="77777777" w:rsidR="00F174B2" w:rsidRDefault="00F174B2" w:rsidP="00F174B2">
      <w:r>
        <w:t>* Primary function: concluding listing marker (emphatic)</w:t>
      </w:r>
    </w:p>
    <w:p w14:paraId="3EB33FBB" w14:textId="77777777" w:rsidR="00F174B2" w:rsidRDefault="00F174B2" w:rsidP="00F174B2">
      <w:r>
        <w:t>* Communicative purpose: to ensure the final point doesn’t seem less important</w:t>
      </w:r>
    </w:p>
    <w:p w14:paraId="7DA0C1A5" w14:textId="77777777" w:rsidR="00F174B2" w:rsidRDefault="00F174B2" w:rsidP="00F174B2">
      <w:r>
        <w:t>* Trigger situations: presentations, speeches, written lists</w:t>
      </w:r>
    </w:p>
    <w:p w14:paraId="1B31D98B" w14:textId="77777777" w:rsidR="00F174B2" w:rsidRDefault="00F174B2" w:rsidP="00F174B2">
      <w:r>
        <w:t>* Contexts: semi</w:t>
      </w:r>
      <w:r>
        <w:rPr>
          <w:rFonts w:ascii="Cambria Math" w:hAnsi="Cambria Math" w:cs="Cambria Math"/>
        </w:rPr>
        <w:t>‑</w:t>
      </w:r>
      <w:r>
        <w:t>formal to formal, also conversational</w:t>
      </w:r>
    </w:p>
    <w:p w14:paraId="6273740C" w14:textId="77777777" w:rsidR="00F174B2" w:rsidRDefault="00F174B2" w:rsidP="00F174B2">
      <w:r>
        <w:t>* Domain: Academic</w:t>
      </w:r>
    </w:p>
    <w:p w14:paraId="0237E64D" w14:textId="77777777" w:rsidR="00F174B2" w:rsidRDefault="00F174B2" w:rsidP="00F174B2">
      <w:r>
        <w:t>* Register: neutral</w:t>
      </w:r>
    </w:p>
    <w:p w14:paraId="358AC7B4" w14:textId="77777777" w:rsidR="00F174B2" w:rsidRDefault="00F174B2" w:rsidP="00F174B2">
      <w:r>
        <w:t>* Output priority: Both</w:t>
      </w:r>
    </w:p>
    <w:p w14:paraId="281C12EB" w14:textId="77777777" w:rsidR="00F174B2" w:rsidRDefault="00F174B2" w:rsidP="00F174B2">
      <w:r>
        <w:t>* Frequency: High</w:t>
      </w:r>
    </w:p>
    <w:p w14:paraId="580E99A3" w14:textId="77777777" w:rsidR="00F174B2" w:rsidRDefault="00F174B2" w:rsidP="00F174B2">
      <w:r>
        <w:t>* Formulaicity: Fixed expression</w:t>
      </w:r>
    </w:p>
    <w:p w14:paraId="4328DB01" w14:textId="77777777" w:rsidR="00F174B2" w:rsidRDefault="00F174B2" w:rsidP="00F174B2">
      <w:r>
        <w:t>* Construction type: Lexical bundle</w:t>
      </w:r>
    </w:p>
    <w:p w14:paraId="11669892" w14:textId="77777777" w:rsidR="00F174B2" w:rsidRDefault="00F174B2" w:rsidP="00F174B2">
      <w:r>
        <w:t>* Pattern: [Point 1, point 2], and last but not least, [point 3].</w:t>
      </w:r>
    </w:p>
    <w:p w14:paraId="27F7DF66" w14:textId="77777777" w:rsidR="00F174B2" w:rsidRDefault="00F174B2" w:rsidP="00F174B2">
      <w:r>
        <w:lastRenderedPageBreak/>
        <w:t>* Core structure: phrase used as adverbial</w:t>
      </w:r>
    </w:p>
    <w:p w14:paraId="6B421508" w14:textId="77777777" w:rsidR="00F174B2" w:rsidRDefault="00F174B2" w:rsidP="00F174B2">
      <w:r>
        <w:t>* Substitution slots: “finally”, “lastly”</w:t>
      </w:r>
    </w:p>
    <w:p w14:paraId="612DD0F6" w14:textId="77777777" w:rsidR="00F174B2" w:rsidRDefault="00F174B2" w:rsidP="00F174B2">
      <w:r>
        <w:t>* Typical collocates: And last but not least, …</w:t>
      </w:r>
    </w:p>
    <w:p w14:paraId="35B64D5A" w14:textId="77777777" w:rsidR="00F174B2" w:rsidRDefault="00F174B2" w:rsidP="00F174B2">
      <w:r>
        <w:t>* Common substitutions: “finally, and equally importantly”</w:t>
      </w:r>
    </w:p>
    <w:p w14:paraId="2DC24353" w14:textId="77777777" w:rsidR="00F174B2" w:rsidRDefault="00F174B2" w:rsidP="00F174B2">
      <w:r>
        <w:t>* Variations: “last but certainly not least”</w:t>
      </w:r>
    </w:p>
    <w:p w14:paraId="109D8186" w14:textId="77777777" w:rsidR="00F174B2" w:rsidRDefault="00F174B2" w:rsidP="00F174B2">
      <w:r>
        <w:t>* Common mistakes: using “last but not the least” (no “the”); spelling “least”</w:t>
      </w:r>
    </w:p>
    <w:p w14:paraId="057EB844" w14:textId="77777777" w:rsidR="00F174B2" w:rsidRDefault="00F174B2" w:rsidP="00F174B2">
      <w:r>
        <w:t>* Similar or contrasting chunks: “finally”, “lastly”</w:t>
      </w:r>
    </w:p>
    <w:p w14:paraId="696FC039" w14:textId="77777777" w:rsidR="00F174B2" w:rsidRDefault="00F174B2" w:rsidP="00F174B2">
      <w:r>
        <w:t>* Interference warnings: learners may forget the “but”</w:t>
      </w:r>
    </w:p>
    <w:p w14:paraId="7F2E3B65" w14:textId="77777777" w:rsidR="00F174B2" w:rsidRDefault="00F174B2" w:rsidP="00F174B2">
      <w:r>
        <w:t>* Nuance: adds a touch of rhetorical flourish</w:t>
      </w:r>
    </w:p>
    <w:p w14:paraId="2BA99917" w14:textId="77777777" w:rsidR="00F174B2" w:rsidRDefault="00F174B2" w:rsidP="00F174B2">
      <w:r>
        <w:t>* Pragmatic effect: creates a balanced, polished finish</w:t>
      </w:r>
    </w:p>
    <w:p w14:paraId="2462C386" w14:textId="77777777" w:rsidR="00F174B2" w:rsidRDefault="00F174B2" w:rsidP="00F174B2">
      <w:r>
        <w:t>* Acquisition priority: Automatic production</w:t>
      </w:r>
    </w:p>
    <w:p w14:paraId="7BF3C00C" w14:textId="77777777" w:rsidR="00F174B2" w:rsidRDefault="00F174B2" w:rsidP="00F174B2">
      <w:r>
        <w:t>* CEFR productivity level: B1 productive</w:t>
      </w:r>
    </w:p>
    <w:p w14:paraId="511B7A6E" w14:textId="77777777" w:rsidR="00F174B2" w:rsidRDefault="00F174B2" w:rsidP="00F174B2">
      <w:r>
        <w:t>* Recall cue: “And ______, I want to thank the volunteers.”</w:t>
      </w:r>
    </w:p>
    <w:p w14:paraId="2634A15C" w14:textId="77777777" w:rsidR="00F174B2" w:rsidRDefault="00F174B2" w:rsidP="00F174B2">
      <w:r>
        <w:t>* Upgrade path: finally → last but not least</w:t>
      </w:r>
    </w:p>
    <w:p w14:paraId="4C1F0044" w14:textId="77777777" w:rsidR="00F174B2" w:rsidRDefault="00F174B2" w:rsidP="00F174B2">
      <w:r>
        <w:t>* Chunk family: listing / emphasis connectors</w:t>
      </w:r>
    </w:p>
    <w:p w14:paraId="5C5A133C" w14:textId="77777777" w:rsidR="00F174B2" w:rsidRDefault="00F174B2" w:rsidP="00F174B2">
      <w:r>
        <w:t>* Spacing tag: Immediate</w:t>
      </w:r>
    </w:p>
    <w:p w14:paraId="06A0B92C" w14:textId="77777777" w:rsidR="00F174B2" w:rsidRDefault="00F174B2" w:rsidP="00F174B2">
      <w:r>
        <w:t>* Example 1: Last but not least, let’s discuss the budget.</w:t>
      </w:r>
    </w:p>
    <w:p w14:paraId="5EEC6E53" w14:textId="77777777" w:rsidR="00F174B2" w:rsidRDefault="00F174B2" w:rsidP="00F174B2">
      <w:r>
        <w:t>* Example 2: The award goes to John, Mary, and last but not least, Tom.</w:t>
      </w:r>
    </w:p>
    <w:p w14:paraId="2F515FD6" w14:textId="77777777" w:rsidR="00F174B2" w:rsidRDefault="00F174B2" w:rsidP="00F174B2">
      <w:r>
        <w:t>* Example 3: There are three factors: cost, quality, and last but not least, time.</w:t>
      </w:r>
    </w:p>
    <w:p w14:paraId="5FD66DFB" w14:textId="77777777" w:rsidR="00F174B2" w:rsidRDefault="00F174B2" w:rsidP="00F174B2"/>
    <w:p w14:paraId="40461CD6" w14:textId="77777777" w:rsidR="00F174B2" w:rsidRDefault="00F174B2" w:rsidP="00F174B2">
      <w:r>
        <w:t>## Chunk 118/150</w:t>
      </w:r>
    </w:p>
    <w:p w14:paraId="5CCD11BC" w14:textId="77777777" w:rsidR="00F174B2" w:rsidRDefault="00F174B2" w:rsidP="00F174B2">
      <w:r>
        <w:t>* Chunk: not only … but also</w:t>
      </w:r>
    </w:p>
    <w:p w14:paraId="422E4AE3" w14:textId="77777777" w:rsidR="00F174B2" w:rsidRDefault="00F174B2" w:rsidP="00F174B2">
      <w:r>
        <w:t>* Meaning: used to emphasise that two things are true, especially when the second is surprising</w:t>
      </w:r>
    </w:p>
    <w:p w14:paraId="04FBCE65" w14:textId="77777777" w:rsidR="00F174B2" w:rsidRDefault="00F174B2" w:rsidP="00F174B2">
      <w:r>
        <w:t>* Primary function: correlative additive / emphasis</w:t>
      </w:r>
    </w:p>
    <w:p w14:paraId="4B29A9B2" w14:textId="77777777" w:rsidR="00F174B2" w:rsidRDefault="00F174B2" w:rsidP="00F174B2">
      <w:r>
        <w:t>* Communicative purpose: to add or contrast two elements with the second often more noteworthy</w:t>
      </w:r>
    </w:p>
    <w:p w14:paraId="185FE390" w14:textId="77777777" w:rsidR="00F174B2" w:rsidRDefault="00F174B2" w:rsidP="00F174B2">
      <w:r>
        <w:t>* Trigger situations: writing, speeches, everyday emphasis, formal argumentation</w:t>
      </w:r>
    </w:p>
    <w:p w14:paraId="31A9D33F" w14:textId="77777777" w:rsidR="00F174B2" w:rsidRDefault="00F174B2" w:rsidP="00F174B2">
      <w:r>
        <w:lastRenderedPageBreak/>
        <w:t>* Contexts: all registers, but careful with inversion when “not only” starts a sentence</w:t>
      </w:r>
    </w:p>
    <w:p w14:paraId="5B19D9BF" w14:textId="77777777" w:rsidR="00F174B2" w:rsidRDefault="00F174B2" w:rsidP="00F174B2">
      <w:r>
        <w:t>* Domain: Everyday (but used universally)</w:t>
      </w:r>
    </w:p>
    <w:p w14:paraId="09C367A1" w14:textId="77777777" w:rsidR="00F174B2" w:rsidRDefault="00F174B2" w:rsidP="00F174B2">
      <w:r>
        <w:t>* Register: neutral</w:t>
      </w:r>
    </w:p>
    <w:p w14:paraId="286B4CE7" w14:textId="77777777" w:rsidR="00F174B2" w:rsidRDefault="00F174B2" w:rsidP="00F174B2">
      <w:r>
        <w:t>* Output priority: Both</w:t>
      </w:r>
    </w:p>
    <w:p w14:paraId="37720359" w14:textId="77777777" w:rsidR="00F174B2" w:rsidRDefault="00F174B2" w:rsidP="00F174B2">
      <w:r>
        <w:t>* Frequency: Very high</w:t>
      </w:r>
    </w:p>
    <w:p w14:paraId="2BF74779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(sentence frame)</w:t>
      </w:r>
    </w:p>
    <w:p w14:paraId="487DB424" w14:textId="77777777" w:rsidR="00F174B2" w:rsidRDefault="00F174B2" w:rsidP="00F174B2">
      <w:r>
        <w:t>* Construction type: Correlative conjunction / sentence frame (often triggers inversion)</w:t>
      </w:r>
    </w:p>
    <w:p w14:paraId="197491FC" w14:textId="77777777" w:rsidR="00F174B2" w:rsidRDefault="00F174B2" w:rsidP="00F174B2">
      <w:r>
        <w:t>* Pattern: Not only [aux/be verb] + subject + [verb], but also [clause]. (when fronted)</w:t>
      </w:r>
    </w:p>
    <w:p w14:paraId="28114046" w14:textId="77777777" w:rsidR="00F174B2" w:rsidRDefault="00F174B2" w:rsidP="00F174B2">
      <w:r>
        <w:t>* Core structure: “not only … but also …” connecting phrases or clauses; inversion required when “not only” begins a clause</w:t>
      </w:r>
    </w:p>
    <w:p w14:paraId="38DB7B19" w14:textId="77777777" w:rsidR="00F174B2" w:rsidRDefault="00F174B2" w:rsidP="00F174B2">
      <w:r>
        <w:t>* Substitution slots: “not just … but …”</w:t>
      </w:r>
    </w:p>
    <w:p w14:paraId="570E345D" w14:textId="77777777" w:rsidR="00F174B2" w:rsidRDefault="00F174B2" w:rsidP="00F174B2">
      <w:r>
        <w:t>* Typical collocates: Not only did she …, but she also …</w:t>
      </w:r>
    </w:p>
    <w:p w14:paraId="56FBBC29" w14:textId="77777777" w:rsidR="00F174B2" w:rsidRDefault="00F174B2" w:rsidP="00F174B2">
      <w:r>
        <w:t>* Common substitutions: “not just … but also”</w:t>
      </w:r>
    </w:p>
    <w:p w14:paraId="126E4BB6" w14:textId="77777777" w:rsidR="00F174B2" w:rsidRDefault="00F174B2" w:rsidP="00F174B2">
      <w:r>
        <w:t>* Variations: “not only … but … as well”</w:t>
      </w:r>
    </w:p>
    <w:p w14:paraId="2C5B3E4A" w14:textId="77777777" w:rsidR="00F174B2" w:rsidRDefault="00F174B2" w:rsidP="00F174B2">
      <w:r>
        <w:t>* Common mistakes: forgetting to invert in “Not only + auxiliary + subject” when starting a sentence; omitting “also”</w:t>
      </w:r>
    </w:p>
    <w:p w14:paraId="43716710" w14:textId="77777777" w:rsidR="00F174B2" w:rsidRDefault="00F174B2" w:rsidP="00F174B2">
      <w:r>
        <w:t>* Similar or contrasting chunks: “both … and”, “as well as”</w:t>
      </w:r>
    </w:p>
    <w:p w14:paraId="708BA3E8" w14:textId="77777777" w:rsidR="00F174B2" w:rsidRDefault="00F174B2" w:rsidP="00F174B2">
      <w:r>
        <w:t>* Interference warnings: inversion is a major source of error</w:t>
      </w:r>
    </w:p>
    <w:p w14:paraId="381BE5FB" w14:textId="77777777" w:rsidR="00F174B2" w:rsidRDefault="00F174B2" w:rsidP="00F174B2">
      <w:r>
        <w:t>* Nuance: adds dramatic emphasis; the second element is often more striking</w:t>
      </w:r>
    </w:p>
    <w:p w14:paraId="21529AD6" w14:textId="77777777" w:rsidR="00F174B2" w:rsidRDefault="00F174B2" w:rsidP="00F174B2">
      <w:r>
        <w:t>* Pragmatic effect: highlights impressive or surprising combinations</w:t>
      </w:r>
    </w:p>
    <w:p w14:paraId="790AD69C" w14:textId="77777777" w:rsidR="00F174B2" w:rsidRDefault="00F174B2" w:rsidP="00F174B2">
      <w:r>
        <w:t>* Acquisition priority: Controlled production (due to inversion)</w:t>
      </w:r>
    </w:p>
    <w:p w14:paraId="2FD81AD4" w14:textId="77777777" w:rsidR="00F174B2" w:rsidRDefault="00F174B2" w:rsidP="00F174B2">
      <w:r>
        <w:t>* CEFR productivity level: B2 receptive → C1 productive</w:t>
      </w:r>
    </w:p>
    <w:p w14:paraId="108A101C" w14:textId="77777777" w:rsidR="00F174B2" w:rsidRDefault="00F174B2" w:rsidP="00F174B2">
      <w:r>
        <w:t>* Recall cue: “Not only is she talented, but she’s also hard</w:t>
      </w:r>
      <w:r>
        <w:rPr>
          <w:rFonts w:ascii="Cambria Math" w:hAnsi="Cambria Math" w:cs="Cambria Math"/>
        </w:rPr>
        <w:t>‑</w:t>
      </w:r>
      <w:r>
        <w:t>working.</w:t>
      </w:r>
      <w:r>
        <w:rPr>
          <w:rFonts w:ascii="Aptos" w:hAnsi="Aptos" w:cs="Aptos"/>
        </w:rPr>
        <w:t>”</w:t>
      </w:r>
    </w:p>
    <w:p w14:paraId="1B98B487" w14:textId="77777777" w:rsidR="00F174B2" w:rsidRDefault="00F174B2" w:rsidP="00F174B2">
      <w:r>
        <w:t>* Upgrade path: and also → not only … but also → not solely … but</w:t>
      </w:r>
    </w:p>
    <w:p w14:paraId="4C5254EA" w14:textId="77777777" w:rsidR="00F174B2" w:rsidRDefault="00F174B2" w:rsidP="00F174B2">
      <w:r>
        <w:t>* Chunk family: additive / emphatic connectors</w:t>
      </w:r>
    </w:p>
    <w:p w14:paraId="0D9085DA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7C6BC4CC" w14:textId="77777777" w:rsidR="00F174B2" w:rsidRDefault="00F174B2" w:rsidP="00F174B2">
      <w:r>
        <w:t>* Example 1: Not only did he finish the race, but he also broke the record.</w:t>
      </w:r>
    </w:p>
    <w:p w14:paraId="4D69C6B0" w14:textId="77777777" w:rsidR="00F174B2" w:rsidRDefault="00F174B2" w:rsidP="00F174B2">
      <w:r>
        <w:lastRenderedPageBreak/>
        <w:t>* Example 2: The course is not only informative but also engaging.</w:t>
      </w:r>
    </w:p>
    <w:p w14:paraId="6DF81C16" w14:textId="77777777" w:rsidR="00F174B2" w:rsidRDefault="00F174B2" w:rsidP="00F174B2">
      <w:r>
        <w:t>* Example 3: Not only do we need funds, but we also need volunteers.</w:t>
      </w:r>
    </w:p>
    <w:p w14:paraId="625A6323" w14:textId="77777777" w:rsidR="00F174B2" w:rsidRDefault="00F174B2" w:rsidP="00F174B2"/>
    <w:p w14:paraId="409A2C54" w14:textId="77777777" w:rsidR="00F174B2" w:rsidRDefault="00F174B2" w:rsidP="00F174B2">
      <w:r>
        <w:t>## Chunk 119/150</w:t>
      </w:r>
    </w:p>
    <w:p w14:paraId="75A35A98" w14:textId="77777777" w:rsidR="00F174B2" w:rsidRDefault="00F174B2" w:rsidP="00F174B2">
      <w:r>
        <w:t>* Chunk: both … and</w:t>
      </w:r>
    </w:p>
    <w:p w14:paraId="16D76F62" w14:textId="77777777" w:rsidR="00F174B2" w:rsidRDefault="00F174B2" w:rsidP="00F174B2">
      <w:r>
        <w:t>* Meaning: used to emphasise that two things are included or true</w:t>
      </w:r>
    </w:p>
    <w:p w14:paraId="61D8C74F" w14:textId="77777777" w:rsidR="00F174B2" w:rsidRDefault="00F174B2" w:rsidP="00F174B2">
      <w:r>
        <w:t>* Primary function: inclusive correlative connector</w:t>
      </w:r>
    </w:p>
    <w:p w14:paraId="54631131" w14:textId="77777777" w:rsidR="00F174B2" w:rsidRDefault="00F174B2" w:rsidP="00F174B2">
      <w:r>
        <w:t>* Communicative purpose: to join two elements of equal importance</w:t>
      </w:r>
    </w:p>
    <w:p w14:paraId="7797696D" w14:textId="77777777" w:rsidR="00F174B2" w:rsidRDefault="00F174B2" w:rsidP="00F174B2">
      <w:r>
        <w:t>* Trigger situations: writing, speaking, all contexts</w:t>
      </w:r>
    </w:p>
    <w:p w14:paraId="06B478A2" w14:textId="77777777" w:rsidR="00F174B2" w:rsidRDefault="00F174B2" w:rsidP="00F174B2">
      <w:r>
        <w:t>* Contexts: universal</w:t>
      </w:r>
    </w:p>
    <w:p w14:paraId="5484800B" w14:textId="77777777" w:rsidR="00F174B2" w:rsidRDefault="00F174B2" w:rsidP="00F174B2">
      <w:r>
        <w:t>* Domain: Everyday</w:t>
      </w:r>
    </w:p>
    <w:p w14:paraId="7A3111BD" w14:textId="77777777" w:rsidR="00F174B2" w:rsidRDefault="00F174B2" w:rsidP="00F174B2">
      <w:r>
        <w:t>* Register: neutral</w:t>
      </w:r>
    </w:p>
    <w:p w14:paraId="47828781" w14:textId="77777777" w:rsidR="00F174B2" w:rsidRDefault="00F174B2" w:rsidP="00F174B2">
      <w:r>
        <w:t>* Output priority: Both</w:t>
      </w:r>
    </w:p>
    <w:p w14:paraId="759545D6" w14:textId="77777777" w:rsidR="00F174B2" w:rsidRDefault="00F174B2" w:rsidP="00F174B2">
      <w:r>
        <w:t>* Frequency: Very high</w:t>
      </w:r>
    </w:p>
    <w:p w14:paraId="7AA52B1C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(frame)</w:t>
      </w:r>
    </w:p>
    <w:p w14:paraId="2D73C17E" w14:textId="77777777" w:rsidR="00F174B2" w:rsidRDefault="00F174B2" w:rsidP="00F174B2">
      <w:r>
        <w:t>* Construction type: Correlative conjunction</w:t>
      </w:r>
    </w:p>
    <w:p w14:paraId="4CD2BD0A" w14:textId="77777777" w:rsidR="00F174B2" w:rsidRDefault="00F174B2" w:rsidP="00F174B2">
      <w:r>
        <w:t>* Pattern: Both [A] and [B] + verb.</w:t>
      </w:r>
    </w:p>
    <w:p w14:paraId="4BAB004C" w14:textId="77777777" w:rsidR="00F174B2" w:rsidRDefault="00F174B2" w:rsidP="00F174B2">
      <w:r>
        <w:t>* Core structure: “both … and …” connecting noun phrases, adjectives, verbs</w:t>
      </w:r>
    </w:p>
    <w:p w14:paraId="7A375160" w14:textId="77777777" w:rsidR="00F174B2" w:rsidRDefault="00F174B2" w:rsidP="00F174B2">
      <w:r>
        <w:t>* Substitution slots: “not only … but also” (emphatic)</w:t>
      </w:r>
    </w:p>
    <w:p w14:paraId="3739D40D" w14:textId="77777777" w:rsidR="00F174B2" w:rsidRDefault="00F174B2" w:rsidP="00F174B2">
      <w:r>
        <w:t>* Typical collocates: Both the manager and the staff…</w:t>
      </w:r>
    </w:p>
    <w:p w14:paraId="4088BA15" w14:textId="77777777" w:rsidR="00F174B2" w:rsidRDefault="00F174B2" w:rsidP="00F174B2">
      <w:r>
        <w:t>* Common substitutions: “as well as”, “and”</w:t>
      </w:r>
    </w:p>
    <w:p w14:paraId="58579CC8" w14:textId="77777777" w:rsidR="00F174B2" w:rsidRDefault="00F174B2" w:rsidP="00F174B2">
      <w:r>
        <w:t>* Variations: “both … as well as” (incorrect; “both … and” is standard)</w:t>
      </w:r>
    </w:p>
    <w:p w14:paraId="342686BD" w14:textId="77777777" w:rsidR="00F174B2" w:rsidRDefault="00F174B2" w:rsidP="00F174B2">
      <w:r>
        <w:t>* Common mistakes: “both X and also Y” – redundant; “both X as well as Y” – wrong</w:t>
      </w:r>
    </w:p>
    <w:p w14:paraId="450BD195" w14:textId="77777777" w:rsidR="00F174B2" w:rsidRDefault="00F174B2" w:rsidP="00F174B2">
      <w:r>
        <w:t>* Similar or contrasting chunks: “not only … but also”, “either … or”</w:t>
      </w:r>
    </w:p>
    <w:p w14:paraId="7174218F" w14:textId="77777777" w:rsidR="00F174B2" w:rsidRDefault="00F174B2" w:rsidP="00F174B2">
      <w:r>
        <w:t>* Interference warnings: learners often add “and also” or “as well as”</w:t>
      </w:r>
    </w:p>
    <w:p w14:paraId="0F386263" w14:textId="77777777" w:rsidR="00F174B2" w:rsidRDefault="00F174B2" w:rsidP="00F174B2">
      <w:r>
        <w:t>* Nuance: simple, clear inclusion</w:t>
      </w:r>
    </w:p>
    <w:p w14:paraId="01233820" w14:textId="77777777" w:rsidR="00F174B2" w:rsidRDefault="00F174B2" w:rsidP="00F174B2">
      <w:r>
        <w:t>* Pragmatic effect: emphatically uniting two items</w:t>
      </w:r>
    </w:p>
    <w:p w14:paraId="3F2CD407" w14:textId="77777777" w:rsidR="00F174B2" w:rsidRDefault="00F174B2" w:rsidP="00F174B2">
      <w:r>
        <w:lastRenderedPageBreak/>
        <w:t>* Acquisition priority: Automatic production</w:t>
      </w:r>
    </w:p>
    <w:p w14:paraId="35CEF76C" w14:textId="77777777" w:rsidR="00F174B2" w:rsidRDefault="00F174B2" w:rsidP="00F174B2">
      <w:r>
        <w:t>* CEFR productivity level: A2 productive</w:t>
      </w:r>
    </w:p>
    <w:p w14:paraId="5FF6B83C" w14:textId="77777777" w:rsidR="00F174B2" w:rsidRDefault="00F174B2" w:rsidP="00F174B2">
      <w:r>
        <w:t>* Recall cue: “She is ______ intelligent ______ hardworking.”</w:t>
      </w:r>
    </w:p>
    <w:p w14:paraId="1706B303" w14:textId="77777777" w:rsidR="00F174B2" w:rsidRDefault="00F174B2" w:rsidP="00F174B2">
      <w:r>
        <w:t>* Upgrade path: and → both … and</w:t>
      </w:r>
    </w:p>
    <w:p w14:paraId="770E2C10" w14:textId="77777777" w:rsidR="00F174B2" w:rsidRDefault="00F174B2" w:rsidP="00F174B2">
      <w:r>
        <w:t>* Chunk family: additive connectors</w:t>
      </w:r>
    </w:p>
    <w:p w14:paraId="75BD67EE" w14:textId="77777777" w:rsidR="00F174B2" w:rsidRDefault="00F174B2" w:rsidP="00F174B2">
      <w:r>
        <w:t>* Spacing tag: Immediate</w:t>
      </w:r>
    </w:p>
    <w:p w14:paraId="7E491B0E" w14:textId="77777777" w:rsidR="00F174B2" w:rsidRDefault="00F174B2" w:rsidP="00F174B2">
      <w:r>
        <w:t>* Example 1: Both the product and the packaging are sustainable.</w:t>
      </w:r>
    </w:p>
    <w:p w14:paraId="559FE331" w14:textId="77777777" w:rsidR="00F174B2" w:rsidRDefault="00F174B2" w:rsidP="00F174B2">
      <w:r>
        <w:t>* Example 2: He both sings and dances remarkably well.</w:t>
      </w:r>
    </w:p>
    <w:p w14:paraId="71DBB96C" w14:textId="77777777" w:rsidR="00F174B2" w:rsidRDefault="00F174B2" w:rsidP="00F174B2">
      <w:r>
        <w:t>* Example 3: The event was both entertaining and educational.</w:t>
      </w:r>
    </w:p>
    <w:p w14:paraId="15655049" w14:textId="77777777" w:rsidR="00F174B2" w:rsidRDefault="00F174B2" w:rsidP="00F174B2"/>
    <w:p w14:paraId="6AC5B14C" w14:textId="77777777" w:rsidR="00F174B2" w:rsidRDefault="00F174B2" w:rsidP="00F174B2">
      <w:r>
        <w:t>## Chunk 120/150</w:t>
      </w:r>
    </w:p>
    <w:p w14:paraId="3D2F93F7" w14:textId="77777777" w:rsidR="00F174B2" w:rsidRDefault="00F174B2" w:rsidP="00F174B2">
      <w:r>
        <w:t>* Chunk: either … or</w:t>
      </w:r>
    </w:p>
    <w:p w14:paraId="654C3F2C" w14:textId="77777777" w:rsidR="00F174B2" w:rsidRDefault="00F174B2" w:rsidP="00F174B2">
      <w:r>
        <w:t>* Meaning: presents a choice between two alternatives</w:t>
      </w:r>
    </w:p>
    <w:p w14:paraId="39207006" w14:textId="77777777" w:rsidR="00F174B2" w:rsidRDefault="00F174B2" w:rsidP="00F174B2">
      <w:r>
        <w:t>* Primary function: alternative correlative connector</w:t>
      </w:r>
    </w:p>
    <w:p w14:paraId="2C766561" w14:textId="77777777" w:rsidR="00F174B2" w:rsidRDefault="00F174B2" w:rsidP="00F174B2">
      <w:r>
        <w:t>* Communicative purpose: to indicate that only one of two options is possible</w:t>
      </w:r>
    </w:p>
    <w:p w14:paraId="551C13DA" w14:textId="77777777" w:rsidR="00F174B2" w:rsidRDefault="00F174B2" w:rsidP="00F174B2">
      <w:r>
        <w:t>* Trigger situations: everyday decisions, conditions, formal rules</w:t>
      </w:r>
    </w:p>
    <w:p w14:paraId="31327554" w14:textId="77777777" w:rsidR="00F174B2" w:rsidRDefault="00F174B2" w:rsidP="00F174B2">
      <w:r>
        <w:t>* Contexts: universal</w:t>
      </w:r>
    </w:p>
    <w:p w14:paraId="77CBD6E7" w14:textId="77777777" w:rsidR="00F174B2" w:rsidRDefault="00F174B2" w:rsidP="00F174B2">
      <w:r>
        <w:t>* Domain: Everyday</w:t>
      </w:r>
    </w:p>
    <w:p w14:paraId="62004F61" w14:textId="77777777" w:rsidR="00F174B2" w:rsidRDefault="00F174B2" w:rsidP="00F174B2">
      <w:r>
        <w:t>* Register: neutral</w:t>
      </w:r>
    </w:p>
    <w:p w14:paraId="40F238FF" w14:textId="77777777" w:rsidR="00F174B2" w:rsidRDefault="00F174B2" w:rsidP="00F174B2">
      <w:r>
        <w:t>* Output priority: Both</w:t>
      </w:r>
    </w:p>
    <w:p w14:paraId="278152AC" w14:textId="77777777" w:rsidR="00F174B2" w:rsidRDefault="00F174B2" w:rsidP="00F174B2">
      <w:r>
        <w:t>* Frequency: Very high</w:t>
      </w:r>
    </w:p>
    <w:p w14:paraId="274D67A1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</w:t>
      </w:r>
    </w:p>
    <w:p w14:paraId="5F8D487A" w14:textId="77777777" w:rsidR="00F174B2" w:rsidRDefault="00F174B2" w:rsidP="00F174B2">
      <w:r>
        <w:t>* Construction type: Correlative conjunction</w:t>
      </w:r>
    </w:p>
    <w:p w14:paraId="4A226AFA" w14:textId="77777777" w:rsidR="00F174B2" w:rsidRDefault="00F174B2" w:rsidP="00F174B2">
      <w:r>
        <w:t>* Pattern: Either [A] or [B].</w:t>
      </w:r>
    </w:p>
    <w:p w14:paraId="256EDFEC" w14:textId="77777777" w:rsidR="00F174B2" w:rsidRDefault="00F174B2" w:rsidP="00F174B2">
      <w:r>
        <w:t>* Core structure: “either … or” linking parallel elements</w:t>
      </w:r>
    </w:p>
    <w:p w14:paraId="2991382D" w14:textId="77777777" w:rsidR="00F174B2" w:rsidRDefault="00F174B2" w:rsidP="00F174B2">
      <w:r>
        <w:t>* Substitution slots: “neither … nor” (negative)</w:t>
      </w:r>
    </w:p>
    <w:p w14:paraId="4324EF36" w14:textId="77777777" w:rsidR="00F174B2" w:rsidRDefault="00F174B2" w:rsidP="00F174B2">
      <w:r>
        <w:t>* Typical collocates: You can either call or email.</w:t>
      </w:r>
    </w:p>
    <w:p w14:paraId="7AF9D4CA" w14:textId="77777777" w:rsidR="00F174B2" w:rsidRDefault="00F174B2" w:rsidP="00F174B2">
      <w:r>
        <w:t>* Common substitutions: “or” alone</w:t>
      </w:r>
    </w:p>
    <w:p w14:paraId="5D6531FB" w14:textId="77777777" w:rsidR="00F174B2" w:rsidRDefault="00F174B2" w:rsidP="00F174B2">
      <w:r>
        <w:lastRenderedPageBreak/>
        <w:t>* Variations: “either” can be omitted</w:t>
      </w:r>
    </w:p>
    <w:p w14:paraId="0E3B59E8" w14:textId="77777777" w:rsidR="00F174B2" w:rsidRDefault="00F174B2" w:rsidP="00F174B2">
      <w:r>
        <w:t>* Common mistakes: mismatch of parallel structure; using “either … and”</w:t>
      </w:r>
    </w:p>
    <w:p w14:paraId="15F4C617" w14:textId="77777777" w:rsidR="00F174B2" w:rsidRDefault="00F174B2" w:rsidP="00F174B2">
      <w:r>
        <w:t>* Similar or contrasting chunks: “neither … nor”, “whether … or”</w:t>
      </w:r>
    </w:p>
    <w:p w14:paraId="6A602BA8" w14:textId="77777777" w:rsidR="00F174B2" w:rsidRDefault="00F174B2" w:rsidP="00F174B2">
      <w:r>
        <w:t>* Interference warnings: subject</w:t>
      </w:r>
      <w:r>
        <w:rPr>
          <w:rFonts w:ascii="Cambria Math" w:hAnsi="Cambria Math" w:cs="Cambria Math"/>
        </w:rPr>
        <w:t>‑</w:t>
      </w:r>
      <w:r>
        <w:t>verb agreement: when subjects are mixed, verb agrees with the closer subject</w:t>
      </w:r>
    </w:p>
    <w:p w14:paraId="0677BAEE" w14:textId="77777777" w:rsidR="00F174B2" w:rsidRDefault="00F174B2" w:rsidP="00F174B2">
      <w:r>
        <w:t>* Nuance: implies a definite choice; can be exclusive</w:t>
      </w:r>
    </w:p>
    <w:p w14:paraId="3A4AE958" w14:textId="77777777" w:rsidR="00F174B2" w:rsidRDefault="00F174B2" w:rsidP="00F174B2">
      <w:r>
        <w:t>* Pragmatic effect: clarifies options</w:t>
      </w:r>
    </w:p>
    <w:p w14:paraId="66E6A73D" w14:textId="77777777" w:rsidR="00F174B2" w:rsidRDefault="00F174B2" w:rsidP="00F174B2">
      <w:r>
        <w:t>* Acquisition priority: Automatic production</w:t>
      </w:r>
    </w:p>
    <w:p w14:paraId="39AAB9EF" w14:textId="77777777" w:rsidR="00F174B2" w:rsidRDefault="00F174B2" w:rsidP="00F174B2">
      <w:r>
        <w:t>* CEFR productivity level: A2 productive</w:t>
      </w:r>
    </w:p>
    <w:p w14:paraId="65ABD971" w14:textId="77777777" w:rsidR="00F174B2" w:rsidRDefault="00F174B2" w:rsidP="00F174B2">
      <w:r>
        <w:t>* Recall cue: “We can eat out, ______ order in.”</w:t>
      </w:r>
    </w:p>
    <w:p w14:paraId="0CC1B92B" w14:textId="77777777" w:rsidR="00F174B2" w:rsidRDefault="00F174B2" w:rsidP="00F174B2">
      <w:r>
        <w:t>* Upgrade path: or → either … or</w:t>
      </w:r>
    </w:p>
    <w:p w14:paraId="7EE9566C" w14:textId="77777777" w:rsidR="00F174B2" w:rsidRDefault="00F174B2" w:rsidP="00F174B2">
      <w:r>
        <w:t>* Chunk family: alternative connectors</w:t>
      </w:r>
    </w:p>
    <w:p w14:paraId="58A56917" w14:textId="77777777" w:rsidR="00F174B2" w:rsidRDefault="00F174B2" w:rsidP="00F174B2">
      <w:r>
        <w:t>* Spacing tag: Immediate</w:t>
      </w:r>
    </w:p>
    <w:p w14:paraId="5CBD7AEF" w14:textId="77777777" w:rsidR="00F174B2" w:rsidRDefault="00F174B2" w:rsidP="00F174B2">
      <w:r>
        <w:t>* Example 1: Either you apologise, or I’m leaving.</w:t>
      </w:r>
    </w:p>
    <w:p w14:paraId="6C220C05" w14:textId="77777777" w:rsidR="00F174B2" w:rsidRDefault="00F174B2" w:rsidP="00F174B2">
      <w:r>
        <w:t>* Example 2: The report must be submitted either online or in person.</w:t>
      </w:r>
    </w:p>
    <w:p w14:paraId="71341CEA" w14:textId="77777777" w:rsidR="00F174B2" w:rsidRDefault="00F174B2" w:rsidP="00F174B2">
      <w:r>
        <w:t>* Example 3: She’s either at the office or on her way home.</w:t>
      </w:r>
    </w:p>
    <w:p w14:paraId="77463C02" w14:textId="77777777" w:rsidR="00F174B2" w:rsidRDefault="00F174B2" w:rsidP="00F174B2"/>
    <w:p w14:paraId="5C79146F" w14:textId="77777777" w:rsidR="00F174B2" w:rsidRDefault="00F174B2" w:rsidP="00F174B2">
      <w:r>
        <w:t>## Chunk 121/150</w:t>
      </w:r>
    </w:p>
    <w:p w14:paraId="2C11BBF8" w14:textId="77777777" w:rsidR="00F174B2" w:rsidRDefault="00F174B2" w:rsidP="00F174B2">
      <w:r>
        <w:t>* Chunk: neither … nor</w:t>
      </w:r>
    </w:p>
    <w:p w14:paraId="3F64E42C" w14:textId="77777777" w:rsidR="00F174B2" w:rsidRDefault="00F174B2" w:rsidP="00F174B2">
      <w:r>
        <w:t>* Meaning: used to say that both of two things are not true or possible</w:t>
      </w:r>
    </w:p>
    <w:p w14:paraId="1C9245FA" w14:textId="77777777" w:rsidR="00F174B2" w:rsidRDefault="00F174B2" w:rsidP="00F174B2">
      <w:r>
        <w:t>* Primary function: negative correlative connector</w:t>
      </w:r>
    </w:p>
    <w:p w14:paraId="32934111" w14:textId="77777777" w:rsidR="00F174B2" w:rsidRDefault="00F174B2" w:rsidP="00F174B2">
      <w:r>
        <w:t>* Communicative purpose: to negate two possibilities simultaneously</w:t>
      </w:r>
    </w:p>
    <w:p w14:paraId="5633FA52" w14:textId="77777777" w:rsidR="00F174B2" w:rsidRDefault="00F174B2" w:rsidP="00F174B2">
      <w:r>
        <w:t>* Trigger situations: formal and informal denials, contrasting negatives</w:t>
      </w:r>
    </w:p>
    <w:p w14:paraId="23171121" w14:textId="77777777" w:rsidR="00F174B2" w:rsidRDefault="00F174B2" w:rsidP="00F174B2">
      <w:r>
        <w:t>* Contexts: universal</w:t>
      </w:r>
    </w:p>
    <w:p w14:paraId="46F8E3B3" w14:textId="77777777" w:rsidR="00F174B2" w:rsidRDefault="00F174B2" w:rsidP="00F174B2">
      <w:r>
        <w:t>* Domain: Everyday</w:t>
      </w:r>
    </w:p>
    <w:p w14:paraId="55441328" w14:textId="77777777" w:rsidR="00F174B2" w:rsidRDefault="00F174B2" w:rsidP="00F174B2">
      <w:r>
        <w:t>* Register: neutral</w:t>
      </w:r>
    </w:p>
    <w:p w14:paraId="2F9FCA29" w14:textId="77777777" w:rsidR="00F174B2" w:rsidRDefault="00F174B2" w:rsidP="00F174B2">
      <w:r>
        <w:t>* Output priority: Both</w:t>
      </w:r>
    </w:p>
    <w:p w14:paraId="201B5E90" w14:textId="77777777" w:rsidR="00F174B2" w:rsidRDefault="00F174B2" w:rsidP="00F174B2">
      <w:r>
        <w:t>* Frequency: High</w:t>
      </w:r>
    </w:p>
    <w:p w14:paraId="550781B8" w14:textId="77777777" w:rsidR="00F174B2" w:rsidRDefault="00F174B2" w:rsidP="00F174B2">
      <w:r>
        <w:lastRenderedPageBreak/>
        <w:t>* Formulaicity: Semi</w:t>
      </w:r>
      <w:r>
        <w:rPr>
          <w:rFonts w:ascii="Cambria Math" w:hAnsi="Cambria Math" w:cs="Cambria Math"/>
        </w:rPr>
        <w:t>‑</w:t>
      </w:r>
      <w:r>
        <w:t>fixed</w:t>
      </w:r>
    </w:p>
    <w:p w14:paraId="1C084DA8" w14:textId="77777777" w:rsidR="00F174B2" w:rsidRDefault="00F174B2" w:rsidP="00F174B2">
      <w:r>
        <w:t>* Construction type: Correlative conjunction</w:t>
      </w:r>
    </w:p>
    <w:p w14:paraId="0597E965" w14:textId="77777777" w:rsidR="00F174B2" w:rsidRDefault="00F174B2" w:rsidP="00F174B2">
      <w:r>
        <w:t>* Pattern: Neither [A] nor [B] + singular/plural verb (verb agrees with B).</w:t>
      </w:r>
    </w:p>
    <w:p w14:paraId="2FE1867C" w14:textId="77777777" w:rsidR="00F174B2" w:rsidRDefault="00F174B2" w:rsidP="00F174B2">
      <w:r>
        <w:t>* Core structure: “neither … nor” linking parallel structures</w:t>
      </w:r>
    </w:p>
    <w:p w14:paraId="79F0FEC3" w14:textId="77777777" w:rsidR="00F174B2" w:rsidRDefault="00F174B2" w:rsidP="00F174B2">
      <w:r>
        <w:t>* Substitution slots: “not … or”</w:t>
      </w:r>
    </w:p>
    <w:p w14:paraId="2D6A7621" w14:textId="77777777" w:rsidR="00F174B2" w:rsidRDefault="00F174B2" w:rsidP="00F174B2">
      <w:r>
        <w:t>* Typical collocates: Neither he nor his wife…</w:t>
      </w:r>
    </w:p>
    <w:p w14:paraId="68428A0E" w14:textId="77777777" w:rsidR="00F174B2" w:rsidRDefault="00F174B2" w:rsidP="00F174B2">
      <w:r>
        <w:t>* Common substitutions: “not … either … or”</w:t>
      </w:r>
    </w:p>
    <w:p w14:paraId="5BB73285" w14:textId="77777777" w:rsidR="00F174B2" w:rsidRDefault="00F174B2" w:rsidP="00F174B2">
      <w:r>
        <w:t>* Variations: “neither … or” is non</w:t>
      </w:r>
      <w:r>
        <w:rPr>
          <w:rFonts w:ascii="Cambria Math" w:hAnsi="Cambria Math" w:cs="Cambria Math"/>
        </w:rPr>
        <w:t>‑</w:t>
      </w:r>
      <w:r>
        <w:t>standard</w:t>
      </w:r>
    </w:p>
    <w:p w14:paraId="1E1A06B0" w14:textId="77777777" w:rsidR="00F174B2" w:rsidRDefault="00F174B2" w:rsidP="00F174B2">
      <w:r>
        <w:t>* Common mistakes: using “neither … or”; double negative confusion; verb agreement</w:t>
      </w:r>
    </w:p>
    <w:p w14:paraId="677F56C4" w14:textId="77777777" w:rsidR="00F174B2" w:rsidRDefault="00F174B2" w:rsidP="00F174B2">
      <w:r>
        <w:t>* Similar or contrasting chunks: “either … or”, “not … either”</w:t>
      </w:r>
    </w:p>
    <w:p w14:paraId="1B308C53" w14:textId="77777777" w:rsidR="00F174B2" w:rsidRDefault="00F174B2" w:rsidP="00F174B2">
      <w:r>
        <w:t>* Interference warnings: learners may use positive verb form after “neither … nor”</w:t>
      </w:r>
    </w:p>
    <w:p w14:paraId="30840DF1" w14:textId="77777777" w:rsidR="00F174B2" w:rsidRDefault="00F174B2" w:rsidP="00F174B2">
      <w:r>
        <w:t>* Nuance: emphatically excludes both options</w:t>
      </w:r>
    </w:p>
    <w:p w14:paraId="55179C75" w14:textId="77777777" w:rsidR="00F174B2" w:rsidRDefault="00F174B2" w:rsidP="00F174B2">
      <w:r>
        <w:t>* Pragmatic effect: clear negation</w:t>
      </w:r>
    </w:p>
    <w:p w14:paraId="05DA2068" w14:textId="77777777" w:rsidR="00F174B2" w:rsidRDefault="00F174B2" w:rsidP="00F174B2">
      <w:r>
        <w:t>* Acquisition priority: Controlled production</w:t>
      </w:r>
    </w:p>
    <w:p w14:paraId="1C19D87A" w14:textId="77777777" w:rsidR="00F174B2" w:rsidRDefault="00F174B2" w:rsidP="00F174B2">
      <w:r>
        <w:t>* CEFR productivity level: B1 productive</w:t>
      </w:r>
    </w:p>
    <w:p w14:paraId="2692779F" w14:textId="77777777" w:rsidR="00F174B2" w:rsidRDefault="00F174B2" w:rsidP="00F174B2">
      <w:r>
        <w:t>* Recall cue: “Neither the manager ______ the assistant were informed.” (nor)</w:t>
      </w:r>
    </w:p>
    <w:p w14:paraId="5C03C42F" w14:textId="77777777" w:rsidR="00F174B2" w:rsidRDefault="00F174B2" w:rsidP="00F174B2">
      <w:r>
        <w:t>* Upgrade path: not … either → neither … nor</w:t>
      </w:r>
    </w:p>
    <w:p w14:paraId="178A2C79" w14:textId="77777777" w:rsidR="00F174B2" w:rsidRDefault="00F174B2" w:rsidP="00F174B2">
      <w:r>
        <w:t>* Chunk family: negative correlative connectors</w:t>
      </w:r>
    </w:p>
    <w:p w14:paraId="2AD8D8ED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5C06D410" w14:textId="77777777" w:rsidR="00F174B2" w:rsidRDefault="00F174B2" w:rsidP="00F174B2">
      <w:r>
        <w:t>* Example 1: Neither the laptop nor the tablet has been repaired.</w:t>
      </w:r>
    </w:p>
    <w:p w14:paraId="0D024D19" w14:textId="77777777" w:rsidR="00F174B2" w:rsidRDefault="00F174B2" w:rsidP="00F174B2">
      <w:r>
        <w:t>* Example 2: She speaks neither French nor German.</w:t>
      </w:r>
    </w:p>
    <w:p w14:paraId="2C545F0C" w14:textId="77777777" w:rsidR="00F174B2" w:rsidRDefault="00F174B2" w:rsidP="00F174B2">
      <w:r>
        <w:t>* Example 3: Neither rain nor snow will stop the delivery.</w:t>
      </w:r>
    </w:p>
    <w:p w14:paraId="3BCF1438" w14:textId="77777777" w:rsidR="00F174B2" w:rsidRDefault="00F174B2" w:rsidP="00F174B2"/>
    <w:p w14:paraId="12477F6A" w14:textId="77777777" w:rsidR="00F174B2" w:rsidRDefault="00F174B2" w:rsidP="00F174B2">
      <w:r>
        <w:t>## Chunk 122/150</w:t>
      </w:r>
    </w:p>
    <w:p w14:paraId="5BEFBB88" w14:textId="77777777" w:rsidR="00F174B2" w:rsidRDefault="00F174B2" w:rsidP="00F174B2">
      <w:r>
        <w:t>* Chunk: whether … or</w:t>
      </w:r>
    </w:p>
    <w:p w14:paraId="16FA28D3" w14:textId="77777777" w:rsidR="00F174B2" w:rsidRDefault="00F174B2" w:rsidP="00F174B2">
      <w:r>
        <w:t>* Meaning: used to introduce alternatives, often in indirect questions or conditions</w:t>
      </w:r>
    </w:p>
    <w:p w14:paraId="15FCE705" w14:textId="77777777" w:rsidR="00F174B2" w:rsidRDefault="00F174B2" w:rsidP="00F174B2">
      <w:r>
        <w:t>* Primary function: alternative / conditional connector</w:t>
      </w:r>
    </w:p>
    <w:p w14:paraId="22375F6B" w14:textId="77777777" w:rsidR="00F174B2" w:rsidRDefault="00F174B2" w:rsidP="00F174B2">
      <w:r>
        <w:lastRenderedPageBreak/>
        <w:t>* Communicative purpose: to express that something applies regardless of which alternative is true</w:t>
      </w:r>
    </w:p>
    <w:p w14:paraId="415452FA" w14:textId="77777777" w:rsidR="00F174B2" w:rsidRDefault="00F174B2" w:rsidP="00F174B2">
      <w:r>
        <w:t>* Trigger situations: formal and informal discussions, conditions</w:t>
      </w:r>
    </w:p>
    <w:p w14:paraId="5B00291F" w14:textId="77777777" w:rsidR="00F174B2" w:rsidRDefault="00F174B2" w:rsidP="00F174B2">
      <w:r>
        <w:t>* Contexts: universal</w:t>
      </w:r>
    </w:p>
    <w:p w14:paraId="30365E1C" w14:textId="77777777" w:rsidR="00F174B2" w:rsidRDefault="00F174B2" w:rsidP="00F174B2">
      <w:r>
        <w:t>* Domain: Everyday</w:t>
      </w:r>
    </w:p>
    <w:p w14:paraId="30C51577" w14:textId="77777777" w:rsidR="00F174B2" w:rsidRDefault="00F174B2" w:rsidP="00F174B2">
      <w:r>
        <w:t>* Register: neutral</w:t>
      </w:r>
    </w:p>
    <w:p w14:paraId="13D5400A" w14:textId="77777777" w:rsidR="00F174B2" w:rsidRDefault="00F174B2" w:rsidP="00F174B2">
      <w:r>
        <w:t>* Output priority: Both</w:t>
      </w:r>
    </w:p>
    <w:p w14:paraId="77066FE2" w14:textId="77777777" w:rsidR="00F174B2" w:rsidRDefault="00F174B2" w:rsidP="00F174B2">
      <w:r>
        <w:t>* Frequency: Very high</w:t>
      </w:r>
    </w:p>
    <w:p w14:paraId="4CFF3067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</w:t>
      </w:r>
    </w:p>
    <w:p w14:paraId="74F0D0A2" w14:textId="77777777" w:rsidR="00F174B2" w:rsidRDefault="00F174B2" w:rsidP="00F174B2">
      <w:r>
        <w:t>* Construction type: Correlative conjunction / sentence frame</w:t>
      </w:r>
    </w:p>
    <w:p w14:paraId="5580C24C" w14:textId="77777777" w:rsidR="00F174B2" w:rsidRDefault="00F174B2" w:rsidP="00F174B2">
      <w:r>
        <w:t>* Pattern: Whether [clause A] or [clause B], [main clause].</w:t>
      </w:r>
    </w:p>
    <w:p w14:paraId="47AAC9BB" w14:textId="77777777" w:rsidR="00F174B2" w:rsidRDefault="00F174B2" w:rsidP="00F174B2">
      <w:r>
        <w:t>* Core structure: subordinating conjunction introducing alternatives</w:t>
      </w:r>
    </w:p>
    <w:p w14:paraId="7E09E8E4" w14:textId="77777777" w:rsidR="00F174B2" w:rsidRDefault="00F174B2" w:rsidP="00F174B2">
      <w:r>
        <w:t>* Substitution slots: “regardless of whether”</w:t>
      </w:r>
    </w:p>
    <w:p w14:paraId="5D386A7D" w14:textId="77777777" w:rsidR="00F174B2" w:rsidRDefault="00F174B2" w:rsidP="00F174B2">
      <w:r>
        <w:t>* Typical collocates: Whether you like it or not, …</w:t>
      </w:r>
    </w:p>
    <w:p w14:paraId="585A1A65" w14:textId="77777777" w:rsidR="00F174B2" w:rsidRDefault="00F174B2" w:rsidP="00F174B2">
      <w:r>
        <w:t>* Common substitutions: “no matter whether”</w:t>
      </w:r>
    </w:p>
    <w:p w14:paraId="13B37E7E" w14:textId="77777777" w:rsidR="00F174B2" w:rsidRDefault="00F174B2" w:rsidP="00F174B2">
      <w:r>
        <w:t>* Variations: “whether or not”</w:t>
      </w:r>
    </w:p>
    <w:p w14:paraId="68086D88" w14:textId="77777777" w:rsidR="00F174B2" w:rsidRDefault="00F174B2" w:rsidP="00F174B2">
      <w:r>
        <w:t>* Common mistakes: using “if” instead of “whether” in certain formal contexts; “whether” is preferred before infinitives and after prepositions</w:t>
      </w:r>
    </w:p>
    <w:p w14:paraId="265ED85E" w14:textId="77777777" w:rsidR="00F174B2" w:rsidRDefault="00F174B2" w:rsidP="00F174B2">
      <w:r>
        <w:t>* Similar or contrasting chunks: “if”, “regardless”</w:t>
      </w:r>
    </w:p>
    <w:p w14:paraId="1F9F5F73" w14:textId="77777777" w:rsidR="00F174B2" w:rsidRDefault="00F174B2" w:rsidP="00F174B2">
      <w:r>
        <w:t>* Interference warnings: learners may use “if” where “whether” is needed</w:t>
      </w:r>
    </w:p>
    <w:p w14:paraId="401D7553" w14:textId="77777777" w:rsidR="00F174B2" w:rsidRDefault="00F174B2" w:rsidP="00F174B2">
      <w:r>
        <w:t>* Nuance: “whether” signals two or more alternatives explicitly</w:t>
      </w:r>
    </w:p>
    <w:p w14:paraId="452AD3FC" w14:textId="77777777" w:rsidR="00F174B2" w:rsidRDefault="00F174B2" w:rsidP="00F174B2">
      <w:r>
        <w:t>* Pragmatic effect: covers all possibilities</w:t>
      </w:r>
    </w:p>
    <w:p w14:paraId="1713346E" w14:textId="77777777" w:rsidR="00F174B2" w:rsidRDefault="00F174B2" w:rsidP="00F174B2">
      <w:r>
        <w:t>* Acquisition priority: Automatic production</w:t>
      </w:r>
    </w:p>
    <w:p w14:paraId="56CF172F" w14:textId="77777777" w:rsidR="00F174B2" w:rsidRDefault="00F174B2" w:rsidP="00F174B2">
      <w:r>
        <w:t>* CEFR productivity level: B1 productive</w:t>
      </w:r>
    </w:p>
    <w:p w14:paraId="61B93AE4" w14:textId="77777777" w:rsidR="00F174B2" w:rsidRDefault="00F174B2" w:rsidP="00F174B2">
      <w:r>
        <w:t>* Recall cue: “______ it rains or shines, we’ll go.”</w:t>
      </w:r>
    </w:p>
    <w:p w14:paraId="1A152E59" w14:textId="77777777" w:rsidR="00F174B2" w:rsidRDefault="00F174B2" w:rsidP="00F174B2">
      <w:r>
        <w:t>* Upgrade path: if → whether</w:t>
      </w:r>
    </w:p>
    <w:p w14:paraId="399FC6ED" w14:textId="77777777" w:rsidR="00F174B2" w:rsidRDefault="00F174B2" w:rsidP="00F174B2">
      <w:r>
        <w:t>* Chunk family: alternative connectors</w:t>
      </w:r>
    </w:p>
    <w:p w14:paraId="419F4D96" w14:textId="77777777" w:rsidR="00F174B2" w:rsidRDefault="00F174B2" w:rsidP="00F174B2">
      <w:r>
        <w:t>* Spacing tag: Immediate</w:t>
      </w:r>
    </w:p>
    <w:p w14:paraId="17704504" w14:textId="77777777" w:rsidR="00F174B2" w:rsidRDefault="00F174B2" w:rsidP="00F174B2">
      <w:r>
        <w:t>* Example 1: Whether you agree or not, the decision is final.</w:t>
      </w:r>
    </w:p>
    <w:p w14:paraId="491475E8" w14:textId="77777777" w:rsidR="00F174B2" w:rsidRDefault="00F174B2" w:rsidP="00F174B2">
      <w:r>
        <w:lastRenderedPageBreak/>
        <w:t>* Example 2: I don’t know whether to laugh or cry.</w:t>
      </w:r>
    </w:p>
    <w:p w14:paraId="30FC1BC0" w14:textId="77777777" w:rsidR="00F174B2" w:rsidRDefault="00F174B2" w:rsidP="00F174B2">
      <w:r>
        <w:t>* Example 3: We’ll have the picnic whether the weather is good or bad.</w:t>
      </w:r>
    </w:p>
    <w:p w14:paraId="52C15FC1" w14:textId="77777777" w:rsidR="00F174B2" w:rsidRDefault="00F174B2" w:rsidP="00F174B2"/>
    <w:p w14:paraId="5F834222" w14:textId="77777777" w:rsidR="00F174B2" w:rsidRDefault="00F174B2" w:rsidP="00F174B2">
      <w:r>
        <w:t>## Chunk 123/150</w:t>
      </w:r>
    </w:p>
    <w:p w14:paraId="498CF615" w14:textId="77777777" w:rsidR="00F174B2" w:rsidRDefault="00F174B2" w:rsidP="00F174B2">
      <w:r>
        <w:t>* Chunk: regardless of</w:t>
      </w:r>
    </w:p>
    <w:p w14:paraId="3FC95467" w14:textId="77777777" w:rsidR="00F174B2" w:rsidRDefault="00F174B2" w:rsidP="00F174B2">
      <w:r>
        <w:t>* Meaning: without being affected by; irrespective of</w:t>
      </w:r>
    </w:p>
    <w:p w14:paraId="29B7C5EA" w14:textId="77777777" w:rsidR="00F174B2" w:rsidRDefault="00F174B2" w:rsidP="00F174B2">
      <w:r>
        <w:t>* Primary function: concessive / unconditional connector</w:t>
      </w:r>
    </w:p>
    <w:p w14:paraId="0A307B53" w14:textId="77777777" w:rsidR="00F174B2" w:rsidRDefault="00F174B2" w:rsidP="00F174B2">
      <w:r>
        <w:t>* Communicative purpose: to indicate that a particular factor does not matter</w:t>
      </w:r>
    </w:p>
    <w:p w14:paraId="00F7E66A" w14:textId="77777777" w:rsidR="00F174B2" w:rsidRDefault="00F174B2" w:rsidP="00F174B2">
      <w:r>
        <w:t>* Trigger situations: emphatic statements, decision</w:t>
      </w:r>
      <w:r>
        <w:rPr>
          <w:rFonts w:ascii="Cambria Math" w:hAnsi="Cambria Math" w:cs="Cambria Math"/>
        </w:rPr>
        <w:t>‑</w:t>
      </w:r>
      <w:r>
        <w:t>making, formal writing</w:t>
      </w:r>
    </w:p>
    <w:p w14:paraId="414F1A05" w14:textId="77777777" w:rsidR="00F174B2" w:rsidRDefault="00F174B2" w:rsidP="00F174B2">
      <w:r>
        <w:t>* Contexts: neutral to formal</w:t>
      </w:r>
    </w:p>
    <w:p w14:paraId="12A5FD6C" w14:textId="77777777" w:rsidR="00F174B2" w:rsidRDefault="00F174B2" w:rsidP="00F174B2">
      <w:r>
        <w:t>* Domain: Everyday</w:t>
      </w:r>
    </w:p>
    <w:p w14:paraId="04F7E1BE" w14:textId="77777777" w:rsidR="00F174B2" w:rsidRDefault="00F174B2" w:rsidP="00F174B2">
      <w:r>
        <w:t>* Register: neutral</w:t>
      </w:r>
    </w:p>
    <w:p w14:paraId="349BF0C5" w14:textId="77777777" w:rsidR="00F174B2" w:rsidRDefault="00F174B2" w:rsidP="00F174B2">
      <w:r>
        <w:t>* Output priority: Both</w:t>
      </w:r>
    </w:p>
    <w:p w14:paraId="5D7078A0" w14:textId="77777777" w:rsidR="00F174B2" w:rsidRDefault="00F174B2" w:rsidP="00F174B2">
      <w:r>
        <w:t>* Frequency: High</w:t>
      </w:r>
    </w:p>
    <w:p w14:paraId="3ED081C5" w14:textId="77777777" w:rsidR="00F174B2" w:rsidRDefault="00F174B2" w:rsidP="00F174B2">
      <w:r>
        <w:t>* Formulaicity: Fixed expression + NP</w:t>
      </w:r>
    </w:p>
    <w:p w14:paraId="600F2EC4" w14:textId="77777777" w:rsidR="00F174B2" w:rsidRDefault="00F174B2" w:rsidP="00F174B2">
      <w:r>
        <w:t>* Construction type: Lexical bundle (preposition)</w:t>
      </w:r>
    </w:p>
    <w:p w14:paraId="41820AFE" w14:textId="77777777" w:rsidR="00F174B2" w:rsidRDefault="00F174B2" w:rsidP="00F174B2">
      <w:r>
        <w:t>* Pattern: Regardless of [NP], [main clause].</w:t>
      </w:r>
    </w:p>
    <w:p w14:paraId="34EC7A6E" w14:textId="77777777" w:rsidR="00F174B2" w:rsidRDefault="00F174B2" w:rsidP="00F174B2">
      <w:r>
        <w:t>* Core structure: preposition + NP / wh</w:t>
      </w:r>
      <w:r>
        <w:rPr>
          <w:rFonts w:ascii="Cambria Math" w:hAnsi="Cambria Math" w:cs="Cambria Math"/>
        </w:rPr>
        <w:t>‑</w:t>
      </w:r>
      <w:r>
        <w:t>clause</w:t>
      </w:r>
    </w:p>
    <w:p w14:paraId="6F21A4BA" w14:textId="77777777" w:rsidR="00F174B2" w:rsidRDefault="00F174B2" w:rsidP="00F174B2">
      <w:r>
        <w:t>* Substitution slots: “irrespective of”, “no matter”</w:t>
      </w:r>
    </w:p>
    <w:p w14:paraId="78B95A72" w14:textId="77777777" w:rsidR="00F174B2" w:rsidRDefault="00F174B2" w:rsidP="00F174B2">
      <w:r>
        <w:t>* Typical collocates: Regardless of the outcome, …</w:t>
      </w:r>
    </w:p>
    <w:p w14:paraId="79CFB063" w14:textId="77777777" w:rsidR="00F174B2" w:rsidRDefault="00F174B2" w:rsidP="00F174B2">
      <w:r>
        <w:t>* Common substitutions: “no matter”, “despite”</w:t>
      </w:r>
    </w:p>
    <w:p w14:paraId="2FAEB23D" w14:textId="77777777" w:rsidR="00F174B2" w:rsidRDefault="00F174B2" w:rsidP="00F174B2">
      <w:r>
        <w:t>* Variations: “irregardless” (non</w:t>
      </w:r>
      <w:r>
        <w:rPr>
          <w:rFonts w:ascii="Cambria Math" w:hAnsi="Cambria Math" w:cs="Cambria Math"/>
        </w:rPr>
        <w:t>‑</w:t>
      </w:r>
      <w:r>
        <w:t>standard, avoid)</w:t>
      </w:r>
    </w:p>
    <w:p w14:paraId="5BF893C4" w14:textId="77777777" w:rsidR="00F174B2" w:rsidRDefault="00F174B2" w:rsidP="00F174B2">
      <w:r>
        <w:t>* Common mistakes: using “regardless of” with a clause directly without “the fact that”; “irregardless” is stigmatised</w:t>
      </w:r>
    </w:p>
    <w:p w14:paraId="6A49BC96" w14:textId="77777777" w:rsidR="00F174B2" w:rsidRDefault="00F174B2" w:rsidP="00F174B2">
      <w:r>
        <w:t>* Similar or contrasting chunks: “no matter”, “irrespective of”</w:t>
      </w:r>
    </w:p>
    <w:p w14:paraId="29D4C665" w14:textId="77777777" w:rsidR="00F174B2" w:rsidRDefault="00F174B2" w:rsidP="00F174B2">
      <w:r>
        <w:t>* Interference warnings: “irregardless” common error</w:t>
      </w:r>
    </w:p>
    <w:p w14:paraId="62CBECDA" w14:textId="77777777" w:rsidR="00F174B2" w:rsidRDefault="00F174B2" w:rsidP="00F174B2">
      <w:r>
        <w:t>* Nuance: strong, dismissive of obstacles</w:t>
      </w:r>
    </w:p>
    <w:p w14:paraId="444A5112" w14:textId="77777777" w:rsidR="00F174B2" w:rsidRDefault="00F174B2" w:rsidP="00F174B2">
      <w:r>
        <w:t>* Pragmatic effect: signals determination</w:t>
      </w:r>
    </w:p>
    <w:p w14:paraId="7214EC43" w14:textId="77777777" w:rsidR="00F174B2" w:rsidRDefault="00F174B2" w:rsidP="00F174B2">
      <w:r>
        <w:lastRenderedPageBreak/>
        <w:t>* Acquisition priority: Automatic production</w:t>
      </w:r>
    </w:p>
    <w:p w14:paraId="27B8C68B" w14:textId="77777777" w:rsidR="00F174B2" w:rsidRDefault="00F174B2" w:rsidP="00F174B2">
      <w:r>
        <w:t>* CEFR productivity level: B2 productive</w:t>
      </w:r>
    </w:p>
    <w:p w14:paraId="76A5943D" w14:textId="77777777" w:rsidR="00F174B2" w:rsidRDefault="00F174B2" w:rsidP="00F174B2">
      <w:r>
        <w:t>* Recall cue: “______ the cost, we must act.”</w:t>
      </w:r>
    </w:p>
    <w:p w14:paraId="4934EEE2" w14:textId="77777777" w:rsidR="00F174B2" w:rsidRDefault="00F174B2" w:rsidP="00F174B2">
      <w:r>
        <w:t>* Upgrade path: despite → regardless of</w:t>
      </w:r>
    </w:p>
    <w:p w14:paraId="0EBD1E5C" w14:textId="77777777" w:rsidR="00F174B2" w:rsidRDefault="00F174B2" w:rsidP="00F174B2">
      <w:r>
        <w:t>* Chunk family: concession/condition</w:t>
      </w:r>
    </w:p>
    <w:p w14:paraId="08426320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75E182D6" w14:textId="77777777" w:rsidR="00F174B2" w:rsidRDefault="00F174B2" w:rsidP="00F174B2">
      <w:r>
        <w:t>* Example 1: Regardless of the weather, the event will proceed.</w:t>
      </w:r>
    </w:p>
    <w:p w14:paraId="67653F21" w14:textId="77777777" w:rsidR="00F174B2" w:rsidRDefault="00F174B2" w:rsidP="00F174B2">
      <w:r>
        <w:t>* Example 2: We accept all applicants regardless of background.</w:t>
      </w:r>
    </w:p>
    <w:p w14:paraId="3233CAB4" w14:textId="77777777" w:rsidR="00F174B2" w:rsidRDefault="00F174B2" w:rsidP="00F174B2">
      <w:r>
        <w:t>* Example 3: He continued working regardless of his health issues.</w:t>
      </w:r>
    </w:p>
    <w:p w14:paraId="07F41C95" w14:textId="77777777" w:rsidR="00F174B2" w:rsidRDefault="00F174B2" w:rsidP="00F174B2"/>
    <w:p w14:paraId="3AF934A7" w14:textId="77777777" w:rsidR="00F174B2" w:rsidRDefault="00F174B2" w:rsidP="00F174B2">
      <w:r>
        <w:t>## Chunk 124/150</w:t>
      </w:r>
    </w:p>
    <w:p w14:paraId="0565D12C" w14:textId="77777777" w:rsidR="00F174B2" w:rsidRDefault="00F174B2" w:rsidP="00F174B2">
      <w:r>
        <w:t>* Chunk: no matter what</w:t>
      </w:r>
    </w:p>
    <w:p w14:paraId="2E164B0B" w14:textId="77777777" w:rsidR="00F174B2" w:rsidRDefault="00F174B2" w:rsidP="00F174B2">
      <w:r>
        <w:t>* Meaning: regardless of what happens; in any case</w:t>
      </w:r>
    </w:p>
    <w:p w14:paraId="2849B878" w14:textId="77777777" w:rsidR="00F174B2" w:rsidRDefault="00F174B2" w:rsidP="00F174B2">
      <w:r>
        <w:t>* Primary function: unconditional concessive connector</w:t>
      </w:r>
    </w:p>
    <w:p w14:paraId="2F369468" w14:textId="77777777" w:rsidR="00F174B2" w:rsidRDefault="00F174B2" w:rsidP="00F174B2">
      <w:r>
        <w:t>* Communicative purpose: to emphasise that the outcome is unaffected by any condition</w:t>
      </w:r>
    </w:p>
    <w:p w14:paraId="5BE83831" w14:textId="77777777" w:rsidR="00F174B2" w:rsidRDefault="00F174B2" w:rsidP="00F174B2">
      <w:r>
        <w:t>* Trigger situations: everyday speech, determination, reassurance</w:t>
      </w:r>
    </w:p>
    <w:p w14:paraId="76C0848B" w14:textId="77777777" w:rsidR="00F174B2" w:rsidRDefault="00F174B2" w:rsidP="00F174B2">
      <w:r>
        <w:t>* Contexts: conversational, informal to neutral</w:t>
      </w:r>
    </w:p>
    <w:p w14:paraId="52A9B30B" w14:textId="77777777" w:rsidR="00F174B2" w:rsidRDefault="00F174B2" w:rsidP="00F174B2">
      <w:r>
        <w:t>* Domain: Everyday</w:t>
      </w:r>
    </w:p>
    <w:p w14:paraId="53469239" w14:textId="77777777" w:rsidR="00F174B2" w:rsidRDefault="00F174B2" w:rsidP="00F174B2">
      <w:r>
        <w:t>* Register: informal</w:t>
      </w:r>
    </w:p>
    <w:p w14:paraId="55647DC1" w14:textId="77777777" w:rsidR="00F174B2" w:rsidRDefault="00F174B2" w:rsidP="00F174B2">
      <w:r>
        <w:t>* Output priority: Speaking</w:t>
      </w:r>
    </w:p>
    <w:p w14:paraId="0B394848" w14:textId="77777777" w:rsidR="00F174B2" w:rsidRDefault="00F174B2" w:rsidP="00F174B2">
      <w:r>
        <w:t>* Frequency: Very high</w:t>
      </w:r>
    </w:p>
    <w:p w14:paraId="2F96AC9A" w14:textId="77777777" w:rsidR="00F174B2" w:rsidRDefault="00F174B2" w:rsidP="00F174B2">
      <w:r>
        <w:t>* Formulaicity: Fixed expression (can be expanded: no matter how, who, etc.)</w:t>
      </w:r>
    </w:p>
    <w:p w14:paraId="42685D7F" w14:textId="77777777" w:rsidR="00F174B2" w:rsidRDefault="00F174B2" w:rsidP="00F174B2">
      <w:r>
        <w:t>* Construction type: Lexical bundle</w:t>
      </w:r>
    </w:p>
    <w:p w14:paraId="38D7AAE7" w14:textId="77777777" w:rsidR="00F174B2" w:rsidRDefault="00F174B2" w:rsidP="00F174B2">
      <w:r>
        <w:t>* Pattern: No matter what, [statement of certainty].</w:t>
      </w:r>
    </w:p>
    <w:p w14:paraId="44C42A9F" w14:textId="77777777" w:rsidR="00F174B2" w:rsidRDefault="00F174B2" w:rsidP="00F174B2">
      <w:r>
        <w:t>* Core structure: “no matter” + wh</w:t>
      </w:r>
      <w:r>
        <w:rPr>
          <w:rFonts w:ascii="Cambria Math" w:hAnsi="Cambria Math" w:cs="Cambria Math"/>
        </w:rPr>
        <w:t>‑</w:t>
      </w:r>
      <w:r>
        <w:t>word</w:t>
      </w:r>
    </w:p>
    <w:p w14:paraId="34A3F346" w14:textId="77777777" w:rsidR="00F174B2" w:rsidRDefault="00F174B2" w:rsidP="00F174B2">
      <w:r>
        <w:t>* Substitution slots: “no matter how”, “no matter who”, “no matter where”</w:t>
      </w:r>
    </w:p>
    <w:p w14:paraId="10B89249" w14:textId="77777777" w:rsidR="00F174B2" w:rsidRDefault="00F174B2" w:rsidP="00F174B2">
      <w:r>
        <w:t>* Typical collocates: No matter what happens, …</w:t>
      </w:r>
    </w:p>
    <w:p w14:paraId="13D0A36F" w14:textId="77777777" w:rsidR="00F174B2" w:rsidRDefault="00F174B2" w:rsidP="00F174B2">
      <w:r>
        <w:lastRenderedPageBreak/>
        <w:t>* Common substitutions: “regardless”, “whatever happens”</w:t>
      </w:r>
    </w:p>
    <w:p w14:paraId="461A938B" w14:textId="77777777" w:rsidR="00F174B2" w:rsidRDefault="00F174B2" w:rsidP="00F174B2">
      <w:r>
        <w:t>* Variations: “no matter what”</w:t>
      </w:r>
    </w:p>
    <w:p w14:paraId="049B1A82" w14:textId="77777777" w:rsidR="00F174B2" w:rsidRDefault="00F174B2" w:rsidP="00F174B2">
      <w:r>
        <w:t>* Common mistakes: using “no matter” without a wh</w:t>
      </w:r>
      <w:r>
        <w:rPr>
          <w:rFonts w:ascii="Cambria Math" w:hAnsi="Cambria Math" w:cs="Cambria Math"/>
        </w:rPr>
        <w:t>‑</w:t>
      </w:r>
      <w:r>
        <w:t xml:space="preserve">word; </w:t>
      </w:r>
      <w:r>
        <w:rPr>
          <w:rFonts w:ascii="Aptos" w:hAnsi="Aptos" w:cs="Aptos"/>
        </w:rPr>
        <w:t>“</w:t>
      </w:r>
      <w:r>
        <w:t>no matters</w:t>
      </w:r>
      <w:r>
        <w:rPr>
          <w:rFonts w:ascii="Aptos" w:hAnsi="Aptos" w:cs="Aptos"/>
        </w:rPr>
        <w:t>”</w:t>
      </w:r>
    </w:p>
    <w:p w14:paraId="4D54ACFD" w14:textId="77777777" w:rsidR="00F174B2" w:rsidRDefault="00F174B2" w:rsidP="00F174B2">
      <w:r>
        <w:t>* Similar or contrasting chunks: “whatever”, “regardless”</w:t>
      </w:r>
    </w:p>
    <w:p w14:paraId="447D55DA" w14:textId="77777777" w:rsidR="00F174B2" w:rsidRDefault="00F174B2" w:rsidP="00F174B2">
      <w:r>
        <w:t>* Interference warnings: learners may say “no matter of what”</w:t>
      </w:r>
    </w:p>
    <w:p w14:paraId="17537446" w14:textId="77777777" w:rsidR="00F174B2" w:rsidRDefault="00F174B2" w:rsidP="00F174B2">
      <w:r>
        <w:t>* Nuance: very conversational, reassuring or stubborn</w:t>
      </w:r>
    </w:p>
    <w:p w14:paraId="77A0605E" w14:textId="77777777" w:rsidR="00F174B2" w:rsidRDefault="00F174B2" w:rsidP="00F174B2">
      <w:r>
        <w:t>* Pragmatic effect: conveys unshakeable resolve</w:t>
      </w:r>
    </w:p>
    <w:p w14:paraId="5E9DE62A" w14:textId="77777777" w:rsidR="00F174B2" w:rsidRDefault="00F174B2" w:rsidP="00F174B2">
      <w:r>
        <w:t>* Acquisition priority: Automatic production</w:t>
      </w:r>
    </w:p>
    <w:p w14:paraId="6A93C860" w14:textId="77777777" w:rsidR="00F174B2" w:rsidRDefault="00F174B2" w:rsidP="00F174B2">
      <w:r>
        <w:t>* CEFR productivity level: B1 productive</w:t>
      </w:r>
    </w:p>
    <w:p w14:paraId="427AF307" w14:textId="77777777" w:rsidR="00F174B2" w:rsidRDefault="00F174B2" w:rsidP="00F174B2">
      <w:r>
        <w:t>* Recall cue: “I’ll love you ______.”</w:t>
      </w:r>
    </w:p>
    <w:p w14:paraId="01CA1975" w14:textId="77777777" w:rsidR="00F174B2" w:rsidRDefault="00F174B2" w:rsidP="00F174B2">
      <w:r>
        <w:t>* Upgrade path: anyway → no matter what → regardless</w:t>
      </w:r>
    </w:p>
    <w:p w14:paraId="413F3CAD" w14:textId="77777777" w:rsidR="00F174B2" w:rsidRDefault="00F174B2" w:rsidP="00F174B2">
      <w:r>
        <w:t>* Chunk family: unconditional connectors</w:t>
      </w:r>
    </w:p>
    <w:p w14:paraId="320781E8" w14:textId="77777777" w:rsidR="00F174B2" w:rsidRDefault="00F174B2" w:rsidP="00F174B2">
      <w:r>
        <w:t>* Spacing tag: Immediate</w:t>
      </w:r>
    </w:p>
    <w:p w14:paraId="650F6F94" w14:textId="77777777" w:rsidR="00F174B2" w:rsidRDefault="00F174B2" w:rsidP="00F174B2">
      <w:r>
        <w:t>* Example 1: No matter what, we must finish on time.</w:t>
      </w:r>
    </w:p>
    <w:p w14:paraId="1C3879DA" w14:textId="77777777" w:rsidR="00F174B2" w:rsidRDefault="00F174B2" w:rsidP="00F174B2">
      <w:r>
        <w:t>* Example 2: No matter what they say, I believe in this project.</w:t>
      </w:r>
    </w:p>
    <w:p w14:paraId="3DA7680D" w14:textId="77777777" w:rsidR="00F174B2" w:rsidRDefault="00F174B2" w:rsidP="00F174B2">
      <w:r>
        <w:t>* Example 3: She’ll be there for you, no matter what.</w:t>
      </w:r>
    </w:p>
    <w:p w14:paraId="5A4F9BFA" w14:textId="77777777" w:rsidR="00F174B2" w:rsidRDefault="00F174B2" w:rsidP="00F174B2"/>
    <w:p w14:paraId="3B1FBD2F" w14:textId="77777777" w:rsidR="00F174B2" w:rsidRDefault="00F174B2" w:rsidP="00F174B2">
      <w:r>
        <w:t>## Chunk 125/150</w:t>
      </w:r>
    </w:p>
    <w:p w14:paraId="4BA9751D" w14:textId="77777777" w:rsidR="00F174B2" w:rsidRDefault="00F174B2" w:rsidP="00F174B2">
      <w:r>
        <w:t>* Chunk: sooner or later</w:t>
      </w:r>
    </w:p>
    <w:p w14:paraId="3EFEA67D" w14:textId="77777777" w:rsidR="00F174B2" w:rsidRDefault="00F174B2" w:rsidP="00F174B2">
      <w:r>
        <w:t>* Meaning: eventually; at some future time</w:t>
      </w:r>
    </w:p>
    <w:p w14:paraId="4A45D1CA" w14:textId="77777777" w:rsidR="00F174B2" w:rsidRDefault="00F174B2" w:rsidP="00F174B2">
      <w:r>
        <w:t>* Primary function: temporal certainty connector</w:t>
      </w:r>
    </w:p>
    <w:p w14:paraId="738E1E0D" w14:textId="77777777" w:rsidR="00F174B2" w:rsidRDefault="00F174B2" w:rsidP="00F174B2">
      <w:r>
        <w:t>* Communicative purpose: to express that something is inevitable</w:t>
      </w:r>
    </w:p>
    <w:p w14:paraId="2E23D99A" w14:textId="77777777" w:rsidR="00F174B2" w:rsidRDefault="00F174B2" w:rsidP="00F174B2">
      <w:r>
        <w:t>* Trigger situations: everyday predictions, warnings, reassurances</w:t>
      </w:r>
    </w:p>
    <w:p w14:paraId="305FAC9B" w14:textId="77777777" w:rsidR="00F174B2" w:rsidRDefault="00F174B2" w:rsidP="00F174B2">
      <w:r>
        <w:t>* Contexts: conversational</w:t>
      </w:r>
    </w:p>
    <w:p w14:paraId="616D90F8" w14:textId="77777777" w:rsidR="00F174B2" w:rsidRDefault="00F174B2" w:rsidP="00F174B2">
      <w:r>
        <w:t>* Domain: Everyday</w:t>
      </w:r>
    </w:p>
    <w:p w14:paraId="435F720E" w14:textId="77777777" w:rsidR="00F174B2" w:rsidRDefault="00F174B2" w:rsidP="00F174B2">
      <w:r>
        <w:t>* Register: informal</w:t>
      </w:r>
    </w:p>
    <w:p w14:paraId="3FA75582" w14:textId="77777777" w:rsidR="00F174B2" w:rsidRDefault="00F174B2" w:rsidP="00F174B2">
      <w:r>
        <w:t>* Output priority: Speaking</w:t>
      </w:r>
    </w:p>
    <w:p w14:paraId="11882E93" w14:textId="77777777" w:rsidR="00F174B2" w:rsidRDefault="00F174B2" w:rsidP="00F174B2">
      <w:r>
        <w:t>* Frequency: High</w:t>
      </w:r>
    </w:p>
    <w:p w14:paraId="306F88C8" w14:textId="77777777" w:rsidR="00F174B2" w:rsidRDefault="00F174B2" w:rsidP="00F174B2">
      <w:r>
        <w:lastRenderedPageBreak/>
        <w:t>* Formulaicity: Fixed expression</w:t>
      </w:r>
    </w:p>
    <w:p w14:paraId="41DF3028" w14:textId="77777777" w:rsidR="00F174B2" w:rsidRDefault="00F174B2" w:rsidP="00F174B2">
      <w:r>
        <w:t>* Construction type: Lexical bundle</w:t>
      </w:r>
    </w:p>
    <w:p w14:paraId="2A473DA8" w14:textId="77777777" w:rsidR="00F174B2" w:rsidRDefault="00F174B2" w:rsidP="00F174B2">
      <w:r>
        <w:t>* Pattern: Sooner or later, [inevitable outcome].</w:t>
      </w:r>
    </w:p>
    <w:p w14:paraId="0A1528AE" w14:textId="77777777" w:rsidR="00F174B2" w:rsidRDefault="00F174B2" w:rsidP="00F174B2">
      <w:r>
        <w:t>* Core structure: adverbial phrase pairing comparatives</w:t>
      </w:r>
    </w:p>
    <w:p w14:paraId="68C65C19" w14:textId="77777777" w:rsidR="00F174B2" w:rsidRDefault="00F174B2" w:rsidP="00F174B2">
      <w:r>
        <w:t>* Substitution slots: “eventually”, “in time”</w:t>
      </w:r>
    </w:p>
    <w:p w14:paraId="1CC81076" w14:textId="77777777" w:rsidR="00F174B2" w:rsidRDefault="00F174B2" w:rsidP="00F174B2">
      <w:r>
        <w:t>* Typical collocates: … sooner or later, you’ll realise…</w:t>
      </w:r>
    </w:p>
    <w:p w14:paraId="422C4F7D" w14:textId="77777777" w:rsidR="00F174B2" w:rsidRDefault="00F174B2" w:rsidP="00F174B2">
      <w:r>
        <w:t>* Common substitutions: “eventually”, “one day”</w:t>
      </w:r>
    </w:p>
    <w:p w14:paraId="38F25955" w14:textId="77777777" w:rsidR="00F174B2" w:rsidRDefault="00F174B2" w:rsidP="00F174B2">
      <w:r>
        <w:t>* Variations: “sooner rather than later” (preference for sooner)</w:t>
      </w:r>
    </w:p>
    <w:p w14:paraId="4459F370" w14:textId="77777777" w:rsidR="00F174B2" w:rsidRDefault="00F174B2" w:rsidP="00F174B2">
      <w:r>
        <w:t>* Common mistakes: word order “later or sooner”</w:t>
      </w:r>
    </w:p>
    <w:p w14:paraId="49DCD632" w14:textId="77777777" w:rsidR="00F174B2" w:rsidRDefault="00F174B2" w:rsidP="00F174B2">
      <w:r>
        <w:t>* Similar or contrasting chunks: “eventually”, “in the end”</w:t>
      </w:r>
    </w:p>
    <w:p w14:paraId="38121315" w14:textId="77777777" w:rsidR="00F174B2" w:rsidRDefault="00F174B2" w:rsidP="00F174B2">
      <w:r>
        <w:t>* Interference warnings: none</w:t>
      </w:r>
    </w:p>
    <w:p w14:paraId="2872DB15" w14:textId="77777777" w:rsidR="00F174B2" w:rsidRDefault="00F174B2" w:rsidP="00F174B2">
      <w:r>
        <w:t>* Nuance: implies certainty, often with a touch of inevitability</w:t>
      </w:r>
    </w:p>
    <w:p w14:paraId="594B6EEC" w14:textId="77777777" w:rsidR="00F174B2" w:rsidRDefault="00F174B2" w:rsidP="00F174B2">
      <w:r>
        <w:t>* Pragmatic effect: can be comforting or threatening</w:t>
      </w:r>
    </w:p>
    <w:p w14:paraId="3DEB39B6" w14:textId="77777777" w:rsidR="00F174B2" w:rsidRDefault="00F174B2" w:rsidP="00F174B2">
      <w:r>
        <w:t>* Acquisition priority: Automatic production</w:t>
      </w:r>
    </w:p>
    <w:p w14:paraId="0411DD21" w14:textId="77777777" w:rsidR="00F174B2" w:rsidRDefault="00F174B2" w:rsidP="00F174B2">
      <w:r>
        <w:t>* CEFR productivity level: B1 productive</w:t>
      </w:r>
    </w:p>
    <w:p w14:paraId="3C5CDE94" w14:textId="77777777" w:rsidR="00F174B2" w:rsidRDefault="00F174B2" w:rsidP="00F174B2">
      <w:r>
        <w:t>* Recall cue: “______, the truth will come out.”</w:t>
      </w:r>
    </w:p>
    <w:p w14:paraId="51D3B852" w14:textId="77777777" w:rsidR="00F174B2" w:rsidRDefault="00F174B2" w:rsidP="00F174B2">
      <w:r>
        <w:t>* Upgrade path: eventually → sooner or later</w:t>
      </w:r>
    </w:p>
    <w:p w14:paraId="4252F27D" w14:textId="77777777" w:rsidR="00F174B2" w:rsidRDefault="00F174B2" w:rsidP="00F174B2">
      <w:r>
        <w:t>* Chunk family: temporal certainty</w:t>
      </w:r>
    </w:p>
    <w:p w14:paraId="032D70F1" w14:textId="77777777" w:rsidR="00F174B2" w:rsidRDefault="00F174B2" w:rsidP="00F174B2">
      <w:r>
        <w:t>* Spacing tag: Immediate</w:t>
      </w:r>
    </w:p>
    <w:p w14:paraId="015284A1" w14:textId="77777777" w:rsidR="00F174B2" w:rsidRDefault="00F174B2" w:rsidP="00F174B2">
      <w:r>
        <w:t>* Example 1: Sooner or later, you’ll have to face the consequences.</w:t>
      </w:r>
    </w:p>
    <w:p w14:paraId="55B6B502" w14:textId="77777777" w:rsidR="00F174B2" w:rsidRDefault="00F174B2" w:rsidP="00F174B2">
      <w:r>
        <w:t>* Example 2: All secrets come out sooner or later.</w:t>
      </w:r>
    </w:p>
    <w:p w14:paraId="5D4AF81E" w14:textId="77777777" w:rsidR="00F174B2" w:rsidRDefault="00F174B2" w:rsidP="00F174B2">
      <w:r>
        <w:t>* Example 3: He’s bound to succeed sooner or later.</w:t>
      </w:r>
    </w:p>
    <w:p w14:paraId="201D814D" w14:textId="77777777" w:rsidR="00F174B2" w:rsidRDefault="00F174B2" w:rsidP="00F174B2"/>
    <w:p w14:paraId="26F617C1" w14:textId="77777777" w:rsidR="00F174B2" w:rsidRDefault="00F174B2" w:rsidP="00F174B2">
      <w:r>
        <w:t>## Chunk 126/150</w:t>
      </w:r>
    </w:p>
    <w:p w14:paraId="49FA041B" w14:textId="77777777" w:rsidR="00F174B2" w:rsidRDefault="00F174B2" w:rsidP="00F174B2">
      <w:r>
        <w:t>* Chunk: little by little</w:t>
      </w:r>
    </w:p>
    <w:p w14:paraId="177C541B" w14:textId="77777777" w:rsidR="00F174B2" w:rsidRDefault="00F174B2" w:rsidP="00F174B2">
      <w:r>
        <w:t>* Meaning: gradually; in small stages</w:t>
      </w:r>
    </w:p>
    <w:p w14:paraId="17B3508D" w14:textId="77777777" w:rsidR="00F174B2" w:rsidRDefault="00F174B2" w:rsidP="00F174B2">
      <w:r>
        <w:t>* Primary function: gradual</w:t>
      </w:r>
      <w:r>
        <w:rPr>
          <w:rFonts w:ascii="Cambria Math" w:hAnsi="Cambria Math" w:cs="Cambria Math"/>
        </w:rPr>
        <w:t>‑</w:t>
      </w:r>
      <w:r>
        <w:t>process connector</w:t>
      </w:r>
    </w:p>
    <w:p w14:paraId="5525E24D" w14:textId="77777777" w:rsidR="00F174B2" w:rsidRDefault="00F174B2" w:rsidP="00F174B2">
      <w:r>
        <w:t>* Communicative purpose: to describe slow, incremental progress</w:t>
      </w:r>
    </w:p>
    <w:p w14:paraId="29677CD7" w14:textId="77777777" w:rsidR="00F174B2" w:rsidRDefault="00F174B2" w:rsidP="00F174B2">
      <w:r>
        <w:lastRenderedPageBreak/>
        <w:t>* Trigger situations: storytelling, describing learning processes, changes</w:t>
      </w:r>
    </w:p>
    <w:p w14:paraId="022D07EB" w14:textId="77777777" w:rsidR="00F174B2" w:rsidRDefault="00F174B2" w:rsidP="00F174B2">
      <w:r>
        <w:t>* Contexts: everyday speech and writing</w:t>
      </w:r>
    </w:p>
    <w:p w14:paraId="1495849C" w14:textId="77777777" w:rsidR="00F174B2" w:rsidRDefault="00F174B2" w:rsidP="00F174B2">
      <w:r>
        <w:t>* Domain: Everyday</w:t>
      </w:r>
    </w:p>
    <w:p w14:paraId="470D1E07" w14:textId="77777777" w:rsidR="00F174B2" w:rsidRDefault="00F174B2" w:rsidP="00F174B2">
      <w:r>
        <w:t>* Register: neutral</w:t>
      </w:r>
    </w:p>
    <w:p w14:paraId="5D45DCB7" w14:textId="77777777" w:rsidR="00F174B2" w:rsidRDefault="00F174B2" w:rsidP="00F174B2">
      <w:r>
        <w:t>* Output priority: Both</w:t>
      </w:r>
    </w:p>
    <w:p w14:paraId="5C314114" w14:textId="77777777" w:rsidR="00F174B2" w:rsidRDefault="00F174B2" w:rsidP="00F174B2">
      <w:r>
        <w:t>* Frequency: Medium</w:t>
      </w:r>
    </w:p>
    <w:p w14:paraId="689A8BFB" w14:textId="77777777" w:rsidR="00F174B2" w:rsidRDefault="00F174B2" w:rsidP="00F174B2">
      <w:r>
        <w:t>* Formulaicity: Fixed expression</w:t>
      </w:r>
    </w:p>
    <w:p w14:paraId="0BF915B9" w14:textId="77777777" w:rsidR="00F174B2" w:rsidRDefault="00F174B2" w:rsidP="00F174B2">
      <w:r>
        <w:t>* Construction type: Lexical bundle</w:t>
      </w:r>
    </w:p>
    <w:p w14:paraId="6DC2FF25" w14:textId="77777777" w:rsidR="00F174B2" w:rsidRDefault="00F174B2" w:rsidP="00F174B2">
      <w:r>
        <w:t>* Pattern: Little by little, [progress statement].</w:t>
      </w:r>
    </w:p>
    <w:p w14:paraId="6CC31D55" w14:textId="77777777" w:rsidR="00F174B2" w:rsidRDefault="00F174B2" w:rsidP="00F174B2">
      <w:r>
        <w:t>* Core structure: adverbial phrase, reduplication</w:t>
      </w:r>
    </w:p>
    <w:p w14:paraId="14493F7E" w14:textId="77777777" w:rsidR="00F174B2" w:rsidRDefault="00F174B2" w:rsidP="00F174B2">
      <w:r>
        <w:t>* Substitution slots: “gradually”, “step by step”, “bit by bit”</w:t>
      </w:r>
    </w:p>
    <w:p w14:paraId="591570C1" w14:textId="77777777" w:rsidR="00F174B2" w:rsidRDefault="00F174B2" w:rsidP="00F174B2">
      <w:r>
        <w:t>* Typical collocates: … and little by little, things improved.</w:t>
      </w:r>
    </w:p>
    <w:p w14:paraId="26938DDB" w14:textId="77777777" w:rsidR="00F174B2" w:rsidRDefault="00F174B2" w:rsidP="00F174B2">
      <w:r>
        <w:t>* Common substitutions: “gradually”, “inch by inch”</w:t>
      </w:r>
    </w:p>
    <w:p w14:paraId="05B5DA10" w14:textId="77777777" w:rsidR="00F174B2" w:rsidRDefault="00F174B2" w:rsidP="00F174B2">
      <w:r>
        <w:t>* Variations: “bit by bit”</w:t>
      </w:r>
    </w:p>
    <w:p w14:paraId="2C7B4093" w14:textId="77777777" w:rsidR="00F174B2" w:rsidRDefault="00F174B2" w:rsidP="00F174B2">
      <w:r>
        <w:t>* Common mistakes: “little by little” misordered to “by little little”</w:t>
      </w:r>
    </w:p>
    <w:p w14:paraId="0F691A0D" w14:textId="77777777" w:rsidR="00F174B2" w:rsidRDefault="00F174B2" w:rsidP="00F174B2">
      <w:r>
        <w:t>* Similar or contrasting chunks: “bit by bit”, “step by step”</w:t>
      </w:r>
    </w:p>
    <w:p w14:paraId="4E19259C" w14:textId="77777777" w:rsidR="00F174B2" w:rsidRDefault="00F174B2" w:rsidP="00F174B2">
      <w:r>
        <w:t>* Interference warnings: none</w:t>
      </w:r>
    </w:p>
    <w:p w14:paraId="35C4B70D" w14:textId="77777777" w:rsidR="00F174B2" w:rsidRDefault="00F174B2" w:rsidP="00F174B2">
      <w:r>
        <w:t>* Nuance: evocative, patient process</w:t>
      </w:r>
    </w:p>
    <w:p w14:paraId="56AF3E58" w14:textId="77777777" w:rsidR="00F174B2" w:rsidRDefault="00F174B2" w:rsidP="00F174B2">
      <w:r>
        <w:t>* Pragmatic effect: paints a picture of persistence</w:t>
      </w:r>
    </w:p>
    <w:p w14:paraId="1BF7A0E5" w14:textId="77777777" w:rsidR="00F174B2" w:rsidRDefault="00F174B2" w:rsidP="00F174B2">
      <w:r>
        <w:t>* Acquisition priority: Controlled production</w:t>
      </w:r>
    </w:p>
    <w:p w14:paraId="05E42C63" w14:textId="77777777" w:rsidR="00F174B2" w:rsidRDefault="00F174B2" w:rsidP="00F174B2">
      <w:r>
        <w:t>* CEFR productivity level: B2 productive</w:t>
      </w:r>
    </w:p>
    <w:p w14:paraId="1D87987A" w14:textId="77777777" w:rsidR="00F174B2" w:rsidRDefault="00F174B2" w:rsidP="00F174B2">
      <w:r>
        <w:t>* Recall cue: “______, she regained her confidence.”</w:t>
      </w:r>
    </w:p>
    <w:p w14:paraId="75F130DF" w14:textId="77777777" w:rsidR="00F174B2" w:rsidRDefault="00F174B2" w:rsidP="00F174B2">
      <w:r>
        <w:t>* Upgrade path: slowly → little by little → gradually</w:t>
      </w:r>
    </w:p>
    <w:p w14:paraId="40ECCFD3" w14:textId="77777777" w:rsidR="00F174B2" w:rsidRDefault="00F174B2" w:rsidP="00F174B2">
      <w:r>
        <w:t>* Chunk family: process connectors</w:t>
      </w:r>
    </w:p>
    <w:p w14:paraId="57EDB262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54E1468C" w14:textId="77777777" w:rsidR="00F174B2" w:rsidRDefault="00F174B2" w:rsidP="00F174B2">
      <w:r>
        <w:t>* Example 1: Little by little, he rebuilt his life.</w:t>
      </w:r>
    </w:p>
    <w:p w14:paraId="615C46BE" w14:textId="77777777" w:rsidR="00F174B2" w:rsidRDefault="00F174B2" w:rsidP="00F174B2">
      <w:r>
        <w:t>* Example 2: The language learner improved little by little.</w:t>
      </w:r>
    </w:p>
    <w:p w14:paraId="2C12D7B8" w14:textId="77777777" w:rsidR="00F174B2" w:rsidRDefault="00F174B2" w:rsidP="00F174B2">
      <w:r>
        <w:t>* Example 3: Little by little, the fog lifted.</w:t>
      </w:r>
    </w:p>
    <w:p w14:paraId="69EA6883" w14:textId="77777777" w:rsidR="00F174B2" w:rsidRDefault="00F174B2" w:rsidP="00F174B2"/>
    <w:p w14:paraId="60B84C0B" w14:textId="77777777" w:rsidR="00F174B2" w:rsidRDefault="00F174B2" w:rsidP="00F174B2">
      <w:r>
        <w:t>## Chunk 127/150</w:t>
      </w:r>
    </w:p>
    <w:p w14:paraId="194A35C3" w14:textId="77777777" w:rsidR="00F174B2" w:rsidRDefault="00F174B2" w:rsidP="00F174B2">
      <w:r>
        <w:t>* Chunk: bit by bit</w:t>
      </w:r>
    </w:p>
    <w:p w14:paraId="4EFD45AB" w14:textId="77777777" w:rsidR="00F174B2" w:rsidRDefault="00F174B2" w:rsidP="00F174B2">
      <w:r>
        <w:t>* Meaning: gradually; in small pieces</w:t>
      </w:r>
    </w:p>
    <w:p w14:paraId="65668411" w14:textId="77777777" w:rsidR="00F174B2" w:rsidRDefault="00F174B2" w:rsidP="00F174B2">
      <w:r>
        <w:t>* Primary function: gradual</w:t>
      </w:r>
      <w:r>
        <w:rPr>
          <w:rFonts w:ascii="Cambria Math" w:hAnsi="Cambria Math" w:cs="Cambria Math"/>
        </w:rPr>
        <w:t>‑</w:t>
      </w:r>
      <w:r>
        <w:t>process connector</w:t>
      </w:r>
    </w:p>
    <w:p w14:paraId="28E55CF0" w14:textId="77777777" w:rsidR="00F174B2" w:rsidRDefault="00F174B2" w:rsidP="00F174B2">
      <w:r>
        <w:t>* Communicative purpose: same as “little by little”, slightly more informal</w:t>
      </w:r>
    </w:p>
    <w:p w14:paraId="022B3816" w14:textId="77777777" w:rsidR="00F174B2" w:rsidRDefault="00F174B2" w:rsidP="00F174B2">
      <w:r>
        <w:t>* Trigger situations: conversation, informal explanations</w:t>
      </w:r>
    </w:p>
    <w:p w14:paraId="4F134FC0" w14:textId="77777777" w:rsidR="00F174B2" w:rsidRDefault="00F174B2" w:rsidP="00F174B2">
      <w:r>
        <w:t>* Contexts: everyday spoken English</w:t>
      </w:r>
    </w:p>
    <w:p w14:paraId="32E75597" w14:textId="77777777" w:rsidR="00F174B2" w:rsidRDefault="00F174B2" w:rsidP="00F174B2">
      <w:r>
        <w:t>* Domain: Everyday</w:t>
      </w:r>
    </w:p>
    <w:p w14:paraId="6FCB4E5B" w14:textId="77777777" w:rsidR="00F174B2" w:rsidRDefault="00F174B2" w:rsidP="00F174B2">
      <w:r>
        <w:t>* Register: informal</w:t>
      </w:r>
    </w:p>
    <w:p w14:paraId="6589E45B" w14:textId="77777777" w:rsidR="00F174B2" w:rsidRDefault="00F174B2" w:rsidP="00F174B2">
      <w:r>
        <w:t>* Output priority: Speaking</w:t>
      </w:r>
    </w:p>
    <w:p w14:paraId="760A5517" w14:textId="77777777" w:rsidR="00F174B2" w:rsidRDefault="00F174B2" w:rsidP="00F174B2">
      <w:r>
        <w:t>* Frequency: Medium</w:t>
      </w:r>
    </w:p>
    <w:p w14:paraId="056F51FD" w14:textId="77777777" w:rsidR="00F174B2" w:rsidRDefault="00F174B2" w:rsidP="00F174B2">
      <w:r>
        <w:t>* Formulaicity: Fixed expression</w:t>
      </w:r>
    </w:p>
    <w:p w14:paraId="1AA9097D" w14:textId="77777777" w:rsidR="00F174B2" w:rsidRDefault="00F174B2" w:rsidP="00F174B2">
      <w:r>
        <w:t>* Construction type: Lexical bundle</w:t>
      </w:r>
    </w:p>
    <w:p w14:paraId="61DDCB30" w14:textId="77777777" w:rsidR="00F174B2" w:rsidRDefault="00F174B2" w:rsidP="00F174B2">
      <w:r>
        <w:t>* Pattern: Bit by bit, [progress].</w:t>
      </w:r>
    </w:p>
    <w:p w14:paraId="14C8D4EB" w14:textId="77777777" w:rsidR="00F174B2" w:rsidRDefault="00F174B2" w:rsidP="00F174B2">
      <w:r>
        <w:t>* Core structure: adverbial phrase</w:t>
      </w:r>
    </w:p>
    <w:p w14:paraId="779D0519" w14:textId="77777777" w:rsidR="00F174B2" w:rsidRDefault="00F174B2" w:rsidP="00F174B2">
      <w:r>
        <w:t>* Substitution slots: “little by little”, “gradually”</w:t>
      </w:r>
    </w:p>
    <w:p w14:paraId="5DD98618" w14:textId="77777777" w:rsidR="00F174B2" w:rsidRDefault="00F174B2" w:rsidP="00F174B2">
      <w:r>
        <w:t>* Typical collocates: … and bit by bit, we got there.</w:t>
      </w:r>
    </w:p>
    <w:p w14:paraId="7CFA23DA" w14:textId="77777777" w:rsidR="00F174B2" w:rsidRDefault="00F174B2" w:rsidP="00F174B2">
      <w:r>
        <w:t>* Common substitutions: “step by step”</w:t>
      </w:r>
    </w:p>
    <w:p w14:paraId="233E59EF" w14:textId="77777777" w:rsidR="00F174B2" w:rsidRDefault="00F174B2" w:rsidP="00F174B2">
      <w:r>
        <w:t>* Variations: “piece by piece” (more physical)</w:t>
      </w:r>
    </w:p>
    <w:p w14:paraId="2A0CE37E" w14:textId="77777777" w:rsidR="00F174B2" w:rsidRDefault="00F174B2" w:rsidP="00F174B2">
      <w:r>
        <w:t>* Common mistakes: “bits by bits” – no plural</w:t>
      </w:r>
    </w:p>
    <w:p w14:paraId="4B801F0E" w14:textId="77777777" w:rsidR="00F174B2" w:rsidRDefault="00F174B2" w:rsidP="00F174B2">
      <w:r>
        <w:t>* Similar or contrasting chunks: “little by little”</w:t>
      </w:r>
    </w:p>
    <w:p w14:paraId="0D344477" w14:textId="77777777" w:rsidR="00F174B2" w:rsidRDefault="00F174B2" w:rsidP="00F174B2">
      <w:r>
        <w:t>* Interference warnings: learners might pluralise “bit”</w:t>
      </w:r>
    </w:p>
    <w:p w14:paraId="29333DAF" w14:textId="77777777" w:rsidR="00F174B2" w:rsidRDefault="00F174B2" w:rsidP="00F174B2">
      <w:r>
        <w:t>* Nuance: casual, almost tactile</w:t>
      </w:r>
    </w:p>
    <w:p w14:paraId="2DD21BBF" w14:textId="77777777" w:rsidR="00F174B2" w:rsidRDefault="00F174B2" w:rsidP="00F174B2">
      <w:r>
        <w:t>* Pragmatic effect: emphasises patience and small efforts</w:t>
      </w:r>
    </w:p>
    <w:p w14:paraId="707F3890" w14:textId="77777777" w:rsidR="00F174B2" w:rsidRDefault="00F174B2" w:rsidP="00F174B2">
      <w:r>
        <w:t>* Acquisition priority: Controlled production</w:t>
      </w:r>
    </w:p>
    <w:p w14:paraId="5BA9E5C5" w14:textId="77777777" w:rsidR="00F174B2" w:rsidRDefault="00F174B2" w:rsidP="00F174B2">
      <w:r>
        <w:t>* CEFR productivity level: B2 productive</w:t>
      </w:r>
    </w:p>
    <w:p w14:paraId="1FE0A157" w14:textId="77777777" w:rsidR="00F174B2" w:rsidRDefault="00F174B2" w:rsidP="00F174B2">
      <w:r>
        <w:t>* Recall cue: “She saved money ______.”</w:t>
      </w:r>
    </w:p>
    <w:p w14:paraId="079A5A3B" w14:textId="77777777" w:rsidR="00F174B2" w:rsidRDefault="00F174B2" w:rsidP="00F174B2">
      <w:r>
        <w:lastRenderedPageBreak/>
        <w:t>* Upgrade path: gradually → bit by bit</w:t>
      </w:r>
    </w:p>
    <w:p w14:paraId="478431D2" w14:textId="77777777" w:rsidR="00F174B2" w:rsidRDefault="00F174B2" w:rsidP="00F174B2">
      <w:r>
        <w:t>* Chunk family: process connectors</w:t>
      </w:r>
    </w:p>
    <w:p w14:paraId="35781B75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5BC22CFF" w14:textId="77777777" w:rsidR="00F174B2" w:rsidRDefault="00F174B2" w:rsidP="00F174B2">
      <w:r>
        <w:t>* Example 1: Bit by bit, we cleared the warehouse.</w:t>
      </w:r>
    </w:p>
    <w:p w14:paraId="43451624" w14:textId="77777777" w:rsidR="00F174B2" w:rsidRDefault="00F174B2" w:rsidP="00F174B2">
      <w:r>
        <w:t>* Example 2: He learned the song bit by bit.</w:t>
      </w:r>
    </w:p>
    <w:p w14:paraId="4C6F454F" w14:textId="77777777" w:rsidR="00F174B2" w:rsidRDefault="00F174B2" w:rsidP="00F174B2">
      <w:r>
        <w:t>* Example 3: Bit by bit, trust was restored.</w:t>
      </w:r>
    </w:p>
    <w:p w14:paraId="63C2C68E" w14:textId="77777777" w:rsidR="00F174B2" w:rsidRDefault="00F174B2" w:rsidP="00F174B2"/>
    <w:p w14:paraId="42483424" w14:textId="77777777" w:rsidR="00F174B2" w:rsidRDefault="00F174B2" w:rsidP="00F174B2">
      <w:r>
        <w:t>## Chunk 128/150</w:t>
      </w:r>
    </w:p>
    <w:p w14:paraId="67051AE6" w14:textId="77777777" w:rsidR="00F174B2" w:rsidRDefault="00F174B2" w:rsidP="00F174B2">
      <w:r>
        <w:t>* Chunk: step by step</w:t>
      </w:r>
    </w:p>
    <w:p w14:paraId="49E5D0E1" w14:textId="77777777" w:rsidR="00F174B2" w:rsidRDefault="00F174B2" w:rsidP="00F174B2">
      <w:r>
        <w:t>* Meaning: in a series of stages; methodically</w:t>
      </w:r>
    </w:p>
    <w:p w14:paraId="108B3416" w14:textId="77777777" w:rsidR="00F174B2" w:rsidRDefault="00F174B2" w:rsidP="00F174B2">
      <w:r>
        <w:t>* Primary function: process / procedural connector</w:t>
      </w:r>
    </w:p>
    <w:p w14:paraId="4759FC7E" w14:textId="77777777" w:rsidR="00F174B2" w:rsidRDefault="00F174B2" w:rsidP="00F174B2">
      <w:r>
        <w:t>* Communicative purpose: to emphasise methodical, ordered progression</w:t>
      </w:r>
    </w:p>
    <w:p w14:paraId="62385912" w14:textId="77777777" w:rsidR="00F174B2" w:rsidRDefault="00F174B2" w:rsidP="00F174B2">
      <w:r>
        <w:t>* Trigger situations: giving instructions, describing a plan, process explanations</w:t>
      </w:r>
    </w:p>
    <w:p w14:paraId="26BDE593" w14:textId="77777777" w:rsidR="00F174B2" w:rsidRDefault="00F174B2" w:rsidP="00F174B2">
      <w:r>
        <w:t>* Contexts: all contexts, from informal to formal</w:t>
      </w:r>
    </w:p>
    <w:p w14:paraId="5E1D10AB" w14:textId="77777777" w:rsidR="00F174B2" w:rsidRDefault="00F174B2" w:rsidP="00F174B2">
      <w:r>
        <w:t>* Domain: Everyday</w:t>
      </w:r>
    </w:p>
    <w:p w14:paraId="1C1548EA" w14:textId="77777777" w:rsidR="00F174B2" w:rsidRDefault="00F174B2" w:rsidP="00F174B2">
      <w:r>
        <w:t>* Register: neutral</w:t>
      </w:r>
    </w:p>
    <w:p w14:paraId="779AF5D9" w14:textId="77777777" w:rsidR="00F174B2" w:rsidRDefault="00F174B2" w:rsidP="00F174B2">
      <w:r>
        <w:t>* Output priority: Both</w:t>
      </w:r>
    </w:p>
    <w:p w14:paraId="0ED6728E" w14:textId="77777777" w:rsidR="00F174B2" w:rsidRDefault="00F174B2" w:rsidP="00F174B2">
      <w:r>
        <w:t>* Frequency: High</w:t>
      </w:r>
    </w:p>
    <w:p w14:paraId="53F57AA4" w14:textId="77777777" w:rsidR="00F174B2" w:rsidRDefault="00F174B2" w:rsidP="00F174B2">
      <w:r>
        <w:t>* Formulaicity: Fixed expression</w:t>
      </w:r>
    </w:p>
    <w:p w14:paraId="0B6EC33E" w14:textId="77777777" w:rsidR="00F174B2" w:rsidRDefault="00F174B2" w:rsidP="00F174B2">
      <w:r>
        <w:t>* Construction type: Lexical bundle</w:t>
      </w:r>
    </w:p>
    <w:p w14:paraId="3344D6F3" w14:textId="77777777" w:rsidR="00F174B2" w:rsidRDefault="00F174B2" w:rsidP="00F174B2">
      <w:r>
        <w:t>* Pattern: Step by step, [progressive action].</w:t>
      </w:r>
    </w:p>
    <w:p w14:paraId="72F6EF4E" w14:textId="77777777" w:rsidR="00F174B2" w:rsidRDefault="00F174B2" w:rsidP="00F174B2">
      <w:r>
        <w:t>* Core structure: adverbial phrase</w:t>
      </w:r>
    </w:p>
    <w:p w14:paraId="06478B09" w14:textId="77777777" w:rsidR="00F174B2" w:rsidRDefault="00F174B2" w:rsidP="00F174B2">
      <w:r>
        <w:t>* Substitution slots: “stage by stage”, “gradually”</w:t>
      </w:r>
    </w:p>
    <w:p w14:paraId="01AD89F3" w14:textId="77777777" w:rsidR="00F174B2" w:rsidRDefault="00F174B2" w:rsidP="00F174B2">
      <w:r>
        <w:t>* Typical collocates: Follow the guide step by step.</w:t>
      </w:r>
    </w:p>
    <w:p w14:paraId="7991F329" w14:textId="77777777" w:rsidR="00F174B2" w:rsidRDefault="00F174B2" w:rsidP="00F174B2">
      <w:r>
        <w:t>* Common substitutions: “methodically”, “sequentially”</w:t>
      </w:r>
    </w:p>
    <w:p w14:paraId="6F2A5B76" w14:textId="77777777" w:rsidR="00F174B2" w:rsidRDefault="00F174B2" w:rsidP="00F174B2">
      <w:r>
        <w:t>* Variations: “one step at a time”</w:t>
      </w:r>
    </w:p>
    <w:p w14:paraId="4703C078" w14:textId="77777777" w:rsidR="00F174B2" w:rsidRDefault="00F174B2" w:rsidP="00F174B2">
      <w:r>
        <w:t>* Common mistakes: using “step after step” (acceptable but less common)</w:t>
      </w:r>
    </w:p>
    <w:p w14:paraId="75FB8625" w14:textId="77777777" w:rsidR="00F174B2" w:rsidRDefault="00F174B2" w:rsidP="00F174B2">
      <w:r>
        <w:t>* Similar or contrasting chunks: “bit by bit”, “gradually”</w:t>
      </w:r>
    </w:p>
    <w:p w14:paraId="4D562F61" w14:textId="77777777" w:rsidR="00F174B2" w:rsidRDefault="00F174B2" w:rsidP="00F174B2">
      <w:r>
        <w:lastRenderedPageBreak/>
        <w:t>* Interference warnings: none</w:t>
      </w:r>
    </w:p>
    <w:p w14:paraId="7E64727A" w14:textId="77777777" w:rsidR="00F174B2" w:rsidRDefault="00F174B2" w:rsidP="00F174B2">
      <w:r>
        <w:t>* Nuance: implies careful, deliberate movement</w:t>
      </w:r>
    </w:p>
    <w:p w14:paraId="6E88B525" w14:textId="77777777" w:rsidR="00F174B2" w:rsidRDefault="00F174B2" w:rsidP="00F174B2">
      <w:r>
        <w:t>* Pragmatic effect: encourages patience and clarity</w:t>
      </w:r>
    </w:p>
    <w:p w14:paraId="0D9A2BFA" w14:textId="77777777" w:rsidR="00F174B2" w:rsidRDefault="00F174B2" w:rsidP="00F174B2">
      <w:r>
        <w:t>* Acquisition priority: Automatic production</w:t>
      </w:r>
    </w:p>
    <w:p w14:paraId="6E95E012" w14:textId="77777777" w:rsidR="00F174B2" w:rsidRDefault="00F174B2" w:rsidP="00F174B2">
      <w:r>
        <w:t>* CEFR productivity level: B1 productive</w:t>
      </w:r>
    </w:p>
    <w:p w14:paraId="06C212F8" w14:textId="77777777" w:rsidR="00F174B2" w:rsidRDefault="00F174B2" w:rsidP="00F174B2">
      <w:r>
        <w:t>* Recall cue: “Let’s take it ______.”</w:t>
      </w:r>
    </w:p>
    <w:p w14:paraId="5E5E7475" w14:textId="77777777" w:rsidR="00F174B2" w:rsidRDefault="00F174B2" w:rsidP="00F174B2">
      <w:r>
        <w:t>* Upgrade path: slowly → step by step</w:t>
      </w:r>
    </w:p>
    <w:p w14:paraId="68A68777" w14:textId="77777777" w:rsidR="00F174B2" w:rsidRDefault="00F174B2" w:rsidP="00F174B2">
      <w:r>
        <w:t>* Chunk family: process connectors</w:t>
      </w:r>
    </w:p>
    <w:p w14:paraId="57A7CDB3" w14:textId="77777777" w:rsidR="00F174B2" w:rsidRDefault="00F174B2" w:rsidP="00F174B2">
      <w:r>
        <w:t>* Spacing tag: Immediate</w:t>
      </w:r>
    </w:p>
    <w:p w14:paraId="5B8B3453" w14:textId="77777777" w:rsidR="00F174B2" w:rsidRDefault="00F174B2" w:rsidP="00F174B2">
      <w:r>
        <w:t>* Example 1: Step by step, I’ll show you how to code.</w:t>
      </w:r>
    </w:p>
    <w:p w14:paraId="06634E5D" w14:textId="77777777" w:rsidR="00F174B2" w:rsidRDefault="00F174B2" w:rsidP="00F174B2">
      <w:r>
        <w:t>* Example 2: The investigation proceeded step by step.</w:t>
      </w:r>
    </w:p>
    <w:p w14:paraId="2AC20314" w14:textId="77777777" w:rsidR="00F174B2" w:rsidRDefault="00F174B2" w:rsidP="00F174B2">
      <w:r>
        <w:t>* Example 3: Follow the instructions step by step.</w:t>
      </w:r>
    </w:p>
    <w:p w14:paraId="6FFCE011" w14:textId="77777777" w:rsidR="00F174B2" w:rsidRDefault="00F174B2" w:rsidP="00F174B2"/>
    <w:p w14:paraId="532CE928" w14:textId="77777777" w:rsidR="00F174B2" w:rsidRDefault="00F174B2" w:rsidP="00F174B2">
      <w:r>
        <w:t>## Chunk 129/150</w:t>
      </w:r>
    </w:p>
    <w:p w14:paraId="7CF97C78" w14:textId="77777777" w:rsidR="00F174B2" w:rsidRDefault="00F174B2" w:rsidP="00F174B2">
      <w:r>
        <w:t>* Chunk: at the end of the day</w:t>
      </w:r>
    </w:p>
    <w:p w14:paraId="0A28F8BD" w14:textId="77777777" w:rsidR="00F174B2" w:rsidRDefault="00F174B2" w:rsidP="00F174B2">
      <w:r>
        <w:t>* Meaning: ultimately; when everything is considered</w:t>
      </w:r>
    </w:p>
    <w:p w14:paraId="60DB28ED" w14:textId="77777777" w:rsidR="00F174B2" w:rsidRDefault="00F174B2" w:rsidP="00F174B2">
      <w:r>
        <w:t>* Primary function: conclusive / summarising expression (idiomatic)</w:t>
      </w:r>
    </w:p>
    <w:p w14:paraId="52BDE3C3" w14:textId="77777777" w:rsidR="00F174B2" w:rsidRDefault="00F174B2" w:rsidP="00F174B2">
      <w:r>
        <w:t>* Communicative purpose: to present the final, most important point after weighing everything</w:t>
      </w:r>
    </w:p>
    <w:p w14:paraId="59D79D9C" w14:textId="77777777" w:rsidR="00F174B2" w:rsidRDefault="00F174B2" w:rsidP="00F174B2">
      <w:r>
        <w:t>* Trigger situations: informal discussions, arguments, meetings</w:t>
      </w:r>
    </w:p>
    <w:p w14:paraId="3FC6477C" w14:textId="77777777" w:rsidR="00F174B2" w:rsidRDefault="00F174B2" w:rsidP="00F174B2">
      <w:r>
        <w:t>* Contexts: often conversational, but used in speeches</w:t>
      </w:r>
    </w:p>
    <w:p w14:paraId="34B12369" w14:textId="77777777" w:rsidR="00F174B2" w:rsidRDefault="00F174B2" w:rsidP="00F174B2">
      <w:r>
        <w:t>* Domain: Everyday</w:t>
      </w:r>
    </w:p>
    <w:p w14:paraId="0AA831F0" w14:textId="77777777" w:rsidR="00F174B2" w:rsidRDefault="00F174B2" w:rsidP="00F174B2">
      <w:r>
        <w:t>* Register: informal to neutral</w:t>
      </w:r>
    </w:p>
    <w:p w14:paraId="71907FE7" w14:textId="77777777" w:rsidR="00F174B2" w:rsidRDefault="00F174B2" w:rsidP="00F174B2">
      <w:r>
        <w:t>* Output priority: Speaking</w:t>
      </w:r>
    </w:p>
    <w:p w14:paraId="4F87B834" w14:textId="77777777" w:rsidR="00F174B2" w:rsidRDefault="00F174B2" w:rsidP="00F174B2">
      <w:r>
        <w:t>* Frequency: High</w:t>
      </w:r>
    </w:p>
    <w:p w14:paraId="24B28353" w14:textId="77777777" w:rsidR="00F174B2" w:rsidRDefault="00F174B2" w:rsidP="00F174B2">
      <w:r>
        <w:t>* Formulaicity: Fixed expression</w:t>
      </w:r>
    </w:p>
    <w:p w14:paraId="6F64D839" w14:textId="77777777" w:rsidR="00F174B2" w:rsidRDefault="00F174B2" w:rsidP="00F174B2">
      <w:r>
        <w:t>* Construction type: Idiomatic lexical bundle</w:t>
      </w:r>
    </w:p>
    <w:p w14:paraId="0AC7F114" w14:textId="77777777" w:rsidR="00F174B2" w:rsidRDefault="00F174B2" w:rsidP="00F174B2">
      <w:r>
        <w:t>* Pattern: At the end of the day, [concluding thought].</w:t>
      </w:r>
    </w:p>
    <w:p w14:paraId="3378552C" w14:textId="77777777" w:rsidR="00F174B2" w:rsidRDefault="00F174B2" w:rsidP="00F174B2">
      <w:r>
        <w:lastRenderedPageBreak/>
        <w:t>* Core structure: prepositional phrase as sentence opener</w:t>
      </w:r>
    </w:p>
    <w:p w14:paraId="2A6848B6" w14:textId="77777777" w:rsidR="00F174B2" w:rsidRDefault="00F174B2" w:rsidP="00F174B2">
      <w:r>
        <w:t>* Substitution slots: “in the final analysis”, “when all is said and done”</w:t>
      </w:r>
    </w:p>
    <w:p w14:paraId="7DBA2BC8" w14:textId="77777777" w:rsidR="00F174B2" w:rsidRDefault="00F174B2" w:rsidP="00F174B2">
      <w:r>
        <w:t>* Typical collocates: … but at the end of the day, …</w:t>
      </w:r>
    </w:p>
    <w:p w14:paraId="6A2E844D" w14:textId="77777777" w:rsidR="00F174B2" w:rsidRDefault="00F174B2" w:rsidP="00F174B2">
      <w:r>
        <w:t>* Common substitutions: “ultimately”, “the bottom line is”</w:t>
      </w:r>
    </w:p>
    <w:p w14:paraId="15966680" w14:textId="77777777" w:rsidR="00F174B2" w:rsidRDefault="00F174B2" w:rsidP="00F174B2">
      <w:r>
        <w:t>* Variations: “when all’s said and done”</w:t>
      </w:r>
    </w:p>
    <w:p w14:paraId="45E6FEE3" w14:textId="77777777" w:rsidR="00F174B2" w:rsidRDefault="00F174B2" w:rsidP="00F174B2">
      <w:r>
        <w:t>* Common mistakes: using it repeatedly as a filler; too informal for academic writing</w:t>
      </w:r>
    </w:p>
    <w:p w14:paraId="49CD21C2" w14:textId="77777777" w:rsidR="00F174B2" w:rsidRDefault="00F174B2" w:rsidP="00F174B2">
      <w:r>
        <w:t>* Similar or contrasting chunks: “in the end”, “ultimately”</w:t>
      </w:r>
    </w:p>
    <w:p w14:paraId="5D94DA67" w14:textId="77777777" w:rsidR="00F174B2" w:rsidRDefault="00F174B2" w:rsidP="00F174B2">
      <w:r>
        <w:t>* Interference warnings: learners might think it refers literally to evening time</w:t>
      </w:r>
    </w:p>
    <w:p w14:paraId="328B93D6" w14:textId="77777777" w:rsidR="00F174B2" w:rsidRDefault="00F174B2" w:rsidP="00F174B2">
      <w:r>
        <w:t>* Nuance: informal but powerful; brings the discussion to a pragmatic close</w:t>
      </w:r>
    </w:p>
    <w:p w14:paraId="2FB33A3B" w14:textId="77777777" w:rsidR="00F174B2" w:rsidRDefault="00F174B2" w:rsidP="00F174B2">
      <w:r>
        <w:t>* Pragmatic effect: signals a no</w:t>
      </w:r>
      <w:r>
        <w:rPr>
          <w:rFonts w:ascii="Cambria Math" w:hAnsi="Cambria Math" w:cs="Cambria Math"/>
        </w:rPr>
        <w:t>‑</w:t>
      </w:r>
      <w:r>
        <w:t>nonsense conclusion based on practical considerations</w:t>
      </w:r>
    </w:p>
    <w:p w14:paraId="09CDB9D6" w14:textId="77777777" w:rsidR="00F174B2" w:rsidRDefault="00F174B2" w:rsidP="00F174B2">
      <w:r>
        <w:t>* Acquisition priority: Automatic production</w:t>
      </w:r>
    </w:p>
    <w:p w14:paraId="345EF666" w14:textId="77777777" w:rsidR="00F174B2" w:rsidRDefault="00F174B2" w:rsidP="00F174B2">
      <w:r>
        <w:t>* CEFR productivity level: B2 productive</w:t>
      </w:r>
    </w:p>
    <w:p w14:paraId="3A1F6E9D" w14:textId="77777777" w:rsidR="00F174B2" w:rsidRDefault="00F174B2" w:rsidP="00F174B2">
      <w:r>
        <w:t>* Recall cue: “______, it’s your decision.”</w:t>
      </w:r>
    </w:p>
    <w:p w14:paraId="62E3426B" w14:textId="77777777" w:rsidR="00F174B2" w:rsidRDefault="00F174B2" w:rsidP="00F174B2">
      <w:r>
        <w:t>* Upgrade path: finally → in the end → at the end of the day</w:t>
      </w:r>
    </w:p>
    <w:p w14:paraId="4377E45A" w14:textId="77777777" w:rsidR="00F174B2" w:rsidRDefault="00F174B2" w:rsidP="00F174B2">
      <w:r>
        <w:t>* Chunk family: concluding idioms</w:t>
      </w:r>
    </w:p>
    <w:p w14:paraId="69803698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76BB669E" w14:textId="77777777" w:rsidR="00F174B2" w:rsidRDefault="00F174B2" w:rsidP="00F174B2">
      <w:r>
        <w:t>* Example 1: I know the details are complicated, but at the end of the day, it’s about money.</w:t>
      </w:r>
    </w:p>
    <w:p w14:paraId="0E5CAFD7" w14:textId="77777777" w:rsidR="00F174B2" w:rsidRDefault="00F174B2" w:rsidP="00F174B2">
      <w:r>
        <w:t>* Example 2: At the end of the day, happiness matters more than success.</w:t>
      </w:r>
    </w:p>
    <w:p w14:paraId="14D28913" w14:textId="77777777" w:rsidR="00F174B2" w:rsidRDefault="00F174B2" w:rsidP="00F174B2">
      <w:r>
        <w:t>* Example 3: We can argue all night, but at the end of the day, the facts don’t change.</w:t>
      </w:r>
    </w:p>
    <w:p w14:paraId="6BE159B1" w14:textId="77777777" w:rsidR="00F174B2" w:rsidRDefault="00F174B2" w:rsidP="00F174B2"/>
    <w:p w14:paraId="3F3AD98E" w14:textId="77777777" w:rsidR="00F174B2" w:rsidRDefault="00F174B2" w:rsidP="00F174B2">
      <w:r>
        <w:t>## Chunk 130/150</w:t>
      </w:r>
    </w:p>
    <w:p w14:paraId="4FB8F8F9" w14:textId="77777777" w:rsidR="00F174B2" w:rsidRDefault="00F174B2" w:rsidP="00F174B2">
      <w:r>
        <w:t>* Chunk: be that as it may</w:t>
      </w:r>
    </w:p>
    <w:p w14:paraId="063440E0" w14:textId="77777777" w:rsidR="00F174B2" w:rsidRDefault="00F174B2" w:rsidP="00F174B2">
      <w:r>
        <w:t>* Meaning: despite that; nevertheless (formal)</w:t>
      </w:r>
    </w:p>
    <w:p w14:paraId="1DA991BE" w14:textId="77777777" w:rsidR="00F174B2" w:rsidRDefault="00F174B2" w:rsidP="00F174B2">
      <w:r>
        <w:t>* Primary function: concessive discourse marker (formal)</w:t>
      </w:r>
    </w:p>
    <w:p w14:paraId="0D48DAA0" w14:textId="77777777" w:rsidR="00F174B2" w:rsidRDefault="00F174B2" w:rsidP="00F174B2">
      <w:r>
        <w:t>* Communicative purpose: to acknowledge a point but maintain one’s position</w:t>
      </w:r>
    </w:p>
    <w:p w14:paraId="3EF7F33B" w14:textId="77777777" w:rsidR="00F174B2" w:rsidRDefault="00F174B2" w:rsidP="00F174B2">
      <w:r>
        <w:lastRenderedPageBreak/>
        <w:t>* Trigger situations: formal debates, academic writing, high</w:t>
      </w:r>
      <w:r>
        <w:rPr>
          <w:rFonts w:ascii="Cambria Math" w:hAnsi="Cambria Math" w:cs="Cambria Math"/>
        </w:rPr>
        <w:t>‑</w:t>
      </w:r>
      <w:r>
        <w:t>register speech</w:t>
      </w:r>
    </w:p>
    <w:p w14:paraId="493B06BC" w14:textId="77777777" w:rsidR="00F174B2" w:rsidRDefault="00F174B2" w:rsidP="00F174B2">
      <w:r>
        <w:t>* Contexts: formal spoken and written English</w:t>
      </w:r>
    </w:p>
    <w:p w14:paraId="787E2E23" w14:textId="77777777" w:rsidR="00F174B2" w:rsidRDefault="00F174B2" w:rsidP="00F174B2">
      <w:r>
        <w:t>* Domain: Academic</w:t>
      </w:r>
    </w:p>
    <w:p w14:paraId="1BBCFEBC" w14:textId="77777777" w:rsidR="00F174B2" w:rsidRDefault="00F174B2" w:rsidP="00F174B2">
      <w:r>
        <w:t>* Register: very formal</w:t>
      </w:r>
    </w:p>
    <w:p w14:paraId="3C853C40" w14:textId="77777777" w:rsidR="00F174B2" w:rsidRDefault="00F174B2" w:rsidP="00F174B2">
      <w:r>
        <w:t>* Output priority: Writing / formal speech</w:t>
      </w:r>
    </w:p>
    <w:p w14:paraId="5E6547CD" w14:textId="77777777" w:rsidR="00F174B2" w:rsidRDefault="00F174B2" w:rsidP="00F174B2">
      <w:r>
        <w:t>* Frequency: Low</w:t>
      </w:r>
      <w:r>
        <w:rPr>
          <w:rFonts w:ascii="Cambria Math" w:hAnsi="Cambria Math" w:cs="Cambria Math"/>
        </w:rPr>
        <w:t>‑</w:t>
      </w:r>
      <w:r>
        <w:t>medium</w:t>
      </w:r>
    </w:p>
    <w:p w14:paraId="6E807A88" w14:textId="77777777" w:rsidR="00F174B2" w:rsidRDefault="00F174B2" w:rsidP="00F174B2">
      <w:r>
        <w:t>* Formulaicity: Fixed expression</w:t>
      </w:r>
    </w:p>
    <w:p w14:paraId="51E9A54C" w14:textId="77777777" w:rsidR="00F174B2" w:rsidRDefault="00F174B2" w:rsidP="00F174B2">
      <w:r>
        <w:t>* Construction type: Fixed expression (inversion fossilised)</w:t>
      </w:r>
    </w:p>
    <w:p w14:paraId="0B77320C" w14:textId="77777777" w:rsidR="00F174B2" w:rsidRDefault="00F174B2" w:rsidP="00F174B2">
      <w:r>
        <w:t>* Pattern: [Concession acknowledged]. Be that as it may, [main argument].</w:t>
      </w:r>
    </w:p>
    <w:p w14:paraId="76C7BD3D" w14:textId="77777777" w:rsidR="00F174B2" w:rsidRDefault="00F174B2" w:rsidP="00F174B2">
      <w:r>
        <w:t>* Core structure: fossilised subjunctive clause</w:t>
      </w:r>
    </w:p>
    <w:p w14:paraId="67B3C6EB" w14:textId="77777777" w:rsidR="00F174B2" w:rsidRDefault="00F174B2" w:rsidP="00F174B2">
      <w:r>
        <w:t>* Substitution slots: “that said”, “nevertheless”</w:t>
      </w:r>
    </w:p>
    <w:p w14:paraId="76E305A7" w14:textId="77777777" w:rsidR="00F174B2" w:rsidRDefault="00F174B2" w:rsidP="00F174B2">
      <w:r>
        <w:t>* Typical collocates: Be that as it may, we must proceed.</w:t>
      </w:r>
    </w:p>
    <w:p w14:paraId="7E5CC12A" w14:textId="77777777" w:rsidR="00F174B2" w:rsidRDefault="00F174B2" w:rsidP="00F174B2">
      <w:r>
        <w:t>* Common substitutions: “nevertheless”, “having said that”</w:t>
      </w:r>
    </w:p>
    <w:p w14:paraId="476B5EDF" w14:textId="77777777" w:rsidR="00F174B2" w:rsidRDefault="00F174B2" w:rsidP="00F174B2">
      <w:r>
        <w:t>* Variations: “be that as it may” (fixed)</w:t>
      </w:r>
    </w:p>
    <w:p w14:paraId="7D23592A" w14:textId="77777777" w:rsidR="00F174B2" w:rsidRDefault="00F174B2" w:rsidP="00F174B2">
      <w:r>
        <w:t>* Common mistakes: trying to vary it; using in informal chat may sound pompous</w:t>
      </w:r>
    </w:p>
    <w:p w14:paraId="50209D63" w14:textId="77777777" w:rsidR="00F174B2" w:rsidRDefault="00F174B2" w:rsidP="00F174B2">
      <w:r>
        <w:t>* Similar or contrasting chunks: “that said”, “even so”</w:t>
      </w:r>
    </w:p>
    <w:p w14:paraId="0E42C5FF" w14:textId="77777777" w:rsidR="00F174B2" w:rsidRDefault="00F174B2" w:rsidP="00F174B2">
      <w:r>
        <w:t>* Interference warnings: learners may not recognise the subjunctive</w:t>
      </w:r>
    </w:p>
    <w:p w14:paraId="32B271BF" w14:textId="77777777" w:rsidR="00F174B2" w:rsidRDefault="00F174B2" w:rsidP="00F174B2">
      <w:r>
        <w:t>* Nuance: very formal, literary; acknowledges a point without weakening stance</w:t>
      </w:r>
    </w:p>
    <w:p w14:paraId="02C28960" w14:textId="77777777" w:rsidR="00F174B2" w:rsidRDefault="00F174B2" w:rsidP="00F174B2">
      <w:r>
        <w:t>* Pragmatic effect: displays sophisticated argumentation</w:t>
      </w:r>
    </w:p>
    <w:p w14:paraId="7C1CEB4F" w14:textId="77777777" w:rsidR="00F174B2" w:rsidRDefault="00F174B2" w:rsidP="00F174B2">
      <w:r>
        <w:t>* Acquisition priority: Recognition (passive), controlled production for high</w:t>
      </w:r>
      <w:r>
        <w:rPr>
          <w:rFonts w:ascii="Cambria Math" w:hAnsi="Cambria Math" w:cs="Cambria Math"/>
        </w:rPr>
        <w:t>‑</w:t>
      </w:r>
      <w:r>
        <w:t>register users</w:t>
      </w:r>
    </w:p>
    <w:p w14:paraId="7C7C21D2" w14:textId="77777777" w:rsidR="00F174B2" w:rsidRDefault="00F174B2" w:rsidP="00F174B2">
      <w:r>
        <w:t>* CEFR productivity level: C1 receptive → C2 productive</w:t>
      </w:r>
    </w:p>
    <w:p w14:paraId="412A6A41" w14:textId="77777777" w:rsidR="00F174B2" w:rsidRDefault="00F174B2" w:rsidP="00F174B2">
      <w:r>
        <w:t>* Recall cue: “The task is difficult. ______, we have no choice.”</w:t>
      </w:r>
    </w:p>
    <w:p w14:paraId="133B07EC" w14:textId="77777777" w:rsidR="00F174B2" w:rsidRDefault="00F174B2" w:rsidP="00F174B2">
      <w:r>
        <w:t>* Upgrade path: but → however → be that as it may</w:t>
      </w:r>
    </w:p>
    <w:p w14:paraId="5AABA713" w14:textId="77777777" w:rsidR="00F174B2" w:rsidRDefault="00F174B2" w:rsidP="00F174B2">
      <w:r>
        <w:t>* Chunk family: formal concessive connectors</w:t>
      </w:r>
    </w:p>
    <w:p w14:paraId="0635628A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49120B6B" w14:textId="77777777" w:rsidR="00F174B2" w:rsidRDefault="00F174B2" w:rsidP="00F174B2">
      <w:r>
        <w:t>* Example 1: The plan is expensive. Be that as it may, it’s the only viable option.</w:t>
      </w:r>
    </w:p>
    <w:p w14:paraId="544CE60E" w14:textId="77777777" w:rsidR="00F174B2" w:rsidRDefault="00F174B2" w:rsidP="00F174B2">
      <w:r>
        <w:t>* Example 2: He lacks experience. Be that as it may, his enthusiasm is undeniable.</w:t>
      </w:r>
    </w:p>
    <w:p w14:paraId="25228D4A" w14:textId="77777777" w:rsidR="00F174B2" w:rsidRDefault="00F174B2" w:rsidP="00F174B2">
      <w:r>
        <w:lastRenderedPageBreak/>
        <w:t>* Example 3: The evidence is inconclusive. Be that as it may, the committee decided to act.</w:t>
      </w:r>
    </w:p>
    <w:p w14:paraId="3993206E" w14:textId="77777777" w:rsidR="00F174B2" w:rsidRDefault="00F174B2" w:rsidP="00F174B2"/>
    <w:p w14:paraId="5C4FFFEA" w14:textId="77777777" w:rsidR="00F174B2" w:rsidRDefault="00F174B2" w:rsidP="00F174B2">
      <w:r>
        <w:t>## Chunk 131/150</w:t>
      </w:r>
    </w:p>
    <w:p w14:paraId="041999B1" w14:textId="77777777" w:rsidR="00F174B2" w:rsidRDefault="00F174B2" w:rsidP="00F174B2">
      <w:r>
        <w:t>* Chunk: that said</w:t>
      </w:r>
    </w:p>
    <w:p w14:paraId="6529BB12" w14:textId="77777777" w:rsidR="00F174B2" w:rsidRDefault="00F174B2" w:rsidP="00F174B2">
      <w:r>
        <w:t>* Meaning: having said that; used to introduce a contrasting point after a concession</w:t>
      </w:r>
    </w:p>
    <w:p w14:paraId="0CFA7BFB" w14:textId="77777777" w:rsidR="00F174B2" w:rsidRDefault="00F174B2" w:rsidP="00F174B2">
      <w:r>
        <w:t>* Primary function: concessive / qualifying connector</w:t>
      </w:r>
    </w:p>
    <w:p w14:paraId="007308E1" w14:textId="77777777" w:rsidR="00F174B2" w:rsidRDefault="00F174B2" w:rsidP="00F174B2">
      <w:r>
        <w:t>* Communicative purpose: to balance a positive or negative statement with a counterpoint</w:t>
      </w:r>
    </w:p>
    <w:p w14:paraId="58285828" w14:textId="77777777" w:rsidR="00F174B2" w:rsidRDefault="00F174B2" w:rsidP="00F174B2">
      <w:r>
        <w:t>* Trigger situations: discussions, reviews, written analyses</w:t>
      </w:r>
    </w:p>
    <w:p w14:paraId="1ECAEE1F" w14:textId="77777777" w:rsidR="00F174B2" w:rsidRDefault="00F174B2" w:rsidP="00F174B2">
      <w:r>
        <w:t>* Contexts: both spoken and written, neutral to semi</w:t>
      </w:r>
      <w:r>
        <w:rPr>
          <w:rFonts w:ascii="Cambria Math" w:hAnsi="Cambria Math" w:cs="Cambria Math"/>
        </w:rPr>
        <w:t>‑</w:t>
      </w:r>
      <w:r>
        <w:t>formal</w:t>
      </w:r>
    </w:p>
    <w:p w14:paraId="6A1DD64E" w14:textId="77777777" w:rsidR="00F174B2" w:rsidRDefault="00F174B2" w:rsidP="00F174B2">
      <w:r>
        <w:t>* Domain: Professional</w:t>
      </w:r>
    </w:p>
    <w:p w14:paraId="15B34D46" w14:textId="77777777" w:rsidR="00F174B2" w:rsidRDefault="00F174B2" w:rsidP="00F174B2">
      <w:r>
        <w:t>* Register: neutral</w:t>
      </w:r>
    </w:p>
    <w:p w14:paraId="1AA82F3A" w14:textId="77777777" w:rsidR="00F174B2" w:rsidRDefault="00F174B2" w:rsidP="00F174B2">
      <w:r>
        <w:t>* Output priority: Both</w:t>
      </w:r>
    </w:p>
    <w:p w14:paraId="412891C5" w14:textId="77777777" w:rsidR="00F174B2" w:rsidRDefault="00F174B2" w:rsidP="00F174B2">
      <w:r>
        <w:t>* Frequency: High</w:t>
      </w:r>
    </w:p>
    <w:p w14:paraId="4C6D1A44" w14:textId="77777777" w:rsidR="00F174B2" w:rsidRDefault="00F174B2" w:rsidP="00F174B2">
      <w:r>
        <w:t>* Formulaicity: Fixed expression</w:t>
      </w:r>
    </w:p>
    <w:p w14:paraId="10958B88" w14:textId="77777777" w:rsidR="00F174B2" w:rsidRDefault="00F174B2" w:rsidP="00F174B2">
      <w:r>
        <w:t>* Construction type: Lexical bundle</w:t>
      </w:r>
    </w:p>
    <w:p w14:paraId="5416984D" w14:textId="77777777" w:rsidR="00F174B2" w:rsidRDefault="00F174B2" w:rsidP="00F174B2">
      <w:r>
        <w:t>* Pattern: [Positive statement]. That said, [counterpoint].</w:t>
      </w:r>
    </w:p>
    <w:p w14:paraId="01DDAF26" w14:textId="77777777" w:rsidR="00F174B2" w:rsidRDefault="00F174B2" w:rsidP="00F174B2">
      <w:r>
        <w:t>* Core structure: sentence</w:t>
      </w:r>
      <w:r>
        <w:rPr>
          <w:rFonts w:ascii="Cambria Math" w:hAnsi="Cambria Math" w:cs="Cambria Math"/>
        </w:rPr>
        <w:t>‑</w:t>
      </w:r>
      <w:r>
        <w:t xml:space="preserve">initial adverbial phrase (from </w:t>
      </w:r>
      <w:r>
        <w:rPr>
          <w:rFonts w:ascii="Aptos" w:hAnsi="Aptos" w:cs="Aptos"/>
        </w:rPr>
        <w:t>“</w:t>
      </w:r>
      <w:r>
        <w:t>having said that</w:t>
      </w:r>
      <w:r>
        <w:rPr>
          <w:rFonts w:ascii="Aptos" w:hAnsi="Aptos" w:cs="Aptos"/>
        </w:rPr>
        <w:t>”</w:t>
      </w:r>
      <w:r>
        <w:t>)</w:t>
      </w:r>
    </w:p>
    <w:p w14:paraId="3094EADF" w14:textId="77777777" w:rsidR="00F174B2" w:rsidRDefault="00F174B2" w:rsidP="00F174B2">
      <w:r>
        <w:t>* Substitution slots: “having said that”, “mind you”</w:t>
      </w:r>
    </w:p>
    <w:p w14:paraId="5C032AFA" w14:textId="77777777" w:rsidR="00F174B2" w:rsidRDefault="00F174B2" w:rsidP="00F174B2">
      <w:r>
        <w:t>* Typical collocates: … . That said, there are risks.</w:t>
      </w:r>
    </w:p>
    <w:p w14:paraId="0094B1FC" w14:textId="77777777" w:rsidR="00F174B2" w:rsidRDefault="00F174B2" w:rsidP="00F174B2">
      <w:r>
        <w:t>* Common substitutions: “even so”, “however”</w:t>
      </w:r>
    </w:p>
    <w:p w14:paraId="637CB902" w14:textId="77777777" w:rsidR="00F174B2" w:rsidRDefault="00F174B2" w:rsidP="00F174B2">
      <w:r>
        <w:t>* Variations: “that being said”</w:t>
      </w:r>
    </w:p>
    <w:p w14:paraId="42D25EDD" w14:textId="77777777" w:rsidR="00F174B2" w:rsidRDefault="00F174B2" w:rsidP="00F174B2">
      <w:r>
        <w:t>* Common mistakes: using “that said” without a preceding statement to reference</w:t>
      </w:r>
    </w:p>
    <w:p w14:paraId="1B8E2120" w14:textId="77777777" w:rsidR="00F174B2" w:rsidRDefault="00F174B2" w:rsidP="00F174B2">
      <w:r>
        <w:t>* Similar or contrasting chunks: “having said that”, “mind you”</w:t>
      </w:r>
    </w:p>
    <w:p w14:paraId="36997E20" w14:textId="77777777" w:rsidR="00F174B2" w:rsidRDefault="00F174B2" w:rsidP="00F174B2">
      <w:r>
        <w:t>* Interference warnings: none major</w:t>
      </w:r>
    </w:p>
    <w:p w14:paraId="39885FA0" w14:textId="77777777" w:rsidR="00F174B2" w:rsidRDefault="00F174B2" w:rsidP="00F174B2">
      <w:r>
        <w:t>* Nuance: signals a balanced, thoughtful perspective; polite contradiction</w:t>
      </w:r>
    </w:p>
    <w:p w14:paraId="3FC95A56" w14:textId="77777777" w:rsidR="00F174B2" w:rsidRDefault="00F174B2" w:rsidP="00F174B2">
      <w:r>
        <w:t>* Pragmatic effect: qualifies without rejecting completely</w:t>
      </w:r>
    </w:p>
    <w:p w14:paraId="2A9B6D96" w14:textId="77777777" w:rsidR="00F174B2" w:rsidRDefault="00F174B2" w:rsidP="00F174B2">
      <w:r>
        <w:lastRenderedPageBreak/>
        <w:t>* Acquisition priority: Controlled production</w:t>
      </w:r>
    </w:p>
    <w:p w14:paraId="27C7CCE4" w14:textId="77777777" w:rsidR="00F174B2" w:rsidRDefault="00F174B2" w:rsidP="00F174B2">
      <w:r>
        <w:t>* CEFR productivity level: B2 productive</w:t>
      </w:r>
    </w:p>
    <w:p w14:paraId="370BFF8D" w14:textId="77777777" w:rsidR="00F174B2" w:rsidRDefault="00F174B2" w:rsidP="00F174B2">
      <w:r>
        <w:t>* Recall cue: “The offer is attractive. ______, I’d like time to consider.”</w:t>
      </w:r>
    </w:p>
    <w:p w14:paraId="62578AF4" w14:textId="77777777" w:rsidR="00F174B2" w:rsidRDefault="00F174B2" w:rsidP="00F174B2">
      <w:r>
        <w:t>* Upgrade path: but → that said → having said that</w:t>
      </w:r>
    </w:p>
    <w:p w14:paraId="537A9E76" w14:textId="77777777" w:rsidR="00F174B2" w:rsidRDefault="00F174B2" w:rsidP="00F174B2">
      <w:r>
        <w:t>* Chunk family: concessive/qualifying connectors</w:t>
      </w:r>
    </w:p>
    <w:p w14:paraId="221DFD52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738BEE34" w14:textId="77777777" w:rsidR="00F174B2" w:rsidRDefault="00F174B2" w:rsidP="00F174B2">
      <w:r>
        <w:t>* Example 1: The hotel is beautiful. That said, it’s quite expensive.</w:t>
      </w:r>
    </w:p>
    <w:p w14:paraId="5A3E42AA" w14:textId="77777777" w:rsidR="00F174B2" w:rsidRDefault="00F174B2" w:rsidP="00F174B2">
      <w:r>
        <w:t>* Example 2: She’s a talented designer. That said, her latest work lacks originality.</w:t>
      </w:r>
    </w:p>
    <w:p w14:paraId="219064AD" w14:textId="77777777" w:rsidR="00F174B2" w:rsidRDefault="00F174B2" w:rsidP="00F174B2">
      <w:r>
        <w:t>* Example 3: The evidence is strong. That said, more research is needed.</w:t>
      </w:r>
    </w:p>
    <w:p w14:paraId="3B73106C" w14:textId="77777777" w:rsidR="00F174B2" w:rsidRDefault="00F174B2" w:rsidP="00F174B2"/>
    <w:p w14:paraId="4849D554" w14:textId="77777777" w:rsidR="00F174B2" w:rsidRDefault="00F174B2" w:rsidP="00F174B2">
      <w:r>
        <w:t>## Chunk 132/150</w:t>
      </w:r>
    </w:p>
    <w:p w14:paraId="5389C60A" w14:textId="77777777" w:rsidR="00F174B2" w:rsidRDefault="00F174B2" w:rsidP="00F174B2">
      <w:r>
        <w:t>* Chunk: having said that</w:t>
      </w:r>
    </w:p>
    <w:p w14:paraId="677F5542" w14:textId="77777777" w:rsidR="00F174B2" w:rsidRDefault="00F174B2" w:rsidP="00F174B2">
      <w:r>
        <w:t>* Meaning: same as “that said”; used to introduce a reservation or contrast</w:t>
      </w:r>
    </w:p>
    <w:p w14:paraId="1AF6A6D6" w14:textId="77777777" w:rsidR="00F174B2" w:rsidRDefault="00F174B2" w:rsidP="00F174B2">
      <w:r>
        <w:t>* Primary function: concessive/qualifying</w:t>
      </w:r>
    </w:p>
    <w:p w14:paraId="036B1BC4" w14:textId="77777777" w:rsidR="00F174B2" w:rsidRDefault="00F174B2" w:rsidP="00F174B2">
      <w:r>
        <w:t>* Communicative purpose: to present an opposing viewpoint after agreeing in part</w:t>
      </w:r>
    </w:p>
    <w:p w14:paraId="3F14CE46" w14:textId="77777777" w:rsidR="00F174B2" w:rsidRDefault="00F174B2" w:rsidP="00F174B2">
      <w:r>
        <w:t>* Trigger situations: similar to “that said”; slightly more formal</w:t>
      </w:r>
    </w:p>
    <w:p w14:paraId="1C3A2361" w14:textId="77777777" w:rsidR="00F174B2" w:rsidRDefault="00F174B2" w:rsidP="00F174B2">
      <w:r>
        <w:t>* Contexts: spoken and written, professional</w:t>
      </w:r>
    </w:p>
    <w:p w14:paraId="7D6C12CE" w14:textId="77777777" w:rsidR="00F174B2" w:rsidRDefault="00F174B2" w:rsidP="00F174B2">
      <w:r>
        <w:t>* Domain: Professional</w:t>
      </w:r>
    </w:p>
    <w:p w14:paraId="361A6F7C" w14:textId="77777777" w:rsidR="00F174B2" w:rsidRDefault="00F174B2" w:rsidP="00F174B2">
      <w:r>
        <w:t>* Register: neutral to formal</w:t>
      </w:r>
    </w:p>
    <w:p w14:paraId="2F33AB42" w14:textId="77777777" w:rsidR="00F174B2" w:rsidRDefault="00F174B2" w:rsidP="00F174B2">
      <w:r>
        <w:t>* Output priority: Both</w:t>
      </w:r>
    </w:p>
    <w:p w14:paraId="6C3DDA31" w14:textId="77777777" w:rsidR="00F174B2" w:rsidRDefault="00F174B2" w:rsidP="00F174B2">
      <w:r>
        <w:t>* Frequency: High</w:t>
      </w:r>
    </w:p>
    <w:p w14:paraId="1BE87420" w14:textId="77777777" w:rsidR="00F174B2" w:rsidRDefault="00F174B2" w:rsidP="00F174B2">
      <w:r>
        <w:t>* Formulaicity: Fixed expression</w:t>
      </w:r>
    </w:p>
    <w:p w14:paraId="3FBBBFE0" w14:textId="77777777" w:rsidR="00F174B2" w:rsidRDefault="00F174B2" w:rsidP="00F174B2">
      <w:r>
        <w:t>* Construction type: Participial phrase as discourse marker</w:t>
      </w:r>
    </w:p>
    <w:p w14:paraId="20BCBC75" w14:textId="77777777" w:rsidR="00F174B2" w:rsidRDefault="00F174B2" w:rsidP="00F174B2">
      <w:r>
        <w:t>* Pattern: [Statement]. Having said that, [contrast].</w:t>
      </w:r>
    </w:p>
    <w:p w14:paraId="0396A44E" w14:textId="77777777" w:rsidR="00F174B2" w:rsidRDefault="00F174B2" w:rsidP="00F174B2">
      <w:r>
        <w:t>* Core structure: non</w:t>
      </w:r>
      <w:r>
        <w:rPr>
          <w:rFonts w:ascii="Cambria Math" w:hAnsi="Cambria Math" w:cs="Cambria Math"/>
        </w:rPr>
        <w:t>‑</w:t>
      </w:r>
      <w:r>
        <w:t>finite clause as opener</w:t>
      </w:r>
    </w:p>
    <w:p w14:paraId="452A08F8" w14:textId="77777777" w:rsidR="00F174B2" w:rsidRDefault="00F174B2" w:rsidP="00F174B2">
      <w:r>
        <w:t>* Substitution slots: “that said”, “mind you”</w:t>
      </w:r>
    </w:p>
    <w:p w14:paraId="78A6FA9E" w14:textId="77777777" w:rsidR="00F174B2" w:rsidRDefault="00F174B2" w:rsidP="00F174B2">
      <w:r>
        <w:t>* Typical collocates: … Having said that, I should add…</w:t>
      </w:r>
    </w:p>
    <w:p w14:paraId="38E96826" w14:textId="77777777" w:rsidR="00F174B2" w:rsidRDefault="00F174B2" w:rsidP="00F174B2">
      <w:r>
        <w:t>* Common substitutions: “that being said”, “nevertheless”</w:t>
      </w:r>
    </w:p>
    <w:p w14:paraId="6D4D513E" w14:textId="77777777" w:rsidR="00F174B2" w:rsidRDefault="00F174B2" w:rsidP="00F174B2">
      <w:r>
        <w:lastRenderedPageBreak/>
        <w:t>* Variations: “that having been said” (wordy)</w:t>
      </w:r>
    </w:p>
    <w:p w14:paraId="4A32B6C0" w14:textId="77777777" w:rsidR="00F174B2" w:rsidRDefault="00F174B2" w:rsidP="00F174B2">
      <w:r>
        <w:t>* Common mistakes: “having said that” without a clear previous statement to refer to</w:t>
      </w:r>
    </w:p>
    <w:p w14:paraId="1699CE13" w14:textId="77777777" w:rsidR="00F174B2" w:rsidRDefault="00F174B2" w:rsidP="00F174B2">
      <w:r>
        <w:t>* Similar or contrasting chunks: “that said”, “mind you”</w:t>
      </w:r>
    </w:p>
    <w:p w14:paraId="25837F14" w14:textId="77777777" w:rsidR="00F174B2" w:rsidRDefault="00F174B2" w:rsidP="00F174B2">
      <w:r>
        <w:t>* Interference warnings: learners may use it as a filler</w:t>
      </w:r>
    </w:p>
    <w:p w14:paraId="40AEE361" w14:textId="77777777" w:rsidR="00F174B2" w:rsidRDefault="00F174B2" w:rsidP="00F174B2">
      <w:r>
        <w:t>* Nuance: signals a mature, reflective consideration</w:t>
      </w:r>
    </w:p>
    <w:p w14:paraId="1055D429" w14:textId="77777777" w:rsidR="00F174B2" w:rsidRDefault="00F174B2" w:rsidP="00F174B2">
      <w:r>
        <w:t>* Pragmatic effect: softens opposition, encourages dialogue</w:t>
      </w:r>
    </w:p>
    <w:p w14:paraId="47B8ED27" w14:textId="77777777" w:rsidR="00F174B2" w:rsidRDefault="00F174B2" w:rsidP="00F174B2">
      <w:r>
        <w:t>* Acquisition priority: Controlled production</w:t>
      </w:r>
    </w:p>
    <w:p w14:paraId="1C6EDD38" w14:textId="77777777" w:rsidR="00F174B2" w:rsidRDefault="00F174B2" w:rsidP="00F174B2">
      <w:r>
        <w:t>* CEFR productivity level: B2 productive</w:t>
      </w:r>
    </w:p>
    <w:p w14:paraId="64295DF8" w14:textId="77777777" w:rsidR="00F174B2" w:rsidRDefault="00F174B2" w:rsidP="00F174B2">
      <w:r>
        <w:t>* Recall cue: “I support the idea. ______, we need to check the budget.”</w:t>
      </w:r>
    </w:p>
    <w:p w14:paraId="2206EEE1" w14:textId="77777777" w:rsidR="00F174B2" w:rsidRDefault="00F174B2" w:rsidP="00F174B2">
      <w:r>
        <w:t>* Upgrade path: that said → having said that</w:t>
      </w:r>
    </w:p>
    <w:p w14:paraId="7F06E3E8" w14:textId="77777777" w:rsidR="00F174B2" w:rsidRDefault="00F174B2" w:rsidP="00F174B2">
      <w:r>
        <w:t>* Chunk family: concessive connectors</w:t>
      </w:r>
    </w:p>
    <w:p w14:paraId="466247FF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4370E045" w14:textId="77777777" w:rsidR="00F174B2" w:rsidRDefault="00F174B2" w:rsidP="00F174B2">
      <w:r>
        <w:t>* Example 1: The team has improved. Having said that, there’s still room for growth.</w:t>
      </w:r>
    </w:p>
    <w:p w14:paraId="5C58A0B7" w14:textId="77777777" w:rsidR="00F174B2" w:rsidRDefault="00F174B2" w:rsidP="00F174B2">
      <w:r>
        <w:t>* Example 2: I enjoy my job. Having said that, the hours are long.</w:t>
      </w:r>
    </w:p>
    <w:p w14:paraId="4F1A6AAA" w14:textId="77777777" w:rsidR="00F174B2" w:rsidRDefault="00F174B2" w:rsidP="00F174B2">
      <w:r>
        <w:t>* Example 3: The film was entertaining. Having said that, it lacked depth.</w:t>
      </w:r>
    </w:p>
    <w:p w14:paraId="437AE1F6" w14:textId="77777777" w:rsidR="00F174B2" w:rsidRDefault="00F174B2" w:rsidP="00F174B2"/>
    <w:p w14:paraId="5C3B6AEA" w14:textId="77777777" w:rsidR="00F174B2" w:rsidRDefault="00F174B2" w:rsidP="00F174B2">
      <w:r>
        <w:t>## Chunk 133/150</w:t>
      </w:r>
    </w:p>
    <w:p w14:paraId="6E8176F6" w14:textId="77777777" w:rsidR="00F174B2" w:rsidRDefault="00F174B2" w:rsidP="00F174B2">
      <w:r>
        <w:t>* Chunk: in the meantime</w:t>
      </w:r>
    </w:p>
    <w:p w14:paraId="77BDA10B" w14:textId="77777777" w:rsidR="00F174B2" w:rsidRDefault="00F174B2" w:rsidP="00F174B2">
      <w:r>
        <w:t>* Meaning: during the time before something happens; meanwhile</w:t>
      </w:r>
    </w:p>
    <w:p w14:paraId="40D80F91" w14:textId="77777777" w:rsidR="00F174B2" w:rsidRDefault="00F174B2" w:rsidP="00F174B2">
      <w:r>
        <w:t>* Primary function: temporal bridge</w:t>
      </w:r>
    </w:p>
    <w:p w14:paraId="3BDA0F28" w14:textId="77777777" w:rsidR="00F174B2" w:rsidRDefault="00F174B2" w:rsidP="00F174B2">
      <w:r>
        <w:t>* Communicative purpose: to say what will happen while waiting for a future event</w:t>
      </w:r>
    </w:p>
    <w:p w14:paraId="3784576F" w14:textId="77777777" w:rsidR="00F174B2" w:rsidRDefault="00F174B2" w:rsidP="00F174B2">
      <w:r>
        <w:t>* Trigger situations: planning, giving instructions, project management</w:t>
      </w:r>
    </w:p>
    <w:p w14:paraId="6B1B185C" w14:textId="77777777" w:rsidR="00F174B2" w:rsidRDefault="00F174B2" w:rsidP="00F174B2">
      <w:r>
        <w:t>* Contexts: spoken and written, neutral</w:t>
      </w:r>
    </w:p>
    <w:p w14:paraId="098275DD" w14:textId="77777777" w:rsidR="00F174B2" w:rsidRDefault="00F174B2" w:rsidP="00F174B2">
      <w:r>
        <w:t>* Domain: Professional</w:t>
      </w:r>
    </w:p>
    <w:p w14:paraId="6CF05D40" w14:textId="77777777" w:rsidR="00F174B2" w:rsidRDefault="00F174B2" w:rsidP="00F174B2">
      <w:r>
        <w:t>* Register: neutral</w:t>
      </w:r>
    </w:p>
    <w:p w14:paraId="5C364268" w14:textId="77777777" w:rsidR="00F174B2" w:rsidRDefault="00F174B2" w:rsidP="00F174B2">
      <w:r>
        <w:t>* Output priority: Both</w:t>
      </w:r>
    </w:p>
    <w:p w14:paraId="289E67D3" w14:textId="77777777" w:rsidR="00F174B2" w:rsidRDefault="00F174B2" w:rsidP="00F174B2">
      <w:r>
        <w:t>* Frequency: High</w:t>
      </w:r>
    </w:p>
    <w:p w14:paraId="6001CD89" w14:textId="77777777" w:rsidR="00F174B2" w:rsidRDefault="00F174B2" w:rsidP="00F174B2">
      <w:r>
        <w:lastRenderedPageBreak/>
        <w:t>* Formulaicity: Fixed expression</w:t>
      </w:r>
    </w:p>
    <w:p w14:paraId="4036F057" w14:textId="77777777" w:rsidR="00F174B2" w:rsidRDefault="00F174B2" w:rsidP="00F174B2">
      <w:r>
        <w:t>* Construction type: Lexical bundle</w:t>
      </w:r>
    </w:p>
    <w:p w14:paraId="16AEFED8" w14:textId="77777777" w:rsidR="00F174B2" w:rsidRDefault="00F174B2" w:rsidP="00F174B2">
      <w:r>
        <w:t>* Pattern: [Future event]. In the meantime, [interim action].</w:t>
      </w:r>
    </w:p>
    <w:p w14:paraId="527351A6" w14:textId="77777777" w:rsidR="00F174B2" w:rsidRDefault="00F174B2" w:rsidP="00F174B2">
      <w:r>
        <w:t>* Core structure: prepositional phrase as adverbial</w:t>
      </w:r>
    </w:p>
    <w:p w14:paraId="2D103B73" w14:textId="77777777" w:rsidR="00F174B2" w:rsidRDefault="00F174B2" w:rsidP="00F174B2">
      <w:r>
        <w:t>* Substitution slots: “meanwhile”, “for the time being”</w:t>
      </w:r>
    </w:p>
    <w:p w14:paraId="62C58510" w14:textId="77777777" w:rsidR="00F174B2" w:rsidRDefault="00F174B2" w:rsidP="00F174B2">
      <w:r>
        <w:t>* Typical collocates: … . In the meantime, please …</w:t>
      </w:r>
    </w:p>
    <w:p w14:paraId="4E8EB24B" w14:textId="77777777" w:rsidR="00F174B2" w:rsidRDefault="00F174B2" w:rsidP="00F174B2">
      <w:r>
        <w:t>* Common substitutions: “until then”, “for now”</w:t>
      </w:r>
    </w:p>
    <w:p w14:paraId="535ACE46" w14:textId="77777777" w:rsidR="00F174B2" w:rsidRDefault="00F174B2" w:rsidP="00F174B2">
      <w:r>
        <w:t>* Variations: “in the interim” (formal)</w:t>
      </w:r>
    </w:p>
    <w:p w14:paraId="5DA823E7" w14:textId="77777777" w:rsidR="00F174B2" w:rsidRDefault="00F174B2" w:rsidP="00F174B2">
      <w:r>
        <w:t>* Common mistakes: confusing with “in the mean time” (two words), though that is an older variant</w:t>
      </w:r>
    </w:p>
    <w:p w14:paraId="167631E8" w14:textId="77777777" w:rsidR="00F174B2" w:rsidRDefault="00F174B2" w:rsidP="00F174B2">
      <w:r>
        <w:t>* Similar or contrasting chunks: “meanwhile”, “in the interim”</w:t>
      </w:r>
    </w:p>
    <w:p w14:paraId="4F6554B7" w14:textId="77777777" w:rsidR="00F174B2" w:rsidRDefault="00F174B2" w:rsidP="00F174B2">
      <w:r>
        <w:t>* Interference warnings: learners may use “in the meanwhile” – acceptable but less common</w:t>
      </w:r>
    </w:p>
    <w:p w14:paraId="7D6FDC99" w14:textId="77777777" w:rsidR="00F174B2" w:rsidRDefault="00F174B2" w:rsidP="00F174B2">
      <w:r>
        <w:t>* Nuance: clearly marks a waiting period</w:t>
      </w:r>
    </w:p>
    <w:p w14:paraId="476EDDE8" w14:textId="77777777" w:rsidR="00F174B2" w:rsidRDefault="00F174B2" w:rsidP="00F174B2">
      <w:r>
        <w:t>* Pragmatic effect: reassuring, indicates a plan</w:t>
      </w:r>
    </w:p>
    <w:p w14:paraId="0343DEBB" w14:textId="77777777" w:rsidR="00F174B2" w:rsidRDefault="00F174B2" w:rsidP="00F174B2">
      <w:r>
        <w:t>* Acquisition priority: Automatic production</w:t>
      </w:r>
    </w:p>
    <w:p w14:paraId="5DC4706B" w14:textId="77777777" w:rsidR="00F174B2" w:rsidRDefault="00F174B2" w:rsidP="00F174B2">
      <w:r>
        <w:t>* CEFR productivity level: B1 productive</w:t>
      </w:r>
    </w:p>
    <w:p w14:paraId="54199376" w14:textId="77777777" w:rsidR="00F174B2" w:rsidRDefault="00F174B2" w:rsidP="00F174B2">
      <w:r>
        <w:t>* Recall cue: “The repair will take two hours. ______, you can wait in the lounge.”</w:t>
      </w:r>
    </w:p>
    <w:p w14:paraId="743AF77F" w14:textId="77777777" w:rsidR="00F174B2" w:rsidRDefault="00F174B2" w:rsidP="00F174B2">
      <w:r>
        <w:t>* Upgrade path: while → in the meantime</w:t>
      </w:r>
    </w:p>
    <w:p w14:paraId="1535B6FB" w14:textId="77777777" w:rsidR="00F174B2" w:rsidRDefault="00F174B2" w:rsidP="00F174B2">
      <w:r>
        <w:t>* Chunk family: temporal connectors</w:t>
      </w:r>
    </w:p>
    <w:p w14:paraId="48B967C4" w14:textId="77777777" w:rsidR="00F174B2" w:rsidRDefault="00F174B2" w:rsidP="00F174B2">
      <w:r>
        <w:t>* Spacing tag: Immediate</w:t>
      </w:r>
    </w:p>
    <w:p w14:paraId="0BCEA6F8" w14:textId="77777777" w:rsidR="00F174B2" w:rsidRDefault="00F174B2" w:rsidP="00F174B2">
      <w:r>
        <w:t>* Example 1: The new system will be installed next month. In the meantime, we’ll use the old one.</w:t>
      </w:r>
    </w:p>
    <w:p w14:paraId="11E826A1" w14:textId="77777777" w:rsidR="00F174B2" w:rsidRDefault="00F174B2" w:rsidP="00F174B2">
      <w:r>
        <w:t>* Example 2: I’m looking for a job. In the meantime, I’m doing freelance work.</w:t>
      </w:r>
    </w:p>
    <w:p w14:paraId="121E9A40" w14:textId="77777777" w:rsidR="00F174B2" w:rsidRDefault="00F174B2" w:rsidP="00F174B2">
      <w:r>
        <w:t>* Example 3: Lunch will be served at one. In the meantime, please help yourselves to drinks.</w:t>
      </w:r>
    </w:p>
    <w:p w14:paraId="3B103FB9" w14:textId="77777777" w:rsidR="00F174B2" w:rsidRDefault="00F174B2" w:rsidP="00F174B2"/>
    <w:p w14:paraId="79697811" w14:textId="77777777" w:rsidR="00F174B2" w:rsidRDefault="00F174B2" w:rsidP="00F174B2">
      <w:r>
        <w:t>## Chunk 134/150</w:t>
      </w:r>
    </w:p>
    <w:p w14:paraId="5E30188A" w14:textId="77777777" w:rsidR="00F174B2" w:rsidRDefault="00F174B2" w:rsidP="00F174B2">
      <w:r>
        <w:t>* Chunk: in the interim</w:t>
      </w:r>
    </w:p>
    <w:p w14:paraId="762A436A" w14:textId="77777777" w:rsidR="00F174B2" w:rsidRDefault="00F174B2" w:rsidP="00F174B2">
      <w:r>
        <w:lastRenderedPageBreak/>
        <w:t>* Meaning: in the period between two events; meanwhile (formal)</w:t>
      </w:r>
    </w:p>
    <w:p w14:paraId="4E693F2E" w14:textId="77777777" w:rsidR="00F174B2" w:rsidRDefault="00F174B2" w:rsidP="00F174B2">
      <w:r>
        <w:t>* Primary function: temporal connector (formal)</w:t>
      </w:r>
    </w:p>
    <w:p w14:paraId="36A9A359" w14:textId="77777777" w:rsidR="00F174B2" w:rsidRDefault="00F174B2" w:rsidP="00F174B2">
      <w:r>
        <w:t>* Communicative purpose: to refer to actions during a transitional period</w:t>
      </w:r>
    </w:p>
    <w:p w14:paraId="24EC6CCB" w14:textId="77777777" w:rsidR="00F174B2" w:rsidRDefault="00F174B2" w:rsidP="00F174B2">
      <w:r>
        <w:t>* Trigger situations: formal business plans, legal documents, formal reports</w:t>
      </w:r>
    </w:p>
    <w:p w14:paraId="1D166AF6" w14:textId="77777777" w:rsidR="00F174B2" w:rsidRDefault="00F174B2" w:rsidP="00F174B2">
      <w:r>
        <w:t>* Contexts: written formal English</w:t>
      </w:r>
    </w:p>
    <w:p w14:paraId="0012103A" w14:textId="77777777" w:rsidR="00F174B2" w:rsidRDefault="00F174B2" w:rsidP="00F174B2">
      <w:r>
        <w:t>* Domain: Professional</w:t>
      </w:r>
    </w:p>
    <w:p w14:paraId="50051EAB" w14:textId="77777777" w:rsidR="00F174B2" w:rsidRDefault="00F174B2" w:rsidP="00F174B2">
      <w:r>
        <w:t>* Register: formal</w:t>
      </w:r>
    </w:p>
    <w:p w14:paraId="6F76564B" w14:textId="77777777" w:rsidR="00F174B2" w:rsidRDefault="00F174B2" w:rsidP="00F174B2">
      <w:r>
        <w:t>* Output priority: Writing</w:t>
      </w:r>
    </w:p>
    <w:p w14:paraId="29D9705C" w14:textId="77777777" w:rsidR="00F174B2" w:rsidRDefault="00F174B2" w:rsidP="00F174B2">
      <w:r>
        <w:t>* Frequency: Medium</w:t>
      </w:r>
    </w:p>
    <w:p w14:paraId="15B84FAB" w14:textId="77777777" w:rsidR="00F174B2" w:rsidRDefault="00F174B2" w:rsidP="00F174B2">
      <w:r>
        <w:t>* Formulaicity: Fixed expression</w:t>
      </w:r>
    </w:p>
    <w:p w14:paraId="5AD50938" w14:textId="77777777" w:rsidR="00F174B2" w:rsidRDefault="00F174B2" w:rsidP="00F174B2">
      <w:r>
        <w:t>* Construction type: Lexical bundle</w:t>
      </w:r>
    </w:p>
    <w:p w14:paraId="39CF88BA" w14:textId="77777777" w:rsidR="00F174B2" w:rsidRDefault="00F174B2" w:rsidP="00F174B2">
      <w:r>
        <w:t>* Pattern: [Event A]. In the interim, [action B].</w:t>
      </w:r>
    </w:p>
    <w:p w14:paraId="69BD2A2C" w14:textId="77777777" w:rsidR="00F174B2" w:rsidRDefault="00F174B2" w:rsidP="00F174B2">
      <w:r>
        <w:t>* Core structure: prepositional phrase</w:t>
      </w:r>
    </w:p>
    <w:p w14:paraId="1907DBB0" w14:textId="77777777" w:rsidR="00F174B2" w:rsidRDefault="00F174B2" w:rsidP="00F174B2">
      <w:r>
        <w:t>* Substitution slots: “in the meantime”, “meanwhile”</w:t>
      </w:r>
    </w:p>
    <w:p w14:paraId="5D83B285" w14:textId="77777777" w:rsidR="00F174B2" w:rsidRDefault="00F174B2" w:rsidP="00F174B2">
      <w:r>
        <w:t>* Typical collocates: … . In the interim, we recommend…</w:t>
      </w:r>
    </w:p>
    <w:p w14:paraId="20649260" w14:textId="77777777" w:rsidR="00F174B2" w:rsidRDefault="00F174B2" w:rsidP="00F174B2">
      <w:r>
        <w:t>* Common substitutions: “in the meantime”, “for the time being”</w:t>
      </w:r>
    </w:p>
    <w:p w14:paraId="4D504298" w14:textId="77777777" w:rsidR="00F174B2" w:rsidRDefault="00F174B2" w:rsidP="00F174B2">
      <w:r>
        <w:t>* Variations: “in the interim period”</w:t>
      </w:r>
    </w:p>
    <w:p w14:paraId="1B179345" w14:textId="77777777" w:rsidR="00F174B2" w:rsidRDefault="00F174B2" w:rsidP="00F174B2">
      <w:r>
        <w:t>* Common mistakes: using “in interim” without article</w:t>
      </w:r>
    </w:p>
    <w:p w14:paraId="72796D91" w14:textId="77777777" w:rsidR="00F174B2" w:rsidRDefault="00F174B2" w:rsidP="00F174B2">
      <w:r>
        <w:t>* Similar or contrasting chunks: “in the meantime”</w:t>
      </w:r>
    </w:p>
    <w:p w14:paraId="376D5A06" w14:textId="77777777" w:rsidR="00F174B2" w:rsidRDefault="00F174B2" w:rsidP="00F174B2">
      <w:r>
        <w:t>* Interference warnings: none significant</w:t>
      </w:r>
    </w:p>
    <w:p w14:paraId="792365E1" w14:textId="77777777" w:rsidR="00F174B2" w:rsidRDefault="00F174B2" w:rsidP="00F174B2">
      <w:r>
        <w:t>* Nuance: sharp, business</w:t>
      </w:r>
      <w:r>
        <w:rPr>
          <w:rFonts w:ascii="Cambria Math" w:hAnsi="Cambria Math" w:cs="Cambria Math"/>
        </w:rPr>
        <w:t>‑</w:t>
      </w:r>
      <w:r>
        <w:t>like; signals a structured waiting period</w:t>
      </w:r>
    </w:p>
    <w:p w14:paraId="5E085070" w14:textId="77777777" w:rsidR="00F174B2" w:rsidRDefault="00F174B2" w:rsidP="00F174B2">
      <w:r>
        <w:t>* Pragmatic effect: projects efficient management</w:t>
      </w:r>
    </w:p>
    <w:p w14:paraId="0002C184" w14:textId="77777777" w:rsidR="00F174B2" w:rsidRDefault="00F174B2" w:rsidP="00F174B2">
      <w:r>
        <w:t>* Acquisition priority: Controlled production</w:t>
      </w:r>
    </w:p>
    <w:p w14:paraId="04C69CDB" w14:textId="77777777" w:rsidR="00F174B2" w:rsidRDefault="00F174B2" w:rsidP="00F174B2">
      <w:r>
        <w:t>* CEFR productivity level: C1 productive</w:t>
      </w:r>
    </w:p>
    <w:p w14:paraId="527C1E01" w14:textId="77777777" w:rsidR="00F174B2" w:rsidRDefault="00F174B2" w:rsidP="00F174B2">
      <w:r>
        <w:t>* Recall cue: “The CEO will be appointed in July. ______, the deputy will take charge.”</w:t>
      </w:r>
    </w:p>
    <w:p w14:paraId="7E97E69F" w14:textId="77777777" w:rsidR="00F174B2" w:rsidRDefault="00F174B2" w:rsidP="00F174B2">
      <w:r>
        <w:t>* Upgrade path: meanwhile → in the meantime → in the interim</w:t>
      </w:r>
    </w:p>
    <w:p w14:paraId="247755D4" w14:textId="77777777" w:rsidR="00F174B2" w:rsidRDefault="00F174B2" w:rsidP="00F174B2">
      <w:r>
        <w:t>* Chunk family: temporal connectors</w:t>
      </w:r>
    </w:p>
    <w:p w14:paraId="1124676E" w14:textId="77777777" w:rsidR="00F174B2" w:rsidRDefault="00F174B2" w:rsidP="00F174B2">
      <w:r>
        <w:lastRenderedPageBreak/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3CA0B064" w14:textId="77777777" w:rsidR="00F174B2" w:rsidRDefault="00F174B2" w:rsidP="00F174B2">
      <w:r>
        <w:t>* Example 1: The permanent regulations are being drafted. In the interim, temporary guidelines apply.</w:t>
      </w:r>
    </w:p>
    <w:p w14:paraId="7B9BC677" w14:textId="77777777" w:rsidR="00F174B2" w:rsidRDefault="00F174B2" w:rsidP="00F174B2">
      <w:r>
        <w:t>* Example 2: The office will relocate in six months. In the interim, staff will work remotely.</w:t>
      </w:r>
    </w:p>
    <w:p w14:paraId="2219B0C7" w14:textId="77777777" w:rsidR="00F174B2" w:rsidRDefault="00F174B2" w:rsidP="00F174B2">
      <w:r>
        <w:t>* Example 3: The product is being redesigned. In the interim, the current version remains on sale.</w:t>
      </w:r>
    </w:p>
    <w:p w14:paraId="4E9F8B59" w14:textId="77777777" w:rsidR="00F174B2" w:rsidRDefault="00F174B2" w:rsidP="00F174B2"/>
    <w:p w14:paraId="59B1B2FE" w14:textId="77777777" w:rsidR="00F174B2" w:rsidRDefault="00F174B2" w:rsidP="00F174B2">
      <w:r>
        <w:t>## Chunk 135/150</w:t>
      </w:r>
    </w:p>
    <w:p w14:paraId="112C9610" w14:textId="77777777" w:rsidR="00F174B2" w:rsidRDefault="00F174B2" w:rsidP="00F174B2">
      <w:r>
        <w:t>* Chunk: prior to</w:t>
      </w:r>
    </w:p>
    <w:p w14:paraId="7685AAD7" w14:textId="77777777" w:rsidR="00F174B2" w:rsidRDefault="00F174B2" w:rsidP="00F174B2">
      <w:r>
        <w:t>* Meaning: before (formal)</w:t>
      </w:r>
    </w:p>
    <w:p w14:paraId="00F801CE" w14:textId="77777777" w:rsidR="00F174B2" w:rsidRDefault="00F174B2" w:rsidP="00F174B2">
      <w:r>
        <w:t>* Primary function: temporal preposition</w:t>
      </w:r>
    </w:p>
    <w:p w14:paraId="4569ED83" w14:textId="77777777" w:rsidR="00F174B2" w:rsidRDefault="00F174B2" w:rsidP="00F174B2">
      <w:r>
        <w:t>* Communicative purpose: to specify that one event happened before another, often in formal contexts</w:t>
      </w:r>
    </w:p>
    <w:p w14:paraId="0BC9A4D8" w14:textId="77777777" w:rsidR="00F174B2" w:rsidRDefault="00F174B2" w:rsidP="00F174B2">
      <w:r>
        <w:t>* Trigger situations: academic papers, formal instructions, business reports</w:t>
      </w:r>
    </w:p>
    <w:p w14:paraId="51C5A0C6" w14:textId="77777777" w:rsidR="00F174B2" w:rsidRDefault="00F174B2" w:rsidP="00F174B2">
      <w:r>
        <w:t>* Contexts: formal written English</w:t>
      </w:r>
    </w:p>
    <w:p w14:paraId="25B5AF83" w14:textId="77777777" w:rsidR="00F174B2" w:rsidRDefault="00F174B2" w:rsidP="00F174B2">
      <w:r>
        <w:t>* Domain: Professional</w:t>
      </w:r>
    </w:p>
    <w:p w14:paraId="461AF76D" w14:textId="77777777" w:rsidR="00F174B2" w:rsidRDefault="00F174B2" w:rsidP="00F174B2">
      <w:r>
        <w:t>* Register: formal</w:t>
      </w:r>
    </w:p>
    <w:p w14:paraId="1392EB57" w14:textId="77777777" w:rsidR="00F174B2" w:rsidRDefault="00F174B2" w:rsidP="00F174B2">
      <w:r>
        <w:t>* Output priority: Writing</w:t>
      </w:r>
    </w:p>
    <w:p w14:paraId="065B1AD0" w14:textId="77777777" w:rsidR="00F174B2" w:rsidRDefault="00F174B2" w:rsidP="00F174B2">
      <w:r>
        <w:t>* Frequency: Medium</w:t>
      </w:r>
    </w:p>
    <w:p w14:paraId="7020457F" w14:textId="77777777" w:rsidR="00F174B2" w:rsidRDefault="00F174B2" w:rsidP="00F174B2">
      <w:r>
        <w:t>* Formulaicity: Fixed expression (+ NP/</w:t>
      </w:r>
      <w:r>
        <w:rPr>
          <w:rFonts w:ascii="Cambria Math" w:hAnsi="Cambria Math" w:cs="Cambria Math"/>
        </w:rPr>
        <w:t>‑</w:t>
      </w:r>
      <w:r>
        <w:t>ing)</w:t>
      </w:r>
    </w:p>
    <w:p w14:paraId="21171239" w14:textId="77777777" w:rsidR="00F174B2" w:rsidRDefault="00F174B2" w:rsidP="00F174B2">
      <w:r>
        <w:t>* Construction type: Complex preposition</w:t>
      </w:r>
    </w:p>
    <w:p w14:paraId="0D22DC91" w14:textId="77777777" w:rsidR="00F174B2" w:rsidRDefault="00F174B2" w:rsidP="00F174B2">
      <w:r>
        <w:t>* Pattern: Prior to [NP/</w:t>
      </w:r>
      <w:r>
        <w:rPr>
          <w:rFonts w:ascii="Cambria Math" w:hAnsi="Cambria Math" w:cs="Cambria Math"/>
        </w:rPr>
        <w:t>‑</w:t>
      </w:r>
      <w:r>
        <w:t>ing], [main clause].</w:t>
      </w:r>
    </w:p>
    <w:p w14:paraId="0D746193" w14:textId="77777777" w:rsidR="00F174B2" w:rsidRDefault="00F174B2" w:rsidP="00F174B2">
      <w:r>
        <w:t>* Core structure: prior to + noun/gerund</w:t>
      </w:r>
    </w:p>
    <w:p w14:paraId="44CFEF09" w14:textId="77777777" w:rsidR="00F174B2" w:rsidRDefault="00F174B2" w:rsidP="00F174B2">
      <w:r>
        <w:t>* Substitution slots: “before” (informal)</w:t>
      </w:r>
    </w:p>
    <w:p w14:paraId="781213AB" w14:textId="77777777" w:rsidR="00F174B2" w:rsidRDefault="00F174B2" w:rsidP="00F174B2">
      <w:r>
        <w:t>* Typical collocates: Prior to the meeting, …</w:t>
      </w:r>
    </w:p>
    <w:p w14:paraId="68897A6F" w14:textId="77777777" w:rsidR="00F174B2" w:rsidRDefault="00F174B2" w:rsidP="00F174B2">
      <w:r>
        <w:t>* Common substitutions: “before”, “preceding”</w:t>
      </w:r>
    </w:p>
    <w:p w14:paraId="7D2AE324" w14:textId="77777777" w:rsidR="00F174B2" w:rsidRDefault="00F174B2" w:rsidP="00F174B2">
      <w:r>
        <w:t>* Variations: “prior to that”</w:t>
      </w:r>
    </w:p>
    <w:p w14:paraId="7158CEB7" w14:textId="77777777" w:rsidR="00F174B2" w:rsidRDefault="00F174B2" w:rsidP="00F174B2">
      <w:r>
        <w:t>* Common mistakes: using “prior to” with a finite clause; “prior to” is for nouns/</w:t>
      </w:r>
      <w:r>
        <w:rPr>
          <w:rFonts w:ascii="Cambria Math" w:hAnsi="Cambria Math" w:cs="Cambria Math"/>
        </w:rPr>
        <w:t>‑</w:t>
      </w:r>
      <w:r>
        <w:t>ing</w:t>
      </w:r>
    </w:p>
    <w:p w14:paraId="76FF3F62" w14:textId="77777777" w:rsidR="00F174B2" w:rsidRDefault="00F174B2" w:rsidP="00F174B2">
      <w:r>
        <w:lastRenderedPageBreak/>
        <w:t>* Similar or contrasting chunks: “before”, “in advance of”</w:t>
      </w:r>
    </w:p>
    <w:p w14:paraId="392F8B03" w14:textId="77777777" w:rsidR="00F174B2" w:rsidRDefault="00F174B2" w:rsidP="00F174B2">
      <w:r>
        <w:t>* Interference warnings: learners may say “prior than” – incorrect</w:t>
      </w:r>
    </w:p>
    <w:p w14:paraId="6FF4C808" w14:textId="77777777" w:rsidR="00F174B2" w:rsidRDefault="00F174B2" w:rsidP="00F174B2">
      <w:r>
        <w:t>* Nuance: formal, precise; preferred in official documents</w:t>
      </w:r>
    </w:p>
    <w:p w14:paraId="1CAAC1DC" w14:textId="77777777" w:rsidR="00F174B2" w:rsidRDefault="00F174B2" w:rsidP="00F174B2">
      <w:r>
        <w:t>* Pragmatic effect: adds a procedural, official tone</w:t>
      </w:r>
    </w:p>
    <w:p w14:paraId="5DDBDE93" w14:textId="77777777" w:rsidR="00F174B2" w:rsidRDefault="00F174B2" w:rsidP="00F174B2">
      <w:r>
        <w:t>* Acquisition priority: Controlled production</w:t>
      </w:r>
    </w:p>
    <w:p w14:paraId="56F69C72" w14:textId="77777777" w:rsidR="00F174B2" w:rsidRDefault="00F174B2" w:rsidP="00F174B2">
      <w:r>
        <w:t>* CEFR productivity level: B2 productive → C1 productive</w:t>
      </w:r>
    </w:p>
    <w:p w14:paraId="4DDCA298" w14:textId="77777777" w:rsidR="00F174B2" w:rsidRDefault="00F174B2" w:rsidP="00F174B2">
      <w:r>
        <w:t>* Recall cue: “______ the interview, please complete this form.” (Prior to)</w:t>
      </w:r>
    </w:p>
    <w:p w14:paraId="2456919D" w14:textId="77777777" w:rsidR="00F174B2" w:rsidRDefault="00F174B2" w:rsidP="00F174B2">
      <w:r>
        <w:t>* Upgrade path: before → prior to</w:t>
      </w:r>
    </w:p>
    <w:p w14:paraId="281CF932" w14:textId="77777777" w:rsidR="00F174B2" w:rsidRDefault="00F174B2" w:rsidP="00F174B2">
      <w:r>
        <w:t>* Chunk family: temporal connectors</w:t>
      </w:r>
    </w:p>
    <w:p w14:paraId="7A90BFBD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1E18A7EE" w14:textId="77777777" w:rsidR="00F174B2" w:rsidRDefault="00F174B2" w:rsidP="00F174B2">
      <w:r>
        <w:t>* Example 1: Prior to joining the company, she worked in finance.</w:t>
      </w:r>
    </w:p>
    <w:p w14:paraId="32EF0916" w14:textId="77777777" w:rsidR="00F174B2" w:rsidRDefault="00F174B2" w:rsidP="00F174B2">
      <w:r>
        <w:t>* Example 2: The application must be submitted prior to the deadline.</w:t>
      </w:r>
    </w:p>
    <w:p w14:paraId="173C709A" w14:textId="77777777" w:rsidR="00F174B2" w:rsidRDefault="00F174B2" w:rsidP="00F174B2">
      <w:r>
        <w:t>* Example 3: Prior to making a decision, consult the team.</w:t>
      </w:r>
    </w:p>
    <w:p w14:paraId="04B89519" w14:textId="77777777" w:rsidR="00F174B2" w:rsidRDefault="00F174B2" w:rsidP="00F174B2"/>
    <w:p w14:paraId="383C88B2" w14:textId="77777777" w:rsidR="00F174B2" w:rsidRDefault="00F174B2" w:rsidP="00F174B2">
      <w:r>
        <w:t>## Chunk 136/150</w:t>
      </w:r>
    </w:p>
    <w:p w14:paraId="0554D961" w14:textId="77777777" w:rsidR="00F174B2" w:rsidRDefault="00F174B2" w:rsidP="00F174B2">
      <w:r>
        <w:t>* Chunk: subsequent to</w:t>
      </w:r>
    </w:p>
    <w:p w14:paraId="23240102" w14:textId="77777777" w:rsidR="00F174B2" w:rsidRDefault="00F174B2" w:rsidP="00F174B2">
      <w:r>
        <w:t>* Meaning: after (formal)</w:t>
      </w:r>
    </w:p>
    <w:p w14:paraId="374767FE" w14:textId="77777777" w:rsidR="00F174B2" w:rsidRDefault="00F174B2" w:rsidP="00F174B2">
      <w:r>
        <w:t>* Primary function: temporal preposition (formal)</w:t>
      </w:r>
    </w:p>
    <w:p w14:paraId="496D52F0" w14:textId="77777777" w:rsidR="00F174B2" w:rsidRDefault="00F174B2" w:rsidP="00F174B2">
      <w:r>
        <w:t>* Communicative purpose: to indicate that something happened after a specific event</w:t>
      </w:r>
    </w:p>
    <w:p w14:paraId="0213AEF6" w14:textId="77777777" w:rsidR="00F174B2" w:rsidRDefault="00F174B2" w:rsidP="00F174B2">
      <w:r>
        <w:t>* Trigger situations: legal documents, formal reports, academic papers</w:t>
      </w:r>
    </w:p>
    <w:p w14:paraId="482BCAD0" w14:textId="77777777" w:rsidR="00F174B2" w:rsidRDefault="00F174B2" w:rsidP="00F174B2">
      <w:r>
        <w:t>* Contexts: formal written English</w:t>
      </w:r>
    </w:p>
    <w:p w14:paraId="5310774A" w14:textId="77777777" w:rsidR="00F174B2" w:rsidRDefault="00F174B2" w:rsidP="00F174B2">
      <w:r>
        <w:t>* Domain: Professional</w:t>
      </w:r>
    </w:p>
    <w:p w14:paraId="39BD27AD" w14:textId="77777777" w:rsidR="00F174B2" w:rsidRDefault="00F174B2" w:rsidP="00F174B2">
      <w:r>
        <w:t>* Register: very formal</w:t>
      </w:r>
    </w:p>
    <w:p w14:paraId="28A7F0DD" w14:textId="77777777" w:rsidR="00F174B2" w:rsidRDefault="00F174B2" w:rsidP="00F174B2">
      <w:r>
        <w:t>* Output priority: Writing</w:t>
      </w:r>
    </w:p>
    <w:p w14:paraId="4DD02008" w14:textId="77777777" w:rsidR="00F174B2" w:rsidRDefault="00F174B2" w:rsidP="00F174B2">
      <w:r>
        <w:t>* Frequency: Low</w:t>
      </w:r>
      <w:r>
        <w:rPr>
          <w:rFonts w:ascii="Cambria Math" w:hAnsi="Cambria Math" w:cs="Cambria Math"/>
        </w:rPr>
        <w:t>‑</w:t>
      </w:r>
      <w:r>
        <w:t>medium</w:t>
      </w:r>
    </w:p>
    <w:p w14:paraId="4469B344" w14:textId="77777777" w:rsidR="00F174B2" w:rsidRDefault="00F174B2" w:rsidP="00F174B2">
      <w:r>
        <w:t>* Formulaicity: Fixed (+ NP/</w:t>
      </w:r>
      <w:r>
        <w:rPr>
          <w:rFonts w:ascii="Cambria Math" w:hAnsi="Cambria Math" w:cs="Cambria Math"/>
        </w:rPr>
        <w:t>‑</w:t>
      </w:r>
      <w:r>
        <w:t>ing)</w:t>
      </w:r>
    </w:p>
    <w:p w14:paraId="260F01CF" w14:textId="77777777" w:rsidR="00F174B2" w:rsidRDefault="00F174B2" w:rsidP="00F174B2">
      <w:r>
        <w:t>* Construction type: Complex preposition</w:t>
      </w:r>
    </w:p>
    <w:p w14:paraId="28C52E54" w14:textId="77777777" w:rsidR="00F174B2" w:rsidRDefault="00F174B2" w:rsidP="00F174B2">
      <w:r>
        <w:lastRenderedPageBreak/>
        <w:t>* Pattern: Subsequent to [NP/</w:t>
      </w:r>
      <w:r>
        <w:rPr>
          <w:rFonts w:ascii="Cambria Math" w:hAnsi="Cambria Math" w:cs="Cambria Math"/>
        </w:rPr>
        <w:t>‑</w:t>
      </w:r>
      <w:r>
        <w:t>ing], [main clause].</w:t>
      </w:r>
    </w:p>
    <w:p w14:paraId="2F8F14F9" w14:textId="77777777" w:rsidR="00F174B2" w:rsidRDefault="00F174B2" w:rsidP="00F174B2">
      <w:r>
        <w:t>* Core structure: complex preposition + noun/gerund</w:t>
      </w:r>
    </w:p>
    <w:p w14:paraId="1F2460BD" w14:textId="77777777" w:rsidR="00F174B2" w:rsidRDefault="00F174B2" w:rsidP="00F174B2">
      <w:r>
        <w:t>* Substitution slots: “after”, “following”</w:t>
      </w:r>
    </w:p>
    <w:p w14:paraId="519FE2B0" w14:textId="77777777" w:rsidR="00F174B2" w:rsidRDefault="00F174B2" w:rsidP="00F174B2">
      <w:r>
        <w:t>* Typical collocates: Subsequent to the announcement, …</w:t>
      </w:r>
    </w:p>
    <w:p w14:paraId="7DC86455" w14:textId="77777777" w:rsidR="00F174B2" w:rsidRDefault="00F174B2" w:rsidP="00F174B2">
      <w:r>
        <w:t>* Common substitutions: “following”, “in the wake of”</w:t>
      </w:r>
    </w:p>
    <w:p w14:paraId="0BBE0E63" w14:textId="77777777" w:rsidR="00F174B2" w:rsidRDefault="00F174B2" w:rsidP="00F174B2">
      <w:r>
        <w:t>* Variations: “subsequent to that”</w:t>
      </w:r>
    </w:p>
    <w:p w14:paraId="153AA909" w14:textId="77777777" w:rsidR="00F174B2" w:rsidRDefault="00F174B2" w:rsidP="00F174B2">
      <w:r>
        <w:t>* Common mistakes: using “subsequent to” + clause</w:t>
      </w:r>
    </w:p>
    <w:p w14:paraId="0673732C" w14:textId="77777777" w:rsidR="00F174B2" w:rsidRDefault="00F174B2" w:rsidP="00F174B2">
      <w:r>
        <w:t>* Similar or contrasting chunks: “after”, “thereafter”</w:t>
      </w:r>
    </w:p>
    <w:p w14:paraId="16161B9B" w14:textId="77777777" w:rsidR="00F174B2" w:rsidRDefault="00F174B2" w:rsidP="00F174B2">
      <w:r>
        <w:t>* Interference warnings: learners may misuse as adverb</w:t>
      </w:r>
    </w:p>
    <w:p w14:paraId="692DBAC2" w14:textId="77777777" w:rsidR="00F174B2" w:rsidRDefault="00F174B2" w:rsidP="00F174B2">
      <w:r>
        <w:t>* Nuance: extremely formal, often unnecessary in everyday English</w:t>
      </w:r>
    </w:p>
    <w:p w14:paraId="1A62A030" w14:textId="77777777" w:rsidR="00F174B2" w:rsidRDefault="00F174B2" w:rsidP="00F174B2">
      <w:r>
        <w:t>* Pragmatic effect: adds formality, often found in legal timelines</w:t>
      </w:r>
    </w:p>
    <w:p w14:paraId="54A800A4" w14:textId="77777777" w:rsidR="00F174B2" w:rsidRDefault="00F174B2" w:rsidP="00F174B2">
      <w:r>
        <w:t>* Acquisition priority: Recognition</w:t>
      </w:r>
    </w:p>
    <w:p w14:paraId="4C2D7E0D" w14:textId="77777777" w:rsidR="00F174B2" w:rsidRDefault="00F174B2" w:rsidP="00F174B2">
      <w:r>
        <w:t>* CEFR productivity level: C1 receptive → C2 productive</w:t>
      </w:r>
    </w:p>
    <w:p w14:paraId="084996D6" w14:textId="77777777" w:rsidR="00F174B2" w:rsidRDefault="00F174B2" w:rsidP="00F174B2">
      <w:r>
        <w:t>* Recall cue: “______ the merger, several departments were restructured.”</w:t>
      </w:r>
    </w:p>
    <w:p w14:paraId="0A2C489E" w14:textId="77777777" w:rsidR="00F174B2" w:rsidRDefault="00F174B2" w:rsidP="00F174B2">
      <w:r>
        <w:t>* Upgrade path: after → subsequent to</w:t>
      </w:r>
    </w:p>
    <w:p w14:paraId="5FEA83B4" w14:textId="77777777" w:rsidR="00F174B2" w:rsidRDefault="00F174B2" w:rsidP="00F174B2">
      <w:r>
        <w:t>* Chunk family: temporal connectors</w:t>
      </w:r>
    </w:p>
    <w:p w14:paraId="42CB73F8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122CDA4C" w14:textId="77777777" w:rsidR="00F174B2" w:rsidRDefault="00F174B2" w:rsidP="00F174B2">
      <w:r>
        <w:t>* Example 1: Subsequent to the resignation of the CEO, the board appointed an interim leader.</w:t>
      </w:r>
    </w:p>
    <w:p w14:paraId="5DBF49FC" w14:textId="77777777" w:rsidR="00F174B2" w:rsidRDefault="00F174B2" w:rsidP="00F174B2">
      <w:r>
        <w:t>* Example 2: The policy was revised subsequent to public consultation.</w:t>
      </w:r>
    </w:p>
    <w:p w14:paraId="0E86211E" w14:textId="77777777" w:rsidR="00F174B2" w:rsidRDefault="00F174B2" w:rsidP="00F174B2">
      <w:r>
        <w:t>* Example 3: Subsequent to the audit, corrective measures were implemented.</w:t>
      </w:r>
    </w:p>
    <w:p w14:paraId="4AB123D6" w14:textId="77777777" w:rsidR="00F174B2" w:rsidRDefault="00F174B2" w:rsidP="00F174B2"/>
    <w:p w14:paraId="08B89B77" w14:textId="77777777" w:rsidR="00F174B2" w:rsidRDefault="00F174B2" w:rsidP="00F174B2">
      <w:r>
        <w:t>## Chunk 137/150</w:t>
      </w:r>
    </w:p>
    <w:p w14:paraId="2D30EC17" w14:textId="77777777" w:rsidR="00F174B2" w:rsidRDefault="00F174B2" w:rsidP="00F174B2">
      <w:r>
        <w:t>* Chunk: as per</w:t>
      </w:r>
    </w:p>
    <w:p w14:paraId="48DDE940" w14:textId="77777777" w:rsidR="00F174B2" w:rsidRDefault="00F174B2" w:rsidP="00F174B2">
      <w:r>
        <w:t>* Meaning: according to; in accordance with (business/formal)</w:t>
      </w:r>
    </w:p>
    <w:p w14:paraId="044A0D40" w14:textId="77777777" w:rsidR="00F174B2" w:rsidRDefault="00F174B2" w:rsidP="00F174B2">
      <w:r>
        <w:t>* Primary function: reference / source marker</w:t>
      </w:r>
    </w:p>
    <w:p w14:paraId="27EB114A" w14:textId="77777777" w:rsidR="00F174B2" w:rsidRDefault="00F174B2" w:rsidP="00F174B2">
      <w:r>
        <w:t>* Communicative purpose: to cite a source or standard in professional contexts</w:t>
      </w:r>
    </w:p>
    <w:p w14:paraId="000310D7" w14:textId="77777777" w:rsidR="00F174B2" w:rsidRDefault="00F174B2" w:rsidP="00F174B2">
      <w:r>
        <w:t>* Trigger situations: emails, reports, business correspondence</w:t>
      </w:r>
    </w:p>
    <w:p w14:paraId="10A9AA20" w14:textId="77777777" w:rsidR="00F174B2" w:rsidRDefault="00F174B2" w:rsidP="00F174B2">
      <w:r>
        <w:lastRenderedPageBreak/>
        <w:t>* Contexts: professional English</w:t>
      </w:r>
    </w:p>
    <w:p w14:paraId="57F052EF" w14:textId="77777777" w:rsidR="00F174B2" w:rsidRDefault="00F174B2" w:rsidP="00F174B2">
      <w:r>
        <w:t>* Domain: Professional</w:t>
      </w:r>
    </w:p>
    <w:p w14:paraId="39AA832A" w14:textId="77777777" w:rsidR="00F174B2" w:rsidRDefault="00F174B2" w:rsidP="00F174B2">
      <w:r>
        <w:t>* Register: formal / business</w:t>
      </w:r>
    </w:p>
    <w:p w14:paraId="5D76A671" w14:textId="77777777" w:rsidR="00F174B2" w:rsidRDefault="00F174B2" w:rsidP="00F174B2">
      <w:r>
        <w:t>* Output priority: Writing</w:t>
      </w:r>
    </w:p>
    <w:p w14:paraId="2BDC2221" w14:textId="77777777" w:rsidR="00F174B2" w:rsidRDefault="00F174B2" w:rsidP="00F174B2">
      <w:r>
        <w:t>* Frequency: Medium</w:t>
      </w:r>
    </w:p>
    <w:p w14:paraId="3716271A" w14:textId="77777777" w:rsidR="00F174B2" w:rsidRDefault="00F174B2" w:rsidP="00F174B2">
      <w:r>
        <w:t>* Formulaicity: Fixed expression (+ NP)</w:t>
      </w:r>
    </w:p>
    <w:p w14:paraId="67E6E57D" w14:textId="77777777" w:rsidR="00F174B2" w:rsidRDefault="00F174B2" w:rsidP="00F174B2">
      <w:r>
        <w:t>* Construction type: Lexical bundle</w:t>
      </w:r>
    </w:p>
    <w:p w14:paraId="1FFECC78" w14:textId="77777777" w:rsidR="00F174B2" w:rsidRDefault="00F174B2" w:rsidP="00F174B2">
      <w:r>
        <w:t>* Pattern: As per [NP], [action].</w:t>
      </w:r>
    </w:p>
    <w:p w14:paraId="0CF6EC31" w14:textId="77777777" w:rsidR="00F174B2" w:rsidRDefault="00F174B2" w:rsidP="00F174B2">
      <w:r>
        <w:t>* Core structure: prepositional phrase</w:t>
      </w:r>
    </w:p>
    <w:p w14:paraId="77CFCA0C" w14:textId="77777777" w:rsidR="00F174B2" w:rsidRDefault="00F174B2" w:rsidP="00F174B2">
      <w:r>
        <w:t>* Substitution slots: “in accordance with”, “according to”</w:t>
      </w:r>
    </w:p>
    <w:p w14:paraId="79871BAD" w14:textId="77777777" w:rsidR="00F174B2" w:rsidRDefault="00F174B2" w:rsidP="00F174B2">
      <w:r>
        <w:t>* Typical collocates: As per your request, …</w:t>
      </w:r>
    </w:p>
    <w:p w14:paraId="4F3DBCA6" w14:textId="77777777" w:rsidR="00F174B2" w:rsidRDefault="00F174B2" w:rsidP="00F174B2">
      <w:r>
        <w:t>* Common substitutions: “as discussed”, “in line with”</w:t>
      </w:r>
    </w:p>
    <w:p w14:paraId="0E7B0F70" w14:textId="77777777" w:rsidR="00F174B2" w:rsidRDefault="00F174B2" w:rsidP="00F174B2">
      <w:r>
        <w:t>* Variations: “as per usual” (informal, meaning as usual – but slightly different)</w:t>
      </w:r>
    </w:p>
    <w:p w14:paraId="220BFB14" w14:textId="77777777" w:rsidR="00F174B2" w:rsidRDefault="00F174B2" w:rsidP="00F174B2">
      <w:r>
        <w:t>* Common mistakes: using “as per” in informal speech, where “like” or “as” would be natural; “as per” can sound overly formal</w:t>
      </w:r>
    </w:p>
    <w:p w14:paraId="40ABFB5E" w14:textId="77777777" w:rsidR="00F174B2" w:rsidRDefault="00F174B2" w:rsidP="00F174B2">
      <w:r>
        <w:t>* Similar or contrasting chunks: “according to”, “in accordance with”</w:t>
      </w:r>
    </w:p>
    <w:p w14:paraId="20D71B78" w14:textId="77777777" w:rsidR="00F174B2" w:rsidRDefault="00F174B2" w:rsidP="00F174B2">
      <w:r>
        <w:t>* Interference warnings: learners may use “as per” with a clause instead of NP</w:t>
      </w:r>
    </w:p>
    <w:p w14:paraId="774587A8" w14:textId="77777777" w:rsidR="00F174B2" w:rsidRDefault="00F174B2" w:rsidP="00F174B2">
      <w:r>
        <w:t>* Nuance: standard in business communication to reference previous agreement</w:t>
      </w:r>
    </w:p>
    <w:p w14:paraId="417239A8" w14:textId="77777777" w:rsidR="00F174B2" w:rsidRDefault="00F174B2" w:rsidP="00F174B2">
      <w:r>
        <w:t>* Pragmatic effect: shows professionalism and adherence to agreements</w:t>
      </w:r>
    </w:p>
    <w:p w14:paraId="561AC529" w14:textId="77777777" w:rsidR="00F174B2" w:rsidRDefault="00F174B2" w:rsidP="00F174B2">
      <w:r>
        <w:t>* Acquisition priority: Controlled production</w:t>
      </w:r>
    </w:p>
    <w:p w14:paraId="5C0A9BA5" w14:textId="77777777" w:rsidR="00F174B2" w:rsidRDefault="00F174B2" w:rsidP="00F174B2">
      <w:r>
        <w:t>* CEFR productivity level: B2 productive (professional)</w:t>
      </w:r>
    </w:p>
    <w:p w14:paraId="1E01FC69" w14:textId="77777777" w:rsidR="00F174B2" w:rsidRDefault="00F174B2" w:rsidP="00F174B2">
      <w:r>
        <w:t>* Recall cue: “______ our conversation, I’m attaching the document.”</w:t>
      </w:r>
    </w:p>
    <w:p w14:paraId="4D3CF819" w14:textId="77777777" w:rsidR="00F174B2" w:rsidRDefault="00F174B2" w:rsidP="00F174B2">
      <w:r>
        <w:t>* Upgrade path: according to → as per</w:t>
      </w:r>
    </w:p>
    <w:p w14:paraId="3706BA83" w14:textId="77777777" w:rsidR="00F174B2" w:rsidRDefault="00F174B2" w:rsidP="00F174B2">
      <w:r>
        <w:t>* Chunk family: reference connectors</w:t>
      </w:r>
    </w:p>
    <w:p w14:paraId="182E0EDB" w14:textId="77777777" w:rsidR="00F174B2" w:rsidRDefault="00F174B2" w:rsidP="00F174B2">
      <w:r>
        <w:t>* Spacing tag: Short</w:t>
      </w:r>
      <w:r>
        <w:rPr>
          <w:rFonts w:ascii="Cambria Math" w:hAnsi="Cambria Math" w:cs="Cambria Math"/>
        </w:rPr>
        <w:t>‑</w:t>
      </w:r>
      <w:r>
        <w:t>term</w:t>
      </w:r>
    </w:p>
    <w:p w14:paraId="39FCA42D" w14:textId="77777777" w:rsidR="00F174B2" w:rsidRDefault="00F174B2" w:rsidP="00F174B2">
      <w:r>
        <w:t>* Example 1: As per your instructions, we have refunded the amount.</w:t>
      </w:r>
    </w:p>
    <w:p w14:paraId="2C332A2A" w14:textId="77777777" w:rsidR="00F174B2" w:rsidRDefault="00F174B2" w:rsidP="00F174B2">
      <w:r>
        <w:t>* Example 2: As per company policy, all travel must be approved.</w:t>
      </w:r>
    </w:p>
    <w:p w14:paraId="41E5629A" w14:textId="77777777" w:rsidR="00F174B2" w:rsidRDefault="00F174B2" w:rsidP="00F174B2">
      <w:r>
        <w:t>* Example 3: The delivery will arrive as per the schedule.</w:t>
      </w:r>
    </w:p>
    <w:p w14:paraId="18048384" w14:textId="77777777" w:rsidR="00F174B2" w:rsidRDefault="00F174B2" w:rsidP="00F174B2"/>
    <w:p w14:paraId="00362311" w14:textId="77777777" w:rsidR="00F174B2" w:rsidRDefault="00F174B2" w:rsidP="00F174B2">
      <w:r>
        <w:t>## Chunk 138/150</w:t>
      </w:r>
    </w:p>
    <w:p w14:paraId="37EBFAEC" w14:textId="77777777" w:rsidR="00F174B2" w:rsidRDefault="00F174B2" w:rsidP="00F174B2">
      <w:r>
        <w:t>* Chunk: in line with</w:t>
      </w:r>
    </w:p>
    <w:p w14:paraId="73060EF8" w14:textId="77777777" w:rsidR="00F174B2" w:rsidRDefault="00F174B2" w:rsidP="00F174B2">
      <w:r>
        <w:t>* Meaning: conforming to; consistent with</w:t>
      </w:r>
    </w:p>
    <w:p w14:paraId="4A792326" w14:textId="77777777" w:rsidR="00F174B2" w:rsidRDefault="00F174B2" w:rsidP="00F174B2">
      <w:r>
        <w:t>* Primary function: conformity / accordance connector</w:t>
      </w:r>
    </w:p>
    <w:p w14:paraId="244647BE" w14:textId="77777777" w:rsidR="00F174B2" w:rsidRDefault="00F174B2" w:rsidP="00F174B2">
      <w:r>
        <w:t>* Communicative purpose: to show alignment with a policy, trend, or expectation</w:t>
      </w:r>
    </w:p>
    <w:p w14:paraId="373AFCD2" w14:textId="77777777" w:rsidR="00F174B2" w:rsidRDefault="00F174B2" w:rsidP="00F174B2">
      <w:r>
        <w:t>* Trigger situations: business proposals, policy documents, analysis</w:t>
      </w:r>
    </w:p>
    <w:p w14:paraId="6D01D1FD" w14:textId="77777777" w:rsidR="00F174B2" w:rsidRDefault="00F174B2" w:rsidP="00F174B2">
      <w:r>
        <w:t>* Contexts: professional and academic writing</w:t>
      </w:r>
    </w:p>
    <w:p w14:paraId="79E1BE9C" w14:textId="77777777" w:rsidR="00F174B2" w:rsidRDefault="00F174B2" w:rsidP="00F174B2">
      <w:r>
        <w:t>* Domain: Professional</w:t>
      </w:r>
    </w:p>
    <w:p w14:paraId="645A4F7F" w14:textId="77777777" w:rsidR="00F174B2" w:rsidRDefault="00F174B2" w:rsidP="00F174B2">
      <w:r>
        <w:t>* Register: formal</w:t>
      </w:r>
    </w:p>
    <w:p w14:paraId="77A89978" w14:textId="77777777" w:rsidR="00F174B2" w:rsidRDefault="00F174B2" w:rsidP="00F174B2">
      <w:r>
        <w:t>* Output priority: Writing</w:t>
      </w:r>
    </w:p>
    <w:p w14:paraId="1A1484BC" w14:textId="77777777" w:rsidR="00F174B2" w:rsidRDefault="00F174B2" w:rsidP="00F174B2">
      <w:r>
        <w:t>* Frequency: High</w:t>
      </w:r>
    </w:p>
    <w:p w14:paraId="2034E8C1" w14:textId="77777777" w:rsidR="00F174B2" w:rsidRDefault="00F174B2" w:rsidP="00F174B2">
      <w:r>
        <w:t>* Formulaicity: Fixed expression (+ NP)</w:t>
      </w:r>
    </w:p>
    <w:p w14:paraId="28D20064" w14:textId="77777777" w:rsidR="00F174B2" w:rsidRDefault="00F174B2" w:rsidP="00F174B2">
      <w:r>
        <w:t>* Construction type: Lexical bundle</w:t>
      </w:r>
    </w:p>
    <w:p w14:paraId="1B65D2B9" w14:textId="77777777" w:rsidR="00F174B2" w:rsidRDefault="00F174B2" w:rsidP="00F174B2">
      <w:r>
        <w:t>* Pattern: In line with [NP], [action/statement].</w:t>
      </w:r>
    </w:p>
    <w:p w14:paraId="2C51C73E" w14:textId="77777777" w:rsidR="00F174B2" w:rsidRDefault="00F174B2" w:rsidP="00F174B2">
      <w:r>
        <w:t>* Core structure: complex preposition</w:t>
      </w:r>
    </w:p>
    <w:p w14:paraId="58556CAA" w14:textId="77777777" w:rsidR="00F174B2" w:rsidRDefault="00F174B2" w:rsidP="00F174B2">
      <w:r>
        <w:t>* Substitution slots: “in accordance with”, “consistent with”</w:t>
      </w:r>
    </w:p>
    <w:p w14:paraId="6036991C" w14:textId="77777777" w:rsidR="00F174B2" w:rsidRDefault="00F174B2" w:rsidP="00F174B2">
      <w:r>
        <w:t>* Typical collocates: In line with our values, …</w:t>
      </w:r>
    </w:p>
    <w:p w14:paraId="299CC1D5" w14:textId="77777777" w:rsidR="00F174B2" w:rsidRDefault="00F174B2" w:rsidP="00F174B2">
      <w:r>
        <w:t>* Common substitutions: “consistent with”, “as per”</w:t>
      </w:r>
    </w:p>
    <w:p w14:paraId="7DC4C91D" w14:textId="77777777" w:rsidR="00F174B2" w:rsidRDefault="00F174B2" w:rsidP="00F174B2">
      <w:r>
        <w:t>* Variations: “in keeping with”</w:t>
      </w:r>
    </w:p>
    <w:p w14:paraId="01645B58" w14:textId="77777777" w:rsidR="00F174B2" w:rsidRDefault="00F174B2" w:rsidP="00F174B2">
      <w:r>
        <w:t>* Common mistakes: using “in line of” – incorrect</w:t>
      </w:r>
    </w:p>
    <w:p w14:paraId="0210F18D" w14:textId="77777777" w:rsidR="00F174B2" w:rsidRDefault="00F174B2" w:rsidP="00F174B2">
      <w:r>
        <w:t>* Similar or contrasting chunks: “according to”, “in conformity with”</w:t>
      </w:r>
    </w:p>
    <w:p w14:paraId="5F0F52A3" w14:textId="77777777" w:rsidR="00F174B2" w:rsidRDefault="00F174B2" w:rsidP="00F174B2">
      <w:r>
        <w:t>* Interference warnings: learners may say “in the line with”</w:t>
      </w:r>
    </w:p>
    <w:p w14:paraId="69E22731" w14:textId="77777777" w:rsidR="00F174B2" w:rsidRDefault="00F174B2" w:rsidP="00F174B2">
      <w:r>
        <w:t>* Nuance: implies strategic alignment</w:t>
      </w:r>
    </w:p>
    <w:p w14:paraId="24066A94" w14:textId="77777777" w:rsidR="00F174B2" w:rsidRDefault="00F174B2" w:rsidP="00F174B2">
      <w:r>
        <w:t>* Pragmatic effect: presents decisions as well</w:t>
      </w:r>
      <w:r>
        <w:rPr>
          <w:rFonts w:ascii="Cambria Math" w:hAnsi="Cambria Math" w:cs="Cambria Math"/>
        </w:rPr>
        <w:t>‑</w:t>
      </w:r>
      <w:r>
        <w:t>justified and coherent</w:t>
      </w:r>
    </w:p>
    <w:p w14:paraId="25337933" w14:textId="77777777" w:rsidR="00F174B2" w:rsidRDefault="00F174B2" w:rsidP="00F174B2">
      <w:r>
        <w:t>* Acquisition priority: Controlled production</w:t>
      </w:r>
    </w:p>
    <w:p w14:paraId="42BD4D4E" w14:textId="77777777" w:rsidR="00F174B2" w:rsidRDefault="00F174B2" w:rsidP="00F174B2">
      <w:r>
        <w:t>* CEFR productivity level: B2 productive → C1 productive</w:t>
      </w:r>
    </w:p>
    <w:p w14:paraId="734B7084" w14:textId="77777777" w:rsidR="00F174B2" w:rsidRDefault="00F174B2" w:rsidP="00F174B2">
      <w:r>
        <w:t>* Recall cue: “______ the company’s sustainability goals, we’ve reduced plastic.”</w:t>
      </w:r>
    </w:p>
    <w:p w14:paraId="30286739" w14:textId="77777777" w:rsidR="00F174B2" w:rsidRDefault="00F174B2" w:rsidP="00F174B2">
      <w:r>
        <w:lastRenderedPageBreak/>
        <w:t>* Upgrade path: according to → in line with</w:t>
      </w:r>
    </w:p>
    <w:p w14:paraId="190CC582" w14:textId="77777777" w:rsidR="00F174B2" w:rsidRDefault="00F174B2" w:rsidP="00F174B2">
      <w:r>
        <w:t>* Chunk family: alignment connectors</w:t>
      </w:r>
    </w:p>
    <w:p w14:paraId="1A01D0DD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52B67072" w14:textId="77777777" w:rsidR="00F174B2" w:rsidRDefault="00F174B2" w:rsidP="00F174B2">
      <w:r>
        <w:t>* Example 1: In line with the new regulations, we have updated our privacy policy.</w:t>
      </w:r>
    </w:p>
    <w:p w14:paraId="3C04AE2A" w14:textId="77777777" w:rsidR="00F174B2" w:rsidRDefault="00F174B2" w:rsidP="00F174B2">
      <w:r>
        <w:t>* Example 2: The salary increase is in line with industry standards.</w:t>
      </w:r>
    </w:p>
    <w:p w14:paraId="1A9A588D" w14:textId="77777777" w:rsidR="00F174B2" w:rsidRDefault="00F174B2" w:rsidP="00F174B2">
      <w:r>
        <w:t>* Example 3: In line with our mission, we prioritise customer safety.</w:t>
      </w:r>
    </w:p>
    <w:p w14:paraId="2E43E427" w14:textId="77777777" w:rsidR="00F174B2" w:rsidRDefault="00F174B2" w:rsidP="00F174B2"/>
    <w:p w14:paraId="7D947837" w14:textId="77777777" w:rsidR="00F174B2" w:rsidRDefault="00F174B2" w:rsidP="00F174B2">
      <w:r>
        <w:t>## Chunk 139/150</w:t>
      </w:r>
    </w:p>
    <w:p w14:paraId="43D4E432" w14:textId="77777777" w:rsidR="00F174B2" w:rsidRDefault="00F174B2" w:rsidP="00F174B2">
      <w:r>
        <w:t>* Chunk: for the purpose of</w:t>
      </w:r>
    </w:p>
    <w:p w14:paraId="594322B6" w14:textId="77777777" w:rsidR="00F174B2" w:rsidRDefault="00F174B2" w:rsidP="00F174B2">
      <w:r>
        <w:t>* Meaning: with the aim of; used to formally state a purpose</w:t>
      </w:r>
    </w:p>
    <w:p w14:paraId="7F978411" w14:textId="77777777" w:rsidR="00F174B2" w:rsidRDefault="00F174B2" w:rsidP="00F174B2">
      <w:r>
        <w:t>* Primary function: purpose connector (formal)</w:t>
      </w:r>
    </w:p>
    <w:p w14:paraId="72B28C37" w14:textId="77777777" w:rsidR="00F174B2" w:rsidRDefault="00F174B2" w:rsidP="00F174B2">
      <w:r>
        <w:t>* Communicative purpose: to specify the reason an action is taken or a thing exists</w:t>
      </w:r>
    </w:p>
    <w:p w14:paraId="46BA068D" w14:textId="77777777" w:rsidR="00F174B2" w:rsidRDefault="00F174B2" w:rsidP="00F174B2">
      <w:r>
        <w:t>* Trigger situations: legal documents, formal policies, academic descriptions</w:t>
      </w:r>
    </w:p>
    <w:p w14:paraId="699A30B4" w14:textId="77777777" w:rsidR="00F174B2" w:rsidRDefault="00F174B2" w:rsidP="00F174B2">
      <w:r>
        <w:t>* Contexts: very formal written English</w:t>
      </w:r>
    </w:p>
    <w:p w14:paraId="5B4B4F4B" w14:textId="77777777" w:rsidR="00F174B2" w:rsidRDefault="00F174B2" w:rsidP="00F174B2">
      <w:r>
        <w:t>* Domain: Professional</w:t>
      </w:r>
    </w:p>
    <w:p w14:paraId="732DCB48" w14:textId="77777777" w:rsidR="00F174B2" w:rsidRDefault="00F174B2" w:rsidP="00F174B2">
      <w:r>
        <w:t>* Register: formal</w:t>
      </w:r>
    </w:p>
    <w:p w14:paraId="3EDC7D98" w14:textId="77777777" w:rsidR="00F174B2" w:rsidRDefault="00F174B2" w:rsidP="00F174B2">
      <w:r>
        <w:t>* Output priority: Writing</w:t>
      </w:r>
    </w:p>
    <w:p w14:paraId="2BCB148D" w14:textId="77777777" w:rsidR="00F174B2" w:rsidRDefault="00F174B2" w:rsidP="00F174B2">
      <w:r>
        <w:t>* Frequency: Medium</w:t>
      </w:r>
    </w:p>
    <w:p w14:paraId="28E02104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(for the purpose of + NP/</w:t>
      </w:r>
      <w:r>
        <w:rPr>
          <w:rFonts w:ascii="Cambria Math" w:hAnsi="Cambria Math" w:cs="Cambria Math"/>
        </w:rPr>
        <w:t>‑</w:t>
      </w:r>
      <w:r>
        <w:t>ing)</w:t>
      </w:r>
    </w:p>
    <w:p w14:paraId="395F6E58" w14:textId="77777777" w:rsidR="00F174B2" w:rsidRDefault="00F174B2" w:rsidP="00F174B2">
      <w:r>
        <w:t>* Construction type: Lexical bundle</w:t>
      </w:r>
    </w:p>
    <w:p w14:paraId="1D190248" w14:textId="77777777" w:rsidR="00F174B2" w:rsidRDefault="00F174B2" w:rsidP="00F174B2">
      <w:r>
        <w:t>* Pattern: [Main clause] for the purpose of [</w:t>
      </w:r>
      <w:r>
        <w:rPr>
          <w:rFonts w:ascii="Cambria Math" w:hAnsi="Cambria Math" w:cs="Cambria Math"/>
        </w:rPr>
        <w:t>‑</w:t>
      </w:r>
      <w:r>
        <w:t>ing/NP].</w:t>
      </w:r>
    </w:p>
    <w:p w14:paraId="6379559A" w14:textId="77777777" w:rsidR="00F174B2" w:rsidRDefault="00F174B2" w:rsidP="00F174B2">
      <w:r>
        <w:t>* Core structure: complex preposition + gerund</w:t>
      </w:r>
    </w:p>
    <w:p w14:paraId="40D5DFCB" w14:textId="77777777" w:rsidR="00F174B2" w:rsidRDefault="00F174B2" w:rsidP="00F174B2">
      <w:r>
        <w:t>* Substitution slots: “with the aim of”, “for the sake of”</w:t>
      </w:r>
    </w:p>
    <w:p w14:paraId="67F74955" w14:textId="77777777" w:rsidR="00F174B2" w:rsidRDefault="00F174B2" w:rsidP="00F174B2">
      <w:r>
        <w:t>* Typical collocates: … for the purpose of taxation.</w:t>
      </w:r>
    </w:p>
    <w:p w14:paraId="14C532E0" w14:textId="77777777" w:rsidR="00F174B2" w:rsidRDefault="00F174B2" w:rsidP="00F174B2">
      <w:r>
        <w:t>* Common substitutions: “in order to” (infinitive), “for”</w:t>
      </w:r>
    </w:p>
    <w:p w14:paraId="6C3D6B8D" w14:textId="77777777" w:rsidR="00F174B2" w:rsidRDefault="00F174B2" w:rsidP="00F174B2">
      <w:r>
        <w:t>* Variations: “for the purposes of” (plural, common in legal)</w:t>
      </w:r>
    </w:p>
    <w:p w14:paraId="0B53F890" w14:textId="77777777" w:rsidR="00F174B2" w:rsidRDefault="00F174B2" w:rsidP="00F174B2">
      <w:r>
        <w:t>* Common mistakes: using “for purpose of” without “the”; overcomplicating simple “to”</w:t>
      </w:r>
    </w:p>
    <w:p w14:paraId="2F735500" w14:textId="77777777" w:rsidR="00F174B2" w:rsidRDefault="00F174B2" w:rsidP="00F174B2">
      <w:r>
        <w:lastRenderedPageBreak/>
        <w:t>* Similar or contrasting chunks: “with a view to”, “in order to”</w:t>
      </w:r>
    </w:p>
    <w:p w14:paraId="7690ACAD" w14:textId="77777777" w:rsidR="00F174B2" w:rsidRDefault="00F174B2" w:rsidP="00F174B2">
      <w:r>
        <w:t>* Interference warnings: learners may use infinitive after “for the purpose of” instead of gerund</w:t>
      </w:r>
    </w:p>
    <w:p w14:paraId="273D5439" w14:textId="77777777" w:rsidR="00F174B2" w:rsidRDefault="00F174B2" w:rsidP="00F174B2">
      <w:r>
        <w:t>* Nuance: highly explicit and often bureaucratic</w:t>
      </w:r>
    </w:p>
    <w:p w14:paraId="76D4CD6B" w14:textId="77777777" w:rsidR="00F174B2" w:rsidRDefault="00F174B2" w:rsidP="00F174B2">
      <w:r>
        <w:t>* Pragmatic effect: adds a formal, legalistic justification</w:t>
      </w:r>
    </w:p>
    <w:p w14:paraId="5CD98359" w14:textId="77777777" w:rsidR="00F174B2" w:rsidRDefault="00F174B2" w:rsidP="00F174B2">
      <w:r>
        <w:t>* Acquisition priority: Controlled production (recognition)</w:t>
      </w:r>
    </w:p>
    <w:p w14:paraId="1F90C261" w14:textId="77777777" w:rsidR="00F174B2" w:rsidRDefault="00F174B2" w:rsidP="00F174B2">
      <w:r>
        <w:t>* CEFR productivity level: C1 productive</w:t>
      </w:r>
    </w:p>
    <w:p w14:paraId="0F7DBCF0" w14:textId="77777777" w:rsidR="00F174B2" w:rsidRDefault="00F174B2" w:rsidP="00F174B2">
      <w:r>
        <w:t>* Recall cue: “Data is collected ______ improving services.”</w:t>
      </w:r>
    </w:p>
    <w:p w14:paraId="65C5F16B" w14:textId="77777777" w:rsidR="00F174B2" w:rsidRDefault="00F174B2" w:rsidP="00F174B2">
      <w:r>
        <w:t>* Upgrade path: to → for the purpose of → with a view to</w:t>
      </w:r>
    </w:p>
    <w:p w14:paraId="75CB727B" w14:textId="77777777" w:rsidR="00F174B2" w:rsidRDefault="00F174B2" w:rsidP="00F174B2">
      <w:r>
        <w:t>* Chunk family: purpose connectors</w:t>
      </w:r>
    </w:p>
    <w:p w14:paraId="18F3C602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5AFFEECD" w14:textId="77777777" w:rsidR="00F174B2" w:rsidRDefault="00F174B2" w:rsidP="00F174B2">
      <w:r>
        <w:t>* Example 1: The funds are designated for the purpose of research.</w:t>
      </w:r>
    </w:p>
    <w:p w14:paraId="27791188" w14:textId="77777777" w:rsidR="00F174B2" w:rsidRDefault="00F174B2" w:rsidP="00F174B2">
      <w:r>
        <w:t>* Example 2: The meeting was called for the purpose of discussing the merger.</w:t>
      </w:r>
    </w:p>
    <w:p w14:paraId="6AA246D3" w14:textId="77777777" w:rsidR="00F174B2" w:rsidRDefault="00F174B2" w:rsidP="00F174B2">
      <w:r>
        <w:t>* Example 3: The device is intended for the purpose of monitoring heart rate.</w:t>
      </w:r>
    </w:p>
    <w:p w14:paraId="6E84043C" w14:textId="77777777" w:rsidR="00F174B2" w:rsidRDefault="00F174B2" w:rsidP="00F174B2"/>
    <w:p w14:paraId="59A36E1A" w14:textId="77777777" w:rsidR="00F174B2" w:rsidRDefault="00F174B2" w:rsidP="00F174B2">
      <w:r>
        <w:t>## Chunk 140/150</w:t>
      </w:r>
    </w:p>
    <w:p w14:paraId="6DC3C278" w14:textId="77777777" w:rsidR="00F174B2" w:rsidRDefault="00F174B2" w:rsidP="00F174B2">
      <w:r>
        <w:t>* Chunk: in an effort to</w:t>
      </w:r>
    </w:p>
    <w:p w14:paraId="0A086C6F" w14:textId="77777777" w:rsidR="00F174B2" w:rsidRDefault="00F174B2" w:rsidP="00F174B2">
      <w:r>
        <w:t>* Meaning: to try to achieve a particular result</w:t>
      </w:r>
    </w:p>
    <w:p w14:paraId="0034951A" w14:textId="77777777" w:rsidR="00F174B2" w:rsidRDefault="00F174B2" w:rsidP="00F174B2">
      <w:r>
        <w:t>* Primary function: purpose / attempt connector</w:t>
      </w:r>
    </w:p>
    <w:p w14:paraId="7C48B173" w14:textId="77777777" w:rsidR="00F174B2" w:rsidRDefault="00F174B2" w:rsidP="00F174B2">
      <w:r>
        <w:t>* Communicative purpose: to explain that an action was taken with a specific goal in mind, often implying difficulty</w:t>
      </w:r>
    </w:p>
    <w:p w14:paraId="0BCC9306" w14:textId="77777777" w:rsidR="00F174B2" w:rsidRDefault="00F174B2" w:rsidP="00F174B2">
      <w:r>
        <w:t>* Trigger situations: formal reports, news articles, announcements</w:t>
      </w:r>
    </w:p>
    <w:p w14:paraId="423113FD" w14:textId="77777777" w:rsidR="00F174B2" w:rsidRDefault="00F174B2" w:rsidP="00F174B2">
      <w:r>
        <w:t>* Contexts: formal written and spoken English</w:t>
      </w:r>
    </w:p>
    <w:p w14:paraId="6FD89D56" w14:textId="77777777" w:rsidR="00F174B2" w:rsidRDefault="00F174B2" w:rsidP="00F174B2">
      <w:r>
        <w:t>* Domain: Professional</w:t>
      </w:r>
    </w:p>
    <w:p w14:paraId="6418D092" w14:textId="77777777" w:rsidR="00F174B2" w:rsidRDefault="00F174B2" w:rsidP="00F174B2">
      <w:r>
        <w:t>* Register: formal</w:t>
      </w:r>
    </w:p>
    <w:p w14:paraId="27065346" w14:textId="77777777" w:rsidR="00F174B2" w:rsidRDefault="00F174B2" w:rsidP="00F174B2">
      <w:r>
        <w:t>* Output priority: Writing</w:t>
      </w:r>
    </w:p>
    <w:p w14:paraId="38B55CED" w14:textId="77777777" w:rsidR="00F174B2" w:rsidRDefault="00F174B2" w:rsidP="00F174B2">
      <w:r>
        <w:t>* Frequency: Medium</w:t>
      </w:r>
    </w:p>
    <w:p w14:paraId="20BAC84A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(in an effort to + base verb)</w:t>
      </w:r>
    </w:p>
    <w:p w14:paraId="38A290B5" w14:textId="77777777" w:rsidR="00F174B2" w:rsidRDefault="00F174B2" w:rsidP="00F174B2">
      <w:r>
        <w:t>* Construction type: Sentence frame</w:t>
      </w:r>
    </w:p>
    <w:p w14:paraId="4F9630B7" w14:textId="77777777" w:rsidR="00F174B2" w:rsidRDefault="00F174B2" w:rsidP="00F174B2">
      <w:r>
        <w:lastRenderedPageBreak/>
        <w:t>* Pattern: In an effort to [verb base], [action was taken].</w:t>
      </w:r>
    </w:p>
    <w:p w14:paraId="4FD7C8D3" w14:textId="77777777" w:rsidR="00F174B2" w:rsidRDefault="00F174B2" w:rsidP="00F174B2">
      <w:r>
        <w:t>* Core structure: prepositional phrase + infinitive</w:t>
      </w:r>
    </w:p>
    <w:p w14:paraId="24403985" w14:textId="77777777" w:rsidR="00F174B2" w:rsidRDefault="00F174B2" w:rsidP="00F174B2">
      <w:r>
        <w:t>* Substitution slots: “in a bid to”, “in an attempt to”</w:t>
      </w:r>
    </w:p>
    <w:p w14:paraId="4EEB6840" w14:textId="77777777" w:rsidR="00F174B2" w:rsidRDefault="00F174B2" w:rsidP="00F174B2">
      <w:r>
        <w:t>* Typical collocates: In an effort to reduce costs, …</w:t>
      </w:r>
    </w:p>
    <w:p w14:paraId="380B3D49" w14:textId="77777777" w:rsidR="00F174B2" w:rsidRDefault="00F174B2" w:rsidP="00F174B2">
      <w:r>
        <w:t>* Common substitutions: “to”, “in order to”, “with the aim of”</w:t>
      </w:r>
    </w:p>
    <w:p w14:paraId="223AF1CA" w14:textId="77777777" w:rsidR="00F174B2" w:rsidRDefault="00F174B2" w:rsidP="00F174B2">
      <w:r>
        <w:t>* Variations: “in efforts to” (plural)</w:t>
      </w:r>
    </w:p>
    <w:p w14:paraId="4A5A84CF" w14:textId="77777777" w:rsidR="00F174B2" w:rsidRDefault="00F174B2" w:rsidP="00F174B2">
      <w:r>
        <w:t>* Common mistakes: using gerund after “in an effort to” – must be infinitive</w:t>
      </w:r>
    </w:p>
    <w:p w14:paraId="0DA5DC68" w14:textId="77777777" w:rsidR="00F174B2" w:rsidRDefault="00F174B2" w:rsidP="00F174B2">
      <w:r>
        <w:t>* Similar or contrasting chunks: “in a bid to”, “with the aim of”</w:t>
      </w:r>
    </w:p>
    <w:p w14:paraId="2F054824" w14:textId="77777777" w:rsidR="00F174B2" w:rsidRDefault="00F174B2" w:rsidP="00F174B2">
      <w:r>
        <w:t>* Interference warnings: learners may use “in effort to” without article</w:t>
      </w:r>
    </w:p>
    <w:p w14:paraId="78AD560E" w14:textId="77777777" w:rsidR="00F174B2" w:rsidRDefault="00F174B2" w:rsidP="00F174B2">
      <w:r>
        <w:t>* Nuance: conveys proactive, sometimes desperate, measures</w:t>
      </w:r>
    </w:p>
    <w:p w14:paraId="2CCB5425" w14:textId="77777777" w:rsidR="00F174B2" w:rsidRDefault="00F174B2" w:rsidP="00F174B2">
      <w:r>
        <w:t>* Pragmatic effect: adds narrative of struggle or determination</w:t>
      </w:r>
    </w:p>
    <w:p w14:paraId="0F67C911" w14:textId="77777777" w:rsidR="00F174B2" w:rsidRDefault="00F174B2" w:rsidP="00F174B2">
      <w:r>
        <w:t>* Acquisition priority: Controlled production</w:t>
      </w:r>
    </w:p>
    <w:p w14:paraId="1B993871" w14:textId="77777777" w:rsidR="00F174B2" w:rsidRDefault="00F174B2" w:rsidP="00F174B2">
      <w:r>
        <w:t>* CEFR productivity level: C1 productive</w:t>
      </w:r>
    </w:p>
    <w:p w14:paraId="6017016B" w14:textId="77777777" w:rsidR="00F174B2" w:rsidRDefault="00F174B2" w:rsidP="00F174B2">
      <w:r>
        <w:t>* Recall cue: “______ improve safety, the factory installed new alarms.”</w:t>
      </w:r>
    </w:p>
    <w:p w14:paraId="6D9E52D0" w14:textId="77777777" w:rsidR="00F174B2" w:rsidRDefault="00F174B2" w:rsidP="00F174B2">
      <w:r>
        <w:t>* Upgrade path: to → in an effort to → in a bid to</w:t>
      </w:r>
    </w:p>
    <w:p w14:paraId="6DDBF9CF" w14:textId="77777777" w:rsidR="00F174B2" w:rsidRDefault="00F174B2" w:rsidP="00F174B2">
      <w:r>
        <w:t>* Chunk family: purpose connectors</w:t>
      </w:r>
    </w:p>
    <w:p w14:paraId="2B0B6AF8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70136DCE" w14:textId="77777777" w:rsidR="00F174B2" w:rsidRDefault="00F174B2" w:rsidP="00F174B2">
      <w:r>
        <w:t>* Example 1: In an effort to boost morale, the company introduced flexible working.</w:t>
      </w:r>
    </w:p>
    <w:p w14:paraId="34685D24" w14:textId="77777777" w:rsidR="00F174B2" w:rsidRDefault="00F174B2" w:rsidP="00F174B2">
      <w:r>
        <w:t>* Example 2: The government raised taxes in an effort to curb inflation.</w:t>
      </w:r>
    </w:p>
    <w:p w14:paraId="22C9F7BC" w14:textId="77777777" w:rsidR="00F174B2" w:rsidRDefault="00F174B2" w:rsidP="00F174B2">
      <w:r>
        <w:t>* Example 3: She took a second job in an effort to pay off her debts.</w:t>
      </w:r>
    </w:p>
    <w:p w14:paraId="3931AFFA" w14:textId="77777777" w:rsidR="00F174B2" w:rsidRDefault="00F174B2" w:rsidP="00F174B2"/>
    <w:p w14:paraId="4238EB01" w14:textId="77777777" w:rsidR="00F174B2" w:rsidRDefault="00F174B2" w:rsidP="00F174B2">
      <w:r>
        <w:t>## Chunk 141/150</w:t>
      </w:r>
    </w:p>
    <w:p w14:paraId="1C9C4F65" w14:textId="77777777" w:rsidR="00F174B2" w:rsidRDefault="00F174B2" w:rsidP="00F174B2">
      <w:r>
        <w:t>* Chunk: with the aim of</w:t>
      </w:r>
    </w:p>
    <w:p w14:paraId="339E9ADA" w14:textId="77777777" w:rsidR="00F174B2" w:rsidRDefault="00F174B2" w:rsidP="00F174B2">
      <w:r>
        <w:t>* Meaning: with the purpose or intention of</w:t>
      </w:r>
    </w:p>
    <w:p w14:paraId="66A769C5" w14:textId="77777777" w:rsidR="00F174B2" w:rsidRDefault="00F174B2" w:rsidP="00F174B2">
      <w:r>
        <w:t>* Primary function: purpose connector (formal + gerund)</w:t>
      </w:r>
    </w:p>
    <w:p w14:paraId="3F919CD5" w14:textId="77777777" w:rsidR="00F174B2" w:rsidRDefault="00F174B2" w:rsidP="00F174B2">
      <w:r>
        <w:t>* Communicative purpose: to explicitly state the intended outcome of an action</w:t>
      </w:r>
    </w:p>
    <w:p w14:paraId="503A714B" w14:textId="77777777" w:rsidR="00F174B2" w:rsidRDefault="00F174B2" w:rsidP="00F174B2">
      <w:r>
        <w:t>* Trigger situations: policy documents, project proposals, academic writing</w:t>
      </w:r>
    </w:p>
    <w:p w14:paraId="6D1922E2" w14:textId="77777777" w:rsidR="00F174B2" w:rsidRDefault="00F174B2" w:rsidP="00F174B2">
      <w:r>
        <w:t>* Contexts: formal</w:t>
      </w:r>
    </w:p>
    <w:p w14:paraId="785C33BB" w14:textId="77777777" w:rsidR="00F174B2" w:rsidRDefault="00F174B2" w:rsidP="00F174B2">
      <w:r>
        <w:lastRenderedPageBreak/>
        <w:t>* Domain: Professional</w:t>
      </w:r>
    </w:p>
    <w:p w14:paraId="0439820D" w14:textId="77777777" w:rsidR="00F174B2" w:rsidRDefault="00F174B2" w:rsidP="00F174B2">
      <w:r>
        <w:t>* Register: formal</w:t>
      </w:r>
    </w:p>
    <w:p w14:paraId="2D3EDC9A" w14:textId="77777777" w:rsidR="00F174B2" w:rsidRDefault="00F174B2" w:rsidP="00F174B2">
      <w:r>
        <w:t>* Output priority: Writing</w:t>
      </w:r>
    </w:p>
    <w:p w14:paraId="5FA1DC68" w14:textId="77777777" w:rsidR="00F174B2" w:rsidRDefault="00F174B2" w:rsidP="00F174B2">
      <w:r>
        <w:t>* Frequency: Medium</w:t>
      </w:r>
    </w:p>
    <w:p w14:paraId="5F91612A" w14:textId="77777777" w:rsidR="00F174B2" w:rsidRDefault="00F174B2" w:rsidP="00F174B2">
      <w:r>
        <w:t xml:space="preserve">* Formulaicity: Fixed expression (+ </w:t>
      </w:r>
      <w:r>
        <w:rPr>
          <w:rFonts w:ascii="Cambria Math" w:hAnsi="Cambria Math" w:cs="Cambria Math"/>
        </w:rPr>
        <w:t>‑</w:t>
      </w:r>
      <w:r>
        <w:t>ing)</w:t>
      </w:r>
    </w:p>
    <w:p w14:paraId="67496ADD" w14:textId="77777777" w:rsidR="00F174B2" w:rsidRDefault="00F174B2" w:rsidP="00F174B2">
      <w:r>
        <w:t>* Construction type: Lexical bundle</w:t>
      </w:r>
    </w:p>
    <w:p w14:paraId="06957BA0" w14:textId="77777777" w:rsidR="00F174B2" w:rsidRDefault="00F174B2" w:rsidP="00F174B2">
      <w:r>
        <w:t>* Pattern: [Action] with the aim of [</w:t>
      </w:r>
      <w:r>
        <w:rPr>
          <w:rFonts w:ascii="Cambria Math" w:hAnsi="Cambria Math" w:cs="Cambria Math"/>
        </w:rPr>
        <w:t>‑</w:t>
      </w:r>
      <w:r>
        <w:t>ing].</w:t>
      </w:r>
    </w:p>
    <w:p w14:paraId="2FB46CB6" w14:textId="77777777" w:rsidR="00F174B2" w:rsidRDefault="00F174B2" w:rsidP="00F174B2">
      <w:r>
        <w:t>* Core structure: prepositional phrase + gerund</w:t>
      </w:r>
    </w:p>
    <w:p w14:paraId="37BB55D0" w14:textId="77777777" w:rsidR="00F174B2" w:rsidRDefault="00F174B2" w:rsidP="00F174B2">
      <w:r>
        <w:t>* Substitution slots: “with the intention of”, “with a view to”</w:t>
      </w:r>
    </w:p>
    <w:p w14:paraId="28D7E248" w14:textId="77777777" w:rsidR="00F174B2" w:rsidRDefault="00F174B2" w:rsidP="00F174B2">
      <w:r>
        <w:t>* Typical collocates: … with the aim of improving…</w:t>
      </w:r>
    </w:p>
    <w:p w14:paraId="7D10B633" w14:textId="77777777" w:rsidR="00F174B2" w:rsidRDefault="00F174B2" w:rsidP="00F174B2">
      <w:r>
        <w:t>* Common substitutions: “in order to”, “for the purpose of”</w:t>
      </w:r>
    </w:p>
    <w:p w14:paraId="052ABEC3" w14:textId="77777777" w:rsidR="00F174B2" w:rsidRDefault="00F174B2" w:rsidP="00F174B2">
      <w:r>
        <w:t xml:space="preserve">* Variations: “with the aim to” (some usage, but </w:t>
      </w:r>
      <w:r>
        <w:rPr>
          <w:rFonts w:ascii="Cambria Math" w:hAnsi="Cambria Math" w:cs="Cambria Math"/>
        </w:rPr>
        <w:t>‑</w:t>
      </w:r>
      <w:r>
        <w:t>ing is standard)</w:t>
      </w:r>
    </w:p>
    <w:p w14:paraId="53E4F89C" w14:textId="77777777" w:rsidR="00F174B2" w:rsidRDefault="00F174B2" w:rsidP="00F174B2">
      <w:r>
        <w:t xml:space="preserve">* Common mistakes: using infinitive “to” instead of </w:t>
      </w:r>
      <w:r>
        <w:rPr>
          <w:rFonts w:ascii="Cambria Math" w:hAnsi="Cambria Math" w:cs="Cambria Math"/>
        </w:rPr>
        <w:t>‑</w:t>
      </w:r>
      <w:r>
        <w:t xml:space="preserve">ing; </w:t>
      </w:r>
      <w:r>
        <w:rPr>
          <w:rFonts w:ascii="Aptos" w:hAnsi="Aptos" w:cs="Aptos"/>
        </w:rPr>
        <w:t>“</w:t>
      </w:r>
      <w:r>
        <w:t>with aim of</w:t>
      </w:r>
      <w:r>
        <w:rPr>
          <w:rFonts w:ascii="Aptos" w:hAnsi="Aptos" w:cs="Aptos"/>
        </w:rPr>
        <w:t>”</w:t>
      </w:r>
      <w:r>
        <w:t xml:space="preserve"> missing article</w:t>
      </w:r>
    </w:p>
    <w:p w14:paraId="1222543D" w14:textId="77777777" w:rsidR="00F174B2" w:rsidRDefault="00F174B2" w:rsidP="00F174B2">
      <w:r>
        <w:t>* Similar or contrasting chunks: “for the purpose of”, “with a view to”</w:t>
      </w:r>
    </w:p>
    <w:p w14:paraId="4A065A49" w14:textId="77777777" w:rsidR="00F174B2" w:rsidRDefault="00F174B2" w:rsidP="00F174B2">
      <w:r>
        <w:t>* Interference warnings: learners may miss gerund</w:t>
      </w:r>
    </w:p>
    <w:p w14:paraId="70C29036" w14:textId="77777777" w:rsidR="00F174B2" w:rsidRDefault="00F174B2" w:rsidP="00F174B2">
      <w:r>
        <w:t>* Nuance: highlights conscious design; academic tone</w:t>
      </w:r>
    </w:p>
    <w:p w14:paraId="732364D2" w14:textId="77777777" w:rsidR="00F174B2" w:rsidRDefault="00F174B2" w:rsidP="00F174B2">
      <w:r>
        <w:t>* Pragmatic effect: communicates deliberate strategy</w:t>
      </w:r>
    </w:p>
    <w:p w14:paraId="2FDFBA36" w14:textId="77777777" w:rsidR="00F174B2" w:rsidRDefault="00F174B2" w:rsidP="00F174B2">
      <w:r>
        <w:t>* Acquisition priority: Controlled production</w:t>
      </w:r>
    </w:p>
    <w:p w14:paraId="34F76F14" w14:textId="77777777" w:rsidR="00F174B2" w:rsidRDefault="00F174B2" w:rsidP="00F174B2">
      <w:r>
        <w:t>* CEFR productivity level: C1 productive</w:t>
      </w:r>
    </w:p>
    <w:p w14:paraId="136D145B" w14:textId="77777777" w:rsidR="00F174B2" w:rsidRDefault="00F174B2" w:rsidP="00F174B2">
      <w:r>
        <w:t>* Recall cue: “The programme was launched ______ enhancing digital skills.”</w:t>
      </w:r>
    </w:p>
    <w:p w14:paraId="5AB2A27A" w14:textId="77777777" w:rsidR="00F174B2" w:rsidRDefault="00F174B2" w:rsidP="00F174B2">
      <w:r>
        <w:t>* Upgrade path: in order to → with the aim of</w:t>
      </w:r>
    </w:p>
    <w:p w14:paraId="120FFDBC" w14:textId="77777777" w:rsidR="00F174B2" w:rsidRDefault="00F174B2" w:rsidP="00F174B2">
      <w:r>
        <w:t>* Chunk family: purpose connectors</w:t>
      </w:r>
    </w:p>
    <w:p w14:paraId="0A85DFDB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4CE97DC5" w14:textId="77777777" w:rsidR="00F174B2" w:rsidRDefault="00F174B2" w:rsidP="00F174B2">
      <w:r>
        <w:t>* Example 1: We restructured the team with the aim of improving efficiency.</w:t>
      </w:r>
    </w:p>
    <w:p w14:paraId="348AC4A9" w14:textId="77777777" w:rsidR="00F174B2" w:rsidRDefault="00F174B2" w:rsidP="00F174B2">
      <w:r>
        <w:t>* Example 2: The study was conducted with the aim of identifying risk factors.</w:t>
      </w:r>
    </w:p>
    <w:p w14:paraId="4AA755EB" w14:textId="77777777" w:rsidR="00F174B2" w:rsidRDefault="00F174B2" w:rsidP="00F174B2">
      <w:r>
        <w:t>* Example 3: The charity was founded with the aim of fighting poverty.</w:t>
      </w:r>
    </w:p>
    <w:p w14:paraId="10980000" w14:textId="77777777" w:rsidR="00F174B2" w:rsidRDefault="00F174B2" w:rsidP="00F174B2"/>
    <w:p w14:paraId="3244BB7F" w14:textId="77777777" w:rsidR="00F174B2" w:rsidRDefault="00F174B2" w:rsidP="00F174B2">
      <w:r>
        <w:lastRenderedPageBreak/>
        <w:t>## Chunk 142/150</w:t>
      </w:r>
    </w:p>
    <w:p w14:paraId="11D9B328" w14:textId="77777777" w:rsidR="00F174B2" w:rsidRDefault="00F174B2" w:rsidP="00F174B2">
      <w:r>
        <w:t>* Chunk: hard as it may be</w:t>
      </w:r>
    </w:p>
    <w:p w14:paraId="67BACBF6" w14:textId="77777777" w:rsidR="00F174B2" w:rsidRDefault="00F174B2" w:rsidP="00F174B2">
      <w:r>
        <w:t>* Meaning: although it is very difficult</w:t>
      </w:r>
    </w:p>
    <w:p w14:paraId="042F92AF" w14:textId="77777777" w:rsidR="00F174B2" w:rsidRDefault="00F174B2" w:rsidP="00F174B2">
      <w:r>
        <w:t>* Primary function: concessive frame (with inversion/emphasis)</w:t>
      </w:r>
    </w:p>
    <w:p w14:paraId="301AEFC9" w14:textId="77777777" w:rsidR="00F174B2" w:rsidRDefault="00F174B2" w:rsidP="00F174B2">
      <w:r>
        <w:t>* Communicative purpose: to acknowledge difficulty while urging action or understanding</w:t>
      </w:r>
    </w:p>
    <w:p w14:paraId="146DABF1" w14:textId="77777777" w:rsidR="00F174B2" w:rsidRDefault="00F174B2" w:rsidP="00F174B2">
      <w:r>
        <w:t>* Trigger situations: advice, formal argument, empathetic statements</w:t>
      </w:r>
    </w:p>
    <w:p w14:paraId="4E69FFB0" w14:textId="77777777" w:rsidR="00F174B2" w:rsidRDefault="00F174B2" w:rsidP="00F174B2">
      <w:r>
        <w:t>* Contexts: formal speech, motivational talks, written</w:t>
      </w:r>
    </w:p>
    <w:p w14:paraId="5382D32F" w14:textId="77777777" w:rsidR="00F174B2" w:rsidRDefault="00F174B2" w:rsidP="00F174B2">
      <w:r>
        <w:t>* Domain: Academic</w:t>
      </w:r>
    </w:p>
    <w:p w14:paraId="5CECA084" w14:textId="77777777" w:rsidR="00F174B2" w:rsidRDefault="00F174B2" w:rsidP="00F174B2">
      <w:r>
        <w:t>* Register: formal / literary</w:t>
      </w:r>
    </w:p>
    <w:p w14:paraId="7CD6DE1D" w14:textId="77777777" w:rsidR="00F174B2" w:rsidRDefault="00F174B2" w:rsidP="00F174B2">
      <w:r>
        <w:t>* Output priority: Writing / speech</w:t>
      </w:r>
    </w:p>
    <w:p w14:paraId="5A13E988" w14:textId="77777777" w:rsidR="00F174B2" w:rsidRDefault="00F174B2" w:rsidP="00F174B2">
      <w:r>
        <w:t>* Frequency: Low</w:t>
      </w:r>
      <w:r>
        <w:rPr>
          <w:rFonts w:ascii="Cambria Math" w:hAnsi="Cambria Math" w:cs="Cambria Math"/>
        </w:rPr>
        <w:t>‑</w:t>
      </w:r>
      <w:r>
        <w:t>medium</w:t>
      </w:r>
    </w:p>
    <w:p w14:paraId="48F2EEEE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(adjective + as it may be)</w:t>
      </w:r>
    </w:p>
    <w:p w14:paraId="2AC50936" w14:textId="77777777" w:rsidR="00F174B2" w:rsidRDefault="00F174B2" w:rsidP="00F174B2">
      <w:r>
        <w:t>* Construction type: Inversion structure (concessive)</w:t>
      </w:r>
    </w:p>
    <w:p w14:paraId="63FF33E8" w14:textId="77777777" w:rsidR="00F174B2" w:rsidRDefault="00F174B2" w:rsidP="00F174B2">
      <w:r>
        <w:t>* Pattern: [Adjective] + as it may be, [main clause].</w:t>
      </w:r>
    </w:p>
    <w:p w14:paraId="50773C92" w14:textId="77777777" w:rsidR="00F174B2" w:rsidRDefault="00F174B2" w:rsidP="00F174B2">
      <w:r>
        <w:t>* Core structure: concessive clause with “as” and inversion of adj</w:t>
      </w:r>
      <w:r>
        <w:rPr>
          <w:rFonts w:ascii="Cambria Math" w:hAnsi="Cambria Math" w:cs="Cambria Math"/>
        </w:rPr>
        <w:t>‑</w:t>
      </w:r>
      <w:r>
        <w:t>as</w:t>
      </w:r>
      <w:r>
        <w:rPr>
          <w:rFonts w:ascii="Cambria Math" w:hAnsi="Cambria Math" w:cs="Cambria Math"/>
        </w:rPr>
        <w:t>‑</w:t>
      </w:r>
      <w:r>
        <w:t>subject</w:t>
      </w:r>
      <w:r>
        <w:rPr>
          <w:rFonts w:ascii="Cambria Math" w:hAnsi="Cambria Math" w:cs="Cambria Math"/>
        </w:rPr>
        <w:t>‑</w:t>
      </w:r>
      <w:r>
        <w:t>verb</w:t>
      </w:r>
    </w:p>
    <w:p w14:paraId="095B9F75" w14:textId="77777777" w:rsidR="00F174B2" w:rsidRDefault="00F174B2" w:rsidP="00F174B2">
      <w:r>
        <w:t>* Substitution slots: “Though it may be hard,” “Difficult as it is,”</w:t>
      </w:r>
    </w:p>
    <w:p w14:paraId="1B010CFE" w14:textId="77777777" w:rsidR="00F174B2" w:rsidRDefault="00F174B2" w:rsidP="00F174B2">
      <w:r>
        <w:t>* Typical collocates: Hard as it may be, we must…</w:t>
      </w:r>
    </w:p>
    <w:p w14:paraId="125C3CAD" w14:textId="77777777" w:rsidR="00F174B2" w:rsidRDefault="00F174B2" w:rsidP="00F174B2">
      <w:r>
        <w:t>* Common substitutions: “tough as it is”, “try as you might”</w:t>
      </w:r>
    </w:p>
    <w:p w14:paraId="77906880" w14:textId="77777777" w:rsidR="00F174B2" w:rsidRDefault="00F174B2" w:rsidP="00F174B2">
      <w:r>
        <w:t>* Variations: “difficult though it may be”</w:t>
      </w:r>
    </w:p>
    <w:p w14:paraId="7A05E46B" w14:textId="77777777" w:rsidR="00F174B2" w:rsidRDefault="00F174B2" w:rsidP="00F174B2">
      <w:r>
        <w:t>* Common mistakes: using “as though” instead of “as”; misplacing subject</w:t>
      </w:r>
    </w:p>
    <w:p w14:paraId="4F18C8B1" w14:textId="77777777" w:rsidR="00F174B2" w:rsidRDefault="00F174B2" w:rsidP="00F174B2">
      <w:r>
        <w:t>* Similar or contrasting chunks: “much as”, “try as one might”</w:t>
      </w:r>
    </w:p>
    <w:p w14:paraId="04D816D4" w14:textId="77777777" w:rsidR="00F174B2" w:rsidRDefault="00F174B2" w:rsidP="00F174B2">
      <w:r>
        <w:t>* Interference warnings: inversion pattern is rare and difficult</w:t>
      </w:r>
    </w:p>
    <w:p w14:paraId="70F08566" w14:textId="77777777" w:rsidR="00F174B2" w:rsidRDefault="00F174B2" w:rsidP="00F174B2">
      <w:r>
        <w:t>* Nuance: adds a rhetorical, empathetic flourish</w:t>
      </w:r>
    </w:p>
    <w:p w14:paraId="563A97B5" w14:textId="77777777" w:rsidR="00F174B2" w:rsidRDefault="00F174B2" w:rsidP="00F174B2">
      <w:r>
        <w:t>* Pragmatic effect: elevates the discourse, shows understanding of hardship</w:t>
      </w:r>
    </w:p>
    <w:p w14:paraId="20DAEC1F" w14:textId="77777777" w:rsidR="00F174B2" w:rsidRDefault="00F174B2" w:rsidP="00F174B2">
      <w:r>
        <w:t>* Acquisition priority: Recognition, controlled production for advanced writing</w:t>
      </w:r>
    </w:p>
    <w:p w14:paraId="09A13449" w14:textId="77777777" w:rsidR="00F174B2" w:rsidRDefault="00F174B2" w:rsidP="00F174B2">
      <w:r>
        <w:t>* CEFR productivity level: C1 receptive → C2 productive</w:t>
      </w:r>
    </w:p>
    <w:p w14:paraId="085F91E4" w14:textId="77777777" w:rsidR="00F174B2" w:rsidRDefault="00F174B2" w:rsidP="00F174B2">
      <w:r>
        <w:t>* Recall cue: “______, we need to face the truth.”</w:t>
      </w:r>
    </w:p>
    <w:p w14:paraId="556C823D" w14:textId="77777777" w:rsidR="00F174B2" w:rsidRDefault="00F174B2" w:rsidP="00F174B2">
      <w:r>
        <w:lastRenderedPageBreak/>
        <w:t>* Upgrade path: although it’s hard → hard as it may be</w:t>
      </w:r>
    </w:p>
    <w:p w14:paraId="3ECD30A8" w14:textId="77777777" w:rsidR="00F174B2" w:rsidRDefault="00F174B2" w:rsidP="00F174B2">
      <w:r>
        <w:t>* Chunk family: concessive inversion structures</w:t>
      </w:r>
    </w:p>
    <w:p w14:paraId="60D07658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3858FB97" w14:textId="77777777" w:rsidR="00F174B2" w:rsidRDefault="00F174B2" w:rsidP="00F174B2">
      <w:r>
        <w:t>* Example 1: Painful as it may be, we must accept the reality.</w:t>
      </w:r>
    </w:p>
    <w:p w14:paraId="48B89FBB" w14:textId="77777777" w:rsidR="00F174B2" w:rsidRDefault="00F174B2" w:rsidP="00F174B2">
      <w:r>
        <w:t>* Example 2: Strange as it may seem, I actually enjoyed the challenge.</w:t>
      </w:r>
    </w:p>
    <w:p w14:paraId="6DD49489" w14:textId="77777777" w:rsidR="00F174B2" w:rsidRDefault="00F174B2" w:rsidP="00F174B2">
      <w:r>
        <w:t>* Example 3: Tired as they were, they continued working.</w:t>
      </w:r>
    </w:p>
    <w:p w14:paraId="0F53302D" w14:textId="77777777" w:rsidR="00F174B2" w:rsidRDefault="00F174B2" w:rsidP="00F174B2"/>
    <w:p w14:paraId="056BF11D" w14:textId="77777777" w:rsidR="00F174B2" w:rsidRDefault="00F174B2" w:rsidP="00F174B2">
      <w:r>
        <w:t>## Chunk 143/150</w:t>
      </w:r>
    </w:p>
    <w:p w14:paraId="190D92F2" w14:textId="77777777" w:rsidR="00F174B2" w:rsidRDefault="00F174B2" w:rsidP="00F174B2">
      <w:r>
        <w:t>* Chunk: much as</w:t>
      </w:r>
    </w:p>
    <w:p w14:paraId="38CB043D" w14:textId="77777777" w:rsidR="00F174B2" w:rsidRDefault="00F174B2" w:rsidP="00F174B2">
      <w:r>
        <w:t>* Meaning: although (I/we) greatly …</w:t>
      </w:r>
    </w:p>
    <w:p w14:paraId="5F6E6616" w14:textId="77777777" w:rsidR="00F174B2" w:rsidRDefault="00F174B2" w:rsidP="00F174B2">
      <w:r>
        <w:t>* Primary function: concessive connector (with emphasis)</w:t>
      </w:r>
    </w:p>
    <w:p w14:paraId="294F303D" w14:textId="77777777" w:rsidR="00F174B2" w:rsidRDefault="00F174B2" w:rsidP="00F174B2">
      <w:r>
        <w:t>* Communicative purpose: to concede a strong feeling or fact while maintaining a contrast</w:t>
      </w:r>
    </w:p>
    <w:p w14:paraId="5DFA4A42" w14:textId="77777777" w:rsidR="00F174B2" w:rsidRDefault="00F174B2" w:rsidP="00F174B2">
      <w:r>
        <w:t>* Trigger situations: formal arguments, polite disagreement, emotional appeals</w:t>
      </w:r>
    </w:p>
    <w:p w14:paraId="65FFA55C" w14:textId="77777777" w:rsidR="00F174B2" w:rsidRDefault="00F174B2" w:rsidP="00F174B2">
      <w:r>
        <w:t>* Contexts: formal speech and writing, sometimes conversational</w:t>
      </w:r>
    </w:p>
    <w:p w14:paraId="1B779D08" w14:textId="77777777" w:rsidR="00F174B2" w:rsidRDefault="00F174B2" w:rsidP="00F174B2">
      <w:r>
        <w:t>* Domain: Academic</w:t>
      </w:r>
    </w:p>
    <w:p w14:paraId="56CFF0E1" w14:textId="77777777" w:rsidR="00F174B2" w:rsidRDefault="00F174B2" w:rsidP="00F174B2">
      <w:r>
        <w:t>* Register: neutral to formal</w:t>
      </w:r>
    </w:p>
    <w:p w14:paraId="0258D1B1" w14:textId="77777777" w:rsidR="00F174B2" w:rsidRDefault="00F174B2" w:rsidP="00F174B2">
      <w:r>
        <w:t>* Output priority: Both</w:t>
      </w:r>
    </w:p>
    <w:p w14:paraId="247120A2" w14:textId="77777777" w:rsidR="00F174B2" w:rsidRDefault="00F174B2" w:rsidP="00F174B2">
      <w:r>
        <w:t>* Frequency: Medium</w:t>
      </w:r>
    </w:p>
    <w:p w14:paraId="22FDBC93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(much as + clause)</w:t>
      </w:r>
    </w:p>
    <w:p w14:paraId="7B381616" w14:textId="77777777" w:rsidR="00F174B2" w:rsidRDefault="00F174B2" w:rsidP="00F174B2">
      <w:r>
        <w:t>* Construction type: Colligation (concessive subordinator)</w:t>
      </w:r>
    </w:p>
    <w:p w14:paraId="31B43D28" w14:textId="77777777" w:rsidR="00F174B2" w:rsidRDefault="00F174B2" w:rsidP="00F174B2">
      <w:r>
        <w:t>* Pattern: Much as [subject + verb], [main clause].</w:t>
      </w:r>
    </w:p>
    <w:p w14:paraId="6A9B0869" w14:textId="77777777" w:rsidR="00F174B2" w:rsidRDefault="00F174B2" w:rsidP="00F174B2">
      <w:r>
        <w:t>* Core structure: “much as” + clause meaning “although … very much”</w:t>
      </w:r>
    </w:p>
    <w:p w14:paraId="589E9F07" w14:textId="77777777" w:rsidR="00F174B2" w:rsidRDefault="00F174B2" w:rsidP="00F174B2">
      <w:r>
        <w:t>* Substitution slots: “though”, “although”</w:t>
      </w:r>
    </w:p>
    <w:p w14:paraId="5847A52F" w14:textId="77777777" w:rsidR="00F174B2" w:rsidRDefault="00F174B2" w:rsidP="00F174B2">
      <w:r>
        <w:t>* Typical collocates: Much as I admire her, …</w:t>
      </w:r>
    </w:p>
    <w:p w14:paraId="4F98ED84" w14:textId="77777777" w:rsidR="00F174B2" w:rsidRDefault="00F174B2" w:rsidP="00F174B2">
      <w:r>
        <w:t>* Common substitutions: “even though”, “while”</w:t>
      </w:r>
    </w:p>
    <w:p w14:paraId="38DCBAF1" w14:textId="77777777" w:rsidR="00F174B2" w:rsidRDefault="00F174B2" w:rsidP="00F174B2">
      <w:r>
        <w:t>* Variations: “much though”</w:t>
      </w:r>
    </w:p>
    <w:p w14:paraId="06FC8F2A" w14:textId="77777777" w:rsidR="00F174B2" w:rsidRDefault="00F174B2" w:rsidP="00F174B2">
      <w:r>
        <w:t>* Common mistakes: using “as much as” (comparison) in place of concessive “much as”</w:t>
      </w:r>
    </w:p>
    <w:p w14:paraId="220CE90B" w14:textId="77777777" w:rsidR="00F174B2" w:rsidRDefault="00F174B2" w:rsidP="00F174B2">
      <w:r>
        <w:lastRenderedPageBreak/>
        <w:t>* Similar or contrasting chunks: “although”, “as much as” (comparative)</w:t>
      </w:r>
    </w:p>
    <w:p w14:paraId="645519F8" w14:textId="77777777" w:rsidR="00F174B2" w:rsidRDefault="00F174B2" w:rsidP="00F174B2">
      <w:r>
        <w:t>* Interference warnings: learners may confuse with comparative “as much as”</w:t>
      </w:r>
    </w:p>
    <w:p w14:paraId="2FD22A2B" w14:textId="77777777" w:rsidR="00F174B2" w:rsidRDefault="00F174B2" w:rsidP="00F174B2">
      <w:r>
        <w:t>* Nuance: expresses heartfelt concession; often followed by “I have to say” or “I must admit”</w:t>
      </w:r>
    </w:p>
    <w:p w14:paraId="2CA87CC1" w14:textId="77777777" w:rsidR="00F174B2" w:rsidRDefault="00F174B2" w:rsidP="00F174B2">
      <w:r>
        <w:t>* Pragmatic effect: shows respect for the opposing view while still disagreeing</w:t>
      </w:r>
    </w:p>
    <w:p w14:paraId="56C6B661" w14:textId="77777777" w:rsidR="00F174B2" w:rsidRDefault="00F174B2" w:rsidP="00F174B2">
      <w:r>
        <w:t>* Acquisition priority: Controlled production</w:t>
      </w:r>
    </w:p>
    <w:p w14:paraId="204F7EE8" w14:textId="77777777" w:rsidR="00F174B2" w:rsidRDefault="00F174B2" w:rsidP="00F174B2">
      <w:r>
        <w:t>* CEFR productivity level: C1 productive</w:t>
      </w:r>
    </w:p>
    <w:p w14:paraId="24C451B1" w14:textId="77777777" w:rsidR="00F174B2" w:rsidRDefault="00F174B2" w:rsidP="00F174B2">
      <w:r>
        <w:t>* Recall cue: “______ I’d love to help, I’m simply too busy.”</w:t>
      </w:r>
    </w:p>
    <w:p w14:paraId="1A7EAAC0" w14:textId="77777777" w:rsidR="00F174B2" w:rsidRDefault="00F174B2" w:rsidP="00F174B2">
      <w:r>
        <w:t>* Upgrade path: although I like → much as I like</w:t>
      </w:r>
    </w:p>
    <w:p w14:paraId="08694B1D" w14:textId="77777777" w:rsidR="00F174B2" w:rsidRDefault="00F174B2" w:rsidP="00F174B2">
      <w:r>
        <w:t>* Chunk family: concessive connectors</w:t>
      </w:r>
    </w:p>
    <w:p w14:paraId="4A735653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45C3903C" w14:textId="77777777" w:rsidR="00F174B2" w:rsidRDefault="00F174B2" w:rsidP="00F174B2">
      <w:r>
        <w:t>* Example 1: Much as I enjoy our chats, I have to get back to work.</w:t>
      </w:r>
    </w:p>
    <w:p w14:paraId="7A811EB7" w14:textId="77777777" w:rsidR="00F174B2" w:rsidRDefault="00F174B2" w:rsidP="00F174B2">
      <w:r>
        <w:t>* Example 2: Much as it pains me to say it, you were right.</w:t>
      </w:r>
    </w:p>
    <w:p w14:paraId="46845947" w14:textId="77777777" w:rsidR="00F174B2" w:rsidRDefault="00F174B2" w:rsidP="00F174B2">
      <w:r>
        <w:t>* Example 3: Much as they tried, they couldn’t find a solution.</w:t>
      </w:r>
    </w:p>
    <w:p w14:paraId="5E61C9F0" w14:textId="77777777" w:rsidR="00F174B2" w:rsidRDefault="00F174B2" w:rsidP="00F174B2"/>
    <w:p w14:paraId="688CF186" w14:textId="77777777" w:rsidR="00F174B2" w:rsidRDefault="00F174B2" w:rsidP="00F174B2">
      <w:r>
        <w:t>## Chunk 144/150</w:t>
      </w:r>
    </w:p>
    <w:p w14:paraId="021A8CC2" w14:textId="77777777" w:rsidR="00F174B2" w:rsidRDefault="00F174B2" w:rsidP="00F174B2">
      <w:r>
        <w:t>* Chunk: try as one might</w:t>
      </w:r>
    </w:p>
    <w:p w14:paraId="4F96913E" w14:textId="77777777" w:rsidR="00F174B2" w:rsidRDefault="00F174B2" w:rsidP="00F174B2">
      <w:r>
        <w:t>* Meaning: no matter how hard one tries; despite great effort</w:t>
      </w:r>
    </w:p>
    <w:p w14:paraId="5E4EDC27" w14:textId="77777777" w:rsidR="00F174B2" w:rsidRDefault="00F174B2" w:rsidP="00F174B2">
      <w:r>
        <w:t>* Primary function: concessive expression with implied futility</w:t>
      </w:r>
    </w:p>
    <w:p w14:paraId="1260B2D7" w14:textId="77777777" w:rsidR="00F174B2" w:rsidRDefault="00F174B2" w:rsidP="00F174B2">
      <w:r>
        <w:t>* Communicative purpose: to show that an attempt was made but failed to change the outcome</w:t>
      </w:r>
    </w:p>
    <w:p w14:paraId="22B9A073" w14:textId="77777777" w:rsidR="00F174B2" w:rsidRDefault="00F174B2" w:rsidP="00F174B2">
      <w:r>
        <w:t>* Trigger situations: storytelling, literary writing, dramatic speech</w:t>
      </w:r>
    </w:p>
    <w:p w14:paraId="464D140C" w14:textId="77777777" w:rsidR="00F174B2" w:rsidRDefault="00F174B2" w:rsidP="00F174B2">
      <w:r>
        <w:t>* Contexts: narrative, literary, slightly formal</w:t>
      </w:r>
    </w:p>
    <w:p w14:paraId="1606FA03" w14:textId="77777777" w:rsidR="00F174B2" w:rsidRDefault="00F174B2" w:rsidP="00F174B2">
      <w:r>
        <w:t>* Domain: Academic / literary</w:t>
      </w:r>
    </w:p>
    <w:p w14:paraId="24B1FCEA" w14:textId="77777777" w:rsidR="00F174B2" w:rsidRDefault="00F174B2" w:rsidP="00F174B2">
      <w:r>
        <w:t>* Register: formal / literary</w:t>
      </w:r>
    </w:p>
    <w:p w14:paraId="5B405CD8" w14:textId="77777777" w:rsidR="00F174B2" w:rsidRDefault="00F174B2" w:rsidP="00F174B2">
      <w:r>
        <w:t>* Output priority: Writing / speech</w:t>
      </w:r>
    </w:p>
    <w:p w14:paraId="4F36C161" w14:textId="77777777" w:rsidR="00F174B2" w:rsidRDefault="00F174B2" w:rsidP="00F174B2">
      <w:r>
        <w:t>* Frequency: Low</w:t>
      </w:r>
    </w:p>
    <w:p w14:paraId="02A58A32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(try as + subject + might/may)</w:t>
      </w:r>
    </w:p>
    <w:p w14:paraId="23B35F7B" w14:textId="77777777" w:rsidR="00F174B2" w:rsidRDefault="00F174B2" w:rsidP="00F174B2">
      <w:r>
        <w:t>* Construction type: Inversion structure (concessive)</w:t>
      </w:r>
    </w:p>
    <w:p w14:paraId="3362B7D2" w14:textId="77777777" w:rsidR="00F174B2" w:rsidRDefault="00F174B2" w:rsidP="00F174B2">
      <w:r>
        <w:lastRenderedPageBreak/>
        <w:t>* Pattern: Try as [subject] might, [negative result].</w:t>
      </w:r>
    </w:p>
    <w:p w14:paraId="6D32BE5D" w14:textId="77777777" w:rsidR="00F174B2" w:rsidRDefault="00F174B2" w:rsidP="00F174B2">
      <w:r>
        <w:t>* Core structure: inverted concessive clause with bare infinitive + as + subject + modal</w:t>
      </w:r>
    </w:p>
    <w:p w14:paraId="4EBDF623" w14:textId="77777777" w:rsidR="00F174B2" w:rsidRDefault="00F174B2" w:rsidP="00F174B2">
      <w:r>
        <w:t>* Substitution slots: “try though he might”, “no matter how hard he tried”</w:t>
      </w:r>
    </w:p>
    <w:p w14:paraId="68987C65" w14:textId="77777777" w:rsidR="00F174B2" w:rsidRDefault="00F174B2" w:rsidP="00F174B2">
      <w:r>
        <w:t>* Typical collocates: Try as he might, he couldn’t…</w:t>
      </w:r>
    </w:p>
    <w:p w14:paraId="3CE92D2C" w14:textId="77777777" w:rsidR="00F174B2" w:rsidRDefault="00F174B2" w:rsidP="00F174B2">
      <w:r>
        <w:t>* Common substitutions: “however hard he tried”</w:t>
      </w:r>
    </w:p>
    <w:p w14:paraId="5876BBD6" w14:textId="77777777" w:rsidR="00F174B2" w:rsidRDefault="00F174B2" w:rsidP="00F174B2">
      <w:r>
        <w:t>* Variations: “try as she may”</w:t>
      </w:r>
    </w:p>
    <w:p w14:paraId="5E10EC30" w14:textId="77777777" w:rsidR="00F174B2" w:rsidRDefault="00F174B2" w:rsidP="00F174B2">
      <w:r>
        <w:t>* Common mistakes: using “try as he may” with a past main clause – might preferable; subject</w:t>
      </w:r>
      <w:r>
        <w:rPr>
          <w:rFonts w:ascii="Cambria Math" w:hAnsi="Cambria Math" w:cs="Cambria Math"/>
        </w:rPr>
        <w:t>‑</w:t>
      </w:r>
      <w:r>
        <w:t>verb order confusion</w:t>
      </w:r>
    </w:p>
    <w:p w14:paraId="4A41D969" w14:textId="77777777" w:rsidR="00F174B2" w:rsidRDefault="00F174B2" w:rsidP="00F174B2">
      <w:r>
        <w:t>* Similar or contrasting chunks: “no matter how hard”, “much as”</w:t>
      </w:r>
    </w:p>
    <w:p w14:paraId="5B3E612B" w14:textId="77777777" w:rsidR="00F174B2" w:rsidRDefault="00F174B2" w:rsidP="00F174B2">
      <w:r>
        <w:t>* Interference warnings: inversion pattern highly irregular</w:t>
      </w:r>
    </w:p>
    <w:p w14:paraId="0322882A" w14:textId="77777777" w:rsidR="00F174B2" w:rsidRDefault="00F174B2" w:rsidP="00F174B2">
      <w:r>
        <w:t>* Nuance: poetic, emphasises futility</w:t>
      </w:r>
    </w:p>
    <w:p w14:paraId="5ECE690E" w14:textId="77777777" w:rsidR="00F174B2" w:rsidRDefault="00F174B2" w:rsidP="00F174B2">
      <w:r>
        <w:t>* Pragmatic effect: adds narrative depth</w:t>
      </w:r>
    </w:p>
    <w:p w14:paraId="2FA127F7" w14:textId="77777777" w:rsidR="00F174B2" w:rsidRDefault="00F174B2" w:rsidP="00F174B2">
      <w:r>
        <w:t>* Acquisition priority: Recognition</w:t>
      </w:r>
    </w:p>
    <w:p w14:paraId="5486EC19" w14:textId="77777777" w:rsidR="00F174B2" w:rsidRDefault="00F174B2" w:rsidP="00F174B2">
      <w:r>
        <w:t>* CEFR productivity level: C1 receptive → C2 productive</w:t>
      </w:r>
    </w:p>
    <w:p w14:paraId="571C4BDB" w14:textId="77777777" w:rsidR="00F174B2" w:rsidRDefault="00F174B2" w:rsidP="00F174B2">
      <w:r>
        <w:t>* Recall cue: “______, he could not forget her.”</w:t>
      </w:r>
    </w:p>
    <w:p w14:paraId="7396E30D" w14:textId="77777777" w:rsidR="00F174B2" w:rsidRDefault="00F174B2" w:rsidP="00F174B2">
      <w:r>
        <w:t>* Upgrade path: even though he tried → try as he might</w:t>
      </w:r>
    </w:p>
    <w:p w14:paraId="7E916966" w14:textId="77777777" w:rsidR="00F174B2" w:rsidRDefault="00F174B2" w:rsidP="00F174B2">
      <w:r>
        <w:t>* Chunk family: concessive inversion</w:t>
      </w:r>
    </w:p>
    <w:p w14:paraId="2B855BAD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361ACBCC" w14:textId="77777777" w:rsidR="00F174B2" w:rsidRDefault="00F174B2" w:rsidP="00F174B2">
      <w:r>
        <w:t>* Example 1: Try as she might, she couldn’t open the jar.</w:t>
      </w:r>
    </w:p>
    <w:p w14:paraId="3D0923AE" w14:textId="77777777" w:rsidR="00F174B2" w:rsidRDefault="00F174B2" w:rsidP="00F174B2">
      <w:r>
        <w:t>* Example 2: Try as we did, the damage was irreparable.</w:t>
      </w:r>
    </w:p>
    <w:p w14:paraId="22AAAA7F" w14:textId="77777777" w:rsidR="00F174B2" w:rsidRDefault="00F174B2" w:rsidP="00F174B2">
      <w:r>
        <w:t>* Example 3: Try as they may, some obstacles cannot be overcome.</w:t>
      </w:r>
    </w:p>
    <w:p w14:paraId="085B8D47" w14:textId="77777777" w:rsidR="00F174B2" w:rsidRDefault="00F174B2" w:rsidP="00F174B2"/>
    <w:p w14:paraId="3B4786AE" w14:textId="77777777" w:rsidR="00F174B2" w:rsidRDefault="00F174B2" w:rsidP="00F174B2">
      <w:r>
        <w:t>## Chunk 145/150</w:t>
      </w:r>
    </w:p>
    <w:p w14:paraId="4206894B" w14:textId="77777777" w:rsidR="00F174B2" w:rsidRDefault="00F174B2" w:rsidP="00F174B2">
      <w:r>
        <w:t>* Chunk: only when</w:t>
      </w:r>
    </w:p>
    <w:p w14:paraId="0FCDD20C" w14:textId="77777777" w:rsidR="00F174B2" w:rsidRDefault="00F174B2" w:rsidP="00F174B2">
      <w:r>
        <w:t>* Meaning: used to emphasise that something happens exclusively at a certain time or condition</w:t>
      </w:r>
    </w:p>
    <w:p w14:paraId="65FFDAFE" w14:textId="77777777" w:rsidR="00F174B2" w:rsidRDefault="00F174B2" w:rsidP="00F174B2">
      <w:r>
        <w:t>* Primary function: restrictive temporal / conditional connector (often triggers inversion)</w:t>
      </w:r>
    </w:p>
    <w:p w14:paraId="23812ACD" w14:textId="77777777" w:rsidR="00F174B2" w:rsidRDefault="00F174B2" w:rsidP="00F174B2">
      <w:r>
        <w:lastRenderedPageBreak/>
        <w:t>* Communicative purpose: to stress a necessary condition for something to occur</w:t>
      </w:r>
    </w:p>
    <w:p w14:paraId="2D53BCDC" w14:textId="77777777" w:rsidR="00F174B2" w:rsidRDefault="00F174B2" w:rsidP="00F174B2">
      <w:r>
        <w:t>* Trigger situations: formal explanations, emphatic conditions, academic reasoning</w:t>
      </w:r>
    </w:p>
    <w:p w14:paraId="00811B38" w14:textId="77777777" w:rsidR="00F174B2" w:rsidRDefault="00F174B2" w:rsidP="00F174B2">
      <w:r>
        <w:t>* Contexts: written, formal</w:t>
      </w:r>
    </w:p>
    <w:p w14:paraId="73FDD7E8" w14:textId="77777777" w:rsidR="00F174B2" w:rsidRDefault="00F174B2" w:rsidP="00F174B2">
      <w:r>
        <w:t>* Domain: Academic</w:t>
      </w:r>
    </w:p>
    <w:p w14:paraId="6C50D1B2" w14:textId="77777777" w:rsidR="00F174B2" w:rsidRDefault="00F174B2" w:rsidP="00F174B2">
      <w:r>
        <w:t>* Register: formal</w:t>
      </w:r>
    </w:p>
    <w:p w14:paraId="73898D20" w14:textId="77777777" w:rsidR="00F174B2" w:rsidRDefault="00F174B2" w:rsidP="00F174B2">
      <w:r>
        <w:t>* Output priority: Writing</w:t>
      </w:r>
    </w:p>
    <w:p w14:paraId="7EF80161" w14:textId="77777777" w:rsidR="00F174B2" w:rsidRDefault="00F174B2" w:rsidP="00F174B2">
      <w:r>
        <w:t>* Frequency: Medium</w:t>
      </w:r>
    </w:p>
    <w:p w14:paraId="0B59D0B7" w14:textId="77777777" w:rsidR="00F174B2" w:rsidRDefault="00F174B2" w:rsidP="00F174B2">
      <w:r>
        <w:t>* Formulaicity: Fixed expression</w:t>
      </w:r>
    </w:p>
    <w:p w14:paraId="0FA8B44E" w14:textId="77777777" w:rsidR="00F174B2" w:rsidRDefault="00F174B2" w:rsidP="00F174B2">
      <w:r>
        <w:t>* Construction type: Adverbial clause (inversion after “only when” at start)</w:t>
      </w:r>
    </w:p>
    <w:p w14:paraId="5619D42C" w14:textId="77777777" w:rsidR="00F174B2" w:rsidRDefault="00F174B2" w:rsidP="00F174B2">
      <w:r>
        <w:t>* Pattern: Only when [clause] + auxiliary inversion + main verb, …</w:t>
      </w:r>
    </w:p>
    <w:p w14:paraId="37ED92E5" w14:textId="77777777" w:rsidR="00F174B2" w:rsidRDefault="00F174B2" w:rsidP="00F174B2">
      <w:r>
        <w:t>* Core structure: fronted adverbial clause causing subject</w:t>
      </w:r>
      <w:r>
        <w:rPr>
          <w:rFonts w:ascii="Cambria Math" w:hAnsi="Cambria Math" w:cs="Cambria Math"/>
        </w:rPr>
        <w:t>‑</w:t>
      </w:r>
      <w:r>
        <w:t>aux inversion in main clause</w:t>
      </w:r>
    </w:p>
    <w:p w14:paraId="30293F26" w14:textId="77777777" w:rsidR="00F174B2" w:rsidRDefault="00F174B2" w:rsidP="00F174B2">
      <w:r>
        <w:t>* Substitution slots: “only after”, “only if”</w:t>
      </w:r>
    </w:p>
    <w:p w14:paraId="3968541F" w14:textId="77777777" w:rsidR="00F174B2" w:rsidRDefault="00F174B2" w:rsidP="00F174B2">
      <w:r>
        <w:t>* Typical collocates: Only when we understand the problem, can we find a solution.</w:t>
      </w:r>
    </w:p>
    <w:p w14:paraId="726FEF64" w14:textId="77777777" w:rsidR="00F174B2" w:rsidRDefault="00F174B2" w:rsidP="00F174B2">
      <w:r>
        <w:t>* Common substitutions: “not until”</w:t>
      </w:r>
    </w:p>
    <w:p w14:paraId="4B3FD021" w14:textId="77777777" w:rsidR="00F174B2" w:rsidRDefault="00F174B2" w:rsidP="00F174B2">
      <w:r>
        <w:t>* Variations: “only after”, “only if”</w:t>
      </w:r>
    </w:p>
    <w:p w14:paraId="6A20651E" w14:textId="77777777" w:rsidR="00F174B2" w:rsidRDefault="00F174B2" w:rsidP="00F174B2">
      <w:r>
        <w:t>* Common mistakes: forgetting inversion: “Only when I arrived I realised” → wrong; must be “did I realise”</w:t>
      </w:r>
    </w:p>
    <w:p w14:paraId="77D415A6" w14:textId="77777777" w:rsidR="00F174B2" w:rsidRDefault="00F174B2" w:rsidP="00F174B2">
      <w:r>
        <w:t>* Similar or contrasting chunks: “not until”, “only if”</w:t>
      </w:r>
    </w:p>
    <w:p w14:paraId="1E4F74C6" w14:textId="77777777" w:rsidR="00F174B2" w:rsidRDefault="00F174B2" w:rsidP="00F174B2">
      <w:r>
        <w:t>* Interference warnings: inversion is a major error source</w:t>
      </w:r>
    </w:p>
    <w:p w14:paraId="693F7FF5" w14:textId="77777777" w:rsidR="00F174B2" w:rsidRDefault="00F174B2" w:rsidP="00F174B2">
      <w:r>
        <w:t>* Nuance: very emphatic; sets a strict prerequisite</w:t>
      </w:r>
    </w:p>
    <w:p w14:paraId="441CC467" w14:textId="77777777" w:rsidR="00F174B2" w:rsidRDefault="00F174B2" w:rsidP="00F174B2">
      <w:r>
        <w:t>* Pragmatic effect: clarifies causality with dramatic emphasis</w:t>
      </w:r>
    </w:p>
    <w:p w14:paraId="1EA77A90" w14:textId="77777777" w:rsidR="00F174B2" w:rsidRDefault="00F174B2" w:rsidP="00F174B2">
      <w:r>
        <w:t>* Acquisition priority: Controlled production</w:t>
      </w:r>
    </w:p>
    <w:p w14:paraId="1A15A34F" w14:textId="77777777" w:rsidR="00F174B2" w:rsidRDefault="00F174B2" w:rsidP="00F174B2">
      <w:r>
        <w:t>* CEFR productivity level: C1 productive</w:t>
      </w:r>
    </w:p>
    <w:p w14:paraId="4B26BBA1" w14:textId="77777777" w:rsidR="00F174B2" w:rsidRDefault="00F174B2" w:rsidP="00F174B2">
      <w:r>
        <w:t>* Recall cue: “______ I saw the damage, did I understand the cost.”</w:t>
      </w:r>
    </w:p>
    <w:p w14:paraId="27F8F697" w14:textId="77777777" w:rsidR="00F174B2" w:rsidRDefault="00F174B2" w:rsidP="00F174B2">
      <w:r>
        <w:t>* Upgrade path: when → only when (with inversion)</w:t>
      </w:r>
    </w:p>
    <w:p w14:paraId="1518D64D" w14:textId="77777777" w:rsidR="00F174B2" w:rsidRDefault="00F174B2" w:rsidP="00F174B2">
      <w:r>
        <w:t>* Chunk family: restrictive connectors (inversion)</w:t>
      </w:r>
    </w:p>
    <w:p w14:paraId="74E1FA79" w14:textId="77777777" w:rsidR="00F174B2" w:rsidRDefault="00F174B2" w:rsidP="00F174B2">
      <w:r>
        <w:lastRenderedPageBreak/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1C52DE22" w14:textId="77777777" w:rsidR="00F174B2" w:rsidRDefault="00F174B2" w:rsidP="00F174B2">
      <w:r>
        <w:t>* Example 1: Only when the results were announced did the team celebrate.</w:t>
      </w:r>
    </w:p>
    <w:p w14:paraId="322080AA" w14:textId="77777777" w:rsidR="00F174B2" w:rsidRDefault="00F174B2" w:rsidP="00F174B2">
      <w:r>
        <w:t>* Example 2: Only when we cooperate can we solve this crisis.</w:t>
      </w:r>
    </w:p>
    <w:p w14:paraId="23F4CA15" w14:textId="77777777" w:rsidR="00F174B2" w:rsidRDefault="00F174B2" w:rsidP="00F174B2">
      <w:r>
        <w:t>* Example 3: Only when you experience failure do you truly appreciate success.</w:t>
      </w:r>
    </w:p>
    <w:p w14:paraId="00F956AF" w14:textId="77777777" w:rsidR="00F174B2" w:rsidRDefault="00F174B2" w:rsidP="00F174B2"/>
    <w:p w14:paraId="787F1CE3" w14:textId="77777777" w:rsidR="00F174B2" w:rsidRDefault="00F174B2" w:rsidP="00F174B2">
      <w:r>
        <w:t>## Chunk 146/150</w:t>
      </w:r>
    </w:p>
    <w:p w14:paraId="3F841BD7" w14:textId="77777777" w:rsidR="00F174B2" w:rsidRDefault="00F174B2" w:rsidP="00F174B2">
      <w:r>
        <w:t>* Chunk: not until</w:t>
      </w:r>
    </w:p>
    <w:p w14:paraId="4A2CD15C" w14:textId="77777777" w:rsidR="00F174B2" w:rsidRDefault="00F174B2" w:rsidP="00F174B2">
      <w:r>
        <w:t>* Meaning: used to emphasise that something did not happen before a certain point (inversion)</w:t>
      </w:r>
    </w:p>
    <w:p w14:paraId="3468907D" w14:textId="77777777" w:rsidR="00F174B2" w:rsidRDefault="00F174B2" w:rsidP="00F174B2">
      <w:r>
        <w:t>* Primary function: negative temporal connector (inversion required)</w:t>
      </w:r>
    </w:p>
    <w:p w14:paraId="2A7BCBA0" w14:textId="77777777" w:rsidR="00F174B2" w:rsidRDefault="00F174B2" w:rsidP="00F174B2">
      <w:r>
        <w:t>* Communicative purpose: to stress that an event was delayed until a specific time</w:t>
      </w:r>
    </w:p>
    <w:p w14:paraId="6A3F8626" w14:textId="77777777" w:rsidR="00F174B2" w:rsidRDefault="00F174B2" w:rsidP="00F174B2">
      <w:r>
        <w:t>* Trigger situations: narratives, formal accounts, dramatic emphasis</w:t>
      </w:r>
    </w:p>
    <w:p w14:paraId="220A5585" w14:textId="77777777" w:rsidR="00F174B2" w:rsidRDefault="00F174B2" w:rsidP="00F174B2">
      <w:r>
        <w:t>* Contexts: formal and literary English</w:t>
      </w:r>
    </w:p>
    <w:p w14:paraId="017F9082" w14:textId="77777777" w:rsidR="00F174B2" w:rsidRDefault="00F174B2" w:rsidP="00F174B2">
      <w:r>
        <w:t>* Domain: Academic</w:t>
      </w:r>
    </w:p>
    <w:p w14:paraId="15D77FC1" w14:textId="77777777" w:rsidR="00F174B2" w:rsidRDefault="00F174B2" w:rsidP="00F174B2">
      <w:r>
        <w:t>* Register: formal</w:t>
      </w:r>
    </w:p>
    <w:p w14:paraId="074CCF42" w14:textId="77777777" w:rsidR="00F174B2" w:rsidRDefault="00F174B2" w:rsidP="00F174B2">
      <w:r>
        <w:t>* Output priority: Writing</w:t>
      </w:r>
    </w:p>
    <w:p w14:paraId="28B7C22D" w14:textId="77777777" w:rsidR="00F174B2" w:rsidRDefault="00F174B2" w:rsidP="00F174B2">
      <w:r>
        <w:t>* Frequency: Medium</w:t>
      </w:r>
    </w:p>
    <w:p w14:paraId="2CA0F41B" w14:textId="77777777" w:rsidR="00F174B2" w:rsidRDefault="00F174B2" w:rsidP="00F174B2">
      <w:r>
        <w:t>* Formulaicity: Fixed expression (inversion after fronted “not until”)</w:t>
      </w:r>
    </w:p>
    <w:p w14:paraId="35C17109" w14:textId="77777777" w:rsidR="00F174B2" w:rsidRDefault="00F174B2" w:rsidP="00F174B2">
      <w:r>
        <w:t>* Construction type: Inversion structure</w:t>
      </w:r>
    </w:p>
    <w:p w14:paraId="591A3175" w14:textId="77777777" w:rsidR="00F174B2" w:rsidRDefault="00F174B2" w:rsidP="00F174B2">
      <w:r>
        <w:t>* Pattern: Not until [time/event clause] + auxiliary inversion + main verb.</w:t>
      </w:r>
    </w:p>
    <w:p w14:paraId="5CE84D17" w14:textId="77777777" w:rsidR="00F174B2" w:rsidRDefault="00F174B2" w:rsidP="00F174B2">
      <w:r>
        <w:t>* Core structure: negative adverbial fronting causing inversion</w:t>
      </w:r>
    </w:p>
    <w:p w14:paraId="56E2414C" w14:textId="77777777" w:rsidR="00F174B2" w:rsidRDefault="00F174B2" w:rsidP="00F174B2">
      <w:r>
        <w:t>* Substitution slots: “only when”, “it was not until … that” (without inversion)</w:t>
      </w:r>
    </w:p>
    <w:p w14:paraId="40EFE790" w14:textId="77777777" w:rsidR="00F174B2" w:rsidRDefault="00F174B2" w:rsidP="00F174B2">
      <w:r>
        <w:t>* Typical collocates: Not until the last minute did he…</w:t>
      </w:r>
    </w:p>
    <w:p w14:paraId="4E9348D1" w14:textId="77777777" w:rsidR="00F174B2" w:rsidRDefault="00F174B2" w:rsidP="00F174B2">
      <w:r>
        <w:t>* Common substitutions: “only when”, “it was not until … that”</w:t>
      </w:r>
    </w:p>
    <w:p w14:paraId="035D5B09" w14:textId="77777777" w:rsidR="00F174B2" w:rsidRDefault="00F174B2" w:rsidP="00F174B2">
      <w:r>
        <w:t>* Variations: “Not until later did I realise…”</w:t>
      </w:r>
    </w:p>
    <w:p w14:paraId="2F7A2B55" w14:textId="77777777" w:rsidR="00F174B2" w:rsidRDefault="00F174B2" w:rsidP="00F174B2">
      <w:r>
        <w:t>* Common mistakes: failing to invert; using “Not until I arrived I saw him” (should be “did I see”)</w:t>
      </w:r>
    </w:p>
    <w:p w14:paraId="7CDD2528" w14:textId="77777777" w:rsidR="00F174B2" w:rsidRDefault="00F174B2" w:rsidP="00F174B2">
      <w:r>
        <w:t>* Similar or contrasting chunks: “only when”, “no sooner … than”</w:t>
      </w:r>
    </w:p>
    <w:p w14:paraId="4AE76219" w14:textId="77777777" w:rsidR="00F174B2" w:rsidRDefault="00F174B2" w:rsidP="00F174B2">
      <w:r>
        <w:t>* Interference warnings: same inversion problem</w:t>
      </w:r>
    </w:p>
    <w:p w14:paraId="29AB2895" w14:textId="77777777" w:rsidR="00F174B2" w:rsidRDefault="00F174B2" w:rsidP="00F174B2">
      <w:r>
        <w:lastRenderedPageBreak/>
        <w:t>* Nuance: creates suspense or highlights a turning point</w:t>
      </w:r>
    </w:p>
    <w:p w14:paraId="2640AB41" w14:textId="77777777" w:rsidR="00F174B2" w:rsidRDefault="00F174B2" w:rsidP="00F174B2">
      <w:r>
        <w:t>* Pragmatic effect: powerful rhetorical device</w:t>
      </w:r>
    </w:p>
    <w:p w14:paraId="19F6AF43" w14:textId="77777777" w:rsidR="00F174B2" w:rsidRDefault="00F174B2" w:rsidP="00F174B2">
      <w:r>
        <w:t>* Acquisition priority: Controlled production</w:t>
      </w:r>
    </w:p>
    <w:p w14:paraId="27AE5E3B" w14:textId="77777777" w:rsidR="00F174B2" w:rsidRDefault="00F174B2" w:rsidP="00F174B2">
      <w:r>
        <w:t>* CEFR productivity level: C1 productive</w:t>
      </w:r>
    </w:p>
    <w:p w14:paraId="6761BC72" w14:textId="77777777" w:rsidR="00F174B2" w:rsidRDefault="00F174B2" w:rsidP="00F174B2">
      <w:r>
        <w:t>* Recall cue: “______ I saw the test, I realised how hard it was.” (Not until … did I realise)</w:t>
      </w:r>
    </w:p>
    <w:p w14:paraId="2B875867" w14:textId="77777777" w:rsidR="00F174B2" w:rsidRDefault="00F174B2" w:rsidP="00F174B2">
      <w:r>
        <w:t>* Upgrade path: only when → not until</w:t>
      </w:r>
    </w:p>
    <w:p w14:paraId="02572BFB" w14:textId="77777777" w:rsidR="00F174B2" w:rsidRDefault="00F174B2" w:rsidP="00F174B2">
      <w:r>
        <w:t>* Chunk family: inversion</w:t>
      </w:r>
      <w:r>
        <w:rPr>
          <w:rFonts w:ascii="Cambria Math" w:hAnsi="Cambria Math" w:cs="Cambria Math"/>
        </w:rPr>
        <w:t>‑</w:t>
      </w:r>
      <w:r>
        <w:t>based connectors</w:t>
      </w:r>
    </w:p>
    <w:p w14:paraId="653EF760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3BA50AC0" w14:textId="77777777" w:rsidR="00F174B2" w:rsidRDefault="00F174B2" w:rsidP="00F174B2">
      <w:r>
        <w:t>* Example 1: Not until the deadline approached did they start working.</w:t>
      </w:r>
    </w:p>
    <w:p w14:paraId="459A2F4E" w14:textId="77777777" w:rsidR="00F174B2" w:rsidRDefault="00F174B2" w:rsidP="00F174B2">
      <w:r>
        <w:t>* Example 2: Not until we spoke did I understand his perspective.</w:t>
      </w:r>
    </w:p>
    <w:p w14:paraId="4715AF15" w14:textId="77777777" w:rsidR="00F174B2" w:rsidRDefault="00F174B2" w:rsidP="00F174B2">
      <w:r>
        <w:t>* Example 3: Not until the evidence was presented did the suspect confess.</w:t>
      </w:r>
    </w:p>
    <w:p w14:paraId="25EA9A1D" w14:textId="77777777" w:rsidR="00F174B2" w:rsidRDefault="00F174B2" w:rsidP="00F174B2"/>
    <w:p w14:paraId="34270A13" w14:textId="77777777" w:rsidR="00F174B2" w:rsidRDefault="00F174B2" w:rsidP="00F174B2">
      <w:r>
        <w:t>## Chunk 147/150</w:t>
      </w:r>
    </w:p>
    <w:p w14:paraId="58BA55F0" w14:textId="77777777" w:rsidR="00F174B2" w:rsidRDefault="00F174B2" w:rsidP="00F174B2">
      <w:r>
        <w:t>* Chunk: no sooner … than</w:t>
      </w:r>
    </w:p>
    <w:p w14:paraId="7F7FCC9F" w14:textId="77777777" w:rsidR="00F174B2" w:rsidRDefault="00F174B2" w:rsidP="00F174B2">
      <w:r>
        <w:t>* Meaning: used to show that one thing happened immediately after another (inversion)</w:t>
      </w:r>
    </w:p>
    <w:p w14:paraId="64D9FA4D" w14:textId="77777777" w:rsidR="00F174B2" w:rsidRDefault="00F174B2" w:rsidP="00F174B2">
      <w:r>
        <w:t>* Primary function: temporal sequence (immediate) with inversion</w:t>
      </w:r>
    </w:p>
    <w:p w14:paraId="196456A2" w14:textId="77777777" w:rsidR="00F174B2" w:rsidRDefault="00F174B2" w:rsidP="00F174B2">
      <w:r>
        <w:t>* Communicative purpose: to emphasise that the second event closely followed the first</w:t>
      </w:r>
    </w:p>
    <w:p w14:paraId="395C4597" w14:textId="77777777" w:rsidR="00F174B2" w:rsidRDefault="00F174B2" w:rsidP="00F174B2">
      <w:r>
        <w:t>* Trigger situations: literary narratives, formal storytelling, dramatic timing</w:t>
      </w:r>
    </w:p>
    <w:p w14:paraId="23E6894C" w14:textId="77777777" w:rsidR="00F174B2" w:rsidRDefault="00F174B2" w:rsidP="00F174B2">
      <w:r>
        <w:t>* Contexts: formal written English, literary</w:t>
      </w:r>
    </w:p>
    <w:p w14:paraId="5E2E0179" w14:textId="77777777" w:rsidR="00F174B2" w:rsidRDefault="00F174B2" w:rsidP="00F174B2">
      <w:r>
        <w:t>* Domain: Academic (narrative style)</w:t>
      </w:r>
    </w:p>
    <w:p w14:paraId="25FB6922" w14:textId="77777777" w:rsidR="00F174B2" w:rsidRDefault="00F174B2" w:rsidP="00F174B2">
      <w:r>
        <w:t>* Register: formal / literary</w:t>
      </w:r>
    </w:p>
    <w:p w14:paraId="38FCFF97" w14:textId="77777777" w:rsidR="00F174B2" w:rsidRDefault="00F174B2" w:rsidP="00F174B2">
      <w:r>
        <w:t>* Output priority: Writing</w:t>
      </w:r>
    </w:p>
    <w:p w14:paraId="5CE60D35" w14:textId="77777777" w:rsidR="00F174B2" w:rsidRDefault="00F174B2" w:rsidP="00F174B2">
      <w:r>
        <w:t>* Frequency: Low</w:t>
      </w:r>
      <w:r>
        <w:rPr>
          <w:rFonts w:ascii="Cambria Math" w:hAnsi="Cambria Math" w:cs="Cambria Math"/>
        </w:rPr>
        <w:t>‑</w:t>
      </w:r>
      <w:r>
        <w:t>medium</w:t>
      </w:r>
    </w:p>
    <w:p w14:paraId="0095A3CB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(no sooner + had + subject + past participle + than + clause)</w:t>
      </w:r>
    </w:p>
    <w:p w14:paraId="07B947B1" w14:textId="77777777" w:rsidR="00F174B2" w:rsidRDefault="00F174B2" w:rsidP="00F174B2">
      <w:r>
        <w:t>* Construction type: Inversion structure</w:t>
      </w:r>
    </w:p>
    <w:p w14:paraId="69FFF378" w14:textId="77777777" w:rsidR="00F174B2" w:rsidRDefault="00F174B2" w:rsidP="00F174B2">
      <w:r>
        <w:lastRenderedPageBreak/>
        <w:t>* Pattern: No sooner had [subject + past participle] than [past simple clause].</w:t>
      </w:r>
    </w:p>
    <w:p w14:paraId="1B2C2158" w14:textId="77777777" w:rsidR="00F174B2" w:rsidRDefault="00F174B2" w:rsidP="00F174B2">
      <w:r>
        <w:t>* Core structure: negative adverbial fronting → auxiliary inversion, followed by “than”</w:t>
      </w:r>
    </w:p>
    <w:p w14:paraId="0707E791" w14:textId="77777777" w:rsidR="00F174B2" w:rsidRDefault="00F174B2" w:rsidP="00F174B2">
      <w:r>
        <w:t>* Substitution slots: “hardly … when”, “scarcely … when”</w:t>
      </w:r>
    </w:p>
    <w:p w14:paraId="554B5ACD" w14:textId="77777777" w:rsidR="00F174B2" w:rsidRDefault="00F174B2" w:rsidP="00F174B2">
      <w:r>
        <w:t>* Typical collocates: No sooner had I sat down than the phone rang.</w:t>
      </w:r>
    </w:p>
    <w:p w14:paraId="46E73BFF" w14:textId="77777777" w:rsidR="00F174B2" w:rsidRDefault="00F174B2" w:rsidP="00F174B2">
      <w:r>
        <w:t>* Common substitutions: “hardly had … when”</w:t>
      </w:r>
    </w:p>
    <w:p w14:paraId="2FF57117" w14:textId="77777777" w:rsidR="00F174B2" w:rsidRDefault="00F174B2" w:rsidP="00F174B2">
      <w:r>
        <w:t>* Variations: “No sooner did … than” (less common past simple)</w:t>
      </w:r>
    </w:p>
    <w:p w14:paraId="760055D2" w14:textId="77777777" w:rsidR="00F174B2" w:rsidRDefault="00F174B2" w:rsidP="00F174B2">
      <w:r>
        <w:t>* Common mistakes: using “when” instead of “than” (common); omitting auxiliary</w:t>
      </w:r>
    </w:p>
    <w:p w14:paraId="05E94AA9" w14:textId="77777777" w:rsidR="00F174B2" w:rsidRDefault="00F174B2" w:rsidP="00F174B2">
      <w:r>
        <w:t>* Similar or contrasting chunks: “hardly … when”, “as soon as”</w:t>
      </w:r>
    </w:p>
    <w:p w14:paraId="61E1E220" w14:textId="77777777" w:rsidR="00F174B2" w:rsidRDefault="00F174B2" w:rsidP="00F174B2">
      <w:r>
        <w:t>* Interference warnings: confusing “than” with “when”; difficult pattern</w:t>
      </w:r>
    </w:p>
    <w:p w14:paraId="31ACD053" w14:textId="77777777" w:rsidR="00F174B2" w:rsidRDefault="00F174B2" w:rsidP="00F174B2">
      <w:r>
        <w:t>* Nuance: highly dramatic, adds pace to writing</w:t>
      </w:r>
    </w:p>
    <w:p w14:paraId="4DC0CCCE" w14:textId="77777777" w:rsidR="00F174B2" w:rsidRDefault="00F174B2" w:rsidP="00F174B2">
      <w:r>
        <w:t>* Pragmatic effect: creates a sense of immediacy and surprise</w:t>
      </w:r>
    </w:p>
    <w:p w14:paraId="787DCDB4" w14:textId="77777777" w:rsidR="00F174B2" w:rsidRDefault="00F174B2" w:rsidP="00F174B2">
      <w:r>
        <w:t>* Acquisition priority: Recognition, controlled production for writing</w:t>
      </w:r>
    </w:p>
    <w:p w14:paraId="0D496E8D" w14:textId="77777777" w:rsidR="00F174B2" w:rsidRDefault="00F174B2" w:rsidP="00F174B2">
      <w:r>
        <w:t>* CEFR productivity level: C1 productive (written)</w:t>
      </w:r>
    </w:p>
    <w:p w14:paraId="5522C9F3" w14:textId="77777777" w:rsidR="00F174B2" w:rsidRDefault="00F174B2" w:rsidP="00F174B2">
      <w:r>
        <w:t>* Recall cue: “______ had we left the house ______ it started to pour.”</w:t>
      </w:r>
    </w:p>
    <w:p w14:paraId="32AA47FE" w14:textId="77777777" w:rsidR="00F174B2" w:rsidRDefault="00F174B2" w:rsidP="00F174B2">
      <w:r>
        <w:t>* Upgrade path: as soon as → no sooner … than</w:t>
      </w:r>
    </w:p>
    <w:p w14:paraId="4998B783" w14:textId="77777777" w:rsidR="00F174B2" w:rsidRDefault="00F174B2" w:rsidP="00F174B2">
      <w:r>
        <w:t>* Chunk family: inversion</w:t>
      </w:r>
      <w:r>
        <w:rPr>
          <w:rFonts w:ascii="Cambria Math" w:hAnsi="Cambria Math" w:cs="Cambria Math"/>
        </w:rPr>
        <w:t>‑</w:t>
      </w:r>
      <w:r>
        <w:t>based temporal connectors</w:t>
      </w:r>
    </w:p>
    <w:p w14:paraId="02C4E713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56E16625" w14:textId="77777777" w:rsidR="00F174B2" w:rsidRDefault="00F174B2" w:rsidP="00F174B2">
      <w:r>
        <w:t>* Example 1: No sooner had the meeting ended than the arguments began.</w:t>
      </w:r>
    </w:p>
    <w:p w14:paraId="201873A9" w14:textId="77777777" w:rsidR="00F174B2" w:rsidRDefault="00F174B2" w:rsidP="00F174B2">
      <w:r>
        <w:t>* Example 2: No sooner had she closed her eyes than the alarm went off.</w:t>
      </w:r>
    </w:p>
    <w:p w14:paraId="6519D92F" w14:textId="77777777" w:rsidR="00F174B2" w:rsidRDefault="00F174B2" w:rsidP="00F174B2">
      <w:r>
        <w:t>* Example 3: No sooner had they arrived than they were asked to leave.</w:t>
      </w:r>
    </w:p>
    <w:p w14:paraId="2BADC228" w14:textId="77777777" w:rsidR="00F174B2" w:rsidRDefault="00F174B2" w:rsidP="00F174B2"/>
    <w:p w14:paraId="43FE4974" w14:textId="77777777" w:rsidR="00F174B2" w:rsidRDefault="00F174B2" w:rsidP="00F174B2">
      <w:r>
        <w:t>## Chunk 148/150</w:t>
      </w:r>
    </w:p>
    <w:p w14:paraId="0D54C794" w14:textId="77777777" w:rsidR="00F174B2" w:rsidRDefault="00F174B2" w:rsidP="00F174B2">
      <w:r>
        <w:t>* Chunk: hardly … when</w:t>
      </w:r>
    </w:p>
    <w:p w14:paraId="0879237A" w14:textId="77777777" w:rsidR="00F174B2" w:rsidRDefault="00F174B2" w:rsidP="00F174B2">
      <w:r>
        <w:t>* Meaning: used to indicate that something happened immediately after something else (inversion)</w:t>
      </w:r>
    </w:p>
    <w:p w14:paraId="2A52C754" w14:textId="77777777" w:rsidR="00F174B2" w:rsidRDefault="00F174B2" w:rsidP="00F174B2">
      <w:r>
        <w:t>* Primary function: temporal sequence (immediate) with inversion</w:t>
      </w:r>
    </w:p>
    <w:p w14:paraId="44B5AA59" w14:textId="77777777" w:rsidR="00F174B2" w:rsidRDefault="00F174B2" w:rsidP="00F174B2">
      <w:r>
        <w:t>* Communicative purpose: similar to “no sooner”, emphasises short interval</w:t>
      </w:r>
    </w:p>
    <w:p w14:paraId="0854E117" w14:textId="77777777" w:rsidR="00F174B2" w:rsidRDefault="00F174B2" w:rsidP="00F174B2">
      <w:r>
        <w:t>* Trigger situations: storytelling, formal writing, dramatic emphasis</w:t>
      </w:r>
    </w:p>
    <w:p w14:paraId="3B4BF125" w14:textId="77777777" w:rsidR="00F174B2" w:rsidRDefault="00F174B2" w:rsidP="00F174B2">
      <w:r>
        <w:lastRenderedPageBreak/>
        <w:t>* Contexts: formal written, literary</w:t>
      </w:r>
    </w:p>
    <w:p w14:paraId="6B6EDE59" w14:textId="77777777" w:rsidR="00F174B2" w:rsidRDefault="00F174B2" w:rsidP="00F174B2">
      <w:r>
        <w:t>* Domain: Academic / literary</w:t>
      </w:r>
    </w:p>
    <w:p w14:paraId="1754E83B" w14:textId="77777777" w:rsidR="00F174B2" w:rsidRDefault="00F174B2" w:rsidP="00F174B2">
      <w:r>
        <w:t>* Register: formal</w:t>
      </w:r>
    </w:p>
    <w:p w14:paraId="2F5DE87D" w14:textId="77777777" w:rsidR="00F174B2" w:rsidRDefault="00F174B2" w:rsidP="00F174B2">
      <w:r>
        <w:t>* Output priority: Writing</w:t>
      </w:r>
    </w:p>
    <w:p w14:paraId="40ACE112" w14:textId="77777777" w:rsidR="00F174B2" w:rsidRDefault="00F174B2" w:rsidP="00F174B2">
      <w:r>
        <w:t>* Frequency: Low</w:t>
      </w:r>
      <w:r>
        <w:rPr>
          <w:rFonts w:ascii="Cambria Math" w:hAnsi="Cambria Math" w:cs="Cambria Math"/>
        </w:rPr>
        <w:t>‑</w:t>
      </w:r>
      <w:r>
        <w:t>medium</w:t>
      </w:r>
    </w:p>
    <w:p w14:paraId="43434B54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(hardly + had + subject + past participle + when + clause)</w:t>
      </w:r>
    </w:p>
    <w:p w14:paraId="07AD9C8D" w14:textId="77777777" w:rsidR="00F174B2" w:rsidRDefault="00F174B2" w:rsidP="00F174B2">
      <w:r>
        <w:t>* Construction type: Inversion structure</w:t>
      </w:r>
    </w:p>
    <w:p w14:paraId="2A5B8831" w14:textId="77777777" w:rsidR="00F174B2" w:rsidRDefault="00F174B2" w:rsidP="00F174B2">
      <w:r>
        <w:t>* Pattern: Hardly had [subject + past participle] when [past simple clause].</w:t>
      </w:r>
    </w:p>
    <w:p w14:paraId="148497C5" w14:textId="77777777" w:rsidR="00F174B2" w:rsidRDefault="00F174B2" w:rsidP="00F174B2">
      <w:r>
        <w:t>* Core structure: negative adverbial fronting → inversion, linking with “when”</w:t>
      </w:r>
    </w:p>
    <w:p w14:paraId="3DBF1D7C" w14:textId="77777777" w:rsidR="00F174B2" w:rsidRDefault="00F174B2" w:rsidP="00F174B2">
      <w:r>
        <w:t>* Substitution slots: “scarcely … when”, “no sooner … than”</w:t>
      </w:r>
    </w:p>
    <w:p w14:paraId="67DAEB5F" w14:textId="77777777" w:rsidR="00F174B2" w:rsidRDefault="00F174B2" w:rsidP="00F174B2">
      <w:r>
        <w:t>* Typical collocates: Hardly had I arrived when the news broke.</w:t>
      </w:r>
    </w:p>
    <w:p w14:paraId="548486BC" w14:textId="77777777" w:rsidR="00F174B2" w:rsidRDefault="00F174B2" w:rsidP="00F174B2">
      <w:r>
        <w:t>* Common substitutions: “barely … when”</w:t>
      </w:r>
    </w:p>
    <w:p w14:paraId="7B31B15C" w14:textId="77777777" w:rsidR="00F174B2" w:rsidRDefault="00F174B2" w:rsidP="00F174B2">
      <w:r>
        <w:t>* Variations: “hardly … before” (less common)</w:t>
      </w:r>
    </w:p>
    <w:p w14:paraId="3C6E192C" w14:textId="77777777" w:rsidR="00F174B2" w:rsidRDefault="00F174B2" w:rsidP="00F174B2">
      <w:r>
        <w:t>* Common mistakes: using “than” instead of “when” (wrong with “hardly”); forget inversion</w:t>
      </w:r>
    </w:p>
    <w:p w14:paraId="66C88579" w14:textId="77777777" w:rsidR="00F174B2" w:rsidRDefault="00F174B2" w:rsidP="00F174B2">
      <w:r>
        <w:t>* Similar or contrasting chunks: “no sooner … than”, “scarcely … when”</w:t>
      </w:r>
    </w:p>
    <w:p w14:paraId="35B560A7" w14:textId="77777777" w:rsidR="00F174B2" w:rsidRDefault="00F174B2" w:rsidP="00F174B2">
      <w:r>
        <w:t>* Interference warnings: same inversion complexity</w:t>
      </w:r>
    </w:p>
    <w:p w14:paraId="0A49BD83" w14:textId="77777777" w:rsidR="00F174B2" w:rsidRDefault="00F174B2" w:rsidP="00F174B2">
      <w:r>
        <w:t>* Nuance: signals almost no gap; slightly less formal than “scarcely”</w:t>
      </w:r>
    </w:p>
    <w:p w14:paraId="49F81212" w14:textId="77777777" w:rsidR="00F174B2" w:rsidRDefault="00F174B2" w:rsidP="00F174B2">
      <w:r>
        <w:t>* Pragmatic effect: heightens narrative tension</w:t>
      </w:r>
    </w:p>
    <w:p w14:paraId="4CDA2151" w14:textId="77777777" w:rsidR="00F174B2" w:rsidRDefault="00F174B2" w:rsidP="00F174B2">
      <w:r>
        <w:t>* Acquisition priority: Controlled production</w:t>
      </w:r>
    </w:p>
    <w:p w14:paraId="673D0607" w14:textId="77777777" w:rsidR="00F174B2" w:rsidRDefault="00F174B2" w:rsidP="00F174B2">
      <w:r>
        <w:t>* CEFR productivity level: C1 productive</w:t>
      </w:r>
    </w:p>
    <w:p w14:paraId="2B1D2013" w14:textId="77777777" w:rsidR="00F174B2" w:rsidRDefault="00F174B2" w:rsidP="00F174B2">
      <w:r>
        <w:t>* Recall cue: “______ had we sat down ______ the fire alarm went off.”</w:t>
      </w:r>
    </w:p>
    <w:p w14:paraId="1764311A" w14:textId="77777777" w:rsidR="00F174B2" w:rsidRDefault="00F174B2" w:rsidP="00F174B2">
      <w:r>
        <w:t>* Upgrade path: as soon as → hardly … when</w:t>
      </w:r>
    </w:p>
    <w:p w14:paraId="79BC6EC2" w14:textId="77777777" w:rsidR="00F174B2" w:rsidRDefault="00F174B2" w:rsidP="00F174B2">
      <w:r>
        <w:t>* Chunk family: inversion temporal connectors</w:t>
      </w:r>
    </w:p>
    <w:p w14:paraId="4CF21125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7D889E44" w14:textId="77777777" w:rsidR="00F174B2" w:rsidRDefault="00F174B2" w:rsidP="00F174B2">
      <w:r>
        <w:t>* Example 1: Hardly had the concert started when the power went out.</w:t>
      </w:r>
    </w:p>
    <w:p w14:paraId="7D2C9122" w14:textId="77777777" w:rsidR="00F174B2" w:rsidRDefault="00F174B2" w:rsidP="00F174B2">
      <w:r>
        <w:t>* Example 2: Hardly had she finished speaking when the audience burst into applause.</w:t>
      </w:r>
    </w:p>
    <w:p w14:paraId="31C8BE10" w14:textId="77777777" w:rsidR="00F174B2" w:rsidRDefault="00F174B2" w:rsidP="00F174B2">
      <w:r>
        <w:lastRenderedPageBreak/>
        <w:t>* Example 3: Hardly had they opened the door when the dog ran out.</w:t>
      </w:r>
    </w:p>
    <w:p w14:paraId="7D303743" w14:textId="77777777" w:rsidR="00F174B2" w:rsidRDefault="00F174B2" w:rsidP="00F174B2"/>
    <w:p w14:paraId="3DC5022C" w14:textId="77777777" w:rsidR="00F174B2" w:rsidRDefault="00F174B2" w:rsidP="00F174B2">
      <w:r>
        <w:t>## Chunk 149/150</w:t>
      </w:r>
    </w:p>
    <w:p w14:paraId="49F11D23" w14:textId="77777777" w:rsidR="00F174B2" w:rsidRDefault="00F174B2" w:rsidP="00F174B2">
      <w:r>
        <w:t>* Chunk: scarcely … when</w:t>
      </w:r>
    </w:p>
    <w:p w14:paraId="41F7A8AC" w14:textId="77777777" w:rsidR="00F174B2" w:rsidRDefault="00F174B2" w:rsidP="00F174B2">
      <w:r>
        <w:t>* Meaning: same as “hardly … when”; rarely used, very formal/literary</w:t>
      </w:r>
    </w:p>
    <w:p w14:paraId="550EA9F9" w14:textId="77777777" w:rsidR="00F174B2" w:rsidRDefault="00F174B2" w:rsidP="00F174B2">
      <w:r>
        <w:t>* Primary function: immediate temporal connector with inversion</w:t>
      </w:r>
    </w:p>
    <w:p w14:paraId="2E9B86FB" w14:textId="77777777" w:rsidR="00F174B2" w:rsidRDefault="00F174B2" w:rsidP="00F174B2">
      <w:r>
        <w:t>* Communicative purpose: to stress that one event was barely complete before another occurred</w:t>
      </w:r>
    </w:p>
    <w:p w14:paraId="1F9616A4" w14:textId="77777777" w:rsidR="00F174B2" w:rsidRDefault="00F174B2" w:rsidP="00F174B2">
      <w:r>
        <w:t>* Trigger situations: literary prose, very formal writing</w:t>
      </w:r>
    </w:p>
    <w:p w14:paraId="5BEF41AE" w14:textId="77777777" w:rsidR="00F174B2" w:rsidRDefault="00F174B2" w:rsidP="00F174B2">
      <w:r>
        <w:t>* Contexts: literary, academic</w:t>
      </w:r>
    </w:p>
    <w:p w14:paraId="04B7A195" w14:textId="77777777" w:rsidR="00F174B2" w:rsidRDefault="00F174B2" w:rsidP="00F174B2">
      <w:r>
        <w:t>* Domain: Academic / literary</w:t>
      </w:r>
    </w:p>
    <w:p w14:paraId="13BE7DCA" w14:textId="77777777" w:rsidR="00F174B2" w:rsidRDefault="00F174B2" w:rsidP="00F174B2">
      <w:r>
        <w:t>* Register: highly formal / literary</w:t>
      </w:r>
    </w:p>
    <w:p w14:paraId="0DEC6BC1" w14:textId="77777777" w:rsidR="00F174B2" w:rsidRDefault="00F174B2" w:rsidP="00F174B2">
      <w:r>
        <w:t>* Output priority: Writing</w:t>
      </w:r>
    </w:p>
    <w:p w14:paraId="41EE7586" w14:textId="77777777" w:rsidR="00F174B2" w:rsidRDefault="00F174B2" w:rsidP="00F174B2">
      <w:r>
        <w:t>* Frequency: Low</w:t>
      </w:r>
    </w:p>
    <w:p w14:paraId="741F682C" w14:textId="77777777" w:rsidR="00F174B2" w:rsidRDefault="00F174B2" w:rsidP="00F174B2">
      <w:r>
        <w:t>* Formulaicity: Semi</w:t>
      </w:r>
      <w:r>
        <w:rPr>
          <w:rFonts w:ascii="Cambria Math" w:hAnsi="Cambria Math" w:cs="Cambria Math"/>
        </w:rPr>
        <w:t>‑</w:t>
      </w:r>
      <w:r>
        <w:t>fixed (scarcely + had + subject + past participle + when)</w:t>
      </w:r>
    </w:p>
    <w:p w14:paraId="73EC5FA9" w14:textId="77777777" w:rsidR="00F174B2" w:rsidRDefault="00F174B2" w:rsidP="00F174B2">
      <w:r>
        <w:t>* Construction type: Inversion structure</w:t>
      </w:r>
    </w:p>
    <w:p w14:paraId="4E1EC404" w14:textId="77777777" w:rsidR="00F174B2" w:rsidRDefault="00F174B2" w:rsidP="00F174B2">
      <w:r>
        <w:t>* Pattern: Scarcely had [subject + past participle] when [clause].</w:t>
      </w:r>
    </w:p>
    <w:p w14:paraId="0D529D68" w14:textId="77777777" w:rsidR="00F174B2" w:rsidRDefault="00F174B2" w:rsidP="00F174B2">
      <w:r>
        <w:t>* Core structure: same as “hardly … when”</w:t>
      </w:r>
    </w:p>
    <w:p w14:paraId="356D4AFD" w14:textId="77777777" w:rsidR="00F174B2" w:rsidRDefault="00F174B2" w:rsidP="00F174B2">
      <w:r>
        <w:t>* Substitution slots: “hardly … when”, “barely … when”</w:t>
      </w:r>
    </w:p>
    <w:p w14:paraId="3CE2AC32" w14:textId="77777777" w:rsidR="00F174B2" w:rsidRDefault="00F174B2" w:rsidP="00F174B2">
      <w:r>
        <w:t>* Typical collocates: Scarcely had the words left his mouth when…</w:t>
      </w:r>
    </w:p>
    <w:p w14:paraId="5EF4BD4C" w14:textId="77777777" w:rsidR="00F174B2" w:rsidRDefault="00F174B2" w:rsidP="00F174B2">
      <w:r>
        <w:t>* Common substitutions: “hardly … when”</w:t>
      </w:r>
    </w:p>
    <w:p w14:paraId="6E0F0338" w14:textId="77777777" w:rsidR="00F174B2" w:rsidRDefault="00F174B2" w:rsidP="00F174B2">
      <w:r>
        <w:t>* Variations: “scarcely … before”</w:t>
      </w:r>
    </w:p>
    <w:p w14:paraId="50FB69CA" w14:textId="77777777" w:rsidR="00F174B2" w:rsidRDefault="00F174B2" w:rsidP="00F174B2">
      <w:r>
        <w:t>* Common mistakes: using “than” instead of “when”</w:t>
      </w:r>
    </w:p>
    <w:p w14:paraId="58163A55" w14:textId="77777777" w:rsidR="00F174B2" w:rsidRDefault="00F174B2" w:rsidP="00F174B2">
      <w:r>
        <w:t>* Similar or contrasting chunks: “hardly … when”</w:t>
      </w:r>
    </w:p>
    <w:p w14:paraId="67C8A173" w14:textId="77777777" w:rsidR="00F174B2" w:rsidRDefault="00F174B2" w:rsidP="00F174B2">
      <w:r>
        <w:t>* Interference warnings: very rare; learners likely won’t need productive use</w:t>
      </w:r>
    </w:p>
    <w:p w14:paraId="16E69910" w14:textId="77777777" w:rsidR="00F174B2" w:rsidRDefault="00F174B2" w:rsidP="00F174B2">
      <w:r>
        <w:t>* Nuance: even more emphatic than “hardly”</w:t>
      </w:r>
    </w:p>
    <w:p w14:paraId="278ABDF3" w14:textId="77777777" w:rsidR="00F174B2" w:rsidRDefault="00F174B2" w:rsidP="00F174B2">
      <w:r>
        <w:t>* Pragmatic effect: adds a dramatic, almost archaic flavour</w:t>
      </w:r>
    </w:p>
    <w:p w14:paraId="10A5E387" w14:textId="77777777" w:rsidR="00F174B2" w:rsidRDefault="00F174B2" w:rsidP="00F174B2">
      <w:r>
        <w:t>* Acquisition priority: Recognition only</w:t>
      </w:r>
    </w:p>
    <w:p w14:paraId="47167A20" w14:textId="77777777" w:rsidR="00F174B2" w:rsidRDefault="00F174B2" w:rsidP="00F174B2">
      <w:r>
        <w:lastRenderedPageBreak/>
        <w:t>* CEFR productivity level: C2 receptive</w:t>
      </w:r>
    </w:p>
    <w:p w14:paraId="4457ED6C" w14:textId="77777777" w:rsidR="00F174B2" w:rsidRDefault="00F174B2" w:rsidP="00F174B2">
      <w:r>
        <w:t>* Recall cue: “______ had they started the project ______ funding was cut.”</w:t>
      </w:r>
    </w:p>
    <w:p w14:paraId="7C3C333B" w14:textId="77777777" w:rsidR="00F174B2" w:rsidRDefault="00F174B2" w:rsidP="00F174B2">
      <w:r>
        <w:t>* Upgrade path: hardly → scarcely</w:t>
      </w:r>
    </w:p>
    <w:p w14:paraId="2C8646F6" w14:textId="77777777" w:rsidR="00F174B2" w:rsidRDefault="00F174B2" w:rsidP="00F174B2">
      <w:r>
        <w:t>* Chunk family: inversion temporal connectors</w:t>
      </w:r>
    </w:p>
    <w:p w14:paraId="365D0DD4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2AE85C47" w14:textId="77777777" w:rsidR="00F174B2" w:rsidRDefault="00F174B2" w:rsidP="00F174B2">
      <w:r>
        <w:t>* Example 1: Scarcely had he finished his meal when the waiter brought the bill.</w:t>
      </w:r>
    </w:p>
    <w:p w14:paraId="2F28D69A" w14:textId="77777777" w:rsidR="00F174B2" w:rsidRDefault="00F174B2" w:rsidP="00F174B2">
      <w:r>
        <w:t>* Example 2: Scarcely had the sun risen when the heat became unbearable.</w:t>
      </w:r>
    </w:p>
    <w:p w14:paraId="4CBD9E5F" w14:textId="77777777" w:rsidR="00F174B2" w:rsidRDefault="00F174B2" w:rsidP="00F174B2">
      <w:r>
        <w:t>* Example 3: Scarcely had the law passed when it faced legal challenges.</w:t>
      </w:r>
    </w:p>
    <w:p w14:paraId="217186D8" w14:textId="77777777" w:rsidR="00F174B2" w:rsidRDefault="00F174B2" w:rsidP="00F174B2"/>
    <w:p w14:paraId="1B4EC844" w14:textId="77777777" w:rsidR="00F174B2" w:rsidRDefault="00F174B2" w:rsidP="00F174B2">
      <w:r>
        <w:t>## Chunk 150/150</w:t>
      </w:r>
    </w:p>
    <w:p w14:paraId="38658A3B" w14:textId="77777777" w:rsidR="00F174B2" w:rsidRDefault="00F174B2" w:rsidP="00F174B2">
      <w:r>
        <w:t>* Chunk: so much so that</w:t>
      </w:r>
    </w:p>
    <w:p w14:paraId="2A74D5BF" w14:textId="77777777" w:rsidR="00F174B2" w:rsidRDefault="00F174B2" w:rsidP="00F174B2">
      <w:r>
        <w:t>* Meaning: to such an extent that; a result phrase emphasising degree</w:t>
      </w:r>
    </w:p>
    <w:p w14:paraId="5F38D1D5" w14:textId="77777777" w:rsidR="00F174B2" w:rsidRDefault="00F174B2" w:rsidP="00F174B2">
      <w:r>
        <w:t>* Primary function: result / degree connector (causal emphasis)</w:t>
      </w:r>
    </w:p>
    <w:p w14:paraId="21D6C33B" w14:textId="77777777" w:rsidR="00F174B2" w:rsidRDefault="00F174B2" w:rsidP="00F174B2">
      <w:r>
        <w:t>* Communicative purpose: to highlight that the first clause caused a strong or extreme result</w:t>
      </w:r>
    </w:p>
    <w:p w14:paraId="470C62A9" w14:textId="77777777" w:rsidR="00F174B2" w:rsidRDefault="00F174B2" w:rsidP="00F174B2">
      <w:r>
        <w:t>* Trigger situations: formal and informal explanations, emphatic storytelling</w:t>
      </w:r>
    </w:p>
    <w:p w14:paraId="4131B806" w14:textId="77777777" w:rsidR="00F174B2" w:rsidRDefault="00F174B2" w:rsidP="00F174B2">
      <w:r>
        <w:t>* Contexts: both spoken and written</w:t>
      </w:r>
    </w:p>
    <w:p w14:paraId="2B6D94B9" w14:textId="77777777" w:rsidR="00F174B2" w:rsidRDefault="00F174B2" w:rsidP="00F174B2">
      <w:r>
        <w:t>* Domain: Academic / Professional</w:t>
      </w:r>
    </w:p>
    <w:p w14:paraId="25EF4F2E" w14:textId="77777777" w:rsidR="00F174B2" w:rsidRDefault="00F174B2" w:rsidP="00F174B2">
      <w:r>
        <w:t>* Register: neutral to formal</w:t>
      </w:r>
    </w:p>
    <w:p w14:paraId="68BD669C" w14:textId="77777777" w:rsidR="00F174B2" w:rsidRDefault="00F174B2" w:rsidP="00F174B2">
      <w:r>
        <w:t>* Output priority: Both</w:t>
      </w:r>
    </w:p>
    <w:p w14:paraId="451652C7" w14:textId="77777777" w:rsidR="00F174B2" w:rsidRDefault="00F174B2" w:rsidP="00F174B2">
      <w:r>
        <w:t>* Frequency: Medium</w:t>
      </w:r>
    </w:p>
    <w:p w14:paraId="0472698C" w14:textId="77777777" w:rsidR="00F174B2" w:rsidRDefault="00F174B2" w:rsidP="00F174B2">
      <w:r>
        <w:t>* Formulaicity: Fixed expression (+ clause)</w:t>
      </w:r>
    </w:p>
    <w:p w14:paraId="3447DDC0" w14:textId="77777777" w:rsidR="00F174B2" w:rsidRDefault="00F174B2" w:rsidP="00F174B2">
      <w:r>
        <w:t>* Construction type: Lexical bundle</w:t>
      </w:r>
    </w:p>
    <w:p w14:paraId="4412E9F0" w14:textId="77777777" w:rsidR="00F174B2" w:rsidRDefault="00F174B2" w:rsidP="00F174B2">
      <w:r>
        <w:t>* Pattern: [Clause A], so much so that [result clause].</w:t>
      </w:r>
    </w:p>
    <w:p w14:paraId="24A57834" w14:textId="77777777" w:rsidR="00F174B2" w:rsidRDefault="00F174B2" w:rsidP="00F174B2">
      <w:r>
        <w:t>* Core structure: “so much so” referring back to the previous degree</w:t>
      </w:r>
    </w:p>
    <w:p w14:paraId="7B011876" w14:textId="77777777" w:rsidR="00F174B2" w:rsidRDefault="00F174B2" w:rsidP="00F174B2">
      <w:r>
        <w:t>* Substitution slots: “to the extent that”, “such that”</w:t>
      </w:r>
    </w:p>
    <w:p w14:paraId="74146232" w14:textId="77777777" w:rsidR="00F174B2" w:rsidRDefault="00F174B2" w:rsidP="00F174B2">
      <w:r>
        <w:t>* Typical collocates: She was exhausted, so much so that she fell asleep standing.</w:t>
      </w:r>
    </w:p>
    <w:p w14:paraId="4D0817C4" w14:textId="77777777" w:rsidR="00F174B2" w:rsidRDefault="00F174B2" w:rsidP="00F174B2">
      <w:r>
        <w:t>* Common substitutions: “so … that”, “to such an extent that”</w:t>
      </w:r>
    </w:p>
    <w:p w14:paraId="4A84A0EE" w14:textId="77777777" w:rsidR="00F174B2" w:rsidRDefault="00F174B2" w:rsidP="00F174B2">
      <w:r>
        <w:lastRenderedPageBreak/>
        <w:t>* Variations: “so much that” (less common)</w:t>
      </w:r>
    </w:p>
    <w:p w14:paraId="5D1EA56C" w14:textId="77777777" w:rsidR="00F174B2" w:rsidRDefault="00F174B2" w:rsidP="00F174B2">
      <w:r>
        <w:t>* Common mistakes: using “so much so” without a prior adjective/concept to refer to; fragment</w:t>
      </w:r>
    </w:p>
    <w:p w14:paraId="7BBD0DB4" w14:textId="77777777" w:rsidR="00F174B2" w:rsidRDefault="00F174B2" w:rsidP="00F174B2">
      <w:r>
        <w:t>* Similar or contrasting chunks: “so … that”, “to the point where”</w:t>
      </w:r>
    </w:p>
    <w:p w14:paraId="1EC39AB1" w14:textId="77777777" w:rsidR="00F174B2" w:rsidRDefault="00F174B2" w:rsidP="00F174B2">
      <w:r>
        <w:t>* Interference warnings: learners may omit “so”, writing “much so that”</w:t>
      </w:r>
    </w:p>
    <w:p w14:paraId="51124C25" w14:textId="77777777" w:rsidR="00F174B2" w:rsidRDefault="00F174B2" w:rsidP="00F174B2">
      <w:r>
        <w:t>* Nuance: amplifies a previous adjective or verb, clarifying its intensity</w:t>
      </w:r>
    </w:p>
    <w:p w14:paraId="46000B19" w14:textId="77777777" w:rsidR="00F174B2" w:rsidRDefault="00F174B2" w:rsidP="00F174B2">
      <w:r>
        <w:t>* Pragmatic effect: creates a dramatic, explanatory emphasis</w:t>
      </w:r>
    </w:p>
    <w:p w14:paraId="0AB687E4" w14:textId="77777777" w:rsidR="00F174B2" w:rsidRDefault="00F174B2" w:rsidP="00F174B2">
      <w:r>
        <w:t>* Acquisition priority: Controlled production</w:t>
      </w:r>
    </w:p>
    <w:p w14:paraId="1787E616" w14:textId="77777777" w:rsidR="00F174B2" w:rsidRDefault="00F174B2" w:rsidP="00F174B2">
      <w:r>
        <w:t>* CEFR productivity level: C1 productive</w:t>
      </w:r>
    </w:p>
    <w:p w14:paraId="53928C91" w14:textId="77777777" w:rsidR="00F174B2" w:rsidRDefault="00F174B2" w:rsidP="00F174B2">
      <w:r>
        <w:t>* Recall cue: “He was nervous, ______ his hands were shaking.”</w:t>
      </w:r>
    </w:p>
    <w:p w14:paraId="382787D1" w14:textId="77777777" w:rsidR="00F174B2" w:rsidRDefault="00F174B2" w:rsidP="00F174B2">
      <w:r>
        <w:t>* Upgrade path: so … that → so much so that</w:t>
      </w:r>
    </w:p>
    <w:p w14:paraId="5F924167" w14:textId="77777777" w:rsidR="00F174B2" w:rsidRDefault="00F174B2" w:rsidP="00F174B2">
      <w:r>
        <w:t>* Chunk family: result/degree connectors</w:t>
      </w:r>
    </w:p>
    <w:p w14:paraId="08E3FC84" w14:textId="77777777" w:rsidR="00F174B2" w:rsidRDefault="00F174B2" w:rsidP="00F174B2">
      <w:r>
        <w:t>* Spacing tag: Long</w:t>
      </w:r>
      <w:r>
        <w:rPr>
          <w:rFonts w:ascii="Cambria Math" w:hAnsi="Cambria Math" w:cs="Cambria Math"/>
        </w:rPr>
        <w:t>‑</w:t>
      </w:r>
      <w:r>
        <w:t>term</w:t>
      </w:r>
    </w:p>
    <w:p w14:paraId="2D5AFD3D" w14:textId="77777777" w:rsidR="00F174B2" w:rsidRDefault="00F174B2" w:rsidP="00F174B2">
      <w:r>
        <w:t>* Example 1: The film was terrifying, so much so that I couldn’t sleep afterwards.</w:t>
      </w:r>
    </w:p>
    <w:p w14:paraId="16B1EA39" w14:textId="77777777" w:rsidR="00F174B2" w:rsidRDefault="00F174B2" w:rsidP="00F174B2">
      <w:r>
        <w:t>* Example 2: She dedicated herself to the project, so much so that she neglected her health.</w:t>
      </w:r>
    </w:p>
    <w:p w14:paraId="6D010A50" w14:textId="4273571C" w:rsidR="00F174B2" w:rsidRDefault="00F174B2" w:rsidP="00F174B2">
      <w:r>
        <w:t>* Example 3: The company values innovation, so much so that it invests 30% of revenue in R&amp;D.</w:t>
      </w:r>
    </w:p>
    <w:sectPr w:rsidR="00F17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B2"/>
    <w:rsid w:val="007A1C99"/>
    <w:rsid w:val="00F1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96CFB"/>
  <w15:chartTrackingRefBased/>
  <w15:docId w15:val="{E73F1F46-5FC7-4226-B051-8B303B4C9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7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7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7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7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7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7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7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7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7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7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7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74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74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74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74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74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74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7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7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7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7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7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4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74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74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7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4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7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195</Pages>
  <Words>40566</Words>
  <Characters>219061</Characters>
  <Application>Microsoft Office Word</Application>
  <DocSecurity>0</DocSecurity>
  <Lines>1825</Lines>
  <Paragraphs>518</Paragraphs>
  <ScaleCrop>false</ScaleCrop>
  <Company/>
  <LinksUpToDate>false</LinksUpToDate>
  <CharactersWithSpaces>259109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2026-04-25T17:08:00Z</dcterms:created>
  <dcterms:modified xsi:type="dcterms:W3CDTF">2026-04-25T17:08:00Z</dcterms:modified>
</cp:coreProperties>
</file>