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F53EDCF" w14:textId="77777777" w:rsidR="00FA274B" w:rsidRDefault="00EA4906">
      <w:bookmarkStart w:id="0" w:name="_GoBack"/>
      <w:r>
        <w:t>As a veteran of the United States Army I understand the value of diversity.  The unit that I served with consisted of just over 100 soldiers but together we represented 32 states</w:t>
      </w:r>
      <w:r w:rsidR="0056277D">
        <w:t>/</w:t>
      </w:r>
      <w:r>
        <w:t>territories</w:t>
      </w:r>
      <w:r w:rsidR="000F15ED">
        <w:t xml:space="preserve"> and spoke 6 different languages.  </w:t>
      </w:r>
      <w:r w:rsidR="00484777">
        <w:t>I learned a great many things from my experience</w:t>
      </w:r>
      <w:r w:rsidR="00F315AC">
        <w:t>s</w:t>
      </w:r>
      <w:r w:rsidR="00484777">
        <w:t xml:space="preserve"> </w:t>
      </w:r>
      <w:r w:rsidR="004F7B20">
        <w:t xml:space="preserve">but there are three </w:t>
      </w:r>
      <w:r w:rsidR="00F315AC">
        <w:t>that permeate all that I will ever do, including m</w:t>
      </w:r>
      <w:r w:rsidR="006F6B18">
        <w:t>y participation in</w:t>
      </w:r>
      <w:r w:rsidR="00F315AC">
        <w:t xml:space="preserve"> the tech industry: one, the realization that every member of the team has a unique outlook from which the whole can benefit; two, </w:t>
      </w:r>
      <w:r w:rsidR="00417852">
        <w:t>every day is made fuller by an increased situational awareness; and three, most importantly, motivation is the key to life.</w:t>
      </w:r>
      <w:r w:rsidR="00420CFA">
        <w:t xml:space="preserve">  </w:t>
      </w:r>
      <w:r w:rsidR="00030412">
        <w:t>Although these may seem trite or melodramatic I can as</w:t>
      </w:r>
      <w:r w:rsidR="0082512A">
        <w:t>sure you that combat teaches</w:t>
      </w:r>
      <w:r w:rsidR="00030412">
        <w:t xml:space="preserve"> otherwise</w:t>
      </w:r>
      <w:r w:rsidR="0082512A">
        <w:t xml:space="preserve"> and it is these convictions I bring to </w:t>
      </w:r>
      <w:r w:rsidR="008D7F98">
        <w:t>the tech industry.</w:t>
      </w:r>
    </w:p>
    <w:bookmarkEnd w:id="0"/>
    <w:sectPr w:rsidR="00FA274B" w:rsidSect="003E12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906"/>
    <w:rsid w:val="00030412"/>
    <w:rsid w:val="000F15ED"/>
    <w:rsid w:val="001D1BDA"/>
    <w:rsid w:val="003E125A"/>
    <w:rsid w:val="00417852"/>
    <w:rsid w:val="00420CFA"/>
    <w:rsid w:val="00484777"/>
    <w:rsid w:val="004F7B20"/>
    <w:rsid w:val="0056277D"/>
    <w:rsid w:val="005A2140"/>
    <w:rsid w:val="006F6B18"/>
    <w:rsid w:val="0082512A"/>
    <w:rsid w:val="008D7F98"/>
    <w:rsid w:val="00EA4906"/>
    <w:rsid w:val="00F315AC"/>
    <w:rsid w:val="00FA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F003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114</Words>
  <Characters>656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Williamson</dc:creator>
  <cp:keywords/>
  <dc:description/>
  <cp:lastModifiedBy>Stephen Williamson</cp:lastModifiedBy>
  <cp:revision>1</cp:revision>
  <dcterms:created xsi:type="dcterms:W3CDTF">2016-10-11T00:45:00Z</dcterms:created>
  <dcterms:modified xsi:type="dcterms:W3CDTF">2016-10-11T01:21:00Z</dcterms:modified>
</cp:coreProperties>
</file>