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27" w:rsidRDefault="00FD5F81" w:rsidP="009C467E">
      <w:pPr>
        <w:rPr>
          <w:b/>
          <w:u w:val="single"/>
        </w:rPr>
      </w:pPr>
      <w:bookmarkStart w:id="0" w:name="_GoBack"/>
      <w:bookmarkEnd w:id="0"/>
      <w:r>
        <w:rPr>
          <w:noProof/>
        </w:rPr>
        <w:pict>
          <v:shapetype id="_x0000_t202" coordsize="21600,21600" o:spt="202" path="m,l,21600r21600,l21600,xe">
            <v:stroke joinstyle="miter"/>
            <v:path gradientshapeok="t" o:connecttype="rect"/>
          </v:shapetype>
          <v:shape id="Text Box 2" o:spid="_x0000_s1026" type="#_x0000_t202" style="position:absolute;margin-left:-2.85pt;margin-top:-19.5pt;width:215.25pt;height:88.5pt;z-index:251660800;visibility:visible;mso-wrap-distance-top:3.6pt;mso-wrap-distance-bottom:3.6pt;mso-position-horizontal-relative:text;mso-position-vertical-relative:text;mso-width-relative:margin;mso-height-relative:margin" filled="f" stroked="f">
            <v:textbox style="mso-next-textbox:#Text Box 2">
              <w:txbxContent>
                <w:p w:rsidR="00FD38F2" w:rsidRPr="00B81F14" w:rsidRDefault="0068147B" w:rsidP="00730432">
                  <w:pPr>
                    <w:ind w:left="-90"/>
                    <w:rPr>
                      <w:b/>
                      <w:sz w:val="32"/>
                    </w:rPr>
                  </w:pPr>
                  <w:proofErr w:type="spellStart"/>
                  <w:r>
                    <w:rPr>
                      <w:b/>
                      <w:sz w:val="32"/>
                    </w:rPr>
                    <w:t>Hus</w:t>
                  </w:r>
                  <w:r w:rsidR="00FD38F2" w:rsidRPr="00B81F14">
                    <w:rPr>
                      <w:b/>
                      <w:sz w:val="32"/>
                    </w:rPr>
                    <w:t>sain</w:t>
                  </w:r>
                  <w:proofErr w:type="spellEnd"/>
                  <w:r w:rsidR="000A1CF1">
                    <w:rPr>
                      <w:b/>
                      <w:sz w:val="32"/>
                    </w:rPr>
                    <w:t xml:space="preserve"> </w:t>
                  </w:r>
                  <w:proofErr w:type="spellStart"/>
                  <w:r w:rsidR="000A1CF1">
                    <w:rPr>
                      <w:b/>
                      <w:sz w:val="32"/>
                    </w:rPr>
                    <w:t>Yahya</w:t>
                  </w:r>
                  <w:proofErr w:type="spellEnd"/>
                  <w:r w:rsidR="00D43898">
                    <w:rPr>
                      <w:b/>
                      <w:sz w:val="32"/>
                    </w:rPr>
                    <w:t xml:space="preserve"> </w:t>
                  </w:r>
                  <w:proofErr w:type="spellStart"/>
                  <w:r w:rsidR="00FD38F2" w:rsidRPr="00B81F14">
                    <w:rPr>
                      <w:b/>
                      <w:sz w:val="32"/>
                    </w:rPr>
                    <w:t>Jariwala</w:t>
                  </w:r>
                  <w:proofErr w:type="spellEnd"/>
                </w:p>
                <w:p w:rsidR="00FD38F2" w:rsidRPr="00CA6C24" w:rsidRDefault="00FD38F2" w:rsidP="00730432">
                  <w:pPr>
                    <w:ind w:left="-90"/>
                    <w:rPr>
                      <w:sz w:val="24"/>
                    </w:rPr>
                  </w:pPr>
                  <w:r w:rsidRPr="00B81F14">
                    <w:rPr>
                      <w:sz w:val="24"/>
                    </w:rPr>
                    <w:t xml:space="preserve">Mobile: </w:t>
                  </w:r>
                  <w:r w:rsidR="00D42C21">
                    <w:rPr>
                      <w:sz w:val="24"/>
                    </w:rPr>
                    <w:t>00</w:t>
                  </w:r>
                  <w:r w:rsidR="00CA6C24">
                    <w:rPr>
                      <w:sz w:val="24"/>
                    </w:rPr>
                    <w:t>91</w:t>
                  </w:r>
                  <w:r w:rsidRPr="00B81F14">
                    <w:rPr>
                      <w:sz w:val="24"/>
                    </w:rPr>
                    <w:t>9823273521</w:t>
                  </w:r>
                </w:p>
                <w:p w:rsidR="00FD38F2" w:rsidRPr="00B81F14" w:rsidRDefault="00FD38F2" w:rsidP="00730432">
                  <w:pPr>
                    <w:ind w:left="-90" w:right="-810"/>
                    <w:rPr>
                      <w:color w:val="0000FF" w:themeColor="hyperlink"/>
                      <w:sz w:val="24"/>
                      <w:u w:val="single"/>
                    </w:rPr>
                  </w:pPr>
                  <w:r w:rsidRPr="00B81F14">
                    <w:rPr>
                      <w:sz w:val="24"/>
                    </w:rPr>
                    <w:t xml:space="preserve">Email: </w:t>
                  </w:r>
                  <w:hyperlink r:id="rId8" w:history="1">
                    <w:r w:rsidRPr="00B81F14">
                      <w:rPr>
                        <w:rStyle w:val="Hyperlink"/>
                        <w:sz w:val="24"/>
                      </w:rPr>
                      <w:t>hussain.jariwala@hotmail.com</w:t>
                    </w:r>
                  </w:hyperlink>
                </w:p>
                <w:p w:rsidR="00FD38F2" w:rsidRDefault="00FD38F2"/>
              </w:txbxContent>
            </v:textbox>
            <w10:wrap type="square"/>
          </v:shape>
        </w:pict>
      </w:r>
      <w:r w:rsidR="007F0B72">
        <w:rPr>
          <w:b/>
          <w:noProof/>
          <w:sz w:val="28"/>
        </w:rPr>
        <w:drawing>
          <wp:anchor distT="0" distB="0" distL="114300" distR="114300" simplePos="0" relativeHeight="251661824" behindDoc="0" locked="0" layoutInCell="1" allowOverlap="1" wp14:anchorId="616AF91E" wp14:editId="5FE3E56A">
            <wp:simplePos x="0" y="0"/>
            <wp:positionH relativeFrom="column">
              <wp:posOffset>4244340</wp:posOffset>
            </wp:positionH>
            <wp:positionV relativeFrom="paragraph">
              <wp:posOffset>-655320</wp:posOffset>
            </wp:positionV>
            <wp:extent cx="1432560" cy="1584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sain Jariwala.jpg"/>
                    <pic:cNvPicPr/>
                  </pic:nvPicPr>
                  <pic:blipFill rotWithShape="1">
                    <a:blip r:embed="rId9" cstate="print">
                      <a:extLst>
                        <a:ext uri="{28A0092B-C50C-407E-A947-70E740481C1C}">
                          <a14:useLocalDpi xmlns:a14="http://schemas.microsoft.com/office/drawing/2010/main" val="0"/>
                        </a:ext>
                      </a:extLst>
                    </a:blip>
                    <a:srcRect l="9909" t="5127" r="15843" b="15605"/>
                    <a:stretch/>
                  </pic:blipFill>
                  <pic:spPr bwMode="auto">
                    <a:xfrm>
                      <a:off x="0" y="0"/>
                      <a:ext cx="143256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467E" w:rsidRPr="00FD38F2" w:rsidRDefault="003C7E07" w:rsidP="009C467E">
      <w:pPr>
        <w:rPr>
          <w:b/>
          <w:sz w:val="28"/>
        </w:rPr>
      </w:pPr>
      <w:r>
        <w:rPr>
          <w:b/>
          <w:u w:val="single"/>
        </w:rPr>
        <w:t>OBJECTIVE:</w:t>
      </w:r>
    </w:p>
    <w:p w:rsidR="003C7E07" w:rsidRDefault="00AC759C">
      <w:r>
        <w:t>Main objective is to be associated with a prestigious organization where I can</w:t>
      </w:r>
      <w:r w:rsidR="009C467E" w:rsidRPr="009C467E">
        <w:t xml:space="preserve"> sh</w:t>
      </w:r>
      <w:r>
        <w:t>owcase my skills and my talents in order to enhance</w:t>
      </w:r>
      <w:r w:rsidR="009C467E" w:rsidRPr="009C467E">
        <w:t xml:space="preserve"> </w:t>
      </w:r>
      <w:r>
        <w:t xml:space="preserve">professional </w:t>
      </w:r>
      <w:r w:rsidR="009C467E" w:rsidRPr="009C467E">
        <w:t>techniques and gain experience.</w:t>
      </w:r>
    </w:p>
    <w:p w:rsidR="003C7E07" w:rsidRPr="003C7E07" w:rsidRDefault="003C7E07">
      <w:pPr>
        <w:rPr>
          <w:b/>
          <w:sz w:val="20"/>
        </w:rPr>
      </w:pPr>
    </w:p>
    <w:p w:rsidR="003C7E07" w:rsidRDefault="003C7E07">
      <w:pPr>
        <w:rPr>
          <w:b/>
          <w:u w:val="single"/>
        </w:rPr>
      </w:pPr>
      <w:r w:rsidRPr="003C7E07">
        <w:rPr>
          <w:b/>
          <w:u w:val="single"/>
        </w:rPr>
        <w:t>EDUCATION:</w:t>
      </w:r>
    </w:p>
    <w:p w:rsidR="00D010BE" w:rsidRDefault="00AC759C" w:rsidP="00D943D6">
      <w:pPr>
        <w:pStyle w:val="ListParagraph"/>
        <w:numPr>
          <w:ilvl w:val="0"/>
          <w:numId w:val="2"/>
        </w:numPr>
      </w:pPr>
      <w:r w:rsidRPr="00D943D6">
        <w:rPr>
          <w:b/>
        </w:rPr>
        <w:t>Bachelors:</w:t>
      </w:r>
      <w:r>
        <w:t xml:space="preserve"> Pursuing</w:t>
      </w:r>
      <w:r w:rsidR="00A87B01">
        <w:t xml:space="preserve"> – B.</w:t>
      </w:r>
      <w:r w:rsidR="004A3DC9">
        <w:t xml:space="preserve">Com </w:t>
      </w:r>
    </w:p>
    <w:p w:rsidR="004A3DC9" w:rsidRDefault="00A87B01">
      <w:r>
        <w:t>College: Indira Gandhi National Open University (IGNOU)</w:t>
      </w:r>
    </w:p>
    <w:p w:rsidR="00892CF7" w:rsidRDefault="00892CF7" w:rsidP="00892CF7">
      <w:pPr>
        <w:pStyle w:val="ListParagraph"/>
        <w:numPr>
          <w:ilvl w:val="0"/>
          <w:numId w:val="2"/>
        </w:numPr>
      </w:pPr>
      <w:r w:rsidRPr="00590527">
        <w:rPr>
          <w:b/>
        </w:rPr>
        <w:t>Diploma</w:t>
      </w:r>
      <w:r>
        <w:t xml:space="preserve"> in Customer Service – September 2016</w:t>
      </w:r>
    </w:p>
    <w:p w:rsidR="00892CF7" w:rsidRDefault="00892CF7" w:rsidP="00892CF7">
      <w:r>
        <w:t>College: Alison Institute (Securing 80%)</w:t>
      </w:r>
    </w:p>
    <w:p w:rsidR="00A30EEB" w:rsidRPr="00E27B78" w:rsidRDefault="00A30EEB" w:rsidP="00D943D6">
      <w:pPr>
        <w:pStyle w:val="ListParagraph"/>
        <w:numPr>
          <w:ilvl w:val="0"/>
          <w:numId w:val="2"/>
        </w:numPr>
      </w:pPr>
      <w:r w:rsidRPr="00D943D6">
        <w:rPr>
          <w:b/>
        </w:rPr>
        <w:t>H.S.C :</w:t>
      </w:r>
      <w:r w:rsidRPr="00E27B78">
        <w:t xml:space="preserve"> Year 2005</w:t>
      </w:r>
    </w:p>
    <w:p w:rsidR="003C7E07" w:rsidRPr="004A3DC9" w:rsidRDefault="004A3DC9">
      <w:r>
        <w:t>College</w:t>
      </w:r>
      <w:r w:rsidR="00A30EEB" w:rsidRPr="00E27B78">
        <w:t>: Poona College of Arts, Science &amp; Commerce</w:t>
      </w:r>
      <w:r w:rsidR="00892CF7">
        <w:t xml:space="preserve"> </w:t>
      </w:r>
    </w:p>
    <w:p w:rsidR="00A30EEB" w:rsidRPr="00E27B78" w:rsidRDefault="00A30EEB" w:rsidP="00D943D6">
      <w:pPr>
        <w:pStyle w:val="ListParagraph"/>
        <w:numPr>
          <w:ilvl w:val="0"/>
          <w:numId w:val="2"/>
        </w:numPr>
      </w:pPr>
      <w:r w:rsidRPr="00D943D6">
        <w:rPr>
          <w:b/>
        </w:rPr>
        <w:t>S.S.C :</w:t>
      </w:r>
      <w:r w:rsidRPr="00E27B78">
        <w:t xml:space="preserve"> Year 2003</w:t>
      </w:r>
    </w:p>
    <w:p w:rsidR="00F829B8" w:rsidRDefault="004A3DC9">
      <w:r>
        <w:t>School</w:t>
      </w:r>
      <w:r w:rsidR="00A30EEB" w:rsidRPr="00E27B78">
        <w:t xml:space="preserve">: National </w:t>
      </w:r>
      <w:r w:rsidR="00293A53">
        <w:t xml:space="preserve">Institute of </w:t>
      </w:r>
      <w:r w:rsidR="00A30EEB" w:rsidRPr="00E27B78">
        <w:t>Open School</w:t>
      </w:r>
      <w:r w:rsidR="00293A53">
        <w:t>ing</w:t>
      </w:r>
    </w:p>
    <w:p w:rsidR="003C7E07" w:rsidRPr="003C7E07" w:rsidRDefault="003C7E07">
      <w:pPr>
        <w:rPr>
          <w:sz w:val="20"/>
        </w:rPr>
      </w:pPr>
    </w:p>
    <w:p w:rsidR="009C467E" w:rsidRPr="003C7E07" w:rsidRDefault="003C7E07">
      <w:pPr>
        <w:rPr>
          <w:b/>
          <w:u w:val="single"/>
        </w:rPr>
      </w:pPr>
      <w:r w:rsidRPr="003C7E07">
        <w:rPr>
          <w:b/>
          <w:u w:val="single"/>
        </w:rPr>
        <w:t>WORK EXPERIENCE:</w:t>
      </w:r>
    </w:p>
    <w:p w:rsidR="00A30EEB" w:rsidRPr="00D943D6" w:rsidRDefault="00A30EEB" w:rsidP="00D943D6">
      <w:pPr>
        <w:pStyle w:val="ListParagraph"/>
        <w:numPr>
          <w:ilvl w:val="0"/>
          <w:numId w:val="1"/>
        </w:numPr>
        <w:rPr>
          <w:b/>
        </w:rPr>
      </w:pPr>
      <w:r w:rsidRPr="00D943D6">
        <w:rPr>
          <w:b/>
        </w:rPr>
        <w:t xml:space="preserve">September 2014 – </w:t>
      </w:r>
      <w:r w:rsidR="00D943D6" w:rsidRPr="00D943D6">
        <w:rPr>
          <w:b/>
        </w:rPr>
        <w:t>Present</w:t>
      </w:r>
    </w:p>
    <w:p w:rsidR="00A30EEB" w:rsidRDefault="002101E0">
      <w:pPr>
        <w:rPr>
          <w:b/>
        </w:rPr>
      </w:pPr>
      <w:r>
        <w:rPr>
          <w:b/>
        </w:rPr>
        <w:t xml:space="preserve">Designation:  </w:t>
      </w:r>
      <w:r w:rsidR="00A30EEB" w:rsidRPr="004A3DC9">
        <w:t>Sr</w:t>
      </w:r>
      <w:r w:rsidR="009C467E" w:rsidRPr="004A3DC9">
        <w:t>.</w:t>
      </w:r>
      <w:r w:rsidR="00A30EEB" w:rsidRPr="004A3DC9">
        <w:t xml:space="preserve"> Custom</w:t>
      </w:r>
      <w:r w:rsidR="00D943D6">
        <w:t>er Care Officer at WNS (</w:t>
      </w:r>
      <w:proofErr w:type="gramStart"/>
      <w:r w:rsidR="00D943D6">
        <w:t xml:space="preserve">Process </w:t>
      </w:r>
      <w:r w:rsidR="00A30EEB" w:rsidRPr="004A3DC9">
        <w:t>:</w:t>
      </w:r>
      <w:proofErr w:type="gramEnd"/>
      <w:r w:rsidR="00A30EEB" w:rsidRPr="004A3DC9">
        <w:t xml:space="preserve"> AVIVA)</w:t>
      </w:r>
    </w:p>
    <w:p w:rsidR="00A236BA" w:rsidRPr="004A3DC9" w:rsidRDefault="002101E0" w:rsidP="004A3DC9">
      <w:pPr>
        <w:jc w:val="both"/>
      </w:pPr>
      <w:r>
        <w:rPr>
          <w:b/>
        </w:rPr>
        <w:t xml:space="preserve">Responsibility </w:t>
      </w:r>
      <w:r w:rsidR="00D943D6">
        <w:rPr>
          <w:b/>
        </w:rPr>
        <w:t>Handled</w:t>
      </w:r>
      <w:r w:rsidRPr="004A3DC9">
        <w:rPr>
          <w:b/>
        </w:rPr>
        <w:t>:</w:t>
      </w:r>
      <w:r w:rsidRPr="004A3DC9">
        <w:t xml:space="preserve"> Medium of communication between the customer and the organiza</w:t>
      </w:r>
      <w:r w:rsidR="002B6129">
        <w:t xml:space="preserve">tion. Handling </w:t>
      </w:r>
      <w:r w:rsidR="004A3DC9">
        <w:t xml:space="preserve">customer queries </w:t>
      </w:r>
      <w:r w:rsidR="002B6129">
        <w:t>with regards to the Vehicle I</w:t>
      </w:r>
      <w:r w:rsidRPr="004A3DC9">
        <w:t>nsurance</w:t>
      </w:r>
      <w:r w:rsidR="004A3DC9">
        <w:t xml:space="preserve"> Policies. Target oriented</w:t>
      </w:r>
      <w:r w:rsidR="00CC42EC" w:rsidRPr="004A3DC9">
        <w:t>, Document</w:t>
      </w:r>
      <w:r w:rsidR="00D943D6">
        <w:t>ation and data entry is handled</w:t>
      </w:r>
      <w:r w:rsidR="00CC42EC" w:rsidRPr="004A3DC9">
        <w:t>, while 50 clai</w:t>
      </w:r>
      <w:r w:rsidR="00D943D6">
        <w:t>ms are completed on daily basis</w:t>
      </w:r>
      <w:r w:rsidR="00CC42EC" w:rsidRPr="004A3DC9">
        <w:t xml:space="preserve">, Customer satisfaction and customer delight is the main focus at WNS. </w:t>
      </w:r>
    </w:p>
    <w:p w:rsidR="00A30EEB" w:rsidRPr="00D943D6" w:rsidRDefault="00A30EEB" w:rsidP="00D943D6">
      <w:pPr>
        <w:pStyle w:val="ListParagraph"/>
        <w:numPr>
          <w:ilvl w:val="0"/>
          <w:numId w:val="1"/>
        </w:numPr>
        <w:rPr>
          <w:b/>
        </w:rPr>
      </w:pPr>
      <w:r w:rsidRPr="00D943D6">
        <w:rPr>
          <w:b/>
        </w:rPr>
        <w:t>September 2012 – October 2013</w:t>
      </w:r>
    </w:p>
    <w:p w:rsidR="00A30EEB" w:rsidRDefault="002B6129" w:rsidP="004A3DC9">
      <w:pPr>
        <w:jc w:val="both"/>
        <w:rPr>
          <w:b/>
        </w:rPr>
      </w:pPr>
      <w:r>
        <w:rPr>
          <w:b/>
        </w:rPr>
        <w:t>Designation</w:t>
      </w:r>
      <w:r w:rsidR="00CC42EC">
        <w:rPr>
          <w:b/>
        </w:rPr>
        <w:t xml:space="preserve">: </w:t>
      </w:r>
      <w:r w:rsidR="00A30EEB" w:rsidRPr="004A3DC9">
        <w:t>Customer Care Officer at IBM (</w:t>
      </w:r>
      <w:proofErr w:type="gramStart"/>
      <w:r w:rsidR="00A30EEB" w:rsidRPr="004A3DC9">
        <w:t>Process :</w:t>
      </w:r>
      <w:proofErr w:type="gramEnd"/>
      <w:r w:rsidR="00D943D6">
        <w:t xml:space="preserve"> </w:t>
      </w:r>
      <w:r w:rsidR="00A30EEB" w:rsidRPr="004A3DC9">
        <w:t>Advance Auto Parts)</w:t>
      </w:r>
    </w:p>
    <w:p w:rsidR="00182BC5" w:rsidRPr="004A3DC9" w:rsidRDefault="002B6129" w:rsidP="004A3DC9">
      <w:pPr>
        <w:jc w:val="both"/>
      </w:pPr>
      <w:r>
        <w:rPr>
          <w:b/>
        </w:rPr>
        <w:lastRenderedPageBreak/>
        <w:t>Responsibility</w:t>
      </w:r>
      <w:r w:rsidR="00D943D6">
        <w:rPr>
          <w:b/>
        </w:rPr>
        <w:t xml:space="preserve"> Handled</w:t>
      </w:r>
      <w:r w:rsidR="00CC42EC" w:rsidRPr="004A3DC9">
        <w:t>: Business to Business</w:t>
      </w:r>
      <w:r>
        <w:t>. Handling telephonic enqui</w:t>
      </w:r>
      <w:r w:rsidR="004A3DC9">
        <w:t>r</w:t>
      </w:r>
      <w:r>
        <w:t>i</w:t>
      </w:r>
      <w:r w:rsidR="004A3DC9">
        <w:t>es</w:t>
      </w:r>
      <w:r w:rsidR="00CC42EC" w:rsidRPr="004A3DC9">
        <w:t xml:space="preserve">, Resolving Customer issues </w:t>
      </w:r>
      <w:r w:rsidR="00182BC5" w:rsidRPr="004A3DC9">
        <w:t>and customer quires. Be the medium of correspondence between the client and the company. Getting the best results by utilizing the resources available at the work place while generating appreciable results</w:t>
      </w:r>
      <w:r w:rsidR="004A3DC9" w:rsidRPr="004A3DC9">
        <w:t>.</w:t>
      </w:r>
    </w:p>
    <w:p w:rsidR="00A30EEB" w:rsidRPr="00D943D6" w:rsidRDefault="00A30EEB" w:rsidP="00D943D6">
      <w:pPr>
        <w:pStyle w:val="ListParagraph"/>
        <w:numPr>
          <w:ilvl w:val="0"/>
          <w:numId w:val="1"/>
        </w:numPr>
        <w:rPr>
          <w:b/>
        </w:rPr>
      </w:pPr>
      <w:r w:rsidRPr="00D943D6">
        <w:rPr>
          <w:b/>
        </w:rPr>
        <w:t>August 2011 – January 2012</w:t>
      </w:r>
    </w:p>
    <w:p w:rsidR="00A30EEB" w:rsidRPr="004A3DC9" w:rsidRDefault="00182BC5">
      <w:pPr>
        <w:rPr>
          <w:b/>
          <w:u w:val="single"/>
        </w:rPr>
      </w:pPr>
      <w:proofErr w:type="gramStart"/>
      <w:r>
        <w:rPr>
          <w:b/>
        </w:rPr>
        <w:t>Designation :</w:t>
      </w:r>
      <w:proofErr w:type="gramEnd"/>
      <w:r>
        <w:rPr>
          <w:b/>
        </w:rPr>
        <w:t xml:space="preserve"> </w:t>
      </w:r>
      <w:r w:rsidR="00A30EEB" w:rsidRPr="004A3DC9">
        <w:rPr>
          <w:u w:val="single"/>
        </w:rPr>
        <w:t>Customer Support Officer at EXL Services (Process : Sunshine)</w:t>
      </w:r>
    </w:p>
    <w:p w:rsidR="004A3DC9" w:rsidRDefault="00182BC5" w:rsidP="004A3DC9">
      <w:pPr>
        <w:jc w:val="both"/>
        <w:rPr>
          <w:b/>
        </w:rPr>
      </w:pPr>
      <w:r>
        <w:rPr>
          <w:b/>
        </w:rPr>
        <w:t xml:space="preserve">Responsibility Handled: </w:t>
      </w:r>
      <w:r w:rsidR="004A3DC9">
        <w:t xml:space="preserve">Convincing </w:t>
      </w:r>
      <w:r w:rsidRPr="004A3DC9">
        <w:t xml:space="preserve">customers to </w:t>
      </w:r>
      <w:r w:rsidR="004A3DC9">
        <w:t>insure their home and valuables</w:t>
      </w:r>
      <w:r w:rsidRPr="004A3DC9">
        <w:t xml:space="preserve">. Bringing in the awareness of policy at all India level to the masses across the country. Being a </w:t>
      </w:r>
      <w:r w:rsidR="004A3DC9">
        <w:t>brand ambassador to the product</w:t>
      </w:r>
      <w:r w:rsidRPr="004A3DC9">
        <w:t xml:space="preserve">, </w:t>
      </w:r>
      <w:r w:rsidR="004A3DC9">
        <w:t xml:space="preserve">I have been responsible </w:t>
      </w:r>
      <w:r w:rsidR="00CA6C24" w:rsidRPr="004A3DC9">
        <w:t>to the value of the product.</w:t>
      </w:r>
      <w:r w:rsidR="00CA6C24">
        <w:rPr>
          <w:b/>
        </w:rPr>
        <w:t xml:space="preserve"> </w:t>
      </w:r>
      <w:r>
        <w:rPr>
          <w:b/>
        </w:rPr>
        <w:t xml:space="preserve"> </w:t>
      </w:r>
    </w:p>
    <w:p w:rsidR="00A30EEB" w:rsidRPr="00D943D6" w:rsidRDefault="003C7E07" w:rsidP="00D943D6">
      <w:pPr>
        <w:pStyle w:val="ListParagraph"/>
        <w:numPr>
          <w:ilvl w:val="0"/>
          <w:numId w:val="1"/>
        </w:numPr>
        <w:rPr>
          <w:b/>
        </w:rPr>
      </w:pPr>
      <w:r w:rsidRPr="00D943D6">
        <w:rPr>
          <w:b/>
        </w:rPr>
        <w:t>J</w:t>
      </w:r>
      <w:r w:rsidR="00A30EEB" w:rsidRPr="00D943D6">
        <w:rPr>
          <w:b/>
        </w:rPr>
        <w:t>anuary 2009 – June 2011</w:t>
      </w:r>
    </w:p>
    <w:p w:rsidR="00A30EEB" w:rsidRDefault="00CA6C24">
      <w:pPr>
        <w:rPr>
          <w:b/>
        </w:rPr>
      </w:pPr>
      <w:proofErr w:type="gramStart"/>
      <w:r>
        <w:rPr>
          <w:b/>
        </w:rPr>
        <w:t>Designation :</w:t>
      </w:r>
      <w:proofErr w:type="gramEnd"/>
      <w:r>
        <w:rPr>
          <w:b/>
        </w:rPr>
        <w:t xml:space="preserve"> </w:t>
      </w:r>
      <w:r w:rsidR="00A30EEB" w:rsidRPr="004A3DC9">
        <w:rPr>
          <w:u w:val="single"/>
        </w:rPr>
        <w:t xml:space="preserve">Customer Support Officer at </w:t>
      </w:r>
      <w:proofErr w:type="spellStart"/>
      <w:r w:rsidR="00A30EEB" w:rsidRPr="004A3DC9">
        <w:rPr>
          <w:u w:val="single"/>
        </w:rPr>
        <w:t>Mphasis</w:t>
      </w:r>
      <w:proofErr w:type="spellEnd"/>
      <w:r w:rsidR="00A30EEB" w:rsidRPr="004A3DC9">
        <w:rPr>
          <w:u w:val="single"/>
        </w:rPr>
        <w:t xml:space="preserve"> (Process : Santander Bank)</w:t>
      </w:r>
    </w:p>
    <w:p w:rsidR="004A3DC9" w:rsidRDefault="00D943D6" w:rsidP="00590527">
      <w:pPr>
        <w:jc w:val="both"/>
      </w:pPr>
      <w:r>
        <w:rPr>
          <w:b/>
        </w:rPr>
        <w:t>Responsibility Handled</w:t>
      </w:r>
      <w:r w:rsidR="00CA6C24">
        <w:rPr>
          <w:b/>
        </w:rPr>
        <w:t xml:space="preserve">: </w:t>
      </w:r>
      <w:r w:rsidR="00CA6C24" w:rsidRPr="004A3DC9">
        <w:t xml:space="preserve">Handling the account holders by giving them assurance of the bank which bought </w:t>
      </w:r>
      <w:proofErr w:type="gramStart"/>
      <w:r w:rsidR="00CA6C24" w:rsidRPr="004A3DC9">
        <w:t>the  customer</w:t>
      </w:r>
      <w:proofErr w:type="gramEnd"/>
      <w:r w:rsidR="00CA6C24" w:rsidRPr="004A3DC9">
        <w:t xml:space="preserve"> to build confidence in t</w:t>
      </w:r>
      <w:r w:rsidR="004A3DC9">
        <w:t>he bank. Dealt with Credit card</w:t>
      </w:r>
      <w:r w:rsidR="00CA6C24" w:rsidRPr="004A3DC9">
        <w:t>, Debit Card, Insurance, Saving Accounts, Current Accounts, and Money transfer. Mentoring new staffs and inducting them</w:t>
      </w:r>
      <w:r w:rsidR="004A3DC9">
        <w:t xml:space="preserve"> into the system was taken care</w:t>
      </w:r>
      <w:r w:rsidR="00CA6C24" w:rsidRPr="004A3DC9">
        <w:t>.</w:t>
      </w:r>
    </w:p>
    <w:p w:rsidR="00590527" w:rsidRPr="00590527" w:rsidRDefault="00590527" w:rsidP="00590527">
      <w:pPr>
        <w:jc w:val="both"/>
      </w:pPr>
    </w:p>
    <w:p w:rsidR="00CA6C24" w:rsidRDefault="00CA6C24">
      <w:pPr>
        <w:rPr>
          <w:b/>
          <w:u w:val="single"/>
        </w:rPr>
      </w:pPr>
      <w:r>
        <w:rPr>
          <w:b/>
          <w:u w:val="single"/>
        </w:rPr>
        <w:t>P</w:t>
      </w:r>
      <w:r w:rsidR="004A3DC9">
        <w:rPr>
          <w:b/>
          <w:u w:val="single"/>
        </w:rPr>
        <w:t>ERSONAL</w:t>
      </w:r>
      <w:r>
        <w:rPr>
          <w:b/>
          <w:u w:val="single"/>
        </w:rPr>
        <w:t xml:space="preserve"> D</w:t>
      </w:r>
      <w:r w:rsidR="004A3DC9">
        <w:rPr>
          <w:b/>
          <w:u w:val="single"/>
        </w:rPr>
        <w:t>ATA</w:t>
      </w:r>
      <w:r>
        <w:rPr>
          <w:b/>
          <w:u w:val="single"/>
        </w:rPr>
        <w:t>:</w:t>
      </w:r>
    </w:p>
    <w:p w:rsidR="00A30EEB" w:rsidRDefault="00E27B78">
      <w:r>
        <w:rPr>
          <w:b/>
        </w:rPr>
        <w:t>Date of B</w:t>
      </w:r>
      <w:r w:rsidR="002B6129">
        <w:rPr>
          <w:b/>
        </w:rPr>
        <w:t>irth</w:t>
      </w:r>
      <w:r w:rsidR="00A30EEB" w:rsidRPr="00E27B78">
        <w:rPr>
          <w:b/>
        </w:rPr>
        <w:t>:</w:t>
      </w:r>
      <w:r w:rsidR="004A3DC9">
        <w:rPr>
          <w:b/>
        </w:rPr>
        <w:t xml:space="preserve"> </w:t>
      </w:r>
      <w:r>
        <w:t>02 April 1985</w:t>
      </w:r>
      <w:r w:rsidR="00CA6C24">
        <w:t xml:space="preserve"> </w:t>
      </w:r>
      <w:proofErr w:type="gramStart"/>
      <w:r w:rsidR="004A3DC9">
        <w:t>( Second</w:t>
      </w:r>
      <w:proofErr w:type="gramEnd"/>
      <w:r w:rsidR="004A3DC9">
        <w:t xml:space="preserve"> April Nineteen Eighty F</w:t>
      </w:r>
      <w:r w:rsidR="00CA6C24">
        <w:t>ive)</w:t>
      </w:r>
    </w:p>
    <w:p w:rsidR="00E27B78" w:rsidRDefault="00E27B78">
      <w:r w:rsidRPr="00E27B78">
        <w:rPr>
          <w:b/>
        </w:rPr>
        <w:t>Place of Birth:</w:t>
      </w:r>
      <w:r>
        <w:t xml:space="preserve"> Pune, India</w:t>
      </w:r>
    </w:p>
    <w:p w:rsidR="00E27B78" w:rsidRPr="00E27B78" w:rsidRDefault="00E27B78">
      <w:r w:rsidRPr="00E27B78">
        <w:rPr>
          <w:b/>
        </w:rPr>
        <w:t>Nationality:</w:t>
      </w:r>
      <w:r>
        <w:t xml:space="preserve"> Indian</w:t>
      </w:r>
    </w:p>
    <w:p w:rsidR="00E27B78" w:rsidRDefault="002B6129" w:rsidP="00E27B78">
      <w:r>
        <w:rPr>
          <w:b/>
        </w:rPr>
        <w:t>Address</w:t>
      </w:r>
      <w:r w:rsidR="00A30EEB" w:rsidRPr="00E27B78">
        <w:rPr>
          <w:b/>
        </w:rPr>
        <w:t>:</w:t>
      </w:r>
      <w:r>
        <w:rPr>
          <w:b/>
        </w:rPr>
        <w:t xml:space="preserve"> </w:t>
      </w:r>
      <w:r w:rsidR="00A30EEB" w:rsidRPr="00E27B78">
        <w:t>28/2 Safe Society Block No 7 B.T.</w:t>
      </w:r>
      <w:r w:rsidR="004A3DC9">
        <w:t xml:space="preserve"> </w:t>
      </w:r>
      <w:proofErr w:type="spellStart"/>
      <w:r w:rsidR="00A30EEB" w:rsidRPr="00E27B78">
        <w:t>Kawde</w:t>
      </w:r>
      <w:proofErr w:type="spellEnd"/>
      <w:r w:rsidR="00A30EEB" w:rsidRPr="00E27B78">
        <w:t xml:space="preserve"> Road</w:t>
      </w:r>
      <w:r w:rsidR="004A3DC9">
        <w:t>,</w:t>
      </w:r>
      <w:r w:rsidR="00A30EEB" w:rsidRPr="00E27B78">
        <w:t xml:space="preserve"> Pune 411013</w:t>
      </w:r>
    </w:p>
    <w:p w:rsidR="003F6BAE" w:rsidRPr="003F6BAE" w:rsidRDefault="003F6BAE" w:rsidP="00E27B78">
      <w:pPr>
        <w:rPr>
          <w:b/>
        </w:rPr>
      </w:pPr>
      <w:r w:rsidRPr="003F6BAE">
        <w:rPr>
          <w:b/>
        </w:rPr>
        <w:t xml:space="preserve">Passport No.: </w:t>
      </w:r>
      <w:r w:rsidRPr="003F6BAE">
        <w:t>J7105207</w:t>
      </w:r>
    </w:p>
    <w:p w:rsidR="009C467E" w:rsidRPr="009C467E" w:rsidRDefault="009C467E" w:rsidP="00E27B78">
      <w:pPr>
        <w:rPr>
          <w:b/>
        </w:rPr>
      </w:pPr>
      <w:r w:rsidRPr="009C467E">
        <w:rPr>
          <w:b/>
        </w:rPr>
        <w:t>Strengths:</w:t>
      </w:r>
      <w:r w:rsidR="00CA6C24">
        <w:rPr>
          <w:b/>
        </w:rPr>
        <w:t xml:space="preserve"> Excellent </w:t>
      </w:r>
      <w:r w:rsidR="00CA6C24">
        <w:t xml:space="preserve">Communication Skills, Team Worker, Team Player Quick Learner, can work under </w:t>
      </w:r>
      <w:r>
        <w:t>pressure and meet deadlines, efficient</w:t>
      </w:r>
      <w:r w:rsidR="00CA6C24">
        <w:t xml:space="preserve">ly </w:t>
      </w:r>
      <w:r>
        <w:t>and trustworthy.</w:t>
      </w:r>
    </w:p>
    <w:p w:rsidR="00E27B78" w:rsidRPr="00E27B78" w:rsidRDefault="00E27B78" w:rsidP="00E27B78">
      <w:r w:rsidRPr="00E27B78">
        <w:rPr>
          <w:b/>
        </w:rPr>
        <w:t>Software Skills:</w:t>
      </w:r>
      <w:r>
        <w:t xml:space="preserve"> MS Office</w:t>
      </w:r>
      <w:r w:rsidR="00590527">
        <w:t>, MS Word, MS Excel, MS Outlook.</w:t>
      </w:r>
    </w:p>
    <w:p w:rsidR="00E27B78" w:rsidRPr="00E27B78" w:rsidRDefault="002B6129">
      <w:r>
        <w:rPr>
          <w:b/>
        </w:rPr>
        <w:t>Languages Known</w:t>
      </w:r>
      <w:r w:rsidR="00A30EEB" w:rsidRPr="00E27B78">
        <w:rPr>
          <w:b/>
        </w:rPr>
        <w:t>:</w:t>
      </w:r>
      <w:r w:rsidR="004A3DC9">
        <w:rPr>
          <w:b/>
        </w:rPr>
        <w:t xml:space="preserve"> </w:t>
      </w:r>
      <w:r w:rsidR="00A30EEB" w:rsidRPr="00E27B78">
        <w:t>English, Hindi, Guj</w:t>
      </w:r>
      <w:r w:rsidR="00E27B78">
        <w:t>a</w:t>
      </w:r>
      <w:r w:rsidR="00A30EEB" w:rsidRPr="00E27B78">
        <w:t>rati</w:t>
      </w:r>
      <w:r w:rsidR="00CA6C24">
        <w:t xml:space="preserve">, </w:t>
      </w:r>
      <w:proofErr w:type="gramStart"/>
      <w:r w:rsidR="00CA6C24">
        <w:t>Marathi</w:t>
      </w:r>
      <w:proofErr w:type="gramEnd"/>
      <w:r w:rsidR="00CA6C24">
        <w:t xml:space="preserve"> </w:t>
      </w:r>
    </w:p>
    <w:p w:rsidR="00A30EEB" w:rsidRDefault="002B6129">
      <w:r>
        <w:rPr>
          <w:b/>
        </w:rPr>
        <w:t>Interests</w:t>
      </w:r>
      <w:r w:rsidR="00A30EEB" w:rsidRPr="00E27B78">
        <w:rPr>
          <w:b/>
        </w:rPr>
        <w:t>:</w:t>
      </w:r>
      <w:r w:rsidR="004A3DC9">
        <w:rPr>
          <w:b/>
        </w:rPr>
        <w:t xml:space="preserve"> </w:t>
      </w:r>
      <w:r w:rsidR="00A30EEB" w:rsidRPr="00E27B78">
        <w:t xml:space="preserve">Reading </w:t>
      </w:r>
      <w:r w:rsidR="00590527">
        <w:t>books, net s</w:t>
      </w:r>
      <w:r w:rsidR="00A30EEB" w:rsidRPr="00E27B78">
        <w:t xml:space="preserve">urfing, </w:t>
      </w:r>
      <w:r w:rsidR="00590527">
        <w:t>bike r</w:t>
      </w:r>
      <w:r w:rsidR="00E27B78">
        <w:t>iding</w:t>
      </w:r>
      <w:r w:rsidR="00C33860">
        <w:t xml:space="preserve">, </w:t>
      </w:r>
      <w:r w:rsidR="00590527">
        <w:t>m</w:t>
      </w:r>
      <w:r w:rsidR="00CA6C24">
        <w:t xml:space="preserve">eeting new </w:t>
      </w:r>
      <w:proofErr w:type="gramStart"/>
      <w:r w:rsidR="00CA6C24">
        <w:t>people ,</w:t>
      </w:r>
      <w:proofErr w:type="gramEnd"/>
      <w:r w:rsidR="00CA6C24">
        <w:t xml:space="preserve"> </w:t>
      </w:r>
      <w:r w:rsidR="00590527">
        <w:t>e</w:t>
      </w:r>
      <w:r w:rsidR="00CA6C24">
        <w:t>xploring new places</w:t>
      </w:r>
      <w:r w:rsidR="004A3DC9">
        <w:t xml:space="preserve">, </w:t>
      </w:r>
      <w:r w:rsidR="00590527">
        <w:t>m</w:t>
      </w:r>
      <w:r w:rsidR="004A3DC9">
        <w:t>ovies.</w:t>
      </w:r>
    </w:p>
    <w:p w:rsidR="00590527" w:rsidRDefault="00590527"/>
    <w:p w:rsidR="00590527" w:rsidRPr="00E27B78" w:rsidRDefault="00590527" w:rsidP="00590527">
      <w:pPr>
        <w:jc w:val="both"/>
      </w:pPr>
      <w:r w:rsidRPr="00590527">
        <w:rPr>
          <w:b/>
        </w:rPr>
        <w:t>REFERENCE</w:t>
      </w:r>
      <w:r w:rsidRPr="00590527">
        <w:rPr>
          <w:b/>
        </w:rPr>
        <w:t>:</w:t>
      </w:r>
      <w:r>
        <w:t xml:space="preserve"> Mr. Leo </w:t>
      </w:r>
      <w:proofErr w:type="spellStart"/>
      <w:r>
        <w:t>D.Costa</w:t>
      </w:r>
      <w:proofErr w:type="spellEnd"/>
      <w:r>
        <w:t xml:space="preserve">, </w:t>
      </w:r>
      <w:r>
        <w:t>Assistant Manager, WNS Global Services, Pune (00919623733826).</w:t>
      </w:r>
    </w:p>
    <w:sectPr w:rsidR="00590527" w:rsidRPr="00E27B78" w:rsidSect="00C56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41B" w:rsidRDefault="00FF741B" w:rsidP="00E27B78">
      <w:pPr>
        <w:spacing w:after="0" w:line="240" w:lineRule="auto"/>
      </w:pPr>
      <w:r>
        <w:separator/>
      </w:r>
    </w:p>
  </w:endnote>
  <w:endnote w:type="continuationSeparator" w:id="0">
    <w:p w:rsidR="00FF741B" w:rsidRDefault="00FF741B" w:rsidP="00E2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41B" w:rsidRDefault="00FF741B" w:rsidP="00E27B78">
      <w:pPr>
        <w:spacing w:after="0" w:line="240" w:lineRule="auto"/>
      </w:pPr>
      <w:r>
        <w:separator/>
      </w:r>
    </w:p>
  </w:footnote>
  <w:footnote w:type="continuationSeparator" w:id="0">
    <w:p w:rsidR="00FF741B" w:rsidRDefault="00FF741B" w:rsidP="00E27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837E3"/>
    <w:multiLevelType w:val="hybridMultilevel"/>
    <w:tmpl w:val="B0F2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4187F"/>
    <w:multiLevelType w:val="hybridMultilevel"/>
    <w:tmpl w:val="279C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0EEB"/>
    <w:rsid w:val="00021810"/>
    <w:rsid w:val="00027076"/>
    <w:rsid w:val="0009220E"/>
    <w:rsid w:val="000A1CF1"/>
    <w:rsid w:val="000E1675"/>
    <w:rsid w:val="00113B3E"/>
    <w:rsid w:val="001474E4"/>
    <w:rsid w:val="00182BC5"/>
    <w:rsid w:val="00192ADF"/>
    <w:rsid w:val="001E4121"/>
    <w:rsid w:val="00200A95"/>
    <w:rsid w:val="002101E0"/>
    <w:rsid w:val="00293A53"/>
    <w:rsid w:val="002A5727"/>
    <w:rsid w:val="002B6129"/>
    <w:rsid w:val="00365469"/>
    <w:rsid w:val="00384B75"/>
    <w:rsid w:val="003C7E07"/>
    <w:rsid w:val="003F6BAE"/>
    <w:rsid w:val="004A3DC9"/>
    <w:rsid w:val="00590527"/>
    <w:rsid w:val="006161D5"/>
    <w:rsid w:val="006233F6"/>
    <w:rsid w:val="00676678"/>
    <w:rsid w:val="0068147B"/>
    <w:rsid w:val="00702553"/>
    <w:rsid w:val="00730432"/>
    <w:rsid w:val="007511E1"/>
    <w:rsid w:val="007A4089"/>
    <w:rsid w:val="007F0B72"/>
    <w:rsid w:val="0082278A"/>
    <w:rsid w:val="00892CF7"/>
    <w:rsid w:val="008C5E70"/>
    <w:rsid w:val="009254AF"/>
    <w:rsid w:val="00934DD3"/>
    <w:rsid w:val="00952CC8"/>
    <w:rsid w:val="009C467E"/>
    <w:rsid w:val="00A177F9"/>
    <w:rsid w:val="00A236BA"/>
    <w:rsid w:val="00A30EEB"/>
    <w:rsid w:val="00A87B01"/>
    <w:rsid w:val="00AC0B3B"/>
    <w:rsid w:val="00AC45DA"/>
    <w:rsid w:val="00AC759C"/>
    <w:rsid w:val="00B36A76"/>
    <w:rsid w:val="00B81F14"/>
    <w:rsid w:val="00C00DE0"/>
    <w:rsid w:val="00C33860"/>
    <w:rsid w:val="00C56F66"/>
    <w:rsid w:val="00CA6C24"/>
    <w:rsid w:val="00CC42EC"/>
    <w:rsid w:val="00CC5E13"/>
    <w:rsid w:val="00CF2DCD"/>
    <w:rsid w:val="00D010BE"/>
    <w:rsid w:val="00D02A82"/>
    <w:rsid w:val="00D42C21"/>
    <w:rsid w:val="00D43898"/>
    <w:rsid w:val="00D943D6"/>
    <w:rsid w:val="00E27B78"/>
    <w:rsid w:val="00EC1DBF"/>
    <w:rsid w:val="00F00866"/>
    <w:rsid w:val="00F42C15"/>
    <w:rsid w:val="00F81619"/>
    <w:rsid w:val="00F829B8"/>
    <w:rsid w:val="00FA4E30"/>
    <w:rsid w:val="00FD38F2"/>
    <w:rsid w:val="00FD5F81"/>
    <w:rsid w:val="00FF74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EEB"/>
    <w:rPr>
      <w:color w:val="0000FF" w:themeColor="hyperlink"/>
      <w:u w:val="single"/>
    </w:rPr>
  </w:style>
  <w:style w:type="table" w:styleId="TableGrid">
    <w:name w:val="Table Grid"/>
    <w:basedOn w:val="TableNormal"/>
    <w:uiPriority w:val="59"/>
    <w:rsid w:val="00A30E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7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B78"/>
  </w:style>
  <w:style w:type="paragraph" w:styleId="Footer">
    <w:name w:val="footer"/>
    <w:basedOn w:val="Normal"/>
    <w:link w:val="FooterChar"/>
    <w:uiPriority w:val="99"/>
    <w:unhideWhenUsed/>
    <w:rsid w:val="00E27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B78"/>
  </w:style>
  <w:style w:type="paragraph" w:styleId="BalloonText">
    <w:name w:val="Balloon Text"/>
    <w:basedOn w:val="Normal"/>
    <w:link w:val="BalloonTextChar"/>
    <w:uiPriority w:val="99"/>
    <w:semiHidden/>
    <w:unhideWhenUsed/>
    <w:rsid w:val="007F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72"/>
    <w:rPr>
      <w:rFonts w:ascii="Tahoma" w:hAnsi="Tahoma" w:cs="Tahoma"/>
      <w:sz w:val="16"/>
      <w:szCs w:val="16"/>
    </w:rPr>
  </w:style>
  <w:style w:type="paragraph" w:styleId="ListParagraph">
    <w:name w:val="List Paragraph"/>
    <w:basedOn w:val="Normal"/>
    <w:uiPriority w:val="34"/>
    <w:qFormat/>
    <w:rsid w:val="00D943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9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ssain.jariwala@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Juzar PC</cp:lastModifiedBy>
  <cp:revision>59</cp:revision>
  <dcterms:created xsi:type="dcterms:W3CDTF">2016-09-02T07:30:00Z</dcterms:created>
  <dcterms:modified xsi:type="dcterms:W3CDTF">2016-09-23T11:34:00Z</dcterms:modified>
</cp:coreProperties>
</file>