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阅读说明</w:t>
      </w:r>
    </w:p>
    <w:p>
      <w:r>
        <w:rPr>
          <w:rFonts w:hint="eastAsia"/>
        </w:rPr>
        <w:t>必须栏：</w:t>
      </w:r>
    </w:p>
    <w:p>
      <w:r>
        <w:rPr>
          <w:rFonts w:hint="eastAsia"/>
        </w:rPr>
        <w:t>M-必须</w:t>
      </w:r>
    </w:p>
    <w:p>
      <w:r>
        <w:rPr>
          <w:rFonts w:hint="eastAsia"/>
        </w:rPr>
        <w:t>O-可选，不必须</w:t>
      </w:r>
    </w:p>
    <w:p>
      <w:r>
        <w:rPr>
          <w:rFonts w:hint="eastAsia"/>
        </w:rPr>
        <w:t>C-条件，满足一定条件的情况下必须，否则不必须</w: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商品上线（发布商品）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2693"/>
        <w:gridCol w:w="1221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ascii="宋体" w:hAnsi="宋体" w:cs="宋体"/>
                <w:szCs w:val="18"/>
              </w:rPr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商品上线</w:t>
            </w:r>
            <w:r>
              <w:rPr>
                <w:rFonts w:ascii="宋体" w:hAnsi="宋体" w:cs="宋体"/>
                <w:szCs w:val="18"/>
              </w:rPr>
              <w:t>(</w:t>
            </w:r>
            <w:r>
              <w:rPr>
                <w:rFonts w:hint="eastAsia" w:ascii="宋体" w:hAnsi="宋体" w:cs="宋体"/>
                <w:szCs w:val="18"/>
                <w:lang w:val="en-US" w:eastAsia="zh-CN"/>
              </w:rPr>
              <w:t>发布商品</w:t>
            </w:r>
            <w:r>
              <w:rPr>
                <w:rFonts w:ascii="宋体" w:hAnsi="宋体" w:cs="宋体"/>
                <w:szCs w:val="18"/>
              </w:rPr>
              <w:t>)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/onl/online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/>
                <w:szCs w:val="21"/>
                <w:lang w:eastAsia="zh-CN"/>
              </w:rP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onlineTitle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上线标题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onlineDetail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上线详情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opId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操作人编号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produceId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goodsSpec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规格名称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saleCount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上线数量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goodsPrice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上线价格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cashbackAmount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返现金额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seqNo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规格排序号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saleUnit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goodsQsmm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商品主图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faceImg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商品轮播图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335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926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1281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-1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上线标题不能为空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上线详情不能为空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该商品已上线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添加商品上线信息出错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2335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926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添加商品规格信息出错</w:t>
            </w:r>
          </w:p>
        </w:tc>
        <w:tc>
          <w:tcPr>
            <w:tcW w:w="1281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商品规格不能为空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添加商品主图出错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添加商品轮播图出错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发布商品失败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重新上线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2693"/>
        <w:gridCol w:w="1221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重新上线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/onl/online/anewonline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/>
                <w:szCs w:val="21"/>
                <w:lang w:eastAsia="zh-CN"/>
              </w:rP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onlineTitle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上线标题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onlineDetail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上线详情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opId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操作人编号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produceId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goodsSpec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规格名称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saleCount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上线数量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goodsPrice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上线价格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cashbackAmount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返现金额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seqNo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规格排序号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saleUnit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goodsQsmm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商品主图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faceImg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商品轮播图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  <w:jc w:val="center"/>
        </w:trPr>
        <w:tc>
          <w:tcPr>
            <w:tcW w:w="2335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result</w:t>
            </w:r>
          </w:p>
        </w:tc>
        <w:tc>
          <w:tcPr>
            <w:tcW w:w="926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1281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-1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上线标题不能为空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上线详情不能为空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该商品已上线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添加商品上线信息出错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  <w:jc w:val="center"/>
        </w:trPr>
        <w:tc>
          <w:tcPr>
            <w:tcW w:w="2335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highlight w:val="white"/>
                <w:lang w:val="en-US" w:eastAsia="zh-CN"/>
              </w:rPr>
              <w:t>msg</w:t>
            </w:r>
          </w:p>
        </w:tc>
        <w:tc>
          <w:tcPr>
            <w:tcW w:w="926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添加商品规格信息出错</w:t>
            </w:r>
          </w:p>
        </w:tc>
        <w:tc>
          <w:tcPr>
            <w:tcW w:w="1281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商品规格不能为空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添加商品主图出错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添加商品轮播图出错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发布商品失败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</w:tbl>
    <w:p/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商品下线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3914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商品下线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/onl/online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上线ID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onlineState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上线状态（1：上线 0：下线）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大于1下线成功 or下线失败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下线成功or下线失败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上线商品列表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3914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上线商品列表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/onl/online/list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sortname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排序字段名称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sortOrder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排序方式（desc，asc）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tart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开始条数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每页数量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上线ID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onlineId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onlineTitle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上线标题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picPath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商品主图路径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onlineSpec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salePrice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上线价格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cashbackAmount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返现金额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specId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onlineDetail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上线详情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</w:tbl>
    <w:p/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上线商品分页信息说明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5387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9929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  <w:vAlign w:val="center"/>
          </w:tcPr>
          <w:p>
            <w:pPr>
              <w:pStyle w:val="2"/>
              <w:jc w:val="center"/>
              <w:rPr>
                <w:rFonts w:hint="eastAsia"/>
                <w:lang w:val="en-US" w:eastAsia="zh-CN"/>
              </w:rPr>
            </w:pPr>
            <w:bookmarkStart w:id="0" w:name="OLE_LINK2" w:colFirst="0" w:colLast="0"/>
            <w:bookmarkStart w:id="1" w:name="_上线商品分页信息_1" w:colFirst="0" w:colLast="0"/>
            <w:r>
              <w:rPr>
                <w:rFonts w:hint="eastAsia"/>
                <w:lang w:val="en-US" w:eastAsia="zh-CN"/>
              </w:rPr>
              <w:t>上线商品分页信息说明</w:t>
            </w:r>
          </w:p>
        </w:tc>
      </w:tr>
      <w:bookmarkEnd w:id="0"/>
      <w:bookmarkEnd w:id="1"/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onlineTitle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上线标题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onlineDetail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上线详情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onlineState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上线状态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onlineTime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上线时间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onlineId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上线商品分页列表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3914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bookmarkStart w:id="2" w:name="OLE_LINK1"/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上线商品分页列表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/onl/online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pageNum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pageSize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没页数量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onlineTitle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上线标题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onlineDetail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上线描述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onlineState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上线状态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onlineTime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上线时间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pageNum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pageSize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每页数量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size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当前页的数量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startRow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当前页面第一个元素在数据库中的行号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endRow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当前页面最后一个元素在数据库中的行号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total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总记录数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pages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总页数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\l "_上线商品分页信息_1"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6"/>
                <w:rFonts w:hint="eastAsia"/>
                <w:lang w:val="en-US" w:eastAsia="zh-CN"/>
              </w:rPr>
              <w:t>上线商品分页信息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</w:tr>
      <w:bookmarkEnd w:id="2"/>
    </w:tbl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商品是否已上线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3914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商品是否已上线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/onl/online/exist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onlineTitle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上线标题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onlineDetail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上线详情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onlineState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上线状态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opId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onlineTime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上线时间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produceId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boolean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true：已上线 false：未上线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boolean</w:t>
            </w: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上线规格分页列表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3914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上线规格分页列表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/onl/onlinespec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pageNum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pageSize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没页数量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onlineId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onlineSpec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cashbackAmount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返现金额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salePrice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上线价格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saleUnit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saleCount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上线数量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seqNo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规格排序号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pageNum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pageSize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每页数量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size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当前页的数量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startRow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当前页面第一个元素在数据库中的行号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endRow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当前页面最后一个元素在数据库中的行号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total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总记录数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pages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总页数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u w:val="none"/>
                <w:lang w:val="en-US" w:eastAsia="zh-CN"/>
              </w:rPr>
              <w:instrText xml:space="preserve"> HYPERLINK \l "_上线商品分页信息说明_2" </w:instrText>
            </w:r>
            <w:r>
              <w:rPr>
                <w:rFonts w:hint="eastAsia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6"/>
                <w:rFonts w:hint="eastAsia"/>
                <w:lang w:val="en-US" w:eastAsia="zh-CN"/>
              </w:rPr>
              <w:t>上线商品规格分页信息</w:t>
            </w:r>
            <w:r>
              <w:rPr>
                <w:rFonts w:hint="eastAsia"/>
                <w:color w:val="auto"/>
                <w:u w:val="none"/>
                <w:lang w:val="en-US" w:eastAsia="zh-CN"/>
              </w:rPr>
              <w:fldChar w:fldCharType="end"/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bookmarkStart w:id="3" w:name="_上线商品分页信息说明_2"/>
      <w:r>
        <w:rPr>
          <w:rFonts w:hint="eastAsia"/>
          <w:lang w:val="en-US" w:eastAsia="zh-CN"/>
        </w:rPr>
        <w:t>上线商品规格分页信息说明</w:t>
      </w:r>
    </w:p>
    <w:bookmarkEnd w:id="3"/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5387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9929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  <w:vAlign w:val="center"/>
          </w:tcPr>
          <w:p>
            <w:pPr>
              <w:pStyle w:val="2"/>
              <w:jc w:val="center"/>
              <w:rPr>
                <w:rFonts w:hint="eastAsia"/>
                <w:lang w:val="en-US" w:eastAsia="zh-CN"/>
              </w:rPr>
            </w:pPr>
            <w:bookmarkStart w:id="4" w:name="_上线商品分页信息说明_3" w:colFirst="0" w:colLast="0"/>
            <w:r>
              <w:rPr>
                <w:rFonts w:hint="eastAsia"/>
                <w:lang w:val="en-US" w:eastAsia="zh-CN"/>
              </w:rPr>
              <w:t>上线商品规格分页信息说明</w:t>
            </w:r>
          </w:p>
        </w:tc>
      </w:tr>
      <w:bookmarkEnd w:id="4"/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onlineId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onlineSpec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cashbackAmount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返现金额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salePrice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上线金额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saleUnit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saleCount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上线数量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seqNo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规格排序号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上线规格信息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3914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上线规格信息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/onl/onlinespec/details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onlineId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specId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onlineSpec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salePrice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上线价格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cashbackAmount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返现金额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picPath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商品主图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saleCount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上线数量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修改上线规格信息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3914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修改上线规格信息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/onl/onlinespec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onlineId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onlineSpec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cashbackAmount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返现金额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salePrice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上线金额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saleUnit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saleCount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上线数量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seqNo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规格排序号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1：修改成功  -1：修改失败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 or 修改失败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上线图片信息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3914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上线图片信息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/onl/onlinepic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onlineId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picType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picPath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图片路径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onlineId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picType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picPath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图片路径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添加上线推广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3914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添加上线推广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/onl/onlinepromotion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onlineId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promotionType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推广类型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推广ID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-14：该商品已推广 小于1：推广失败 or 推广成功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该商品已推广 推广失败  推广成功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删除上线推广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3914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删除上线推广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/onl/onlinepromotion/{onlineId}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onlineId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-12：</w:t>
            </w:r>
            <w:r>
              <w:rPr>
                <w:rFonts w:hint="eastAsia"/>
              </w:rPr>
              <w:t>上线推广商品不存在</w:t>
            </w:r>
            <w:r>
              <w:rPr>
                <w:rFonts w:hint="eastAsia"/>
                <w:lang w:val="en-US" w:eastAsia="zh-CN"/>
              </w:rPr>
              <w:t xml:space="preserve"> 小于1：删除失败 or 删除成功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上线推广商品不存在</w:t>
            </w:r>
            <w:r>
              <w:rPr>
                <w:rFonts w:hint="eastAsia"/>
                <w:lang w:val="en-US" w:eastAsia="zh-CN"/>
              </w:rPr>
              <w:t xml:space="preserve"> 删除失败  删除成功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上线推广是否存在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3914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上线推广是否存在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/onl/onlinepromotion/exist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onlineId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上线推广ID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promotionType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推广类型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回值参数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boolean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true：存在  false：不存在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boolean</w:t>
            </w: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上线推广列表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3914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上线推广列表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/onl/onlinepromotion/list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回值参数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json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promotionType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推广类型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bookmarkStart w:id="5" w:name="_GoBack" w:colFirst="1" w:colLast="1"/>
            <w:r>
              <w:rPr>
                <w:rFonts w:hint="eastAsia"/>
              </w:rPr>
              <w:t>onlineId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onlineTitle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上线标题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picPath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商品主图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onlineSpec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salePrice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上线价格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cashbackAmount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返现金额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specId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bookmarkEnd w:id="5"/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839AB"/>
    <w:rsid w:val="00D613B2"/>
    <w:rsid w:val="0127588D"/>
    <w:rsid w:val="012839BE"/>
    <w:rsid w:val="02366E01"/>
    <w:rsid w:val="024F55D1"/>
    <w:rsid w:val="02755518"/>
    <w:rsid w:val="034D1B5C"/>
    <w:rsid w:val="043627A3"/>
    <w:rsid w:val="04445B93"/>
    <w:rsid w:val="04925939"/>
    <w:rsid w:val="04C97372"/>
    <w:rsid w:val="04D61445"/>
    <w:rsid w:val="05310604"/>
    <w:rsid w:val="0670711D"/>
    <w:rsid w:val="073F45B3"/>
    <w:rsid w:val="0771000D"/>
    <w:rsid w:val="0793656B"/>
    <w:rsid w:val="07F464F8"/>
    <w:rsid w:val="08DE633E"/>
    <w:rsid w:val="09DF662D"/>
    <w:rsid w:val="0B1039C0"/>
    <w:rsid w:val="0B1C1938"/>
    <w:rsid w:val="0B265279"/>
    <w:rsid w:val="0B640197"/>
    <w:rsid w:val="0BAA39FD"/>
    <w:rsid w:val="0C762E0D"/>
    <w:rsid w:val="0D144796"/>
    <w:rsid w:val="0D1B5F53"/>
    <w:rsid w:val="0E412E3A"/>
    <w:rsid w:val="0E5326B5"/>
    <w:rsid w:val="0E661DD9"/>
    <w:rsid w:val="0EC24ED2"/>
    <w:rsid w:val="0ED958F2"/>
    <w:rsid w:val="0FFA298F"/>
    <w:rsid w:val="1022467B"/>
    <w:rsid w:val="1023720F"/>
    <w:rsid w:val="1043736A"/>
    <w:rsid w:val="10514CF2"/>
    <w:rsid w:val="116C42B4"/>
    <w:rsid w:val="11857F0F"/>
    <w:rsid w:val="134A74D9"/>
    <w:rsid w:val="14285D4F"/>
    <w:rsid w:val="143B2551"/>
    <w:rsid w:val="154202BC"/>
    <w:rsid w:val="15FA7E44"/>
    <w:rsid w:val="169F1A24"/>
    <w:rsid w:val="16CB33A2"/>
    <w:rsid w:val="16CF37A7"/>
    <w:rsid w:val="17560A36"/>
    <w:rsid w:val="17A73FD2"/>
    <w:rsid w:val="17AF161D"/>
    <w:rsid w:val="192A3D87"/>
    <w:rsid w:val="1960632D"/>
    <w:rsid w:val="199605AB"/>
    <w:rsid w:val="19F22D44"/>
    <w:rsid w:val="1A0E4908"/>
    <w:rsid w:val="1A2D2463"/>
    <w:rsid w:val="1A8D367A"/>
    <w:rsid w:val="1AA16D2B"/>
    <w:rsid w:val="1AEA1226"/>
    <w:rsid w:val="1B9B6CED"/>
    <w:rsid w:val="1C6E28AE"/>
    <w:rsid w:val="1C945758"/>
    <w:rsid w:val="1D8A7BB6"/>
    <w:rsid w:val="1E266AEC"/>
    <w:rsid w:val="1F0F4FC6"/>
    <w:rsid w:val="1F366DC1"/>
    <w:rsid w:val="1F623175"/>
    <w:rsid w:val="1FBE130C"/>
    <w:rsid w:val="1FD53241"/>
    <w:rsid w:val="201F6A4A"/>
    <w:rsid w:val="204568E2"/>
    <w:rsid w:val="2078455E"/>
    <w:rsid w:val="20BB5C62"/>
    <w:rsid w:val="213D70E1"/>
    <w:rsid w:val="21680804"/>
    <w:rsid w:val="225069E3"/>
    <w:rsid w:val="22E864A5"/>
    <w:rsid w:val="2309755A"/>
    <w:rsid w:val="234F294E"/>
    <w:rsid w:val="237630C4"/>
    <w:rsid w:val="23B97C73"/>
    <w:rsid w:val="23C3047F"/>
    <w:rsid w:val="23E45A8F"/>
    <w:rsid w:val="240164F7"/>
    <w:rsid w:val="24387DE3"/>
    <w:rsid w:val="264A4188"/>
    <w:rsid w:val="2789264A"/>
    <w:rsid w:val="27D65B40"/>
    <w:rsid w:val="27DF069E"/>
    <w:rsid w:val="28AE48F2"/>
    <w:rsid w:val="28FE0472"/>
    <w:rsid w:val="29C41E71"/>
    <w:rsid w:val="2ACF2937"/>
    <w:rsid w:val="2AEB6508"/>
    <w:rsid w:val="2B170708"/>
    <w:rsid w:val="2D0B331A"/>
    <w:rsid w:val="2D0C79BD"/>
    <w:rsid w:val="2DF832A9"/>
    <w:rsid w:val="2E6B6DC5"/>
    <w:rsid w:val="2EB45BE9"/>
    <w:rsid w:val="2FB76B70"/>
    <w:rsid w:val="2FD55305"/>
    <w:rsid w:val="305B050A"/>
    <w:rsid w:val="309A01FA"/>
    <w:rsid w:val="30FF3412"/>
    <w:rsid w:val="31485D47"/>
    <w:rsid w:val="32EA740A"/>
    <w:rsid w:val="335E441D"/>
    <w:rsid w:val="33850608"/>
    <w:rsid w:val="338574D9"/>
    <w:rsid w:val="33F6044A"/>
    <w:rsid w:val="343146A5"/>
    <w:rsid w:val="34505937"/>
    <w:rsid w:val="34C30009"/>
    <w:rsid w:val="36246677"/>
    <w:rsid w:val="37530839"/>
    <w:rsid w:val="376D1303"/>
    <w:rsid w:val="37F26723"/>
    <w:rsid w:val="388E15A5"/>
    <w:rsid w:val="38DE2AF5"/>
    <w:rsid w:val="38E63B7E"/>
    <w:rsid w:val="39164BCF"/>
    <w:rsid w:val="393C3284"/>
    <w:rsid w:val="395F4766"/>
    <w:rsid w:val="39601316"/>
    <w:rsid w:val="39C657B5"/>
    <w:rsid w:val="3A130A6D"/>
    <w:rsid w:val="3A3A21D7"/>
    <w:rsid w:val="3A465BFD"/>
    <w:rsid w:val="3A86786D"/>
    <w:rsid w:val="3B034F64"/>
    <w:rsid w:val="3B597752"/>
    <w:rsid w:val="3B71409E"/>
    <w:rsid w:val="3D30753D"/>
    <w:rsid w:val="3D313E6B"/>
    <w:rsid w:val="3D8B6C9C"/>
    <w:rsid w:val="3E492334"/>
    <w:rsid w:val="3EC07DE9"/>
    <w:rsid w:val="3F2D7D25"/>
    <w:rsid w:val="402E041B"/>
    <w:rsid w:val="409521B5"/>
    <w:rsid w:val="41602B15"/>
    <w:rsid w:val="42821443"/>
    <w:rsid w:val="42BC6FA9"/>
    <w:rsid w:val="43985EC3"/>
    <w:rsid w:val="440C7412"/>
    <w:rsid w:val="45325738"/>
    <w:rsid w:val="458D6DBB"/>
    <w:rsid w:val="462E179A"/>
    <w:rsid w:val="465D29C0"/>
    <w:rsid w:val="46720698"/>
    <w:rsid w:val="4674556F"/>
    <w:rsid w:val="46916E56"/>
    <w:rsid w:val="4692159A"/>
    <w:rsid w:val="46976CA4"/>
    <w:rsid w:val="46FB2A16"/>
    <w:rsid w:val="471F6FE7"/>
    <w:rsid w:val="472F1696"/>
    <w:rsid w:val="47511B71"/>
    <w:rsid w:val="484C36E9"/>
    <w:rsid w:val="48DC3C1D"/>
    <w:rsid w:val="490149FE"/>
    <w:rsid w:val="4902500A"/>
    <w:rsid w:val="496A1447"/>
    <w:rsid w:val="4A0D26E7"/>
    <w:rsid w:val="4A4B5FB1"/>
    <w:rsid w:val="4AE27B22"/>
    <w:rsid w:val="4B391197"/>
    <w:rsid w:val="4B4C49BE"/>
    <w:rsid w:val="4C1A54F3"/>
    <w:rsid w:val="4C523A95"/>
    <w:rsid w:val="4C714477"/>
    <w:rsid w:val="4C995727"/>
    <w:rsid w:val="4D4D2991"/>
    <w:rsid w:val="4E0642DA"/>
    <w:rsid w:val="4EC9118B"/>
    <w:rsid w:val="4F04169C"/>
    <w:rsid w:val="4F2E5AB6"/>
    <w:rsid w:val="4F907813"/>
    <w:rsid w:val="501D779B"/>
    <w:rsid w:val="50990972"/>
    <w:rsid w:val="51B834E2"/>
    <w:rsid w:val="52866223"/>
    <w:rsid w:val="52EB2C2A"/>
    <w:rsid w:val="536C680E"/>
    <w:rsid w:val="53A60DBF"/>
    <w:rsid w:val="53A66569"/>
    <w:rsid w:val="54B82631"/>
    <w:rsid w:val="54E6052E"/>
    <w:rsid w:val="552310A7"/>
    <w:rsid w:val="553D4239"/>
    <w:rsid w:val="556850E1"/>
    <w:rsid w:val="557B5CD0"/>
    <w:rsid w:val="5597333D"/>
    <w:rsid w:val="55C10B7A"/>
    <w:rsid w:val="563C5DA2"/>
    <w:rsid w:val="57AA53FF"/>
    <w:rsid w:val="57C272F3"/>
    <w:rsid w:val="57CF5ED1"/>
    <w:rsid w:val="58161841"/>
    <w:rsid w:val="58910030"/>
    <w:rsid w:val="592870BF"/>
    <w:rsid w:val="59805E3A"/>
    <w:rsid w:val="59E537E1"/>
    <w:rsid w:val="5A56467E"/>
    <w:rsid w:val="5ADB06EC"/>
    <w:rsid w:val="5B275F62"/>
    <w:rsid w:val="5B2A3756"/>
    <w:rsid w:val="5C3B3903"/>
    <w:rsid w:val="5CCB1BC2"/>
    <w:rsid w:val="5CD14DA1"/>
    <w:rsid w:val="5CE15AB4"/>
    <w:rsid w:val="5D8F2D51"/>
    <w:rsid w:val="5DEA4EBC"/>
    <w:rsid w:val="5F7025A7"/>
    <w:rsid w:val="60081D20"/>
    <w:rsid w:val="601B0F7E"/>
    <w:rsid w:val="605212DD"/>
    <w:rsid w:val="60B1304B"/>
    <w:rsid w:val="613539EE"/>
    <w:rsid w:val="619F7E15"/>
    <w:rsid w:val="61A24643"/>
    <w:rsid w:val="61C278AC"/>
    <w:rsid w:val="64265016"/>
    <w:rsid w:val="64550BEE"/>
    <w:rsid w:val="65E468F3"/>
    <w:rsid w:val="664B7BBA"/>
    <w:rsid w:val="66B2124D"/>
    <w:rsid w:val="66D54703"/>
    <w:rsid w:val="66EF1B5D"/>
    <w:rsid w:val="67C7036D"/>
    <w:rsid w:val="68157F4E"/>
    <w:rsid w:val="6834532C"/>
    <w:rsid w:val="683770F9"/>
    <w:rsid w:val="686D4382"/>
    <w:rsid w:val="68BD24AF"/>
    <w:rsid w:val="69281573"/>
    <w:rsid w:val="69747ECC"/>
    <w:rsid w:val="69E07261"/>
    <w:rsid w:val="69F679AB"/>
    <w:rsid w:val="6AAE35E9"/>
    <w:rsid w:val="6AD67AB7"/>
    <w:rsid w:val="6B04465D"/>
    <w:rsid w:val="6C3E5EDA"/>
    <w:rsid w:val="6D1319C3"/>
    <w:rsid w:val="6D503AF4"/>
    <w:rsid w:val="6E617353"/>
    <w:rsid w:val="6ED6399B"/>
    <w:rsid w:val="6F005A92"/>
    <w:rsid w:val="6F560DFF"/>
    <w:rsid w:val="6FE42C8A"/>
    <w:rsid w:val="70985EEE"/>
    <w:rsid w:val="70A12D9F"/>
    <w:rsid w:val="7162530D"/>
    <w:rsid w:val="71B079AA"/>
    <w:rsid w:val="72E02413"/>
    <w:rsid w:val="731D6464"/>
    <w:rsid w:val="740A3B20"/>
    <w:rsid w:val="74352026"/>
    <w:rsid w:val="7498219D"/>
    <w:rsid w:val="74F37CC4"/>
    <w:rsid w:val="756F181D"/>
    <w:rsid w:val="76110B73"/>
    <w:rsid w:val="76643715"/>
    <w:rsid w:val="777A32BB"/>
    <w:rsid w:val="77EF7A2E"/>
    <w:rsid w:val="78121FE8"/>
    <w:rsid w:val="7858355C"/>
    <w:rsid w:val="7877548F"/>
    <w:rsid w:val="78CC2268"/>
    <w:rsid w:val="79236804"/>
    <w:rsid w:val="7981394E"/>
    <w:rsid w:val="79AE0600"/>
    <w:rsid w:val="7A216370"/>
    <w:rsid w:val="7A6F5942"/>
    <w:rsid w:val="7ACA5273"/>
    <w:rsid w:val="7D2661CE"/>
    <w:rsid w:val="7D473BB1"/>
    <w:rsid w:val="7DA76A3C"/>
    <w:rsid w:val="7E893CF1"/>
    <w:rsid w:val="7E956613"/>
    <w:rsid w:val="7EA36485"/>
    <w:rsid w:val="7ED01EC5"/>
    <w:rsid w:val="7F0F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qFormat/>
    <w:uiPriority w:val="0"/>
    <w:rPr>
      <w:sz w:val="18"/>
      <w:szCs w:val="18"/>
    </w:r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2018-05-12T04:12:38Z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