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853C" w14:textId="306D3E5E" w:rsidR="00A909B5" w:rsidRDefault="00A909B5"/>
    <w:p w14:paraId="69FE6174" w14:textId="472546B6" w:rsidR="00A909B5" w:rsidRPr="0022257F" w:rsidRDefault="0022257F">
      <w:pPr>
        <w:rPr>
          <w:b/>
          <w:bCs/>
        </w:rPr>
      </w:pPr>
      <w:r>
        <w:rPr>
          <w:b/>
          <w:bCs/>
        </w:rPr>
        <w:t>Training recommendation program team</w:t>
      </w:r>
    </w:p>
    <w:p w14:paraId="265ECA03" w14:textId="77777777" w:rsidR="00A909B5" w:rsidRDefault="00A909B5">
      <w:r>
        <w:t xml:space="preserve">Members </w:t>
      </w:r>
    </w:p>
    <w:p w14:paraId="4CD95AD7" w14:textId="35EB7E73" w:rsidR="00A909B5" w:rsidRDefault="00A909B5">
      <w:r>
        <w:t>Chris Kim (GAM Model Leader)</w:t>
      </w:r>
    </w:p>
    <w:p w14:paraId="78FEF3C0" w14:textId="1E7848AE" w:rsidR="00A909B5" w:rsidRDefault="00A909B5">
      <w:proofErr w:type="spellStart"/>
      <w:r>
        <w:t>Shashvat</w:t>
      </w:r>
      <w:proofErr w:type="spellEnd"/>
      <w:r>
        <w:t xml:space="preserve"> – Algorithm leader</w:t>
      </w:r>
    </w:p>
    <w:p w14:paraId="0788F0CA" w14:textId="3D397F53" w:rsidR="00A909B5" w:rsidRDefault="00A909B5">
      <w:r>
        <w:t>Jack</w:t>
      </w:r>
    </w:p>
    <w:p w14:paraId="61D65BC2" w14:textId="5D6D531E" w:rsidR="00A909B5" w:rsidRDefault="00A909B5"/>
    <w:p w14:paraId="29E68374" w14:textId="784EF497" w:rsidR="00A909B5" w:rsidRPr="0022257F" w:rsidRDefault="00A909B5">
      <w:pPr>
        <w:rPr>
          <w:b/>
          <w:bCs/>
          <w:i/>
          <w:iCs/>
          <w:color w:val="0070C0"/>
          <w:u w:val="single"/>
        </w:rPr>
      </w:pPr>
      <w:r w:rsidRPr="0022257F">
        <w:rPr>
          <w:b/>
          <w:bCs/>
          <w:i/>
          <w:iCs/>
          <w:color w:val="0070C0"/>
          <w:u w:val="single"/>
        </w:rPr>
        <w:t>Sprint Goals</w:t>
      </w:r>
    </w:p>
    <w:p w14:paraId="6BD27F16" w14:textId="364AB109" w:rsidR="00F121D6" w:rsidRDefault="00A909B5" w:rsidP="0008117D">
      <w:r>
        <w:t xml:space="preserve">Research GAM algorithm to improve modelling techniques in </w:t>
      </w:r>
      <w:r w:rsidR="00F121D6">
        <w:t>developing a training recommendation model</w:t>
      </w:r>
      <w:r w:rsidR="0008117D">
        <w:t xml:space="preserve"> with game development &amp; web development to </w:t>
      </w:r>
      <w:r w:rsidR="00F121D6">
        <w:t xml:space="preserve">gain more insights </w:t>
      </w:r>
      <w:r w:rsidR="0008117D">
        <w:t>on levels of exercises</w:t>
      </w:r>
    </w:p>
    <w:p w14:paraId="26043C09" w14:textId="330332D9" w:rsidR="00F121D6" w:rsidRDefault="00F121D6">
      <w:r>
        <w:t>Note – Details provided in Annexure A</w:t>
      </w:r>
    </w:p>
    <w:p w14:paraId="1CC2908A" w14:textId="6F2FD293" w:rsidR="00F121D6" w:rsidRDefault="00F121D6"/>
    <w:p w14:paraId="18AE4671" w14:textId="3170C273" w:rsidR="00F121D6" w:rsidRPr="0022257F" w:rsidRDefault="00F121D6">
      <w:pPr>
        <w:rPr>
          <w:b/>
          <w:bCs/>
          <w:i/>
          <w:iCs/>
          <w:color w:val="0070C0"/>
          <w:u w:val="single"/>
        </w:rPr>
      </w:pPr>
      <w:r w:rsidRPr="0022257F">
        <w:rPr>
          <w:b/>
          <w:bCs/>
          <w:i/>
          <w:iCs/>
          <w:color w:val="0070C0"/>
          <w:u w:val="single"/>
        </w:rPr>
        <w:t>Current progress of members during sprint</w:t>
      </w:r>
    </w:p>
    <w:p w14:paraId="4DE07CCF" w14:textId="3820F288" w:rsidR="00F121D6" w:rsidRDefault="00F121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543"/>
        <w:gridCol w:w="3918"/>
      </w:tblGrid>
      <w:tr w:rsidR="00F121D6" w14:paraId="71D2C97E" w14:textId="77777777" w:rsidTr="00F121D6">
        <w:tc>
          <w:tcPr>
            <w:tcW w:w="1555" w:type="dxa"/>
          </w:tcPr>
          <w:p w14:paraId="132F07E9" w14:textId="5E2FF7D4" w:rsidR="00F121D6" w:rsidRDefault="00F121D6">
            <w:r>
              <w:t>Member</w:t>
            </w:r>
          </w:p>
        </w:tc>
        <w:tc>
          <w:tcPr>
            <w:tcW w:w="3543" w:type="dxa"/>
          </w:tcPr>
          <w:p w14:paraId="0E4F2BAC" w14:textId="6CABD1D6" w:rsidR="00F121D6" w:rsidRDefault="00F121D6">
            <w:r>
              <w:t>In-progress/Completed</w:t>
            </w:r>
          </w:p>
        </w:tc>
        <w:tc>
          <w:tcPr>
            <w:tcW w:w="3918" w:type="dxa"/>
          </w:tcPr>
          <w:p w14:paraId="0E4B178A" w14:textId="6B014CBA" w:rsidR="00F121D6" w:rsidRDefault="00F121D6">
            <w:r>
              <w:t>Current Goals During Sprint</w:t>
            </w:r>
          </w:p>
        </w:tc>
      </w:tr>
      <w:tr w:rsidR="00F121D6" w14:paraId="2960954F" w14:textId="77777777" w:rsidTr="00F121D6">
        <w:tc>
          <w:tcPr>
            <w:tcW w:w="1555" w:type="dxa"/>
          </w:tcPr>
          <w:p w14:paraId="3E88E81A" w14:textId="0C0A7C3B" w:rsidR="00F121D6" w:rsidRDefault="00F121D6">
            <w:r>
              <w:t>Chris</w:t>
            </w:r>
          </w:p>
        </w:tc>
        <w:tc>
          <w:tcPr>
            <w:tcW w:w="3543" w:type="dxa"/>
          </w:tcPr>
          <w:p w14:paraId="357F3CFF" w14:textId="77777777" w:rsidR="00F121D6" w:rsidRDefault="003E066C">
            <w:r>
              <w:t>Contact Game &amp; web development team to gain sufficient knowledge on what they are developing.</w:t>
            </w:r>
          </w:p>
          <w:p w14:paraId="253CF4B4" w14:textId="4C8DA1ED" w:rsidR="003E066C" w:rsidRDefault="003E066C">
            <w:r>
              <w:t>Establishing GAM model parameters to build a training recommendation program</w:t>
            </w:r>
          </w:p>
        </w:tc>
        <w:tc>
          <w:tcPr>
            <w:tcW w:w="3918" w:type="dxa"/>
          </w:tcPr>
          <w:p w14:paraId="749DEF7A" w14:textId="77777777" w:rsidR="00F121D6" w:rsidRDefault="00F121D6" w:rsidP="00F121D6">
            <w:pPr>
              <w:pStyle w:val="ListParagraph"/>
              <w:numPr>
                <w:ilvl w:val="0"/>
                <w:numId w:val="1"/>
              </w:numPr>
            </w:pPr>
            <w:r>
              <w:t>Start with the Sprint Goals &amp; submit deliverables</w:t>
            </w:r>
          </w:p>
          <w:p w14:paraId="2E846D44" w14:textId="794E4448" w:rsidR="003E066C" w:rsidRDefault="003E066C" w:rsidP="00F121D6">
            <w:pPr>
              <w:pStyle w:val="ListParagraph"/>
              <w:numPr>
                <w:ilvl w:val="0"/>
                <w:numId w:val="1"/>
              </w:numPr>
            </w:pPr>
            <w:r>
              <w:t>Contact Game &amp; Web development team to gain more insights as to how their development progresses are going</w:t>
            </w:r>
          </w:p>
        </w:tc>
      </w:tr>
      <w:tr w:rsidR="00F121D6" w14:paraId="3818E3B3" w14:textId="77777777" w:rsidTr="00F121D6">
        <w:tc>
          <w:tcPr>
            <w:tcW w:w="1555" w:type="dxa"/>
          </w:tcPr>
          <w:p w14:paraId="2040BAAE" w14:textId="45DB708C" w:rsidR="00F121D6" w:rsidRDefault="00F121D6" w:rsidP="00414923">
            <w:proofErr w:type="spellStart"/>
            <w:r>
              <w:t>Shashvat</w:t>
            </w:r>
            <w:proofErr w:type="spellEnd"/>
          </w:p>
        </w:tc>
        <w:tc>
          <w:tcPr>
            <w:tcW w:w="3543" w:type="dxa"/>
          </w:tcPr>
          <w:p w14:paraId="6E467515" w14:textId="548E9F9C" w:rsidR="00F121D6" w:rsidRDefault="003E066C" w:rsidP="003E066C">
            <w:r>
              <w:t>Working on Oxygen dataset to test-run the GAM model and report on the outcomes</w:t>
            </w:r>
          </w:p>
        </w:tc>
        <w:tc>
          <w:tcPr>
            <w:tcW w:w="3918" w:type="dxa"/>
          </w:tcPr>
          <w:p w14:paraId="1FA5F860" w14:textId="7225F469" w:rsidR="00F121D6" w:rsidRDefault="00F121D6" w:rsidP="00F121D6">
            <w:pPr>
              <w:pStyle w:val="ListParagraph"/>
              <w:numPr>
                <w:ilvl w:val="0"/>
                <w:numId w:val="2"/>
              </w:numPr>
            </w:pPr>
            <w:r>
              <w:t>Start with the Sprint Goals &amp; submit deliverables</w:t>
            </w:r>
          </w:p>
          <w:p w14:paraId="20069899" w14:textId="23FF2A1D" w:rsidR="00F121D6" w:rsidRDefault="00F121D6" w:rsidP="00F121D6">
            <w:pPr>
              <w:pStyle w:val="ListParagraph"/>
              <w:numPr>
                <w:ilvl w:val="0"/>
                <w:numId w:val="2"/>
              </w:numPr>
            </w:pPr>
            <w:r>
              <w:t>Finish testing model on Oxygen dataset &amp; create report</w:t>
            </w:r>
          </w:p>
        </w:tc>
      </w:tr>
      <w:tr w:rsidR="00F121D6" w14:paraId="01F0F61D" w14:textId="77777777" w:rsidTr="00F121D6">
        <w:tc>
          <w:tcPr>
            <w:tcW w:w="1555" w:type="dxa"/>
          </w:tcPr>
          <w:p w14:paraId="7729D9D8" w14:textId="312EA150" w:rsidR="00F121D6" w:rsidRDefault="00F121D6" w:rsidP="00414923">
            <w:r>
              <w:t>Jack</w:t>
            </w:r>
          </w:p>
        </w:tc>
        <w:tc>
          <w:tcPr>
            <w:tcW w:w="3543" w:type="dxa"/>
          </w:tcPr>
          <w:p w14:paraId="1B973C5E" w14:textId="21912DFA" w:rsidR="00F121D6" w:rsidRDefault="00F121D6" w:rsidP="00414923">
            <w:r>
              <w:t>Pending</w:t>
            </w:r>
          </w:p>
        </w:tc>
        <w:tc>
          <w:tcPr>
            <w:tcW w:w="3918" w:type="dxa"/>
          </w:tcPr>
          <w:p w14:paraId="13F3903B" w14:textId="10D2BFBE" w:rsidR="00F121D6" w:rsidRDefault="00F121D6" w:rsidP="00414923">
            <w:r>
              <w:t>Pending</w:t>
            </w:r>
          </w:p>
        </w:tc>
      </w:tr>
    </w:tbl>
    <w:p w14:paraId="6305235F" w14:textId="4A9E7FB5" w:rsidR="00F121D6" w:rsidRDefault="00F121D6"/>
    <w:p w14:paraId="3D961ED7" w14:textId="72364ACD" w:rsidR="003E066C" w:rsidRPr="0022257F" w:rsidRDefault="003E066C">
      <w:pPr>
        <w:rPr>
          <w:b/>
          <w:bCs/>
          <w:i/>
          <w:iCs/>
          <w:color w:val="0070C0"/>
          <w:u w:val="single"/>
        </w:rPr>
      </w:pPr>
      <w:r w:rsidRPr="0022257F">
        <w:rPr>
          <w:b/>
          <w:bCs/>
          <w:i/>
          <w:iCs/>
          <w:color w:val="0070C0"/>
          <w:u w:val="single"/>
        </w:rPr>
        <w:t>Delivery of sprint goals</w:t>
      </w:r>
    </w:p>
    <w:p w14:paraId="27E09954" w14:textId="6E66F2EB" w:rsidR="003E066C" w:rsidRDefault="003E066C"/>
    <w:p w14:paraId="7E82258B" w14:textId="577B2C59" w:rsidR="003E066C" w:rsidRDefault="003E066C">
      <w:r>
        <w:t>Work on sprint goal problems and in the next sprint meeting, bring all the progressions to see what can be done to improve the development in the final 2 weeks.</w:t>
      </w:r>
    </w:p>
    <w:p w14:paraId="2B613D42" w14:textId="6A7673BE" w:rsidR="003E066C" w:rsidRDefault="003E066C"/>
    <w:p w14:paraId="1492437D" w14:textId="77777777" w:rsidR="0022257F" w:rsidRDefault="0022257F">
      <w:r>
        <w:br w:type="page"/>
      </w:r>
    </w:p>
    <w:p w14:paraId="5D43392E" w14:textId="02B5D3FD" w:rsidR="0022257F" w:rsidRDefault="0022257F">
      <w:r>
        <w:lastRenderedPageBreak/>
        <w:t>Annexure A</w:t>
      </w:r>
    </w:p>
    <w:p w14:paraId="7ABEBF17" w14:textId="77777777" w:rsidR="0022257F" w:rsidRDefault="0022257F"/>
    <w:p w14:paraId="2A47067E" w14:textId="2CAB364B" w:rsidR="003E066C" w:rsidRPr="0022257F" w:rsidRDefault="003E066C">
      <w:pPr>
        <w:rPr>
          <w:color w:val="0070C0"/>
        </w:rPr>
      </w:pPr>
      <w:r w:rsidRPr="0022257F">
        <w:rPr>
          <w:color w:val="0070C0"/>
        </w:rPr>
        <w:t>Problem 1:</w:t>
      </w:r>
    </w:p>
    <w:p w14:paraId="1A1469AD" w14:textId="77777777" w:rsidR="003E066C" w:rsidRDefault="003E066C"/>
    <w:p w14:paraId="723B039A" w14:textId="77777777" w:rsidR="0008117D" w:rsidRPr="0022257F" w:rsidRDefault="003E066C" w:rsidP="003E066C">
      <w:pPr>
        <w:rPr>
          <w:b/>
          <w:bCs/>
        </w:rPr>
      </w:pPr>
      <w:r w:rsidRPr="0022257F">
        <w:rPr>
          <w:b/>
          <w:bCs/>
        </w:rPr>
        <w:t xml:space="preserve">Aim: </w:t>
      </w:r>
    </w:p>
    <w:p w14:paraId="18014F10" w14:textId="565767EE" w:rsidR="003E066C" w:rsidRDefault="003E066C" w:rsidP="003E066C">
      <w:r>
        <w:t>Research GAM algorithm to improve modelling techniques in developing a training recommendation model.</w:t>
      </w:r>
    </w:p>
    <w:p w14:paraId="54EBE0B4" w14:textId="77777777" w:rsidR="003E066C" w:rsidRDefault="003E066C" w:rsidP="003E066C"/>
    <w:p w14:paraId="247C79BF" w14:textId="77777777" w:rsidR="0008117D" w:rsidRPr="0022257F" w:rsidRDefault="003E066C" w:rsidP="003E066C">
      <w:pPr>
        <w:rPr>
          <w:b/>
          <w:bCs/>
        </w:rPr>
      </w:pPr>
      <w:r w:rsidRPr="0022257F">
        <w:rPr>
          <w:b/>
          <w:bCs/>
        </w:rPr>
        <w:t xml:space="preserve">Overview: </w:t>
      </w:r>
    </w:p>
    <w:p w14:paraId="208792E5" w14:textId="16DFD85F" w:rsidR="003E066C" w:rsidRDefault="003E066C" w:rsidP="003E066C">
      <w:r>
        <w:t xml:space="preserve">With the game and web development team, it is essential to attain the ideas of their design aspects in relation to a training recommendation model our team is trying to build. For instance, it is important to understand </w:t>
      </w:r>
      <w:r w:rsidR="0008117D">
        <w:t>and implement how overexertion and burnout when exercising is captured to implement an exercise plan to prevent exercisers to get sports injuries.</w:t>
      </w:r>
    </w:p>
    <w:p w14:paraId="3C241399" w14:textId="4F10995E" w:rsidR="0008117D" w:rsidRDefault="0008117D" w:rsidP="003E066C"/>
    <w:p w14:paraId="1D2B739B" w14:textId="77777777" w:rsidR="0008117D" w:rsidRPr="0022257F" w:rsidRDefault="0008117D" w:rsidP="003E066C">
      <w:pPr>
        <w:rPr>
          <w:b/>
          <w:bCs/>
        </w:rPr>
      </w:pPr>
      <w:r w:rsidRPr="0022257F">
        <w:rPr>
          <w:b/>
          <w:bCs/>
        </w:rPr>
        <w:t>Definition of Done:</w:t>
      </w:r>
    </w:p>
    <w:p w14:paraId="4AD87B3F" w14:textId="1CBA6894" w:rsidR="0008117D" w:rsidRDefault="0008117D" w:rsidP="003E066C">
      <w:r>
        <w:t xml:space="preserve"> 3-4 pages report on the topics of game and web development team as to how </w:t>
      </w:r>
      <w:r w:rsidR="0022257F">
        <w:t>this information</w:t>
      </w:r>
      <w:r>
        <w:t xml:space="preserve"> can be implemented on the model we are trying to build.</w:t>
      </w:r>
    </w:p>
    <w:p w14:paraId="6414D629" w14:textId="0E68BCF6" w:rsidR="0008117D" w:rsidRDefault="0008117D" w:rsidP="003E066C"/>
    <w:p w14:paraId="6325E994" w14:textId="79CAF51B" w:rsidR="0008117D" w:rsidRPr="0022257F" w:rsidRDefault="0008117D" w:rsidP="003E066C">
      <w:pPr>
        <w:rPr>
          <w:b/>
          <w:bCs/>
        </w:rPr>
      </w:pPr>
      <w:r w:rsidRPr="0022257F">
        <w:rPr>
          <w:b/>
          <w:bCs/>
        </w:rPr>
        <w:t>Project Timeline:</w:t>
      </w:r>
    </w:p>
    <w:p w14:paraId="3F4E9EE8" w14:textId="08A0BB2E" w:rsidR="003E066C" w:rsidRDefault="0008117D">
      <w:r>
        <w:t>22</w:t>
      </w:r>
      <w:r w:rsidRPr="0008117D">
        <w:rPr>
          <w:vertAlign w:val="superscript"/>
        </w:rPr>
        <w:t>nd</w:t>
      </w:r>
      <w:r>
        <w:t xml:space="preserve"> – 25</w:t>
      </w:r>
      <w:r w:rsidRPr="0008117D">
        <w:rPr>
          <w:vertAlign w:val="superscript"/>
        </w:rPr>
        <w:t>th</w:t>
      </w:r>
      <w:r>
        <w:t>: Initial research on GAM algorithm and define parameters</w:t>
      </w:r>
    </w:p>
    <w:p w14:paraId="193998B9" w14:textId="51A4AFD9" w:rsidR="0008117D" w:rsidRDefault="0008117D"/>
    <w:p w14:paraId="35FAEBFA" w14:textId="5E572FF7" w:rsidR="0008117D" w:rsidRDefault="0008117D">
      <w:r>
        <w:t>26</w:t>
      </w:r>
      <w:r w:rsidRPr="0008117D">
        <w:rPr>
          <w:vertAlign w:val="superscript"/>
        </w:rPr>
        <w:t>th</w:t>
      </w:r>
      <w:r>
        <w:t>-29</w:t>
      </w:r>
      <w:r w:rsidRPr="0008117D">
        <w:rPr>
          <w:vertAlign w:val="superscript"/>
        </w:rPr>
        <w:t>th</w:t>
      </w:r>
      <w:r>
        <w:t>: Keeping in touch with game &amp; web development teams to gain more insights</w:t>
      </w:r>
    </w:p>
    <w:p w14:paraId="51D7F1EB" w14:textId="6468A062" w:rsidR="0008117D" w:rsidRDefault="0008117D"/>
    <w:p w14:paraId="1CDDAB8B" w14:textId="7A42560F" w:rsidR="0008117D" w:rsidRDefault="0008117D">
      <w:r>
        <w:t>29</w:t>
      </w:r>
      <w:r w:rsidRPr="0008117D">
        <w:rPr>
          <w:vertAlign w:val="superscript"/>
        </w:rPr>
        <w:t>th</w:t>
      </w:r>
      <w:r>
        <w:t xml:space="preserve"> – 6</w:t>
      </w:r>
      <w:r w:rsidRPr="0008117D">
        <w:rPr>
          <w:vertAlign w:val="superscript"/>
        </w:rPr>
        <w:t>th</w:t>
      </w:r>
      <w:r>
        <w:t xml:space="preserve">: </w:t>
      </w:r>
      <w:r w:rsidR="0022257F">
        <w:t>Write a report detailing how our model can be a good fit in align with game &amp; web development team</w:t>
      </w:r>
    </w:p>
    <w:p w14:paraId="5DEC69F2" w14:textId="51A9435A" w:rsidR="0022257F" w:rsidRDefault="0022257F"/>
    <w:p w14:paraId="6589B6C0" w14:textId="0B13FA3B" w:rsidR="0022257F" w:rsidRDefault="0022257F">
      <w:r w:rsidRPr="0022257F">
        <w:rPr>
          <w:b/>
          <w:bCs/>
          <w:u w:val="single"/>
        </w:rPr>
        <w:t>Future project:</w:t>
      </w:r>
      <w:r>
        <w:t xml:space="preserve"> From this research, prototyping a training recommendation program to be utilised through both app and web of Redback Operations.</w:t>
      </w:r>
    </w:p>
    <w:sectPr w:rsidR="0022257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5B17" w14:textId="77777777" w:rsidR="00786424" w:rsidRDefault="00786424" w:rsidP="0022257F">
      <w:r>
        <w:separator/>
      </w:r>
    </w:p>
  </w:endnote>
  <w:endnote w:type="continuationSeparator" w:id="0">
    <w:p w14:paraId="16E9D706" w14:textId="77777777" w:rsidR="00786424" w:rsidRDefault="00786424" w:rsidP="00222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1FFD3" w14:textId="77777777" w:rsidR="00786424" w:rsidRDefault="00786424" w:rsidP="0022257F">
      <w:r>
        <w:separator/>
      </w:r>
    </w:p>
  </w:footnote>
  <w:footnote w:type="continuationSeparator" w:id="0">
    <w:p w14:paraId="5E287D37" w14:textId="77777777" w:rsidR="00786424" w:rsidRDefault="00786424" w:rsidP="00222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9DD12" w14:textId="77777777" w:rsidR="0022257F" w:rsidRPr="0022257F" w:rsidRDefault="0022257F" w:rsidP="0022257F">
    <w:pPr>
      <w:rPr>
        <w:color w:val="0070C0"/>
      </w:rPr>
    </w:pPr>
    <w:r w:rsidRPr="0022257F">
      <w:rPr>
        <w:color w:val="0070C0"/>
      </w:rPr>
      <w:t>Sprint (22</w:t>
    </w:r>
    <w:r w:rsidRPr="0022257F">
      <w:rPr>
        <w:color w:val="0070C0"/>
        <w:vertAlign w:val="superscript"/>
      </w:rPr>
      <w:t>nd</w:t>
    </w:r>
    <w:r w:rsidRPr="0022257F">
      <w:rPr>
        <w:color w:val="0070C0"/>
      </w:rPr>
      <w:t xml:space="preserve"> April – 6</w:t>
    </w:r>
    <w:r w:rsidRPr="0022257F">
      <w:rPr>
        <w:color w:val="0070C0"/>
        <w:vertAlign w:val="superscript"/>
      </w:rPr>
      <w:t>th</w:t>
    </w:r>
    <w:r w:rsidRPr="0022257F">
      <w:rPr>
        <w:color w:val="0070C0"/>
      </w:rPr>
      <w:t xml:space="preserve"> May)</w:t>
    </w:r>
  </w:p>
  <w:p w14:paraId="60A57ED0" w14:textId="08AAD9EE" w:rsidR="0022257F" w:rsidRDefault="00222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5CB"/>
    <w:multiLevelType w:val="hybridMultilevel"/>
    <w:tmpl w:val="E6D4D94A"/>
    <w:lvl w:ilvl="0" w:tplc="E4345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288E"/>
    <w:multiLevelType w:val="hybridMultilevel"/>
    <w:tmpl w:val="181C6B7A"/>
    <w:lvl w:ilvl="0" w:tplc="44DAD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921398">
    <w:abstractNumId w:val="0"/>
  </w:num>
  <w:num w:numId="2" w16cid:durableId="60427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B5"/>
    <w:rsid w:val="0008117D"/>
    <w:rsid w:val="0022257F"/>
    <w:rsid w:val="002C5189"/>
    <w:rsid w:val="003E066C"/>
    <w:rsid w:val="00524B1F"/>
    <w:rsid w:val="00786424"/>
    <w:rsid w:val="00906A67"/>
    <w:rsid w:val="00A909B5"/>
    <w:rsid w:val="00F1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51D6F"/>
  <w15:chartTrackingRefBased/>
  <w15:docId w15:val="{5F4EB9B8-BAD8-B54D-B8CC-BD597A7D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1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25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257F"/>
  </w:style>
  <w:style w:type="paragraph" w:styleId="Footer">
    <w:name w:val="footer"/>
    <w:basedOn w:val="Normal"/>
    <w:link w:val="FooterChar"/>
    <w:uiPriority w:val="99"/>
    <w:unhideWhenUsed/>
    <w:rsid w:val="002225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1B03D1-AE33-4ED4-BF86-7F7ED834FE85}"/>
</file>

<file path=customXml/itemProps2.xml><?xml version="1.0" encoding="utf-8"?>
<ds:datastoreItem xmlns:ds="http://schemas.openxmlformats.org/officeDocument/2006/customXml" ds:itemID="{0958D959-5698-4300-941A-94455A3CC04F}"/>
</file>

<file path=customXml/itemProps3.xml><?xml version="1.0" encoding="utf-8"?>
<ds:datastoreItem xmlns:ds="http://schemas.openxmlformats.org/officeDocument/2006/customXml" ds:itemID="{B3034492-C679-442D-B297-93F63A400A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Dong Kim</dc:creator>
  <cp:keywords/>
  <dc:description/>
  <cp:lastModifiedBy>Hyun Dong Kim</cp:lastModifiedBy>
  <cp:revision>2</cp:revision>
  <dcterms:created xsi:type="dcterms:W3CDTF">2022-04-25T01:48:00Z</dcterms:created>
  <dcterms:modified xsi:type="dcterms:W3CDTF">2022-04-25T01:48:00Z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