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5FC2AE4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955F40B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1803D75" w14:textId="432711EC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7A5DD3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</w:tr>
      <w:tr w:rsidR="00382139" w:rsidRPr="008F4EB8" w14:paraId="4162373E" w14:textId="77777777" w:rsidTr="006F68AB">
        <w:tc>
          <w:tcPr>
            <w:tcW w:w="2943" w:type="dxa"/>
            <w:shd w:val="pct85" w:color="auto" w:fill="auto"/>
          </w:tcPr>
          <w:p w14:paraId="4AA4047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14B8DE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A8F1CB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4CD3B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77E7A2C9" w14:textId="77777777" w:rsidTr="006F68AB">
        <w:tc>
          <w:tcPr>
            <w:tcW w:w="2943" w:type="dxa"/>
          </w:tcPr>
          <w:p w14:paraId="6FEE2ECC" w14:textId="4CE75D3B" w:rsidR="00382139" w:rsidRPr="008F4EB8" w:rsidRDefault="0069739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7A5DD3"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F8629D1" w14:textId="49F37A4F" w:rsidR="00382139" w:rsidRPr="005771F6" w:rsidRDefault="007A5DD3" w:rsidP="007A5DD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78FF0B5E" w14:textId="4B3B6395" w:rsidR="00382139" w:rsidRPr="008F4EB8" w:rsidRDefault="007A5DD3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HashMap.js</w:t>
            </w:r>
          </w:p>
        </w:tc>
        <w:tc>
          <w:tcPr>
            <w:tcW w:w="8903" w:type="dxa"/>
            <w:gridSpan w:val="2"/>
          </w:tcPr>
          <w:p w14:paraId="6B640A2F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355BF926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0C5CE0A6" w14:textId="41415018" w:rsidR="00404F00" w:rsidRPr="00104E66" w:rsidRDefault="007A5DD3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程式碼結束應加上分號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3467A1D" w14:textId="7D8A4CD7" w:rsidR="00311392" w:rsidRPr="00311392" w:rsidRDefault="00311392" w:rsidP="0038213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程式碼結束應加上分號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7325835C" w14:textId="0AB094BB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15A147B" w14:textId="3782945D" w:rsidR="00382139" w:rsidRDefault="00A03AA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03AAA">
              <w:rPr>
                <w:noProof/>
              </w:rPr>
              <w:drawing>
                <wp:inline distT="0" distB="0" distL="0" distR="0" wp14:anchorId="7905664E" wp14:editId="3D94DCB7">
                  <wp:extent cx="3486150" cy="582354"/>
                  <wp:effectExtent l="0" t="0" r="0" b="8255"/>
                  <wp:docPr id="4647871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787129" name=""/>
                          <pic:cNvPicPr/>
                        </pic:nvPicPr>
                        <pic:blipFill rotWithShape="1">
                          <a:blip r:embed="rId8"/>
                          <a:srcRect t="22608"/>
                          <a:stretch/>
                        </pic:blipFill>
                        <pic:spPr bwMode="auto">
                          <a:xfrm>
                            <a:off x="0" y="0"/>
                            <a:ext cx="3486637" cy="582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D088B4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8907845" w14:textId="77777777" w:rsidR="00A03AAA" w:rsidRDefault="00A03AA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03AA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843C0C4" wp14:editId="3A471118">
                  <wp:extent cx="2848373" cy="581106"/>
                  <wp:effectExtent l="0" t="0" r="9525" b="9525"/>
                  <wp:docPr id="9596332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6332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C83E0" w14:textId="7E4A87C1" w:rsidR="00A03AAA" w:rsidRPr="00382139" w:rsidRDefault="00A03AA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D0553A" w14:paraId="1536C63F" w14:textId="77777777" w:rsidTr="006F68AB">
        <w:tc>
          <w:tcPr>
            <w:tcW w:w="2943" w:type="dxa"/>
          </w:tcPr>
          <w:p w14:paraId="2471F94E" w14:textId="62F079BF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shd w:val="clear" w:color="auto" w:fill="auto"/>
          </w:tcPr>
          <w:p w14:paraId="4375D84A" w14:textId="7E4F1A96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1AF75624" w14:textId="16CD7D90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HashMap.js</w:t>
            </w:r>
          </w:p>
        </w:tc>
        <w:tc>
          <w:tcPr>
            <w:tcW w:w="8903" w:type="dxa"/>
            <w:gridSpan w:val="2"/>
          </w:tcPr>
          <w:p w14:paraId="1DB072F4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59D56AC3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1601CED" w14:textId="3194B62B" w:rsidR="00382139" w:rsidRPr="00104E66" w:rsidRDefault="007A5DD3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移除無用程式碼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C702C0E" w14:textId="5B88D385" w:rsidR="00311392" w:rsidRPr="00311392" w:rsidRDefault="00311392" w:rsidP="0038213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移除無用程式碼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08FCF38E" w14:textId="3B9F619A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1B48237" w14:textId="2F86F9BE" w:rsidR="00B27C3B" w:rsidRDefault="00A03AA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03AAA">
              <w:rPr>
                <w:noProof/>
              </w:rPr>
              <w:drawing>
                <wp:inline distT="0" distB="0" distL="0" distR="0" wp14:anchorId="0884D491" wp14:editId="6ADB6FFA">
                  <wp:extent cx="2953162" cy="1486107"/>
                  <wp:effectExtent l="0" t="0" r="0" b="0"/>
                  <wp:docPr id="1976196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196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E6B30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05912F" w14:textId="72916C37" w:rsidR="004B5CB6" w:rsidRDefault="00A03AA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03AAA">
              <w:rPr>
                <w:noProof/>
              </w:rPr>
              <w:drawing>
                <wp:inline distT="0" distB="0" distL="0" distR="0" wp14:anchorId="23C60410" wp14:editId="7E9699A6">
                  <wp:extent cx="3277057" cy="438211"/>
                  <wp:effectExtent l="0" t="0" r="0" b="0"/>
                  <wp:docPr id="15378024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8024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B4CFD" w14:textId="77777777" w:rsidR="00697399" w:rsidRPr="00382139" w:rsidRDefault="0069739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697399" w:rsidRPr="008F4EB8" w14:paraId="59DBD235" w14:textId="77777777" w:rsidTr="006F68AB">
        <w:tc>
          <w:tcPr>
            <w:tcW w:w="2943" w:type="dxa"/>
            <w:shd w:val="pct85" w:color="auto" w:fill="auto"/>
          </w:tcPr>
          <w:p w14:paraId="3885D0D3" w14:textId="77777777" w:rsidR="00697399" w:rsidRPr="008F4EB8" w:rsidRDefault="00697399" w:rsidP="006F68A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0A908B8" w14:textId="77777777" w:rsidR="00697399" w:rsidRPr="008F4EB8" w:rsidRDefault="00697399" w:rsidP="006F68A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6FC03B0E" w14:textId="77777777" w:rsidR="00697399" w:rsidRPr="008F4EB8" w:rsidRDefault="00697399" w:rsidP="006F68A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CA67B7A" w14:textId="77777777" w:rsidR="00697399" w:rsidRPr="008F4EB8" w:rsidRDefault="00697399" w:rsidP="006F68A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52942" w:rsidRPr="00D0553A" w14:paraId="03EC5CA8" w14:textId="77777777" w:rsidTr="006F68AB">
        <w:tc>
          <w:tcPr>
            <w:tcW w:w="2943" w:type="dxa"/>
          </w:tcPr>
          <w:p w14:paraId="611C21C1" w14:textId="3E7B8202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F47D58A" w14:textId="30665D97" w:rsidR="00952942" w:rsidRPr="005771F6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51D7BC3D" w14:textId="1AD6C2BA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HashMap.js</w:t>
            </w:r>
          </w:p>
        </w:tc>
        <w:tc>
          <w:tcPr>
            <w:tcW w:w="8903" w:type="dxa"/>
            <w:gridSpan w:val="2"/>
          </w:tcPr>
          <w:p w14:paraId="5C5D5756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97399" w14:paraId="7DD887ED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1DAB476A" w14:textId="730F9A11" w:rsidR="00697399" w:rsidRPr="00104E66" w:rsidRDefault="00311392" w:rsidP="006F68AB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非回傳</w:t>
            </w:r>
            <w:proofErr w:type="gramEnd"/>
            <w:r w:rsidR="00A54ED9">
              <w:rPr>
                <w:rFonts w:ascii="微軟正黑體" w:eastAsia="微軟正黑體" w:hAnsi="微軟正黑體" w:hint="eastAsia"/>
                <w:sz w:val="26"/>
                <w:szCs w:val="26"/>
              </w:rPr>
              <w:t>key：value字串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311989E" w14:textId="149A099C" w:rsidR="00311392" w:rsidRPr="00311392" w:rsidRDefault="00311392" w:rsidP="006F68A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311392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K</w:t>
            </w:r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eys</w:t>
            </w:r>
            <w:proofErr w:type="gramStart"/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方法取值錯誤</w:t>
            </w:r>
            <w:proofErr w:type="gram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</w:t>
            </w:r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應回傳map裡的所有key值，而非key：value字串</w:t>
            </w:r>
          </w:p>
          <w:p w14:paraId="6D197860" w14:textId="48C40571" w:rsidR="00697399" w:rsidRDefault="00697399" w:rsidP="006F68A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37CDDBE" w14:textId="66E0F42A" w:rsidR="00697399" w:rsidRDefault="00D3517F" w:rsidP="006F68A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3517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53EBB13" wp14:editId="229B8E90">
                  <wp:extent cx="4639322" cy="3286584"/>
                  <wp:effectExtent l="0" t="0" r="0" b="9525"/>
                  <wp:docPr id="13630220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0220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37BB7" w14:textId="77777777" w:rsidR="00697399" w:rsidRDefault="00697399" w:rsidP="006F68A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5BE1670" w14:textId="1E490EA3" w:rsidR="00697399" w:rsidRDefault="00D3517F" w:rsidP="006F68A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3517F">
              <w:rPr>
                <w:noProof/>
              </w:rPr>
              <w:drawing>
                <wp:inline distT="0" distB="0" distL="0" distR="0" wp14:anchorId="73C34A65" wp14:editId="2609F3F6">
                  <wp:extent cx="3524742" cy="1305107"/>
                  <wp:effectExtent l="0" t="0" r="0" b="9525"/>
                  <wp:docPr id="13277617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76173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8D824" w14:textId="77777777" w:rsidR="00697399" w:rsidRDefault="00697399" w:rsidP="006F68A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86FA34C" w14:textId="77777777" w:rsidR="00D3517F" w:rsidRPr="00382139" w:rsidRDefault="00D3517F" w:rsidP="006F68A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D0553A" w14:paraId="2A293571" w14:textId="77777777" w:rsidTr="006F68AB">
        <w:tc>
          <w:tcPr>
            <w:tcW w:w="2943" w:type="dxa"/>
          </w:tcPr>
          <w:p w14:paraId="76E38FD2" w14:textId="2337569A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13116DE4" w14:textId="2DAB1DD1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1EB18E62" w14:textId="53FC5B63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HashMap.js</w:t>
            </w:r>
          </w:p>
        </w:tc>
        <w:tc>
          <w:tcPr>
            <w:tcW w:w="8903" w:type="dxa"/>
            <w:gridSpan w:val="2"/>
          </w:tcPr>
          <w:p w14:paraId="1CB0152E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:rsidRPr="00F24446" w14:paraId="57225728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09F3FE94" w14:textId="7F3A1E2A" w:rsidR="00952942" w:rsidRPr="00104E66" w:rsidRDefault="0031139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簡化</w:t>
            </w:r>
            <w:r w:rsidR="00952942">
              <w:rPr>
                <w:rFonts w:ascii="微軟正黑體" w:eastAsia="微軟正黑體" w:hAnsi="微軟正黑體"/>
                <w:sz w:val="26"/>
                <w:szCs w:val="26"/>
              </w:rPr>
              <w:t>C</w:t>
            </w:r>
            <w:r w:rsidR="00952942">
              <w:rPr>
                <w:rFonts w:ascii="微軟正黑體" w:eastAsia="微軟正黑體" w:hAnsi="微軟正黑體" w:hint="eastAsia"/>
                <w:sz w:val="26"/>
                <w:szCs w:val="26"/>
              </w:rPr>
              <w:t>ontains方法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07A3507" w14:textId="01EACB96" w:rsidR="0095294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C</w:t>
            </w:r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ontains方法可簡化，直接return</w:t>
            </w:r>
            <w:proofErr w:type="gramStart"/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所需值</w:t>
            </w:r>
            <w:proofErr w:type="gramEnd"/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B512F67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631D4DD" w14:textId="67A3327D" w:rsidR="00952942" w:rsidRDefault="00D3517F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3517F">
              <w:rPr>
                <w:noProof/>
              </w:rPr>
              <w:drawing>
                <wp:inline distT="0" distB="0" distL="0" distR="0" wp14:anchorId="43DA3680" wp14:editId="2569A4FE">
                  <wp:extent cx="3648584" cy="2191056"/>
                  <wp:effectExtent l="0" t="0" r="0" b="0"/>
                  <wp:docPr id="3832184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2184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FE9FF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84E9D78" w14:textId="77777777" w:rsidR="0058566B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D808898" w14:textId="6371B5C7" w:rsidR="00952942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8566B">
              <w:rPr>
                <w:noProof/>
              </w:rPr>
              <w:drawing>
                <wp:inline distT="0" distB="0" distL="0" distR="0" wp14:anchorId="1C576E8F" wp14:editId="61392091">
                  <wp:extent cx="3534268" cy="1467055"/>
                  <wp:effectExtent l="0" t="0" r="0" b="0"/>
                  <wp:docPr id="17997193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71939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D1177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642533D" w14:textId="77777777" w:rsidR="0058566B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70851C" w14:textId="77777777" w:rsidR="0058566B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37B151F" w14:textId="77777777" w:rsidR="0058566B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7050876" w14:textId="77777777" w:rsidR="0058566B" w:rsidRPr="00382139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8F4EB8" w14:paraId="67DBCBC2" w14:textId="77777777" w:rsidTr="006F68AB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21EBA35" w14:textId="77777777" w:rsidR="00952942" w:rsidRPr="006C238D" w:rsidRDefault="00952942" w:rsidP="0095294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FDA6184" w14:textId="1D021D8D" w:rsidR="00952942" w:rsidRPr="00D0553A" w:rsidRDefault="00952942" w:rsidP="0095294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</w:tr>
      <w:tr w:rsidR="00952942" w:rsidRPr="008F4EB8" w14:paraId="0D533278" w14:textId="77777777" w:rsidTr="006F68AB">
        <w:tc>
          <w:tcPr>
            <w:tcW w:w="2943" w:type="dxa"/>
            <w:shd w:val="pct85" w:color="auto" w:fill="auto"/>
          </w:tcPr>
          <w:p w14:paraId="7624C444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7B8A4907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03209A24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14C60FA7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52942" w:rsidRPr="00D0553A" w14:paraId="63E8C0E5" w14:textId="77777777" w:rsidTr="006F68AB">
        <w:tc>
          <w:tcPr>
            <w:tcW w:w="2943" w:type="dxa"/>
          </w:tcPr>
          <w:p w14:paraId="4BC3E3EF" w14:textId="75346843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50C2676" w14:textId="7690BB76" w:rsidR="00952942" w:rsidRPr="005771F6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2E2C4027" w14:textId="6F1A648F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HashMap.js</w:t>
            </w:r>
          </w:p>
        </w:tc>
        <w:tc>
          <w:tcPr>
            <w:tcW w:w="8903" w:type="dxa"/>
            <w:gridSpan w:val="2"/>
          </w:tcPr>
          <w:p w14:paraId="72A5F65A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14:paraId="6BA8CD0F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733D081A" w14:textId="30E8E574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G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et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方法取值錯誤</w:t>
            </w:r>
            <w:proofErr w:type="gramEnd"/>
          </w:p>
        </w:tc>
        <w:tc>
          <w:tcPr>
            <w:tcW w:w="12872" w:type="dxa"/>
            <w:gridSpan w:val="4"/>
            <w:shd w:val="pct65" w:color="auto" w:fill="auto"/>
          </w:tcPr>
          <w:p w14:paraId="076CB167" w14:textId="3DC386EE" w:rsidR="0095294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G</w:t>
            </w:r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et</w:t>
            </w:r>
            <w:proofErr w:type="gramStart"/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方法取值錯誤</w:t>
            </w:r>
            <w:proofErr w:type="gramEnd"/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，應回傳傳入key所對應的value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FDE7BE1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543612C" w14:textId="0A364899" w:rsidR="00952942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8566B">
              <w:rPr>
                <w:noProof/>
              </w:rPr>
              <w:drawing>
                <wp:inline distT="0" distB="0" distL="0" distR="0" wp14:anchorId="5F8BCBC1" wp14:editId="11149178">
                  <wp:extent cx="3372321" cy="781159"/>
                  <wp:effectExtent l="0" t="0" r="0" b="0"/>
                  <wp:docPr id="6254488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4488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3A755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2673342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C263A79" w14:textId="59F28335" w:rsidR="00952942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856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7A07EF1" wp14:editId="7332B299">
                  <wp:extent cx="3067478" cy="562053"/>
                  <wp:effectExtent l="0" t="0" r="0" b="9525"/>
                  <wp:docPr id="3935694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56940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E2972" w14:textId="77777777" w:rsidR="00952942" w:rsidRPr="00382139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D0553A" w14:paraId="29F5BA92" w14:textId="77777777" w:rsidTr="006F68AB">
        <w:tc>
          <w:tcPr>
            <w:tcW w:w="2943" w:type="dxa"/>
          </w:tcPr>
          <w:p w14:paraId="45CF9FB3" w14:textId="29749814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shd w:val="clear" w:color="auto" w:fill="auto"/>
          </w:tcPr>
          <w:p w14:paraId="492E7B8E" w14:textId="78FAF4A1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1746D526" w14:textId="36E6AF82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ractice1</w:t>
            </w:r>
          </w:p>
        </w:tc>
        <w:tc>
          <w:tcPr>
            <w:tcW w:w="8903" w:type="dxa"/>
            <w:gridSpan w:val="2"/>
          </w:tcPr>
          <w:p w14:paraId="136BCF20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:rsidRPr="00F24446" w14:paraId="37F10C8E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53033281" w14:textId="1D3C29BF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程式碼結束應加上分號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CB552EF" w14:textId="1D5DC08F" w:rsidR="00952942" w:rsidRPr="00AA5F94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程式碼結束應加上分號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33B6D06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9D23C9E" w14:textId="516787FF" w:rsidR="00952942" w:rsidRDefault="006C7EE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7EE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D9109D" wp14:editId="215F1BBF">
                  <wp:extent cx="3419952" cy="190527"/>
                  <wp:effectExtent l="0" t="0" r="0" b="0"/>
                  <wp:docPr id="15931280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12803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923D9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1E12601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57BDD09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BDB9908" w14:textId="614F07BB" w:rsidR="00952942" w:rsidRDefault="006C7EE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7EEB">
              <w:rPr>
                <w:noProof/>
              </w:rPr>
              <w:drawing>
                <wp:inline distT="0" distB="0" distL="0" distR="0" wp14:anchorId="2FE87BB5" wp14:editId="04DEA261">
                  <wp:extent cx="3515216" cy="209579"/>
                  <wp:effectExtent l="0" t="0" r="9525" b="0"/>
                  <wp:docPr id="5140456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04563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A9DED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E91766B" w14:textId="77777777" w:rsidR="00952942" w:rsidRDefault="00952942" w:rsidP="0095294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D78A224" w14:textId="77777777" w:rsidR="00952942" w:rsidRPr="00382139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8F4EB8" w14:paraId="26AD7B01" w14:textId="77777777" w:rsidTr="006F68AB">
        <w:tc>
          <w:tcPr>
            <w:tcW w:w="2943" w:type="dxa"/>
            <w:shd w:val="pct85" w:color="auto" w:fill="auto"/>
          </w:tcPr>
          <w:p w14:paraId="357B7662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C795C6D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36DB9EBC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26563AC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52942" w:rsidRPr="00D0553A" w14:paraId="2D9D3649" w14:textId="77777777" w:rsidTr="006F68AB">
        <w:tc>
          <w:tcPr>
            <w:tcW w:w="2943" w:type="dxa"/>
          </w:tcPr>
          <w:p w14:paraId="68548DB5" w14:textId="4E87BBA0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ECD4960" w14:textId="4835BBC5" w:rsidR="00952942" w:rsidRPr="005771F6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74849B93" w14:textId="60E5A2F0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ractice1</w:t>
            </w:r>
          </w:p>
        </w:tc>
        <w:tc>
          <w:tcPr>
            <w:tcW w:w="8903" w:type="dxa"/>
            <w:gridSpan w:val="2"/>
          </w:tcPr>
          <w:p w14:paraId="1E513CFB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14:paraId="52221210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033864D7" w14:textId="0D639B22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移除無用程式碼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581492D" w14:textId="15C3ECD5" w:rsidR="00952942" w:rsidRPr="00AA5F94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移除無用程式碼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BE0F83F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0A082DF" w14:textId="6A360185" w:rsidR="00952942" w:rsidRDefault="0072650D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265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4E52FF2" wp14:editId="576D2E94">
                  <wp:extent cx="5020376" cy="562053"/>
                  <wp:effectExtent l="0" t="0" r="8890" b="9525"/>
                  <wp:docPr id="10928061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80615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973C4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6AD603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4A0E039" w14:textId="45869121" w:rsidR="00952942" w:rsidRDefault="0072650D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2650D">
              <w:rPr>
                <w:noProof/>
              </w:rPr>
              <w:drawing>
                <wp:inline distT="0" distB="0" distL="0" distR="0" wp14:anchorId="567A7352" wp14:editId="32A6E828">
                  <wp:extent cx="6687483" cy="200053"/>
                  <wp:effectExtent l="0" t="0" r="0" b="9525"/>
                  <wp:docPr id="17878376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83769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483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6A7DA" w14:textId="77777777" w:rsidR="00952942" w:rsidRPr="00382139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D0553A" w14:paraId="53C665EE" w14:textId="77777777" w:rsidTr="006F68AB">
        <w:tc>
          <w:tcPr>
            <w:tcW w:w="2943" w:type="dxa"/>
          </w:tcPr>
          <w:p w14:paraId="001BCEAD" w14:textId="50715BD1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45D474AD" w14:textId="27DC464E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028CE2AD" w14:textId="0689671C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ractice1</w:t>
            </w:r>
          </w:p>
        </w:tc>
        <w:tc>
          <w:tcPr>
            <w:tcW w:w="8903" w:type="dxa"/>
            <w:gridSpan w:val="2"/>
          </w:tcPr>
          <w:p w14:paraId="71E0AFD5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:rsidRPr="00F24446" w14:paraId="38A44CC0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7D414D6C" w14:textId="18F0EBC7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條件判斷善用false family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D443300" w14:textId="63B103F0" w:rsidR="00952942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條件判斷善用false family(line33)，判斷為false直接return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4C657020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A8B4F64" w14:textId="6711BDDB" w:rsidR="0095294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noProof/>
              </w:rPr>
              <w:drawing>
                <wp:inline distT="0" distB="0" distL="0" distR="0" wp14:anchorId="2EAD778A" wp14:editId="4FCFC212">
                  <wp:extent cx="3562847" cy="200053"/>
                  <wp:effectExtent l="0" t="0" r="0" b="9525"/>
                  <wp:docPr id="1970506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5061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1B260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CDF0A7F" w14:textId="77777777" w:rsidR="0031139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EA4F73F" w14:textId="77777777" w:rsidR="00311392" w:rsidRDefault="00311392" w:rsidP="0095294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0DD5012B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F9A7E80" w14:textId="27A9D115" w:rsidR="0095294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noProof/>
              </w:rPr>
              <w:drawing>
                <wp:inline distT="0" distB="0" distL="0" distR="0" wp14:anchorId="38C6DA43" wp14:editId="3FB008B1">
                  <wp:extent cx="3153215" cy="181000"/>
                  <wp:effectExtent l="0" t="0" r="9525" b="9525"/>
                  <wp:docPr id="4565794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57947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080B1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8ABF1F" w14:textId="77777777" w:rsidR="0031139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8E8AB5" w14:textId="77777777" w:rsidR="0031139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CE9E232" w14:textId="77777777" w:rsidR="0031139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4F3D0F7" w14:textId="77777777" w:rsidR="00311392" w:rsidRPr="00382139" w:rsidRDefault="00311392" w:rsidP="0095294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8F4EB8" w14:paraId="28DAFE9D" w14:textId="77777777" w:rsidTr="006F68AB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143873A" w14:textId="77777777" w:rsidR="00952942" w:rsidRPr="006C238D" w:rsidRDefault="00952942" w:rsidP="0095294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6A7A7BE" w14:textId="4881EEF5" w:rsidR="00952942" w:rsidRPr="00D0553A" w:rsidRDefault="00952942" w:rsidP="0095294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</w:tr>
      <w:tr w:rsidR="00952942" w:rsidRPr="008F4EB8" w14:paraId="6E024DB4" w14:textId="77777777" w:rsidTr="006F68AB">
        <w:tc>
          <w:tcPr>
            <w:tcW w:w="2943" w:type="dxa"/>
            <w:shd w:val="pct85" w:color="auto" w:fill="auto"/>
          </w:tcPr>
          <w:p w14:paraId="746697A9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ED52B4D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2EAFB04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BACC4AF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52942" w:rsidRPr="00D0553A" w14:paraId="1E223E6E" w14:textId="77777777" w:rsidTr="006F68AB">
        <w:tc>
          <w:tcPr>
            <w:tcW w:w="2943" w:type="dxa"/>
          </w:tcPr>
          <w:p w14:paraId="696BF450" w14:textId="3BB917ED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6D88A010" w14:textId="46D7C0A7" w:rsidR="00952942" w:rsidRPr="005771F6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2D718172" w14:textId="6742CF52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ractice1</w:t>
            </w:r>
          </w:p>
        </w:tc>
        <w:tc>
          <w:tcPr>
            <w:tcW w:w="8903" w:type="dxa"/>
            <w:gridSpan w:val="2"/>
          </w:tcPr>
          <w:p w14:paraId="767FC129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14:paraId="52F85E17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22C1B13E" w14:textId="694438A8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清空</w:t>
            </w:r>
            <w:r w:rsidR="00472C95">
              <w:rPr>
                <w:rFonts w:ascii="微軟正黑體" w:eastAsia="微軟正黑體" w:hAnsi="微軟正黑體" w:hint="eastAsia"/>
                <w:sz w:val="26"/>
                <w:szCs w:val="26"/>
              </w:rPr>
              <w:t>按鈕功能調整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BB96299" w14:textId="62297DBB" w:rsidR="00952942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proofErr w:type="gramStart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點擊清空</w:t>
            </w:r>
            <w:proofErr w:type="gramEnd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沒有清除上方輸入欄位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20887F0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34D4257" w14:textId="57DF04C3" w:rsidR="00952942" w:rsidRDefault="00311392" w:rsidP="0095294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noProof/>
              </w:rPr>
              <w:drawing>
                <wp:inline distT="0" distB="0" distL="0" distR="0" wp14:anchorId="1022FE2C" wp14:editId="297D9EB9">
                  <wp:extent cx="6735115" cy="895475"/>
                  <wp:effectExtent l="0" t="0" r="8890" b="0"/>
                  <wp:docPr id="424698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6988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5115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6F4D3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E04A345" w14:textId="21C6A34E" w:rsidR="00952942" w:rsidRPr="00382139" w:rsidRDefault="00311392" w:rsidP="0095294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859AB4F" wp14:editId="530DEA36">
                  <wp:extent cx="6744641" cy="1124107"/>
                  <wp:effectExtent l="0" t="0" r="0" b="0"/>
                  <wp:docPr id="11356260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62604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641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942" w:rsidRPr="00D0553A" w14:paraId="150129EA" w14:textId="77777777" w:rsidTr="006F68AB">
        <w:tc>
          <w:tcPr>
            <w:tcW w:w="2943" w:type="dxa"/>
          </w:tcPr>
          <w:p w14:paraId="1D3E71E6" w14:textId="5E06B38A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shd w:val="clear" w:color="auto" w:fill="auto"/>
          </w:tcPr>
          <w:p w14:paraId="7FA43A5A" w14:textId="42228C0D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5A5F7891" w14:textId="3F37145F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ractice1</w:t>
            </w:r>
          </w:p>
        </w:tc>
        <w:tc>
          <w:tcPr>
            <w:tcW w:w="8903" w:type="dxa"/>
            <w:gridSpan w:val="2"/>
          </w:tcPr>
          <w:p w14:paraId="1BA145D8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:rsidRPr="00F24446" w14:paraId="258580E8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68B1C38E" w14:textId="5D11D48B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R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esult顯示</w:t>
            </w:r>
            <w:r w:rsidR="00472C95">
              <w:rPr>
                <w:rFonts w:ascii="微軟正黑體" w:eastAsia="微軟正黑體" w:hAnsi="微軟正黑體" w:hint="eastAsia"/>
                <w:sz w:val="26"/>
                <w:szCs w:val="26"/>
              </w:rPr>
              <w:t>修正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6A81EB8" w14:textId="6F4CBD9F" w:rsidR="00952942" w:rsidRPr="00AA5F94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R</w:t>
            </w: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esult顯示在組key：value字串，而非呼叫keys方法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AAF1D2E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71F69D1" w14:textId="325FFF92" w:rsidR="00952942" w:rsidRDefault="00311392" w:rsidP="0095294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noProof/>
              </w:rPr>
              <w:drawing>
                <wp:inline distT="0" distB="0" distL="0" distR="0" wp14:anchorId="17FA853F" wp14:editId="00D6828E">
                  <wp:extent cx="4639322" cy="400106"/>
                  <wp:effectExtent l="0" t="0" r="0" b="0"/>
                  <wp:docPr id="14039071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90713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B5D0E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E80929D" w14:textId="29AE0833" w:rsidR="00952942" w:rsidRPr="00382139" w:rsidRDefault="00311392" w:rsidP="0095294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noProof/>
              </w:rPr>
              <w:drawing>
                <wp:inline distT="0" distB="0" distL="0" distR="0" wp14:anchorId="68C74663" wp14:editId="3FE43F5F">
                  <wp:extent cx="6420746" cy="1467055"/>
                  <wp:effectExtent l="0" t="0" r="0" b="0"/>
                  <wp:docPr id="20450248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02482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746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942" w:rsidRPr="008F4EB8" w14:paraId="44AE143E" w14:textId="77777777" w:rsidTr="006F68AB">
        <w:tc>
          <w:tcPr>
            <w:tcW w:w="2943" w:type="dxa"/>
            <w:shd w:val="pct85" w:color="auto" w:fill="auto"/>
          </w:tcPr>
          <w:p w14:paraId="0DAEFF1A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D7D527A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BD1D77B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5C445642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52942" w:rsidRPr="00D0553A" w14:paraId="22A2C4FF" w14:textId="77777777" w:rsidTr="006F68AB">
        <w:tc>
          <w:tcPr>
            <w:tcW w:w="2943" w:type="dxa"/>
          </w:tcPr>
          <w:p w14:paraId="654B686F" w14:textId="42639D2C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8F26955" w14:textId="029181A5" w:rsidR="00952942" w:rsidRPr="005771F6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26BF90C9" w14:textId="1884EEB5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ractice2</w:t>
            </w:r>
          </w:p>
        </w:tc>
        <w:tc>
          <w:tcPr>
            <w:tcW w:w="8903" w:type="dxa"/>
            <w:gridSpan w:val="2"/>
          </w:tcPr>
          <w:p w14:paraId="1E223D9F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14:paraId="5265DA26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596C2202" w14:textId="127BD856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程式碼結束應加上分號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6680117" w14:textId="77AFAA91" w:rsidR="00FD7712" w:rsidRPr="00FD7712" w:rsidRDefault="00FD7712" w:rsidP="00952942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FD771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程式碼結束應加上分號</w:t>
            </w:r>
            <w:r w:rsid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4CE41CF5" w14:textId="18DB0BFF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637C4B5" w14:textId="25F0AB70" w:rsidR="00952942" w:rsidRDefault="00A77204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7720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CEDA56E" wp14:editId="63F03A36">
                  <wp:extent cx="5630061" cy="1438476"/>
                  <wp:effectExtent l="0" t="0" r="0" b="9525"/>
                  <wp:docPr id="9390954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09548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24E91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60CB8FD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121911D" w14:textId="150A56A1" w:rsidR="00952942" w:rsidRDefault="00FD771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D7712">
              <w:rPr>
                <w:noProof/>
              </w:rPr>
              <w:drawing>
                <wp:inline distT="0" distB="0" distL="0" distR="0" wp14:anchorId="48AA15B6" wp14:editId="400FBBF0">
                  <wp:extent cx="5630061" cy="1324160"/>
                  <wp:effectExtent l="0" t="0" r="0" b="9525"/>
                  <wp:docPr id="4347627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76272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A2B68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A8DD665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26F49D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1AF536D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98419A7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DAB49C2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CE79DB4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FC8B8C8" w14:textId="77777777" w:rsidR="00A03AAA" w:rsidRPr="00382139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D0553A" w14:paraId="5172AF45" w14:textId="77777777" w:rsidTr="006F68AB">
        <w:tc>
          <w:tcPr>
            <w:tcW w:w="2943" w:type="dxa"/>
          </w:tcPr>
          <w:p w14:paraId="286ED52C" w14:textId="2327568F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3EF4CC01" w14:textId="37306798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50432618" w14:textId="55B1DB4F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ractice2</w:t>
            </w:r>
          </w:p>
        </w:tc>
        <w:tc>
          <w:tcPr>
            <w:tcW w:w="8903" w:type="dxa"/>
            <w:gridSpan w:val="2"/>
          </w:tcPr>
          <w:p w14:paraId="3B19377E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:rsidRPr="00F24446" w14:paraId="18E970C0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37BAC362" w14:textId="4C0811CB" w:rsidR="00952942" w:rsidRPr="00104E66" w:rsidRDefault="00472C95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減少無須方法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2E64DDD" w14:textId="47F5E10E" w:rsidR="00952942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只使用一次可不用抽變數(如</w:t>
            </w:r>
            <w:proofErr w:type="spellStart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rowscount</w:t>
            </w:r>
            <w:proofErr w:type="spellEnd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()裡的rows、line77、78)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845C0CC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5A03FFD" w14:textId="5FC38C73" w:rsidR="00A03AAA" w:rsidRDefault="00FD771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D7712">
              <w:rPr>
                <w:noProof/>
              </w:rPr>
              <w:drawing>
                <wp:inline distT="0" distB="0" distL="0" distR="0" wp14:anchorId="4219DF2A" wp14:editId="7593210D">
                  <wp:extent cx="5811061" cy="924054"/>
                  <wp:effectExtent l="0" t="0" r="0" b="9525"/>
                  <wp:docPr id="3825223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52236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1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30A00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8A526C0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205DE71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63368D3" w14:textId="0F00B328" w:rsidR="00952942" w:rsidRDefault="00FD771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D7712">
              <w:rPr>
                <w:noProof/>
              </w:rPr>
              <w:drawing>
                <wp:inline distT="0" distB="0" distL="0" distR="0" wp14:anchorId="28E5AC32" wp14:editId="0E0BC984">
                  <wp:extent cx="6420746" cy="743054"/>
                  <wp:effectExtent l="0" t="0" r="0" b="0"/>
                  <wp:docPr id="16290416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04160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746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D7D41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215E3FB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F77B485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2CC4F6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5FFE3BC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031D8E0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5444224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FCDB59F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7A3CA29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298C4F2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9E57FC3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D491CFA" w14:textId="77777777" w:rsidR="00A03AAA" w:rsidRPr="00382139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8F4EB8" w14:paraId="75BEABF0" w14:textId="77777777" w:rsidTr="006F68AB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1E4D7CCE" w14:textId="77777777" w:rsidR="00952942" w:rsidRPr="006C238D" w:rsidRDefault="00952942" w:rsidP="0095294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DB9A369" w14:textId="5703132D" w:rsidR="00952942" w:rsidRPr="00D0553A" w:rsidRDefault="00952942" w:rsidP="0095294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</w:tr>
      <w:tr w:rsidR="00952942" w:rsidRPr="008F4EB8" w14:paraId="17F3D8C4" w14:textId="77777777" w:rsidTr="006F68AB">
        <w:tc>
          <w:tcPr>
            <w:tcW w:w="2943" w:type="dxa"/>
            <w:shd w:val="pct85" w:color="auto" w:fill="auto"/>
          </w:tcPr>
          <w:p w14:paraId="2ED70A41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AB12107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84CD2F9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6467499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52942" w:rsidRPr="00D0553A" w14:paraId="30B8F080" w14:textId="77777777" w:rsidTr="006F68AB">
        <w:tc>
          <w:tcPr>
            <w:tcW w:w="2943" w:type="dxa"/>
          </w:tcPr>
          <w:p w14:paraId="00CFA01D" w14:textId="2C0380D6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83E21E5" w14:textId="1D726344" w:rsidR="00952942" w:rsidRPr="005771F6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42A73239" w14:textId="7920B82A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ractice2</w:t>
            </w:r>
          </w:p>
        </w:tc>
        <w:tc>
          <w:tcPr>
            <w:tcW w:w="8903" w:type="dxa"/>
            <w:gridSpan w:val="2"/>
          </w:tcPr>
          <w:p w14:paraId="233E8675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14:paraId="6D52C855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41EF289B" w14:textId="2E3CD677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條件判斷善用false</w:t>
            </w:r>
            <w:r w:rsidR="00472C95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family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EF58E70" w14:textId="7B77A21D" w:rsidR="00952942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條件判斷的善用false family(line 76)，判斷為false直接return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D662724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2F882B8" w14:textId="114EF9FF" w:rsidR="00952942" w:rsidRDefault="00D64E7E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64E7E">
              <w:rPr>
                <w:noProof/>
              </w:rPr>
              <w:drawing>
                <wp:inline distT="0" distB="0" distL="0" distR="0" wp14:anchorId="1DD96FC0" wp14:editId="39A0D07F">
                  <wp:extent cx="6392167" cy="1848108"/>
                  <wp:effectExtent l="0" t="0" r="8890" b="0"/>
                  <wp:docPr id="1286156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15632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2167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BA363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377DEF0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8B06C15" w14:textId="1465BE31" w:rsidR="00952942" w:rsidRDefault="00D64E7E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64E7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E3E158D" wp14:editId="4ECD7B18">
                  <wp:extent cx="6525536" cy="2219635"/>
                  <wp:effectExtent l="0" t="0" r="8890" b="9525"/>
                  <wp:docPr id="8341736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17361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5536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00B9F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2F6C19" w14:textId="77777777" w:rsidR="009278F9" w:rsidRPr="00382139" w:rsidRDefault="009278F9" w:rsidP="0095294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D0553A" w14:paraId="0F52DB5B" w14:textId="77777777" w:rsidTr="006F68AB">
        <w:tc>
          <w:tcPr>
            <w:tcW w:w="2943" w:type="dxa"/>
          </w:tcPr>
          <w:p w14:paraId="1BDC4923" w14:textId="4856F328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shd w:val="clear" w:color="auto" w:fill="auto"/>
          </w:tcPr>
          <w:p w14:paraId="6CEE78B0" w14:textId="4ABB1C00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1398E1E4" w14:textId="1279BD91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ractice2</w:t>
            </w:r>
          </w:p>
        </w:tc>
        <w:tc>
          <w:tcPr>
            <w:tcW w:w="8903" w:type="dxa"/>
            <w:gridSpan w:val="2"/>
          </w:tcPr>
          <w:p w14:paraId="6B1E954F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:rsidRPr="00F24446" w14:paraId="0879DC80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78B5FC02" w14:textId="7BEE057E" w:rsidR="00952942" w:rsidRPr="00104E66" w:rsidRDefault="00472C95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清空按鈕功能調整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891E3A4" w14:textId="3857A9EE" w:rsidR="00952942" w:rsidRPr="00AA5F94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點</w:t>
            </w:r>
            <w:proofErr w:type="gramStart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擊清空未</w:t>
            </w:r>
            <w:proofErr w:type="gramEnd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清除上方輸入欄位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0FD701CB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5FD4AC2" w14:textId="3A5418FD" w:rsidR="00952942" w:rsidRDefault="00445A28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45A28">
              <w:rPr>
                <w:noProof/>
              </w:rPr>
              <w:drawing>
                <wp:inline distT="0" distB="0" distL="0" distR="0" wp14:anchorId="6E3C56E4" wp14:editId="1BDE4D9C">
                  <wp:extent cx="6258798" cy="1066949"/>
                  <wp:effectExtent l="0" t="0" r="0" b="0"/>
                  <wp:docPr id="7557459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74598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8798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9C63A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EE3B0CD" w14:textId="77777777" w:rsidR="00952942" w:rsidRDefault="00445A28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45A28">
              <w:rPr>
                <w:noProof/>
              </w:rPr>
              <w:drawing>
                <wp:inline distT="0" distB="0" distL="0" distR="0" wp14:anchorId="15C18359" wp14:editId="3BD8B065">
                  <wp:extent cx="6544588" cy="1810003"/>
                  <wp:effectExtent l="0" t="0" r="0" b="0"/>
                  <wp:docPr id="18947867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78679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588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E490C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C0116C8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2C850D0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3B66A3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7548B72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3741332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C5FF2E3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C56FB64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D92815E" w14:textId="02F3DBFA" w:rsidR="00A03AAA" w:rsidRPr="00382139" w:rsidRDefault="00A03AAA" w:rsidP="0095294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8F4EB8" w14:paraId="445180BB" w14:textId="77777777" w:rsidTr="006F68AB">
        <w:tc>
          <w:tcPr>
            <w:tcW w:w="2943" w:type="dxa"/>
            <w:shd w:val="pct85" w:color="auto" w:fill="auto"/>
          </w:tcPr>
          <w:p w14:paraId="460CDCD0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767FE7E2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3EFBE84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F6C99B5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52942" w:rsidRPr="00D0553A" w14:paraId="32FE3E08" w14:textId="77777777" w:rsidTr="006F68AB">
        <w:tc>
          <w:tcPr>
            <w:tcW w:w="2943" w:type="dxa"/>
          </w:tcPr>
          <w:p w14:paraId="05C466D2" w14:textId="072DF702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5AA93472" w14:textId="0969B463" w:rsidR="00952942" w:rsidRPr="005771F6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284DCF0F" w14:textId="4F391109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ractice2</w:t>
            </w:r>
          </w:p>
        </w:tc>
        <w:tc>
          <w:tcPr>
            <w:tcW w:w="8903" w:type="dxa"/>
            <w:gridSpan w:val="2"/>
          </w:tcPr>
          <w:p w14:paraId="4C0D3D87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14:paraId="34F414B8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5E9E9883" w14:textId="79AFFF8B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移除無用的程式碼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54DD11B" w14:textId="5CD9944A" w:rsidR="00952942" w:rsidRPr="00AA5F94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移除無用的程式碼，如未使用的變數(點擊修改宣告的</w:t>
            </w:r>
            <w:proofErr w:type="spellStart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lowPrices</w:t>
            </w:r>
            <w:proofErr w:type="spellEnd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和prices沒用到)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55BA16C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A95BD0B" w14:textId="38D87F9B" w:rsidR="00952942" w:rsidRDefault="00445A28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45A2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52DD90E" wp14:editId="0AECC89A">
                  <wp:extent cx="8036560" cy="2419985"/>
                  <wp:effectExtent l="0" t="0" r="2540" b="0"/>
                  <wp:docPr id="3137934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793465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1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2339F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47C1CCB" w14:textId="77777777" w:rsidR="00952942" w:rsidRDefault="00445A28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45A28">
              <w:rPr>
                <w:noProof/>
              </w:rPr>
              <w:drawing>
                <wp:inline distT="0" distB="0" distL="0" distR="0" wp14:anchorId="1BE14A33" wp14:editId="2CE8544E">
                  <wp:extent cx="7220958" cy="2181529"/>
                  <wp:effectExtent l="0" t="0" r="0" b="9525"/>
                  <wp:docPr id="18613385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33850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0958" cy="218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161F1" w14:textId="77777777" w:rsidR="009278F9" w:rsidRDefault="009278F9" w:rsidP="0095294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6722B4E" w14:textId="67F6FCA4" w:rsidR="00A03AAA" w:rsidRPr="00382139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D0553A" w14:paraId="662BC634" w14:textId="77777777" w:rsidTr="006F68AB">
        <w:tc>
          <w:tcPr>
            <w:tcW w:w="2943" w:type="dxa"/>
          </w:tcPr>
          <w:p w14:paraId="12CBB854" w14:textId="3739F755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2C6B2E0E" w14:textId="45D248A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26D2AA20" w14:textId="55BC063C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ractice2</w:t>
            </w:r>
          </w:p>
        </w:tc>
        <w:tc>
          <w:tcPr>
            <w:tcW w:w="8903" w:type="dxa"/>
            <w:gridSpan w:val="2"/>
          </w:tcPr>
          <w:p w14:paraId="7AD55BB2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:rsidRPr="00F24446" w14:paraId="6D75FE6B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385FB38D" w14:textId="5F25B202" w:rsidR="00952942" w:rsidRPr="00104E66" w:rsidRDefault="00472C95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修改按鈕提示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的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A77E8F6" w14:textId="3E812437" w:rsidR="00952942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加上點擊修改時為選取radio的錯誤訊息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530FCCE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E74D223" w14:textId="6BEFC844" w:rsidR="00952942" w:rsidRDefault="008710F4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710F4">
              <w:rPr>
                <w:noProof/>
              </w:rPr>
              <w:drawing>
                <wp:inline distT="0" distB="0" distL="0" distR="0" wp14:anchorId="51CD12EF" wp14:editId="2D5E6578">
                  <wp:extent cx="7865281" cy="1827560"/>
                  <wp:effectExtent l="0" t="0" r="2540" b="1270"/>
                  <wp:docPr id="17562249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224960" name=""/>
                          <pic:cNvPicPr/>
                        </pic:nvPicPr>
                        <pic:blipFill rotWithShape="1">
                          <a:blip r:embed="rId38"/>
                          <a:srcRect t="16915"/>
                          <a:stretch/>
                        </pic:blipFill>
                        <pic:spPr bwMode="auto">
                          <a:xfrm>
                            <a:off x="0" y="0"/>
                            <a:ext cx="7868748" cy="1828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FC43D3" w14:textId="54C2F062" w:rsidR="008710F4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A3FD25D" w14:textId="3E23B595" w:rsidR="008710F4" w:rsidRPr="00382139" w:rsidRDefault="008710F4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710F4">
              <w:rPr>
                <w:noProof/>
              </w:rPr>
              <w:drawing>
                <wp:inline distT="0" distB="0" distL="0" distR="0" wp14:anchorId="3B62F531" wp14:editId="0271F97C">
                  <wp:extent cx="7619719" cy="3820544"/>
                  <wp:effectExtent l="0" t="0" r="635" b="8890"/>
                  <wp:docPr id="10900599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59928" name=""/>
                          <pic:cNvPicPr/>
                        </pic:nvPicPr>
                        <pic:blipFill rotWithShape="1">
                          <a:blip r:embed="rId39"/>
                          <a:srcRect t="19128"/>
                          <a:stretch/>
                        </pic:blipFill>
                        <pic:spPr bwMode="auto">
                          <a:xfrm>
                            <a:off x="0" y="0"/>
                            <a:ext cx="7621064" cy="3821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E68485" w14:textId="77777777" w:rsidR="00697399" w:rsidRDefault="00697399" w:rsidP="004B5CB6">
      <w:pPr>
        <w:rPr>
          <w:rFonts w:hint="eastAsia"/>
        </w:rPr>
      </w:pPr>
    </w:p>
    <w:sectPr w:rsidR="00697399" w:rsidSect="0072600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2838E" w14:textId="77777777" w:rsidR="00694BFA" w:rsidRDefault="00694BFA" w:rsidP="0004791C">
      <w:r>
        <w:separator/>
      </w:r>
    </w:p>
  </w:endnote>
  <w:endnote w:type="continuationSeparator" w:id="0">
    <w:p w14:paraId="7520EAC3" w14:textId="77777777" w:rsidR="00694BFA" w:rsidRDefault="00694BFA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B5878" w14:textId="77777777" w:rsidR="00694BFA" w:rsidRDefault="00694BFA" w:rsidP="0004791C">
      <w:r>
        <w:separator/>
      </w:r>
    </w:p>
  </w:footnote>
  <w:footnote w:type="continuationSeparator" w:id="0">
    <w:p w14:paraId="0F180AE4" w14:textId="77777777" w:rsidR="00694BFA" w:rsidRDefault="00694BFA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6535993">
    <w:abstractNumId w:val="4"/>
  </w:num>
  <w:num w:numId="2" w16cid:durableId="841238884">
    <w:abstractNumId w:val="3"/>
  </w:num>
  <w:num w:numId="3" w16cid:durableId="134420898">
    <w:abstractNumId w:val="2"/>
  </w:num>
  <w:num w:numId="4" w16cid:durableId="2129808844">
    <w:abstractNumId w:val="0"/>
  </w:num>
  <w:num w:numId="5" w16cid:durableId="1279754112">
    <w:abstractNumId w:val="1"/>
  </w:num>
  <w:num w:numId="6" w16cid:durableId="414866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26448"/>
    <w:rsid w:val="00234181"/>
    <w:rsid w:val="00240892"/>
    <w:rsid w:val="002677E4"/>
    <w:rsid w:val="00277137"/>
    <w:rsid w:val="00277C75"/>
    <w:rsid w:val="002C1E21"/>
    <w:rsid w:val="002C3B42"/>
    <w:rsid w:val="002D1418"/>
    <w:rsid w:val="002F4242"/>
    <w:rsid w:val="0031139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45A28"/>
    <w:rsid w:val="00472C95"/>
    <w:rsid w:val="00481915"/>
    <w:rsid w:val="004855B3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133A4"/>
    <w:rsid w:val="0052210E"/>
    <w:rsid w:val="00525233"/>
    <w:rsid w:val="0054076B"/>
    <w:rsid w:val="0054190D"/>
    <w:rsid w:val="005771F6"/>
    <w:rsid w:val="0058566B"/>
    <w:rsid w:val="005A31AA"/>
    <w:rsid w:val="005A47E9"/>
    <w:rsid w:val="005B2834"/>
    <w:rsid w:val="005C009F"/>
    <w:rsid w:val="005C7210"/>
    <w:rsid w:val="005D6DB5"/>
    <w:rsid w:val="005F29A5"/>
    <w:rsid w:val="005F378E"/>
    <w:rsid w:val="006131B1"/>
    <w:rsid w:val="006258C5"/>
    <w:rsid w:val="006601F8"/>
    <w:rsid w:val="0066195A"/>
    <w:rsid w:val="006904BD"/>
    <w:rsid w:val="00690F3F"/>
    <w:rsid w:val="006942E5"/>
    <w:rsid w:val="00694BFA"/>
    <w:rsid w:val="00697399"/>
    <w:rsid w:val="006B2DF5"/>
    <w:rsid w:val="006B6BB3"/>
    <w:rsid w:val="006C08BA"/>
    <w:rsid w:val="006C0A28"/>
    <w:rsid w:val="006C443D"/>
    <w:rsid w:val="006C5275"/>
    <w:rsid w:val="006C589C"/>
    <w:rsid w:val="006C64AF"/>
    <w:rsid w:val="006C7EEB"/>
    <w:rsid w:val="006D7812"/>
    <w:rsid w:val="006E280B"/>
    <w:rsid w:val="006F68AB"/>
    <w:rsid w:val="00701E53"/>
    <w:rsid w:val="0071037D"/>
    <w:rsid w:val="0072600E"/>
    <w:rsid w:val="0072650D"/>
    <w:rsid w:val="00726BDC"/>
    <w:rsid w:val="007477E6"/>
    <w:rsid w:val="00747A34"/>
    <w:rsid w:val="00763BDF"/>
    <w:rsid w:val="00766143"/>
    <w:rsid w:val="00772C14"/>
    <w:rsid w:val="00784FC9"/>
    <w:rsid w:val="007A5DD3"/>
    <w:rsid w:val="007B582E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710F4"/>
    <w:rsid w:val="00890510"/>
    <w:rsid w:val="00891BAF"/>
    <w:rsid w:val="00897732"/>
    <w:rsid w:val="008C6AA0"/>
    <w:rsid w:val="008D1D16"/>
    <w:rsid w:val="008E3B19"/>
    <w:rsid w:val="008F642B"/>
    <w:rsid w:val="009044BD"/>
    <w:rsid w:val="00906EE9"/>
    <w:rsid w:val="009131BE"/>
    <w:rsid w:val="009149BF"/>
    <w:rsid w:val="009278F9"/>
    <w:rsid w:val="00932650"/>
    <w:rsid w:val="009365CA"/>
    <w:rsid w:val="00940B62"/>
    <w:rsid w:val="00944BDC"/>
    <w:rsid w:val="00952942"/>
    <w:rsid w:val="00956186"/>
    <w:rsid w:val="00977316"/>
    <w:rsid w:val="00995BAC"/>
    <w:rsid w:val="009C549B"/>
    <w:rsid w:val="009D1A4C"/>
    <w:rsid w:val="009E0676"/>
    <w:rsid w:val="009E09C2"/>
    <w:rsid w:val="00A0248F"/>
    <w:rsid w:val="00A03AAA"/>
    <w:rsid w:val="00A23E78"/>
    <w:rsid w:val="00A412E9"/>
    <w:rsid w:val="00A42976"/>
    <w:rsid w:val="00A54ED9"/>
    <w:rsid w:val="00A76873"/>
    <w:rsid w:val="00A77204"/>
    <w:rsid w:val="00AA5F94"/>
    <w:rsid w:val="00AA6E7F"/>
    <w:rsid w:val="00AB74BF"/>
    <w:rsid w:val="00AE530A"/>
    <w:rsid w:val="00AF0239"/>
    <w:rsid w:val="00AF23F4"/>
    <w:rsid w:val="00AF5E7F"/>
    <w:rsid w:val="00B04A7E"/>
    <w:rsid w:val="00B23DAC"/>
    <w:rsid w:val="00B27C3B"/>
    <w:rsid w:val="00B66C67"/>
    <w:rsid w:val="00B91F3C"/>
    <w:rsid w:val="00B971F6"/>
    <w:rsid w:val="00BE16C7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3517F"/>
    <w:rsid w:val="00D42548"/>
    <w:rsid w:val="00D552A0"/>
    <w:rsid w:val="00D64E7E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27A06"/>
    <w:rsid w:val="00E3543D"/>
    <w:rsid w:val="00E436A4"/>
    <w:rsid w:val="00E538A2"/>
    <w:rsid w:val="00E53F4B"/>
    <w:rsid w:val="00E6783A"/>
    <w:rsid w:val="00E75CA4"/>
    <w:rsid w:val="00E97561"/>
    <w:rsid w:val="00E97BA9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D7712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FCAC7"/>
  <w15:docId w15:val="{16F90EDB-60A6-4219-9DD0-C490433F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styleId="ab">
    <w:name w:val="Revision"/>
    <w:hidden/>
    <w:uiPriority w:val="99"/>
    <w:semiHidden/>
    <w:rsid w:val="007A5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2024-08-01T07:29:00Z</dcterms:created>
  <dcterms:modified xsi:type="dcterms:W3CDTF">2024-08-22T02:33:00Z</dcterms:modified>
</cp:coreProperties>
</file>