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C00E8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AGEX API Specification</w:t>
      </w:r>
    </w:p>
    <w:p w14:paraId="3FCB8FBC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1. 문서 개요</w:t>
      </w:r>
    </w:p>
    <w:p w14:paraId="7F55F5C3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1.1 문서 목적</w:t>
      </w:r>
    </w:p>
    <w:p w14:paraId="1FC22B35" w14:textId="77777777" w:rsidR="00750662" w:rsidRPr="00750662" w:rsidRDefault="00750662" w:rsidP="00750662">
      <w:r w:rsidRPr="00750662">
        <w:t>본 문서는 AGEX의 공식 Public API 구조, Resource API, Execution API, Event API, Management API, Authentication, Authorization, Versioning, Error Contract, Pagination, Idempotency, Streaming, Webhook 및 Compatibility 기준을 정의한다.</w:t>
      </w:r>
    </w:p>
    <w:p w14:paraId="77006359" w14:textId="77777777" w:rsidR="00750662" w:rsidRPr="00750662" w:rsidRDefault="00750662" w:rsidP="00750662">
      <w:r w:rsidRPr="00750662">
        <w:t>AGEX API는 단순한 외부 호출 Interface가 아니다.</w:t>
      </w:r>
    </w:p>
    <w:p w14:paraId="64F03807" w14:textId="77777777" w:rsidR="00750662" w:rsidRPr="00750662" w:rsidRDefault="00750662" w:rsidP="00750662">
      <w:r w:rsidRPr="00750662">
        <w:t>AGEX의 Application Layer, SDK, CLI, Console, 외부 시스템 및 Extension은 본 문서에서 정의하는 공식 API Contract를 통해 Platform 기능에 접근해야 한다.</w:t>
      </w:r>
    </w:p>
    <w:p w14:paraId="6EA2578E" w14:textId="77777777" w:rsidR="00750662" w:rsidRPr="00750662" w:rsidRDefault="00750662" w:rsidP="00750662">
      <w:r w:rsidRPr="00750662">
        <w:t>본 문서는 다음 설계의 기준으로 사용한다.</w:t>
      </w:r>
    </w:p>
    <w:p w14:paraId="6505DBD1" w14:textId="77777777" w:rsidR="00750662" w:rsidRPr="00750662" w:rsidRDefault="00750662" w:rsidP="00750662">
      <w:pPr>
        <w:numPr>
          <w:ilvl w:val="0"/>
          <w:numId w:val="1"/>
        </w:numPr>
      </w:pPr>
      <w:r w:rsidRPr="00750662">
        <w:t>API Architecture</w:t>
      </w:r>
    </w:p>
    <w:p w14:paraId="2CCEDD3C" w14:textId="77777777" w:rsidR="00750662" w:rsidRPr="00750662" w:rsidRDefault="00750662" w:rsidP="00750662">
      <w:pPr>
        <w:numPr>
          <w:ilvl w:val="0"/>
          <w:numId w:val="1"/>
        </w:numPr>
      </w:pPr>
      <w:r w:rsidRPr="00750662">
        <w:t>API Endpoint Structure</w:t>
      </w:r>
    </w:p>
    <w:p w14:paraId="170A0763" w14:textId="77777777" w:rsidR="00750662" w:rsidRPr="00750662" w:rsidRDefault="00750662" w:rsidP="00750662">
      <w:pPr>
        <w:numPr>
          <w:ilvl w:val="0"/>
          <w:numId w:val="1"/>
        </w:numPr>
      </w:pPr>
      <w:r w:rsidRPr="00750662">
        <w:t>API Resource Model</w:t>
      </w:r>
    </w:p>
    <w:p w14:paraId="76CA2A77" w14:textId="77777777" w:rsidR="00750662" w:rsidRPr="00750662" w:rsidRDefault="00750662" w:rsidP="00750662">
      <w:pPr>
        <w:numPr>
          <w:ilvl w:val="0"/>
          <w:numId w:val="1"/>
        </w:numPr>
      </w:pPr>
      <w:r w:rsidRPr="00750662">
        <w:t>Authentication</w:t>
      </w:r>
    </w:p>
    <w:p w14:paraId="44CC1EB3" w14:textId="77777777" w:rsidR="00750662" w:rsidRPr="00750662" w:rsidRDefault="00750662" w:rsidP="00750662">
      <w:pPr>
        <w:numPr>
          <w:ilvl w:val="0"/>
          <w:numId w:val="1"/>
        </w:numPr>
      </w:pPr>
      <w:r w:rsidRPr="00750662">
        <w:t>Authorization</w:t>
      </w:r>
    </w:p>
    <w:p w14:paraId="65C2A273" w14:textId="77777777" w:rsidR="00750662" w:rsidRPr="00750662" w:rsidRDefault="00750662" w:rsidP="00750662">
      <w:pPr>
        <w:numPr>
          <w:ilvl w:val="0"/>
          <w:numId w:val="1"/>
        </w:numPr>
      </w:pPr>
      <w:r w:rsidRPr="00750662">
        <w:t>Tenant Context</w:t>
      </w:r>
    </w:p>
    <w:p w14:paraId="76DF056B" w14:textId="77777777" w:rsidR="00750662" w:rsidRPr="00750662" w:rsidRDefault="00750662" w:rsidP="00750662">
      <w:pPr>
        <w:numPr>
          <w:ilvl w:val="0"/>
          <w:numId w:val="1"/>
        </w:numPr>
      </w:pPr>
      <w:r w:rsidRPr="00750662">
        <w:t>Resource API</w:t>
      </w:r>
    </w:p>
    <w:p w14:paraId="64DFCC6F" w14:textId="77777777" w:rsidR="00750662" w:rsidRPr="00750662" w:rsidRDefault="00750662" w:rsidP="00750662">
      <w:pPr>
        <w:numPr>
          <w:ilvl w:val="0"/>
          <w:numId w:val="1"/>
        </w:numPr>
      </w:pPr>
      <w:r w:rsidRPr="00750662">
        <w:t>Agent API</w:t>
      </w:r>
    </w:p>
    <w:p w14:paraId="78B2B42F" w14:textId="77777777" w:rsidR="00750662" w:rsidRPr="00750662" w:rsidRDefault="00750662" w:rsidP="00750662">
      <w:pPr>
        <w:numPr>
          <w:ilvl w:val="0"/>
          <w:numId w:val="1"/>
        </w:numPr>
      </w:pPr>
      <w:r w:rsidRPr="00750662">
        <w:t>Workflow API</w:t>
      </w:r>
    </w:p>
    <w:p w14:paraId="7AB7648F" w14:textId="77777777" w:rsidR="00750662" w:rsidRPr="00750662" w:rsidRDefault="00750662" w:rsidP="00750662">
      <w:pPr>
        <w:numPr>
          <w:ilvl w:val="0"/>
          <w:numId w:val="1"/>
        </w:numPr>
      </w:pPr>
      <w:r w:rsidRPr="00750662">
        <w:t>Knowledge API</w:t>
      </w:r>
    </w:p>
    <w:p w14:paraId="6899BAF5" w14:textId="77777777" w:rsidR="00750662" w:rsidRPr="00750662" w:rsidRDefault="00750662" w:rsidP="00750662">
      <w:pPr>
        <w:numPr>
          <w:ilvl w:val="0"/>
          <w:numId w:val="1"/>
        </w:numPr>
      </w:pPr>
      <w:r w:rsidRPr="00750662">
        <w:t>Memory API</w:t>
      </w:r>
    </w:p>
    <w:p w14:paraId="6CA63054" w14:textId="77777777" w:rsidR="00750662" w:rsidRPr="00750662" w:rsidRDefault="00750662" w:rsidP="00750662">
      <w:pPr>
        <w:numPr>
          <w:ilvl w:val="0"/>
          <w:numId w:val="1"/>
        </w:numPr>
      </w:pPr>
      <w:r w:rsidRPr="00750662">
        <w:t>Plugin API</w:t>
      </w:r>
    </w:p>
    <w:p w14:paraId="3E98F2DD" w14:textId="77777777" w:rsidR="00750662" w:rsidRPr="00750662" w:rsidRDefault="00750662" w:rsidP="00750662">
      <w:pPr>
        <w:numPr>
          <w:ilvl w:val="0"/>
          <w:numId w:val="1"/>
        </w:numPr>
      </w:pPr>
      <w:r w:rsidRPr="00750662">
        <w:t>Marketplace API</w:t>
      </w:r>
    </w:p>
    <w:p w14:paraId="0CA9D4F1" w14:textId="77777777" w:rsidR="00750662" w:rsidRPr="00750662" w:rsidRDefault="00750662" w:rsidP="00750662">
      <w:pPr>
        <w:numPr>
          <w:ilvl w:val="0"/>
          <w:numId w:val="1"/>
        </w:numPr>
      </w:pPr>
      <w:r w:rsidRPr="00750662">
        <w:t>Execution API</w:t>
      </w:r>
    </w:p>
    <w:p w14:paraId="6A5ACE0E" w14:textId="77777777" w:rsidR="00750662" w:rsidRPr="00750662" w:rsidRDefault="00750662" w:rsidP="00750662">
      <w:pPr>
        <w:numPr>
          <w:ilvl w:val="0"/>
          <w:numId w:val="1"/>
        </w:numPr>
      </w:pPr>
      <w:r w:rsidRPr="00750662">
        <w:t>Event API</w:t>
      </w:r>
    </w:p>
    <w:p w14:paraId="389FEB3E" w14:textId="77777777" w:rsidR="00750662" w:rsidRPr="00750662" w:rsidRDefault="00750662" w:rsidP="00750662">
      <w:pPr>
        <w:numPr>
          <w:ilvl w:val="0"/>
          <w:numId w:val="1"/>
        </w:numPr>
      </w:pPr>
      <w:r w:rsidRPr="00750662">
        <w:t>Audit API</w:t>
      </w:r>
    </w:p>
    <w:p w14:paraId="6A108289" w14:textId="77777777" w:rsidR="00750662" w:rsidRPr="00750662" w:rsidRDefault="00750662" w:rsidP="00750662">
      <w:pPr>
        <w:numPr>
          <w:ilvl w:val="0"/>
          <w:numId w:val="1"/>
        </w:numPr>
      </w:pPr>
      <w:r w:rsidRPr="00750662">
        <w:lastRenderedPageBreak/>
        <w:t>Usage API</w:t>
      </w:r>
    </w:p>
    <w:p w14:paraId="166CB9E2" w14:textId="77777777" w:rsidR="00750662" w:rsidRPr="00750662" w:rsidRDefault="00750662" w:rsidP="00750662">
      <w:pPr>
        <w:numPr>
          <w:ilvl w:val="0"/>
          <w:numId w:val="1"/>
        </w:numPr>
      </w:pPr>
      <w:r w:rsidRPr="00750662">
        <w:t>Administration API</w:t>
      </w:r>
    </w:p>
    <w:p w14:paraId="6423CD18" w14:textId="77777777" w:rsidR="00750662" w:rsidRPr="00750662" w:rsidRDefault="00750662" w:rsidP="00750662">
      <w:pPr>
        <w:numPr>
          <w:ilvl w:val="0"/>
          <w:numId w:val="1"/>
        </w:numPr>
      </w:pPr>
      <w:r w:rsidRPr="00750662">
        <w:t>Streaming API</w:t>
      </w:r>
    </w:p>
    <w:p w14:paraId="4C800230" w14:textId="77777777" w:rsidR="00750662" w:rsidRPr="00750662" w:rsidRDefault="00750662" w:rsidP="00750662">
      <w:pPr>
        <w:numPr>
          <w:ilvl w:val="0"/>
          <w:numId w:val="1"/>
        </w:numPr>
      </w:pPr>
      <w:r w:rsidRPr="00750662">
        <w:t>Webhook API</w:t>
      </w:r>
    </w:p>
    <w:p w14:paraId="65E0B790" w14:textId="77777777" w:rsidR="00750662" w:rsidRPr="00750662" w:rsidRDefault="00750662" w:rsidP="00750662">
      <w:pPr>
        <w:numPr>
          <w:ilvl w:val="0"/>
          <w:numId w:val="1"/>
        </w:numPr>
      </w:pPr>
      <w:r w:rsidRPr="00750662">
        <w:t>Error Contract</w:t>
      </w:r>
    </w:p>
    <w:p w14:paraId="78EEFE21" w14:textId="77777777" w:rsidR="00750662" w:rsidRPr="00750662" w:rsidRDefault="00750662" w:rsidP="00750662">
      <w:pPr>
        <w:numPr>
          <w:ilvl w:val="0"/>
          <w:numId w:val="1"/>
        </w:numPr>
      </w:pPr>
      <w:r w:rsidRPr="00750662">
        <w:t>Pagination</w:t>
      </w:r>
    </w:p>
    <w:p w14:paraId="03982AA2" w14:textId="77777777" w:rsidR="00750662" w:rsidRPr="00750662" w:rsidRDefault="00750662" w:rsidP="00750662">
      <w:pPr>
        <w:numPr>
          <w:ilvl w:val="0"/>
          <w:numId w:val="1"/>
        </w:numPr>
      </w:pPr>
      <w:r w:rsidRPr="00750662">
        <w:t>Filtering</w:t>
      </w:r>
    </w:p>
    <w:p w14:paraId="7FA83907" w14:textId="77777777" w:rsidR="00750662" w:rsidRPr="00750662" w:rsidRDefault="00750662" w:rsidP="00750662">
      <w:pPr>
        <w:numPr>
          <w:ilvl w:val="0"/>
          <w:numId w:val="1"/>
        </w:numPr>
      </w:pPr>
      <w:r w:rsidRPr="00750662">
        <w:t>Sorting</w:t>
      </w:r>
    </w:p>
    <w:p w14:paraId="73A0B9E0" w14:textId="77777777" w:rsidR="00750662" w:rsidRPr="00750662" w:rsidRDefault="00750662" w:rsidP="00750662">
      <w:pPr>
        <w:numPr>
          <w:ilvl w:val="0"/>
          <w:numId w:val="1"/>
        </w:numPr>
      </w:pPr>
      <w:r w:rsidRPr="00750662">
        <w:t>Idempotency</w:t>
      </w:r>
    </w:p>
    <w:p w14:paraId="7807BBC9" w14:textId="77777777" w:rsidR="00750662" w:rsidRPr="00750662" w:rsidRDefault="00750662" w:rsidP="00750662">
      <w:pPr>
        <w:numPr>
          <w:ilvl w:val="0"/>
          <w:numId w:val="1"/>
        </w:numPr>
      </w:pPr>
      <w:r w:rsidRPr="00750662">
        <w:t>Concurrency Control</w:t>
      </w:r>
    </w:p>
    <w:p w14:paraId="5BBC0022" w14:textId="77777777" w:rsidR="00750662" w:rsidRPr="00750662" w:rsidRDefault="00750662" w:rsidP="00750662">
      <w:pPr>
        <w:numPr>
          <w:ilvl w:val="0"/>
          <w:numId w:val="1"/>
        </w:numPr>
      </w:pPr>
      <w:r w:rsidRPr="00750662">
        <w:t>Versioning</w:t>
      </w:r>
    </w:p>
    <w:p w14:paraId="565E0AC4" w14:textId="77777777" w:rsidR="00750662" w:rsidRPr="00750662" w:rsidRDefault="00750662" w:rsidP="00750662">
      <w:pPr>
        <w:numPr>
          <w:ilvl w:val="0"/>
          <w:numId w:val="1"/>
        </w:numPr>
      </w:pPr>
      <w:r w:rsidRPr="00750662">
        <w:t>Deprecation</w:t>
      </w:r>
    </w:p>
    <w:p w14:paraId="70CFE90D" w14:textId="77777777" w:rsidR="00750662" w:rsidRPr="00750662" w:rsidRDefault="00750662" w:rsidP="00750662">
      <w:pPr>
        <w:numPr>
          <w:ilvl w:val="0"/>
          <w:numId w:val="1"/>
        </w:numPr>
      </w:pPr>
      <w:r w:rsidRPr="00750662">
        <w:t>Rate Limit</w:t>
      </w:r>
    </w:p>
    <w:p w14:paraId="732C8E7B" w14:textId="77777777" w:rsidR="00750662" w:rsidRPr="00750662" w:rsidRDefault="00750662" w:rsidP="00750662">
      <w:pPr>
        <w:numPr>
          <w:ilvl w:val="0"/>
          <w:numId w:val="1"/>
        </w:numPr>
      </w:pPr>
      <w:r w:rsidRPr="00750662">
        <w:t>API Observability</w:t>
      </w:r>
    </w:p>
    <w:p w14:paraId="0F630125" w14:textId="77777777" w:rsidR="00750662" w:rsidRPr="00750662" w:rsidRDefault="00750662" w:rsidP="00750662">
      <w:pPr>
        <w:numPr>
          <w:ilvl w:val="0"/>
          <w:numId w:val="1"/>
        </w:numPr>
      </w:pPr>
      <w:r w:rsidRPr="00750662">
        <w:t>API Security</w:t>
      </w:r>
    </w:p>
    <w:p w14:paraId="642F90AD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1.2 적용 범위</w:t>
      </w:r>
    </w:p>
    <w:p w14:paraId="0FCE2B72" w14:textId="77777777" w:rsidR="00750662" w:rsidRPr="00750662" w:rsidRDefault="00750662" w:rsidP="00750662">
      <w:r w:rsidRPr="00750662">
        <w:t>본 문서는 AGEX의 외부 및 공개 내부 API Contract를 정의한다.</w:t>
      </w:r>
    </w:p>
    <w:p w14:paraId="73656BC9" w14:textId="77777777" w:rsidR="00750662" w:rsidRPr="00750662" w:rsidRDefault="00750662" w:rsidP="00750662">
      <w:r w:rsidRPr="00750662">
        <w:t>다음 세부 영역은 관련 문서와 연계한다.</w:t>
      </w:r>
    </w:p>
    <w:p w14:paraId="14E4E0C7" w14:textId="77777777" w:rsidR="00750662" w:rsidRPr="00750662" w:rsidRDefault="00750662" w:rsidP="00750662">
      <w:pPr>
        <w:numPr>
          <w:ilvl w:val="0"/>
          <w:numId w:val="2"/>
        </w:numPr>
      </w:pPr>
      <w:r w:rsidRPr="00750662">
        <w:t>Product Architecture</w:t>
      </w:r>
    </w:p>
    <w:p w14:paraId="2B8FF55B" w14:textId="77777777" w:rsidR="00750662" w:rsidRPr="00750662" w:rsidRDefault="00750662" w:rsidP="00750662">
      <w:pPr>
        <w:numPr>
          <w:ilvl w:val="0"/>
          <w:numId w:val="2"/>
        </w:numPr>
      </w:pPr>
      <w:r w:rsidRPr="00750662">
        <w:t>Core Architecture</w:t>
      </w:r>
    </w:p>
    <w:p w14:paraId="4CC46D57" w14:textId="77777777" w:rsidR="00750662" w:rsidRPr="00750662" w:rsidRDefault="00750662" w:rsidP="00750662">
      <w:pPr>
        <w:numPr>
          <w:ilvl w:val="0"/>
          <w:numId w:val="2"/>
        </w:numPr>
      </w:pPr>
      <w:r w:rsidRPr="00750662">
        <w:t>Runtime Architecture</w:t>
      </w:r>
    </w:p>
    <w:p w14:paraId="26A36ECF" w14:textId="77777777" w:rsidR="00750662" w:rsidRPr="00750662" w:rsidRDefault="00750662" w:rsidP="00750662">
      <w:pPr>
        <w:numPr>
          <w:ilvl w:val="0"/>
          <w:numId w:val="2"/>
        </w:numPr>
      </w:pPr>
      <w:r w:rsidRPr="00750662">
        <w:t>Agent Framework</w:t>
      </w:r>
    </w:p>
    <w:p w14:paraId="66DECA9F" w14:textId="77777777" w:rsidR="00750662" w:rsidRPr="00750662" w:rsidRDefault="00750662" w:rsidP="00750662">
      <w:pPr>
        <w:numPr>
          <w:ilvl w:val="0"/>
          <w:numId w:val="2"/>
        </w:numPr>
      </w:pPr>
      <w:r w:rsidRPr="00750662">
        <w:t>Workflow Engine</w:t>
      </w:r>
    </w:p>
    <w:p w14:paraId="0C102449" w14:textId="77777777" w:rsidR="00750662" w:rsidRPr="00750662" w:rsidRDefault="00750662" w:rsidP="00750662">
      <w:pPr>
        <w:numPr>
          <w:ilvl w:val="0"/>
          <w:numId w:val="2"/>
        </w:numPr>
      </w:pPr>
      <w:r w:rsidRPr="00750662">
        <w:t>Knowledge Engine</w:t>
      </w:r>
    </w:p>
    <w:p w14:paraId="624CB4EC" w14:textId="77777777" w:rsidR="00750662" w:rsidRPr="00750662" w:rsidRDefault="00750662" w:rsidP="00750662">
      <w:pPr>
        <w:numPr>
          <w:ilvl w:val="0"/>
          <w:numId w:val="2"/>
        </w:numPr>
      </w:pPr>
      <w:r w:rsidRPr="00750662">
        <w:t>Memory Engine</w:t>
      </w:r>
    </w:p>
    <w:p w14:paraId="33C5A89D" w14:textId="77777777" w:rsidR="00750662" w:rsidRPr="00750662" w:rsidRDefault="00750662" w:rsidP="00750662">
      <w:pPr>
        <w:numPr>
          <w:ilvl w:val="0"/>
          <w:numId w:val="2"/>
        </w:numPr>
      </w:pPr>
      <w:r w:rsidRPr="00750662">
        <w:lastRenderedPageBreak/>
        <w:t>Plugin Framework</w:t>
      </w:r>
    </w:p>
    <w:p w14:paraId="40E25192" w14:textId="77777777" w:rsidR="00750662" w:rsidRPr="00750662" w:rsidRDefault="00750662" w:rsidP="00750662">
      <w:pPr>
        <w:numPr>
          <w:ilvl w:val="0"/>
          <w:numId w:val="2"/>
        </w:numPr>
      </w:pPr>
      <w:r w:rsidRPr="00750662">
        <w:t>Marketplace</w:t>
      </w:r>
    </w:p>
    <w:p w14:paraId="45603344" w14:textId="77777777" w:rsidR="00750662" w:rsidRPr="00750662" w:rsidRDefault="00750662" w:rsidP="00750662">
      <w:pPr>
        <w:numPr>
          <w:ilvl w:val="0"/>
          <w:numId w:val="2"/>
        </w:numPr>
      </w:pPr>
      <w:r w:rsidRPr="00750662">
        <w:t>SDK</w:t>
      </w:r>
    </w:p>
    <w:p w14:paraId="169BA0C1" w14:textId="77777777" w:rsidR="00750662" w:rsidRPr="00750662" w:rsidRDefault="00750662" w:rsidP="00750662">
      <w:pPr>
        <w:numPr>
          <w:ilvl w:val="0"/>
          <w:numId w:val="2"/>
        </w:numPr>
      </w:pPr>
      <w:r w:rsidRPr="00750662">
        <w:t>Security Architecture</w:t>
      </w:r>
    </w:p>
    <w:p w14:paraId="6B72D8EA" w14:textId="77777777" w:rsidR="00750662" w:rsidRPr="00750662" w:rsidRDefault="00750662" w:rsidP="00750662">
      <w:pPr>
        <w:numPr>
          <w:ilvl w:val="0"/>
          <w:numId w:val="2"/>
        </w:numPr>
      </w:pPr>
      <w:r w:rsidRPr="00750662">
        <w:t>Multi-Tenant Architecture</w:t>
      </w:r>
    </w:p>
    <w:p w14:paraId="2FF869D1" w14:textId="77777777" w:rsidR="00750662" w:rsidRPr="00750662" w:rsidRDefault="00750662" w:rsidP="00750662">
      <w:pPr>
        <w:numPr>
          <w:ilvl w:val="0"/>
          <w:numId w:val="2"/>
        </w:numPr>
      </w:pPr>
      <w:r w:rsidRPr="00750662">
        <w:t>Governance</w:t>
      </w:r>
    </w:p>
    <w:p w14:paraId="68004479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1.3 API의 공식 정의</w:t>
      </w:r>
    </w:p>
    <w:p w14:paraId="6D4FD615" w14:textId="77777777" w:rsidR="00750662" w:rsidRPr="00750662" w:rsidRDefault="00750662" w:rsidP="00750662">
      <w:r w:rsidRPr="00750662">
        <w:t>AGEX API는 AGEX Resource와 Runtime 기능을 외부 Client가 공식적으로 사용하기 위한 Versioned Contract이다.</w:t>
      </w:r>
    </w:p>
    <w:p w14:paraId="2AD4D4B3" w14:textId="77777777" w:rsidR="00750662" w:rsidRPr="00750662" w:rsidRDefault="00750662" w:rsidP="00750662">
      <w:r w:rsidRPr="00750662">
        <w:t>API는 최소한 다음 원칙을 따라야 한다.</w:t>
      </w:r>
    </w:p>
    <w:p w14:paraId="41F08E40" w14:textId="77777777" w:rsidR="00750662" w:rsidRPr="00750662" w:rsidRDefault="00750662" w:rsidP="00750662">
      <w:pPr>
        <w:numPr>
          <w:ilvl w:val="0"/>
          <w:numId w:val="3"/>
        </w:numPr>
      </w:pPr>
      <w:r w:rsidRPr="00750662">
        <w:t>Resource Oriented</w:t>
      </w:r>
    </w:p>
    <w:p w14:paraId="448E0212" w14:textId="77777777" w:rsidR="00750662" w:rsidRPr="00750662" w:rsidRDefault="00750662" w:rsidP="00750662">
      <w:pPr>
        <w:numPr>
          <w:ilvl w:val="0"/>
          <w:numId w:val="3"/>
        </w:numPr>
      </w:pPr>
      <w:r w:rsidRPr="00750662">
        <w:t>Tenant Aware</w:t>
      </w:r>
    </w:p>
    <w:p w14:paraId="16F237B2" w14:textId="77777777" w:rsidR="00750662" w:rsidRPr="00750662" w:rsidRDefault="00750662" w:rsidP="00750662">
      <w:pPr>
        <w:numPr>
          <w:ilvl w:val="0"/>
          <w:numId w:val="3"/>
        </w:numPr>
      </w:pPr>
      <w:r w:rsidRPr="00750662">
        <w:t>Authenticated</w:t>
      </w:r>
    </w:p>
    <w:p w14:paraId="654F6242" w14:textId="77777777" w:rsidR="00750662" w:rsidRPr="00750662" w:rsidRDefault="00750662" w:rsidP="00750662">
      <w:pPr>
        <w:numPr>
          <w:ilvl w:val="0"/>
          <w:numId w:val="3"/>
        </w:numPr>
      </w:pPr>
      <w:r w:rsidRPr="00750662">
        <w:t>Authorized</w:t>
      </w:r>
    </w:p>
    <w:p w14:paraId="31795977" w14:textId="77777777" w:rsidR="00750662" w:rsidRPr="00750662" w:rsidRDefault="00750662" w:rsidP="00750662">
      <w:pPr>
        <w:numPr>
          <w:ilvl w:val="0"/>
          <w:numId w:val="3"/>
        </w:numPr>
      </w:pPr>
      <w:r w:rsidRPr="00750662">
        <w:t>Versioned</w:t>
      </w:r>
    </w:p>
    <w:p w14:paraId="1769FBC1" w14:textId="77777777" w:rsidR="00750662" w:rsidRPr="00750662" w:rsidRDefault="00750662" w:rsidP="00750662">
      <w:pPr>
        <w:numPr>
          <w:ilvl w:val="0"/>
          <w:numId w:val="3"/>
        </w:numPr>
      </w:pPr>
      <w:r w:rsidRPr="00750662">
        <w:t>Schema Validated</w:t>
      </w:r>
    </w:p>
    <w:p w14:paraId="57EBE691" w14:textId="77777777" w:rsidR="00750662" w:rsidRPr="00750662" w:rsidRDefault="00750662" w:rsidP="00750662">
      <w:pPr>
        <w:numPr>
          <w:ilvl w:val="0"/>
          <w:numId w:val="3"/>
        </w:numPr>
      </w:pPr>
      <w:r w:rsidRPr="00750662">
        <w:t>Idempotent Where Required</w:t>
      </w:r>
    </w:p>
    <w:p w14:paraId="0FF91F25" w14:textId="77777777" w:rsidR="00750662" w:rsidRPr="00750662" w:rsidRDefault="00750662" w:rsidP="00750662">
      <w:pPr>
        <w:numPr>
          <w:ilvl w:val="0"/>
          <w:numId w:val="3"/>
        </w:numPr>
      </w:pPr>
      <w:r w:rsidRPr="00750662">
        <w:t>Observable</w:t>
      </w:r>
    </w:p>
    <w:p w14:paraId="632C9971" w14:textId="77777777" w:rsidR="00750662" w:rsidRPr="00750662" w:rsidRDefault="00750662" w:rsidP="00750662">
      <w:pPr>
        <w:numPr>
          <w:ilvl w:val="0"/>
          <w:numId w:val="3"/>
        </w:numPr>
      </w:pPr>
      <w:r w:rsidRPr="00750662">
        <w:t>Auditable</w:t>
      </w:r>
    </w:p>
    <w:p w14:paraId="41077D6F" w14:textId="77777777" w:rsidR="00750662" w:rsidRPr="00750662" w:rsidRDefault="00750662" w:rsidP="00750662">
      <w:pPr>
        <w:numPr>
          <w:ilvl w:val="0"/>
          <w:numId w:val="3"/>
        </w:numPr>
      </w:pPr>
      <w:r w:rsidRPr="00750662">
        <w:t>Backward Compatible Where Defined</w:t>
      </w:r>
    </w:p>
    <w:p w14:paraId="5763EF0D" w14:textId="77777777" w:rsidR="00750662" w:rsidRPr="00750662" w:rsidRDefault="00750662" w:rsidP="00750662">
      <w:r w:rsidRPr="00750662">
        <w:pict w14:anchorId="26D1B14F">
          <v:rect id="_x0000_i1601" style="width:0;height:1.5pt" o:hralign="center" o:hrstd="t" o:hr="t" fillcolor="#a0a0a0" stroked="f"/>
        </w:pict>
      </w:r>
    </w:p>
    <w:p w14:paraId="2FD6BCDC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2. API 설계 목표</w:t>
      </w:r>
    </w:p>
    <w:p w14:paraId="5C18166B" w14:textId="77777777" w:rsidR="00750662" w:rsidRPr="00750662" w:rsidRDefault="00750662" w:rsidP="00750662">
      <w:r w:rsidRPr="00750662">
        <w:t>AGEX API는 다음 목표를 충족해야 한다.</w:t>
      </w:r>
    </w:p>
    <w:p w14:paraId="2320E030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2.1 일관성</w:t>
      </w:r>
    </w:p>
    <w:p w14:paraId="3F4558B2" w14:textId="77777777" w:rsidR="00750662" w:rsidRPr="00750662" w:rsidRDefault="00750662" w:rsidP="00750662">
      <w:r w:rsidRPr="00750662">
        <w:t>모든 Resource API는 동일한 Naming, Error, Pagination 및 Version 규칙을 사용해야 한다.</w:t>
      </w:r>
    </w:p>
    <w:p w14:paraId="62687489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lastRenderedPageBreak/>
        <w:t>2.2 확장성</w:t>
      </w:r>
    </w:p>
    <w:p w14:paraId="5C4B9DBC" w14:textId="77777777" w:rsidR="00750662" w:rsidRPr="00750662" w:rsidRDefault="00750662" w:rsidP="00750662">
      <w:r w:rsidRPr="00750662">
        <w:t>새로운 Resource와 Capability를 기존 API 구조를 깨뜨리지 않고 추가할 수 있어야 한다.</w:t>
      </w:r>
    </w:p>
    <w:p w14:paraId="5BEF19B3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2.3 보안성</w:t>
      </w:r>
    </w:p>
    <w:p w14:paraId="7EB9D126" w14:textId="77777777" w:rsidR="00750662" w:rsidRPr="00750662" w:rsidRDefault="00750662" w:rsidP="00750662">
      <w:r w:rsidRPr="00750662">
        <w:t>모든 요청은 Identity, Tenant, Permission 및 Policy를 검증해야 한다.</w:t>
      </w:r>
    </w:p>
    <w:p w14:paraId="399998F0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2.4 명시성</w:t>
      </w:r>
    </w:p>
    <w:p w14:paraId="548D0C06" w14:textId="77777777" w:rsidR="00750662" w:rsidRPr="00750662" w:rsidRDefault="00750662" w:rsidP="00750662">
      <w:r w:rsidRPr="00750662">
        <w:t>Input, Output, Error 및 State Transition이 Schema로 정의되어야 한다.</w:t>
      </w:r>
    </w:p>
    <w:p w14:paraId="42131E0B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2.5 SDK 친화성</w:t>
      </w:r>
    </w:p>
    <w:p w14:paraId="727459FE" w14:textId="77777777" w:rsidR="00750662" w:rsidRPr="00750662" w:rsidRDefault="00750662" w:rsidP="00750662">
      <w:r w:rsidRPr="00750662">
        <w:t>API Contract에서 SDK와 타입을 생성할 수 있어야 한다.</w:t>
      </w:r>
    </w:p>
    <w:p w14:paraId="74AD68D8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2.6 자동화 가능성</w:t>
      </w:r>
    </w:p>
    <w:p w14:paraId="3B9C252C" w14:textId="77777777" w:rsidR="00750662" w:rsidRPr="00750662" w:rsidRDefault="00750662" w:rsidP="00750662">
      <w:r w:rsidRPr="00750662">
        <w:t>모든 핵심 관리 기능은 UI 없이 API만으로 수행 가능해야 한다.</w:t>
      </w:r>
    </w:p>
    <w:p w14:paraId="704AE8D1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2.7 장기 호환성</w:t>
      </w:r>
    </w:p>
    <w:p w14:paraId="04D27FFB" w14:textId="77777777" w:rsidR="00750662" w:rsidRPr="00750662" w:rsidRDefault="00750662" w:rsidP="00750662">
      <w:r w:rsidRPr="00750662">
        <w:t>API Version 정책과 Deprecation 절차를 통해 기존 Client의 안정성을 보장해야 한다.</w:t>
      </w:r>
    </w:p>
    <w:p w14:paraId="1A8482F3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2.8 추적성</w:t>
      </w:r>
    </w:p>
    <w:p w14:paraId="68A051AF" w14:textId="77777777" w:rsidR="00750662" w:rsidRPr="00750662" w:rsidRDefault="00750662" w:rsidP="00750662">
      <w:r w:rsidRPr="00750662">
        <w:t>모든 요청을 Request ID, Correlation ID 및 Trace ID로 추적할 수 있어야 한다.</w:t>
      </w:r>
    </w:p>
    <w:p w14:paraId="696A8342" w14:textId="77777777" w:rsidR="00750662" w:rsidRPr="00750662" w:rsidRDefault="00750662" w:rsidP="00750662">
      <w:r w:rsidRPr="00750662">
        <w:pict w14:anchorId="558BE749">
          <v:rect id="_x0000_i1602" style="width:0;height:1.5pt" o:hralign="center" o:hrstd="t" o:hr="t" fillcolor="#a0a0a0" stroked="f"/>
        </w:pict>
      </w:r>
    </w:p>
    <w:p w14:paraId="363A6F44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3. API 핵심 원칙</w:t>
      </w:r>
    </w:p>
    <w:p w14:paraId="7ACB59F1" w14:textId="77777777" w:rsidR="00750662" w:rsidRPr="00750662" w:rsidRDefault="00750662" w:rsidP="00750662">
      <w:r w:rsidRPr="00750662">
        <w:t>AGEX API는 다음 원칙을 따른다.</w:t>
      </w:r>
    </w:p>
    <w:p w14:paraId="66467560" w14:textId="77777777" w:rsidR="00750662" w:rsidRPr="00750662" w:rsidRDefault="00750662" w:rsidP="00750662">
      <w:pPr>
        <w:numPr>
          <w:ilvl w:val="0"/>
          <w:numId w:val="4"/>
        </w:numPr>
      </w:pPr>
      <w:r w:rsidRPr="00750662">
        <w:t>API First</w:t>
      </w:r>
    </w:p>
    <w:p w14:paraId="3811C369" w14:textId="77777777" w:rsidR="00750662" w:rsidRPr="00750662" w:rsidRDefault="00750662" w:rsidP="00750662">
      <w:pPr>
        <w:numPr>
          <w:ilvl w:val="0"/>
          <w:numId w:val="4"/>
        </w:numPr>
      </w:pPr>
      <w:r w:rsidRPr="00750662">
        <w:t>Contract First</w:t>
      </w:r>
    </w:p>
    <w:p w14:paraId="1C825D53" w14:textId="77777777" w:rsidR="00750662" w:rsidRPr="00750662" w:rsidRDefault="00750662" w:rsidP="00750662">
      <w:pPr>
        <w:numPr>
          <w:ilvl w:val="0"/>
          <w:numId w:val="4"/>
        </w:numPr>
      </w:pPr>
      <w:r w:rsidRPr="00750662">
        <w:t>Schema First</w:t>
      </w:r>
    </w:p>
    <w:p w14:paraId="50430C3F" w14:textId="77777777" w:rsidR="00750662" w:rsidRPr="00750662" w:rsidRDefault="00750662" w:rsidP="00750662">
      <w:pPr>
        <w:numPr>
          <w:ilvl w:val="0"/>
          <w:numId w:val="4"/>
        </w:numPr>
      </w:pPr>
      <w:r w:rsidRPr="00750662">
        <w:t>Resource Oriented</w:t>
      </w:r>
    </w:p>
    <w:p w14:paraId="3739B796" w14:textId="77777777" w:rsidR="00750662" w:rsidRPr="00750662" w:rsidRDefault="00750662" w:rsidP="00750662">
      <w:pPr>
        <w:numPr>
          <w:ilvl w:val="0"/>
          <w:numId w:val="4"/>
        </w:numPr>
      </w:pPr>
      <w:r w:rsidRPr="00750662">
        <w:t>Explicit Versioning</w:t>
      </w:r>
    </w:p>
    <w:p w14:paraId="3C44C225" w14:textId="77777777" w:rsidR="00750662" w:rsidRPr="00750662" w:rsidRDefault="00750662" w:rsidP="00750662">
      <w:pPr>
        <w:numPr>
          <w:ilvl w:val="0"/>
          <w:numId w:val="4"/>
        </w:numPr>
      </w:pPr>
      <w:r w:rsidRPr="00750662">
        <w:t>Secure by Default</w:t>
      </w:r>
    </w:p>
    <w:p w14:paraId="34D8D850" w14:textId="77777777" w:rsidR="00750662" w:rsidRPr="00750662" w:rsidRDefault="00750662" w:rsidP="00750662">
      <w:pPr>
        <w:numPr>
          <w:ilvl w:val="0"/>
          <w:numId w:val="4"/>
        </w:numPr>
      </w:pPr>
      <w:r w:rsidRPr="00750662">
        <w:t>Default Deny</w:t>
      </w:r>
    </w:p>
    <w:p w14:paraId="7DEF4ADA" w14:textId="77777777" w:rsidR="00750662" w:rsidRPr="00750662" w:rsidRDefault="00750662" w:rsidP="00750662">
      <w:pPr>
        <w:numPr>
          <w:ilvl w:val="0"/>
          <w:numId w:val="4"/>
        </w:numPr>
      </w:pPr>
      <w:r w:rsidRPr="00750662">
        <w:t>Tenant Context Required</w:t>
      </w:r>
    </w:p>
    <w:p w14:paraId="60178C92" w14:textId="77777777" w:rsidR="00750662" w:rsidRPr="00750662" w:rsidRDefault="00750662" w:rsidP="00750662">
      <w:pPr>
        <w:numPr>
          <w:ilvl w:val="0"/>
          <w:numId w:val="4"/>
        </w:numPr>
      </w:pPr>
      <w:r w:rsidRPr="00750662">
        <w:lastRenderedPageBreak/>
        <w:t>Stable Identifier</w:t>
      </w:r>
    </w:p>
    <w:p w14:paraId="0278B527" w14:textId="77777777" w:rsidR="00750662" w:rsidRPr="00750662" w:rsidRDefault="00750662" w:rsidP="00750662">
      <w:pPr>
        <w:numPr>
          <w:ilvl w:val="0"/>
          <w:numId w:val="4"/>
        </w:numPr>
      </w:pPr>
      <w:r w:rsidRPr="00750662">
        <w:t>Immutable Published Version</w:t>
      </w:r>
    </w:p>
    <w:p w14:paraId="6BCA5329" w14:textId="77777777" w:rsidR="00750662" w:rsidRPr="00750662" w:rsidRDefault="00750662" w:rsidP="00750662">
      <w:pPr>
        <w:numPr>
          <w:ilvl w:val="0"/>
          <w:numId w:val="4"/>
        </w:numPr>
      </w:pPr>
      <w:r w:rsidRPr="00750662">
        <w:t>Idempotent Mutation</w:t>
      </w:r>
    </w:p>
    <w:p w14:paraId="4BE53C5D" w14:textId="77777777" w:rsidR="00750662" w:rsidRPr="00750662" w:rsidRDefault="00750662" w:rsidP="00750662">
      <w:pPr>
        <w:numPr>
          <w:ilvl w:val="0"/>
          <w:numId w:val="4"/>
        </w:numPr>
      </w:pPr>
      <w:r w:rsidRPr="00750662">
        <w:t>Optimistic Concurrency</w:t>
      </w:r>
    </w:p>
    <w:p w14:paraId="34499EEB" w14:textId="77777777" w:rsidR="00750662" w:rsidRPr="00750662" w:rsidRDefault="00750662" w:rsidP="00750662">
      <w:pPr>
        <w:numPr>
          <w:ilvl w:val="0"/>
          <w:numId w:val="4"/>
        </w:numPr>
      </w:pPr>
      <w:r w:rsidRPr="00750662">
        <w:t>Standard Error Contract</w:t>
      </w:r>
    </w:p>
    <w:p w14:paraId="07625CC4" w14:textId="77777777" w:rsidR="00750662" w:rsidRPr="00750662" w:rsidRDefault="00750662" w:rsidP="00750662">
      <w:pPr>
        <w:numPr>
          <w:ilvl w:val="0"/>
          <w:numId w:val="4"/>
        </w:numPr>
      </w:pPr>
      <w:r w:rsidRPr="00750662">
        <w:t>Cursor Pagination</w:t>
      </w:r>
    </w:p>
    <w:p w14:paraId="638D71F0" w14:textId="77777777" w:rsidR="00750662" w:rsidRPr="00750662" w:rsidRDefault="00750662" w:rsidP="00750662">
      <w:pPr>
        <w:numPr>
          <w:ilvl w:val="0"/>
          <w:numId w:val="4"/>
        </w:numPr>
      </w:pPr>
      <w:r w:rsidRPr="00750662">
        <w:t>Streaming for Long Output</w:t>
      </w:r>
    </w:p>
    <w:p w14:paraId="445900DE" w14:textId="77777777" w:rsidR="00750662" w:rsidRPr="00750662" w:rsidRDefault="00750662" w:rsidP="00750662">
      <w:pPr>
        <w:numPr>
          <w:ilvl w:val="0"/>
          <w:numId w:val="4"/>
        </w:numPr>
      </w:pPr>
      <w:r w:rsidRPr="00750662">
        <w:t>Async for Long Execution</w:t>
      </w:r>
    </w:p>
    <w:p w14:paraId="25832815" w14:textId="77777777" w:rsidR="00750662" w:rsidRPr="00750662" w:rsidRDefault="00750662" w:rsidP="00750662">
      <w:pPr>
        <w:numPr>
          <w:ilvl w:val="0"/>
          <w:numId w:val="4"/>
        </w:numPr>
      </w:pPr>
      <w:r w:rsidRPr="00750662">
        <w:t>No Internal Database Exposure</w:t>
      </w:r>
    </w:p>
    <w:p w14:paraId="33A56288" w14:textId="77777777" w:rsidR="00750662" w:rsidRPr="00750662" w:rsidRDefault="00750662" w:rsidP="00750662">
      <w:pPr>
        <w:numPr>
          <w:ilvl w:val="0"/>
          <w:numId w:val="4"/>
        </w:numPr>
      </w:pPr>
      <w:r w:rsidRPr="00750662">
        <w:t>No Hidden Side Effect</w:t>
      </w:r>
    </w:p>
    <w:p w14:paraId="6AC1B805" w14:textId="77777777" w:rsidR="00750662" w:rsidRPr="00750662" w:rsidRDefault="00750662" w:rsidP="00750662">
      <w:pPr>
        <w:numPr>
          <w:ilvl w:val="0"/>
          <w:numId w:val="4"/>
        </w:numPr>
      </w:pPr>
      <w:r w:rsidRPr="00750662">
        <w:t>Observable by Default</w:t>
      </w:r>
    </w:p>
    <w:p w14:paraId="24BD95FF" w14:textId="77777777" w:rsidR="00750662" w:rsidRPr="00750662" w:rsidRDefault="00750662" w:rsidP="00750662">
      <w:pPr>
        <w:numPr>
          <w:ilvl w:val="0"/>
          <w:numId w:val="4"/>
        </w:numPr>
      </w:pPr>
      <w:r w:rsidRPr="00750662">
        <w:t>Auditable Sensitive Action</w:t>
      </w:r>
    </w:p>
    <w:p w14:paraId="18302CFC" w14:textId="77777777" w:rsidR="00750662" w:rsidRPr="00750662" w:rsidRDefault="00750662" w:rsidP="00750662">
      <w:r w:rsidRPr="00750662">
        <w:pict w14:anchorId="7334AF36">
          <v:rect id="_x0000_i1603" style="width:0;height:1.5pt" o:hralign="center" o:hrstd="t" o:hr="t" fillcolor="#a0a0a0" stroked="f"/>
        </w:pict>
      </w:r>
    </w:p>
    <w:p w14:paraId="0B3A6EC1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4. API 전체 구조</w:t>
      </w:r>
    </w:p>
    <w:p w14:paraId="5BB7A639" w14:textId="77777777" w:rsidR="00750662" w:rsidRPr="00750662" w:rsidRDefault="00750662" w:rsidP="00750662">
      <w:r w:rsidRPr="00750662">
        <w:t>AGEX API는 다음 주요 범주로 구성한다.</w:t>
      </w:r>
    </w:p>
    <w:p w14:paraId="2F70B6D1" w14:textId="77777777" w:rsidR="00750662" w:rsidRPr="00750662" w:rsidRDefault="00750662" w:rsidP="00750662">
      <w:pPr>
        <w:numPr>
          <w:ilvl w:val="0"/>
          <w:numId w:val="5"/>
        </w:numPr>
      </w:pPr>
      <w:r w:rsidRPr="00750662">
        <w:t>Identity API</w:t>
      </w:r>
    </w:p>
    <w:p w14:paraId="12224F2A" w14:textId="77777777" w:rsidR="00750662" w:rsidRPr="00750662" w:rsidRDefault="00750662" w:rsidP="00750662">
      <w:pPr>
        <w:numPr>
          <w:ilvl w:val="0"/>
          <w:numId w:val="5"/>
        </w:numPr>
      </w:pPr>
      <w:r w:rsidRPr="00750662">
        <w:t>Tenant API</w:t>
      </w:r>
    </w:p>
    <w:p w14:paraId="4943AC90" w14:textId="77777777" w:rsidR="00750662" w:rsidRPr="00750662" w:rsidRDefault="00750662" w:rsidP="00750662">
      <w:pPr>
        <w:numPr>
          <w:ilvl w:val="0"/>
          <w:numId w:val="5"/>
        </w:numPr>
      </w:pPr>
      <w:r w:rsidRPr="00750662">
        <w:t>Resource API</w:t>
      </w:r>
    </w:p>
    <w:p w14:paraId="443FF3E4" w14:textId="77777777" w:rsidR="00750662" w:rsidRPr="00750662" w:rsidRDefault="00750662" w:rsidP="00750662">
      <w:pPr>
        <w:numPr>
          <w:ilvl w:val="0"/>
          <w:numId w:val="5"/>
        </w:numPr>
      </w:pPr>
      <w:r w:rsidRPr="00750662">
        <w:t>Agent API</w:t>
      </w:r>
    </w:p>
    <w:p w14:paraId="647C5B07" w14:textId="77777777" w:rsidR="00750662" w:rsidRPr="00750662" w:rsidRDefault="00750662" w:rsidP="00750662">
      <w:pPr>
        <w:numPr>
          <w:ilvl w:val="0"/>
          <w:numId w:val="5"/>
        </w:numPr>
      </w:pPr>
      <w:r w:rsidRPr="00750662">
        <w:t>Workflow API</w:t>
      </w:r>
    </w:p>
    <w:p w14:paraId="11BCF649" w14:textId="77777777" w:rsidR="00750662" w:rsidRPr="00750662" w:rsidRDefault="00750662" w:rsidP="00750662">
      <w:pPr>
        <w:numPr>
          <w:ilvl w:val="0"/>
          <w:numId w:val="5"/>
        </w:numPr>
      </w:pPr>
      <w:r w:rsidRPr="00750662">
        <w:t>Knowledge API</w:t>
      </w:r>
    </w:p>
    <w:p w14:paraId="194100B9" w14:textId="77777777" w:rsidR="00750662" w:rsidRPr="00750662" w:rsidRDefault="00750662" w:rsidP="00750662">
      <w:pPr>
        <w:numPr>
          <w:ilvl w:val="0"/>
          <w:numId w:val="5"/>
        </w:numPr>
      </w:pPr>
      <w:r w:rsidRPr="00750662">
        <w:t>Memory API</w:t>
      </w:r>
    </w:p>
    <w:p w14:paraId="6DC58781" w14:textId="77777777" w:rsidR="00750662" w:rsidRPr="00750662" w:rsidRDefault="00750662" w:rsidP="00750662">
      <w:pPr>
        <w:numPr>
          <w:ilvl w:val="0"/>
          <w:numId w:val="5"/>
        </w:numPr>
      </w:pPr>
      <w:r w:rsidRPr="00750662">
        <w:t>Plugin API</w:t>
      </w:r>
    </w:p>
    <w:p w14:paraId="4DEC58F2" w14:textId="77777777" w:rsidR="00750662" w:rsidRPr="00750662" w:rsidRDefault="00750662" w:rsidP="00750662">
      <w:pPr>
        <w:numPr>
          <w:ilvl w:val="0"/>
          <w:numId w:val="5"/>
        </w:numPr>
      </w:pPr>
      <w:r w:rsidRPr="00750662">
        <w:t>Model API</w:t>
      </w:r>
    </w:p>
    <w:p w14:paraId="7F1D2A21" w14:textId="77777777" w:rsidR="00750662" w:rsidRPr="00750662" w:rsidRDefault="00750662" w:rsidP="00750662">
      <w:pPr>
        <w:numPr>
          <w:ilvl w:val="0"/>
          <w:numId w:val="5"/>
        </w:numPr>
      </w:pPr>
      <w:r w:rsidRPr="00750662">
        <w:t>Marketplace API</w:t>
      </w:r>
    </w:p>
    <w:p w14:paraId="1CE63B9C" w14:textId="77777777" w:rsidR="00750662" w:rsidRPr="00750662" w:rsidRDefault="00750662" w:rsidP="00750662">
      <w:pPr>
        <w:numPr>
          <w:ilvl w:val="0"/>
          <w:numId w:val="5"/>
        </w:numPr>
      </w:pPr>
      <w:r w:rsidRPr="00750662">
        <w:lastRenderedPageBreak/>
        <w:t>Execution API</w:t>
      </w:r>
    </w:p>
    <w:p w14:paraId="4789A0D2" w14:textId="77777777" w:rsidR="00750662" w:rsidRPr="00750662" w:rsidRDefault="00750662" w:rsidP="00750662">
      <w:pPr>
        <w:numPr>
          <w:ilvl w:val="0"/>
          <w:numId w:val="5"/>
        </w:numPr>
      </w:pPr>
      <w:r w:rsidRPr="00750662">
        <w:t>Event API</w:t>
      </w:r>
    </w:p>
    <w:p w14:paraId="05EB6744" w14:textId="77777777" w:rsidR="00750662" w:rsidRPr="00750662" w:rsidRDefault="00750662" w:rsidP="00750662">
      <w:pPr>
        <w:numPr>
          <w:ilvl w:val="0"/>
          <w:numId w:val="5"/>
        </w:numPr>
      </w:pPr>
      <w:r w:rsidRPr="00750662">
        <w:t>Artifact API</w:t>
      </w:r>
    </w:p>
    <w:p w14:paraId="32E5606A" w14:textId="77777777" w:rsidR="00750662" w:rsidRPr="00750662" w:rsidRDefault="00750662" w:rsidP="00750662">
      <w:pPr>
        <w:numPr>
          <w:ilvl w:val="0"/>
          <w:numId w:val="5"/>
        </w:numPr>
      </w:pPr>
      <w:r w:rsidRPr="00750662">
        <w:t>Policy API</w:t>
      </w:r>
    </w:p>
    <w:p w14:paraId="24B08BA4" w14:textId="77777777" w:rsidR="00750662" w:rsidRPr="00750662" w:rsidRDefault="00750662" w:rsidP="00750662">
      <w:pPr>
        <w:numPr>
          <w:ilvl w:val="0"/>
          <w:numId w:val="5"/>
        </w:numPr>
      </w:pPr>
      <w:r w:rsidRPr="00750662">
        <w:t>Audit API</w:t>
      </w:r>
    </w:p>
    <w:p w14:paraId="23E9D0D8" w14:textId="77777777" w:rsidR="00750662" w:rsidRPr="00750662" w:rsidRDefault="00750662" w:rsidP="00750662">
      <w:pPr>
        <w:numPr>
          <w:ilvl w:val="0"/>
          <w:numId w:val="5"/>
        </w:numPr>
      </w:pPr>
      <w:r w:rsidRPr="00750662">
        <w:t>Usage API</w:t>
      </w:r>
    </w:p>
    <w:p w14:paraId="5BFDC622" w14:textId="77777777" w:rsidR="00750662" w:rsidRPr="00750662" w:rsidRDefault="00750662" w:rsidP="00750662">
      <w:pPr>
        <w:numPr>
          <w:ilvl w:val="0"/>
          <w:numId w:val="5"/>
        </w:numPr>
      </w:pPr>
      <w:r w:rsidRPr="00750662">
        <w:t>Administration API</w:t>
      </w:r>
    </w:p>
    <w:p w14:paraId="31A6F41F" w14:textId="77777777" w:rsidR="00750662" w:rsidRPr="00750662" w:rsidRDefault="00750662" w:rsidP="00750662">
      <w:pPr>
        <w:numPr>
          <w:ilvl w:val="0"/>
          <w:numId w:val="5"/>
        </w:numPr>
      </w:pPr>
      <w:r w:rsidRPr="00750662">
        <w:t>Webhook API</w:t>
      </w:r>
    </w:p>
    <w:p w14:paraId="6CF02712" w14:textId="77777777" w:rsidR="00750662" w:rsidRPr="00750662" w:rsidRDefault="00750662" w:rsidP="00750662">
      <w:pPr>
        <w:numPr>
          <w:ilvl w:val="0"/>
          <w:numId w:val="5"/>
        </w:numPr>
      </w:pPr>
      <w:r w:rsidRPr="00750662">
        <w:t>Health API</w:t>
      </w:r>
    </w:p>
    <w:p w14:paraId="5417C743" w14:textId="77777777" w:rsidR="00750662" w:rsidRPr="00750662" w:rsidRDefault="00750662" w:rsidP="00750662">
      <w:r w:rsidRPr="00750662">
        <w:pict w14:anchorId="4732A6B3">
          <v:rect id="_x0000_i1604" style="width:0;height:1.5pt" o:hralign="center" o:hrstd="t" o:hr="t" fillcolor="#a0a0a0" stroked="f"/>
        </w:pict>
      </w:r>
    </w:p>
    <w:p w14:paraId="2F443A92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5. Base URL 구조</w:t>
      </w:r>
    </w:p>
    <w:p w14:paraId="6787B5B9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5.1 기본 구조</w:t>
      </w:r>
    </w:p>
    <w:p w14:paraId="5C536D5F" w14:textId="77777777" w:rsidR="00750662" w:rsidRPr="00750662" w:rsidRDefault="00750662" w:rsidP="00750662">
      <w:r w:rsidRPr="00750662">
        <w:t>개념적인 API Base URL은 다음 형식을 따른다.</w:t>
      </w:r>
    </w:p>
    <w:p w14:paraId="0797B653" w14:textId="77777777" w:rsidR="00750662" w:rsidRPr="00750662" w:rsidRDefault="00750662" w:rsidP="00750662">
      <w:r w:rsidRPr="00750662">
        <w:t>https://{host}/api/{version}</w:t>
      </w:r>
    </w:p>
    <w:p w14:paraId="623A3557" w14:textId="77777777" w:rsidR="00750662" w:rsidRPr="00750662" w:rsidRDefault="00750662" w:rsidP="00750662">
      <w:r w:rsidRPr="00750662">
        <w:t>예:</w:t>
      </w:r>
    </w:p>
    <w:p w14:paraId="6E1D245E" w14:textId="77777777" w:rsidR="00750662" w:rsidRPr="00750662" w:rsidRDefault="00750662" w:rsidP="00750662">
      <w:r w:rsidRPr="00750662">
        <w:t>/api/v1</w:t>
      </w:r>
    </w:p>
    <w:p w14:paraId="6F091B36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5.2 Tenant 식별</w:t>
      </w:r>
    </w:p>
    <w:p w14:paraId="4B65EA91" w14:textId="77777777" w:rsidR="00750662" w:rsidRPr="00750662" w:rsidRDefault="00750662" w:rsidP="00750662">
      <w:r w:rsidRPr="00750662">
        <w:t>Tenant는 다음 방식 중 하나로 전달할 수 있다.</w:t>
      </w:r>
    </w:p>
    <w:p w14:paraId="1FE49192" w14:textId="77777777" w:rsidR="00750662" w:rsidRPr="00750662" w:rsidRDefault="00750662" w:rsidP="00750662">
      <w:pPr>
        <w:numPr>
          <w:ilvl w:val="0"/>
          <w:numId w:val="6"/>
        </w:numPr>
      </w:pPr>
      <w:r w:rsidRPr="00750662">
        <w:t>Access Token Claim</w:t>
      </w:r>
    </w:p>
    <w:p w14:paraId="1EB1602A" w14:textId="77777777" w:rsidR="00750662" w:rsidRPr="00750662" w:rsidRDefault="00750662" w:rsidP="00750662">
      <w:pPr>
        <w:numPr>
          <w:ilvl w:val="0"/>
          <w:numId w:val="6"/>
        </w:numPr>
      </w:pPr>
      <w:r w:rsidRPr="00750662">
        <w:t>Request Header</w:t>
      </w:r>
    </w:p>
    <w:p w14:paraId="15C2E1BC" w14:textId="77777777" w:rsidR="00750662" w:rsidRPr="00750662" w:rsidRDefault="00750662" w:rsidP="00750662">
      <w:pPr>
        <w:numPr>
          <w:ilvl w:val="0"/>
          <w:numId w:val="6"/>
        </w:numPr>
      </w:pPr>
      <w:r w:rsidRPr="00750662">
        <w:t>Resource Path</w:t>
      </w:r>
    </w:p>
    <w:p w14:paraId="705A9ECB" w14:textId="77777777" w:rsidR="00750662" w:rsidRPr="00750662" w:rsidRDefault="00750662" w:rsidP="00750662">
      <w:pPr>
        <w:numPr>
          <w:ilvl w:val="0"/>
          <w:numId w:val="6"/>
        </w:numPr>
      </w:pPr>
      <w:r w:rsidRPr="00750662">
        <w:t>명시적 Tenant Context</w:t>
      </w:r>
    </w:p>
    <w:p w14:paraId="5F8AC61C" w14:textId="77777777" w:rsidR="00750662" w:rsidRPr="00750662" w:rsidRDefault="00750662" w:rsidP="00750662">
      <w:r w:rsidRPr="00750662">
        <w:t>일반 Client에서 동일 Tenant 정보가 여러 위치에 상충하는 경우 요청을 거부해야 한다.</w:t>
      </w:r>
    </w:p>
    <w:p w14:paraId="69DEFD75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5.3 Resource URI</w:t>
      </w:r>
    </w:p>
    <w:p w14:paraId="2AAE50D0" w14:textId="77777777" w:rsidR="00750662" w:rsidRPr="00750662" w:rsidRDefault="00750662" w:rsidP="00750662">
      <w:r w:rsidRPr="00750662">
        <w:t>Resource URI는 복수형 명사를 기본으로 한다.</w:t>
      </w:r>
    </w:p>
    <w:p w14:paraId="7C5F1732" w14:textId="77777777" w:rsidR="00750662" w:rsidRPr="00750662" w:rsidRDefault="00750662" w:rsidP="00750662">
      <w:r w:rsidRPr="00750662">
        <w:lastRenderedPageBreak/>
        <w:t>예:</w:t>
      </w:r>
    </w:p>
    <w:p w14:paraId="6709DEFC" w14:textId="77777777" w:rsidR="00750662" w:rsidRPr="00750662" w:rsidRDefault="00750662" w:rsidP="00750662">
      <w:r w:rsidRPr="00750662">
        <w:t>/agents</w:t>
      </w:r>
    </w:p>
    <w:p w14:paraId="00BC5346" w14:textId="77777777" w:rsidR="00750662" w:rsidRPr="00750662" w:rsidRDefault="00750662" w:rsidP="00750662">
      <w:r w:rsidRPr="00750662">
        <w:t>/workflows</w:t>
      </w:r>
    </w:p>
    <w:p w14:paraId="53D36338" w14:textId="77777777" w:rsidR="00750662" w:rsidRPr="00750662" w:rsidRDefault="00750662" w:rsidP="00750662">
      <w:r w:rsidRPr="00750662">
        <w:t>/knowledge-collections</w:t>
      </w:r>
    </w:p>
    <w:p w14:paraId="6F923D6C" w14:textId="77777777" w:rsidR="00750662" w:rsidRPr="00750662" w:rsidRDefault="00750662" w:rsidP="00750662">
      <w:r w:rsidRPr="00750662">
        <w:t>/memories</w:t>
      </w:r>
    </w:p>
    <w:p w14:paraId="584B5AFC" w14:textId="77777777" w:rsidR="00750662" w:rsidRPr="00750662" w:rsidRDefault="00750662" w:rsidP="00750662">
      <w:r w:rsidRPr="00750662">
        <w:t>/plugins</w:t>
      </w:r>
    </w:p>
    <w:p w14:paraId="5DEE4E09" w14:textId="77777777" w:rsidR="00750662" w:rsidRPr="00750662" w:rsidRDefault="00750662" w:rsidP="00750662">
      <w:r w:rsidRPr="00750662">
        <w:t>/executions</w:t>
      </w:r>
    </w:p>
    <w:p w14:paraId="1A349CF8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5.4 Action Endpoint</w:t>
      </w:r>
    </w:p>
    <w:p w14:paraId="6F768692" w14:textId="77777777" w:rsidR="00750662" w:rsidRPr="00750662" w:rsidRDefault="00750662" w:rsidP="00750662">
      <w:r w:rsidRPr="00750662">
        <w:t>Resource Lifecycle 또는 복잡한 상태 변경은 명시적 Action Endpoint를 사용할 수 있다.</w:t>
      </w:r>
    </w:p>
    <w:p w14:paraId="31157CE3" w14:textId="77777777" w:rsidR="00750662" w:rsidRPr="00750662" w:rsidRDefault="00750662" w:rsidP="00750662">
      <w:r w:rsidRPr="00750662">
        <w:t>예:</w:t>
      </w:r>
    </w:p>
    <w:p w14:paraId="2064CF08" w14:textId="77777777" w:rsidR="00750662" w:rsidRPr="00750662" w:rsidRDefault="00750662" w:rsidP="00750662">
      <w:r w:rsidRPr="00750662">
        <w:t>POST /agents/{agentId}/publish</w:t>
      </w:r>
    </w:p>
    <w:p w14:paraId="56673315" w14:textId="77777777" w:rsidR="00750662" w:rsidRPr="00750662" w:rsidRDefault="00750662" w:rsidP="00750662">
      <w:r w:rsidRPr="00750662">
        <w:t>POST /executions/{executionId}/cancel</w:t>
      </w:r>
    </w:p>
    <w:p w14:paraId="501F89EA" w14:textId="77777777" w:rsidR="00750662" w:rsidRPr="00750662" w:rsidRDefault="00750662" w:rsidP="00750662">
      <w:r w:rsidRPr="00750662">
        <w:t>POST /workflows/{workflowId}/activate</w:t>
      </w:r>
    </w:p>
    <w:p w14:paraId="64FAB551" w14:textId="77777777" w:rsidR="00750662" w:rsidRPr="00750662" w:rsidRDefault="00750662" w:rsidP="00750662">
      <w:r w:rsidRPr="00750662">
        <w:t>단순 상태 변경을 임의의 RPC 형태로 남발하지 않는다.</w:t>
      </w:r>
    </w:p>
    <w:p w14:paraId="010AC011" w14:textId="77777777" w:rsidR="00750662" w:rsidRPr="00750662" w:rsidRDefault="00750662" w:rsidP="00750662">
      <w:r w:rsidRPr="00750662">
        <w:pict w14:anchorId="7D31F312">
          <v:rect id="_x0000_i1605" style="width:0;height:1.5pt" o:hralign="center" o:hrstd="t" o:hr="t" fillcolor="#a0a0a0" stroked="f"/>
        </w:pict>
      </w:r>
    </w:p>
    <w:p w14:paraId="14770546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6. API Protocol</w:t>
      </w:r>
    </w:p>
    <w:p w14:paraId="351211A4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6.1 기본 Protocol</w:t>
      </w:r>
    </w:p>
    <w:p w14:paraId="113BA34D" w14:textId="77777777" w:rsidR="00750662" w:rsidRPr="00750662" w:rsidRDefault="00750662" w:rsidP="00750662">
      <w:r w:rsidRPr="00750662">
        <w:t>Public API는 HTTPS를 기본으로 한다.</w:t>
      </w:r>
    </w:p>
    <w:p w14:paraId="37F46D38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6.2 Payload Format</w:t>
      </w:r>
    </w:p>
    <w:p w14:paraId="370ECDEE" w14:textId="77777777" w:rsidR="00750662" w:rsidRPr="00750662" w:rsidRDefault="00750662" w:rsidP="00750662">
      <w:r w:rsidRPr="00750662">
        <w:t>기본 데이터 교환 형식은 JSON을 사용한다.</w:t>
      </w:r>
    </w:p>
    <w:p w14:paraId="4DFEF7AE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6.3 추가 형식</w:t>
      </w:r>
    </w:p>
    <w:p w14:paraId="4970AE58" w14:textId="77777777" w:rsidR="00750662" w:rsidRPr="00750662" w:rsidRDefault="00750662" w:rsidP="00750662">
      <w:r w:rsidRPr="00750662">
        <w:t>필요한 경우 다음을 지원할 수 있다.</w:t>
      </w:r>
    </w:p>
    <w:p w14:paraId="02DD4189" w14:textId="77777777" w:rsidR="00750662" w:rsidRPr="00750662" w:rsidRDefault="00750662" w:rsidP="00750662">
      <w:pPr>
        <w:numPr>
          <w:ilvl w:val="0"/>
          <w:numId w:val="7"/>
        </w:numPr>
      </w:pPr>
      <w:r w:rsidRPr="00750662">
        <w:t>Multipart</w:t>
      </w:r>
    </w:p>
    <w:p w14:paraId="7D27D6E5" w14:textId="77777777" w:rsidR="00750662" w:rsidRPr="00750662" w:rsidRDefault="00750662" w:rsidP="00750662">
      <w:pPr>
        <w:numPr>
          <w:ilvl w:val="0"/>
          <w:numId w:val="7"/>
        </w:numPr>
      </w:pPr>
      <w:r w:rsidRPr="00750662">
        <w:t>Binary Stream</w:t>
      </w:r>
    </w:p>
    <w:p w14:paraId="7C6BFCE3" w14:textId="77777777" w:rsidR="00750662" w:rsidRPr="00750662" w:rsidRDefault="00750662" w:rsidP="00750662">
      <w:pPr>
        <w:numPr>
          <w:ilvl w:val="0"/>
          <w:numId w:val="7"/>
        </w:numPr>
      </w:pPr>
      <w:r w:rsidRPr="00750662">
        <w:t>Server-Sent Events</w:t>
      </w:r>
    </w:p>
    <w:p w14:paraId="55D17E62" w14:textId="77777777" w:rsidR="00750662" w:rsidRPr="00750662" w:rsidRDefault="00750662" w:rsidP="00750662">
      <w:pPr>
        <w:numPr>
          <w:ilvl w:val="0"/>
          <w:numId w:val="7"/>
        </w:numPr>
      </w:pPr>
      <w:r w:rsidRPr="00750662">
        <w:lastRenderedPageBreak/>
        <w:t>WebSocket</w:t>
      </w:r>
    </w:p>
    <w:p w14:paraId="60EA616C" w14:textId="77777777" w:rsidR="00750662" w:rsidRPr="00750662" w:rsidRDefault="00750662" w:rsidP="00750662">
      <w:pPr>
        <w:numPr>
          <w:ilvl w:val="0"/>
          <w:numId w:val="7"/>
        </w:numPr>
      </w:pPr>
      <w:r w:rsidRPr="00750662">
        <w:t>Signed Webhook</w:t>
      </w:r>
    </w:p>
    <w:p w14:paraId="1AA854B0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6.4 Character Encoding</w:t>
      </w:r>
    </w:p>
    <w:p w14:paraId="46C59F5B" w14:textId="77777777" w:rsidR="00750662" w:rsidRPr="00750662" w:rsidRDefault="00750662" w:rsidP="00750662">
      <w:r w:rsidRPr="00750662">
        <w:t>UTF-8을 기본 인코딩으로 사용한다.</w:t>
      </w:r>
    </w:p>
    <w:p w14:paraId="267F4179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6.5 Date and Time</w:t>
      </w:r>
    </w:p>
    <w:p w14:paraId="7AFF8982" w14:textId="77777777" w:rsidR="00750662" w:rsidRPr="00750662" w:rsidRDefault="00750662" w:rsidP="00750662">
      <w:r w:rsidRPr="00750662">
        <w:t>시간 값은 Offset 또는 UTC가 포함된 ISO 8601 형식을 사용한다.</w:t>
      </w:r>
    </w:p>
    <w:p w14:paraId="384B362A" w14:textId="77777777" w:rsidR="00750662" w:rsidRPr="00750662" w:rsidRDefault="00750662" w:rsidP="00750662">
      <w:r w:rsidRPr="00750662">
        <w:t>예:</w:t>
      </w:r>
    </w:p>
    <w:p w14:paraId="3869BF80" w14:textId="77777777" w:rsidR="00750662" w:rsidRPr="00750662" w:rsidRDefault="00750662" w:rsidP="00750662">
      <w:r w:rsidRPr="00750662">
        <w:t>2026-08-21T10:00:00+09:00</w:t>
      </w:r>
    </w:p>
    <w:p w14:paraId="4BE46DF6" w14:textId="77777777" w:rsidR="00750662" w:rsidRPr="00750662" w:rsidRDefault="00750662" w:rsidP="00750662">
      <w:r w:rsidRPr="00750662">
        <w:pict w14:anchorId="0046F5C6">
          <v:rect id="_x0000_i1606" style="width:0;height:1.5pt" o:hralign="center" o:hrstd="t" o:hr="t" fillcolor="#a0a0a0" stroked="f"/>
        </w:pict>
      </w:r>
    </w:p>
    <w:p w14:paraId="155B55C1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7. API Resource 공통 구조</w:t>
      </w:r>
    </w:p>
    <w:p w14:paraId="6BF5895A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7.1 Resource Envelope</w:t>
      </w:r>
    </w:p>
    <w:p w14:paraId="45A34365" w14:textId="77777777" w:rsidR="00750662" w:rsidRPr="00750662" w:rsidRDefault="00750662" w:rsidP="00750662">
      <w:r w:rsidRPr="00750662">
        <w:t>일반 Resource 응답은 가능한 경우 다음 공통 필드를 가진다.</w:t>
      </w:r>
    </w:p>
    <w:p w14:paraId="235D63B8" w14:textId="77777777" w:rsidR="00750662" w:rsidRPr="00750662" w:rsidRDefault="00750662" w:rsidP="00750662">
      <w:r w:rsidRPr="00750662">
        <w:t>{</w:t>
      </w:r>
    </w:p>
    <w:p w14:paraId="50C73E25" w14:textId="77777777" w:rsidR="00750662" w:rsidRPr="00750662" w:rsidRDefault="00750662" w:rsidP="00750662">
      <w:r w:rsidRPr="00750662">
        <w:t xml:space="preserve">  "id": "resource-id",</w:t>
      </w:r>
    </w:p>
    <w:p w14:paraId="06A7E30B" w14:textId="77777777" w:rsidR="00750662" w:rsidRPr="00750662" w:rsidRDefault="00750662" w:rsidP="00750662">
      <w:r w:rsidRPr="00750662">
        <w:t xml:space="preserve">  "type": "agent",</w:t>
      </w:r>
    </w:p>
    <w:p w14:paraId="71BDC90D" w14:textId="77777777" w:rsidR="00750662" w:rsidRPr="00750662" w:rsidRDefault="00750662" w:rsidP="00750662">
      <w:r w:rsidRPr="00750662">
        <w:t xml:space="preserve">  "tenant_id": "tenant-id",</w:t>
      </w:r>
    </w:p>
    <w:p w14:paraId="18D6F06F" w14:textId="77777777" w:rsidR="00750662" w:rsidRPr="00750662" w:rsidRDefault="00750662" w:rsidP="00750662">
      <w:r w:rsidRPr="00750662">
        <w:t xml:space="preserve">  "name": "resource-name",</w:t>
      </w:r>
    </w:p>
    <w:p w14:paraId="08D29DC8" w14:textId="77777777" w:rsidR="00750662" w:rsidRPr="00750662" w:rsidRDefault="00750662" w:rsidP="00750662">
      <w:r w:rsidRPr="00750662">
        <w:t xml:space="preserve">  "version": "1.0.0",</w:t>
      </w:r>
    </w:p>
    <w:p w14:paraId="12FBB1C3" w14:textId="77777777" w:rsidR="00750662" w:rsidRPr="00750662" w:rsidRDefault="00750662" w:rsidP="00750662">
      <w:r w:rsidRPr="00750662">
        <w:t xml:space="preserve">  "revision": 4,</w:t>
      </w:r>
    </w:p>
    <w:p w14:paraId="5CDF50D7" w14:textId="77777777" w:rsidR="00750662" w:rsidRPr="00750662" w:rsidRDefault="00750662" w:rsidP="00750662">
      <w:r w:rsidRPr="00750662">
        <w:t xml:space="preserve">  "state": "active",</w:t>
      </w:r>
    </w:p>
    <w:p w14:paraId="7E2D417C" w14:textId="77777777" w:rsidR="00750662" w:rsidRPr="00750662" w:rsidRDefault="00750662" w:rsidP="00750662">
      <w:r w:rsidRPr="00750662">
        <w:t xml:space="preserve">  "created_at": "2026-08-21T01:00:00Z",</w:t>
      </w:r>
    </w:p>
    <w:p w14:paraId="29363C24" w14:textId="77777777" w:rsidR="00750662" w:rsidRPr="00750662" w:rsidRDefault="00750662" w:rsidP="00750662">
      <w:r w:rsidRPr="00750662">
        <w:t xml:space="preserve">  "updated_at": "2026-08-21T01:10:00Z",</w:t>
      </w:r>
    </w:p>
    <w:p w14:paraId="20AE01EE" w14:textId="77777777" w:rsidR="00750662" w:rsidRPr="00750662" w:rsidRDefault="00750662" w:rsidP="00750662">
      <w:r w:rsidRPr="00750662">
        <w:t xml:space="preserve">  "metadata": {}</w:t>
      </w:r>
    </w:p>
    <w:p w14:paraId="4E8CBA90" w14:textId="77777777" w:rsidR="00750662" w:rsidRPr="00750662" w:rsidRDefault="00750662" w:rsidP="00750662">
      <w:r w:rsidRPr="00750662">
        <w:t>}</w:t>
      </w:r>
    </w:p>
    <w:p w14:paraId="07DDFB82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7.2 Resource ID</w:t>
      </w:r>
    </w:p>
    <w:p w14:paraId="6A0671DB" w14:textId="77777777" w:rsidR="00750662" w:rsidRPr="00750662" w:rsidRDefault="00750662" w:rsidP="00750662">
      <w:r w:rsidRPr="00750662">
        <w:lastRenderedPageBreak/>
        <w:t>Resource ID는 생성 후 변경하지 않는다.</w:t>
      </w:r>
    </w:p>
    <w:p w14:paraId="144AD147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7.3 External Name과 ID</w:t>
      </w:r>
    </w:p>
    <w:p w14:paraId="154B47CB" w14:textId="77777777" w:rsidR="00750662" w:rsidRPr="00750662" w:rsidRDefault="00750662" w:rsidP="00750662">
      <w:r w:rsidRPr="00750662">
        <w:t>사람이 읽는 Name과 시스템 식별 ID를 구분한다.</w:t>
      </w:r>
    </w:p>
    <w:p w14:paraId="040DF6AA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7.4 Version</w:t>
      </w:r>
    </w:p>
    <w:p w14:paraId="26BC88EA" w14:textId="77777777" w:rsidR="00750662" w:rsidRPr="00750662" w:rsidRDefault="00750662" w:rsidP="00750662">
      <w:r w:rsidRPr="00750662">
        <w:t>Versioned Resource는 명시적 Version을 가진다.</w:t>
      </w:r>
    </w:p>
    <w:p w14:paraId="29DD327B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7.5 Revision</w:t>
      </w:r>
    </w:p>
    <w:p w14:paraId="25E65860" w14:textId="77777777" w:rsidR="00750662" w:rsidRPr="00750662" w:rsidRDefault="00750662" w:rsidP="00750662">
      <w:r w:rsidRPr="00750662">
        <w:t>동일 Version의 수정 가능한 상태에는 Revision을 사용할 수 있다.</w:t>
      </w:r>
    </w:p>
    <w:p w14:paraId="10D91D7D" w14:textId="77777777" w:rsidR="00750662" w:rsidRPr="00750662" w:rsidRDefault="00750662" w:rsidP="00750662">
      <w:r w:rsidRPr="00750662">
        <w:pict w14:anchorId="3D4F66B3">
          <v:rect id="_x0000_i1607" style="width:0;height:1.5pt" o:hralign="center" o:hrstd="t" o:hr="t" fillcolor="#a0a0a0" stroked="f"/>
        </w:pict>
      </w:r>
    </w:p>
    <w:p w14:paraId="744D0A3E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8. Authentication</w:t>
      </w:r>
    </w:p>
    <w:p w14:paraId="4A8ED174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8.1 지원 가능한 인증 방식</w:t>
      </w:r>
    </w:p>
    <w:p w14:paraId="64061C64" w14:textId="77777777" w:rsidR="00750662" w:rsidRPr="00750662" w:rsidRDefault="00750662" w:rsidP="00750662">
      <w:r w:rsidRPr="00750662">
        <w:t>AGEX API는 배포 형태에 따라 다음 인증 방식을 지원할 수 있다.</w:t>
      </w:r>
    </w:p>
    <w:p w14:paraId="597C0C95" w14:textId="77777777" w:rsidR="00750662" w:rsidRPr="00750662" w:rsidRDefault="00750662" w:rsidP="00750662">
      <w:pPr>
        <w:numPr>
          <w:ilvl w:val="0"/>
          <w:numId w:val="8"/>
        </w:numPr>
      </w:pPr>
      <w:r w:rsidRPr="00750662">
        <w:t>OAuth 2.x</w:t>
      </w:r>
    </w:p>
    <w:p w14:paraId="06FB8B52" w14:textId="77777777" w:rsidR="00750662" w:rsidRPr="00750662" w:rsidRDefault="00750662" w:rsidP="00750662">
      <w:pPr>
        <w:numPr>
          <w:ilvl w:val="0"/>
          <w:numId w:val="8"/>
        </w:numPr>
      </w:pPr>
      <w:r w:rsidRPr="00750662">
        <w:t>OpenID Connect</w:t>
      </w:r>
    </w:p>
    <w:p w14:paraId="7B1C7E6F" w14:textId="77777777" w:rsidR="00750662" w:rsidRPr="00750662" w:rsidRDefault="00750662" w:rsidP="00750662">
      <w:pPr>
        <w:numPr>
          <w:ilvl w:val="0"/>
          <w:numId w:val="8"/>
        </w:numPr>
      </w:pPr>
      <w:r w:rsidRPr="00750662">
        <w:t>API Credential</w:t>
      </w:r>
    </w:p>
    <w:p w14:paraId="0F2B6AA1" w14:textId="77777777" w:rsidR="00750662" w:rsidRPr="00750662" w:rsidRDefault="00750662" w:rsidP="00750662">
      <w:pPr>
        <w:numPr>
          <w:ilvl w:val="0"/>
          <w:numId w:val="8"/>
        </w:numPr>
      </w:pPr>
      <w:r w:rsidRPr="00750662">
        <w:t>Service Identity</w:t>
      </w:r>
    </w:p>
    <w:p w14:paraId="0FA6512C" w14:textId="77777777" w:rsidR="00750662" w:rsidRPr="00750662" w:rsidRDefault="00750662" w:rsidP="00750662">
      <w:pPr>
        <w:numPr>
          <w:ilvl w:val="0"/>
          <w:numId w:val="8"/>
        </w:numPr>
      </w:pPr>
      <w:r w:rsidRPr="00750662">
        <w:t>Workload Identity</w:t>
      </w:r>
    </w:p>
    <w:p w14:paraId="7A84BEAD" w14:textId="77777777" w:rsidR="00750662" w:rsidRPr="00750662" w:rsidRDefault="00750662" w:rsidP="00750662">
      <w:pPr>
        <w:numPr>
          <w:ilvl w:val="0"/>
          <w:numId w:val="8"/>
        </w:numPr>
      </w:pPr>
      <w:r w:rsidRPr="00750662">
        <w:t>Signed Service Token</w:t>
      </w:r>
    </w:p>
    <w:p w14:paraId="5193EDCE" w14:textId="77777777" w:rsidR="00750662" w:rsidRPr="00750662" w:rsidRDefault="00750662" w:rsidP="00750662">
      <w:pPr>
        <w:numPr>
          <w:ilvl w:val="0"/>
          <w:numId w:val="8"/>
        </w:numPr>
      </w:pPr>
      <w:r w:rsidRPr="00750662">
        <w:t>Mutual TLS</w:t>
      </w:r>
    </w:p>
    <w:p w14:paraId="3316D486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8.2 Bearer Token</w:t>
      </w:r>
    </w:p>
    <w:p w14:paraId="0DE3E69C" w14:textId="77777777" w:rsidR="00750662" w:rsidRPr="00750662" w:rsidRDefault="00750662" w:rsidP="00750662">
      <w:r w:rsidRPr="00750662">
        <w:t>일반 사용자 및 Service 요청은 Bearer Token을 사용할 수 있다.</w:t>
      </w:r>
    </w:p>
    <w:p w14:paraId="7B129E8C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8.3 Token Claim</w:t>
      </w:r>
    </w:p>
    <w:p w14:paraId="145963B0" w14:textId="77777777" w:rsidR="00750662" w:rsidRPr="00750662" w:rsidRDefault="00750662" w:rsidP="00750662">
      <w:r w:rsidRPr="00750662">
        <w:t>Token은 가능한 경우 다음 정보를 포함하거나 조회 가능해야 한다.</w:t>
      </w:r>
    </w:p>
    <w:p w14:paraId="4452101C" w14:textId="77777777" w:rsidR="00750662" w:rsidRPr="00750662" w:rsidRDefault="00750662" w:rsidP="00750662">
      <w:pPr>
        <w:numPr>
          <w:ilvl w:val="0"/>
          <w:numId w:val="9"/>
        </w:numPr>
      </w:pPr>
      <w:r w:rsidRPr="00750662">
        <w:t>Subject</w:t>
      </w:r>
    </w:p>
    <w:p w14:paraId="1B40CC5A" w14:textId="77777777" w:rsidR="00750662" w:rsidRPr="00750662" w:rsidRDefault="00750662" w:rsidP="00750662">
      <w:pPr>
        <w:numPr>
          <w:ilvl w:val="0"/>
          <w:numId w:val="9"/>
        </w:numPr>
      </w:pPr>
      <w:r w:rsidRPr="00750662">
        <w:t>Tenant</w:t>
      </w:r>
    </w:p>
    <w:p w14:paraId="1FEC6BCB" w14:textId="77777777" w:rsidR="00750662" w:rsidRPr="00750662" w:rsidRDefault="00750662" w:rsidP="00750662">
      <w:pPr>
        <w:numPr>
          <w:ilvl w:val="0"/>
          <w:numId w:val="9"/>
        </w:numPr>
      </w:pPr>
      <w:r w:rsidRPr="00750662">
        <w:t>Roles</w:t>
      </w:r>
    </w:p>
    <w:p w14:paraId="4BF00F15" w14:textId="77777777" w:rsidR="00750662" w:rsidRPr="00750662" w:rsidRDefault="00750662" w:rsidP="00750662">
      <w:pPr>
        <w:numPr>
          <w:ilvl w:val="0"/>
          <w:numId w:val="9"/>
        </w:numPr>
      </w:pPr>
      <w:r w:rsidRPr="00750662">
        <w:lastRenderedPageBreak/>
        <w:t>Scopes</w:t>
      </w:r>
    </w:p>
    <w:p w14:paraId="537F6548" w14:textId="77777777" w:rsidR="00750662" w:rsidRPr="00750662" w:rsidRDefault="00750662" w:rsidP="00750662">
      <w:pPr>
        <w:numPr>
          <w:ilvl w:val="0"/>
          <w:numId w:val="9"/>
        </w:numPr>
      </w:pPr>
      <w:r w:rsidRPr="00750662">
        <w:t>Issuer</w:t>
      </w:r>
    </w:p>
    <w:p w14:paraId="595D4E07" w14:textId="77777777" w:rsidR="00750662" w:rsidRPr="00750662" w:rsidRDefault="00750662" w:rsidP="00750662">
      <w:pPr>
        <w:numPr>
          <w:ilvl w:val="0"/>
          <w:numId w:val="9"/>
        </w:numPr>
      </w:pPr>
      <w:r w:rsidRPr="00750662">
        <w:t>Audience</w:t>
      </w:r>
    </w:p>
    <w:p w14:paraId="6B873855" w14:textId="77777777" w:rsidR="00750662" w:rsidRPr="00750662" w:rsidRDefault="00750662" w:rsidP="00750662">
      <w:pPr>
        <w:numPr>
          <w:ilvl w:val="0"/>
          <w:numId w:val="9"/>
        </w:numPr>
      </w:pPr>
      <w:r w:rsidRPr="00750662">
        <w:t>Issued At</w:t>
      </w:r>
    </w:p>
    <w:p w14:paraId="3D891442" w14:textId="77777777" w:rsidR="00750662" w:rsidRPr="00750662" w:rsidRDefault="00750662" w:rsidP="00750662">
      <w:pPr>
        <w:numPr>
          <w:ilvl w:val="0"/>
          <w:numId w:val="9"/>
        </w:numPr>
      </w:pPr>
      <w:r w:rsidRPr="00750662">
        <w:t>Expiration</w:t>
      </w:r>
    </w:p>
    <w:p w14:paraId="4EDAF9B9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8.4 Credential 직접 전달 금지</w:t>
      </w:r>
    </w:p>
    <w:p w14:paraId="41AB0E91" w14:textId="77777777" w:rsidR="00750662" w:rsidRPr="00750662" w:rsidRDefault="00750662" w:rsidP="00750662">
      <w:r w:rsidRPr="00750662">
        <w:t>사용자 비밀번호나 Provider Credential을 일반 API 요청에 반복 전달하지 않는다.</w:t>
      </w:r>
    </w:p>
    <w:p w14:paraId="5A5A9AC7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8.5 만료 Token</w:t>
      </w:r>
    </w:p>
    <w:p w14:paraId="60F0B6C8" w14:textId="77777777" w:rsidR="00750662" w:rsidRPr="00750662" w:rsidRDefault="00750662" w:rsidP="00750662">
      <w:r w:rsidRPr="00750662">
        <w:t>만료된 Token은 요청을 거부한다.</w:t>
      </w:r>
    </w:p>
    <w:p w14:paraId="0DA1057B" w14:textId="77777777" w:rsidR="00750662" w:rsidRPr="00750662" w:rsidRDefault="00750662" w:rsidP="00750662">
      <w:r w:rsidRPr="00750662">
        <w:pict w14:anchorId="2A23BC98">
          <v:rect id="_x0000_i1608" style="width:0;height:1.5pt" o:hralign="center" o:hrstd="t" o:hr="t" fillcolor="#a0a0a0" stroked="f"/>
        </w:pict>
      </w:r>
    </w:p>
    <w:p w14:paraId="755BE598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9. Authorization</w:t>
      </w:r>
    </w:p>
    <w:p w14:paraId="6183F4F9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9.1 평가 요소</w:t>
      </w:r>
    </w:p>
    <w:p w14:paraId="1E59DEEF" w14:textId="77777777" w:rsidR="00750662" w:rsidRPr="00750662" w:rsidRDefault="00750662" w:rsidP="00750662">
      <w:r w:rsidRPr="00750662">
        <w:t>Authorization은 다음을 평가한다.</w:t>
      </w:r>
    </w:p>
    <w:p w14:paraId="78CA2E91" w14:textId="77777777" w:rsidR="00750662" w:rsidRPr="00750662" w:rsidRDefault="00750662" w:rsidP="00750662">
      <w:pPr>
        <w:numPr>
          <w:ilvl w:val="0"/>
          <w:numId w:val="10"/>
        </w:numPr>
      </w:pPr>
      <w:r w:rsidRPr="00750662">
        <w:t>Principal</w:t>
      </w:r>
    </w:p>
    <w:p w14:paraId="7F697645" w14:textId="77777777" w:rsidR="00750662" w:rsidRPr="00750662" w:rsidRDefault="00750662" w:rsidP="00750662">
      <w:pPr>
        <w:numPr>
          <w:ilvl w:val="0"/>
          <w:numId w:val="10"/>
        </w:numPr>
      </w:pPr>
      <w:r w:rsidRPr="00750662">
        <w:t>Tenant</w:t>
      </w:r>
    </w:p>
    <w:p w14:paraId="0BEB302D" w14:textId="77777777" w:rsidR="00750662" w:rsidRPr="00750662" w:rsidRDefault="00750662" w:rsidP="00750662">
      <w:pPr>
        <w:numPr>
          <w:ilvl w:val="0"/>
          <w:numId w:val="10"/>
        </w:numPr>
      </w:pPr>
      <w:r w:rsidRPr="00750662">
        <w:t>Action</w:t>
      </w:r>
    </w:p>
    <w:p w14:paraId="58A3F29B" w14:textId="77777777" w:rsidR="00750662" w:rsidRPr="00750662" w:rsidRDefault="00750662" w:rsidP="00750662">
      <w:pPr>
        <w:numPr>
          <w:ilvl w:val="0"/>
          <w:numId w:val="10"/>
        </w:numPr>
      </w:pPr>
      <w:r w:rsidRPr="00750662">
        <w:t>Resource</w:t>
      </w:r>
    </w:p>
    <w:p w14:paraId="249F105B" w14:textId="77777777" w:rsidR="00750662" w:rsidRPr="00750662" w:rsidRDefault="00750662" w:rsidP="00750662">
      <w:pPr>
        <w:numPr>
          <w:ilvl w:val="0"/>
          <w:numId w:val="10"/>
        </w:numPr>
      </w:pPr>
      <w:r w:rsidRPr="00750662">
        <w:t>Scope</w:t>
      </w:r>
    </w:p>
    <w:p w14:paraId="05434A0E" w14:textId="77777777" w:rsidR="00750662" w:rsidRPr="00750662" w:rsidRDefault="00750662" w:rsidP="00750662">
      <w:pPr>
        <w:numPr>
          <w:ilvl w:val="0"/>
          <w:numId w:val="10"/>
        </w:numPr>
      </w:pPr>
      <w:r w:rsidRPr="00750662">
        <w:t>Role</w:t>
      </w:r>
    </w:p>
    <w:p w14:paraId="017CAA25" w14:textId="77777777" w:rsidR="00750662" w:rsidRPr="00750662" w:rsidRDefault="00750662" w:rsidP="00750662">
      <w:pPr>
        <w:numPr>
          <w:ilvl w:val="0"/>
          <w:numId w:val="10"/>
        </w:numPr>
      </w:pPr>
      <w:r w:rsidRPr="00750662">
        <w:t>Attributes</w:t>
      </w:r>
    </w:p>
    <w:p w14:paraId="2698039E" w14:textId="77777777" w:rsidR="00750662" w:rsidRPr="00750662" w:rsidRDefault="00750662" w:rsidP="00750662">
      <w:pPr>
        <w:numPr>
          <w:ilvl w:val="0"/>
          <w:numId w:val="10"/>
        </w:numPr>
      </w:pPr>
      <w:r w:rsidRPr="00750662">
        <w:t>Policy</w:t>
      </w:r>
    </w:p>
    <w:p w14:paraId="30CF8464" w14:textId="77777777" w:rsidR="00750662" w:rsidRPr="00750662" w:rsidRDefault="00750662" w:rsidP="00750662">
      <w:pPr>
        <w:numPr>
          <w:ilvl w:val="0"/>
          <w:numId w:val="10"/>
        </w:numPr>
      </w:pPr>
      <w:r w:rsidRPr="00750662">
        <w:t>Environment</w:t>
      </w:r>
    </w:p>
    <w:p w14:paraId="2416B3F4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9.2 권한 표현</w:t>
      </w:r>
    </w:p>
    <w:p w14:paraId="16025BA4" w14:textId="77777777" w:rsidR="00750662" w:rsidRPr="00750662" w:rsidRDefault="00750662" w:rsidP="00750662">
      <w:r w:rsidRPr="00750662">
        <w:t>개념적으로 다음과 같은 Permission 구조를 사용할 수 있다.</w:t>
      </w:r>
    </w:p>
    <w:p w14:paraId="7382630D" w14:textId="77777777" w:rsidR="00750662" w:rsidRPr="00750662" w:rsidRDefault="00750662" w:rsidP="00750662">
      <w:r w:rsidRPr="00750662">
        <w:t>agent.read</w:t>
      </w:r>
    </w:p>
    <w:p w14:paraId="6C1EE251" w14:textId="77777777" w:rsidR="00750662" w:rsidRPr="00750662" w:rsidRDefault="00750662" w:rsidP="00750662">
      <w:r w:rsidRPr="00750662">
        <w:lastRenderedPageBreak/>
        <w:t>agent.create</w:t>
      </w:r>
    </w:p>
    <w:p w14:paraId="77DD37EE" w14:textId="77777777" w:rsidR="00750662" w:rsidRPr="00750662" w:rsidRDefault="00750662" w:rsidP="00750662">
      <w:r w:rsidRPr="00750662">
        <w:t>agent.update</w:t>
      </w:r>
    </w:p>
    <w:p w14:paraId="7CB7A50F" w14:textId="77777777" w:rsidR="00750662" w:rsidRPr="00750662" w:rsidRDefault="00750662" w:rsidP="00750662">
      <w:r w:rsidRPr="00750662">
        <w:t>agent.execute</w:t>
      </w:r>
    </w:p>
    <w:p w14:paraId="2C443D8A" w14:textId="77777777" w:rsidR="00750662" w:rsidRPr="00750662" w:rsidRDefault="00750662" w:rsidP="00750662">
      <w:r w:rsidRPr="00750662">
        <w:t>agent.publish</w:t>
      </w:r>
    </w:p>
    <w:p w14:paraId="50F9B22C" w14:textId="77777777" w:rsidR="00750662" w:rsidRPr="00750662" w:rsidRDefault="00750662" w:rsidP="00750662"/>
    <w:p w14:paraId="16351010" w14:textId="77777777" w:rsidR="00750662" w:rsidRPr="00750662" w:rsidRDefault="00750662" w:rsidP="00750662">
      <w:r w:rsidRPr="00750662">
        <w:t>workflow.read</w:t>
      </w:r>
    </w:p>
    <w:p w14:paraId="0CB5F3A2" w14:textId="77777777" w:rsidR="00750662" w:rsidRPr="00750662" w:rsidRDefault="00750662" w:rsidP="00750662">
      <w:r w:rsidRPr="00750662">
        <w:t>workflow.execute</w:t>
      </w:r>
    </w:p>
    <w:p w14:paraId="3B503BB5" w14:textId="77777777" w:rsidR="00750662" w:rsidRPr="00750662" w:rsidRDefault="00750662" w:rsidP="00750662"/>
    <w:p w14:paraId="100F6EE4" w14:textId="77777777" w:rsidR="00750662" w:rsidRPr="00750662" w:rsidRDefault="00750662" w:rsidP="00750662">
      <w:r w:rsidRPr="00750662">
        <w:t>plugin.install</w:t>
      </w:r>
    </w:p>
    <w:p w14:paraId="3B1DD607" w14:textId="77777777" w:rsidR="00750662" w:rsidRPr="00750662" w:rsidRDefault="00750662" w:rsidP="00750662">
      <w:r w:rsidRPr="00750662">
        <w:t>plugin.execute</w:t>
      </w:r>
    </w:p>
    <w:p w14:paraId="02A8A30A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9.3 API Endpoint와 Permission</w:t>
      </w:r>
    </w:p>
    <w:p w14:paraId="1A83579B" w14:textId="77777777" w:rsidR="00750662" w:rsidRPr="00750662" w:rsidRDefault="00750662" w:rsidP="00750662">
      <w:r w:rsidRPr="00750662">
        <w:t>모든 보호 Endpoint는 요구 Permission을 명시해야 한다.</w:t>
      </w:r>
    </w:p>
    <w:p w14:paraId="3BC485CA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9.4 Resource-Level Authorization</w:t>
      </w:r>
    </w:p>
    <w:p w14:paraId="7D4D74DD" w14:textId="77777777" w:rsidR="00750662" w:rsidRPr="00750662" w:rsidRDefault="00750662" w:rsidP="00750662">
      <w:r w:rsidRPr="00750662">
        <w:t>동일 Resource Type이라도 Resource Scope에 따라 결과를 제한해야 한다.</w:t>
      </w:r>
    </w:p>
    <w:p w14:paraId="1F89445D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9.5 관리자 API</w:t>
      </w:r>
    </w:p>
    <w:p w14:paraId="701063D9" w14:textId="77777777" w:rsidR="00750662" w:rsidRPr="00750662" w:rsidRDefault="00750662" w:rsidP="00750662">
      <w:r w:rsidRPr="00750662">
        <w:t>관리자 Endpoint도 Authentication, Authorization 및 Audit를 우회하지 않는다.</w:t>
      </w:r>
    </w:p>
    <w:p w14:paraId="3FD36149" w14:textId="77777777" w:rsidR="00750662" w:rsidRPr="00750662" w:rsidRDefault="00750662" w:rsidP="00750662">
      <w:r w:rsidRPr="00750662">
        <w:pict w14:anchorId="3806D3BC">
          <v:rect id="_x0000_i1609" style="width:0;height:1.5pt" o:hralign="center" o:hrstd="t" o:hr="t" fillcolor="#a0a0a0" stroked="f"/>
        </w:pict>
      </w:r>
    </w:p>
    <w:p w14:paraId="2B480543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10. Tenant Context</w:t>
      </w:r>
    </w:p>
    <w:p w14:paraId="04FEA9B8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10.1 Tenant 필수</w:t>
      </w:r>
    </w:p>
    <w:p w14:paraId="38C1AB2C" w14:textId="77777777" w:rsidR="00750662" w:rsidRPr="00750662" w:rsidRDefault="00750662" w:rsidP="00750662">
      <w:r w:rsidRPr="00750662">
        <w:t>Tenant Resource 요청은 Tenant Context가 필수이다.</w:t>
      </w:r>
    </w:p>
    <w:p w14:paraId="78D07AB7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10.2 Tenant 불일치</w:t>
      </w:r>
    </w:p>
    <w:p w14:paraId="7100C679" w14:textId="77777777" w:rsidR="00750662" w:rsidRPr="00750662" w:rsidRDefault="00750662" w:rsidP="00750662">
      <w:r w:rsidRPr="00750662">
        <w:t>Token의 Tenant와 요청 Tenant가 일치하지 않으면 기본적으로 거부한다.</w:t>
      </w:r>
    </w:p>
    <w:p w14:paraId="45CB03DF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10.3 Platform Scope</w:t>
      </w:r>
    </w:p>
    <w:p w14:paraId="18605BDA" w14:textId="77777777" w:rsidR="00750662" w:rsidRPr="00750662" w:rsidRDefault="00750662" w:rsidP="00750662">
      <w:r w:rsidRPr="00750662">
        <w:t>Platform 관리자 기능은 별도 Platform Scope를 사용한다.</w:t>
      </w:r>
    </w:p>
    <w:p w14:paraId="43B08BDE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10.4 Tenant 누락</w:t>
      </w:r>
    </w:p>
    <w:p w14:paraId="66F29D09" w14:textId="77777777" w:rsidR="00750662" w:rsidRPr="00750662" w:rsidRDefault="00750662" w:rsidP="00750662">
      <w:r w:rsidRPr="00750662">
        <w:lastRenderedPageBreak/>
        <w:t>Tenant Resource 요청에서 Tenant를 결정할 수 없으면 요청을 실행하지 않는다.</w:t>
      </w:r>
    </w:p>
    <w:p w14:paraId="047F56DD" w14:textId="77777777" w:rsidR="00750662" w:rsidRPr="00750662" w:rsidRDefault="00750662" w:rsidP="00750662">
      <w:r w:rsidRPr="00750662">
        <w:pict w14:anchorId="78F595D4">
          <v:rect id="_x0000_i1610" style="width:0;height:1.5pt" o:hralign="center" o:hrstd="t" o:hr="t" fillcolor="#a0a0a0" stroked="f"/>
        </w:pict>
      </w:r>
    </w:p>
    <w:p w14:paraId="243401AD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11. Request 공통 Header</w:t>
      </w:r>
    </w:p>
    <w:p w14:paraId="7A3115D2" w14:textId="77777777" w:rsidR="00750662" w:rsidRPr="00750662" w:rsidRDefault="00750662" w:rsidP="00750662">
      <w:r w:rsidRPr="00750662">
        <w:t>AGEX API는 다음 공통 Header를 사용할 수 있다.</w:t>
      </w:r>
    </w:p>
    <w:p w14:paraId="481F2089" w14:textId="77777777" w:rsidR="00750662" w:rsidRPr="00750662" w:rsidRDefault="00750662" w:rsidP="00750662">
      <w:r w:rsidRPr="00750662">
        <w:t>Authorization</w:t>
      </w:r>
    </w:p>
    <w:p w14:paraId="6D2FFC5C" w14:textId="77777777" w:rsidR="00750662" w:rsidRPr="00750662" w:rsidRDefault="00750662" w:rsidP="00750662">
      <w:r w:rsidRPr="00750662">
        <w:t>Content-Type</w:t>
      </w:r>
    </w:p>
    <w:p w14:paraId="64F15865" w14:textId="77777777" w:rsidR="00750662" w:rsidRPr="00750662" w:rsidRDefault="00750662" w:rsidP="00750662">
      <w:r w:rsidRPr="00750662">
        <w:t>Accept</w:t>
      </w:r>
    </w:p>
    <w:p w14:paraId="19D90804" w14:textId="77777777" w:rsidR="00750662" w:rsidRPr="00750662" w:rsidRDefault="00750662" w:rsidP="00750662">
      <w:r w:rsidRPr="00750662">
        <w:t>X-Request-ID</w:t>
      </w:r>
    </w:p>
    <w:p w14:paraId="36153574" w14:textId="77777777" w:rsidR="00750662" w:rsidRPr="00750662" w:rsidRDefault="00750662" w:rsidP="00750662">
      <w:r w:rsidRPr="00750662">
        <w:t>X-Correlation-ID</w:t>
      </w:r>
    </w:p>
    <w:p w14:paraId="66B07F3A" w14:textId="77777777" w:rsidR="00750662" w:rsidRPr="00750662" w:rsidRDefault="00750662" w:rsidP="00750662">
      <w:r w:rsidRPr="00750662">
        <w:t>Idempotency-Key</w:t>
      </w:r>
    </w:p>
    <w:p w14:paraId="1C0DB6FA" w14:textId="77777777" w:rsidR="00750662" w:rsidRPr="00750662" w:rsidRDefault="00750662" w:rsidP="00750662">
      <w:r w:rsidRPr="00750662">
        <w:t>If-Match</w:t>
      </w:r>
    </w:p>
    <w:p w14:paraId="553165AB" w14:textId="77777777" w:rsidR="00750662" w:rsidRPr="00750662" w:rsidRDefault="00750662" w:rsidP="00750662">
      <w:r w:rsidRPr="00750662">
        <w:t>X-AGEX-Tenant</w:t>
      </w:r>
    </w:p>
    <w:p w14:paraId="63162A95" w14:textId="77777777" w:rsidR="00750662" w:rsidRPr="00750662" w:rsidRDefault="00750662" w:rsidP="00750662">
      <w:r w:rsidRPr="00750662">
        <w:t>X-AGEX-API-Version</w:t>
      </w:r>
    </w:p>
    <w:p w14:paraId="646C91AF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11.1 Request ID</w:t>
      </w:r>
    </w:p>
    <w:p w14:paraId="341DD492" w14:textId="77777777" w:rsidR="00750662" w:rsidRPr="00750662" w:rsidRDefault="00750662" w:rsidP="00750662">
      <w:r w:rsidRPr="00750662">
        <w:t>Client가 제공하지 않으면 Server가 생성한다.</w:t>
      </w:r>
    </w:p>
    <w:p w14:paraId="7770B163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11.2 Correlation ID</w:t>
      </w:r>
    </w:p>
    <w:p w14:paraId="395226B1" w14:textId="77777777" w:rsidR="00750662" w:rsidRPr="00750662" w:rsidRDefault="00750662" w:rsidP="00750662">
      <w:r w:rsidRPr="00750662">
        <w:t>복수 요청 또는 분산 실행을 연결하는 데 사용한다.</w:t>
      </w:r>
    </w:p>
    <w:p w14:paraId="1FA3145E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11.3 Trace Context</w:t>
      </w:r>
    </w:p>
    <w:p w14:paraId="4E51193D" w14:textId="77777777" w:rsidR="00750662" w:rsidRPr="00750662" w:rsidRDefault="00750662" w:rsidP="00750662">
      <w:r w:rsidRPr="00750662">
        <w:t>표준 분산 Trace Header를 지원할 수 있다.</w:t>
      </w:r>
    </w:p>
    <w:p w14:paraId="184210C1" w14:textId="77777777" w:rsidR="00750662" w:rsidRPr="00750662" w:rsidRDefault="00750662" w:rsidP="00750662">
      <w:r w:rsidRPr="00750662">
        <w:pict w14:anchorId="0081F19C">
          <v:rect id="_x0000_i1611" style="width:0;height:1.5pt" o:hralign="center" o:hrstd="t" o:hr="t" fillcolor="#a0a0a0" stroked="f"/>
        </w:pict>
      </w:r>
    </w:p>
    <w:p w14:paraId="39897C8D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12. Response 공통 Header</w:t>
      </w:r>
    </w:p>
    <w:p w14:paraId="6A7C0F27" w14:textId="77777777" w:rsidR="00750662" w:rsidRPr="00750662" w:rsidRDefault="00750662" w:rsidP="00750662">
      <w:r w:rsidRPr="00750662">
        <w:t>응답에는 가능한 경우 다음 정보를 제공한다.</w:t>
      </w:r>
    </w:p>
    <w:p w14:paraId="345E3485" w14:textId="77777777" w:rsidR="00750662" w:rsidRPr="00750662" w:rsidRDefault="00750662" w:rsidP="00750662">
      <w:r w:rsidRPr="00750662">
        <w:t>X-Request-ID</w:t>
      </w:r>
    </w:p>
    <w:p w14:paraId="1D1194A1" w14:textId="77777777" w:rsidR="00750662" w:rsidRPr="00750662" w:rsidRDefault="00750662" w:rsidP="00750662">
      <w:r w:rsidRPr="00750662">
        <w:t>X-Correlation-ID</w:t>
      </w:r>
    </w:p>
    <w:p w14:paraId="467FB4D0" w14:textId="77777777" w:rsidR="00750662" w:rsidRPr="00750662" w:rsidRDefault="00750662" w:rsidP="00750662">
      <w:r w:rsidRPr="00750662">
        <w:t>X-RateLimit-Limit</w:t>
      </w:r>
    </w:p>
    <w:p w14:paraId="2C485E9D" w14:textId="77777777" w:rsidR="00750662" w:rsidRPr="00750662" w:rsidRDefault="00750662" w:rsidP="00750662">
      <w:r w:rsidRPr="00750662">
        <w:lastRenderedPageBreak/>
        <w:t>X-RateLimit-Remaining</w:t>
      </w:r>
    </w:p>
    <w:p w14:paraId="6F6278B6" w14:textId="77777777" w:rsidR="00750662" w:rsidRPr="00750662" w:rsidRDefault="00750662" w:rsidP="00750662">
      <w:r w:rsidRPr="00750662">
        <w:t>X-RateLimit-Reset</w:t>
      </w:r>
    </w:p>
    <w:p w14:paraId="2FBDC97E" w14:textId="77777777" w:rsidR="00750662" w:rsidRPr="00750662" w:rsidRDefault="00750662" w:rsidP="00750662">
      <w:r w:rsidRPr="00750662">
        <w:t>ETag</w:t>
      </w:r>
    </w:p>
    <w:p w14:paraId="1EE7A57E" w14:textId="77777777" w:rsidR="00750662" w:rsidRPr="00750662" w:rsidRDefault="00750662" w:rsidP="00750662">
      <w:r w:rsidRPr="00750662">
        <w:t>Retry-After</w:t>
      </w:r>
    </w:p>
    <w:p w14:paraId="37C48786" w14:textId="77777777" w:rsidR="00750662" w:rsidRPr="00750662" w:rsidRDefault="00750662" w:rsidP="00750662">
      <w:r w:rsidRPr="00750662">
        <w:t>민감한 내부 Service 또는 Infrastructure 정보는 Header에 노출하지 않는다.</w:t>
      </w:r>
    </w:p>
    <w:p w14:paraId="098FF4BA" w14:textId="77777777" w:rsidR="00750662" w:rsidRPr="00750662" w:rsidRDefault="00750662" w:rsidP="00750662">
      <w:r w:rsidRPr="00750662">
        <w:pict w14:anchorId="141EB070">
          <v:rect id="_x0000_i1612" style="width:0;height:1.5pt" o:hralign="center" o:hrstd="t" o:hr="t" fillcolor="#a0a0a0" stroked="f"/>
        </w:pict>
      </w:r>
    </w:p>
    <w:p w14:paraId="72AC3D43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13. HTTP Method 규칙</w:t>
      </w:r>
    </w:p>
    <w:p w14:paraId="54B72E4C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13.1 GET</w:t>
      </w:r>
    </w:p>
    <w:p w14:paraId="1277F64C" w14:textId="77777777" w:rsidR="00750662" w:rsidRPr="00750662" w:rsidRDefault="00750662" w:rsidP="00750662">
      <w:r w:rsidRPr="00750662">
        <w:t>Resource 조회에 사용한다.</w:t>
      </w:r>
    </w:p>
    <w:p w14:paraId="1F308F8A" w14:textId="77777777" w:rsidR="00750662" w:rsidRPr="00750662" w:rsidRDefault="00750662" w:rsidP="00750662">
      <w:r w:rsidRPr="00750662">
        <w:t>상태를 변경하지 않는다.</w:t>
      </w:r>
    </w:p>
    <w:p w14:paraId="24FF5104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13.2 POST</w:t>
      </w:r>
    </w:p>
    <w:p w14:paraId="71D3BC8C" w14:textId="77777777" w:rsidR="00750662" w:rsidRPr="00750662" w:rsidRDefault="00750662" w:rsidP="00750662">
      <w:r w:rsidRPr="00750662">
        <w:t>Resource 생성, Execution 생성 또는 Action에 사용한다.</w:t>
      </w:r>
    </w:p>
    <w:p w14:paraId="62F54C9B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13.3 PUT</w:t>
      </w:r>
    </w:p>
    <w:p w14:paraId="7788B8FC" w14:textId="77777777" w:rsidR="00750662" w:rsidRPr="00750662" w:rsidRDefault="00750662" w:rsidP="00750662">
      <w:r w:rsidRPr="00750662">
        <w:t>Resource 전체 교체가 명확한 경우 사용한다.</w:t>
      </w:r>
    </w:p>
    <w:p w14:paraId="532DA437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13.4 PATCH</w:t>
      </w:r>
    </w:p>
    <w:p w14:paraId="1901B7D0" w14:textId="77777777" w:rsidR="00750662" w:rsidRPr="00750662" w:rsidRDefault="00750662" w:rsidP="00750662">
      <w:r w:rsidRPr="00750662">
        <w:t>부분 수정에 사용한다.</w:t>
      </w:r>
    </w:p>
    <w:p w14:paraId="71F55444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13.5 DELETE</w:t>
      </w:r>
    </w:p>
    <w:p w14:paraId="6BAEAD43" w14:textId="77777777" w:rsidR="00750662" w:rsidRPr="00750662" w:rsidRDefault="00750662" w:rsidP="00750662">
      <w:r w:rsidRPr="00750662">
        <w:t>삭제 또는 삭제 요청에 사용한다.</w:t>
      </w:r>
    </w:p>
    <w:p w14:paraId="2739C739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13.6 안전성</w:t>
      </w:r>
    </w:p>
    <w:p w14:paraId="6E9C8E20" w14:textId="77777777" w:rsidR="00750662" w:rsidRPr="00750662" w:rsidRDefault="00750662" w:rsidP="00750662">
      <w:r w:rsidRPr="00750662">
        <w:t>GET 요청이 외부 Side Effect를 발생시키도록 구현하지 않는다.</w:t>
      </w:r>
    </w:p>
    <w:p w14:paraId="07055937" w14:textId="77777777" w:rsidR="00750662" w:rsidRPr="00750662" w:rsidRDefault="00750662" w:rsidP="00750662">
      <w:r w:rsidRPr="00750662">
        <w:pict w14:anchorId="78636618">
          <v:rect id="_x0000_i1613" style="width:0;height:1.5pt" o:hralign="center" o:hrstd="t" o:hr="t" fillcolor="#a0a0a0" stroked="f"/>
        </w:pict>
      </w:r>
    </w:p>
    <w:p w14:paraId="733C428F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14. Status Code 기준</w:t>
      </w:r>
    </w:p>
    <w:p w14:paraId="69D24EE6" w14:textId="77777777" w:rsidR="00750662" w:rsidRPr="00750662" w:rsidRDefault="00750662" w:rsidP="00750662">
      <w:r w:rsidRPr="00750662">
        <w:t>AGEX는 표준 HTTP Status Code를 기본으로 사용한다.</w:t>
      </w:r>
    </w:p>
    <w:p w14:paraId="4429BD93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14.1 200 OK</w:t>
      </w:r>
    </w:p>
    <w:p w14:paraId="105A7916" w14:textId="77777777" w:rsidR="00750662" w:rsidRPr="00750662" w:rsidRDefault="00750662" w:rsidP="00750662">
      <w:r w:rsidRPr="00750662">
        <w:t>정상 조회 또는 동기 작업 성공.</w:t>
      </w:r>
    </w:p>
    <w:p w14:paraId="79E3FBCF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lastRenderedPageBreak/>
        <w:t>14.2 201 Created</w:t>
      </w:r>
    </w:p>
    <w:p w14:paraId="3A402498" w14:textId="77777777" w:rsidR="00750662" w:rsidRPr="00750662" w:rsidRDefault="00750662" w:rsidP="00750662">
      <w:r w:rsidRPr="00750662">
        <w:t>Resource가 생성됨.</w:t>
      </w:r>
    </w:p>
    <w:p w14:paraId="49C8A061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14.3 202 Accepted</w:t>
      </w:r>
    </w:p>
    <w:p w14:paraId="30BD75D1" w14:textId="77777777" w:rsidR="00750662" w:rsidRPr="00750662" w:rsidRDefault="00750662" w:rsidP="00750662">
      <w:r w:rsidRPr="00750662">
        <w:t>비동기 작업이 접수됨.</w:t>
      </w:r>
    </w:p>
    <w:p w14:paraId="6F5D9ED3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14.4 204 No Content</w:t>
      </w:r>
    </w:p>
    <w:p w14:paraId="75A304ED" w14:textId="77777777" w:rsidR="00750662" w:rsidRPr="00750662" w:rsidRDefault="00750662" w:rsidP="00750662">
      <w:r w:rsidRPr="00750662">
        <w:t>본문 없이 성공.</w:t>
      </w:r>
    </w:p>
    <w:p w14:paraId="0A00F71B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14.5 400 Bad Request</w:t>
      </w:r>
    </w:p>
    <w:p w14:paraId="621475C9" w14:textId="77777777" w:rsidR="00750662" w:rsidRPr="00750662" w:rsidRDefault="00750662" w:rsidP="00750662">
      <w:r w:rsidRPr="00750662">
        <w:t>요청 형식 또는 기본 Validation 실패.</w:t>
      </w:r>
    </w:p>
    <w:p w14:paraId="45F79BF3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14.6 401 Unauthorized</w:t>
      </w:r>
    </w:p>
    <w:p w14:paraId="4726A3C0" w14:textId="77777777" w:rsidR="00750662" w:rsidRPr="00750662" w:rsidRDefault="00750662" w:rsidP="00750662">
      <w:r w:rsidRPr="00750662">
        <w:t>인증되지 않음.</w:t>
      </w:r>
    </w:p>
    <w:p w14:paraId="3064DADC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14.7 403 Forbidden</w:t>
      </w:r>
    </w:p>
    <w:p w14:paraId="282D0928" w14:textId="77777777" w:rsidR="00750662" w:rsidRPr="00750662" w:rsidRDefault="00750662" w:rsidP="00750662">
      <w:r w:rsidRPr="00750662">
        <w:t>인증은 되었으나 권한 없음.</w:t>
      </w:r>
    </w:p>
    <w:p w14:paraId="62C51833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14.8 404 Not Found</w:t>
      </w:r>
    </w:p>
    <w:p w14:paraId="3E3E401C" w14:textId="77777777" w:rsidR="00750662" w:rsidRPr="00750662" w:rsidRDefault="00750662" w:rsidP="00750662">
      <w:r w:rsidRPr="00750662">
        <w:t>Resource를 찾을 수 없음.</w:t>
      </w:r>
    </w:p>
    <w:p w14:paraId="752E3501" w14:textId="77777777" w:rsidR="00750662" w:rsidRPr="00750662" w:rsidRDefault="00750662" w:rsidP="00750662">
      <w:r w:rsidRPr="00750662">
        <w:t>보안상 존재 여부를 노출하면 안 되는 경우에도 사용할 수 있다.</w:t>
      </w:r>
    </w:p>
    <w:p w14:paraId="08B46878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14.9 409 Conflict</w:t>
      </w:r>
    </w:p>
    <w:p w14:paraId="0C1875E0" w14:textId="77777777" w:rsidR="00750662" w:rsidRPr="00750662" w:rsidRDefault="00750662" w:rsidP="00750662">
      <w:r w:rsidRPr="00750662">
        <w:t>Version, Revision, State 또는 중복 충돌.</w:t>
      </w:r>
    </w:p>
    <w:p w14:paraId="216EC148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14.10 412 Precondition Failed</w:t>
      </w:r>
    </w:p>
    <w:p w14:paraId="30F9B5C2" w14:textId="77777777" w:rsidR="00750662" w:rsidRPr="00750662" w:rsidRDefault="00750662" w:rsidP="00750662">
      <w:r w:rsidRPr="00750662">
        <w:t>ETag 또는 조건부 요청 실패.</w:t>
      </w:r>
    </w:p>
    <w:p w14:paraId="76BE9BB4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14.11 422 Unprocessable Entity</w:t>
      </w:r>
    </w:p>
    <w:p w14:paraId="09684C7E" w14:textId="77777777" w:rsidR="00750662" w:rsidRPr="00750662" w:rsidRDefault="00750662" w:rsidP="00750662">
      <w:r w:rsidRPr="00750662">
        <w:t>Schema는 유효하지만 Domain Rule을 충족하지 못함.</w:t>
      </w:r>
    </w:p>
    <w:p w14:paraId="014B3A3F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14.12 429 Too Many Requests</w:t>
      </w:r>
    </w:p>
    <w:p w14:paraId="3E062667" w14:textId="77777777" w:rsidR="00750662" w:rsidRPr="00750662" w:rsidRDefault="00750662" w:rsidP="00750662">
      <w:r w:rsidRPr="00750662">
        <w:t>Rate Limit 또는 일부 Quota 초과.</w:t>
      </w:r>
    </w:p>
    <w:p w14:paraId="0CFC1B02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14.13 500 Internal Server Error</w:t>
      </w:r>
    </w:p>
    <w:p w14:paraId="3EA4D5A6" w14:textId="77777777" w:rsidR="00750662" w:rsidRPr="00750662" w:rsidRDefault="00750662" w:rsidP="00750662">
      <w:r w:rsidRPr="00750662">
        <w:t>예상하지 못한 Server 오류.</w:t>
      </w:r>
    </w:p>
    <w:p w14:paraId="54A50471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lastRenderedPageBreak/>
        <w:t>14.14 502 / 503 / 504</w:t>
      </w:r>
    </w:p>
    <w:p w14:paraId="59A8334C" w14:textId="77777777" w:rsidR="00750662" w:rsidRPr="00750662" w:rsidRDefault="00750662" w:rsidP="00750662">
      <w:r w:rsidRPr="00750662">
        <w:t>외부 Provider 또는 Service 가용성 문제에 따라 사용할 수 있다.</w:t>
      </w:r>
    </w:p>
    <w:p w14:paraId="24C4D90E" w14:textId="77777777" w:rsidR="00750662" w:rsidRPr="00750662" w:rsidRDefault="00750662" w:rsidP="00750662">
      <w:r w:rsidRPr="00750662">
        <w:pict w14:anchorId="18508EE9">
          <v:rect id="_x0000_i1614" style="width:0;height:1.5pt" o:hralign="center" o:hrstd="t" o:hr="t" fillcolor="#a0a0a0" stroked="f"/>
        </w:pict>
      </w:r>
    </w:p>
    <w:p w14:paraId="2EC7BDE3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15. Error Contract</w:t>
      </w:r>
    </w:p>
    <w:p w14:paraId="3FCC7219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15.1 표준 구조</w:t>
      </w:r>
    </w:p>
    <w:p w14:paraId="2142119C" w14:textId="77777777" w:rsidR="00750662" w:rsidRPr="00750662" w:rsidRDefault="00750662" w:rsidP="00750662">
      <w:r w:rsidRPr="00750662">
        <w:t>모든 오류는 가능한 한 다음 형식을 따른다.</w:t>
      </w:r>
    </w:p>
    <w:p w14:paraId="7EAA500E" w14:textId="77777777" w:rsidR="00750662" w:rsidRPr="00750662" w:rsidRDefault="00750662" w:rsidP="00750662">
      <w:r w:rsidRPr="00750662">
        <w:t>{</w:t>
      </w:r>
    </w:p>
    <w:p w14:paraId="66CE26BD" w14:textId="77777777" w:rsidR="00750662" w:rsidRPr="00750662" w:rsidRDefault="00750662" w:rsidP="00750662">
      <w:r w:rsidRPr="00750662">
        <w:t xml:space="preserve">  "error": {</w:t>
      </w:r>
    </w:p>
    <w:p w14:paraId="0DB11208" w14:textId="77777777" w:rsidR="00750662" w:rsidRPr="00750662" w:rsidRDefault="00750662" w:rsidP="00750662">
      <w:r w:rsidRPr="00750662">
        <w:t xml:space="preserve">    "code": "AGEX_RESOURCE_VERSION_CONFLICT",</w:t>
      </w:r>
    </w:p>
    <w:p w14:paraId="5D0D6990" w14:textId="77777777" w:rsidR="00750662" w:rsidRPr="00750662" w:rsidRDefault="00750662" w:rsidP="00750662">
      <w:r w:rsidRPr="00750662">
        <w:t xml:space="preserve">    "category": "conflict",</w:t>
      </w:r>
    </w:p>
    <w:p w14:paraId="66979D0A" w14:textId="77777777" w:rsidR="00750662" w:rsidRPr="00750662" w:rsidRDefault="00750662" w:rsidP="00750662">
      <w:r w:rsidRPr="00750662">
        <w:t xml:space="preserve">    "message": "The requested resource revision is no longer current.",</w:t>
      </w:r>
    </w:p>
    <w:p w14:paraId="61707FC4" w14:textId="77777777" w:rsidR="00750662" w:rsidRPr="00750662" w:rsidRDefault="00750662" w:rsidP="00750662">
      <w:r w:rsidRPr="00750662">
        <w:t xml:space="preserve">    "retryable": false,</w:t>
      </w:r>
    </w:p>
    <w:p w14:paraId="33E27B10" w14:textId="77777777" w:rsidR="00750662" w:rsidRPr="00750662" w:rsidRDefault="00750662" w:rsidP="00750662">
      <w:r w:rsidRPr="00750662">
        <w:t xml:space="preserve">    "request_id": "req_xxx",</w:t>
      </w:r>
    </w:p>
    <w:p w14:paraId="1297EE21" w14:textId="77777777" w:rsidR="00750662" w:rsidRPr="00750662" w:rsidRDefault="00750662" w:rsidP="00750662">
      <w:r w:rsidRPr="00750662">
        <w:t xml:space="preserve">    "correlation_id": "corr_xxx",</w:t>
      </w:r>
    </w:p>
    <w:p w14:paraId="69972F3E" w14:textId="77777777" w:rsidR="00750662" w:rsidRPr="00750662" w:rsidRDefault="00750662" w:rsidP="00750662">
      <w:r w:rsidRPr="00750662">
        <w:t xml:space="preserve">    "details": {</w:t>
      </w:r>
    </w:p>
    <w:p w14:paraId="67FC53C2" w14:textId="77777777" w:rsidR="00750662" w:rsidRPr="00750662" w:rsidRDefault="00750662" w:rsidP="00750662">
      <w:r w:rsidRPr="00750662">
        <w:t xml:space="preserve">      "resource_id": "agent_xxx",</w:t>
      </w:r>
    </w:p>
    <w:p w14:paraId="56262B71" w14:textId="77777777" w:rsidR="00750662" w:rsidRPr="00750662" w:rsidRDefault="00750662" w:rsidP="00750662">
      <w:r w:rsidRPr="00750662">
        <w:t xml:space="preserve">      "current_revision": 8</w:t>
      </w:r>
    </w:p>
    <w:p w14:paraId="115D7275" w14:textId="77777777" w:rsidR="00750662" w:rsidRPr="00750662" w:rsidRDefault="00750662" w:rsidP="00750662">
      <w:r w:rsidRPr="00750662">
        <w:t xml:space="preserve">    },</w:t>
      </w:r>
    </w:p>
    <w:p w14:paraId="48FCB544" w14:textId="77777777" w:rsidR="00750662" w:rsidRPr="00750662" w:rsidRDefault="00750662" w:rsidP="00750662">
      <w:r w:rsidRPr="00750662">
        <w:t xml:space="preserve">    "timestamp": "2026-08-21T01:10:00Z"</w:t>
      </w:r>
    </w:p>
    <w:p w14:paraId="21C2C57A" w14:textId="77777777" w:rsidR="00750662" w:rsidRPr="00750662" w:rsidRDefault="00750662" w:rsidP="00750662">
      <w:r w:rsidRPr="00750662">
        <w:t xml:space="preserve">  }</w:t>
      </w:r>
    </w:p>
    <w:p w14:paraId="481E8FA5" w14:textId="77777777" w:rsidR="00750662" w:rsidRPr="00750662" w:rsidRDefault="00750662" w:rsidP="00750662">
      <w:r w:rsidRPr="00750662">
        <w:t>}</w:t>
      </w:r>
    </w:p>
    <w:p w14:paraId="57797ADE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15.2 Error Code</w:t>
      </w:r>
    </w:p>
    <w:p w14:paraId="6A6B6CE3" w14:textId="77777777" w:rsidR="00750662" w:rsidRPr="00750662" w:rsidRDefault="00750662" w:rsidP="00750662">
      <w:r w:rsidRPr="00750662">
        <w:t>Error Code는 HTTP Status보다 구체적인 Platform 의미를 제공한다.</w:t>
      </w:r>
    </w:p>
    <w:p w14:paraId="363D434A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15.3 안정성</w:t>
      </w:r>
    </w:p>
    <w:p w14:paraId="674B4D44" w14:textId="77777777" w:rsidR="00750662" w:rsidRPr="00750662" w:rsidRDefault="00750662" w:rsidP="00750662">
      <w:r w:rsidRPr="00750662">
        <w:t>공개 Error Code는 API Contract의 일부로 관리한다.</w:t>
      </w:r>
    </w:p>
    <w:p w14:paraId="4EE00C4F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lastRenderedPageBreak/>
        <w:t>15.4 Stack Trace</w:t>
      </w:r>
    </w:p>
    <w:p w14:paraId="04450E0A" w14:textId="77777777" w:rsidR="00750662" w:rsidRPr="00750662" w:rsidRDefault="00750662" w:rsidP="00750662">
      <w:r w:rsidRPr="00750662">
        <w:t>Stack Trace와 내부 경로를 외부 응답에 노출하지 않는다.</w:t>
      </w:r>
    </w:p>
    <w:p w14:paraId="68385937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15.5 Secret 제거</w:t>
      </w:r>
    </w:p>
    <w:p w14:paraId="54C38D0A" w14:textId="77777777" w:rsidR="00750662" w:rsidRPr="00750662" w:rsidRDefault="00750662" w:rsidP="00750662">
      <w:r w:rsidRPr="00750662">
        <w:t>Error Message와 Details에 Secret을 포함하지 않는다.</w:t>
      </w:r>
    </w:p>
    <w:p w14:paraId="6D068E59" w14:textId="77777777" w:rsidR="00750662" w:rsidRPr="00750662" w:rsidRDefault="00750662" w:rsidP="00750662">
      <w:r w:rsidRPr="00750662">
        <w:pict w14:anchorId="658736F7">
          <v:rect id="_x0000_i1615" style="width:0;height:1.5pt" o:hralign="center" o:hrstd="t" o:hr="t" fillcolor="#a0a0a0" stroked="f"/>
        </w:pict>
      </w:r>
    </w:p>
    <w:p w14:paraId="2F8FE4BE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16. Error Category</w:t>
      </w:r>
    </w:p>
    <w:p w14:paraId="3E4722F7" w14:textId="77777777" w:rsidR="00750662" w:rsidRPr="00750662" w:rsidRDefault="00750662" w:rsidP="00750662">
      <w:r w:rsidRPr="00750662">
        <w:t>표준 Category 예시는 다음과 같다.</w:t>
      </w:r>
    </w:p>
    <w:p w14:paraId="4A1544AF" w14:textId="77777777" w:rsidR="00750662" w:rsidRPr="00750662" w:rsidRDefault="00750662" w:rsidP="00750662">
      <w:pPr>
        <w:numPr>
          <w:ilvl w:val="0"/>
          <w:numId w:val="11"/>
        </w:numPr>
      </w:pPr>
      <w:r w:rsidRPr="00750662">
        <w:t>authentication</w:t>
      </w:r>
    </w:p>
    <w:p w14:paraId="2CF8B715" w14:textId="77777777" w:rsidR="00750662" w:rsidRPr="00750662" w:rsidRDefault="00750662" w:rsidP="00750662">
      <w:pPr>
        <w:numPr>
          <w:ilvl w:val="0"/>
          <w:numId w:val="11"/>
        </w:numPr>
      </w:pPr>
      <w:r w:rsidRPr="00750662">
        <w:t>authorization</w:t>
      </w:r>
    </w:p>
    <w:p w14:paraId="5C945B5F" w14:textId="77777777" w:rsidR="00750662" w:rsidRPr="00750662" w:rsidRDefault="00750662" w:rsidP="00750662">
      <w:pPr>
        <w:numPr>
          <w:ilvl w:val="0"/>
          <w:numId w:val="11"/>
        </w:numPr>
      </w:pPr>
      <w:r w:rsidRPr="00750662">
        <w:t>validation</w:t>
      </w:r>
    </w:p>
    <w:p w14:paraId="428234F0" w14:textId="77777777" w:rsidR="00750662" w:rsidRPr="00750662" w:rsidRDefault="00750662" w:rsidP="00750662">
      <w:pPr>
        <w:numPr>
          <w:ilvl w:val="0"/>
          <w:numId w:val="11"/>
        </w:numPr>
      </w:pPr>
      <w:r w:rsidRPr="00750662">
        <w:t>policy</w:t>
      </w:r>
    </w:p>
    <w:p w14:paraId="1835A478" w14:textId="77777777" w:rsidR="00750662" w:rsidRPr="00750662" w:rsidRDefault="00750662" w:rsidP="00750662">
      <w:pPr>
        <w:numPr>
          <w:ilvl w:val="0"/>
          <w:numId w:val="11"/>
        </w:numPr>
      </w:pPr>
      <w:r w:rsidRPr="00750662">
        <w:t>not_found</w:t>
      </w:r>
    </w:p>
    <w:p w14:paraId="5CF35BCB" w14:textId="77777777" w:rsidR="00750662" w:rsidRPr="00750662" w:rsidRDefault="00750662" w:rsidP="00750662">
      <w:pPr>
        <w:numPr>
          <w:ilvl w:val="0"/>
          <w:numId w:val="11"/>
        </w:numPr>
      </w:pPr>
      <w:r w:rsidRPr="00750662">
        <w:t>conflict</w:t>
      </w:r>
    </w:p>
    <w:p w14:paraId="7F157088" w14:textId="77777777" w:rsidR="00750662" w:rsidRPr="00750662" w:rsidRDefault="00750662" w:rsidP="00750662">
      <w:pPr>
        <w:numPr>
          <w:ilvl w:val="0"/>
          <w:numId w:val="11"/>
        </w:numPr>
      </w:pPr>
      <w:r w:rsidRPr="00750662">
        <w:t>quota</w:t>
      </w:r>
    </w:p>
    <w:p w14:paraId="748AFFEC" w14:textId="77777777" w:rsidR="00750662" w:rsidRPr="00750662" w:rsidRDefault="00750662" w:rsidP="00750662">
      <w:pPr>
        <w:numPr>
          <w:ilvl w:val="0"/>
          <w:numId w:val="11"/>
        </w:numPr>
      </w:pPr>
      <w:r w:rsidRPr="00750662">
        <w:t>rate_limit</w:t>
      </w:r>
    </w:p>
    <w:p w14:paraId="1388FDF1" w14:textId="77777777" w:rsidR="00750662" w:rsidRPr="00750662" w:rsidRDefault="00750662" w:rsidP="00750662">
      <w:pPr>
        <w:numPr>
          <w:ilvl w:val="0"/>
          <w:numId w:val="11"/>
        </w:numPr>
      </w:pPr>
      <w:r w:rsidRPr="00750662">
        <w:t>timeout</w:t>
      </w:r>
    </w:p>
    <w:p w14:paraId="0982CE1C" w14:textId="77777777" w:rsidR="00750662" w:rsidRPr="00750662" w:rsidRDefault="00750662" w:rsidP="00750662">
      <w:pPr>
        <w:numPr>
          <w:ilvl w:val="0"/>
          <w:numId w:val="11"/>
        </w:numPr>
      </w:pPr>
      <w:r w:rsidRPr="00750662">
        <w:t>provider</w:t>
      </w:r>
    </w:p>
    <w:p w14:paraId="7A29CD8D" w14:textId="77777777" w:rsidR="00750662" w:rsidRPr="00750662" w:rsidRDefault="00750662" w:rsidP="00750662">
      <w:pPr>
        <w:numPr>
          <w:ilvl w:val="0"/>
          <w:numId w:val="11"/>
        </w:numPr>
      </w:pPr>
      <w:r w:rsidRPr="00750662">
        <w:t>dependency</w:t>
      </w:r>
    </w:p>
    <w:p w14:paraId="30BFA212" w14:textId="77777777" w:rsidR="00750662" w:rsidRPr="00750662" w:rsidRDefault="00750662" w:rsidP="00750662">
      <w:pPr>
        <w:numPr>
          <w:ilvl w:val="0"/>
          <w:numId w:val="11"/>
        </w:numPr>
      </w:pPr>
      <w:r w:rsidRPr="00750662">
        <w:t>runtime</w:t>
      </w:r>
    </w:p>
    <w:p w14:paraId="42B94C27" w14:textId="77777777" w:rsidR="00750662" w:rsidRPr="00750662" w:rsidRDefault="00750662" w:rsidP="00750662">
      <w:pPr>
        <w:numPr>
          <w:ilvl w:val="0"/>
          <w:numId w:val="11"/>
        </w:numPr>
      </w:pPr>
      <w:r w:rsidRPr="00750662">
        <w:t>internal</w:t>
      </w:r>
    </w:p>
    <w:p w14:paraId="59AB562C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16.1 Retryable</w:t>
      </w:r>
    </w:p>
    <w:p w14:paraId="1D15C64E" w14:textId="77777777" w:rsidR="00750662" w:rsidRPr="00750662" w:rsidRDefault="00750662" w:rsidP="00750662">
      <w:r w:rsidRPr="00750662">
        <w:t>Client가 안전하게 재시도 가능한지 별도로 표시할 수 있다.</w:t>
      </w:r>
    </w:p>
    <w:p w14:paraId="67655C86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16.2 Suggested Action</w:t>
      </w:r>
    </w:p>
    <w:p w14:paraId="369B77BE" w14:textId="77777777" w:rsidR="00750662" w:rsidRPr="00750662" w:rsidRDefault="00750662" w:rsidP="00750662">
      <w:r w:rsidRPr="00750662">
        <w:t>필요한 경우 사람이 이해할 수 있는 해결 정보를 제공할 수 있다.</w:t>
      </w:r>
    </w:p>
    <w:p w14:paraId="054D7F8E" w14:textId="77777777" w:rsidR="00750662" w:rsidRPr="00750662" w:rsidRDefault="00750662" w:rsidP="00750662">
      <w:r w:rsidRPr="00750662">
        <w:pict w14:anchorId="0F549606">
          <v:rect id="_x0000_i1616" style="width:0;height:1.5pt" o:hralign="center" o:hrstd="t" o:hr="t" fillcolor="#a0a0a0" stroked="f"/>
        </w:pict>
      </w:r>
    </w:p>
    <w:p w14:paraId="092321A9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lastRenderedPageBreak/>
        <w:t>17. Idempotency</w:t>
      </w:r>
    </w:p>
    <w:p w14:paraId="23CF1747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17.1 적용 대상</w:t>
      </w:r>
    </w:p>
    <w:p w14:paraId="5ABCD230" w14:textId="77777777" w:rsidR="00750662" w:rsidRPr="00750662" w:rsidRDefault="00750662" w:rsidP="00750662">
      <w:r w:rsidRPr="00750662">
        <w:t>중복 호출 시 Side Effect가 발생할 수 있는 POST 요청은 Idempotency를 지원해야 한다.</w:t>
      </w:r>
    </w:p>
    <w:p w14:paraId="18D85BA6" w14:textId="77777777" w:rsidR="00750662" w:rsidRPr="00750662" w:rsidRDefault="00750662" w:rsidP="00750662">
      <w:r w:rsidRPr="00750662">
        <w:t>대표 대상:</w:t>
      </w:r>
    </w:p>
    <w:p w14:paraId="3F40AB79" w14:textId="77777777" w:rsidR="00750662" w:rsidRPr="00750662" w:rsidRDefault="00750662" w:rsidP="00750662">
      <w:pPr>
        <w:numPr>
          <w:ilvl w:val="0"/>
          <w:numId w:val="12"/>
        </w:numPr>
      </w:pPr>
      <w:r w:rsidRPr="00750662">
        <w:t>Execution 생성</w:t>
      </w:r>
    </w:p>
    <w:p w14:paraId="2EFF1554" w14:textId="77777777" w:rsidR="00750662" w:rsidRPr="00750662" w:rsidRDefault="00750662" w:rsidP="00750662">
      <w:pPr>
        <w:numPr>
          <w:ilvl w:val="0"/>
          <w:numId w:val="12"/>
        </w:numPr>
      </w:pPr>
      <w:r w:rsidRPr="00750662">
        <w:t>Package 설치</w:t>
      </w:r>
    </w:p>
    <w:p w14:paraId="0AE1FF3A" w14:textId="77777777" w:rsidR="00750662" w:rsidRPr="00750662" w:rsidRDefault="00750662" w:rsidP="00750662">
      <w:pPr>
        <w:numPr>
          <w:ilvl w:val="0"/>
          <w:numId w:val="12"/>
        </w:numPr>
      </w:pPr>
      <w:r w:rsidRPr="00750662">
        <w:t>승인 처리</w:t>
      </w:r>
    </w:p>
    <w:p w14:paraId="1B090108" w14:textId="77777777" w:rsidR="00750662" w:rsidRPr="00750662" w:rsidRDefault="00750662" w:rsidP="00750662">
      <w:pPr>
        <w:numPr>
          <w:ilvl w:val="0"/>
          <w:numId w:val="12"/>
        </w:numPr>
      </w:pPr>
      <w:r w:rsidRPr="00750662">
        <w:t>외부 Side Effect가 있는 Action</w:t>
      </w:r>
    </w:p>
    <w:p w14:paraId="437942C8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17.2 Idempotency-Key</w:t>
      </w:r>
    </w:p>
    <w:p w14:paraId="1E03D94F" w14:textId="77777777" w:rsidR="00750662" w:rsidRPr="00750662" w:rsidRDefault="00750662" w:rsidP="00750662">
      <w:r w:rsidRPr="00750662">
        <w:t>Client는 다음 Header를 사용할 수 있다.</w:t>
      </w:r>
    </w:p>
    <w:p w14:paraId="14B47FB2" w14:textId="77777777" w:rsidR="00750662" w:rsidRPr="00750662" w:rsidRDefault="00750662" w:rsidP="00750662">
      <w:r w:rsidRPr="00750662">
        <w:t>Idempotency-Key: &lt;unique-key&gt;</w:t>
      </w:r>
    </w:p>
    <w:p w14:paraId="6B939AE4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17.3 동일 Key</w:t>
      </w:r>
    </w:p>
    <w:p w14:paraId="18AA04C2" w14:textId="77777777" w:rsidR="00750662" w:rsidRPr="00750662" w:rsidRDefault="00750662" w:rsidP="00750662">
      <w:r w:rsidRPr="00750662">
        <w:t>동일 Key와 동일 Request에 대해서는 기존 결과를 반환할 수 있다.</w:t>
      </w:r>
    </w:p>
    <w:p w14:paraId="4D85378E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17.4 Payload 불일치</w:t>
      </w:r>
    </w:p>
    <w:p w14:paraId="0AB11B74" w14:textId="77777777" w:rsidR="00750662" w:rsidRPr="00750662" w:rsidRDefault="00750662" w:rsidP="00750662">
      <w:r w:rsidRPr="00750662">
        <w:t>같은 Key에 다른 Payload가 사용되면 Conflict로 처리한다.</w:t>
      </w:r>
    </w:p>
    <w:p w14:paraId="4776F4F3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17.5 보존 기간</w:t>
      </w:r>
    </w:p>
    <w:p w14:paraId="399FF6E1" w14:textId="77777777" w:rsidR="00750662" w:rsidRPr="00750662" w:rsidRDefault="00750662" w:rsidP="00750662">
      <w:r w:rsidRPr="00750662">
        <w:t>Idempotency Record 보존 기간은 Operation 유형별로 정의한다.</w:t>
      </w:r>
    </w:p>
    <w:p w14:paraId="48CEDF18" w14:textId="77777777" w:rsidR="00750662" w:rsidRPr="00750662" w:rsidRDefault="00750662" w:rsidP="00750662">
      <w:r w:rsidRPr="00750662">
        <w:pict w14:anchorId="3B0C140F">
          <v:rect id="_x0000_i1617" style="width:0;height:1.5pt" o:hralign="center" o:hrstd="t" o:hr="t" fillcolor="#a0a0a0" stroked="f"/>
        </w:pict>
      </w:r>
    </w:p>
    <w:p w14:paraId="43516EE4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18. Optimistic Concurrency Control</w:t>
      </w:r>
    </w:p>
    <w:p w14:paraId="2617EC22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18.1 Revision 또는 ETag</w:t>
      </w:r>
    </w:p>
    <w:p w14:paraId="7ECA9CE1" w14:textId="77777777" w:rsidR="00750662" w:rsidRPr="00750662" w:rsidRDefault="00750662" w:rsidP="00750662">
      <w:r w:rsidRPr="00750662">
        <w:t>Resource 수정 시 현재 Revision 또는 ETag를 사용할 수 있다.</w:t>
      </w:r>
    </w:p>
    <w:p w14:paraId="3DF15D59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18.2 If-Match</w:t>
      </w:r>
    </w:p>
    <w:p w14:paraId="6F96F1AD" w14:textId="77777777" w:rsidR="00750662" w:rsidRPr="00750662" w:rsidRDefault="00750662" w:rsidP="00750662">
      <w:r w:rsidRPr="00750662">
        <w:t>예:</w:t>
      </w:r>
    </w:p>
    <w:p w14:paraId="0CC26B98" w14:textId="77777777" w:rsidR="00750662" w:rsidRPr="00750662" w:rsidRDefault="00750662" w:rsidP="00750662">
      <w:r w:rsidRPr="00750662">
        <w:t>If-Match: "revision-8"</w:t>
      </w:r>
    </w:p>
    <w:p w14:paraId="19A64F82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18.3 충돌</w:t>
      </w:r>
    </w:p>
    <w:p w14:paraId="1C44E4ED" w14:textId="77777777" w:rsidR="00750662" w:rsidRPr="00750662" w:rsidRDefault="00750662" w:rsidP="00750662">
      <w:r w:rsidRPr="00750662">
        <w:lastRenderedPageBreak/>
        <w:t>다른 Client가 먼저 변경했으면 409 또는 412를 반환한다.</w:t>
      </w:r>
    </w:p>
    <w:p w14:paraId="1A0F2281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18.4 Lost Update 방지</w:t>
      </w:r>
    </w:p>
    <w:p w14:paraId="51AB7080" w14:textId="77777777" w:rsidR="00750662" w:rsidRPr="00750662" w:rsidRDefault="00750662" w:rsidP="00750662">
      <w:r w:rsidRPr="00750662">
        <w:t>중요 Resource의 PATCH가 마지막 Write Wins만으로 처리되지 않도록 한다.</w:t>
      </w:r>
    </w:p>
    <w:p w14:paraId="3907BCD6" w14:textId="77777777" w:rsidR="00750662" w:rsidRPr="00750662" w:rsidRDefault="00750662" w:rsidP="00750662">
      <w:r w:rsidRPr="00750662">
        <w:pict w14:anchorId="596A5FE9">
          <v:rect id="_x0000_i1618" style="width:0;height:1.5pt" o:hralign="center" o:hrstd="t" o:hr="t" fillcolor="#a0a0a0" stroked="f"/>
        </w:pict>
      </w:r>
    </w:p>
    <w:p w14:paraId="78E42B84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19. Pagination</w:t>
      </w:r>
    </w:p>
    <w:p w14:paraId="6466559F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19.1 기본 방식</w:t>
      </w:r>
    </w:p>
    <w:p w14:paraId="44EF998A" w14:textId="77777777" w:rsidR="00750662" w:rsidRPr="00750662" w:rsidRDefault="00750662" w:rsidP="00750662">
      <w:r w:rsidRPr="00750662">
        <w:t>대량 Resource 조회는 Cursor Pagination을 기본으로 한다.</w:t>
      </w:r>
    </w:p>
    <w:p w14:paraId="36E228BD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19.2 요청 예</w:t>
      </w:r>
    </w:p>
    <w:p w14:paraId="1D4199D4" w14:textId="77777777" w:rsidR="00750662" w:rsidRPr="00750662" w:rsidRDefault="00750662" w:rsidP="00750662">
      <w:r w:rsidRPr="00750662">
        <w:t>GET /agents?limit=50&amp;cursor=abc123</w:t>
      </w:r>
    </w:p>
    <w:p w14:paraId="78B71235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19.3 응답 예</w:t>
      </w:r>
    </w:p>
    <w:p w14:paraId="2242844D" w14:textId="77777777" w:rsidR="00750662" w:rsidRPr="00750662" w:rsidRDefault="00750662" w:rsidP="00750662">
      <w:r w:rsidRPr="00750662">
        <w:t>{</w:t>
      </w:r>
    </w:p>
    <w:p w14:paraId="6CDA39FD" w14:textId="77777777" w:rsidR="00750662" w:rsidRPr="00750662" w:rsidRDefault="00750662" w:rsidP="00750662">
      <w:r w:rsidRPr="00750662">
        <w:t xml:space="preserve">  "items": [],</w:t>
      </w:r>
    </w:p>
    <w:p w14:paraId="0AEF8BB6" w14:textId="77777777" w:rsidR="00750662" w:rsidRPr="00750662" w:rsidRDefault="00750662" w:rsidP="00750662">
      <w:r w:rsidRPr="00750662">
        <w:t xml:space="preserve">  "page": {</w:t>
      </w:r>
    </w:p>
    <w:p w14:paraId="22CF6EB4" w14:textId="77777777" w:rsidR="00750662" w:rsidRPr="00750662" w:rsidRDefault="00750662" w:rsidP="00750662">
      <w:r w:rsidRPr="00750662">
        <w:t xml:space="preserve">    "next_cursor": "next123",</w:t>
      </w:r>
    </w:p>
    <w:p w14:paraId="0AD6C1F7" w14:textId="77777777" w:rsidR="00750662" w:rsidRPr="00750662" w:rsidRDefault="00750662" w:rsidP="00750662">
      <w:r w:rsidRPr="00750662">
        <w:t xml:space="preserve">    "has_more": true</w:t>
      </w:r>
    </w:p>
    <w:p w14:paraId="6BDBDAA6" w14:textId="77777777" w:rsidR="00750662" w:rsidRPr="00750662" w:rsidRDefault="00750662" w:rsidP="00750662">
      <w:r w:rsidRPr="00750662">
        <w:t xml:space="preserve">  }</w:t>
      </w:r>
    </w:p>
    <w:p w14:paraId="6C5FFBCD" w14:textId="77777777" w:rsidR="00750662" w:rsidRPr="00750662" w:rsidRDefault="00750662" w:rsidP="00750662">
      <w:r w:rsidRPr="00750662">
        <w:t>}</w:t>
      </w:r>
    </w:p>
    <w:p w14:paraId="394BDE16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19.4 Offset Pagination</w:t>
      </w:r>
    </w:p>
    <w:p w14:paraId="2E93BA26" w14:textId="77777777" w:rsidR="00750662" w:rsidRPr="00750662" w:rsidRDefault="00750662" w:rsidP="00750662">
      <w:r w:rsidRPr="00750662">
        <w:t>특정 관리 조회에서는 Offset Pagination을 사용할 수 있으나 대규모 Resource 기본 방식으로 사용하지 않는다.</w:t>
      </w:r>
    </w:p>
    <w:p w14:paraId="74591A92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19.5 Maximum Limit</w:t>
      </w:r>
    </w:p>
    <w:p w14:paraId="195D39EB" w14:textId="77777777" w:rsidR="00750662" w:rsidRPr="00750662" w:rsidRDefault="00750662" w:rsidP="00750662">
      <w:r w:rsidRPr="00750662">
        <w:t>Server는 최대 Page Size를 제한한다.</w:t>
      </w:r>
    </w:p>
    <w:p w14:paraId="2883AEFC" w14:textId="77777777" w:rsidR="00750662" w:rsidRPr="00750662" w:rsidRDefault="00750662" w:rsidP="00750662">
      <w:r w:rsidRPr="00750662">
        <w:pict w14:anchorId="60EE4D07">
          <v:rect id="_x0000_i1619" style="width:0;height:1.5pt" o:hralign="center" o:hrstd="t" o:hr="t" fillcolor="#a0a0a0" stroked="f"/>
        </w:pict>
      </w:r>
    </w:p>
    <w:p w14:paraId="5EDCBF61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20. Filtering</w:t>
      </w:r>
    </w:p>
    <w:p w14:paraId="55A6D12A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20.1 표준 Filter</w:t>
      </w:r>
    </w:p>
    <w:p w14:paraId="7BB32BCB" w14:textId="77777777" w:rsidR="00750662" w:rsidRPr="00750662" w:rsidRDefault="00750662" w:rsidP="00750662">
      <w:r w:rsidRPr="00750662">
        <w:lastRenderedPageBreak/>
        <w:t>Resource별로 다음과 같은 Filter를 지원할 수 있다.</w:t>
      </w:r>
    </w:p>
    <w:p w14:paraId="23A40E66" w14:textId="77777777" w:rsidR="00750662" w:rsidRPr="00750662" w:rsidRDefault="00750662" w:rsidP="00750662">
      <w:pPr>
        <w:numPr>
          <w:ilvl w:val="0"/>
          <w:numId w:val="13"/>
        </w:numPr>
      </w:pPr>
      <w:r w:rsidRPr="00750662">
        <w:t>state</w:t>
      </w:r>
    </w:p>
    <w:p w14:paraId="67C91813" w14:textId="77777777" w:rsidR="00750662" w:rsidRPr="00750662" w:rsidRDefault="00750662" w:rsidP="00750662">
      <w:pPr>
        <w:numPr>
          <w:ilvl w:val="0"/>
          <w:numId w:val="13"/>
        </w:numPr>
      </w:pPr>
      <w:r w:rsidRPr="00750662">
        <w:t>name</w:t>
      </w:r>
    </w:p>
    <w:p w14:paraId="28AD7382" w14:textId="77777777" w:rsidR="00750662" w:rsidRPr="00750662" w:rsidRDefault="00750662" w:rsidP="00750662">
      <w:pPr>
        <w:numPr>
          <w:ilvl w:val="0"/>
          <w:numId w:val="13"/>
        </w:numPr>
      </w:pPr>
      <w:r w:rsidRPr="00750662">
        <w:t>type</w:t>
      </w:r>
    </w:p>
    <w:p w14:paraId="21351D91" w14:textId="77777777" w:rsidR="00750662" w:rsidRPr="00750662" w:rsidRDefault="00750662" w:rsidP="00750662">
      <w:pPr>
        <w:numPr>
          <w:ilvl w:val="0"/>
          <w:numId w:val="13"/>
        </w:numPr>
      </w:pPr>
      <w:r w:rsidRPr="00750662">
        <w:t>version</w:t>
      </w:r>
    </w:p>
    <w:p w14:paraId="0DBC0744" w14:textId="77777777" w:rsidR="00750662" w:rsidRPr="00750662" w:rsidRDefault="00750662" w:rsidP="00750662">
      <w:pPr>
        <w:numPr>
          <w:ilvl w:val="0"/>
          <w:numId w:val="13"/>
        </w:numPr>
      </w:pPr>
      <w:r w:rsidRPr="00750662">
        <w:t>owner</w:t>
      </w:r>
    </w:p>
    <w:p w14:paraId="016F690A" w14:textId="77777777" w:rsidR="00750662" w:rsidRPr="00750662" w:rsidRDefault="00750662" w:rsidP="00750662">
      <w:pPr>
        <w:numPr>
          <w:ilvl w:val="0"/>
          <w:numId w:val="13"/>
        </w:numPr>
      </w:pPr>
      <w:r w:rsidRPr="00750662">
        <w:t>created_after</w:t>
      </w:r>
    </w:p>
    <w:p w14:paraId="2A1D53FD" w14:textId="77777777" w:rsidR="00750662" w:rsidRPr="00750662" w:rsidRDefault="00750662" w:rsidP="00750662">
      <w:pPr>
        <w:numPr>
          <w:ilvl w:val="0"/>
          <w:numId w:val="13"/>
        </w:numPr>
      </w:pPr>
      <w:r w:rsidRPr="00750662">
        <w:t>updated_after</w:t>
      </w:r>
    </w:p>
    <w:p w14:paraId="422BE2F5" w14:textId="77777777" w:rsidR="00750662" w:rsidRPr="00750662" w:rsidRDefault="00750662" w:rsidP="00750662">
      <w:pPr>
        <w:numPr>
          <w:ilvl w:val="0"/>
          <w:numId w:val="13"/>
        </w:numPr>
      </w:pPr>
      <w:r w:rsidRPr="00750662">
        <w:t>labels</w:t>
      </w:r>
    </w:p>
    <w:p w14:paraId="28AEB260" w14:textId="77777777" w:rsidR="00750662" w:rsidRPr="00750662" w:rsidRDefault="00750662" w:rsidP="00750662">
      <w:pPr>
        <w:numPr>
          <w:ilvl w:val="0"/>
          <w:numId w:val="13"/>
        </w:numPr>
      </w:pPr>
      <w:r w:rsidRPr="00750662">
        <w:t>capability</w:t>
      </w:r>
    </w:p>
    <w:p w14:paraId="50FDD51B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20.2 Tenant Filter</w:t>
      </w:r>
    </w:p>
    <w:p w14:paraId="34E54A8B" w14:textId="77777777" w:rsidR="00750662" w:rsidRPr="00750662" w:rsidRDefault="00750662" w:rsidP="00750662">
      <w:r w:rsidRPr="00750662">
        <w:t>Tenant Filter는 Client 일반 Query 조건이 아니라 보안 Scope로 적용한다.</w:t>
      </w:r>
    </w:p>
    <w:p w14:paraId="5B699940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20.3 임의 Query Language</w:t>
      </w:r>
    </w:p>
    <w:p w14:paraId="7D291585" w14:textId="77777777" w:rsidR="00750662" w:rsidRPr="00750662" w:rsidRDefault="00750662" w:rsidP="00750662">
      <w:r w:rsidRPr="00750662">
        <w:t>초기 Public API에서 제한 없는 Query Language를 노출하지 않는다.</w:t>
      </w:r>
    </w:p>
    <w:p w14:paraId="2C2B9763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20.4 Filter Validation</w:t>
      </w:r>
    </w:p>
    <w:p w14:paraId="1F5B8569" w14:textId="77777777" w:rsidR="00750662" w:rsidRPr="00750662" w:rsidRDefault="00750662" w:rsidP="00750662">
      <w:r w:rsidRPr="00750662">
        <w:t>지원되지 않는 Filter는 조용히 무시하지 않고 오류 또는 명확한 경고를 제공해야 한다.</w:t>
      </w:r>
    </w:p>
    <w:p w14:paraId="1519DBD2" w14:textId="77777777" w:rsidR="00750662" w:rsidRPr="00750662" w:rsidRDefault="00750662" w:rsidP="00750662">
      <w:r w:rsidRPr="00750662">
        <w:pict w14:anchorId="310DE826">
          <v:rect id="_x0000_i1620" style="width:0;height:1.5pt" o:hralign="center" o:hrstd="t" o:hr="t" fillcolor="#a0a0a0" stroked="f"/>
        </w:pict>
      </w:r>
    </w:p>
    <w:p w14:paraId="1C12D67E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21. Sorting</w:t>
      </w:r>
    </w:p>
    <w:p w14:paraId="19BB5307" w14:textId="77777777" w:rsidR="00750662" w:rsidRPr="00750662" w:rsidRDefault="00750662" w:rsidP="00750662">
      <w:r w:rsidRPr="00750662">
        <w:t>예:</w:t>
      </w:r>
    </w:p>
    <w:p w14:paraId="426CF04F" w14:textId="77777777" w:rsidR="00750662" w:rsidRPr="00750662" w:rsidRDefault="00750662" w:rsidP="00750662">
      <w:r w:rsidRPr="00750662">
        <w:t>sort=created_at:desc</w:t>
      </w:r>
    </w:p>
    <w:p w14:paraId="684BEC73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21.1 지원 필드</w:t>
      </w:r>
    </w:p>
    <w:p w14:paraId="43BAEB3E" w14:textId="77777777" w:rsidR="00750662" w:rsidRPr="00750662" w:rsidRDefault="00750662" w:rsidP="00750662">
      <w:r w:rsidRPr="00750662">
        <w:t>각 Endpoint는 허용 Sorting Field를 명시한다.</w:t>
      </w:r>
    </w:p>
    <w:p w14:paraId="74DF7FD7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21.2 안정적 정렬</w:t>
      </w:r>
    </w:p>
    <w:p w14:paraId="3D383E89" w14:textId="77777777" w:rsidR="00750662" w:rsidRPr="00750662" w:rsidRDefault="00750662" w:rsidP="00750662">
      <w:r w:rsidRPr="00750662">
        <w:t>Pagination과 함께 사용하는 정렬은 Stable Ordering을 제공해야 한다.</w:t>
      </w:r>
    </w:p>
    <w:p w14:paraId="31C3E91C" w14:textId="77777777" w:rsidR="00750662" w:rsidRPr="00750662" w:rsidRDefault="00750662" w:rsidP="00750662">
      <w:r w:rsidRPr="00750662">
        <w:pict w14:anchorId="7D8FD524">
          <v:rect id="_x0000_i1621" style="width:0;height:1.5pt" o:hralign="center" o:hrstd="t" o:hr="t" fillcolor="#a0a0a0" stroked="f"/>
        </w:pict>
      </w:r>
    </w:p>
    <w:p w14:paraId="43D29AC2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lastRenderedPageBreak/>
        <w:t>22. Field Selection</w:t>
      </w:r>
    </w:p>
    <w:p w14:paraId="0187D82D" w14:textId="77777777" w:rsidR="00750662" w:rsidRPr="00750662" w:rsidRDefault="00750662" w:rsidP="00750662">
      <w:r w:rsidRPr="00750662">
        <w:t>대규모 Resource 응답에서 필요 시 Field Projection을 지원할 수 있다.</w:t>
      </w:r>
    </w:p>
    <w:p w14:paraId="537CE5B4" w14:textId="77777777" w:rsidR="00750662" w:rsidRPr="00750662" w:rsidRDefault="00750662" w:rsidP="00750662">
      <w:r w:rsidRPr="00750662">
        <w:t>예:</w:t>
      </w:r>
    </w:p>
    <w:p w14:paraId="7984FC6F" w14:textId="77777777" w:rsidR="00750662" w:rsidRPr="00750662" w:rsidRDefault="00750662" w:rsidP="00750662">
      <w:r w:rsidRPr="00750662">
        <w:t>fields=id,name,state,version</w:t>
      </w:r>
    </w:p>
    <w:p w14:paraId="7DD53604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22.1 보안</w:t>
      </w:r>
    </w:p>
    <w:p w14:paraId="778635DB" w14:textId="77777777" w:rsidR="00750662" w:rsidRPr="00750662" w:rsidRDefault="00750662" w:rsidP="00750662">
      <w:r w:rsidRPr="00750662">
        <w:t>Field Selection으로 원래 권한이 없는 필드를 조회할 수 없어야 한다.</w:t>
      </w:r>
    </w:p>
    <w:p w14:paraId="72CCFCE1" w14:textId="77777777" w:rsidR="00750662" w:rsidRPr="00750662" w:rsidRDefault="00750662" w:rsidP="00750662">
      <w:r w:rsidRPr="00750662">
        <w:pict w14:anchorId="11F0B008">
          <v:rect id="_x0000_i1622" style="width:0;height:1.5pt" o:hralign="center" o:hrstd="t" o:hr="t" fillcolor="#a0a0a0" stroked="f"/>
        </w:pict>
      </w:r>
    </w:p>
    <w:p w14:paraId="3D0E3A5A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23. Expansion</w:t>
      </w:r>
    </w:p>
    <w:p w14:paraId="65E156D9" w14:textId="77777777" w:rsidR="00750662" w:rsidRPr="00750662" w:rsidRDefault="00750662" w:rsidP="00750662">
      <w:r w:rsidRPr="00750662">
        <w:t>연관 Resource를 제한적으로 함께 반환하는 Expansion을 지원할 수 있다.</w:t>
      </w:r>
    </w:p>
    <w:p w14:paraId="10CDBFF7" w14:textId="77777777" w:rsidR="00750662" w:rsidRPr="00750662" w:rsidRDefault="00750662" w:rsidP="00750662">
      <w:r w:rsidRPr="00750662">
        <w:t>예:</w:t>
      </w:r>
    </w:p>
    <w:p w14:paraId="404A273E" w14:textId="77777777" w:rsidR="00750662" w:rsidRPr="00750662" w:rsidRDefault="00750662" w:rsidP="00750662">
      <w:r w:rsidRPr="00750662">
        <w:t>expand=owner,dependencies</w:t>
      </w:r>
    </w:p>
    <w:p w14:paraId="77D05E6C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23.1 제한</w:t>
      </w:r>
    </w:p>
    <w:p w14:paraId="0FC33A77" w14:textId="77777777" w:rsidR="00750662" w:rsidRPr="00750662" w:rsidRDefault="00750662" w:rsidP="00750662">
      <w:r w:rsidRPr="00750662">
        <w:t>무제한 Nested Expansion을 허용하지 않는다.</w:t>
      </w:r>
    </w:p>
    <w:p w14:paraId="4FA6A9FE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23.2 비용</w:t>
      </w:r>
    </w:p>
    <w:p w14:paraId="47D4490B" w14:textId="77777777" w:rsidR="00750662" w:rsidRPr="00750662" w:rsidRDefault="00750662" w:rsidP="00750662">
      <w:r w:rsidRPr="00750662">
        <w:t>고비용 Expansion은 제한하거나 별도 Endpoint를 사용할 수 있다.</w:t>
      </w:r>
    </w:p>
    <w:p w14:paraId="360307AF" w14:textId="77777777" w:rsidR="00750662" w:rsidRPr="00750662" w:rsidRDefault="00750662" w:rsidP="00750662">
      <w:r w:rsidRPr="00750662">
        <w:pict w14:anchorId="599DD063">
          <v:rect id="_x0000_i1623" style="width:0;height:1.5pt" o:hralign="center" o:hrstd="t" o:hr="t" fillcolor="#a0a0a0" stroked="f"/>
        </w:pict>
      </w:r>
    </w:p>
    <w:p w14:paraId="2D4A9280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24. Identity API</w:t>
      </w:r>
    </w:p>
    <w:p w14:paraId="20E30EBF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24.1 목적</w:t>
      </w:r>
    </w:p>
    <w:p w14:paraId="41B96B7C" w14:textId="77777777" w:rsidR="00750662" w:rsidRPr="00750662" w:rsidRDefault="00750662" w:rsidP="00750662">
      <w:r w:rsidRPr="00750662">
        <w:t>현재 Principal과 인증 Context를 조회한다.</w:t>
      </w:r>
    </w:p>
    <w:p w14:paraId="015D536F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24.2 예시 Endpoint</w:t>
      </w:r>
    </w:p>
    <w:p w14:paraId="74568590" w14:textId="77777777" w:rsidR="00750662" w:rsidRPr="00750662" w:rsidRDefault="00750662" w:rsidP="00750662">
      <w:r w:rsidRPr="00750662">
        <w:t>GET /identity/me</w:t>
      </w:r>
    </w:p>
    <w:p w14:paraId="364EE704" w14:textId="77777777" w:rsidR="00750662" w:rsidRPr="00750662" w:rsidRDefault="00750662" w:rsidP="00750662">
      <w:r w:rsidRPr="00750662">
        <w:t>GET /identity/me/permissions</w:t>
      </w:r>
    </w:p>
    <w:p w14:paraId="0C0153A8" w14:textId="77777777" w:rsidR="00750662" w:rsidRPr="00750662" w:rsidRDefault="00750662" w:rsidP="00750662">
      <w:r w:rsidRPr="00750662">
        <w:t>GET /identity/me/tenants</w:t>
      </w:r>
    </w:p>
    <w:p w14:paraId="29F30749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24.3 민감 정보</w:t>
      </w:r>
    </w:p>
    <w:p w14:paraId="6B6B3849" w14:textId="77777777" w:rsidR="00750662" w:rsidRPr="00750662" w:rsidRDefault="00750662" w:rsidP="00750662">
      <w:r w:rsidRPr="00750662">
        <w:t>Token Raw Value 또는 Credential을 반환하지 않는다.</w:t>
      </w:r>
    </w:p>
    <w:p w14:paraId="0B5B2E47" w14:textId="77777777" w:rsidR="00750662" w:rsidRPr="00750662" w:rsidRDefault="00750662" w:rsidP="00750662">
      <w:r w:rsidRPr="00750662">
        <w:lastRenderedPageBreak/>
        <w:pict w14:anchorId="1650499F">
          <v:rect id="_x0000_i1624" style="width:0;height:1.5pt" o:hralign="center" o:hrstd="t" o:hr="t" fillcolor="#a0a0a0" stroked="f"/>
        </w:pict>
      </w:r>
    </w:p>
    <w:p w14:paraId="440B00AE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25. Tenant API</w:t>
      </w:r>
    </w:p>
    <w:p w14:paraId="7525F776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25.1 주요 Endpoint</w:t>
      </w:r>
    </w:p>
    <w:p w14:paraId="4C936B6B" w14:textId="77777777" w:rsidR="00750662" w:rsidRPr="00750662" w:rsidRDefault="00750662" w:rsidP="00750662">
      <w:r w:rsidRPr="00750662">
        <w:t>POST   /tenants</w:t>
      </w:r>
    </w:p>
    <w:p w14:paraId="4E8CC3F5" w14:textId="77777777" w:rsidR="00750662" w:rsidRPr="00750662" w:rsidRDefault="00750662" w:rsidP="00750662">
      <w:r w:rsidRPr="00750662">
        <w:t>GET    /tenants/{tenantId}</w:t>
      </w:r>
    </w:p>
    <w:p w14:paraId="094670EA" w14:textId="77777777" w:rsidR="00750662" w:rsidRPr="00750662" w:rsidRDefault="00750662" w:rsidP="00750662">
      <w:r w:rsidRPr="00750662">
        <w:t>PATCH  /tenants/{tenantId}</w:t>
      </w:r>
    </w:p>
    <w:p w14:paraId="6E666B7D" w14:textId="77777777" w:rsidR="00750662" w:rsidRPr="00750662" w:rsidRDefault="00750662" w:rsidP="00750662">
      <w:r w:rsidRPr="00750662">
        <w:t>GET    /tenants/{tenantId}/usage</w:t>
      </w:r>
    </w:p>
    <w:p w14:paraId="6A369A3C" w14:textId="77777777" w:rsidR="00750662" w:rsidRPr="00750662" w:rsidRDefault="00750662" w:rsidP="00750662">
      <w:r w:rsidRPr="00750662">
        <w:t>GET    /tenants/{tenantId}/quotas</w:t>
      </w:r>
    </w:p>
    <w:p w14:paraId="4BC7EB81" w14:textId="77777777" w:rsidR="00750662" w:rsidRPr="00750662" w:rsidRDefault="00750662" w:rsidP="00750662">
      <w:r w:rsidRPr="00750662">
        <w:t>PATCH  /tenants/{tenantId}/quotas</w:t>
      </w:r>
    </w:p>
    <w:p w14:paraId="4FA2896E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25.2 Tenant 생성</w:t>
      </w:r>
    </w:p>
    <w:p w14:paraId="297F2B70" w14:textId="77777777" w:rsidR="00750662" w:rsidRPr="00750662" w:rsidRDefault="00750662" w:rsidP="00750662">
      <w:r w:rsidRPr="00750662">
        <w:t>Platform Scope 권한이 필요하다.</w:t>
      </w:r>
    </w:p>
    <w:p w14:paraId="0EB21F70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25.3 Tenant 상태</w:t>
      </w:r>
    </w:p>
    <w:p w14:paraId="626CC48E" w14:textId="77777777" w:rsidR="00750662" w:rsidRPr="00750662" w:rsidRDefault="00750662" w:rsidP="00750662">
      <w:r w:rsidRPr="00750662">
        <w:t>예:</w:t>
      </w:r>
    </w:p>
    <w:p w14:paraId="01BD769F" w14:textId="77777777" w:rsidR="00750662" w:rsidRPr="00750662" w:rsidRDefault="00750662" w:rsidP="00750662">
      <w:pPr>
        <w:numPr>
          <w:ilvl w:val="0"/>
          <w:numId w:val="14"/>
        </w:numPr>
      </w:pPr>
      <w:r w:rsidRPr="00750662">
        <w:t>active</w:t>
      </w:r>
    </w:p>
    <w:p w14:paraId="5C7C6EFA" w14:textId="77777777" w:rsidR="00750662" w:rsidRPr="00750662" w:rsidRDefault="00750662" w:rsidP="00750662">
      <w:pPr>
        <w:numPr>
          <w:ilvl w:val="0"/>
          <w:numId w:val="14"/>
        </w:numPr>
      </w:pPr>
      <w:r w:rsidRPr="00750662">
        <w:t>suspended</w:t>
      </w:r>
    </w:p>
    <w:p w14:paraId="2CBA5606" w14:textId="77777777" w:rsidR="00750662" w:rsidRPr="00750662" w:rsidRDefault="00750662" w:rsidP="00750662">
      <w:pPr>
        <w:numPr>
          <w:ilvl w:val="0"/>
          <w:numId w:val="14"/>
        </w:numPr>
      </w:pPr>
      <w:r w:rsidRPr="00750662">
        <w:t>disabled</w:t>
      </w:r>
    </w:p>
    <w:p w14:paraId="0382EF90" w14:textId="77777777" w:rsidR="00750662" w:rsidRPr="00750662" w:rsidRDefault="00750662" w:rsidP="00750662">
      <w:pPr>
        <w:numPr>
          <w:ilvl w:val="0"/>
          <w:numId w:val="14"/>
        </w:numPr>
      </w:pPr>
      <w:r w:rsidRPr="00750662">
        <w:t>deleting</w:t>
      </w:r>
    </w:p>
    <w:p w14:paraId="512D1073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25.4 Tenant 삭제</w:t>
      </w:r>
    </w:p>
    <w:p w14:paraId="48DCDAE7" w14:textId="77777777" w:rsidR="00750662" w:rsidRPr="00750662" w:rsidRDefault="00750662" w:rsidP="00750662">
      <w:r w:rsidRPr="00750662">
        <w:t>즉시 물리 삭제가 아닌 관리형 Lifecycle로 수행한다.</w:t>
      </w:r>
    </w:p>
    <w:p w14:paraId="5BC6A290" w14:textId="77777777" w:rsidR="00750662" w:rsidRPr="00750662" w:rsidRDefault="00750662" w:rsidP="00750662">
      <w:r w:rsidRPr="00750662">
        <w:pict w14:anchorId="21252291">
          <v:rect id="_x0000_i1625" style="width:0;height:1.5pt" o:hralign="center" o:hrstd="t" o:hr="t" fillcolor="#a0a0a0" stroked="f"/>
        </w:pict>
      </w:r>
    </w:p>
    <w:p w14:paraId="6E575590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26. Agent API</w:t>
      </w:r>
    </w:p>
    <w:p w14:paraId="277A5AB1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26.1 Resource Endpoint</w:t>
      </w:r>
    </w:p>
    <w:p w14:paraId="1BF60900" w14:textId="77777777" w:rsidR="00750662" w:rsidRPr="00750662" w:rsidRDefault="00750662" w:rsidP="00750662">
      <w:r w:rsidRPr="00750662">
        <w:t>POST   /agents</w:t>
      </w:r>
    </w:p>
    <w:p w14:paraId="48C41087" w14:textId="77777777" w:rsidR="00750662" w:rsidRPr="00750662" w:rsidRDefault="00750662" w:rsidP="00750662">
      <w:r w:rsidRPr="00750662">
        <w:t>GET    /agents</w:t>
      </w:r>
    </w:p>
    <w:p w14:paraId="24BAE87B" w14:textId="77777777" w:rsidR="00750662" w:rsidRPr="00750662" w:rsidRDefault="00750662" w:rsidP="00750662">
      <w:r w:rsidRPr="00750662">
        <w:t>GET    /agents/{agentId}</w:t>
      </w:r>
    </w:p>
    <w:p w14:paraId="31757D91" w14:textId="77777777" w:rsidR="00750662" w:rsidRPr="00750662" w:rsidRDefault="00750662" w:rsidP="00750662">
      <w:r w:rsidRPr="00750662">
        <w:lastRenderedPageBreak/>
        <w:t>PATCH  /agents/{agentId}</w:t>
      </w:r>
    </w:p>
    <w:p w14:paraId="035EF713" w14:textId="77777777" w:rsidR="00750662" w:rsidRPr="00750662" w:rsidRDefault="00750662" w:rsidP="00750662">
      <w:r w:rsidRPr="00750662">
        <w:t>DELETE /agents/{agentId}</w:t>
      </w:r>
    </w:p>
    <w:p w14:paraId="6D394DBF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26.2 Version Endpoint</w:t>
      </w:r>
    </w:p>
    <w:p w14:paraId="4A687AEB" w14:textId="77777777" w:rsidR="00750662" w:rsidRPr="00750662" w:rsidRDefault="00750662" w:rsidP="00750662">
      <w:r w:rsidRPr="00750662">
        <w:t>GET  /agents/{agentId}/versions</w:t>
      </w:r>
    </w:p>
    <w:p w14:paraId="25405DD1" w14:textId="77777777" w:rsidR="00750662" w:rsidRPr="00750662" w:rsidRDefault="00750662" w:rsidP="00750662">
      <w:r w:rsidRPr="00750662">
        <w:t>GET  /agents/{agentId}/versions/{version}</w:t>
      </w:r>
    </w:p>
    <w:p w14:paraId="315BE99A" w14:textId="77777777" w:rsidR="00750662" w:rsidRPr="00750662" w:rsidRDefault="00750662" w:rsidP="00750662">
      <w:r w:rsidRPr="00750662">
        <w:t>POST /agents/{agentId}/versions</w:t>
      </w:r>
    </w:p>
    <w:p w14:paraId="2E1D8825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26.3 Lifecycle Endpoint</w:t>
      </w:r>
    </w:p>
    <w:p w14:paraId="3DFCCD0E" w14:textId="77777777" w:rsidR="00750662" w:rsidRPr="00750662" w:rsidRDefault="00750662" w:rsidP="00750662">
      <w:r w:rsidRPr="00750662">
        <w:t>POST /agents/{agentId}/validate</w:t>
      </w:r>
    </w:p>
    <w:p w14:paraId="26537538" w14:textId="77777777" w:rsidR="00750662" w:rsidRPr="00750662" w:rsidRDefault="00750662" w:rsidP="00750662">
      <w:r w:rsidRPr="00750662">
        <w:t>POST /agents/{agentId}/publish</w:t>
      </w:r>
    </w:p>
    <w:p w14:paraId="6AC4A4BB" w14:textId="77777777" w:rsidR="00750662" w:rsidRPr="00750662" w:rsidRDefault="00750662" w:rsidP="00750662">
      <w:r w:rsidRPr="00750662">
        <w:t>POST /agents/{agentId}/activate</w:t>
      </w:r>
    </w:p>
    <w:p w14:paraId="14F08D67" w14:textId="77777777" w:rsidR="00750662" w:rsidRPr="00750662" w:rsidRDefault="00750662" w:rsidP="00750662">
      <w:r w:rsidRPr="00750662">
        <w:t>POST /agents/{agentId}/suspend</w:t>
      </w:r>
    </w:p>
    <w:p w14:paraId="6B6D5872" w14:textId="77777777" w:rsidR="00750662" w:rsidRPr="00750662" w:rsidRDefault="00750662" w:rsidP="00750662">
      <w:r w:rsidRPr="00750662">
        <w:t>POST /agents/{agentId}/deprecate</w:t>
      </w:r>
    </w:p>
    <w:p w14:paraId="5CE6F7D0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26.4 Execution</w:t>
      </w:r>
    </w:p>
    <w:p w14:paraId="23BDBDB5" w14:textId="77777777" w:rsidR="00750662" w:rsidRPr="00750662" w:rsidRDefault="00750662" w:rsidP="00750662">
      <w:r w:rsidRPr="00750662">
        <w:t>POST /agents/{agentId}/executions</w:t>
      </w:r>
    </w:p>
    <w:p w14:paraId="412385BF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26.5 Agent Execution Request</w:t>
      </w:r>
    </w:p>
    <w:p w14:paraId="0ACEC4AF" w14:textId="77777777" w:rsidR="00750662" w:rsidRPr="00750662" w:rsidRDefault="00750662" w:rsidP="00750662">
      <w:r w:rsidRPr="00750662">
        <w:t>{</w:t>
      </w:r>
    </w:p>
    <w:p w14:paraId="395C2E50" w14:textId="77777777" w:rsidR="00750662" w:rsidRPr="00750662" w:rsidRDefault="00750662" w:rsidP="00750662">
      <w:r w:rsidRPr="00750662">
        <w:t xml:space="preserve">  "version": "1.2.0",</w:t>
      </w:r>
    </w:p>
    <w:p w14:paraId="20698A82" w14:textId="77777777" w:rsidR="00750662" w:rsidRPr="00750662" w:rsidRDefault="00750662" w:rsidP="00750662">
      <w:r w:rsidRPr="00750662">
        <w:t xml:space="preserve">  "input": {},</w:t>
      </w:r>
    </w:p>
    <w:p w14:paraId="0BF34FBB" w14:textId="77777777" w:rsidR="00750662" w:rsidRPr="00750662" w:rsidRDefault="00750662" w:rsidP="00750662">
      <w:r w:rsidRPr="00750662">
        <w:t xml:space="preserve">  "context": {},</w:t>
      </w:r>
    </w:p>
    <w:p w14:paraId="10467CBF" w14:textId="77777777" w:rsidR="00750662" w:rsidRPr="00750662" w:rsidRDefault="00750662" w:rsidP="00750662">
      <w:r w:rsidRPr="00750662">
        <w:t xml:space="preserve">  "execution": {</w:t>
      </w:r>
    </w:p>
    <w:p w14:paraId="7B2C6D9F" w14:textId="77777777" w:rsidR="00750662" w:rsidRPr="00750662" w:rsidRDefault="00750662" w:rsidP="00750662">
      <w:r w:rsidRPr="00750662">
        <w:t xml:space="preserve">    "priority": "normal",</w:t>
      </w:r>
    </w:p>
    <w:p w14:paraId="72765C7A" w14:textId="77777777" w:rsidR="00750662" w:rsidRPr="00750662" w:rsidRDefault="00750662" w:rsidP="00750662">
      <w:r w:rsidRPr="00750662">
        <w:t xml:space="preserve">    "timeout_seconds": 300,</w:t>
      </w:r>
    </w:p>
    <w:p w14:paraId="41C6ADEE" w14:textId="77777777" w:rsidR="00750662" w:rsidRPr="00750662" w:rsidRDefault="00750662" w:rsidP="00750662">
      <w:r w:rsidRPr="00750662">
        <w:t xml:space="preserve">    "budget": {}</w:t>
      </w:r>
    </w:p>
    <w:p w14:paraId="7E0B55CE" w14:textId="77777777" w:rsidR="00750662" w:rsidRPr="00750662" w:rsidRDefault="00750662" w:rsidP="00750662">
      <w:r w:rsidRPr="00750662">
        <w:t xml:space="preserve">  }</w:t>
      </w:r>
    </w:p>
    <w:p w14:paraId="13E7B195" w14:textId="77777777" w:rsidR="00750662" w:rsidRPr="00750662" w:rsidRDefault="00750662" w:rsidP="00750662">
      <w:r w:rsidRPr="00750662">
        <w:t>}</w:t>
      </w:r>
    </w:p>
    <w:p w14:paraId="3A944A6A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lastRenderedPageBreak/>
        <w:t>26.6 Agent 실행 응답</w:t>
      </w:r>
    </w:p>
    <w:p w14:paraId="65F7A191" w14:textId="77777777" w:rsidR="00750662" w:rsidRPr="00750662" w:rsidRDefault="00750662" w:rsidP="00750662">
      <w:r w:rsidRPr="00750662">
        <w:t>짧은 동기 실행을 제외하면 Execution Resource를 반환한다.</w:t>
      </w:r>
    </w:p>
    <w:p w14:paraId="67FE2871" w14:textId="77777777" w:rsidR="00750662" w:rsidRPr="00750662" w:rsidRDefault="00750662" w:rsidP="00750662">
      <w:r w:rsidRPr="00750662">
        <w:pict w14:anchorId="28ABEB4B">
          <v:rect id="_x0000_i1626" style="width:0;height:1.5pt" o:hralign="center" o:hrstd="t" o:hr="t" fillcolor="#a0a0a0" stroked="f"/>
        </w:pict>
      </w:r>
    </w:p>
    <w:p w14:paraId="1C625F0E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27. Workflow API</w:t>
      </w:r>
    </w:p>
    <w:p w14:paraId="04E55410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27.1 Resource Endpoint</w:t>
      </w:r>
    </w:p>
    <w:p w14:paraId="6CD69139" w14:textId="77777777" w:rsidR="00750662" w:rsidRPr="00750662" w:rsidRDefault="00750662" w:rsidP="00750662">
      <w:r w:rsidRPr="00750662">
        <w:t>POST   /workflows</w:t>
      </w:r>
    </w:p>
    <w:p w14:paraId="7E8E265F" w14:textId="77777777" w:rsidR="00750662" w:rsidRPr="00750662" w:rsidRDefault="00750662" w:rsidP="00750662">
      <w:r w:rsidRPr="00750662">
        <w:t>GET    /workflows</w:t>
      </w:r>
    </w:p>
    <w:p w14:paraId="2E6315A8" w14:textId="77777777" w:rsidR="00750662" w:rsidRPr="00750662" w:rsidRDefault="00750662" w:rsidP="00750662">
      <w:r w:rsidRPr="00750662">
        <w:t>GET    /workflows/{workflowId}</w:t>
      </w:r>
    </w:p>
    <w:p w14:paraId="2A428D59" w14:textId="77777777" w:rsidR="00750662" w:rsidRPr="00750662" w:rsidRDefault="00750662" w:rsidP="00750662">
      <w:r w:rsidRPr="00750662">
        <w:t>PATCH  /workflows/{workflowId}</w:t>
      </w:r>
    </w:p>
    <w:p w14:paraId="56355577" w14:textId="77777777" w:rsidR="00750662" w:rsidRPr="00750662" w:rsidRDefault="00750662" w:rsidP="00750662">
      <w:r w:rsidRPr="00750662">
        <w:t>DELETE /workflows/{workflowId}</w:t>
      </w:r>
    </w:p>
    <w:p w14:paraId="571C90AB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27.2 Lifecycle</w:t>
      </w:r>
    </w:p>
    <w:p w14:paraId="7DE6D32C" w14:textId="77777777" w:rsidR="00750662" w:rsidRPr="00750662" w:rsidRDefault="00750662" w:rsidP="00750662">
      <w:r w:rsidRPr="00750662">
        <w:t>POST /workflows/{workflowId}/validate</w:t>
      </w:r>
    </w:p>
    <w:p w14:paraId="1B404422" w14:textId="77777777" w:rsidR="00750662" w:rsidRPr="00750662" w:rsidRDefault="00750662" w:rsidP="00750662">
      <w:r w:rsidRPr="00750662">
        <w:t>POST /workflows/{workflowId}/publish</w:t>
      </w:r>
    </w:p>
    <w:p w14:paraId="0B829DA7" w14:textId="77777777" w:rsidR="00750662" w:rsidRPr="00750662" w:rsidRDefault="00750662" w:rsidP="00750662">
      <w:r w:rsidRPr="00750662">
        <w:t>POST /workflows/{workflowId}/activate</w:t>
      </w:r>
    </w:p>
    <w:p w14:paraId="2CE6C638" w14:textId="77777777" w:rsidR="00750662" w:rsidRPr="00750662" w:rsidRDefault="00750662" w:rsidP="00750662">
      <w:r w:rsidRPr="00750662">
        <w:t>POST /workflows/{workflowId}/suspend</w:t>
      </w:r>
    </w:p>
    <w:p w14:paraId="2C4F0ED0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27.3 Execution</w:t>
      </w:r>
    </w:p>
    <w:p w14:paraId="6FF80B70" w14:textId="77777777" w:rsidR="00750662" w:rsidRPr="00750662" w:rsidRDefault="00750662" w:rsidP="00750662">
      <w:r w:rsidRPr="00750662">
        <w:t>POST /workflows/{workflowId}/executions</w:t>
      </w:r>
    </w:p>
    <w:p w14:paraId="19DBCBA4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27.4 Instance 조회</w:t>
      </w:r>
    </w:p>
    <w:p w14:paraId="2020011C" w14:textId="77777777" w:rsidR="00750662" w:rsidRPr="00750662" w:rsidRDefault="00750662" w:rsidP="00750662">
      <w:r w:rsidRPr="00750662">
        <w:t>GET /workflow-instances/{instanceId}</w:t>
      </w:r>
    </w:p>
    <w:p w14:paraId="06D7614C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27.5 Instance Control</w:t>
      </w:r>
    </w:p>
    <w:p w14:paraId="0FBC5716" w14:textId="77777777" w:rsidR="00750662" w:rsidRPr="00750662" w:rsidRDefault="00750662" w:rsidP="00750662">
      <w:r w:rsidRPr="00750662">
        <w:t>POST /workflow-instances/{instanceId}/pause</w:t>
      </w:r>
    </w:p>
    <w:p w14:paraId="47659C7E" w14:textId="77777777" w:rsidR="00750662" w:rsidRPr="00750662" w:rsidRDefault="00750662" w:rsidP="00750662">
      <w:r w:rsidRPr="00750662">
        <w:t>POST /workflow-instances/{instanceId}/resume</w:t>
      </w:r>
    </w:p>
    <w:p w14:paraId="20315BC7" w14:textId="77777777" w:rsidR="00750662" w:rsidRPr="00750662" w:rsidRDefault="00750662" w:rsidP="00750662">
      <w:r w:rsidRPr="00750662">
        <w:t>POST /workflow-instances/{instanceId}/cancel</w:t>
      </w:r>
    </w:p>
    <w:p w14:paraId="209A9825" w14:textId="77777777" w:rsidR="00750662" w:rsidRPr="00750662" w:rsidRDefault="00750662" w:rsidP="00750662">
      <w:r w:rsidRPr="00750662">
        <w:pict w14:anchorId="666E752F">
          <v:rect id="_x0000_i1627" style="width:0;height:1.5pt" o:hralign="center" o:hrstd="t" o:hr="t" fillcolor="#a0a0a0" stroked="f"/>
        </w:pict>
      </w:r>
    </w:p>
    <w:p w14:paraId="65CB756B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28. Knowledge API</w:t>
      </w:r>
    </w:p>
    <w:p w14:paraId="496469A1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lastRenderedPageBreak/>
        <w:t>28.1 Source Endpoint</w:t>
      </w:r>
    </w:p>
    <w:p w14:paraId="2C352493" w14:textId="77777777" w:rsidR="00750662" w:rsidRPr="00750662" w:rsidRDefault="00750662" w:rsidP="00750662">
      <w:r w:rsidRPr="00750662">
        <w:t>POST   /knowledge-sources</w:t>
      </w:r>
    </w:p>
    <w:p w14:paraId="0DC8E223" w14:textId="77777777" w:rsidR="00750662" w:rsidRPr="00750662" w:rsidRDefault="00750662" w:rsidP="00750662">
      <w:r w:rsidRPr="00750662">
        <w:t>GET    /knowledge-sources</w:t>
      </w:r>
    </w:p>
    <w:p w14:paraId="6E981E2C" w14:textId="77777777" w:rsidR="00750662" w:rsidRPr="00750662" w:rsidRDefault="00750662" w:rsidP="00750662">
      <w:r w:rsidRPr="00750662">
        <w:t>GET    /knowledge-sources/{sourceId}</w:t>
      </w:r>
    </w:p>
    <w:p w14:paraId="5CCA666F" w14:textId="77777777" w:rsidR="00750662" w:rsidRPr="00750662" w:rsidRDefault="00750662" w:rsidP="00750662">
      <w:r w:rsidRPr="00750662">
        <w:t>PATCH  /knowledge-sources/{sourceId}</w:t>
      </w:r>
    </w:p>
    <w:p w14:paraId="5BC89241" w14:textId="77777777" w:rsidR="00750662" w:rsidRPr="00750662" w:rsidRDefault="00750662" w:rsidP="00750662">
      <w:r w:rsidRPr="00750662">
        <w:t>DELETE /knowledge-sources/{sourceId}</w:t>
      </w:r>
    </w:p>
    <w:p w14:paraId="389FB0F7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28.2 Collection Endpoint</w:t>
      </w:r>
    </w:p>
    <w:p w14:paraId="6154B60A" w14:textId="77777777" w:rsidR="00750662" w:rsidRPr="00750662" w:rsidRDefault="00750662" w:rsidP="00750662">
      <w:r w:rsidRPr="00750662">
        <w:t>POST /knowledge-collections</w:t>
      </w:r>
    </w:p>
    <w:p w14:paraId="09D89453" w14:textId="77777777" w:rsidR="00750662" w:rsidRPr="00750662" w:rsidRDefault="00750662" w:rsidP="00750662">
      <w:r w:rsidRPr="00750662">
        <w:t>GET  /knowledge-collections</w:t>
      </w:r>
    </w:p>
    <w:p w14:paraId="54BEDCD6" w14:textId="77777777" w:rsidR="00750662" w:rsidRPr="00750662" w:rsidRDefault="00750662" w:rsidP="00750662">
      <w:r w:rsidRPr="00750662">
        <w:t>GET  /knowledge-collections/{collectionId}</w:t>
      </w:r>
    </w:p>
    <w:p w14:paraId="392AEFC9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28.3 Ingestion</w:t>
      </w:r>
    </w:p>
    <w:p w14:paraId="3F3DB707" w14:textId="77777777" w:rsidR="00750662" w:rsidRPr="00750662" w:rsidRDefault="00750662" w:rsidP="00750662">
      <w:r w:rsidRPr="00750662">
        <w:t>POST /knowledge-sources/{sourceId}/ingestions</w:t>
      </w:r>
    </w:p>
    <w:p w14:paraId="3DA36C8C" w14:textId="77777777" w:rsidR="00750662" w:rsidRPr="00750662" w:rsidRDefault="00750662" w:rsidP="00750662">
      <w:r w:rsidRPr="00750662">
        <w:t>GET  /knowledge-ingestions/{ingestionId}</w:t>
      </w:r>
    </w:p>
    <w:p w14:paraId="41880B01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28.4 Retrieval</w:t>
      </w:r>
    </w:p>
    <w:p w14:paraId="1B1AFE88" w14:textId="77777777" w:rsidR="00750662" w:rsidRPr="00750662" w:rsidRDefault="00750662" w:rsidP="00750662">
      <w:r w:rsidRPr="00750662">
        <w:t>POST /knowledge/retrieve</w:t>
      </w:r>
    </w:p>
    <w:p w14:paraId="75A360B9" w14:textId="77777777" w:rsidR="00750662" w:rsidRPr="00750662" w:rsidRDefault="00750662" w:rsidP="00750662">
      <w:r w:rsidRPr="00750662">
        <w:t>요청 예:</w:t>
      </w:r>
    </w:p>
    <w:p w14:paraId="17C297B0" w14:textId="77777777" w:rsidR="00750662" w:rsidRPr="00750662" w:rsidRDefault="00750662" w:rsidP="00750662">
      <w:r w:rsidRPr="00750662">
        <w:t>{</w:t>
      </w:r>
    </w:p>
    <w:p w14:paraId="1F4205CB" w14:textId="77777777" w:rsidR="00750662" w:rsidRPr="00750662" w:rsidRDefault="00750662" w:rsidP="00750662">
      <w:r w:rsidRPr="00750662">
        <w:t xml:space="preserve">  "query": "query text",</w:t>
      </w:r>
    </w:p>
    <w:p w14:paraId="42E501D5" w14:textId="77777777" w:rsidR="00750662" w:rsidRPr="00750662" w:rsidRDefault="00750662" w:rsidP="00750662">
      <w:r w:rsidRPr="00750662">
        <w:t xml:space="preserve">  "collections": ["collection_x"],</w:t>
      </w:r>
    </w:p>
    <w:p w14:paraId="66840DFC" w14:textId="77777777" w:rsidR="00750662" w:rsidRPr="00750662" w:rsidRDefault="00750662" w:rsidP="00750662">
      <w:r w:rsidRPr="00750662">
        <w:t xml:space="preserve">  "top_k": 10,</w:t>
      </w:r>
    </w:p>
    <w:p w14:paraId="731972EE" w14:textId="77777777" w:rsidR="00750662" w:rsidRPr="00750662" w:rsidRDefault="00750662" w:rsidP="00750662">
      <w:r w:rsidRPr="00750662">
        <w:t xml:space="preserve">  "filters": {},</w:t>
      </w:r>
    </w:p>
    <w:p w14:paraId="325B145D" w14:textId="77777777" w:rsidR="00750662" w:rsidRPr="00750662" w:rsidRDefault="00750662" w:rsidP="00750662">
      <w:r w:rsidRPr="00750662">
        <w:t xml:space="preserve">  "citation": true,</w:t>
      </w:r>
    </w:p>
    <w:p w14:paraId="6B291005" w14:textId="77777777" w:rsidR="00750662" w:rsidRPr="00750662" w:rsidRDefault="00750662" w:rsidP="00750662">
      <w:r w:rsidRPr="00750662">
        <w:t xml:space="preserve">  "freshness": {}</w:t>
      </w:r>
    </w:p>
    <w:p w14:paraId="215880A9" w14:textId="77777777" w:rsidR="00750662" w:rsidRPr="00750662" w:rsidRDefault="00750662" w:rsidP="00750662">
      <w:r w:rsidRPr="00750662">
        <w:t>}</w:t>
      </w:r>
    </w:p>
    <w:p w14:paraId="5B4C9C26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28.5 Retrieval 응답</w:t>
      </w:r>
    </w:p>
    <w:p w14:paraId="250F45F5" w14:textId="77777777" w:rsidR="00750662" w:rsidRPr="00750662" w:rsidRDefault="00750662" w:rsidP="00750662">
      <w:r w:rsidRPr="00750662">
        <w:lastRenderedPageBreak/>
        <w:t>{</w:t>
      </w:r>
    </w:p>
    <w:p w14:paraId="55FB8DE9" w14:textId="77777777" w:rsidR="00750662" w:rsidRPr="00750662" w:rsidRDefault="00750662" w:rsidP="00750662">
      <w:r w:rsidRPr="00750662">
        <w:t xml:space="preserve">  "query_id": "qry_x",</w:t>
      </w:r>
    </w:p>
    <w:p w14:paraId="2E800F8B" w14:textId="77777777" w:rsidR="00750662" w:rsidRPr="00750662" w:rsidRDefault="00750662" w:rsidP="00750662">
      <w:r w:rsidRPr="00750662">
        <w:t xml:space="preserve">  "results": [</w:t>
      </w:r>
    </w:p>
    <w:p w14:paraId="01E1108E" w14:textId="77777777" w:rsidR="00750662" w:rsidRPr="00750662" w:rsidRDefault="00750662" w:rsidP="00750662">
      <w:r w:rsidRPr="00750662">
        <w:t xml:space="preserve">    {</w:t>
      </w:r>
    </w:p>
    <w:p w14:paraId="3244CEE2" w14:textId="77777777" w:rsidR="00750662" w:rsidRPr="00750662" w:rsidRDefault="00750662" w:rsidP="00750662">
      <w:r w:rsidRPr="00750662">
        <w:t xml:space="preserve">      "knowledge_id": "kn_x",</w:t>
      </w:r>
    </w:p>
    <w:p w14:paraId="14C18FE5" w14:textId="77777777" w:rsidR="00750662" w:rsidRPr="00750662" w:rsidRDefault="00750662" w:rsidP="00750662">
      <w:r w:rsidRPr="00750662">
        <w:t xml:space="preserve">      "content": "...",</w:t>
      </w:r>
    </w:p>
    <w:p w14:paraId="60B9FBDD" w14:textId="77777777" w:rsidR="00750662" w:rsidRPr="00750662" w:rsidRDefault="00750662" w:rsidP="00750662">
      <w:r w:rsidRPr="00750662">
        <w:t xml:space="preserve">      "score": 0.94,</w:t>
      </w:r>
    </w:p>
    <w:p w14:paraId="5A00258D" w14:textId="77777777" w:rsidR="00750662" w:rsidRPr="00750662" w:rsidRDefault="00750662" w:rsidP="00750662">
      <w:r w:rsidRPr="00750662">
        <w:t xml:space="preserve">      "source": {},</w:t>
      </w:r>
    </w:p>
    <w:p w14:paraId="52AD6B03" w14:textId="77777777" w:rsidR="00750662" w:rsidRPr="00750662" w:rsidRDefault="00750662" w:rsidP="00750662">
      <w:r w:rsidRPr="00750662">
        <w:t xml:space="preserve">      "citation": {},</w:t>
      </w:r>
    </w:p>
    <w:p w14:paraId="61EF354B" w14:textId="77777777" w:rsidR="00750662" w:rsidRPr="00750662" w:rsidRDefault="00750662" w:rsidP="00750662">
      <w:r w:rsidRPr="00750662">
        <w:t xml:space="preserve">      "metadata": {}</w:t>
      </w:r>
    </w:p>
    <w:p w14:paraId="30DC6AF8" w14:textId="77777777" w:rsidR="00750662" w:rsidRPr="00750662" w:rsidRDefault="00750662" w:rsidP="00750662">
      <w:r w:rsidRPr="00750662">
        <w:t xml:space="preserve">    }</w:t>
      </w:r>
    </w:p>
    <w:p w14:paraId="13007514" w14:textId="77777777" w:rsidR="00750662" w:rsidRPr="00750662" w:rsidRDefault="00750662" w:rsidP="00750662">
      <w:r w:rsidRPr="00750662">
        <w:t xml:space="preserve">  ]</w:t>
      </w:r>
    </w:p>
    <w:p w14:paraId="13983099" w14:textId="77777777" w:rsidR="00750662" w:rsidRPr="00750662" w:rsidRDefault="00750662" w:rsidP="00750662">
      <w:r w:rsidRPr="00750662">
        <w:t>}</w:t>
      </w:r>
    </w:p>
    <w:p w14:paraId="508D1720" w14:textId="77777777" w:rsidR="00750662" w:rsidRPr="00750662" w:rsidRDefault="00750662" w:rsidP="00750662">
      <w:r w:rsidRPr="00750662">
        <w:pict w14:anchorId="36927D38">
          <v:rect id="_x0000_i1628" style="width:0;height:1.5pt" o:hralign="center" o:hrstd="t" o:hr="t" fillcolor="#a0a0a0" stroked="f"/>
        </w:pict>
      </w:r>
    </w:p>
    <w:p w14:paraId="4FBD13A5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29. Memory API</w:t>
      </w:r>
    </w:p>
    <w:p w14:paraId="23A785CC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29.1 Search</w:t>
      </w:r>
    </w:p>
    <w:p w14:paraId="6CC4A951" w14:textId="77777777" w:rsidR="00750662" w:rsidRPr="00750662" w:rsidRDefault="00750662" w:rsidP="00750662">
      <w:r w:rsidRPr="00750662">
        <w:t>POST /memories/search</w:t>
      </w:r>
    </w:p>
    <w:p w14:paraId="4FA069D5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29.2 Memory Proposal</w:t>
      </w:r>
    </w:p>
    <w:p w14:paraId="5808EF50" w14:textId="77777777" w:rsidR="00750662" w:rsidRPr="00750662" w:rsidRDefault="00750662" w:rsidP="00750662">
      <w:r w:rsidRPr="00750662">
        <w:t>POST /memories/proposals</w:t>
      </w:r>
    </w:p>
    <w:p w14:paraId="69D1AF38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29.3 조회</w:t>
      </w:r>
    </w:p>
    <w:p w14:paraId="2C3BEB69" w14:textId="77777777" w:rsidR="00750662" w:rsidRPr="00750662" w:rsidRDefault="00750662" w:rsidP="00750662">
      <w:r w:rsidRPr="00750662">
        <w:t>GET /memories/{memoryId}</w:t>
      </w:r>
    </w:p>
    <w:p w14:paraId="11C2DC7C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29.4 수정</w:t>
      </w:r>
    </w:p>
    <w:p w14:paraId="7B914381" w14:textId="77777777" w:rsidR="00750662" w:rsidRPr="00750662" w:rsidRDefault="00750662" w:rsidP="00750662">
      <w:r w:rsidRPr="00750662">
        <w:t>PATCH /memories/{memoryId}</w:t>
      </w:r>
    </w:p>
    <w:p w14:paraId="0ED7B07D" w14:textId="77777777" w:rsidR="00750662" w:rsidRPr="00750662" w:rsidRDefault="00750662" w:rsidP="00750662">
      <w:r w:rsidRPr="00750662">
        <w:t>권한 및 Memory Type에 따라 제한된다.</w:t>
      </w:r>
    </w:p>
    <w:p w14:paraId="039A725F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29.5 삭제</w:t>
      </w:r>
    </w:p>
    <w:p w14:paraId="57225A83" w14:textId="77777777" w:rsidR="00750662" w:rsidRPr="00750662" w:rsidRDefault="00750662" w:rsidP="00750662">
      <w:r w:rsidRPr="00750662">
        <w:lastRenderedPageBreak/>
        <w:t>DELETE /memories/{memoryId}</w:t>
      </w:r>
    </w:p>
    <w:p w14:paraId="5BF72FAD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29.6 User Memory 관리</w:t>
      </w:r>
    </w:p>
    <w:p w14:paraId="34ECE2C1" w14:textId="77777777" w:rsidR="00750662" w:rsidRPr="00750662" w:rsidRDefault="00750662" w:rsidP="00750662">
      <w:r w:rsidRPr="00750662">
        <w:t>GET    /users/{userId}/memories</w:t>
      </w:r>
    </w:p>
    <w:p w14:paraId="7EC3D6F5" w14:textId="77777777" w:rsidR="00750662" w:rsidRPr="00750662" w:rsidRDefault="00750662" w:rsidP="00750662">
      <w:r w:rsidRPr="00750662">
        <w:t>DELETE /users/{userId}/memories</w:t>
      </w:r>
    </w:p>
    <w:p w14:paraId="3A1A74D5" w14:textId="77777777" w:rsidR="00750662" w:rsidRPr="00750662" w:rsidRDefault="00750662" w:rsidP="00750662">
      <w:r w:rsidRPr="00750662">
        <w:t>전체 삭제는 별도 높은 권한과 Audit를 요구할 수 있다.</w:t>
      </w:r>
    </w:p>
    <w:p w14:paraId="2400E4B9" w14:textId="77777777" w:rsidR="00750662" w:rsidRPr="00750662" w:rsidRDefault="00750662" w:rsidP="00750662">
      <w:r w:rsidRPr="00750662">
        <w:pict w14:anchorId="2CDA8B76">
          <v:rect id="_x0000_i1629" style="width:0;height:1.5pt" o:hralign="center" o:hrstd="t" o:hr="t" fillcolor="#a0a0a0" stroked="f"/>
        </w:pict>
      </w:r>
    </w:p>
    <w:p w14:paraId="515362C6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30. Plugin API</w:t>
      </w:r>
    </w:p>
    <w:p w14:paraId="07013068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30.1 Registry</w:t>
      </w:r>
    </w:p>
    <w:p w14:paraId="53AABD87" w14:textId="77777777" w:rsidR="00750662" w:rsidRPr="00750662" w:rsidRDefault="00750662" w:rsidP="00750662">
      <w:r w:rsidRPr="00750662">
        <w:t>GET /plugins</w:t>
      </w:r>
    </w:p>
    <w:p w14:paraId="5835C347" w14:textId="77777777" w:rsidR="00750662" w:rsidRPr="00750662" w:rsidRDefault="00750662" w:rsidP="00750662">
      <w:r w:rsidRPr="00750662">
        <w:t>GET /plugins/{pluginId}</w:t>
      </w:r>
    </w:p>
    <w:p w14:paraId="21914F77" w14:textId="77777777" w:rsidR="00750662" w:rsidRPr="00750662" w:rsidRDefault="00750662" w:rsidP="00750662">
      <w:r w:rsidRPr="00750662">
        <w:t>GET /plugins/{pluginId}/versions</w:t>
      </w:r>
    </w:p>
    <w:p w14:paraId="5EA24572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30.2 Installation</w:t>
      </w:r>
    </w:p>
    <w:p w14:paraId="124F0F9E" w14:textId="77777777" w:rsidR="00750662" w:rsidRPr="00750662" w:rsidRDefault="00750662" w:rsidP="00750662">
      <w:r w:rsidRPr="00750662">
        <w:t>POST   /plugin-installations</w:t>
      </w:r>
    </w:p>
    <w:p w14:paraId="7E16D4C5" w14:textId="77777777" w:rsidR="00750662" w:rsidRPr="00750662" w:rsidRDefault="00750662" w:rsidP="00750662">
      <w:r w:rsidRPr="00750662">
        <w:t>GET    /plugin-installations</w:t>
      </w:r>
    </w:p>
    <w:p w14:paraId="4CED887F" w14:textId="77777777" w:rsidR="00750662" w:rsidRPr="00750662" w:rsidRDefault="00750662" w:rsidP="00750662">
      <w:r w:rsidRPr="00750662">
        <w:t>GET    /plugin-installations/{installationId}</w:t>
      </w:r>
    </w:p>
    <w:p w14:paraId="4F9A3E96" w14:textId="77777777" w:rsidR="00750662" w:rsidRPr="00750662" w:rsidRDefault="00750662" w:rsidP="00750662">
      <w:r w:rsidRPr="00750662">
        <w:t>PATCH  /plugin-installations/{installationId}</w:t>
      </w:r>
    </w:p>
    <w:p w14:paraId="6B5FE126" w14:textId="77777777" w:rsidR="00750662" w:rsidRPr="00750662" w:rsidRDefault="00750662" w:rsidP="00750662">
      <w:r w:rsidRPr="00750662">
        <w:t>DELETE /plugin-installations/{installationId}</w:t>
      </w:r>
    </w:p>
    <w:p w14:paraId="584D54C8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30.3 Action 실행</w:t>
      </w:r>
    </w:p>
    <w:p w14:paraId="29BA5EBD" w14:textId="77777777" w:rsidR="00750662" w:rsidRPr="00750662" w:rsidRDefault="00750662" w:rsidP="00750662">
      <w:r w:rsidRPr="00750662">
        <w:t>POST /plugin-installations/{installationId}/actions/{actionId}</w:t>
      </w:r>
    </w:p>
    <w:p w14:paraId="6DD14995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30.4 직접 Provider URL 금지</w:t>
      </w:r>
    </w:p>
    <w:p w14:paraId="1100B991" w14:textId="77777777" w:rsidR="00750662" w:rsidRPr="00750662" w:rsidRDefault="00750662" w:rsidP="00750662">
      <w:r w:rsidRPr="00750662">
        <w:t>Plugin Action API가 외부 Endpoint나 Credential을 Client에 노출하지 않는다.</w:t>
      </w:r>
    </w:p>
    <w:p w14:paraId="63DB9A75" w14:textId="77777777" w:rsidR="00750662" w:rsidRPr="00750662" w:rsidRDefault="00750662" w:rsidP="00750662">
      <w:r w:rsidRPr="00750662">
        <w:pict w14:anchorId="5724F798">
          <v:rect id="_x0000_i1630" style="width:0;height:1.5pt" o:hralign="center" o:hrstd="t" o:hr="t" fillcolor="#a0a0a0" stroked="f"/>
        </w:pict>
      </w:r>
    </w:p>
    <w:p w14:paraId="7AC16FD7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31. Model API</w:t>
      </w:r>
    </w:p>
    <w:p w14:paraId="69EC762D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31.1 Model Registry</w:t>
      </w:r>
    </w:p>
    <w:p w14:paraId="2F7E8BEB" w14:textId="77777777" w:rsidR="00750662" w:rsidRPr="00750662" w:rsidRDefault="00750662" w:rsidP="00750662">
      <w:r w:rsidRPr="00750662">
        <w:t>GET /models</w:t>
      </w:r>
    </w:p>
    <w:p w14:paraId="24CA7B9B" w14:textId="77777777" w:rsidR="00750662" w:rsidRPr="00750662" w:rsidRDefault="00750662" w:rsidP="00750662">
      <w:r w:rsidRPr="00750662">
        <w:lastRenderedPageBreak/>
        <w:t>GET /models/{modelId}</w:t>
      </w:r>
    </w:p>
    <w:p w14:paraId="06F4BCDC" w14:textId="77777777" w:rsidR="00750662" w:rsidRPr="00750662" w:rsidRDefault="00750662" w:rsidP="00750662">
      <w:r w:rsidRPr="00750662">
        <w:t>GET /model-providers</w:t>
      </w:r>
    </w:p>
    <w:p w14:paraId="75FDE556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31.2 Model Profile</w:t>
      </w:r>
    </w:p>
    <w:p w14:paraId="285414E5" w14:textId="77777777" w:rsidR="00750662" w:rsidRPr="00750662" w:rsidRDefault="00750662" w:rsidP="00750662">
      <w:r w:rsidRPr="00750662">
        <w:t>POST  /model-profiles</w:t>
      </w:r>
    </w:p>
    <w:p w14:paraId="3CB26A63" w14:textId="77777777" w:rsidR="00750662" w:rsidRPr="00750662" w:rsidRDefault="00750662" w:rsidP="00750662">
      <w:r w:rsidRPr="00750662">
        <w:t>GET   /model-profiles/{profileId}</w:t>
      </w:r>
    </w:p>
    <w:p w14:paraId="23A81F99" w14:textId="77777777" w:rsidR="00750662" w:rsidRPr="00750662" w:rsidRDefault="00750662" w:rsidP="00750662">
      <w:r w:rsidRPr="00750662">
        <w:t>PATCH /model-profiles/{profileId}</w:t>
      </w:r>
    </w:p>
    <w:p w14:paraId="03D0FCF0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31.3 Direct Model Execution</w:t>
      </w:r>
    </w:p>
    <w:p w14:paraId="03843A30" w14:textId="77777777" w:rsidR="00750662" w:rsidRPr="00750662" w:rsidRDefault="00750662" w:rsidP="00750662">
      <w:r w:rsidRPr="00750662">
        <w:t>권한과 정책에 따라 다음과 같은 API를 제공할 수 있다.</w:t>
      </w:r>
    </w:p>
    <w:p w14:paraId="02B9035B" w14:textId="77777777" w:rsidR="00750662" w:rsidRPr="00750662" w:rsidRDefault="00750662" w:rsidP="00750662">
      <w:r w:rsidRPr="00750662">
        <w:t>POST /model-executions</w:t>
      </w:r>
    </w:p>
    <w:p w14:paraId="0EC26B37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31.4 Provider 추상화</w:t>
      </w:r>
    </w:p>
    <w:p w14:paraId="5397D674" w14:textId="77777777" w:rsidR="00750662" w:rsidRPr="00750662" w:rsidRDefault="00750662" w:rsidP="00750662">
      <w:r w:rsidRPr="00750662">
        <w:t>일반 Client가 Provider 전용 API를 직접 호출하도록 Public Contract를 설계하지 않는다.</w:t>
      </w:r>
    </w:p>
    <w:p w14:paraId="030AF6D6" w14:textId="77777777" w:rsidR="00750662" w:rsidRPr="00750662" w:rsidRDefault="00750662" w:rsidP="00750662">
      <w:r w:rsidRPr="00750662">
        <w:pict w14:anchorId="403B783B">
          <v:rect id="_x0000_i1631" style="width:0;height:1.5pt" o:hralign="center" o:hrstd="t" o:hr="t" fillcolor="#a0a0a0" stroked="f"/>
        </w:pict>
      </w:r>
    </w:p>
    <w:p w14:paraId="56AC2949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32. Marketplace API</w:t>
      </w:r>
    </w:p>
    <w:p w14:paraId="25B8C28B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32.1 Catalog</w:t>
      </w:r>
    </w:p>
    <w:p w14:paraId="3C0C23FD" w14:textId="77777777" w:rsidR="00750662" w:rsidRPr="00750662" w:rsidRDefault="00750662" w:rsidP="00750662">
      <w:r w:rsidRPr="00750662">
        <w:t>GET /marketplace/packages</w:t>
      </w:r>
    </w:p>
    <w:p w14:paraId="38CD846A" w14:textId="77777777" w:rsidR="00750662" w:rsidRPr="00750662" w:rsidRDefault="00750662" w:rsidP="00750662">
      <w:r w:rsidRPr="00750662">
        <w:t>GET /marketplace/packages/{packageId}</w:t>
      </w:r>
    </w:p>
    <w:p w14:paraId="3F5DB8BD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32.2 Search</w:t>
      </w:r>
    </w:p>
    <w:p w14:paraId="09850986" w14:textId="77777777" w:rsidR="00750662" w:rsidRPr="00750662" w:rsidRDefault="00750662" w:rsidP="00750662">
      <w:r w:rsidRPr="00750662">
        <w:t>GET /marketplace/packages?query=...&amp;type=plugin</w:t>
      </w:r>
    </w:p>
    <w:p w14:paraId="4FCB0B82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32.3 Install</w:t>
      </w:r>
    </w:p>
    <w:p w14:paraId="3B854C0D" w14:textId="77777777" w:rsidR="00750662" w:rsidRPr="00750662" w:rsidRDefault="00750662" w:rsidP="00750662">
      <w:r w:rsidRPr="00750662">
        <w:t>POST /marketplace/installations</w:t>
      </w:r>
    </w:p>
    <w:p w14:paraId="03C34FB1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32.4 Upgrade</w:t>
      </w:r>
    </w:p>
    <w:p w14:paraId="76D4D8EB" w14:textId="77777777" w:rsidR="00750662" w:rsidRPr="00750662" w:rsidRDefault="00750662" w:rsidP="00750662">
      <w:r w:rsidRPr="00750662">
        <w:t>POST /marketplace/installations/{installationId}/upgrade</w:t>
      </w:r>
    </w:p>
    <w:p w14:paraId="5E92A23C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32.5 Rollback</w:t>
      </w:r>
    </w:p>
    <w:p w14:paraId="3A66C32B" w14:textId="77777777" w:rsidR="00750662" w:rsidRPr="00750662" w:rsidRDefault="00750662" w:rsidP="00750662">
      <w:r w:rsidRPr="00750662">
        <w:t>POST /marketplace/installations/{installationId}/rollback</w:t>
      </w:r>
    </w:p>
    <w:p w14:paraId="135A2DA1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32.6 Publisher</w:t>
      </w:r>
    </w:p>
    <w:p w14:paraId="05952746" w14:textId="77777777" w:rsidR="00750662" w:rsidRPr="00750662" w:rsidRDefault="00750662" w:rsidP="00750662">
      <w:r w:rsidRPr="00750662">
        <w:lastRenderedPageBreak/>
        <w:t>POST /marketplace/submissions</w:t>
      </w:r>
    </w:p>
    <w:p w14:paraId="46105B3B" w14:textId="77777777" w:rsidR="00750662" w:rsidRPr="00750662" w:rsidRDefault="00750662" w:rsidP="00750662">
      <w:r w:rsidRPr="00750662">
        <w:t>GET  /marketplace/submissions/{submissionId}</w:t>
      </w:r>
    </w:p>
    <w:p w14:paraId="7C88C61D" w14:textId="77777777" w:rsidR="00750662" w:rsidRPr="00750662" w:rsidRDefault="00750662" w:rsidP="00750662">
      <w:r w:rsidRPr="00750662">
        <w:pict w14:anchorId="44804C7F">
          <v:rect id="_x0000_i1632" style="width:0;height:1.5pt" o:hralign="center" o:hrstd="t" o:hr="t" fillcolor="#a0a0a0" stroked="f"/>
        </w:pict>
      </w:r>
    </w:p>
    <w:p w14:paraId="26254504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33. Execution API</w:t>
      </w:r>
    </w:p>
    <w:p w14:paraId="7ED5754E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33.1 Execution Resource</w:t>
      </w:r>
    </w:p>
    <w:p w14:paraId="5E021CC8" w14:textId="77777777" w:rsidR="00750662" w:rsidRPr="00750662" w:rsidRDefault="00750662" w:rsidP="00750662">
      <w:r w:rsidRPr="00750662">
        <w:t>Execution은 Agent, Workflow, Plugin, Model 및 System Task에 공통으로 사용할 수 있는 최상위 실행 Resource이다.</w:t>
      </w:r>
    </w:p>
    <w:p w14:paraId="121710C8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33.2 조회</w:t>
      </w:r>
    </w:p>
    <w:p w14:paraId="19EB8041" w14:textId="77777777" w:rsidR="00750662" w:rsidRPr="00750662" w:rsidRDefault="00750662" w:rsidP="00750662">
      <w:r w:rsidRPr="00750662">
        <w:t>GET /executions/{executionId}</w:t>
      </w:r>
    </w:p>
    <w:p w14:paraId="7AA40EE8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33.3 목록</w:t>
      </w:r>
    </w:p>
    <w:p w14:paraId="02DCDD8F" w14:textId="77777777" w:rsidR="00750662" w:rsidRPr="00750662" w:rsidRDefault="00750662" w:rsidP="00750662">
      <w:r w:rsidRPr="00750662">
        <w:t>GET /executions</w:t>
      </w:r>
    </w:p>
    <w:p w14:paraId="6E2C736A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33.4 취소</w:t>
      </w:r>
    </w:p>
    <w:p w14:paraId="3A5499C1" w14:textId="77777777" w:rsidR="00750662" w:rsidRPr="00750662" w:rsidRDefault="00750662" w:rsidP="00750662">
      <w:r w:rsidRPr="00750662">
        <w:t>POST /executions/{executionId}/cancel</w:t>
      </w:r>
    </w:p>
    <w:p w14:paraId="5A9B4F69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33.5 Pause</w:t>
      </w:r>
    </w:p>
    <w:p w14:paraId="1342683B" w14:textId="77777777" w:rsidR="00750662" w:rsidRPr="00750662" w:rsidRDefault="00750662" w:rsidP="00750662">
      <w:r w:rsidRPr="00750662">
        <w:t>지원되는 Execution은 다음을 제공할 수 있다.</w:t>
      </w:r>
    </w:p>
    <w:p w14:paraId="75A56749" w14:textId="77777777" w:rsidR="00750662" w:rsidRPr="00750662" w:rsidRDefault="00750662" w:rsidP="00750662">
      <w:r w:rsidRPr="00750662">
        <w:t>POST /executions/{executionId}/pause</w:t>
      </w:r>
    </w:p>
    <w:p w14:paraId="65786323" w14:textId="77777777" w:rsidR="00750662" w:rsidRPr="00750662" w:rsidRDefault="00750662" w:rsidP="00750662">
      <w:r w:rsidRPr="00750662">
        <w:t>POST /executions/{executionId}/resume</w:t>
      </w:r>
    </w:p>
    <w:p w14:paraId="56802D39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33.6 강제 종료</w:t>
      </w:r>
    </w:p>
    <w:p w14:paraId="0E53D90C" w14:textId="77777777" w:rsidR="00750662" w:rsidRPr="00750662" w:rsidRDefault="00750662" w:rsidP="00750662">
      <w:r w:rsidRPr="00750662">
        <w:t>POST /executions/{executionId}/terminate</w:t>
      </w:r>
    </w:p>
    <w:p w14:paraId="41BA6612" w14:textId="77777777" w:rsidR="00750662" w:rsidRPr="00750662" w:rsidRDefault="00750662" w:rsidP="00750662">
      <w:r w:rsidRPr="00750662">
        <w:t>높은 권한과 Audit가 필요하다.</w:t>
      </w:r>
    </w:p>
    <w:p w14:paraId="26EA89AC" w14:textId="77777777" w:rsidR="00750662" w:rsidRPr="00750662" w:rsidRDefault="00750662" w:rsidP="00750662">
      <w:r w:rsidRPr="00750662">
        <w:pict w14:anchorId="09036E8B">
          <v:rect id="_x0000_i1633" style="width:0;height:1.5pt" o:hralign="center" o:hrstd="t" o:hr="t" fillcolor="#a0a0a0" stroked="f"/>
        </w:pict>
      </w:r>
    </w:p>
    <w:p w14:paraId="0EB049C1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34. Execution Resource 구조</w:t>
      </w:r>
    </w:p>
    <w:p w14:paraId="1C0A226B" w14:textId="77777777" w:rsidR="00750662" w:rsidRPr="00750662" w:rsidRDefault="00750662" w:rsidP="00750662">
      <w:r w:rsidRPr="00750662">
        <w:t>예:</w:t>
      </w:r>
    </w:p>
    <w:p w14:paraId="4BD72A47" w14:textId="77777777" w:rsidR="00750662" w:rsidRPr="00750662" w:rsidRDefault="00750662" w:rsidP="00750662">
      <w:r w:rsidRPr="00750662">
        <w:t>{</w:t>
      </w:r>
    </w:p>
    <w:p w14:paraId="187DC39B" w14:textId="77777777" w:rsidR="00750662" w:rsidRPr="00750662" w:rsidRDefault="00750662" w:rsidP="00750662">
      <w:r w:rsidRPr="00750662">
        <w:t xml:space="preserve">  "id": "exec_x",</w:t>
      </w:r>
    </w:p>
    <w:p w14:paraId="2BC5D4AC" w14:textId="77777777" w:rsidR="00750662" w:rsidRPr="00750662" w:rsidRDefault="00750662" w:rsidP="00750662">
      <w:r w:rsidRPr="00750662">
        <w:lastRenderedPageBreak/>
        <w:t xml:space="preserve">  "type": "agent",</w:t>
      </w:r>
    </w:p>
    <w:p w14:paraId="5F7C8946" w14:textId="77777777" w:rsidR="00750662" w:rsidRPr="00750662" w:rsidRDefault="00750662" w:rsidP="00750662">
      <w:r w:rsidRPr="00750662">
        <w:t xml:space="preserve">  "tenant_id": "tenant_x",</w:t>
      </w:r>
    </w:p>
    <w:p w14:paraId="47AB2483" w14:textId="77777777" w:rsidR="00750662" w:rsidRPr="00750662" w:rsidRDefault="00750662" w:rsidP="00750662">
      <w:r w:rsidRPr="00750662">
        <w:t xml:space="preserve">  "target": {</w:t>
      </w:r>
    </w:p>
    <w:p w14:paraId="0BA48684" w14:textId="77777777" w:rsidR="00750662" w:rsidRPr="00750662" w:rsidRDefault="00750662" w:rsidP="00750662">
      <w:r w:rsidRPr="00750662">
        <w:t xml:space="preserve">    "resource_id": "agent_x",</w:t>
      </w:r>
    </w:p>
    <w:p w14:paraId="41C93006" w14:textId="77777777" w:rsidR="00750662" w:rsidRPr="00750662" w:rsidRDefault="00750662" w:rsidP="00750662">
      <w:r w:rsidRPr="00750662">
        <w:t xml:space="preserve">    "version": "1.0.0"</w:t>
      </w:r>
    </w:p>
    <w:p w14:paraId="5E442740" w14:textId="77777777" w:rsidR="00750662" w:rsidRPr="00750662" w:rsidRDefault="00750662" w:rsidP="00750662">
      <w:r w:rsidRPr="00750662">
        <w:t xml:space="preserve">  },</w:t>
      </w:r>
    </w:p>
    <w:p w14:paraId="77A2B09E" w14:textId="77777777" w:rsidR="00750662" w:rsidRPr="00750662" w:rsidRDefault="00750662" w:rsidP="00750662">
      <w:r w:rsidRPr="00750662">
        <w:t xml:space="preserve">  "state": "running",</w:t>
      </w:r>
    </w:p>
    <w:p w14:paraId="375E8C98" w14:textId="77777777" w:rsidR="00750662" w:rsidRPr="00750662" w:rsidRDefault="00750662" w:rsidP="00750662">
      <w:r w:rsidRPr="00750662">
        <w:t xml:space="preserve">  "progress": {</w:t>
      </w:r>
    </w:p>
    <w:p w14:paraId="41446BF9" w14:textId="77777777" w:rsidR="00750662" w:rsidRPr="00750662" w:rsidRDefault="00750662" w:rsidP="00750662">
      <w:r w:rsidRPr="00750662">
        <w:t xml:space="preserve">    "current_step": "step_x"</w:t>
      </w:r>
    </w:p>
    <w:p w14:paraId="78EF179B" w14:textId="77777777" w:rsidR="00750662" w:rsidRPr="00750662" w:rsidRDefault="00750662" w:rsidP="00750662">
      <w:r w:rsidRPr="00750662">
        <w:t xml:space="preserve">  },</w:t>
      </w:r>
    </w:p>
    <w:p w14:paraId="07698195" w14:textId="77777777" w:rsidR="00750662" w:rsidRPr="00750662" w:rsidRDefault="00750662" w:rsidP="00750662">
      <w:r w:rsidRPr="00750662">
        <w:t xml:space="preserve">  "created_at": "...",</w:t>
      </w:r>
    </w:p>
    <w:p w14:paraId="759CF6BC" w14:textId="77777777" w:rsidR="00750662" w:rsidRPr="00750662" w:rsidRDefault="00750662" w:rsidP="00750662">
      <w:r w:rsidRPr="00750662">
        <w:t xml:space="preserve">  "started_at": "...",</w:t>
      </w:r>
    </w:p>
    <w:p w14:paraId="21B280B0" w14:textId="77777777" w:rsidR="00750662" w:rsidRPr="00750662" w:rsidRDefault="00750662" w:rsidP="00750662">
      <w:r w:rsidRPr="00750662">
        <w:t xml:space="preserve">  "deadline": "...",</w:t>
      </w:r>
    </w:p>
    <w:p w14:paraId="57FF931D" w14:textId="77777777" w:rsidR="00750662" w:rsidRPr="00750662" w:rsidRDefault="00750662" w:rsidP="00750662">
      <w:r w:rsidRPr="00750662">
        <w:t xml:space="preserve">  "usage": {},</w:t>
      </w:r>
    </w:p>
    <w:p w14:paraId="02BB9BB3" w14:textId="77777777" w:rsidR="00750662" w:rsidRPr="00750662" w:rsidRDefault="00750662" w:rsidP="00750662">
      <w:r w:rsidRPr="00750662">
        <w:t xml:space="preserve">  "links": {</w:t>
      </w:r>
    </w:p>
    <w:p w14:paraId="7250E589" w14:textId="77777777" w:rsidR="00750662" w:rsidRPr="00750662" w:rsidRDefault="00750662" w:rsidP="00750662">
      <w:r w:rsidRPr="00750662">
        <w:t xml:space="preserve">    "events": "/executions/exec_x/events",</w:t>
      </w:r>
    </w:p>
    <w:p w14:paraId="2482ABDD" w14:textId="77777777" w:rsidR="00750662" w:rsidRPr="00750662" w:rsidRDefault="00750662" w:rsidP="00750662">
      <w:r w:rsidRPr="00750662">
        <w:t xml:space="preserve">    "result": "/executions/exec_x/result"</w:t>
      </w:r>
    </w:p>
    <w:p w14:paraId="440807D7" w14:textId="77777777" w:rsidR="00750662" w:rsidRPr="00750662" w:rsidRDefault="00750662" w:rsidP="00750662">
      <w:r w:rsidRPr="00750662">
        <w:t xml:space="preserve">  }</w:t>
      </w:r>
    </w:p>
    <w:p w14:paraId="032192AF" w14:textId="77777777" w:rsidR="00750662" w:rsidRPr="00750662" w:rsidRDefault="00750662" w:rsidP="00750662">
      <w:r w:rsidRPr="00750662">
        <w:t>}</w:t>
      </w:r>
    </w:p>
    <w:p w14:paraId="3A04F34E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34.1 Execution Snapshot</w:t>
      </w:r>
    </w:p>
    <w:p w14:paraId="6AF6C5DC" w14:textId="77777777" w:rsidR="00750662" w:rsidRPr="00750662" w:rsidRDefault="00750662" w:rsidP="00750662">
      <w:r w:rsidRPr="00750662">
        <w:t>일반 Client에 모든 내부 Snapshot을 반환하지 않는다.</w:t>
      </w:r>
    </w:p>
    <w:p w14:paraId="1811878E" w14:textId="77777777" w:rsidR="00750662" w:rsidRPr="00750662" w:rsidRDefault="00750662" w:rsidP="00750662">
      <w:r w:rsidRPr="00750662">
        <w:t>조회 가능한 공개 Metadata만 제공한다.</w:t>
      </w:r>
    </w:p>
    <w:p w14:paraId="738A0529" w14:textId="77777777" w:rsidR="00750662" w:rsidRPr="00750662" w:rsidRDefault="00750662" w:rsidP="00750662">
      <w:r w:rsidRPr="00750662">
        <w:pict w14:anchorId="63B48C22">
          <v:rect id="_x0000_i1634" style="width:0;height:1.5pt" o:hralign="center" o:hrstd="t" o:hr="t" fillcolor="#a0a0a0" stroked="f"/>
        </w:pict>
      </w:r>
    </w:p>
    <w:p w14:paraId="10F4E70A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35. Execution Result API</w:t>
      </w:r>
    </w:p>
    <w:p w14:paraId="1E5028E7" w14:textId="77777777" w:rsidR="00750662" w:rsidRPr="00750662" w:rsidRDefault="00750662" w:rsidP="00750662">
      <w:r w:rsidRPr="00750662">
        <w:t>GET /executions/{executionId}/result</w:t>
      </w:r>
    </w:p>
    <w:p w14:paraId="043DD73A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lastRenderedPageBreak/>
        <w:t>35.1 완료 전</w:t>
      </w:r>
    </w:p>
    <w:p w14:paraId="53766D1D" w14:textId="77777777" w:rsidR="00750662" w:rsidRPr="00750662" w:rsidRDefault="00750662" w:rsidP="00750662">
      <w:r w:rsidRPr="00750662">
        <w:t>결과가 아직 준비되지 않았다면 현재 상태를 반환하거나 적절한 Conflict/Accepted 상태를 제공한다.</w:t>
      </w:r>
    </w:p>
    <w:p w14:paraId="0144CF59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35.2 Partial Result</w:t>
      </w:r>
    </w:p>
    <w:p w14:paraId="47D34CB1" w14:textId="77777777" w:rsidR="00750662" w:rsidRPr="00750662" w:rsidRDefault="00750662" w:rsidP="00750662">
      <w:r w:rsidRPr="00750662">
        <w:t>지원되는 Execution은 Partial Result 여부를 명확히 표시해야 한다.</w:t>
      </w:r>
    </w:p>
    <w:p w14:paraId="10320775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35.3 Artifact</w:t>
      </w:r>
    </w:p>
    <w:p w14:paraId="6A54DAAF" w14:textId="77777777" w:rsidR="00750662" w:rsidRPr="00750662" w:rsidRDefault="00750662" w:rsidP="00750662">
      <w:r w:rsidRPr="00750662">
        <w:t>대용량 결과는 Artifact Reference를 반환할 수 있다.</w:t>
      </w:r>
    </w:p>
    <w:p w14:paraId="54565AD8" w14:textId="77777777" w:rsidR="00750662" w:rsidRPr="00750662" w:rsidRDefault="00750662" w:rsidP="00750662">
      <w:r w:rsidRPr="00750662">
        <w:pict w14:anchorId="2070D2B0">
          <v:rect id="_x0000_i1635" style="width:0;height:1.5pt" o:hralign="center" o:hrstd="t" o:hr="t" fillcolor="#a0a0a0" stroked="f"/>
        </w:pict>
      </w:r>
    </w:p>
    <w:p w14:paraId="0FE7E032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36. Execution Event API</w:t>
      </w:r>
    </w:p>
    <w:p w14:paraId="4D909BD4" w14:textId="77777777" w:rsidR="00750662" w:rsidRPr="00750662" w:rsidRDefault="00750662" w:rsidP="00750662">
      <w:r w:rsidRPr="00750662">
        <w:t>GET /executions/{executionId}/events</w:t>
      </w:r>
    </w:p>
    <w:p w14:paraId="3FB700A9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36.1 Event 예</w:t>
      </w:r>
    </w:p>
    <w:p w14:paraId="6AA13BC4" w14:textId="77777777" w:rsidR="00750662" w:rsidRPr="00750662" w:rsidRDefault="00750662" w:rsidP="00750662">
      <w:pPr>
        <w:numPr>
          <w:ilvl w:val="0"/>
          <w:numId w:val="15"/>
        </w:numPr>
      </w:pPr>
      <w:r w:rsidRPr="00750662">
        <w:t>execution.created</w:t>
      </w:r>
    </w:p>
    <w:p w14:paraId="467ECF61" w14:textId="77777777" w:rsidR="00750662" w:rsidRPr="00750662" w:rsidRDefault="00750662" w:rsidP="00750662">
      <w:pPr>
        <w:numPr>
          <w:ilvl w:val="0"/>
          <w:numId w:val="15"/>
        </w:numPr>
      </w:pPr>
      <w:r w:rsidRPr="00750662">
        <w:t>execution.started</w:t>
      </w:r>
    </w:p>
    <w:p w14:paraId="09E69BC7" w14:textId="77777777" w:rsidR="00750662" w:rsidRPr="00750662" w:rsidRDefault="00750662" w:rsidP="00750662">
      <w:pPr>
        <w:numPr>
          <w:ilvl w:val="0"/>
          <w:numId w:val="15"/>
        </w:numPr>
      </w:pPr>
      <w:r w:rsidRPr="00750662">
        <w:t>task.started</w:t>
      </w:r>
    </w:p>
    <w:p w14:paraId="6EF2C51B" w14:textId="77777777" w:rsidR="00750662" w:rsidRPr="00750662" w:rsidRDefault="00750662" w:rsidP="00750662">
      <w:pPr>
        <w:numPr>
          <w:ilvl w:val="0"/>
          <w:numId w:val="15"/>
        </w:numPr>
      </w:pPr>
      <w:r w:rsidRPr="00750662">
        <w:t>task.completed</w:t>
      </w:r>
    </w:p>
    <w:p w14:paraId="72809644" w14:textId="77777777" w:rsidR="00750662" w:rsidRPr="00750662" w:rsidRDefault="00750662" w:rsidP="00750662">
      <w:pPr>
        <w:numPr>
          <w:ilvl w:val="0"/>
          <w:numId w:val="15"/>
        </w:numPr>
      </w:pPr>
      <w:r w:rsidRPr="00750662">
        <w:t>execution.waiting</w:t>
      </w:r>
    </w:p>
    <w:p w14:paraId="4A11997A" w14:textId="77777777" w:rsidR="00750662" w:rsidRPr="00750662" w:rsidRDefault="00750662" w:rsidP="00750662">
      <w:pPr>
        <w:numPr>
          <w:ilvl w:val="0"/>
          <w:numId w:val="15"/>
        </w:numPr>
      </w:pPr>
      <w:r w:rsidRPr="00750662">
        <w:t>execution.completed</w:t>
      </w:r>
    </w:p>
    <w:p w14:paraId="2039B104" w14:textId="77777777" w:rsidR="00750662" w:rsidRPr="00750662" w:rsidRDefault="00750662" w:rsidP="00750662">
      <w:pPr>
        <w:numPr>
          <w:ilvl w:val="0"/>
          <w:numId w:val="15"/>
        </w:numPr>
      </w:pPr>
      <w:r w:rsidRPr="00750662">
        <w:t>execution.failed</w:t>
      </w:r>
    </w:p>
    <w:p w14:paraId="6048BC2B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36.2 내부 정보 제한</w:t>
      </w:r>
    </w:p>
    <w:p w14:paraId="6167B607" w14:textId="77777777" w:rsidR="00750662" w:rsidRPr="00750662" w:rsidRDefault="00750662" w:rsidP="00750662">
      <w:r w:rsidRPr="00750662">
        <w:t>내부 Chain-of-Thought 또는 민감한 Runtime Detail은 Public Event에 포함하지 않는다.</w:t>
      </w:r>
    </w:p>
    <w:p w14:paraId="62BF26C6" w14:textId="77777777" w:rsidR="00750662" w:rsidRPr="00750662" w:rsidRDefault="00750662" w:rsidP="00750662">
      <w:r w:rsidRPr="00750662">
        <w:pict w14:anchorId="234F77B7">
          <v:rect id="_x0000_i1636" style="width:0;height:1.5pt" o:hralign="center" o:hrstd="t" o:hr="t" fillcolor="#a0a0a0" stroked="f"/>
        </w:pict>
      </w:r>
    </w:p>
    <w:p w14:paraId="5A3F59E9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37. Streaming API</w:t>
      </w:r>
    </w:p>
    <w:p w14:paraId="4B6933A2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37.1 지원 방식</w:t>
      </w:r>
    </w:p>
    <w:p w14:paraId="1DEEAE96" w14:textId="77777777" w:rsidR="00750662" w:rsidRPr="00750662" w:rsidRDefault="00750662" w:rsidP="00750662">
      <w:r w:rsidRPr="00750662">
        <w:t>Streaming은 다음 방식으로 제공할 수 있다.</w:t>
      </w:r>
    </w:p>
    <w:p w14:paraId="68AC7713" w14:textId="77777777" w:rsidR="00750662" w:rsidRPr="00750662" w:rsidRDefault="00750662" w:rsidP="00750662">
      <w:pPr>
        <w:numPr>
          <w:ilvl w:val="0"/>
          <w:numId w:val="16"/>
        </w:numPr>
      </w:pPr>
      <w:r w:rsidRPr="00750662">
        <w:t>Server-Sent Events</w:t>
      </w:r>
    </w:p>
    <w:p w14:paraId="3B60F1CA" w14:textId="77777777" w:rsidR="00750662" w:rsidRPr="00750662" w:rsidRDefault="00750662" w:rsidP="00750662">
      <w:pPr>
        <w:numPr>
          <w:ilvl w:val="0"/>
          <w:numId w:val="16"/>
        </w:numPr>
      </w:pPr>
      <w:r w:rsidRPr="00750662">
        <w:lastRenderedPageBreak/>
        <w:t>WebSocket</w:t>
      </w:r>
    </w:p>
    <w:p w14:paraId="11289CB7" w14:textId="77777777" w:rsidR="00750662" w:rsidRPr="00750662" w:rsidRDefault="00750662" w:rsidP="00750662">
      <w:pPr>
        <w:numPr>
          <w:ilvl w:val="0"/>
          <w:numId w:val="16"/>
        </w:numPr>
      </w:pPr>
      <w:r w:rsidRPr="00750662">
        <w:t>Chunked Response</w:t>
      </w:r>
    </w:p>
    <w:p w14:paraId="5E10D326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37.2 기본 Event 구조</w:t>
      </w:r>
    </w:p>
    <w:p w14:paraId="46813B43" w14:textId="77777777" w:rsidR="00750662" w:rsidRPr="00750662" w:rsidRDefault="00750662" w:rsidP="00750662">
      <w:r w:rsidRPr="00750662">
        <w:t>{</w:t>
      </w:r>
    </w:p>
    <w:p w14:paraId="66CB46BD" w14:textId="77777777" w:rsidR="00750662" w:rsidRPr="00750662" w:rsidRDefault="00750662" w:rsidP="00750662">
      <w:r w:rsidRPr="00750662">
        <w:t xml:space="preserve">  "event": "output.delta",</w:t>
      </w:r>
    </w:p>
    <w:p w14:paraId="1F65B2DA" w14:textId="77777777" w:rsidR="00750662" w:rsidRPr="00750662" w:rsidRDefault="00750662" w:rsidP="00750662">
      <w:r w:rsidRPr="00750662">
        <w:t xml:space="preserve">  "execution_id": "exec_x",</w:t>
      </w:r>
    </w:p>
    <w:p w14:paraId="1B8B2825" w14:textId="77777777" w:rsidR="00750662" w:rsidRPr="00750662" w:rsidRDefault="00750662" w:rsidP="00750662">
      <w:r w:rsidRPr="00750662">
        <w:t xml:space="preserve">  "sequence": 12,</w:t>
      </w:r>
    </w:p>
    <w:p w14:paraId="448FC9D7" w14:textId="77777777" w:rsidR="00750662" w:rsidRPr="00750662" w:rsidRDefault="00750662" w:rsidP="00750662">
      <w:r w:rsidRPr="00750662">
        <w:t xml:space="preserve">  "data": {}</w:t>
      </w:r>
    </w:p>
    <w:p w14:paraId="5B3F11FF" w14:textId="77777777" w:rsidR="00750662" w:rsidRPr="00750662" w:rsidRDefault="00750662" w:rsidP="00750662">
      <w:r w:rsidRPr="00750662">
        <w:t>}</w:t>
      </w:r>
    </w:p>
    <w:p w14:paraId="1DA25C20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37.3 Streaming Event 유형</w:t>
      </w:r>
    </w:p>
    <w:p w14:paraId="78B4EE18" w14:textId="77777777" w:rsidR="00750662" w:rsidRPr="00750662" w:rsidRDefault="00750662" w:rsidP="00750662">
      <w:pPr>
        <w:numPr>
          <w:ilvl w:val="0"/>
          <w:numId w:val="17"/>
        </w:numPr>
      </w:pPr>
      <w:r w:rsidRPr="00750662">
        <w:t>execution.started</w:t>
      </w:r>
    </w:p>
    <w:p w14:paraId="501F10F2" w14:textId="77777777" w:rsidR="00750662" w:rsidRPr="00750662" w:rsidRDefault="00750662" w:rsidP="00750662">
      <w:pPr>
        <w:numPr>
          <w:ilvl w:val="0"/>
          <w:numId w:val="17"/>
        </w:numPr>
      </w:pPr>
      <w:r w:rsidRPr="00750662">
        <w:t>output.delta</w:t>
      </w:r>
    </w:p>
    <w:p w14:paraId="52D9E210" w14:textId="77777777" w:rsidR="00750662" w:rsidRPr="00750662" w:rsidRDefault="00750662" w:rsidP="00750662">
      <w:pPr>
        <w:numPr>
          <w:ilvl w:val="0"/>
          <w:numId w:val="17"/>
        </w:numPr>
      </w:pPr>
      <w:r w:rsidRPr="00750662">
        <w:t>output.item</w:t>
      </w:r>
    </w:p>
    <w:p w14:paraId="0BC26AF7" w14:textId="77777777" w:rsidR="00750662" w:rsidRPr="00750662" w:rsidRDefault="00750662" w:rsidP="00750662">
      <w:pPr>
        <w:numPr>
          <w:ilvl w:val="0"/>
          <w:numId w:val="17"/>
        </w:numPr>
      </w:pPr>
      <w:r w:rsidRPr="00750662">
        <w:t>tool.requested</w:t>
      </w:r>
    </w:p>
    <w:p w14:paraId="3C8E2F77" w14:textId="77777777" w:rsidR="00750662" w:rsidRPr="00750662" w:rsidRDefault="00750662" w:rsidP="00750662">
      <w:pPr>
        <w:numPr>
          <w:ilvl w:val="0"/>
          <w:numId w:val="17"/>
        </w:numPr>
      </w:pPr>
      <w:r w:rsidRPr="00750662">
        <w:t>status.changed</w:t>
      </w:r>
    </w:p>
    <w:p w14:paraId="35BFC8BD" w14:textId="77777777" w:rsidR="00750662" w:rsidRPr="00750662" w:rsidRDefault="00750662" w:rsidP="00750662">
      <w:pPr>
        <w:numPr>
          <w:ilvl w:val="0"/>
          <w:numId w:val="17"/>
        </w:numPr>
      </w:pPr>
      <w:r w:rsidRPr="00750662">
        <w:t>usage.updated</w:t>
      </w:r>
    </w:p>
    <w:p w14:paraId="1984D2B4" w14:textId="77777777" w:rsidR="00750662" w:rsidRPr="00750662" w:rsidRDefault="00750662" w:rsidP="00750662">
      <w:pPr>
        <w:numPr>
          <w:ilvl w:val="0"/>
          <w:numId w:val="17"/>
        </w:numPr>
      </w:pPr>
      <w:r w:rsidRPr="00750662">
        <w:t>execution.completed</w:t>
      </w:r>
    </w:p>
    <w:p w14:paraId="17940747" w14:textId="77777777" w:rsidR="00750662" w:rsidRPr="00750662" w:rsidRDefault="00750662" w:rsidP="00750662">
      <w:pPr>
        <w:numPr>
          <w:ilvl w:val="0"/>
          <w:numId w:val="17"/>
        </w:numPr>
      </w:pPr>
      <w:r w:rsidRPr="00750662">
        <w:t>execution.failed</w:t>
      </w:r>
    </w:p>
    <w:p w14:paraId="24E7F800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37.4 Stream과 Execution State</w:t>
      </w:r>
    </w:p>
    <w:p w14:paraId="7221DD3B" w14:textId="77777777" w:rsidR="00750662" w:rsidRPr="00750662" w:rsidRDefault="00750662" w:rsidP="00750662">
      <w:r w:rsidRPr="00750662">
        <w:t>Stream이 끊겼다고 Execution이 종료된 것은 아니다.</w:t>
      </w:r>
    </w:p>
    <w:p w14:paraId="18311A58" w14:textId="77777777" w:rsidR="00750662" w:rsidRPr="00750662" w:rsidRDefault="00750662" w:rsidP="00750662">
      <w:r w:rsidRPr="00750662">
        <w:t>최종 상태는 Execution API에서 확인한다.</w:t>
      </w:r>
    </w:p>
    <w:p w14:paraId="2ECC69D4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37.5 Resume</w:t>
      </w:r>
    </w:p>
    <w:p w14:paraId="7304A4E8" w14:textId="77777777" w:rsidR="00750662" w:rsidRPr="00750662" w:rsidRDefault="00750662" w:rsidP="00750662">
      <w:r w:rsidRPr="00750662">
        <w:t>가능한 경우 Sequence 또는 Cursor 기반 재연결을 지원한다.</w:t>
      </w:r>
    </w:p>
    <w:p w14:paraId="14374FA5" w14:textId="77777777" w:rsidR="00750662" w:rsidRPr="00750662" w:rsidRDefault="00750662" w:rsidP="00750662">
      <w:r w:rsidRPr="00750662">
        <w:pict w14:anchorId="3AB06FC9">
          <v:rect id="_x0000_i1637" style="width:0;height:1.5pt" o:hralign="center" o:hrstd="t" o:hr="t" fillcolor="#a0a0a0" stroked="f"/>
        </w:pict>
      </w:r>
    </w:p>
    <w:p w14:paraId="28F72E0E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38. Event API</w:t>
      </w:r>
    </w:p>
    <w:p w14:paraId="2DAEA302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lastRenderedPageBreak/>
        <w:t>38.1 Event 발행</w:t>
      </w:r>
    </w:p>
    <w:p w14:paraId="1FB047FD" w14:textId="77777777" w:rsidR="00750662" w:rsidRPr="00750662" w:rsidRDefault="00750662" w:rsidP="00750662">
      <w:r w:rsidRPr="00750662">
        <w:t>POST /events</w:t>
      </w:r>
    </w:p>
    <w:p w14:paraId="48C67A98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38.2 Event Subscription</w:t>
      </w:r>
    </w:p>
    <w:p w14:paraId="0159F037" w14:textId="77777777" w:rsidR="00750662" w:rsidRPr="00750662" w:rsidRDefault="00750662" w:rsidP="00750662">
      <w:r w:rsidRPr="00750662">
        <w:t>POST /event-subscriptions</w:t>
      </w:r>
    </w:p>
    <w:p w14:paraId="72611D08" w14:textId="77777777" w:rsidR="00750662" w:rsidRPr="00750662" w:rsidRDefault="00750662" w:rsidP="00750662">
      <w:r w:rsidRPr="00750662">
        <w:t>GET  /event-subscriptions</w:t>
      </w:r>
    </w:p>
    <w:p w14:paraId="12A3BECF" w14:textId="77777777" w:rsidR="00750662" w:rsidRPr="00750662" w:rsidRDefault="00750662" w:rsidP="00750662">
      <w:r w:rsidRPr="00750662">
        <w:t>DELETE /event-subscriptions/{subscriptionId}</w:t>
      </w:r>
    </w:p>
    <w:p w14:paraId="2EDBD6CE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38.3 Event Schema</w:t>
      </w:r>
    </w:p>
    <w:p w14:paraId="42CC5AE0" w14:textId="77777777" w:rsidR="00750662" w:rsidRPr="00750662" w:rsidRDefault="00750662" w:rsidP="00750662">
      <w:r w:rsidRPr="00750662">
        <w:t>모든 Event Type은 Schema Version을 가진다.</w:t>
      </w:r>
    </w:p>
    <w:p w14:paraId="34C72C80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38.4 Event 권한</w:t>
      </w:r>
    </w:p>
    <w:p w14:paraId="5802FE45" w14:textId="77777777" w:rsidR="00750662" w:rsidRPr="00750662" w:rsidRDefault="00750662" w:rsidP="00750662">
      <w:r w:rsidRPr="00750662">
        <w:t>Client는 허용된 Event Type만 발행할 수 있다.</w:t>
      </w:r>
    </w:p>
    <w:p w14:paraId="05E179C2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38.5 Event ID</w:t>
      </w:r>
    </w:p>
    <w:p w14:paraId="3608AF0A" w14:textId="77777777" w:rsidR="00750662" w:rsidRPr="00750662" w:rsidRDefault="00750662" w:rsidP="00750662">
      <w:r w:rsidRPr="00750662">
        <w:t>중복 처리 방지를 위해 Event ID를 사용한다.</w:t>
      </w:r>
    </w:p>
    <w:p w14:paraId="062FE8E1" w14:textId="77777777" w:rsidR="00750662" w:rsidRPr="00750662" w:rsidRDefault="00750662" w:rsidP="00750662">
      <w:r w:rsidRPr="00750662">
        <w:pict w14:anchorId="1DBD56BA">
          <v:rect id="_x0000_i1638" style="width:0;height:1.5pt" o:hralign="center" o:hrstd="t" o:hr="t" fillcolor="#a0a0a0" stroked="f"/>
        </w:pict>
      </w:r>
    </w:p>
    <w:p w14:paraId="7705B5D5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39. Event 요청 구조</w:t>
      </w:r>
    </w:p>
    <w:p w14:paraId="311DB221" w14:textId="77777777" w:rsidR="00750662" w:rsidRPr="00750662" w:rsidRDefault="00750662" w:rsidP="00750662">
      <w:r w:rsidRPr="00750662">
        <w:t>예:</w:t>
      </w:r>
    </w:p>
    <w:p w14:paraId="5B47584E" w14:textId="77777777" w:rsidR="00750662" w:rsidRPr="00750662" w:rsidRDefault="00750662" w:rsidP="00750662">
      <w:r w:rsidRPr="00750662">
        <w:t>{</w:t>
      </w:r>
    </w:p>
    <w:p w14:paraId="5B138AA4" w14:textId="77777777" w:rsidR="00750662" w:rsidRPr="00750662" w:rsidRDefault="00750662" w:rsidP="00750662">
      <w:r w:rsidRPr="00750662">
        <w:t xml:space="preserve">  "type": "custom.resource.changed",</w:t>
      </w:r>
    </w:p>
    <w:p w14:paraId="17BA9B69" w14:textId="77777777" w:rsidR="00750662" w:rsidRPr="00750662" w:rsidRDefault="00750662" w:rsidP="00750662">
      <w:r w:rsidRPr="00750662">
        <w:t xml:space="preserve">  "version": "1",</w:t>
      </w:r>
    </w:p>
    <w:p w14:paraId="6CE8B8D9" w14:textId="77777777" w:rsidR="00750662" w:rsidRPr="00750662" w:rsidRDefault="00750662" w:rsidP="00750662">
      <w:r w:rsidRPr="00750662">
        <w:t xml:space="preserve">  "subject": "resource_x",</w:t>
      </w:r>
    </w:p>
    <w:p w14:paraId="37085564" w14:textId="77777777" w:rsidR="00750662" w:rsidRPr="00750662" w:rsidRDefault="00750662" w:rsidP="00750662">
      <w:r w:rsidRPr="00750662">
        <w:t xml:space="preserve">  "data": {},</w:t>
      </w:r>
    </w:p>
    <w:p w14:paraId="55C0C135" w14:textId="77777777" w:rsidR="00750662" w:rsidRPr="00750662" w:rsidRDefault="00750662" w:rsidP="00750662">
      <w:r w:rsidRPr="00750662">
        <w:t xml:space="preserve">  "correlation_id": "corr_x"</w:t>
      </w:r>
    </w:p>
    <w:p w14:paraId="5EC0ECF6" w14:textId="77777777" w:rsidR="00750662" w:rsidRPr="00750662" w:rsidRDefault="00750662" w:rsidP="00750662">
      <w:r w:rsidRPr="00750662">
        <w:t>}</w:t>
      </w:r>
    </w:p>
    <w:p w14:paraId="2A4F89FC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39.1 System Reserved Event</w:t>
      </w:r>
    </w:p>
    <w:p w14:paraId="486D629C" w14:textId="77777777" w:rsidR="00750662" w:rsidRPr="00750662" w:rsidRDefault="00750662" w:rsidP="00750662">
      <w:r w:rsidRPr="00750662">
        <w:t>AGEX 시스템 Event Namespace는 일반 Client가 임의 발행할 수 없도록 제한한다.</w:t>
      </w:r>
    </w:p>
    <w:p w14:paraId="276CE140" w14:textId="77777777" w:rsidR="00750662" w:rsidRPr="00750662" w:rsidRDefault="00750662" w:rsidP="00750662">
      <w:r w:rsidRPr="00750662">
        <w:pict w14:anchorId="03B4D5D8">
          <v:rect id="_x0000_i1639" style="width:0;height:1.5pt" o:hralign="center" o:hrstd="t" o:hr="t" fillcolor="#a0a0a0" stroked="f"/>
        </w:pict>
      </w:r>
    </w:p>
    <w:p w14:paraId="170A2147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lastRenderedPageBreak/>
        <w:t>40. Webhook API</w:t>
      </w:r>
    </w:p>
    <w:p w14:paraId="7AAB7024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40.1 목적</w:t>
      </w:r>
    </w:p>
    <w:p w14:paraId="1DF9FCA2" w14:textId="77777777" w:rsidR="00750662" w:rsidRPr="00750662" w:rsidRDefault="00750662" w:rsidP="00750662">
      <w:r w:rsidRPr="00750662">
        <w:t>AGEX Event 또는 Execution 상태를 외부 시스템으로 전달할 수 있다.</w:t>
      </w:r>
    </w:p>
    <w:p w14:paraId="1A5D8787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40.2 Webhook 등록</w:t>
      </w:r>
    </w:p>
    <w:p w14:paraId="1125141F" w14:textId="77777777" w:rsidR="00750662" w:rsidRPr="00750662" w:rsidRDefault="00750662" w:rsidP="00750662">
      <w:r w:rsidRPr="00750662">
        <w:t>POST /webhooks</w:t>
      </w:r>
    </w:p>
    <w:p w14:paraId="5681A714" w14:textId="77777777" w:rsidR="00750662" w:rsidRPr="00750662" w:rsidRDefault="00750662" w:rsidP="00750662">
      <w:r w:rsidRPr="00750662">
        <w:t>GET  /webhooks</w:t>
      </w:r>
    </w:p>
    <w:p w14:paraId="46F37E7C" w14:textId="77777777" w:rsidR="00750662" w:rsidRPr="00750662" w:rsidRDefault="00750662" w:rsidP="00750662">
      <w:r w:rsidRPr="00750662">
        <w:t>PATCH /webhooks/{webhookId}</w:t>
      </w:r>
    </w:p>
    <w:p w14:paraId="06483B2F" w14:textId="77777777" w:rsidR="00750662" w:rsidRPr="00750662" w:rsidRDefault="00750662" w:rsidP="00750662">
      <w:r w:rsidRPr="00750662">
        <w:t>DELETE /webhooks/{webhookId}</w:t>
      </w:r>
    </w:p>
    <w:p w14:paraId="1C132F47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40.3 Webhook 설정</w:t>
      </w:r>
    </w:p>
    <w:p w14:paraId="270968EC" w14:textId="77777777" w:rsidR="00750662" w:rsidRPr="00750662" w:rsidRDefault="00750662" w:rsidP="00750662">
      <w:pPr>
        <w:numPr>
          <w:ilvl w:val="0"/>
          <w:numId w:val="18"/>
        </w:numPr>
      </w:pPr>
      <w:r w:rsidRPr="00750662">
        <w:t>Endpoint</w:t>
      </w:r>
    </w:p>
    <w:p w14:paraId="2F0AED11" w14:textId="77777777" w:rsidR="00750662" w:rsidRPr="00750662" w:rsidRDefault="00750662" w:rsidP="00750662">
      <w:pPr>
        <w:numPr>
          <w:ilvl w:val="0"/>
          <w:numId w:val="18"/>
        </w:numPr>
      </w:pPr>
      <w:r w:rsidRPr="00750662">
        <w:t>Events</w:t>
      </w:r>
    </w:p>
    <w:p w14:paraId="51357C04" w14:textId="77777777" w:rsidR="00750662" w:rsidRPr="00750662" w:rsidRDefault="00750662" w:rsidP="00750662">
      <w:pPr>
        <w:numPr>
          <w:ilvl w:val="0"/>
          <w:numId w:val="18"/>
        </w:numPr>
      </w:pPr>
      <w:r w:rsidRPr="00750662">
        <w:t>Secret Reference</w:t>
      </w:r>
    </w:p>
    <w:p w14:paraId="0BE3934D" w14:textId="77777777" w:rsidR="00750662" w:rsidRPr="00750662" w:rsidRDefault="00750662" w:rsidP="00750662">
      <w:pPr>
        <w:numPr>
          <w:ilvl w:val="0"/>
          <w:numId w:val="18"/>
        </w:numPr>
      </w:pPr>
      <w:r w:rsidRPr="00750662">
        <w:t>Retry</w:t>
      </w:r>
    </w:p>
    <w:p w14:paraId="3496AF64" w14:textId="77777777" w:rsidR="00750662" w:rsidRPr="00750662" w:rsidRDefault="00750662" w:rsidP="00750662">
      <w:pPr>
        <w:numPr>
          <w:ilvl w:val="0"/>
          <w:numId w:val="18"/>
        </w:numPr>
      </w:pPr>
      <w:r w:rsidRPr="00750662">
        <w:t>Timeout</w:t>
      </w:r>
    </w:p>
    <w:p w14:paraId="13D34E92" w14:textId="77777777" w:rsidR="00750662" w:rsidRPr="00750662" w:rsidRDefault="00750662" w:rsidP="00750662">
      <w:pPr>
        <w:numPr>
          <w:ilvl w:val="0"/>
          <w:numId w:val="18"/>
        </w:numPr>
      </w:pPr>
      <w:r w:rsidRPr="00750662">
        <w:t>Enabled</w:t>
      </w:r>
    </w:p>
    <w:p w14:paraId="2C79F635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40.4 Delivery</w:t>
      </w:r>
    </w:p>
    <w:p w14:paraId="5DE70773" w14:textId="77777777" w:rsidR="00750662" w:rsidRPr="00750662" w:rsidRDefault="00750662" w:rsidP="00750662">
      <w:r w:rsidRPr="00750662">
        <w:t>Webhook 전달은 Delivery ID를 가져야 한다.</w:t>
      </w:r>
    </w:p>
    <w:p w14:paraId="0315A976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40.5 Signature</w:t>
      </w:r>
    </w:p>
    <w:p w14:paraId="7112CFCF" w14:textId="77777777" w:rsidR="00750662" w:rsidRPr="00750662" w:rsidRDefault="00750662" w:rsidP="00750662">
      <w:r w:rsidRPr="00750662">
        <w:t>Webhook Payload는 서명할 수 있어야 한다.</w:t>
      </w:r>
    </w:p>
    <w:p w14:paraId="79BB1E07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40.6 Retry</w:t>
      </w:r>
    </w:p>
    <w:p w14:paraId="1A7BDD9E" w14:textId="77777777" w:rsidR="00750662" w:rsidRPr="00750662" w:rsidRDefault="00750662" w:rsidP="00750662">
      <w:r w:rsidRPr="00750662">
        <w:t>일시적인 실패는 제한적으로 재시도한다.</w:t>
      </w:r>
    </w:p>
    <w:p w14:paraId="1CF1BF9B" w14:textId="77777777" w:rsidR="00750662" w:rsidRPr="00750662" w:rsidRDefault="00750662" w:rsidP="00750662">
      <w:r w:rsidRPr="00750662">
        <w:pict w14:anchorId="4B7C82C1">
          <v:rect id="_x0000_i1640" style="width:0;height:1.5pt" o:hralign="center" o:hrstd="t" o:hr="t" fillcolor="#a0a0a0" stroked="f"/>
        </w:pict>
      </w:r>
    </w:p>
    <w:p w14:paraId="0150628C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41. Webhook Delivery API</w:t>
      </w:r>
    </w:p>
    <w:p w14:paraId="03E1420C" w14:textId="77777777" w:rsidR="00750662" w:rsidRPr="00750662" w:rsidRDefault="00750662" w:rsidP="00750662">
      <w:r w:rsidRPr="00750662">
        <w:t>GET /webhooks/{webhookId}/deliveries</w:t>
      </w:r>
    </w:p>
    <w:p w14:paraId="73AF67C7" w14:textId="77777777" w:rsidR="00750662" w:rsidRPr="00750662" w:rsidRDefault="00750662" w:rsidP="00750662">
      <w:r w:rsidRPr="00750662">
        <w:t>GET /webhook-deliveries/{deliveryId}</w:t>
      </w:r>
    </w:p>
    <w:p w14:paraId="2B2D2314" w14:textId="77777777" w:rsidR="00750662" w:rsidRPr="00750662" w:rsidRDefault="00750662" w:rsidP="00750662">
      <w:r w:rsidRPr="00750662">
        <w:lastRenderedPageBreak/>
        <w:t>POST /webhook-deliveries/{deliveryId}/retry</w:t>
      </w:r>
    </w:p>
    <w:p w14:paraId="7DA79280" w14:textId="77777777" w:rsidR="00750662" w:rsidRPr="00750662" w:rsidRDefault="00750662" w:rsidP="00750662">
      <w:r w:rsidRPr="00750662">
        <w:t>수동 Retry에는 권한과 Audit를 적용한다.</w:t>
      </w:r>
    </w:p>
    <w:p w14:paraId="20AC2958" w14:textId="77777777" w:rsidR="00750662" w:rsidRPr="00750662" w:rsidRDefault="00750662" w:rsidP="00750662">
      <w:r w:rsidRPr="00750662">
        <w:pict w14:anchorId="02B1044D">
          <v:rect id="_x0000_i1641" style="width:0;height:1.5pt" o:hralign="center" o:hrstd="t" o:hr="t" fillcolor="#a0a0a0" stroked="f"/>
        </w:pict>
      </w:r>
    </w:p>
    <w:p w14:paraId="07BADDBA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42. Artifact API</w:t>
      </w:r>
    </w:p>
    <w:p w14:paraId="26D8EA5C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42.1 목적</w:t>
      </w:r>
    </w:p>
    <w:p w14:paraId="6AA39154" w14:textId="77777777" w:rsidR="00750662" w:rsidRPr="00750662" w:rsidRDefault="00750662" w:rsidP="00750662">
      <w:r w:rsidRPr="00750662">
        <w:t>대용량 Input, Output, 파일 및 Runtime Artifact를 관리한다.</w:t>
      </w:r>
    </w:p>
    <w:p w14:paraId="200B2F6A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42.2 Endpoint 예</w:t>
      </w:r>
    </w:p>
    <w:p w14:paraId="6826BE90" w14:textId="77777777" w:rsidR="00750662" w:rsidRPr="00750662" w:rsidRDefault="00750662" w:rsidP="00750662">
      <w:r w:rsidRPr="00750662">
        <w:t>POST   /artifacts</w:t>
      </w:r>
    </w:p>
    <w:p w14:paraId="316977F9" w14:textId="77777777" w:rsidR="00750662" w:rsidRPr="00750662" w:rsidRDefault="00750662" w:rsidP="00750662">
      <w:r w:rsidRPr="00750662">
        <w:t>GET    /artifacts/{artifactId}</w:t>
      </w:r>
    </w:p>
    <w:p w14:paraId="362C673F" w14:textId="77777777" w:rsidR="00750662" w:rsidRPr="00750662" w:rsidRDefault="00750662" w:rsidP="00750662">
      <w:r w:rsidRPr="00750662">
        <w:t>DELETE /artifacts/{artifactId}</w:t>
      </w:r>
    </w:p>
    <w:p w14:paraId="6081A2EB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42.3 Upload</w:t>
      </w:r>
    </w:p>
    <w:p w14:paraId="6853F2B3" w14:textId="77777777" w:rsidR="00750662" w:rsidRPr="00750662" w:rsidRDefault="00750662" w:rsidP="00750662">
      <w:r w:rsidRPr="00750662">
        <w:t>대용량 Upload는 사전 서명된 제한 URL 또는 Streaming Upload 방식으로 처리할 수 있다.</w:t>
      </w:r>
    </w:p>
    <w:p w14:paraId="7792BB5A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42.4 Download</w:t>
      </w:r>
    </w:p>
    <w:p w14:paraId="532A7556" w14:textId="77777777" w:rsidR="00750662" w:rsidRPr="00750662" w:rsidRDefault="00750662" w:rsidP="00750662">
      <w:r w:rsidRPr="00750662">
        <w:t>Artifact 접근도 Permission과 Tenant Scope를 검증한다.</w:t>
      </w:r>
    </w:p>
    <w:p w14:paraId="1EE45802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42.5 만료</w:t>
      </w:r>
    </w:p>
    <w:p w14:paraId="3911108E" w14:textId="77777777" w:rsidR="00750662" w:rsidRPr="00750662" w:rsidRDefault="00750662" w:rsidP="00750662">
      <w:r w:rsidRPr="00750662">
        <w:t>임시 Artifact는 Expiration을 가질 수 있다.</w:t>
      </w:r>
    </w:p>
    <w:p w14:paraId="5EB4EA88" w14:textId="77777777" w:rsidR="00750662" w:rsidRPr="00750662" w:rsidRDefault="00750662" w:rsidP="00750662">
      <w:r w:rsidRPr="00750662">
        <w:pict w14:anchorId="5BFEBDCF">
          <v:rect id="_x0000_i1642" style="width:0;height:1.5pt" o:hralign="center" o:hrstd="t" o:hr="t" fillcolor="#a0a0a0" stroked="f"/>
        </w:pict>
      </w:r>
    </w:p>
    <w:p w14:paraId="5D96402A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43. Policy API</w:t>
      </w:r>
    </w:p>
    <w:p w14:paraId="68288683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43.1 Resource</w:t>
      </w:r>
    </w:p>
    <w:p w14:paraId="75BD4812" w14:textId="77777777" w:rsidR="00750662" w:rsidRPr="00750662" w:rsidRDefault="00750662" w:rsidP="00750662">
      <w:r w:rsidRPr="00750662">
        <w:t>POST   /policies</w:t>
      </w:r>
    </w:p>
    <w:p w14:paraId="7982DDBC" w14:textId="77777777" w:rsidR="00750662" w:rsidRPr="00750662" w:rsidRDefault="00750662" w:rsidP="00750662">
      <w:r w:rsidRPr="00750662">
        <w:t>GET    /policies</w:t>
      </w:r>
    </w:p>
    <w:p w14:paraId="2C817799" w14:textId="77777777" w:rsidR="00750662" w:rsidRPr="00750662" w:rsidRDefault="00750662" w:rsidP="00750662">
      <w:r w:rsidRPr="00750662">
        <w:t>GET    /policies/{policyId}</w:t>
      </w:r>
    </w:p>
    <w:p w14:paraId="7DD5FD9F" w14:textId="77777777" w:rsidR="00750662" w:rsidRPr="00750662" w:rsidRDefault="00750662" w:rsidP="00750662">
      <w:r w:rsidRPr="00750662">
        <w:t>PATCH  /policies/{policyId}</w:t>
      </w:r>
    </w:p>
    <w:p w14:paraId="156FC330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43.2 Validation</w:t>
      </w:r>
    </w:p>
    <w:p w14:paraId="7B9FB6D1" w14:textId="77777777" w:rsidR="00750662" w:rsidRPr="00750662" w:rsidRDefault="00750662" w:rsidP="00750662">
      <w:r w:rsidRPr="00750662">
        <w:lastRenderedPageBreak/>
        <w:t>POST /policies/{policyId}/validate</w:t>
      </w:r>
    </w:p>
    <w:p w14:paraId="39355A79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43.3 Simulation</w:t>
      </w:r>
    </w:p>
    <w:p w14:paraId="4EDCB92F" w14:textId="77777777" w:rsidR="00750662" w:rsidRPr="00750662" w:rsidRDefault="00750662" w:rsidP="00750662">
      <w:r w:rsidRPr="00750662">
        <w:t>실제 실행 없이 Policy Decision을 확인하는 API를 제공할 수 있다.</w:t>
      </w:r>
    </w:p>
    <w:p w14:paraId="04B92921" w14:textId="77777777" w:rsidR="00750662" w:rsidRPr="00750662" w:rsidRDefault="00750662" w:rsidP="00750662">
      <w:r w:rsidRPr="00750662">
        <w:t>POST /policy-simulations</w:t>
      </w:r>
    </w:p>
    <w:p w14:paraId="4E6B7D6D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43.4 위험 제한</w:t>
      </w:r>
    </w:p>
    <w:p w14:paraId="0CB79F69" w14:textId="77777777" w:rsidR="00750662" w:rsidRPr="00750662" w:rsidRDefault="00750662" w:rsidP="00750662">
      <w:r w:rsidRPr="00750662">
        <w:t>Policy Simulation이 실제 Permission을 부여하지 않는다.</w:t>
      </w:r>
    </w:p>
    <w:p w14:paraId="7B6B2654" w14:textId="77777777" w:rsidR="00750662" w:rsidRPr="00750662" w:rsidRDefault="00750662" w:rsidP="00750662">
      <w:r w:rsidRPr="00750662">
        <w:pict w14:anchorId="56C4A51D">
          <v:rect id="_x0000_i1643" style="width:0;height:1.5pt" o:hralign="center" o:hrstd="t" o:hr="t" fillcolor="#a0a0a0" stroked="f"/>
        </w:pict>
      </w:r>
    </w:p>
    <w:p w14:paraId="58AA64A4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44. Audit API</w:t>
      </w:r>
    </w:p>
    <w:p w14:paraId="1BE3D8CC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44.1 조회</w:t>
      </w:r>
    </w:p>
    <w:p w14:paraId="0F00CF32" w14:textId="77777777" w:rsidR="00750662" w:rsidRPr="00750662" w:rsidRDefault="00750662" w:rsidP="00750662">
      <w:r w:rsidRPr="00750662">
        <w:t>GET /audit-records</w:t>
      </w:r>
    </w:p>
    <w:p w14:paraId="2D1976C6" w14:textId="77777777" w:rsidR="00750662" w:rsidRPr="00750662" w:rsidRDefault="00750662" w:rsidP="00750662">
      <w:r w:rsidRPr="00750662">
        <w:t>GET /audit-records/{auditId}</w:t>
      </w:r>
    </w:p>
    <w:p w14:paraId="44EE59F4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44.2 Filter</w:t>
      </w:r>
    </w:p>
    <w:p w14:paraId="06FDBF2F" w14:textId="77777777" w:rsidR="00750662" w:rsidRPr="00750662" w:rsidRDefault="00750662" w:rsidP="00750662">
      <w:pPr>
        <w:numPr>
          <w:ilvl w:val="0"/>
          <w:numId w:val="19"/>
        </w:numPr>
      </w:pPr>
      <w:r w:rsidRPr="00750662">
        <w:t>principal</w:t>
      </w:r>
    </w:p>
    <w:p w14:paraId="4F9C23DF" w14:textId="77777777" w:rsidR="00750662" w:rsidRPr="00750662" w:rsidRDefault="00750662" w:rsidP="00750662">
      <w:pPr>
        <w:numPr>
          <w:ilvl w:val="0"/>
          <w:numId w:val="19"/>
        </w:numPr>
      </w:pPr>
      <w:r w:rsidRPr="00750662">
        <w:t>action</w:t>
      </w:r>
    </w:p>
    <w:p w14:paraId="34190BE3" w14:textId="77777777" w:rsidR="00750662" w:rsidRPr="00750662" w:rsidRDefault="00750662" w:rsidP="00750662">
      <w:pPr>
        <w:numPr>
          <w:ilvl w:val="0"/>
          <w:numId w:val="19"/>
        </w:numPr>
      </w:pPr>
      <w:r w:rsidRPr="00750662">
        <w:t>resource</w:t>
      </w:r>
    </w:p>
    <w:p w14:paraId="3FE9D031" w14:textId="77777777" w:rsidR="00750662" w:rsidRPr="00750662" w:rsidRDefault="00750662" w:rsidP="00750662">
      <w:pPr>
        <w:numPr>
          <w:ilvl w:val="0"/>
          <w:numId w:val="19"/>
        </w:numPr>
      </w:pPr>
      <w:r w:rsidRPr="00750662">
        <w:t>execution</w:t>
      </w:r>
    </w:p>
    <w:p w14:paraId="07E4C1A5" w14:textId="77777777" w:rsidR="00750662" w:rsidRPr="00750662" w:rsidRDefault="00750662" w:rsidP="00750662">
      <w:pPr>
        <w:numPr>
          <w:ilvl w:val="0"/>
          <w:numId w:val="19"/>
        </w:numPr>
      </w:pPr>
      <w:r w:rsidRPr="00750662">
        <w:t>time_range</w:t>
      </w:r>
    </w:p>
    <w:p w14:paraId="6DE5823F" w14:textId="77777777" w:rsidR="00750662" w:rsidRPr="00750662" w:rsidRDefault="00750662" w:rsidP="00750662">
      <w:pPr>
        <w:numPr>
          <w:ilvl w:val="0"/>
          <w:numId w:val="19"/>
        </w:numPr>
      </w:pPr>
      <w:r w:rsidRPr="00750662">
        <w:t>result</w:t>
      </w:r>
    </w:p>
    <w:p w14:paraId="18C2AAA4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44.3 수정 금지</w:t>
      </w:r>
    </w:p>
    <w:p w14:paraId="7F1923E0" w14:textId="77777777" w:rsidR="00750662" w:rsidRPr="00750662" w:rsidRDefault="00750662" w:rsidP="00750662">
      <w:r w:rsidRPr="00750662">
        <w:t>Public API에서 Audit Record 수정 또는 삭제 Endpoint를 제공하지 않는다.</w:t>
      </w:r>
    </w:p>
    <w:p w14:paraId="02824177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44.4 민감한 Audit</w:t>
      </w:r>
    </w:p>
    <w:p w14:paraId="5A1613B9" w14:textId="77777777" w:rsidR="00750662" w:rsidRPr="00750662" w:rsidRDefault="00750662" w:rsidP="00750662">
      <w:r w:rsidRPr="00750662">
        <w:t>Audit Record 조회 자체에도 별도 Permission이 필요하다.</w:t>
      </w:r>
    </w:p>
    <w:p w14:paraId="1BFF8178" w14:textId="77777777" w:rsidR="00750662" w:rsidRPr="00750662" w:rsidRDefault="00750662" w:rsidP="00750662">
      <w:r w:rsidRPr="00750662">
        <w:pict w14:anchorId="50FF1E21">
          <v:rect id="_x0000_i1644" style="width:0;height:1.5pt" o:hralign="center" o:hrstd="t" o:hr="t" fillcolor="#a0a0a0" stroked="f"/>
        </w:pict>
      </w:r>
    </w:p>
    <w:p w14:paraId="34169A3B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45. Usage API</w:t>
      </w:r>
    </w:p>
    <w:p w14:paraId="6227A7C4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45.1 사용량 조회</w:t>
      </w:r>
    </w:p>
    <w:p w14:paraId="265BFE58" w14:textId="77777777" w:rsidR="00750662" w:rsidRPr="00750662" w:rsidRDefault="00750662" w:rsidP="00750662">
      <w:r w:rsidRPr="00750662">
        <w:lastRenderedPageBreak/>
        <w:t>GET /usage</w:t>
      </w:r>
    </w:p>
    <w:p w14:paraId="32393E47" w14:textId="77777777" w:rsidR="00750662" w:rsidRPr="00750662" w:rsidRDefault="00750662" w:rsidP="00750662">
      <w:r w:rsidRPr="00750662">
        <w:t>GET /usage/summary</w:t>
      </w:r>
    </w:p>
    <w:p w14:paraId="5916E822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45.2 Filter</w:t>
      </w:r>
    </w:p>
    <w:p w14:paraId="5ED43EFC" w14:textId="77777777" w:rsidR="00750662" w:rsidRPr="00750662" w:rsidRDefault="00750662" w:rsidP="00750662">
      <w:pPr>
        <w:numPr>
          <w:ilvl w:val="0"/>
          <w:numId w:val="20"/>
        </w:numPr>
      </w:pPr>
      <w:r w:rsidRPr="00750662">
        <w:t>period</w:t>
      </w:r>
    </w:p>
    <w:p w14:paraId="0F813333" w14:textId="77777777" w:rsidR="00750662" w:rsidRPr="00750662" w:rsidRDefault="00750662" w:rsidP="00750662">
      <w:pPr>
        <w:numPr>
          <w:ilvl w:val="0"/>
          <w:numId w:val="20"/>
        </w:numPr>
      </w:pPr>
      <w:r w:rsidRPr="00750662">
        <w:t>resource</w:t>
      </w:r>
    </w:p>
    <w:p w14:paraId="6A95E359" w14:textId="77777777" w:rsidR="00750662" w:rsidRPr="00750662" w:rsidRDefault="00750662" w:rsidP="00750662">
      <w:pPr>
        <w:numPr>
          <w:ilvl w:val="0"/>
          <w:numId w:val="20"/>
        </w:numPr>
      </w:pPr>
      <w:r w:rsidRPr="00750662">
        <w:t>agent</w:t>
      </w:r>
    </w:p>
    <w:p w14:paraId="133FB38A" w14:textId="77777777" w:rsidR="00750662" w:rsidRPr="00750662" w:rsidRDefault="00750662" w:rsidP="00750662">
      <w:pPr>
        <w:numPr>
          <w:ilvl w:val="0"/>
          <w:numId w:val="20"/>
        </w:numPr>
      </w:pPr>
      <w:r w:rsidRPr="00750662">
        <w:t>workflow</w:t>
      </w:r>
    </w:p>
    <w:p w14:paraId="0DD75F52" w14:textId="77777777" w:rsidR="00750662" w:rsidRPr="00750662" w:rsidRDefault="00750662" w:rsidP="00750662">
      <w:pPr>
        <w:numPr>
          <w:ilvl w:val="0"/>
          <w:numId w:val="20"/>
        </w:numPr>
      </w:pPr>
      <w:r w:rsidRPr="00750662">
        <w:t>plugin</w:t>
      </w:r>
    </w:p>
    <w:p w14:paraId="1A708A62" w14:textId="77777777" w:rsidR="00750662" w:rsidRPr="00750662" w:rsidRDefault="00750662" w:rsidP="00750662">
      <w:pPr>
        <w:numPr>
          <w:ilvl w:val="0"/>
          <w:numId w:val="20"/>
        </w:numPr>
      </w:pPr>
      <w:r w:rsidRPr="00750662">
        <w:t>model</w:t>
      </w:r>
    </w:p>
    <w:p w14:paraId="6A7990EA" w14:textId="77777777" w:rsidR="00750662" w:rsidRPr="00750662" w:rsidRDefault="00750662" w:rsidP="00750662">
      <w:pPr>
        <w:numPr>
          <w:ilvl w:val="0"/>
          <w:numId w:val="20"/>
        </w:numPr>
      </w:pPr>
      <w:r w:rsidRPr="00750662">
        <w:t>application</w:t>
      </w:r>
    </w:p>
    <w:p w14:paraId="54B94D81" w14:textId="77777777" w:rsidR="00750662" w:rsidRPr="00750662" w:rsidRDefault="00750662" w:rsidP="00750662">
      <w:pPr>
        <w:numPr>
          <w:ilvl w:val="0"/>
          <w:numId w:val="20"/>
        </w:numPr>
      </w:pPr>
      <w:r w:rsidRPr="00750662">
        <w:t>tenant</w:t>
      </w:r>
    </w:p>
    <w:p w14:paraId="63DF284D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45.3 비용 정보</w:t>
      </w:r>
    </w:p>
    <w:p w14:paraId="0319F508" w14:textId="77777777" w:rsidR="00750662" w:rsidRPr="00750662" w:rsidRDefault="00750662" w:rsidP="00750662">
      <w:r w:rsidRPr="00750662">
        <w:t>권한에 따라 Cost를 포함하거나 제외할 수 있다.</w:t>
      </w:r>
    </w:p>
    <w:p w14:paraId="15D9EC55" w14:textId="77777777" w:rsidR="00750662" w:rsidRPr="00750662" w:rsidRDefault="00750662" w:rsidP="00750662">
      <w:r w:rsidRPr="00750662">
        <w:pict w14:anchorId="6633B499">
          <v:rect id="_x0000_i1645" style="width:0;height:1.5pt" o:hralign="center" o:hrstd="t" o:hr="t" fillcolor="#a0a0a0" stroked="f"/>
        </w:pict>
      </w:r>
    </w:p>
    <w:p w14:paraId="644C23BD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46. Administration API</w:t>
      </w:r>
    </w:p>
    <w:p w14:paraId="5803F69B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46.1 범위</w:t>
      </w:r>
    </w:p>
    <w:p w14:paraId="2B187632" w14:textId="77777777" w:rsidR="00750662" w:rsidRPr="00750662" w:rsidRDefault="00750662" w:rsidP="00750662">
      <w:r w:rsidRPr="00750662">
        <w:t>Platform 관리자 기능은 일반 Resource API와 별도 권한 Scope를 사용한다.</w:t>
      </w:r>
    </w:p>
    <w:p w14:paraId="647B267E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46.2 관리 대상</w:t>
      </w:r>
    </w:p>
    <w:p w14:paraId="638090CE" w14:textId="77777777" w:rsidR="00750662" w:rsidRPr="00750662" w:rsidRDefault="00750662" w:rsidP="00750662">
      <w:pPr>
        <w:numPr>
          <w:ilvl w:val="0"/>
          <w:numId w:val="21"/>
        </w:numPr>
      </w:pPr>
      <w:r w:rsidRPr="00750662">
        <w:t>Tenant</w:t>
      </w:r>
    </w:p>
    <w:p w14:paraId="5640114A" w14:textId="77777777" w:rsidR="00750662" w:rsidRPr="00750662" w:rsidRDefault="00750662" w:rsidP="00750662">
      <w:pPr>
        <w:numPr>
          <w:ilvl w:val="0"/>
          <w:numId w:val="21"/>
        </w:numPr>
      </w:pPr>
      <w:r w:rsidRPr="00750662">
        <w:t>Platform Configuration</w:t>
      </w:r>
    </w:p>
    <w:p w14:paraId="72E437A5" w14:textId="77777777" w:rsidR="00750662" w:rsidRPr="00750662" w:rsidRDefault="00750662" w:rsidP="00750662">
      <w:pPr>
        <w:numPr>
          <w:ilvl w:val="0"/>
          <w:numId w:val="21"/>
        </w:numPr>
      </w:pPr>
      <w:r w:rsidRPr="00750662">
        <w:t>Global Quota</w:t>
      </w:r>
    </w:p>
    <w:p w14:paraId="3837A722" w14:textId="77777777" w:rsidR="00750662" w:rsidRPr="00750662" w:rsidRDefault="00750662" w:rsidP="00750662">
      <w:pPr>
        <w:numPr>
          <w:ilvl w:val="0"/>
          <w:numId w:val="21"/>
        </w:numPr>
      </w:pPr>
      <w:r w:rsidRPr="00750662">
        <w:t>Provider</w:t>
      </w:r>
    </w:p>
    <w:p w14:paraId="4A13964C" w14:textId="77777777" w:rsidR="00750662" w:rsidRPr="00750662" w:rsidRDefault="00750662" w:rsidP="00750662">
      <w:pPr>
        <w:numPr>
          <w:ilvl w:val="0"/>
          <w:numId w:val="21"/>
        </w:numPr>
      </w:pPr>
      <w:r w:rsidRPr="00750662">
        <w:t>Trust Level</w:t>
      </w:r>
    </w:p>
    <w:p w14:paraId="6C79BE5E" w14:textId="77777777" w:rsidR="00750662" w:rsidRPr="00750662" w:rsidRDefault="00750662" w:rsidP="00750662">
      <w:pPr>
        <w:numPr>
          <w:ilvl w:val="0"/>
          <w:numId w:val="21"/>
        </w:numPr>
      </w:pPr>
      <w:r w:rsidRPr="00750662">
        <w:t>Package Block</w:t>
      </w:r>
    </w:p>
    <w:p w14:paraId="15891769" w14:textId="77777777" w:rsidR="00750662" w:rsidRPr="00750662" w:rsidRDefault="00750662" w:rsidP="00750662">
      <w:pPr>
        <w:numPr>
          <w:ilvl w:val="0"/>
          <w:numId w:val="21"/>
        </w:numPr>
      </w:pPr>
      <w:r w:rsidRPr="00750662">
        <w:t>Security Control</w:t>
      </w:r>
    </w:p>
    <w:p w14:paraId="4753C2FA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lastRenderedPageBreak/>
        <w:t>46.3 강력한 Action</w:t>
      </w:r>
    </w:p>
    <w:p w14:paraId="736BD49F" w14:textId="77777777" w:rsidR="00750662" w:rsidRPr="00750662" w:rsidRDefault="00750662" w:rsidP="00750662">
      <w:r w:rsidRPr="00750662">
        <w:t>고위험 관리자 Action에는 다음을 추가할 수 있다.</w:t>
      </w:r>
    </w:p>
    <w:p w14:paraId="0AC8D5DF" w14:textId="77777777" w:rsidR="00750662" w:rsidRPr="00750662" w:rsidRDefault="00750662" w:rsidP="00750662">
      <w:pPr>
        <w:numPr>
          <w:ilvl w:val="0"/>
          <w:numId w:val="22"/>
        </w:numPr>
      </w:pPr>
      <w:r w:rsidRPr="00750662">
        <w:t>Step-Up Authentication</w:t>
      </w:r>
    </w:p>
    <w:p w14:paraId="55C17419" w14:textId="77777777" w:rsidR="00750662" w:rsidRPr="00750662" w:rsidRDefault="00750662" w:rsidP="00750662">
      <w:pPr>
        <w:numPr>
          <w:ilvl w:val="0"/>
          <w:numId w:val="22"/>
        </w:numPr>
      </w:pPr>
      <w:r w:rsidRPr="00750662">
        <w:t>Human Approval</w:t>
      </w:r>
    </w:p>
    <w:p w14:paraId="798FC3BD" w14:textId="77777777" w:rsidR="00750662" w:rsidRPr="00750662" w:rsidRDefault="00750662" w:rsidP="00750662">
      <w:pPr>
        <w:numPr>
          <w:ilvl w:val="0"/>
          <w:numId w:val="22"/>
        </w:numPr>
      </w:pPr>
      <w:r w:rsidRPr="00750662">
        <w:t>Mandatory Reason</w:t>
      </w:r>
    </w:p>
    <w:p w14:paraId="1B550FA4" w14:textId="77777777" w:rsidR="00750662" w:rsidRPr="00750662" w:rsidRDefault="00750662" w:rsidP="00750662">
      <w:pPr>
        <w:numPr>
          <w:ilvl w:val="0"/>
          <w:numId w:val="22"/>
        </w:numPr>
      </w:pPr>
      <w:r w:rsidRPr="00750662">
        <w:t>Immutable Audit</w:t>
      </w:r>
    </w:p>
    <w:p w14:paraId="2945C24C" w14:textId="77777777" w:rsidR="00750662" w:rsidRPr="00750662" w:rsidRDefault="00750662" w:rsidP="00750662">
      <w:r w:rsidRPr="00750662">
        <w:pict w14:anchorId="68A43EE6">
          <v:rect id="_x0000_i1646" style="width:0;height:1.5pt" o:hralign="center" o:hrstd="t" o:hr="t" fillcolor="#a0a0a0" stroked="f"/>
        </w:pict>
      </w:r>
    </w:p>
    <w:p w14:paraId="743BAE87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47. Health API</w:t>
      </w:r>
    </w:p>
    <w:p w14:paraId="30A377D7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47.1 Public Health</w:t>
      </w:r>
    </w:p>
    <w:p w14:paraId="0A394442" w14:textId="77777777" w:rsidR="00750662" w:rsidRPr="00750662" w:rsidRDefault="00750662" w:rsidP="00750662">
      <w:r w:rsidRPr="00750662">
        <w:t>외부 Load Balancer 등이 사용할 제한된 Health Endpoint를 제공할 수 있다.</w:t>
      </w:r>
    </w:p>
    <w:p w14:paraId="51FC4096" w14:textId="77777777" w:rsidR="00750662" w:rsidRPr="00750662" w:rsidRDefault="00750662" w:rsidP="00750662">
      <w:r w:rsidRPr="00750662">
        <w:t>GET /health</w:t>
      </w:r>
    </w:p>
    <w:p w14:paraId="5546A590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47.2 상세 Health</w:t>
      </w:r>
    </w:p>
    <w:p w14:paraId="124A74CF" w14:textId="77777777" w:rsidR="00750662" w:rsidRPr="00750662" w:rsidRDefault="00750662" w:rsidP="00750662">
      <w:r w:rsidRPr="00750662">
        <w:t>상세 Dependency 상태는 관리자 권한으로 제한한다.</w:t>
      </w:r>
    </w:p>
    <w:p w14:paraId="4D6FE777" w14:textId="77777777" w:rsidR="00750662" w:rsidRPr="00750662" w:rsidRDefault="00750662" w:rsidP="00750662">
      <w:r w:rsidRPr="00750662">
        <w:t>GET /admin/health</w:t>
      </w:r>
    </w:p>
    <w:p w14:paraId="590F97E5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47.3 정보 노출</w:t>
      </w:r>
    </w:p>
    <w:p w14:paraId="464319F6" w14:textId="77777777" w:rsidR="00750662" w:rsidRPr="00750662" w:rsidRDefault="00750662" w:rsidP="00750662">
      <w:r w:rsidRPr="00750662">
        <w:t>Database Hostname, Secret, 내부 Network 구조 등을 Health 응답에 노출하지 않는다.</w:t>
      </w:r>
    </w:p>
    <w:p w14:paraId="1747D02E" w14:textId="77777777" w:rsidR="00750662" w:rsidRPr="00750662" w:rsidRDefault="00750662" w:rsidP="00750662">
      <w:r w:rsidRPr="00750662">
        <w:pict w14:anchorId="000DFE49">
          <v:rect id="_x0000_i1647" style="width:0;height:1.5pt" o:hralign="center" o:hrstd="t" o:hr="t" fillcolor="#a0a0a0" stroked="f"/>
        </w:pict>
      </w:r>
    </w:p>
    <w:p w14:paraId="390A3812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48. Asynchronous Operation Pattern</w:t>
      </w:r>
    </w:p>
    <w:p w14:paraId="5815EFB1" w14:textId="77777777" w:rsidR="00750662" w:rsidRPr="00750662" w:rsidRDefault="00750662" w:rsidP="00750662">
      <w:r w:rsidRPr="00750662">
        <w:t>장시간 작업은 즉시 완료를 기다리지 않는다.</w:t>
      </w:r>
    </w:p>
    <w:p w14:paraId="5C993B61" w14:textId="77777777" w:rsidR="00750662" w:rsidRPr="00750662" w:rsidRDefault="00750662" w:rsidP="00750662">
      <w:r w:rsidRPr="00750662">
        <w:t>예:</w:t>
      </w:r>
    </w:p>
    <w:p w14:paraId="7D87EF85" w14:textId="77777777" w:rsidR="00750662" w:rsidRPr="00750662" w:rsidRDefault="00750662" w:rsidP="00750662">
      <w:r w:rsidRPr="00750662">
        <w:t>POST /knowledge-sources/{id}/ingestions</w:t>
      </w:r>
    </w:p>
    <w:p w14:paraId="62FCC81C" w14:textId="77777777" w:rsidR="00750662" w:rsidRPr="00750662" w:rsidRDefault="00750662" w:rsidP="00750662">
      <w:r w:rsidRPr="00750662">
        <w:t>응답:</w:t>
      </w:r>
    </w:p>
    <w:p w14:paraId="1695D1AF" w14:textId="77777777" w:rsidR="00750662" w:rsidRPr="00750662" w:rsidRDefault="00750662" w:rsidP="00750662">
      <w:r w:rsidRPr="00750662">
        <w:t>{</w:t>
      </w:r>
    </w:p>
    <w:p w14:paraId="0C99F58D" w14:textId="77777777" w:rsidR="00750662" w:rsidRPr="00750662" w:rsidRDefault="00750662" w:rsidP="00750662">
      <w:r w:rsidRPr="00750662">
        <w:t xml:space="preserve">  "operation_id": "op_x",</w:t>
      </w:r>
    </w:p>
    <w:p w14:paraId="096DE6F0" w14:textId="77777777" w:rsidR="00750662" w:rsidRPr="00750662" w:rsidRDefault="00750662" w:rsidP="00750662">
      <w:r w:rsidRPr="00750662">
        <w:t xml:space="preserve">  "state": "accepted"</w:t>
      </w:r>
    </w:p>
    <w:p w14:paraId="584127F4" w14:textId="77777777" w:rsidR="00750662" w:rsidRPr="00750662" w:rsidRDefault="00750662" w:rsidP="00750662">
      <w:r w:rsidRPr="00750662">
        <w:lastRenderedPageBreak/>
        <w:t>}</w:t>
      </w:r>
    </w:p>
    <w:p w14:paraId="56A6A045" w14:textId="77777777" w:rsidR="00750662" w:rsidRPr="00750662" w:rsidRDefault="00750662" w:rsidP="00750662">
      <w:r w:rsidRPr="00750662">
        <w:t>또는 Execution Resource를 반환한다.</w:t>
      </w:r>
    </w:p>
    <w:p w14:paraId="515F4EBB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48.1 Operation 조회</w:t>
      </w:r>
    </w:p>
    <w:p w14:paraId="505C49B4" w14:textId="77777777" w:rsidR="00750662" w:rsidRPr="00750662" w:rsidRDefault="00750662" w:rsidP="00750662">
      <w:r w:rsidRPr="00750662">
        <w:t>GET /operations/{operationId}</w:t>
      </w:r>
    </w:p>
    <w:p w14:paraId="7F845C33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48.2 Operation과 Execution</w:t>
      </w:r>
    </w:p>
    <w:p w14:paraId="13D1FA41" w14:textId="77777777" w:rsidR="00750662" w:rsidRPr="00750662" w:rsidRDefault="00750662" w:rsidP="00750662">
      <w:r w:rsidRPr="00750662">
        <w:t>실제 AI 또는 Runtime Task는 Execution으로 통일하고, 관리성 비동기 작업에 별도 Operation Resource를 사용할 수 있다.</w:t>
      </w:r>
    </w:p>
    <w:p w14:paraId="797A4E7A" w14:textId="77777777" w:rsidR="00750662" w:rsidRPr="00750662" w:rsidRDefault="00750662" w:rsidP="00750662">
      <w:r w:rsidRPr="00750662">
        <w:pict w14:anchorId="33E0EC3F">
          <v:rect id="_x0000_i1648" style="width:0;height:1.5pt" o:hralign="center" o:hrstd="t" o:hr="t" fillcolor="#a0a0a0" stroked="f"/>
        </w:pict>
      </w:r>
    </w:p>
    <w:p w14:paraId="6421875E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49. Long-Running Operation</w:t>
      </w:r>
    </w:p>
    <w:p w14:paraId="75531476" w14:textId="77777777" w:rsidR="00750662" w:rsidRPr="00750662" w:rsidRDefault="00750662" w:rsidP="00750662">
      <w:r w:rsidRPr="00750662">
        <w:t>장기 작업은 다음 정보를 제공해야 한다.</w:t>
      </w:r>
    </w:p>
    <w:p w14:paraId="0F44E19D" w14:textId="77777777" w:rsidR="00750662" w:rsidRPr="00750662" w:rsidRDefault="00750662" w:rsidP="00750662">
      <w:pPr>
        <w:numPr>
          <w:ilvl w:val="0"/>
          <w:numId w:val="23"/>
        </w:numPr>
      </w:pPr>
      <w:r w:rsidRPr="00750662">
        <w:t>ID</w:t>
      </w:r>
    </w:p>
    <w:p w14:paraId="6090097E" w14:textId="77777777" w:rsidR="00750662" w:rsidRPr="00750662" w:rsidRDefault="00750662" w:rsidP="00750662">
      <w:pPr>
        <w:numPr>
          <w:ilvl w:val="0"/>
          <w:numId w:val="23"/>
        </w:numPr>
      </w:pPr>
      <w:r w:rsidRPr="00750662">
        <w:t>State</w:t>
      </w:r>
    </w:p>
    <w:p w14:paraId="10C90F3A" w14:textId="77777777" w:rsidR="00750662" w:rsidRPr="00750662" w:rsidRDefault="00750662" w:rsidP="00750662">
      <w:pPr>
        <w:numPr>
          <w:ilvl w:val="0"/>
          <w:numId w:val="23"/>
        </w:numPr>
      </w:pPr>
      <w:r w:rsidRPr="00750662">
        <w:t>Progress</w:t>
      </w:r>
    </w:p>
    <w:p w14:paraId="0C59DF7E" w14:textId="77777777" w:rsidR="00750662" w:rsidRPr="00750662" w:rsidRDefault="00750662" w:rsidP="00750662">
      <w:pPr>
        <w:numPr>
          <w:ilvl w:val="0"/>
          <w:numId w:val="23"/>
        </w:numPr>
      </w:pPr>
      <w:r w:rsidRPr="00750662">
        <w:t>Created At</w:t>
      </w:r>
    </w:p>
    <w:p w14:paraId="6EDF99D2" w14:textId="77777777" w:rsidR="00750662" w:rsidRPr="00750662" w:rsidRDefault="00750662" w:rsidP="00750662">
      <w:pPr>
        <w:numPr>
          <w:ilvl w:val="0"/>
          <w:numId w:val="23"/>
        </w:numPr>
      </w:pPr>
      <w:r w:rsidRPr="00750662">
        <w:t>Started At</w:t>
      </w:r>
    </w:p>
    <w:p w14:paraId="131CFE36" w14:textId="77777777" w:rsidR="00750662" w:rsidRPr="00750662" w:rsidRDefault="00750662" w:rsidP="00750662">
      <w:pPr>
        <w:numPr>
          <w:ilvl w:val="0"/>
          <w:numId w:val="23"/>
        </w:numPr>
      </w:pPr>
      <w:r w:rsidRPr="00750662">
        <w:t>Completed At</w:t>
      </w:r>
    </w:p>
    <w:p w14:paraId="5A5106E7" w14:textId="77777777" w:rsidR="00750662" w:rsidRPr="00750662" w:rsidRDefault="00750662" w:rsidP="00750662">
      <w:pPr>
        <w:numPr>
          <w:ilvl w:val="0"/>
          <w:numId w:val="23"/>
        </w:numPr>
      </w:pPr>
      <w:r w:rsidRPr="00750662">
        <w:t>Error</w:t>
      </w:r>
    </w:p>
    <w:p w14:paraId="7182A8FA" w14:textId="77777777" w:rsidR="00750662" w:rsidRPr="00750662" w:rsidRDefault="00750662" w:rsidP="00750662">
      <w:pPr>
        <w:numPr>
          <w:ilvl w:val="0"/>
          <w:numId w:val="23"/>
        </w:numPr>
      </w:pPr>
      <w:r w:rsidRPr="00750662">
        <w:t>Result Reference</w:t>
      </w:r>
    </w:p>
    <w:p w14:paraId="3C996F97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49.1 Client Polling</w:t>
      </w:r>
    </w:p>
    <w:p w14:paraId="655AB591" w14:textId="77777777" w:rsidR="00750662" w:rsidRPr="00750662" w:rsidRDefault="00750662" w:rsidP="00750662">
      <w:r w:rsidRPr="00750662">
        <w:t>Polling Frequency를 과도하게 높이지 않도록 Retry-After를 제공할 수 있다.</w:t>
      </w:r>
    </w:p>
    <w:p w14:paraId="63F460FA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49.2 Event 활용</w:t>
      </w:r>
    </w:p>
    <w:p w14:paraId="313946D7" w14:textId="77777777" w:rsidR="00750662" w:rsidRPr="00750662" w:rsidRDefault="00750662" w:rsidP="00750662">
      <w:r w:rsidRPr="00750662">
        <w:t>완료 Event 또는 Webhook 사용을 지원한다.</w:t>
      </w:r>
    </w:p>
    <w:p w14:paraId="7D5F6EC8" w14:textId="77777777" w:rsidR="00750662" w:rsidRPr="00750662" w:rsidRDefault="00750662" w:rsidP="00750662">
      <w:r w:rsidRPr="00750662">
        <w:pict w14:anchorId="56D3E96E">
          <v:rect id="_x0000_i1649" style="width:0;height:1.5pt" o:hralign="center" o:hrstd="t" o:hr="t" fillcolor="#a0a0a0" stroked="f"/>
        </w:pict>
      </w:r>
    </w:p>
    <w:p w14:paraId="5129F633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50. Bulk API</w:t>
      </w:r>
    </w:p>
    <w:p w14:paraId="51D6F2FE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50.1 제한적 지원</w:t>
      </w:r>
    </w:p>
    <w:p w14:paraId="3E34ECC4" w14:textId="77777777" w:rsidR="00750662" w:rsidRPr="00750662" w:rsidRDefault="00750662" w:rsidP="00750662">
      <w:r w:rsidRPr="00750662">
        <w:lastRenderedPageBreak/>
        <w:t>대량 생성·수정이 필요한 Resource에는 Bulk API를 제공할 수 있다.</w:t>
      </w:r>
    </w:p>
    <w:p w14:paraId="0F6BE3A9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50.2 예</w:t>
      </w:r>
    </w:p>
    <w:p w14:paraId="390996AC" w14:textId="77777777" w:rsidR="00750662" w:rsidRPr="00750662" w:rsidRDefault="00750662" w:rsidP="00750662">
      <w:r w:rsidRPr="00750662">
        <w:t>POST /agents:bulk-import</w:t>
      </w:r>
    </w:p>
    <w:p w14:paraId="3FE61AE1" w14:textId="77777777" w:rsidR="00750662" w:rsidRPr="00750662" w:rsidRDefault="00750662" w:rsidP="00750662">
      <w:r w:rsidRPr="00750662">
        <w:t>실제 URI 규칙은 최종 표준에서 확정한다.</w:t>
      </w:r>
    </w:p>
    <w:p w14:paraId="79A1EDC5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50.3 부분 성공</w:t>
      </w:r>
    </w:p>
    <w:p w14:paraId="542B9C12" w14:textId="77777777" w:rsidR="00750662" w:rsidRPr="00750662" w:rsidRDefault="00750662" w:rsidP="00750662">
      <w:r w:rsidRPr="00750662">
        <w:t>Bulk 작업은 Item별 결과를 반환해야 한다.</w:t>
      </w:r>
    </w:p>
    <w:p w14:paraId="280F41F8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50.4 Transaction</w:t>
      </w:r>
    </w:p>
    <w:p w14:paraId="6C62A25B" w14:textId="77777777" w:rsidR="00750662" w:rsidRPr="00750662" w:rsidRDefault="00750662" w:rsidP="00750662">
      <w:r w:rsidRPr="00750662">
        <w:t>모든 Bulk 요청이 전체 원자성을 보장한다고 가정하지 않는다.</w:t>
      </w:r>
    </w:p>
    <w:p w14:paraId="1EFB600B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50.5 최대 크기</w:t>
      </w:r>
    </w:p>
    <w:p w14:paraId="2CA03786" w14:textId="77777777" w:rsidR="00750662" w:rsidRPr="00750662" w:rsidRDefault="00750662" w:rsidP="00750662">
      <w:r w:rsidRPr="00750662">
        <w:t>Bulk 요청 크기를 제한한다.</w:t>
      </w:r>
    </w:p>
    <w:p w14:paraId="197EEBFE" w14:textId="77777777" w:rsidR="00750662" w:rsidRPr="00750662" w:rsidRDefault="00750662" w:rsidP="00750662">
      <w:r w:rsidRPr="00750662">
        <w:pict w14:anchorId="1AAEFF73">
          <v:rect id="_x0000_i1650" style="width:0;height:1.5pt" o:hralign="center" o:hrstd="t" o:hr="t" fillcolor="#a0a0a0" stroked="f"/>
        </w:pict>
      </w:r>
    </w:p>
    <w:p w14:paraId="353040B9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51. Batch Request</w:t>
      </w:r>
    </w:p>
    <w:p w14:paraId="172FBDB2" w14:textId="77777777" w:rsidR="00750662" w:rsidRPr="00750662" w:rsidRDefault="00750662" w:rsidP="00750662">
      <w:r w:rsidRPr="00750662">
        <w:t>서로 무관한 일반 API를 임의로 하나의 Batch Endpoint에서 실행하는 기능은 신중하게 제한한다.</w:t>
      </w:r>
    </w:p>
    <w:p w14:paraId="1D8D09E4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51.1 이유</w:t>
      </w:r>
    </w:p>
    <w:p w14:paraId="46C13A75" w14:textId="77777777" w:rsidR="00750662" w:rsidRPr="00750662" w:rsidRDefault="00750662" w:rsidP="00750662">
      <w:pPr>
        <w:numPr>
          <w:ilvl w:val="0"/>
          <w:numId w:val="24"/>
        </w:numPr>
      </w:pPr>
      <w:r w:rsidRPr="00750662">
        <w:t>Permission 복잡성</w:t>
      </w:r>
    </w:p>
    <w:p w14:paraId="7DEC710B" w14:textId="77777777" w:rsidR="00750662" w:rsidRPr="00750662" w:rsidRDefault="00750662" w:rsidP="00750662">
      <w:pPr>
        <w:numPr>
          <w:ilvl w:val="0"/>
          <w:numId w:val="24"/>
        </w:numPr>
      </w:pPr>
      <w:r w:rsidRPr="00750662">
        <w:t>Transaction 오해</w:t>
      </w:r>
    </w:p>
    <w:p w14:paraId="72B9AB54" w14:textId="77777777" w:rsidR="00750662" w:rsidRPr="00750662" w:rsidRDefault="00750662" w:rsidP="00750662">
      <w:pPr>
        <w:numPr>
          <w:ilvl w:val="0"/>
          <w:numId w:val="24"/>
        </w:numPr>
      </w:pPr>
      <w:r w:rsidRPr="00750662">
        <w:t>Audit 복잡성</w:t>
      </w:r>
    </w:p>
    <w:p w14:paraId="57EEAAED" w14:textId="77777777" w:rsidR="00750662" w:rsidRPr="00750662" w:rsidRDefault="00750662" w:rsidP="00750662">
      <w:pPr>
        <w:numPr>
          <w:ilvl w:val="0"/>
          <w:numId w:val="24"/>
        </w:numPr>
      </w:pPr>
      <w:r w:rsidRPr="00750662">
        <w:t>Rate Limit 우회</w:t>
      </w:r>
    </w:p>
    <w:p w14:paraId="7A203836" w14:textId="77777777" w:rsidR="00750662" w:rsidRPr="00750662" w:rsidRDefault="00750662" w:rsidP="00750662">
      <w:r w:rsidRPr="00750662">
        <w:t>복잡한 실행 조합에는 Workflow를 사용하는 것을 우선한다.</w:t>
      </w:r>
    </w:p>
    <w:p w14:paraId="411961F5" w14:textId="77777777" w:rsidR="00750662" w:rsidRPr="00750662" w:rsidRDefault="00750662" w:rsidP="00750662">
      <w:r w:rsidRPr="00750662">
        <w:pict w14:anchorId="468A9420">
          <v:rect id="_x0000_i1651" style="width:0;height:1.5pt" o:hralign="center" o:hrstd="t" o:hr="t" fillcolor="#a0a0a0" stroked="f"/>
        </w:pict>
      </w:r>
    </w:p>
    <w:p w14:paraId="05CFD50A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52. Search API</w:t>
      </w:r>
    </w:p>
    <w:p w14:paraId="112C9CBA" w14:textId="77777777" w:rsidR="00750662" w:rsidRPr="00750662" w:rsidRDefault="00750662" w:rsidP="00750662">
      <w:r w:rsidRPr="00750662">
        <w:t>복수 Resource에 대한 전역 검색이 필요한 경우 전용 Search API를 제공할 수 있다.</w:t>
      </w:r>
    </w:p>
    <w:p w14:paraId="778558F8" w14:textId="77777777" w:rsidR="00750662" w:rsidRPr="00750662" w:rsidRDefault="00750662" w:rsidP="00750662">
      <w:r w:rsidRPr="00750662">
        <w:t>POST /search</w:t>
      </w:r>
    </w:p>
    <w:p w14:paraId="51B31449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52.1 검색 범위</w:t>
      </w:r>
    </w:p>
    <w:p w14:paraId="5E1E0777" w14:textId="77777777" w:rsidR="00750662" w:rsidRPr="00750662" w:rsidRDefault="00750662" w:rsidP="00750662">
      <w:r w:rsidRPr="00750662">
        <w:lastRenderedPageBreak/>
        <w:t>Client가 접근 가능한 Resource만 반환한다.</w:t>
      </w:r>
    </w:p>
    <w:p w14:paraId="41113CFE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52.2 Index</w:t>
      </w:r>
    </w:p>
    <w:p w14:paraId="4D5DB12B" w14:textId="77777777" w:rsidR="00750662" w:rsidRPr="00750662" w:rsidRDefault="00750662" w:rsidP="00750662">
      <w:r w:rsidRPr="00750662">
        <w:t>Search Index는 Source of Truth가 아니다.</w:t>
      </w:r>
    </w:p>
    <w:p w14:paraId="1E6290BF" w14:textId="77777777" w:rsidR="00750662" w:rsidRPr="00750662" w:rsidRDefault="00750662" w:rsidP="00750662">
      <w:r w:rsidRPr="00750662">
        <w:pict w14:anchorId="4D61760D">
          <v:rect id="_x0000_i1652" style="width:0;height:1.5pt" o:hralign="center" o:hrstd="t" o:hr="t" fillcolor="#a0a0a0" stroked="f"/>
        </w:pict>
      </w:r>
    </w:p>
    <w:p w14:paraId="4657A5DC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53. Input Validation</w:t>
      </w:r>
    </w:p>
    <w:p w14:paraId="2B82C4C9" w14:textId="77777777" w:rsidR="00750662" w:rsidRPr="00750662" w:rsidRDefault="00750662" w:rsidP="00750662">
      <w:r w:rsidRPr="00750662">
        <w:t>모든 API Request는 최소한 다음을 검증한다.</w:t>
      </w:r>
    </w:p>
    <w:p w14:paraId="52C42105" w14:textId="77777777" w:rsidR="00750662" w:rsidRPr="00750662" w:rsidRDefault="00750662" w:rsidP="00750662">
      <w:pPr>
        <w:numPr>
          <w:ilvl w:val="0"/>
          <w:numId w:val="25"/>
        </w:numPr>
      </w:pPr>
      <w:r w:rsidRPr="00750662">
        <w:t>JSON Syntax</w:t>
      </w:r>
    </w:p>
    <w:p w14:paraId="49339A07" w14:textId="77777777" w:rsidR="00750662" w:rsidRPr="00750662" w:rsidRDefault="00750662" w:rsidP="00750662">
      <w:pPr>
        <w:numPr>
          <w:ilvl w:val="0"/>
          <w:numId w:val="25"/>
        </w:numPr>
      </w:pPr>
      <w:r w:rsidRPr="00750662">
        <w:t>Schema</w:t>
      </w:r>
    </w:p>
    <w:p w14:paraId="5BA8D6E2" w14:textId="77777777" w:rsidR="00750662" w:rsidRPr="00750662" w:rsidRDefault="00750662" w:rsidP="00750662">
      <w:pPr>
        <w:numPr>
          <w:ilvl w:val="0"/>
          <w:numId w:val="25"/>
        </w:numPr>
      </w:pPr>
      <w:r w:rsidRPr="00750662">
        <w:t>Required Fields</w:t>
      </w:r>
    </w:p>
    <w:p w14:paraId="77487BDB" w14:textId="77777777" w:rsidR="00750662" w:rsidRPr="00750662" w:rsidRDefault="00750662" w:rsidP="00750662">
      <w:pPr>
        <w:numPr>
          <w:ilvl w:val="0"/>
          <w:numId w:val="25"/>
        </w:numPr>
      </w:pPr>
      <w:r w:rsidRPr="00750662">
        <w:t>Type</w:t>
      </w:r>
    </w:p>
    <w:p w14:paraId="32C48602" w14:textId="77777777" w:rsidR="00750662" w:rsidRPr="00750662" w:rsidRDefault="00750662" w:rsidP="00750662">
      <w:pPr>
        <w:numPr>
          <w:ilvl w:val="0"/>
          <w:numId w:val="25"/>
        </w:numPr>
      </w:pPr>
      <w:r w:rsidRPr="00750662">
        <w:t>Format</w:t>
      </w:r>
    </w:p>
    <w:p w14:paraId="3855C189" w14:textId="77777777" w:rsidR="00750662" w:rsidRPr="00750662" w:rsidRDefault="00750662" w:rsidP="00750662">
      <w:pPr>
        <w:numPr>
          <w:ilvl w:val="0"/>
          <w:numId w:val="25"/>
        </w:numPr>
      </w:pPr>
      <w:r w:rsidRPr="00750662">
        <w:t>Length</w:t>
      </w:r>
    </w:p>
    <w:p w14:paraId="4CEE7132" w14:textId="77777777" w:rsidR="00750662" w:rsidRPr="00750662" w:rsidRDefault="00750662" w:rsidP="00750662">
      <w:pPr>
        <w:numPr>
          <w:ilvl w:val="0"/>
          <w:numId w:val="25"/>
        </w:numPr>
      </w:pPr>
      <w:r w:rsidRPr="00750662">
        <w:t>Resource Reference</w:t>
      </w:r>
    </w:p>
    <w:p w14:paraId="72796F7E" w14:textId="77777777" w:rsidR="00750662" w:rsidRPr="00750662" w:rsidRDefault="00750662" w:rsidP="00750662">
      <w:pPr>
        <w:numPr>
          <w:ilvl w:val="0"/>
          <w:numId w:val="25"/>
        </w:numPr>
      </w:pPr>
      <w:r w:rsidRPr="00750662">
        <w:t>Tenant Ownership</w:t>
      </w:r>
    </w:p>
    <w:p w14:paraId="37B716EE" w14:textId="77777777" w:rsidR="00750662" w:rsidRPr="00750662" w:rsidRDefault="00750662" w:rsidP="00750662">
      <w:pPr>
        <w:numPr>
          <w:ilvl w:val="0"/>
          <w:numId w:val="25"/>
        </w:numPr>
      </w:pPr>
      <w:r w:rsidRPr="00750662">
        <w:t>Permission</w:t>
      </w:r>
    </w:p>
    <w:p w14:paraId="05F78081" w14:textId="77777777" w:rsidR="00750662" w:rsidRPr="00750662" w:rsidRDefault="00750662" w:rsidP="00750662">
      <w:pPr>
        <w:numPr>
          <w:ilvl w:val="0"/>
          <w:numId w:val="25"/>
        </w:numPr>
      </w:pPr>
      <w:r w:rsidRPr="00750662">
        <w:t>Policy</w:t>
      </w:r>
    </w:p>
    <w:p w14:paraId="030998C1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53.1 알 수 없는 Field</w:t>
      </w:r>
    </w:p>
    <w:p w14:paraId="2235C6F5" w14:textId="77777777" w:rsidR="00750662" w:rsidRPr="00750662" w:rsidRDefault="00750662" w:rsidP="00750662">
      <w:r w:rsidRPr="00750662">
        <w:t>Endpoint 정책에 따라 거부하거나 무시할 수 있으나 일관되게 정의해야 한다.</w:t>
      </w:r>
    </w:p>
    <w:p w14:paraId="041E6A3E" w14:textId="77777777" w:rsidR="00750662" w:rsidRPr="00750662" w:rsidRDefault="00750662" w:rsidP="00750662">
      <w:r w:rsidRPr="00750662">
        <w:t>고위험 Resource에서는 기본 거부를 권장한다.</w:t>
      </w:r>
    </w:p>
    <w:p w14:paraId="1DDE90B6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53.2 최대 Payload</w:t>
      </w:r>
    </w:p>
    <w:p w14:paraId="7E6254D4" w14:textId="77777777" w:rsidR="00750662" w:rsidRPr="00750662" w:rsidRDefault="00750662" w:rsidP="00750662">
      <w:r w:rsidRPr="00750662">
        <w:t>모든 Endpoint는 최대 Payload Size를 정의한다.</w:t>
      </w:r>
    </w:p>
    <w:p w14:paraId="1D5D4A7F" w14:textId="77777777" w:rsidR="00750662" w:rsidRPr="00750662" w:rsidRDefault="00750662" w:rsidP="00750662">
      <w:r w:rsidRPr="00750662">
        <w:pict w14:anchorId="2EFAB62D">
          <v:rect id="_x0000_i1653" style="width:0;height:1.5pt" o:hralign="center" o:hrstd="t" o:hr="t" fillcolor="#a0a0a0" stroked="f"/>
        </w:pict>
      </w:r>
    </w:p>
    <w:p w14:paraId="1EFF98D2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54. Output Validation</w:t>
      </w:r>
    </w:p>
    <w:p w14:paraId="4E9669FC" w14:textId="77777777" w:rsidR="00750662" w:rsidRPr="00750662" w:rsidRDefault="00750662" w:rsidP="00750662">
      <w:r w:rsidRPr="00750662">
        <w:t>Server 내부 결과도 Public Schema에 맞게 검증해야 한다.</w:t>
      </w:r>
    </w:p>
    <w:p w14:paraId="7B6CBD23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54.1 Provider Raw Response</w:t>
      </w:r>
    </w:p>
    <w:p w14:paraId="15A0EAB1" w14:textId="77777777" w:rsidR="00750662" w:rsidRPr="00750662" w:rsidRDefault="00750662" w:rsidP="00750662">
      <w:r w:rsidRPr="00750662">
        <w:lastRenderedPageBreak/>
        <w:t>외부 Provider 응답을 Public API Response로 그대로 노출하지 않는다.</w:t>
      </w:r>
    </w:p>
    <w:p w14:paraId="59584F42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54.2 내부 필드</w:t>
      </w:r>
    </w:p>
    <w:p w14:paraId="2BE57157" w14:textId="77777777" w:rsidR="00750662" w:rsidRPr="00750662" w:rsidRDefault="00750662" w:rsidP="00750662">
      <w:r w:rsidRPr="00750662">
        <w:t>다음은 일반적으로 Public API에서 제거한다.</w:t>
      </w:r>
    </w:p>
    <w:p w14:paraId="1C39F2B2" w14:textId="77777777" w:rsidR="00750662" w:rsidRPr="00750662" w:rsidRDefault="00750662" w:rsidP="00750662">
      <w:pPr>
        <w:numPr>
          <w:ilvl w:val="0"/>
          <w:numId w:val="26"/>
        </w:numPr>
      </w:pPr>
      <w:r w:rsidRPr="00750662">
        <w:t>Secret</w:t>
      </w:r>
    </w:p>
    <w:p w14:paraId="76205334" w14:textId="77777777" w:rsidR="00750662" w:rsidRPr="00750662" w:rsidRDefault="00750662" w:rsidP="00750662">
      <w:pPr>
        <w:numPr>
          <w:ilvl w:val="0"/>
          <w:numId w:val="26"/>
        </w:numPr>
      </w:pPr>
      <w:r w:rsidRPr="00750662">
        <w:t>Internal Host</w:t>
      </w:r>
    </w:p>
    <w:p w14:paraId="5124E91A" w14:textId="77777777" w:rsidR="00750662" w:rsidRPr="00750662" w:rsidRDefault="00750662" w:rsidP="00750662">
      <w:pPr>
        <w:numPr>
          <w:ilvl w:val="0"/>
          <w:numId w:val="26"/>
        </w:numPr>
      </w:pPr>
      <w:r w:rsidRPr="00750662">
        <w:t>Database Key</w:t>
      </w:r>
    </w:p>
    <w:p w14:paraId="100F63FD" w14:textId="77777777" w:rsidR="00750662" w:rsidRPr="00750662" w:rsidRDefault="00750662" w:rsidP="00750662">
      <w:pPr>
        <w:numPr>
          <w:ilvl w:val="0"/>
          <w:numId w:val="26"/>
        </w:numPr>
      </w:pPr>
      <w:r w:rsidRPr="00750662">
        <w:t>Stack Trace</w:t>
      </w:r>
    </w:p>
    <w:p w14:paraId="397B96B6" w14:textId="77777777" w:rsidR="00750662" w:rsidRPr="00750662" w:rsidRDefault="00750662" w:rsidP="00750662">
      <w:pPr>
        <w:numPr>
          <w:ilvl w:val="0"/>
          <w:numId w:val="26"/>
        </w:numPr>
      </w:pPr>
      <w:r w:rsidRPr="00750662">
        <w:t>Private Runtime Metadata</w:t>
      </w:r>
    </w:p>
    <w:p w14:paraId="555187A0" w14:textId="77777777" w:rsidR="00750662" w:rsidRPr="00750662" w:rsidRDefault="00750662" w:rsidP="00750662">
      <w:r w:rsidRPr="00750662">
        <w:pict w14:anchorId="632BB3F0">
          <v:rect id="_x0000_i1654" style="width:0;height:1.5pt" o:hralign="center" o:hrstd="t" o:hr="t" fillcolor="#a0a0a0" stroked="f"/>
        </w:pict>
      </w:r>
    </w:p>
    <w:p w14:paraId="33CCF837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55. API Schema Registry</w:t>
      </w:r>
    </w:p>
    <w:p w14:paraId="595B2FD1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55.1 정의</w:t>
      </w:r>
    </w:p>
    <w:p w14:paraId="1A465CF7" w14:textId="77777777" w:rsidR="00750662" w:rsidRPr="00750662" w:rsidRDefault="00750662" w:rsidP="00750662">
      <w:r w:rsidRPr="00750662">
        <w:t>모든 Public Request/Response Schema는 중앙 Schema Registry 또는 Canonical Contract로 관리한다.</w:t>
      </w:r>
    </w:p>
    <w:p w14:paraId="186922C2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55.2 Schema ID</w:t>
      </w:r>
    </w:p>
    <w:p w14:paraId="14673AB4" w14:textId="77777777" w:rsidR="00750662" w:rsidRPr="00750662" w:rsidRDefault="00750662" w:rsidP="00750662">
      <w:r w:rsidRPr="00750662">
        <w:t>Schema는 ID와 Version을 가진다.</w:t>
      </w:r>
    </w:p>
    <w:p w14:paraId="5743D724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55.3 코드 생성</w:t>
      </w:r>
    </w:p>
    <w:p w14:paraId="60A1726B" w14:textId="77777777" w:rsidR="00750662" w:rsidRPr="00750662" w:rsidRDefault="00750662" w:rsidP="00750662">
      <w:r w:rsidRPr="00750662">
        <w:t>SDK 및 문서는 해당 Schema에서 생성할 수 있다.</w:t>
      </w:r>
    </w:p>
    <w:p w14:paraId="2CAF53C1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55.4 변경 검증</w:t>
      </w:r>
    </w:p>
    <w:p w14:paraId="5D2CE7A2" w14:textId="77777777" w:rsidR="00750662" w:rsidRPr="00750662" w:rsidRDefault="00750662" w:rsidP="00750662">
      <w:r w:rsidRPr="00750662">
        <w:t>Schema 변경 시 Compatibility Test를 수행한다.</w:t>
      </w:r>
    </w:p>
    <w:p w14:paraId="1EBF077F" w14:textId="77777777" w:rsidR="00750662" w:rsidRPr="00750662" w:rsidRDefault="00750662" w:rsidP="00750662">
      <w:r w:rsidRPr="00750662">
        <w:pict w14:anchorId="1EA2E4FE">
          <v:rect id="_x0000_i1655" style="width:0;height:1.5pt" o:hralign="center" o:hrstd="t" o:hr="t" fillcolor="#a0a0a0" stroked="f"/>
        </w:pict>
      </w:r>
    </w:p>
    <w:p w14:paraId="218F5E38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56. API Versioning</w:t>
      </w:r>
    </w:p>
    <w:p w14:paraId="141E3DF9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56.1 Major API Version</w:t>
      </w:r>
    </w:p>
    <w:p w14:paraId="673C32B3" w14:textId="77777777" w:rsidR="00750662" w:rsidRPr="00750662" w:rsidRDefault="00750662" w:rsidP="00750662">
      <w:r w:rsidRPr="00750662">
        <w:t>Breaking Change는 Major API Version 증가를 요구한다.</w:t>
      </w:r>
    </w:p>
    <w:p w14:paraId="0B71F48B" w14:textId="77777777" w:rsidR="00750662" w:rsidRPr="00750662" w:rsidRDefault="00750662" w:rsidP="00750662">
      <w:r w:rsidRPr="00750662">
        <w:t>예:</w:t>
      </w:r>
    </w:p>
    <w:p w14:paraId="2DBF211C" w14:textId="77777777" w:rsidR="00750662" w:rsidRPr="00750662" w:rsidRDefault="00750662" w:rsidP="00750662">
      <w:r w:rsidRPr="00750662">
        <w:t>/api/v1</w:t>
      </w:r>
    </w:p>
    <w:p w14:paraId="1865F3E2" w14:textId="77777777" w:rsidR="00750662" w:rsidRPr="00750662" w:rsidRDefault="00750662" w:rsidP="00750662">
      <w:r w:rsidRPr="00750662">
        <w:lastRenderedPageBreak/>
        <w:t>/api/v2</w:t>
      </w:r>
    </w:p>
    <w:p w14:paraId="1A49EE3C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56.2 Minor 변경</w:t>
      </w:r>
    </w:p>
    <w:p w14:paraId="21453211" w14:textId="77777777" w:rsidR="00750662" w:rsidRPr="00750662" w:rsidRDefault="00750662" w:rsidP="00750662">
      <w:r w:rsidRPr="00750662">
        <w:t>Backward Compatible Field 추가는 동일 Major Version에서 가능하다.</w:t>
      </w:r>
    </w:p>
    <w:p w14:paraId="769E677A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56.3 Field 제거</w:t>
      </w:r>
    </w:p>
    <w:p w14:paraId="35F4A117" w14:textId="77777777" w:rsidR="00750662" w:rsidRPr="00750662" w:rsidRDefault="00750662" w:rsidP="00750662">
      <w:r w:rsidRPr="00750662">
        <w:t>공개 Field를 즉시 제거하지 않는다.</w:t>
      </w:r>
    </w:p>
    <w:p w14:paraId="04D4CD3F" w14:textId="77777777" w:rsidR="00750662" w:rsidRPr="00750662" w:rsidRDefault="00750662" w:rsidP="00750662">
      <w:r w:rsidRPr="00750662">
        <w:t>Deprecation 기간을 거친다.</w:t>
      </w:r>
    </w:p>
    <w:p w14:paraId="72D28DD9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56.4 의미 변경</w:t>
      </w:r>
    </w:p>
    <w:p w14:paraId="1298C53B" w14:textId="77777777" w:rsidR="00750662" w:rsidRPr="00750662" w:rsidRDefault="00750662" w:rsidP="00750662">
      <w:r w:rsidRPr="00750662">
        <w:t>같은 필드의 의미를 조용히 바꾸는 것을 금지한다.</w:t>
      </w:r>
    </w:p>
    <w:p w14:paraId="09D3249B" w14:textId="77777777" w:rsidR="00750662" w:rsidRPr="00750662" w:rsidRDefault="00750662" w:rsidP="00750662">
      <w:r w:rsidRPr="00750662">
        <w:pict w14:anchorId="6A379FD7">
          <v:rect id="_x0000_i1656" style="width:0;height:1.5pt" o:hralign="center" o:hrstd="t" o:hr="t" fillcolor="#a0a0a0" stroked="f"/>
        </w:pict>
      </w:r>
    </w:p>
    <w:p w14:paraId="042FFC52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57. Resource Version과 API Version 구분</w:t>
      </w:r>
    </w:p>
    <w:p w14:paraId="3FEF7722" w14:textId="77777777" w:rsidR="00750662" w:rsidRPr="00750662" w:rsidRDefault="00750662" w:rsidP="00750662">
      <w:r w:rsidRPr="00750662">
        <w:t>다음은 서로 다른 개념이다.</w:t>
      </w:r>
    </w:p>
    <w:p w14:paraId="60BA26AC" w14:textId="77777777" w:rsidR="00750662" w:rsidRPr="00750662" w:rsidRDefault="00750662" w:rsidP="00750662">
      <w:r w:rsidRPr="00750662">
        <w:t>API Version</w:t>
      </w:r>
    </w:p>
    <w:p w14:paraId="606A6DB9" w14:textId="77777777" w:rsidR="00750662" w:rsidRPr="00750662" w:rsidRDefault="00750662" w:rsidP="00750662">
      <w:r w:rsidRPr="00750662">
        <w:t>Agent Version</w:t>
      </w:r>
    </w:p>
    <w:p w14:paraId="6E0038DB" w14:textId="77777777" w:rsidR="00750662" w:rsidRPr="00750662" w:rsidRDefault="00750662" w:rsidP="00750662">
      <w:r w:rsidRPr="00750662">
        <w:t>Workflow Version</w:t>
      </w:r>
    </w:p>
    <w:p w14:paraId="199223EB" w14:textId="77777777" w:rsidR="00750662" w:rsidRPr="00750662" w:rsidRDefault="00750662" w:rsidP="00750662">
      <w:r w:rsidRPr="00750662">
        <w:t>Plugin Version</w:t>
      </w:r>
    </w:p>
    <w:p w14:paraId="1678B9AD" w14:textId="77777777" w:rsidR="00750662" w:rsidRPr="00750662" w:rsidRDefault="00750662" w:rsidP="00750662">
      <w:r w:rsidRPr="00750662">
        <w:t>Schema Version</w:t>
      </w:r>
    </w:p>
    <w:p w14:paraId="3077EA61" w14:textId="77777777" w:rsidR="00750662" w:rsidRPr="00750662" w:rsidRDefault="00750662" w:rsidP="00750662">
      <w:r w:rsidRPr="00750662">
        <w:t>Runtime Version</w:t>
      </w:r>
    </w:p>
    <w:p w14:paraId="03675E7D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57.1 API Version</w:t>
      </w:r>
    </w:p>
    <w:p w14:paraId="2FA08D52" w14:textId="77777777" w:rsidR="00750662" w:rsidRPr="00750662" w:rsidRDefault="00750662" w:rsidP="00750662">
      <w:r w:rsidRPr="00750662">
        <w:t>Client Contract의 Version이다.</w:t>
      </w:r>
    </w:p>
    <w:p w14:paraId="3D5A4733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57.2 Resource Version</w:t>
      </w:r>
    </w:p>
    <w:p w14:paraId="4B6A4326" w14:textId="77777777" w:rsidR="00750662" w:rsidRPr="00750662" w:rsidRDefault="00750662" w:rsidP="00750662">
      <w:r w:rsidRPr="00750662">
        <w:t>Resource 자체 Definition의 Version이다.</w:t>
      </w:r>
    </w:p>
    <w:p w14:paraId="469ED78E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57.3 혼동 금지</w:t>
      </w:r>
    </w:p>
    <w:p w14:paraId="56C038C1" w14:textId="77777777" w:rsidR="00750662" w:rsidRPr="00750662" w:rsidRDefault="00750662" w:rsidP="00750662">
      <w:r w:rsidRPr="00750662">
        <w:t>/api/v1/agents의 v1은 Agent Version을 의미하지 않는다.</w:t>
      </w:r>
    </w:p>
    <w:p w14:paraId="274E199C" w14:textId="77777777" w:rsidR="00750662" w:rsidRPr="00750662" w:rsidRDefault="00750662" w:rsidP="00750662">
      <w:r w:rsidRPr="00750662">
        <w:pict w14:anchorId="72FBE474">
          <v:rect id="_x0000_i1657" style="width:0;height:1.5pt" o:hralign="center" o:hrstd="t" o:hr="t" fillcolor="#a0a0a0" stroked="f"/>
        </w:pict>
      </w:r>
    </w:p>
    <w:p w14:paraId="7A3932CF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58. Deprecation Policy</w:t>
      </w:r>
    </w:p>
    <w:p w14:paraId="7F5F37CA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lastRenderedPageBreak/>
        <w:t>58.1 Deprecated 표시</w:t>
      </w:r>
    </w:p>
    <w:p w14:paraId="02EC45AF" w14:textId="77777777" w:rsidR="00750662" w:rsidRPr="00750662" w:rsidRDefault="00750662" w:rsidP="00750662">
      <w:r w:rsidRPr="00750662">
        <w:t>다음 방식으로 안내할 수 있다.</w:t>
      </w:r>
    </w:p>
    <w:p w14:paraId="3D3A0372" w14:textId="77777777" w:rsidR="00750662" w:rsidRPr="00750662" w:rsidRDefault="00750662" w:rsidP="00750662">
      <w:pPr>
        <w:numPr>
          <w:ilvl w:val="0"/>
          <w:numId w:val="27"/>
        </w:numPr>
      </w:pPr>
      <w:r w:rsidRPr="00750662">
        <w:t>Documentation</w:t>
      </w:r>
    </w:p>
    <w:p w14:paraId="75A30115" w14:textId="77777777" w:rsidR="00750662" w:rsidRPr="00750662" w:rsidRDefault="00750662" w:rsidP="00750662">
      <w:pPr>
        <w:numPr>
          <w:ilvl w:val="0"/>
          <w:numId w:val="27"/>
        </w:numPr>
      </w:pPr>
      <w:r w:rsidRPr="00750662">
        <w:t>Response Header</w:t>
      </w:r>
    </w:p>
    <w:p w14:paraId="096D7D37" w14:textId="77777777" w:rsidR="00750662" w:rsidRPr="00750662" w:rsidRDefault="00750662" w:rsidP="00750662">
      <w:pPr>
        <w:numPr>
          <w:ilvl w:val="0"/>
          <w:numId w:val="27"/>
        </w:numPr>
      </w:pPr>
      <w:r w:rsidRPr="00750662">
        <w:t>SDK Warning</w:t>
      </w:r>
    </w:p>
    <w:p w14:paraId="486960C0" w14:textId="77777777" w:rsidR="00750662" w:rsidRPr="00750662" w:rsidRDefault="00750662" w:rsidP="00750662">
      <w:pPr>
        <w:numPr>
          <w:ilvl w:val="0"/>
          <w:numId w:val="27"/>
        </w:numPr>
      </w:pPr>
      <w:r w:rsidRPr="00750662">
        <w:t>Developer Portal</w:t>
      </w:r>
    </w:p>
    <w:p w14:paraId="0DB18151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58.2 제공 정보</w:t>
      </w:r>
    </w:p>
    <w:p w14:paraId="6DBAB28D" w14:textId="77777777" w:rsidR="00750662" w:rsidRPr="00750662" w:rsidRDefault="00750662" w:rsidP="00750662">
      <w:pPr>
        <w:numPr>
          <w:ilvl w:val="0"/>
          <w:numId w:val="28"/>
        </w:numPr>
      </w:pPr>
      <w:r w:rsidRPr="00750662">
        <w:t>Deprecated Date</w:t>
      </w:r>
    </w:p>
    <w:p w14:paraId="2E60B8EB" w14:textId="77777777" w:rsidR="00750662" w:rsidRPr="00750662" w:rsidRDefault="00750662" w:rsidP="00750662">
      <w:pPr>
        <w:numPr>
          <w:ilvl w:val="0"/>
          <w:numId w:val="28"/>
        </w:numPr>
      </w:pPr>
      <w:r w:rsidRPr="00750662">
        <w:t>Replacement</w:t>
      </w:r>
    </w:p>
    <w:p w14:paraId="4FA2E636" w14:textId="77777777" w:rsidR="00750662" w:rsidRPr="00750662" w:rsidRDefault="00750662" w:rsidP="00750662">
      <w:pPr>
        <w:numPr>
          <w:ilvl w:val="0"/>
          <w:numId w:val="28"/>
        </w:numPr>
      </w:pPr>
      <w:r w:rsidRPr="00750662">
        <w:t>End-of-Support Date</w:t>
      </w:r>
    </w:p>
    <w:p w14:paraId="37669377" w14:textId="77777777" w:rsidR="00750662" w:rsidRPr="00750662" w:rsidRDefault="00750662" w:rsidP="00750662">
      <w:pPr>
        <w:numPr>
          <w:ilvl w:val="0"/>
          <w:numId w:val="28"/>
        </w:numPr>
      </w:pPr>
      <w:r w:rsidRPr="00750662">
        <w:t>Migration Guide</w:t>
      </w:r>
    </w:p>
    <w:p w14:paraId="7533FAA5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58.3 제거</w:t>
      </w:r>
    </w:p>
    <w:p w14:paraId="6623718B" w14:textId="77777777" w:rsidR="00750662" w:rsidRPr="00750662" w:rsidRDefault="00750662" w:rsidP="00750662">
      <w:r w:rsidRPr="00750662">
        <w:t>지원 종료 전에 가능한 충분한 Migration 기간을 제공한다.</w:t>
      </w:r>
    </w:p>
    <w:p w14:paraId="78C7C705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58.4 보안 예외</w:t>
      </w:r>
    </w:p>
    <w:p w14:paraId="232B0FBE" w14:textId="77777777" w:rsidR="00750662" w:rsidRPr="00750662" w:rsidRDefault="00750662" w:rsidP="00750662">
      <w:r w:rsidRPr="00750662">
        <w:t>심각한 보안 취약점이 있는 API는 일반적인 Deprecation 기간보다 빠르게 제한될 수 있다.</w:t>
      </w:r>
    </w:p>
    <w:p w14:paraId="4607A87E" w14:textId="77777777" w:rsidR="00750662" w:rsidRPr="00750662" w:rsidRDefault="00750662" w:rsidP="00750662">
      <w:r w:rsidRPr="00750662">
        <w:pict w14:anchorId="44781ED1">
          <v:rect id="_x0000_i1658" style="width:0;height:1.5pt" o:hralign="center" o:hrstd="t" o:hr="t" fillcolor="#a0a0a0" stroked="f"/>
        </w:pict>
      </w:r>
    </w:p>
    <w:p w14:paraId="2ED7B3A7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59. Compatibility</w:t>
      </w:r>
    </w:p>
    <w:p w14:paraId="2413EB41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59.1 Client Compatibility</w:t>
      </w:r>
    </w:p>
    <w:p w14:paraId="2B34F16F" w14:textId="77777777" w:rsidR="00750662" w:rsidRPr="00750662" w:rsidRDefault="00750662" w:rsidP="00750662">
      <w:r w:rsidRPr="00750662">
        <w:t>신규 Server는 지원 기간 내의 이전 SDK 및 API Client와 호환되어야 한다.</w:t>
      </w:r>
    </w:p>
    <w:p w14:paraId="291EFA7B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59.2 Unknown Field</w:t>
      </w:r>
    </w:p>
    <w:p w14:paraId="247BFB48" w14:textId="77777777" w:rsidR="00750662" w:rsidRPr="00750662" w:rsidRDefault="00750662" w:rsidP="00750662">
      <w:r w:rsidRPr="00750662">
        <w:t>Client는 호환 정책에 따라 신규 응답 필드를 안전하게 무시할 수 있어야 한다.</w:t>
      </w:r>
    </w:p>
    <w:p w14:paraId="4363AE48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59.3 Enum 확장</w:t>
      </w:r>
    </w:p>
    <w:p w14:paraId="6221D1AD" w14:textId="77777777" w:rsidR="00750662" w:rsidRPr="00750662" w:rsidRDefault="00750662" w:rsidP="00750662">
      <w:r w:rsidRPr="00750662">
        <w:t>새 Enum 값 추가가 기존 Client 전체 실패로 이어지지 않도록 SDK를 설계할 수 있다.</w:t>
      </w:r>
    </w:p>
    <w:p w14:paraId="4675CBAA" w14:textId="77777777" w:rsidR="00750662" w:rsidRPr="00750662" w:rsidRDefault="00750662" w:rsidP="00750662">
      <w:r w:rsidRPr="00750662">
        <w:pict w14:anchorId="4F430853">
          <v:rect id="_x0000_i1659" style="width:0;height:1.5pt" o:hralign="center" o:hrstd="t" o:hr="t" fillcolor="#a0a0a0" stroked="f"/>
        </w:pict>
      </w:r>
    </w:p>
    <w:p w14:paraId="30130F3A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lastRenderedPageBreak/>
        <w:t>60. Rate Limit</w:t>
      </w:r>
    </w:p>
    <w:p w14:paraId="663BEF12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60.1 적용 범위</w:t>
      </w:r>
    </w:p>
    <w:p w14:paraId="244F7EED" w14:textId="77777777" w:rsidR="00750662" w:rsidRPr="00750662" w:rsidRDefault="00750662" w:rsidP="00750662">
      <w:pPr>
        <w:numPr>
          <w:ilvl w:val="0"/>
          <w:numId w:val="29"/>
        </w:numPr>
      </w:pPr>
      <w:r w:rsidRPr="00750662">
        <w:t>Principal</w:t>
      </w:r>
    </w:p>
    <w:p w14:paraId="18C50777" w14:textId="77777777" w:rsidR="00750662" w:rsidRPr="00750662" w:rsidRDefault="00750662" w:rsidP="00750662">
      <w:pPr>
        <w:numPr>
          <w:ilvl w:val="0"/>
          <w:numId w:val="29"/>
        </w:numPr>
      </w:pPr>
      <w:r w:rsidRPr="00750662">
        <w:t>Tenant</w:t>
      </w:r>
    </w:p>
    <w:p w14:paraId="59BC3100" w14:textId="77777777" w:rsidR="00750662" w:rsidRPr="00750662" w:rsidRDefault="00750662" w:rsidP="00750662">
      <w:pPr>
        <w:numPr>
          <w:ilvl w:val="0"/>
          <w:numId w:val="29"/>
        </w:numPr>
      </w:pPr>
      <w:r w:rsidRPr="00750662">
        <w:t>Endpoint</w:t>
      </w:r>
    </w:p>
    <w:p w14:paraId="23B0C5DD" w14:textId="77777777" w:rsidR="00750662" w:rsidRPr="00750662" w:rsidRDefault="00750662" w:rsidP="00750662">
      <w:pPr>
        <w:numPr>
          <w:ilvl w:val="0"/>
          <w:numId w:val="29"/>
        </w:numPr>
      </w:pPr>
      <w:r w:rsidRPr="00750662">
        <w:t>Resource Type</w:t>
      </w:r>
    </w:p>
    <w:p w14:paraId="4FA3623C" w14:textId="77777777" w:rsidR="00750662" w:rsidRPr="00750662" w:rsidRDefault="00750662" w:rsidP="00750662">
      <w:pPr>
        <w:numPr>
          <w:ilvl w:val="0"/>
          <w:numId w:val="29"/>
        </w:numPr>
      </w:pPr>
      <w:r w:rsidRPr="00750662">
        <w:t>IP</w:t>
      </w:r>
    </w:p>
    <w:p w14:paraId="49FC856B" w14:textId="77777777" w:rsidR="00750662" w:rsidRPr="00750662" w:rsidRDefault="00750662" w:rsidP="00750662">
      <w:pPr>
        <w:numPr>
          <w:ilvl w:val="0"/>
          <w:numId w:val="29"/>
        </w:numPr>
      </w:pPr>
      <w:r w:rsidRPr="00750662">
        <w:t>Execution Type</w:t>
      </w:r>
    </w:p>
    <w:p w14:paraId="779729BE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60.2 응답</w:t>
      </w:r>
    </w:p>
    <w:p w14:paraId="7D294FFC" w14:textId="77777777" w:rsidR="00750662" w:rsidRPr="00750662" w:rsidRDefault="00750662" w:rsidP="00750662">
      <w:r w:rsidRPr="00750662">
        <w:t>Rate Limit 초과 시 429를 반환한다.</w:t>
      </w:r>
    </w:p>
    <w:p w14:paraId="34EE8164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60.3 Header</w:t>
      </w:r>
    </w:p>
    <w:p w14:paraId="3CE6A322" w14:textId="77777777" w:rsidR="00750662" w:rsidRPr="00750662" w:rsidRDefault="00750662" w:rsidP="00750662">
      <w:r w:rsidRPr="00750662">
        <w:t>가능하면 Limit, Remaining, Reset 정보를 제공한다.</w:t>
      </w:r>
    </w:p>
    <w:p w14:paraId="770D25F7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60.4 Retry-After</w:t>
      </w:r>
    </w:p>
    <w:p w14:paraId="4E767408" w14:textId="77777777" w:rsidR="00750662" w:rsidRPr="00750662" w:rsidRDefault="00750662" w:rsidP="00750662">
      <w:r w:rsidRPr="00750662">
        <w:t>재시도 가능한 시간을 제공할 수 있다.</w:t>
      </w:r>
    </w:p>
    <w:p w14:paraId="314E4820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60.5 우회 방지</w:t>
      </w:r>
    </w:p>
    <w:p w14:paraId="2331B8B6" w14:textId="77777777" w:rsidR="00750662" w:rsidRPr="00750662" w:rsidRDefault="00750662" w:rsidP="00750662">
      <w:r w:rsidRPr="00750662">
        <w:t>여러 Credential을 통한 정책 우회를 탐지할 수 있어야 한다.</w:t>
      </w:r>
    </w:p>
    <w:p w14:paraId="4587E3BA" w14:textId="77777777" w:rsidR="00750662" w:rsidRPr="00750662" w:rsidRDefault="00750662" w:rsidP="00750662">
      <w:r w:rsidRPr="00750662">
        <w:pict w14:anchorId="59A32E2B">
          <v:rect id="_x0000_i1660" style="width:0;height:1.5pt" o:hralign="center" o:hrstd="t" o:hr="t" fillcolor="#a0a0a0" stroked="f"/>
        </w:pict>
      </w:r>
    </w:p>
    <w:p w14:paraId="09382699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61. Quota</w:t>
      </w:r>
    </w:p>
    <w:p w14:paraId="4A2D6EC2" w14:textId="77777777" w:rsidR="00750662" w:rsidRPr="00750662" w:rsidRDefault="00750662" w:rsidP="00750662">
      <w:r w:rsidRPr="00750662">
        <w:t>Rate Limit과 Quota는 구분한다.</w:t>
      </w:r>
    </w:p>
    <w:p w14:paraId="4BFEE4A3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61.1 Rate Limit</w:t>
      </w:r>
    </w:p>
    <w:p w14:paraId="0C962B18" w14:textId="77777777" w:rsidR="00750662" w:rsidRPr="00750662" w:rsidRDefault="00750662" w:rsidP="00750662">
      <w:r w:rsidRPr="00750662">
        <w:t>시간당 호출 속도를 제한한다.</w:t>
      </w:r>
    </w:p>
    <w:p w14:paraId="77FFDE14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61.2 Quota</w:t>
      </w:r>
    </w:p>
    <w:p w14:paraId="2DF7A578" w14:textId="77777777" w:rsidR="00750662" w:rsidRPr="00750662" w:rsidRDefault="00750662" w:rsidP="00750662">
      <w:r w:rsidRPr="00750662">
        <w:t>누적 자원 사용량을 제한한다.</w:t>
      </w:r>
    </w:p>
    <w:p w14:paraId="1093BE58" w14:textId="77777777" w:rsidR="00750662" w:rsidRPr="00750662" w:rsidRDefault="00750662" w:rsidP="00750662">
      <w:r w:rsidRPr="00750662">
        <w:t>예:</w:t>
      </w:r>
    </w:p>
    <w:p w14:paraId="0EF9EFF7" w14:textId="77777777" w:rsidR="00750662" w:rsidRPr="00750662" w:rsidRDefault="00750662" w:rsidP="00750662">
      <w:pPr>
        <w:numPr>
          <w:ilvl w:val="0"/>
          <w:numId w:val="30"/>
        </w:numPr>
      </w:pPr>
      <w:r w:rsidRPr="00750662">
        <w:t>Storage</w:t>
      </w:r>
    </w:p>
    <w:p w14:paraId="2577A0D6" w14:textId="77777777" w:rsidR="00750662" w:rsidRPr="00750662" w:rsidRDefault="00750662" w:rsidP="00750662">
      <w:pPr>
        <w:numPr>
          <w:ilvl w:val="0"/>
          <w:numId w:val="30"/>
        </w:numPr>
      </w:pPr>
      <w:r w:rsidRPr="00750662">
        <w:lastRenderedPageBreak/>
        <w:t>Token</w:t>
      </w:r>
    </w:p>
    <w:p w14:paraId="7961FDDE" w14:textId="77777777" w:rsidR="00750662" w:rsidRPr="00750662" w:rsidRDefault="00750662" w:rsidP="00750662">
      <w:pPr>
        <w:numPr>
          <w:ilvl w:val="0"/>
          <w:numId w:val="30"/>
        </w:numPr>
      </w:pPr>
      <w:r w:rsidRPr="00750662">
        <w:t>Execution Count</w:t>
      </w:r>
    </w:p>
    <w:p w14:paraId="3F551C78" w14:textId="77777777" w:rsidR="00750662" w:rsidRPr="00750662" w:rsidRDefault="00750662" w:rsidP="00750662">
      <w:pPr>
        <w:numPr>
          <w:ilvl w:val="0"/>
          <w:numId w:val="30"/>
        </w:numPr>
      </w:pPr>
      <w:r w:rsidRPr="00750662">
        <w:t>Concurrent Execution</w:t>
      </w:r>
    </w:p>
    <w:p w14:paraId="3F31F3F2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61.3 오류</w:t>
      </w:r>
    </w:p>
    <w:p w14:paraId="7A686845" w14:textId="77777777" w:rsidR="00750662" w:rsidRPr="00750662" w:rsidRDefault="00750662" w:rsidP="00750662">
      <w:r w:rsidRPr="00750662">
        <w:t>Quota 초과는 별도 Error Code로 명확히 구분한다.</w:t>
      </w:r>
    </w:p>
    <w:p w14:paraId="12752BB6" w14:textId="77777777" w:rsidR="00750662" w:rsidRPr="00750662" w:rsidRDefault="00750662" w:rsidP="00750662">
      <w:r w:rsidRPr="00750662">
        <w:pict w14:anchorId="642F158A">
          <v:rect id="_x0000_i1661" style="width:0;height:1.5pt" o:hralign="center" o:hrstd="t" o:hr="t" fillcolor="#a0a0a0" stroked="f"/>
        </w:pict>
      </w:r>
    </w:p>
    <w:p w14:paraId="341A9659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62. Request Timeout</w:t>
      </w:r>
    </w:p>
    <w:p w14:paraId="7B0694C4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62.1 동기 API</w:t>
      </w:r>
    </w:p>
    <w:p w14:paraId="46862B7F" w14:textId="77777777" w:rsidR="00750662" w:rsidRPr="00750662" w:rsidRDefault="00750662" w:rsidP="00750662">
      <w:r w:rsidRPr="00750662">
        <w:t>모든 동기 API는 Server-side Timeout을 가진다.</w:t>
      </w:r>
    </w:p>
    <w:p w14:paraId="243F9090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62.2 장기 실행</w:t>
      </w:r>
    </w:p>
    <w:p w14:paraId="3599AD98" w14:textId="77777777" w:rsidR="00750662" w:rsidRPr="00750662" w:rsidRDefault="00750662" w:rsidP="00750662">
      <w:r w:rsidRPr="00750662">
        <w:t>Timeout보다 긴 작업은 비동기 Execution으로 전환한다.</w:t>
      </w:r>
    </w:p>
    <w:p w14:paraId="63A56C6B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62.3 Client Timeout</w:t>
      </w:r>
    </w:p>
    <w:p w14:paraId="5C3D3AA8" w14:textId="77777777" w:rsidR="00750662" w:rsidRPr="00750662" w:rsidRDefault="00750662" w:rsidP="00750662">
      <w:r w:rsidRPr="00750662">
        <w:t>Client의 Connection Timeout과 Server Execution Timeout을 구분한다.</w:t>
      </w:r>
    </w:p>
    <w:p w14:paraId="34002D8D" w14:textId="77777777" w:rsidR="00750662" w:rsidRPr="00750662" w:rsidRDefault="00750662" w:rsidP="00750662">
      <w:r w:rsidRPr="00750662">
        <w:pict w14:anchorId="7D5A3AE0">
          <v:rect id="_x0000_i1662" style="width:0;height:1.5pt" o:hralign="center" o:hrstd="t" o:hr="t" fillcolor="#a0a0a0" stroked="f"/>
        </w:pict>
      </w:r>
    </w:p>
    <w:p w14:paraId="05E050FE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63. API Retry Semantics</w:t>
      </w:r>
    </w:p>
    <w:p w14:paraId="098FE0CA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63.1 GET</w:t>
      </w:r>
    </w:p>
    <w:p w14:paraId="6FAF67EB" w14:textId="77777777" w:rsidR="00750662" w:rsidRPr="00750662" w:rsidRDefault="00750662" w:rsidP="00750662">
      <w:r w:rsidRPr="00750662">
        <w:t>일시적 오류에 대해 일반적으로 재시도 가능하다.</w:t>
      </w:r>
    </w:p>
    <w:p w14:paraId="3732879A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63.2 POST</w:t>
      </w:r>
    </w:p>
    <w:p w14:paraId="2888E1B5" w14:textId="77777777" w:rsidR="00750662" w:rsidRPr="00750662" w:rsidRDefault="00750662" w:rsidP="00750662">
      <w:r w:rsidRPr="00750662">
        <w:t>Idempotency가 확인되지 않은 상태 변경은 자동 재시도에 주의한다.</w:t>
      </w:r>
    </w:p>
    <w:p w14:paraId="2647B087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63.3 Retryable Error</w:t>
      </w:r>
    </w:p>
    <w:p w14:paraId="274BE15E" w14:textId="77777777" w:rsidR="00750662" w:rsidRPr="00750662" w:rsidRDefault="00750662" w:rsidP="00750662">
      <w:r w:rsidRPr="00750662">
        <w:t>Error Contract의 retryable 정보를 활용할 수 있다.</w:t>
      </w:r>
    </w:p>
    <w:p w14:paraId="2511A113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63.4 Server 권고</w:t>
      </w:r>
    </w:p>
    <w:p w14:paraId="305D2C25" w14:textId="77777777" w:rsidR="00750662" w:rsidRPr="00750662" w:rsidRDefault="00750662" w:rsidP="00750662">
      <w:r w:rsidRPr="00750662">
        <w:t>Retry-After가 제공되면 Client는 이를 우선해야 한다.</w:t>
      </w:r>
    </w:p>
    <w:p w14:paraId="017363E8" w14:textId="77777777" w:rsidR="00750662" w:rsidRPr="00750662" w:rsidRDefault="00750662" w:rsidP="00750662">
      <w:r w:rsidRPr="00750662">
        <w:pict w14:anchorId="0991AB39">
          <v:rect id="_x0000_i1663" style="width:0;height:1.5pt" o:hralign="center" o:hrstd="t" o:hr="t" fillcolor="#a0a0a0" stroked="f"/>
        </w:pict>
      </w:r>
    </w:p>
    <w:p w14:paraId="42CC744D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64. Web Security</w:t>
      </w:r>
    </w:p>
    <w:p w14:paraId="38969095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lastRenderedPageBreak/>
        <w:t>64.1 TLS</w:t>
      </w:r>
    </w:p>
    <w:p w14:paraId="03356492" w14:textId="77777777" w:rsidR="00750662" w:rsidRPr="00750662" w:rsidRDefault="00750662" w:rsidP="00750662">
      <w:r w:rsidRPr="00750662">
        <w:t>모든 Public API는 암호화된 연결을 사용한다.</w:t>
      </w:r>
    </w:p>
    <w:p w14:paraId="325FF09C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64.2 CORS</w:t>
      </w:r>
    </w:p>
    <w:p w14:paraId="259E53A9" w14:textId="77777777" w:rsidR="00750662" w:rsidRPr="00750662" w:rsidRDefault="00750662" w:rsidP="00750662">
      <w:r w:rsidRPr="00750662">
        <w:t>Browser Client의 Origin 정책을 명시적으로 설정한다.</w:t>
      </w:r>
    </w:p>
    <w:p w14:paraId="45FC53B6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64.3 CSRF</w:t>
      </w:r>
    </w:p>
    <w:p w14:paraId="7C24345F" w14:textId="77777777" w:rsidR="00750662" w:rsidRPr="00750662" w:rsidRDefault="00750662" w:rsidP="00750662">
      <w:r w:rsidRPr="00750662">
        <w:t>Cookie 기반 인증을 사용하는 Interface는 CSRF 방어를 적용한다.</w:t>
      </w:r>
    </w:p>
    <w:p w14:paraId="13FA16C0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64.4 Request Size</w:t>
      </w:r>
    </w:p>
    <w:p w14:paraId="7C478F80" w14:textId="77777777" w:rsidR="00750662" w:rsidRPr="00750662" w:rsidRDefault="00750662" w:rsidP="00750662">
      <w:r w:rsidRPr="00750662">
        <w:t>DoS 방지를 위해 Payload Size를 제한한다.</w:t>
      </w:r>
    </w:p>
    <w:p w14:paraId="605913D7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64.5 Content Type</w:t>
      </w:r>
    </w:p>
    <w:p w14:paraId="545B0023" w14:textId="77777777" w:rsidR="00750662" w:rsidRPr="00750662" w:rsidRDefault="00750662" w:rsidP="00750662">
      <w:r w:rsidRPr="00750662">
        <w:t>예상하지 않은 Content Type은 거부한다.</w:t>
      </w:r>
    </w:p>
    <w:p w14:paraId="4221212C" w14:textId="77777777" w:rsidR="00750662" w:rsidRPr="00750662" w:rsidRDefault="00750662" w:rsidP="00750662">
      <w:r w:rsidRPr="00750662">
        <w:pict w14:anchorId="34626952">
          <v:rect id="_x0000_i1664" style="width:0;height:1.5pt" o:hralign="center" o:hrstd="t" o:hr="t" fillcolor="#a0a0a0" stroked="f"/>
        </w:pict>
      </w:r>
    </w:p>
    <w:p w14:paraId="0C026264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65. API Security Boundary</w:t>
      </w:r>
    </w:p>
    <w:p w14:paraId="52853BCB" w14:textId="77777777" w:rsidR="00750662" w:rsidRPr="00750662" w:rsidRDefault="00750662" w:rsidP="00750662">
      <w:r w:rsidRPr="00750662">
        <w:t>API Gateway에서 최소한 다음을 적용한다.</w:t>
      </w:r>
    </w:p>
    <w:p w14:paraId="5C53ADB1" w14:textId="77777777" w:rsidR="00750662" w:rsidRPr="00750662" w:rsidRDefault="00750662" w:rsidP="00750662">
      <w:r w:rsidRPr="00750662">
        <w:t>Request</w:t>
      </w:r>
    </w:p>
    <w:p w14:paraId="113B3C11" w14:textId="77777777" w:rsidR="00750662" w:rsidRPr="00750662" w:rsidRDefault="00750662" w:rsidP="00750662">
      <w:r w:rsidRPr="00750662">
        <w:t>→ TLS</w:t>
      </w:r>
    </w:p>
    <w:p w14:paraId="287C06B5" w14:textId="77777777" w:rsidR="00750662" w:rsidRPr="00750662" w:rsidRDefault="00750662" w:rsidP="00750662">
      <w:r w:rsidRPr="00750662">
        <w:t>→ Threat Filtering</w:t>
      </w:r>
    </w:p>
    <w:p w14:paraId="391A1FE0" w14:textId="77777777" w:rsidR="00750662" w:rsidRPr="00750662" w:rsidRDefault="00750662" w:rsidP="00750662">
      <w:r w:rsidRPr="00750662">
        <w:t>→ Authentication</w:t>
      </w:r>
    </w:p>
    <w:p w14:paraId="3A45B136" w14:textId="77777777" w:rsidR="00750662" w:rsidRPr="00750662" w:rsidRDefault="00750662" w:rsidP="00750662">
      <w:r w:rsidRPr="00750662">
        <w:t>→ Tenant Resolution</w:t>
      </w:r>
    </w:p>
    <w:p w14:paraId="1EAC407B" w14:textId="77777777" w:rsidR="00750662" w:rsidRPr="00750662" w:rsidRDefault="00750662" w:rsidP="00750662">
      <w:r w:rsidRPr="00750662">
        <w:t>→ Rate Limit</w:t>
      </w:r>
    </w:p>
    <w:p w14:paraId="51327CAF" w14:textId="77777777" w:rsidR="00750662" w:rsidRPr="00750662" w:rsidRDefault="00750662" w:rsidP="00750662">
      <w:r w:rsidRPr="00750662">
        <w:t>→ Schema Validation</w:t>
      </w:r>
    </w:p>
    <w:p w14:paraId="18E622CA" w14:textId="77777777" w:rsidR="00750662" w:rsidRPr="00750662" w:rsidRDefault="00750662" w:rsidP="00750662">
      <w:r w:rsidRPr="00750662">
        <w:t>→ Authorization</w:t>
      </w:r>
    </w:p>
    <w:p w14:paraId="4FD1515C" w14:textId="77777777" w:rsidR="00750662" w:rsidRPr="00750662" w:rsidRDefault="00750662" w:rsidP="00750662">
      <w:r w:rsidRPr="00750662">
        <w:t>→ Policy Evaluation</w:t>
      </w:r>
    </w:p>
    <w:p w14:paraId="2C2B162F" w14:textId="77777777" w:rsidR="00750662" w:rsidRPr="00750662" w:rsidRDefault="00750662" w:rsidP="00750662">
      <w:r w:rsidRPr="00750662">
        <w:t>→ Domain Service</w:t>
      </w:r>
    </w:p>
    <w:p w14:paraId="0BFEC1CC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65.1 Domain 재검증</w:t>
      </w:r>
    </w:p>
    <w:p w14:paraId="475D75D7" w14:textId="77777777" w:rsidR="00750662" w:rsidRPr="00750662" w:rsidRDefault="00750662" w:rsidP="00750662">
      <w:r w:rsidRPr="00750662">
        <w:t>Gateway 검증만 신뢰하지 않는다.</w:t>
      </w:r>
    </w:p>
    <w:p w14:paraId="677EA4ED" w14:textId="77777777" w:rsidR="00750662" w:rsidRPr="00750662" w:rsidRDefault="00750662" w:rsidP="00750662">
      <w:r w:rsidRPr="00750662">
        <w:lastRenderedPageBreak/>
        <w:t>중요 Domain Service에서도 Resource Permission과 Policy를 검증한다.</w:t>
      </w:r>
    </w:p>
    <w:p w14:paraId="008A008D" w14:textId="77777777" w:rsidR="00750662" w:rsidRPr="00750662" w:rsidRDefault="00750662" w:rsidP="00750662">
      <w:r w:rsidRPr="00750662">
        <w:pict w14:anchorId="3E6F50CC">
          <v:rect id="_x0000_i1665" style="width:0;height:1.5pt" o:hralign="center" o:hrstd="t" o:hr="t" fillcolor="#a0a0a0" stroked="f"/>
        </w:pict>
      </w:r>
    </w:p>
    <w:p w14:paraId="4943DCA4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66. Data Classification in API</w:t>
      </w:r>
    </w:p>
    <w:p w14:paraId="4B745AFE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66.1 Request</w:t>
      </w:r>
    </w:p>
    <w:p w14:paraId="49D3984A" w14:textId="77777777" w:rsidR="00750662" w:rsidRPr="00750662" w:rsidRDefault="00750662" w:rsidP="00750662">
      <w:r w:rsidRPr="00750662">
        <w:t>민감한 Payload에는 Data Classification을 Context로 적용할 수 있다.</w:t>
      </w:r>
    </w:p>
    <w:p w14:paraId="55863CCD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66.2 Response</w:t>
      </w:r>
    </w:p>
    <w:p w14:paraId="19D77039" w14:textId="77777777" w:rsidR="00750662" w:rsidRPr="00750662" w:rsidRDefault="00750662" w:rsidP="00750662">
      <w:r w:rsidRPr="00750662">
        <w:t>Response에 포함되는 데이터의 Classification에 따라 Masking이나 제한을 적용한다.</w:t>
      </w:r>
    </w:p>
    <w:p w14:paraId="78F8F5D3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66.3 Provider 호출</w:t>
      </w:r>
    </w:p>
    <w:p w14:paraId="01FB858F" w14:textId="77777777" w:rsidR="00750662" w:rsidRPr="00750662" w:rsidRDefault="00750662" w:rsidP="00750662">
      <w:r w:rsidRPr="00750662">
        <w:t>외부 Provider로 전달되는 경우 API 요청에서 실행된 Data Policy를 Runtime까지 전파해야 한다.</w:t>
      </w:r>
    </w:p>
    <w:p w14:paraId="293F73A0" w14:textId="77777777" w:rsidR="00750662" w:rsidRPr="00750662" w:rsidRDefault="00750662" w:rsidP="00750662">
      <w:r w:rsidRPr="00750662">
        <w:pict w14:anchorId="4F7B6C10">
          <v:rect id="_x0000_i1666" style="width:0;height:1.5pt" o:hralign="center" o:hrstd="t" o:hr="t" fillcolor="#a0a0a0" stroked="f"/>
        </w:pict>
      </w:r>
    </w:p>
    <w:p w14:paraId="02438F35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67. API Audit</w:t>
      </w:r>
    </w:p>
    <w:p w14:paraId="74D992B5" w14:textId="77777777" w:rsidR="00750662" w:rsidRPr="00750662" w:rsidRDefault="00750662" w:rsidP="00750662">
      <w:r w:rsidRPr="00750662">
        <w:t>다음 API Action은 기본 Audit 대상이다.</w:t>
      </w:r>
    </w:p>
    <w:p w14:paraId="59DE1B45" w14:textId="77777777" w:rsidR="00750662" w:rsidRPr="00750662" w:rsidRDefault="00750662" w:rsidP="00750662">
      <w:pPr>
        <w:numPr>
          <w:ilvl w:val="0"/>
          <w:numId w:val="31"/>
        </w:numPr>
      </w:pPr>
      <w:r w:rsidRPr="00750662">
        <w:t>Permission 변경</w:t>
      </w:r>
    </w:p>
    <w:p w14:paraId="38C91E07" w14:textId="77777777" w:rsidR="00750662" w:rsidRPr="00750662" w:rsidRDefault="00750662" w:rsidP="00750662">
      <w:pPr>
        <w:numPr>
          <w:ilvl w:val="0"/>
          <w:numId w:val="31"/>
        </w:numPr>
      </w:pPr>
      <w:r w:rsidRPr="00750662">
        <w:t>Policy 변경</w:t>
      </w:r>
    </w:p>
    <w:p w14:paraId="1691C4F8" w14:textId="77777777" w:rsidR="00750662" w:rsidRPr="00750662" w:rsidRDefault="00750662" w:rsidP="00750662">
      <w:pPr>
        <w:numPr>
          <w:ilvl w:val="0"/>
          <w:numId w:val="31"/>
        </w:numPr>
      </w:pPr>
      <w:r w:rsidRPr="00750662">
        <w:t>Agent Publish</w:t>
      </w:r>
    </w:p>
    <w:p w14:paraId="713E0A13" w14:textId="77777777" w:rsidR="00750662" w:rsidRPr="00750662" w:rsidRDefault="00750662" w:rsidP="00750662">
      <w:pPr>
        <w:numPr>
          <w:ilvl w:val="0"/>
          <w:numId w:val="31"/>
        </w:numPr>
      </w:pPr>
      <w:r w:rsidRPr="00750662">
        <w:t>Workflow Publish</w:t>
      </w:r>
    </w:p>
    <w:p w14:paraId="74156CA4" w14:textId="77777777" w:rsidR="00750662" w:rsidRPr="00750662" w:rsidRDefault="00750662" w:rsidP="00750662">
      <w:pPr>
        <w:numPr>
          <w:ilvl w:val="0"/>
          <w:numId w:val="31"/>
        </w:numPr>
      </w:pPr>
      <w:r w:rsidRPr="00750662">
        <w:t>Plugin Install</w:t>
      </w:r>
    </w:p>
    <w:p w14:paraId="74F5C596" w14:textId="77777777" w:rsidR="00750662" w:rsidRPr="00750662" w:rsidRDefault="00750662" w:rsidP="00750662">
      <w:pPr>
        <w:numPr>
          <w:ilvl w:val="0"/>
          <w:numId w:val="31"/>
        </w:numPr>
      </w:pPr>
      <w:r w:rsidRPr="00750662">
        <w:t>Secret Binding</w:t>
      </w:r>
    </w:p>
    <w:p w14:paraId="13AA0EFF" w14:textId="77777777" w:rsidR="00750662" w:rsidRPr="00750662" w:rsidRDefault="00750662" w:rsidP="00750662">
      <w:pPr>
        <w:numPr>
          <w:ilvl w:val="0"/>
          <w:numId w:val="31"/>
        </w:numPr>
      </w:pPr>
      <w:r w:rsidRPr="00750662">
        <w:t>Tenant 변경</w:t>
      </w:r>
    </w:p>
    <w:p w14:paraId="7E0DF7B8" w14:textId="77777777" w:rsidR="00750662" w:rsidRPr="00750662" w:rsidRDefault="00750662" w:rsidP="00750662">
      <w:pPr>
        <w:numPr>
          <w:ilvl w:val="0"/>
          <w:numId w:val="31"/>
        </w:numPr>
      </w:pPr>
      <w:r w:rsidRPr="00750662">
        <w:t>Execution Terminate</w:t>
      </w:r>
    </w:p>
    <w:p w14:paraId="78E538B0" w14:textId="77777777" w:rsidR="00750662" w:rsidRPr="00750662" w:rsidRDefault="00750662" w:rsidP="00750662">
      <w:pPr>
        <w:numPr>
          <w:ilvl w:val="0"/>
          <w:numId w:val="31"/>
        </w:numPr>
      </w:pPr>
      <w:r w:rsidRPr="00750662">
        <w:t>Memory Delete</w:t>
      </w:r>
    </w:p>
    <w:p w14:paraId="0CBCB90B" w14:textId="77777777" w:rsidR="00750662" w:rsidRPr="00750662" w:rsidRDefault="00750662" w:rsidP="00750662">
      <w:pPr>
        <w:numPr>
          <w:ilvl w:val="0"/>
          <w:numId w:val="31"/>
        </w:numPr>
      </w:pPr>
      <w:r w:rsidRPr="00750662">
        <w:t>Package Block</w:t>
      </w:r>
    </w:p>
    <w:p w14:paraId="3F138D46" w14:textId="77777777" w:rsidR="00750662" w:rsidRPr="00750662" w:rsidRDefault="00750662" w:rsidP="00750662">
      <w:pPr>
        <w:numPr>
          <w:ilvl w:val="0"/>
          <w:numId w:val="31"/>
        </w:numPr>
      </w:pPr>
      <w:r w:rsidRPr="00750662">
        <w:t>관리자 Override</w:t>
      </w:r>
    </w:p>
    <w:p w14:paraId="6C1F8BB2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67.1 Read Audit</w:t>
      </w:r>
    </w:p>
    <w:p w14:paraId="113F20A1" w14:textId="77777777" w:rsidR="00750662" w:rsidRPr="00750662" w:rsidRDefault="00750662" w:rsidP="00750662">
      <w:r w:rsidRPr="00750662">
        <w:lastRenderedPageBreak/>
        <w:t>민감 데이터 조회는 정책에 따라 Audit할 수 있다.</w:t>
      </w:r>
    </w:p>
    <w:p w14:paraId="3DD388CB" w14:textId="77777777" w:rsidR="00750662" w:rsidRPr="00750662" w:rsidRDefault="00750662" w:rsidP="00750662">
      <w:r w:rsidRPr="00750662">
        <w:pict w14:anchorId="4CED865E">
          <v:rect id="_x0000_i1667" style="width:0;height:1.5pt" o:hralign="center" o:hrstd="t" o:hr="t" fillcolor="#a0a0a0" stroked="f"/>
        </w:pict>
      </w:r>
    </w:p>
    <w:p w14:paraId="7733B872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68. API Observability</w:t>
      </w:r>
    </w:p>
    <w:p w14:paraId="1637F26A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68.1 Metric</w:t>
      </w:r>
    </w:p>
    <w:p w14:paraId="7B5B8FDD" w14:textId="77777777" w:rsidR="00750662" w:rsidRPr="00750662" w:rsidRDefault="00750662" w:rsidP="00750662">
      <w:pPr>
        <w:numPr>
          <w:ilvl w:val="0"/>
          <w:numId w:val="32"/>
        </w:numPr>
      </w:pPr>
      <w:r w:rsidRPr="00750662">
        <w:t>Request Count</w:t>
      </w:r>
    </w:p>
    <w:p w14:paraId="02AB1CCE" w14:textId="77777777" w:rsidR="00750662" w:rsidRPr="00750662" w:rsidRDefault="00750662" w:rsidP="00750662">
      <w:pPr>
        <w:numPr>
          <w:ilvl w:val="0"/>
          <w:numId w:val="32"/>
        </w:numPr>
      </w:pPr>
      <w:r w:rsidRPr="00750662">
        <w:t>Success Rate</w:t>
      </w:r>
    </w:p>
    <w:p w14:paraId="797CC6B3" w14:textId="77777777" w:rsidR="00750662" w:rsidRPr="00750662" w:rsidRDefault="00750662" w:rsidP="00750662">
      <w:pPr>
        <w:numPr>
          <w:ilvl w:val="0"/>
          <w:numId w:val="32"/>
        </w:numPr>
      </w:pPr>
      <w:r w:rsidRPr="00750662">
        <w:t>Error Rate</w:t>
      </w:r>
    </w:p>
    <w:p w14:paraId="42DFC641" w14:textId="77777777" w:rsidR="00750662" w:rsidRPr="00750662" w:rsidRDefault="00750662" w:rsidP="00750662">
      <w:pPr>
        <w:numPr>
          <w:ilvl w:val="0"/>
          <w:numId w:val="32"/>
        </w:numPr>
      </w:pPr>
      <w:r w:rsidRPr="00750662">
        <w:t>Latency</w:t>
      </w:r>
    </w:p>
    <w:p w14:paraId="1DC57485" w14:textId="77777777" w:rsidR="00750662" w:rsidRPr="00750662" w:rsidRDefault="00750662" w:rsidP="00750662">
      <w:pPr>
        <w:numPr>
          <w:ilvl w:val="0"/>
          <w:numId w:val="32"/>
        </w:numPr>
      </w:pPr>
      <w:r w:rsidRPr="00750662">
        <w:t>Payload Size</w:t>
      </w:r>
    </w:p>
    <w:p w14:paraId="3B13E20A" w14:textId="77777777" w:rsidR="00750662" w:rsidRPr="00750662" w:rsidRDefault="00750662" w:rsidP="00750662">
      <w:pPr>
        <w:numPr>
          <w:ilvl w:val="0"/>
          <w:numId w:val="32"/>
        </w:numPr>
      </w:pPr>
      <w:r w:rsidRPr="00750662">
        <w:t>Authentication Failure</w:t>
      </w:r>
    </w:p>
    <w:p w14:paraId="04D37DAB" w14:textId="77777777" w:rsidR="00750662" w:rsidRPr="00750662" w:rsidRDefault="00750662" w:rsidP="00750662">
      <w:pPr>
        <w:numPr>
          <w:ilvl w:val="0"/>
          <w:numId w:val="32"/>
        </w:numPr>
      </w:pPr>
      <w:r w:rsidRPr="00750662">
        <w:t>Authorization Failure</w:t>
      </w:r>
    </w:p>
    <w:p w14:paraId="4088A90A" w14:textId="77777777" w:rsidR="00750662" w:rsidRPr="00750662" w:rsidRDefault="00750662" w:rsidP="00750662">
      <w:pPr>
        <w:numPr>
          <w:ilvl w:val="0"/>
          <w:numId w:val="32"/>
        </w:numPr>
      </w:pPr>
      <w:r w:rsidRPr="00750662">
        <w:t>Rate Limit</w:t>
      </w:r>
    </w:p>
    <w:p w14:paraId="55C9CD02" w14:textId="77777777" w:rsidR="00750662" w:rsidRPr="00750662" w:rsidRDefault="00750662" w:rsidP="00750662">
      <w:pPr>
        <w:numPr>
          <w:ilvl w:val="0"/>
          <w:numId w:val="32"/>
        </w:numPr>
      </w:pPr>
      <w:r w:rsidRPr="00750662">
        <w:t>Endpoint Usage</w:t>
      </w:r>
    </w:p>
    <w:p w14:paraId="39CAA08A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68.2 Trace</w:t>
      </w:r>
    </w:p>
    <w:p w14:paraId="2D7DADAB" w14:textId="77777777" w:rsidR="00750662" w:rsidRPr="00750662" w:rsidRDefault="00750662" w:rsidP="00750662">
      <w:r w:rsidRPr="00750662">
        <w:t>API 요청에서 시작된 Runtime Execution까지 동일 Correlation Context를 유지한다.</w:t>
      </w:r>
    </w:p>
    <w:p w14:paraId="497C434D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68.3 Log</w:t>
      </w:r>
    </w:p>
    <w:p w14:paraId="3F2EB412" w14:textId="77777777" w:rsidR="00750662" w:rsidRPr="00750662" w:rsidRDefault="00750662" w:rsidP="00750662">
      <w:r w:rsidRPr="00750662">
        <w:t>구조화 Log를 사용한다.</w:t>
      </w:r>
    </w:p>
    <w:p w14:paraId="7DBEDADF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68.4 Payload Logging</w:t>
      </w:r>
    </w:p>
    <w:p w14:paraId="1DDF9007" w14:textId="77777777" w:rsidR="00750662" w:rsidRPr="00750662" w:rsidRDefault="00750662" w:rsidP="00750662">
      <w:r w:rsidRPr="00750662">
        <w:t>Request와 Response 전체 본문을 기본 Log에 기록하지 않는다.</w:t>
      </w:r>
    </w:p>
    <w:p w14:paraId="24A52F7E" w14:textId="77777777" w:rsidR="00750662" w:rsidRPr="00750662" w:rsidRDefault="00750662" w:rsidP="00750662">
      <w:r w:rsidRPr="00750662">
        <w:pict w14:anchorId="4F4894D8">
          <v:rect id="_x0000_i1668" style="width:0;height:1.5pt" o:hralign="center" o:hrstd="t" o:hr="t" fillcolor="#a0a0a0" stroked="f"/>
        </w:pict>
      </w:r>
    </w:p>
    <w:p w14:paraId="701BAB2B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69. Request Lifecycle</w:t>
      </w:r>
    </w:p>
    <w:p w14:paraId="70828BE0" w14:textId="77777777" w:rsidR="00750662" w:rsidRPr="00750662" w:rsidRDefault="00750662" w:rsidP="00750662">
      <w:r w:rsidRPr="00750662">
        <w:t>표준 API 요청은 다음 순서로 처리한다.</w:t>
      </w:r>
    </w:p>
    <w:p w14:paraId="5B3D08EF" w14:textId="77777777" w:rsidR="00750662" w:rsidRPr="00750662" w:rsidRDefault="00750662" w:rsidP="00750662">
      <w:r w:rsidRPr="00750662">
        <w:t>Request Received</w:t>
      </w:r>
    </w:p>
    <w:p w14:paraId="4F8C9CB4" w14:textId="77777777" w:rsidR="00750662" w:rsidRPr="00750662" w:rsidRDefault="00750662" w:rsidP="00750662">
      <w:r w:rsidRPr="00750662">
        <w:t>→ Request ID</w:t>
      </w:r>
    </w:p>
    <w:p w14:paraId="60648419" w14:textId="77777777" w:rsidR="00750662" w:rsidRPr="00750662" w:rsidRDefault="00750662" w:rsidP="00750662">
      <w:r w:rsidRPr="00750662">
        <w:t>→ Authentication</w:t>
      </w:r>
    </w:p>
    <w:p w14:paraId="0B2CA3B4" w14:textId="77777777" w:rsidR="00750662" w:rsidRPr="00750662" w:rsidRDefault="00750662" w:rsidP="00750662">
      <w:r w:rsidRPr="00750662">
        <w:lastRenderedPageBreak/>
        <w:t>→ Tenant Resolution</w:t>
      </w:r>
    </w:p>
    <w:p w14:paraId="4A90E417" w14:textId="77777777" w:rsidR="00750662" w:rsidRPr="00750662" w:rsidRDefault="00750662" w:rsidP="00750662">
      <w:r w:rsidRPr="00750662">
        <w:t>→ API Version</w:t>
      </w:r>
    </w:p>
    <w:p w14:paraId="338B2CEF" w14:textId="77777777" w:rsidR="00750662" w:rsidRPr="00750662" w:rsidRDefault="00750662" w:rsidP="00750662">
      <w:r w:rsidRPr="00750662">
        <w:t>→ Schema Validation</w:t>
      </w:r>
    </w:p>
    <w:p w14:paraId="7D4799D9" w14:textId="77777777" w:rsidR="00750662" w:rsidRPr="00750662" w:rsidRDefault="00750662" w:rsidP="00750662">
      <w:r w:rsidRPr="00750662">
        <w:t>→ Rate Limit</w:t>
      </w:r>
    </w:p>
    <w:p w14:paraId="3EE60F8B" w14:textId="77777777" w:rsidR="00750662" w:rsidRPr="00750662" w:rsidRDefault="00750662" w:rsidP="00750662">
      <w:r w:rsidRPr="00750662">
        <w:t>→ Authorization</w:t>
      </w:r>
    </w:p>
    <w:p w14:paraId="1AEF2F20" w14:textId="77777777" w:rsidR="00750662" w:rsidRPr="00750662" w:rsidRDefault="00750662" w:rsidP="00750662">
      <w:r w:rsidRPr="00750662">
        <w:t>→ Policy Evaluation</w:t>
      </w:r>
    </w:p>
    <w:p w14:paraId="64EF9A1E" w14:textId="77777777" w:rsidR="00750662" w:rsidRPr="00750662" w:rsidRDefault="00750662" w:rsidP="00750662">
      <w:r w:rsidRPr="00750662">
        <w:t>→ Idempotency</w:t>
      </w:r>
    </w:p>
    <w:p w14:paraId="56F85347" w14:textId="77777777" w:rsidR="00750662" w:rsidRPr="00750662" w:rsidRDefault="00750662" w:rsidP="00750662">
      <w:r w:rsidRPr="00750662">
        <w:t>→ Domain Operation</w:t>
      </w:r>
    </w:p>
    <w:p w14:paraId="0F9FB798" w14:textId="77777777" w:rsidR="00750662" w:rsidRPr="00750662" w:rsidRDefault="00750662" w:rsidP="00750662">
      <w:r w:rsidRPr="00750662">
        <w:t>→ Audit</w:t>
      </w:r>
    </w:p>
    <w:p w14:paraId="7D52EBCD" w14:textId="77777777" w:rsidR="00750662" w:rsidRPr="00750662" w:rsidRDefault="00750662" w:rsidP="00750662">
      <w:r w:rsidRPr="00750662">
        <w:t>→ Usage</w:t>
      </w:r>
    </w:p>
    <w:p w14:paraId="712D1067" w14:textId="77777777" w:rsidR="00750662" w:rsidRPr="00750662" w:rsidRDefault="00750662" w:rsidP="00750662">
      <w:r w:rsidRPr="00750662">
        <w:t>→ Response Validation</w:t>
      </w:r>
    </w:p>
    <w:p w14:paraId="68DB4636" w14:textId="77777777" w:rsidR="00750662" w:rsidRPr="00750662" w:rsidRDefault="00750662" w:rsidP="00750662">
      <w:r w:rsidRPr="00750662">
        <w:t>→ Response</w:t>
      </w:r>
    </w:p>
    <w:p w14:paraId="3F217D21" w14:textId="77777777" w:rsidR="00750662" w:rsidRPr="00750662" w:rsidRDefault="00750662" w:rsidP="00750662">
      <w:r w:rsidRPr="00750662">
        <w:pict w14:anchorId="2E83145C">
          <v:rect id="_x0000_i1669" style="width:0;height:1.5pt" o:hralign="center" o:hrstd="t" o:hr="t" fillcolor="#a0a0a0" stroked="f"/>
        </w:pict>
      </w:r>
    </w:p>
    <w:p w14:paraId="02CA29F7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70. Execution Request Lifecycle</w:t>
      </w:r>
    </w:p>
    <w:p w14:paraId="20B8AD71" w14:textId="77777777" w:rsidR="00750662" w:rsidRPr="00750662" w:rsidRDefault="00750662" w:rsidP="00750662">
      <w:r w:rsidRPr="00750662">
        <w:t>AI 실행 요청은 다음 순서로 처리한다.</w:t>
      </w:r>
    </w:p>
    <w:p w14:paraId="67E2912E" w14:textId="77777777" w:rsidR="00750662" w:rsidRPr="00750662" w:rsidRDefault="00750662" w:rsidP="00750662">
      <w:r w:rsidRPr="00750662">
        <w:t>Execution Request</w:t>
      </w:r>
    </w:p>
    <w:p w14:paraId="79E88D57" w14:textId="77777777" w:rsidR="00750662" w:rsidRPr="00750662" w:rsidRDefault="00750662" w:rsidP="00750662">
      <w:r w:rsidRPr="00750662">
        <w:t>→ API Validation</w:t>
      </w:r>
    </w:p>
    <w:p w14:paraId="69833791" w14:textId="77777777" w:rsidR="00750662" w:rsidRPr="00750662" w:rsidRDefault="00750662" w:rsidP="00750662">
      <w:r w:rsidRPr="00750662">
        <w:t>→ Authentication</w:t>
      </w:r>
    </w:p>
    <w:p w14:paraId="69F7A458" w14:textId="77777777" w:rsidR="00750662" w:rsidRPr="00750662" w:rsidRDefault="00750662" w:rsidP="00750662">
      <w:r w:rsidRPr="00750662">
        <w:t>→ Tenant</w:t>
      </w:r>
    </w:p>
    <w:p w14:paraId="5C68A8AC" w14:textId="77777777" w:rsidR="00750662" w:rsidRPr="00750662" w:rsidRDefault="00750662" w:rsidP="00750662">
      <w:r w:rsidRPr="00750662">
        <w:t>→ Permission</w:t>
      </w:r>
    </w:p>
    <w:p w14:paraId="361BAD1F" w14:textId="77777777" w:rsidR="00750662" w:rsidRPr="00750662" w:rsidRDefault="00750662" w:rsidP="00750662">
      <w:r w:rsidRPr="00750662">
        <w:t>→ Policy</w:t>
      </w:r>
    </w:p>
    <w:p w14:paraId="5ECD418C" w14:textId="77777777" w:rsidR="00750662" w:rsidRPr="00750662" w:rsidRDefault="00750662" w:rsidP="00750662">
      <w:r w:rsidRPr="00750662">
        <w:t>→ Resource Resolution</w:t>
      </w:r>
    </w:p>
    <w:p w14:paraId="0358760C" w14:textId="77777777" w:rsidR="00750662" w:rsidRPr="00750662" w:rsidRDefault="00750662" w:rsidP="00750662">
      <w:r w:rsidRPr="00750662">
        <w:t>→ Version Resolution</w:t>
      </w:r>
    </w:p>
    <w:p w14:paraId="73B56A32" w14:textId="77777777" w:rsidR="00750662" w:rsidRPr="00750662" w:rsidRDefault="00750662" w:rsidP="00750662">
      <w:r w:rsidRPr="00750662">
        <w:t>→ Budget</w:t>
      </w:r>
    </w:p>
    <w:p w14:paraId="11B7F714" w14:textId="77777777" w:rsidR="00750662" w:rsidRPr="00750662" w:rsidRDefault="00750662" w:rsidP="00750662">
      <w:r w:rsidRPr="00750662">
        <w:t>→ Quota</w:t>
      </w:r>
    </w:p>
    <w:p w14:paraId="598E77EE" w14:textId="77777777" w:rsidR="00750662" w:rsidRPr="00750662" w:rsidRDefault="00750662" w:rsidP="00750662">
      <w:r w:rsidRPr="00750662">
        <w:lastRenderedPageBreak/>
        <w:t>→ Core Execution Coordination</w:t>
      </w:r>
    </w:p>
    <w:p w14:paraId="499BD21B" w14:textId="77777777" w:rsidR="00750662" w:rsidRPr="00750662" w:rsidRDefault="00750662" w:rsidP="00750662">
      <w:r w:rsidRPr="00750662">
        <w:t>→ Runtime</w:t>
      </w:r>
    </w:p>
    <w:p w14:paraId="79D83E2E" w14:textId="77777777" w:rsidR="00750662" w:rsidRPr="00750662" w:rsidRDefault="00750662" w:rsidP="00750662">
      <w:r w:rsidRPr="00750662">
        <w:t>→ Execution Resource Returned</w:t>
      </w:r>
    </w:p>
    <w:p w14:paraId="77D66BE2" w14:textId="77777777" w:rsidR="00750662" w:rsidRPr="00750662" w:rsidRDefault="00750662" w:rsidP="00750662">
      <w:r w:rsidRPr="00750662">
        <w:t>API Layer가 Agent 또는 Model을 직접 실행하지 않는다.</w:t>
      </w:r>
    </w:p>
    <w:p w14:paraId="77F5C2FF" w14:textId="77777777" w:rsidR="00750662" w:rsidRPr="00750662" w:rsidRDefault="00750662" w:rsidP="00750662">
      <w:r w:rsidRPr="00750662">
        <w:pict w14:anchorId="75B0EADB">
          <v:rect id="_x0000_i1670" style="width:0;height:1.5pt" o:hralign="center" o:hrstd="t" o:hr="t" fillcolor="#a0a0a0" stroked="f"/>
        </w:pict>
      </w:r>
    </w:p>
    <w:p w14:paraId="2A46A141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71. API Gateway 역할</w:t>
      </w:r>
    </w:p>
    <w:p w14:paraId="72A514C0" w14:textId="77777777" w:rsidR="00750662" w:rsidRPr="00750662" w:rsidRDefault="00750662" w:rsidP="00750662">
      <w:r w:rsidRPr="00750662">
        <w:t>API Gateway는 다음 책임을 가진다.</w:t>
      </w:r>
    </w:p>
    <w:p w14:paraId="4219F74C" w14:textId="77777777" w:rsidR="00750662" w:rsidRPr="00750662" w:rsidRDefault="00750662" w:rsidP="00750662">
      <w:pPr>
        <w:numPr>
          <w:ilvl w:val="0"/>
          <w:numId w:val="33"/>
        </w:numPr>
      </w:pPr>
      <w:r w:rsidRPr="00750662">
        <w:t>Routing</w:t>
      </w:r>
    </w:p>
    <w:p w14:paraId="7930E7A9" w14:textId="77777777" w:rsidR="00750662" w:rsidRPr="00750662" w:rsidRDefault="00750662" w:rsidP="00750662">
      <w:pPr>
        <w:numPr>
          <w:ilvl w:val="0"/>
          <w:numId w:val="33"/>
        </w:numPr>
      </w:pPr>
      <w:r w:rsidRPr="00750662">
        <w:t>TLS Termination</w:t>
      </w:r>
    </w:p>
    <w:p w14:paraId="6434426B" w14:textId="77777777" w:rsidR="00750662" w:rsidRPr="00750662" w:rsidRDefault="00750662" w:rsidP="00750662">
      <w:pPr>
        <w:numPr>
          <w:ilvl w:val="0"/>
          <w:numId w:val="33"/>
        </w:numPr>
      </w:pPr>
      <w:r w:rsidRPr="00750662">
        <w:t>Authentication Integration</w:t>
      </w:r>
    </w:p>
    <w:p w14:paraId="43E4DECF" w14:textId="77777777" w:rsidR="00750662" w:rsidRPr="00750662" w:rsidRDefault="00750662" w:rsidP="00750662">
      <w:pPr>
        <w:numPr>
          <w:ilvl w:val="0"/>
          <w:numId w:val="33"/>
        </w:numPr>
      </w:pPr>
      <w:r w:rsidRPr="00750662">
        <w:t>Basic Rate Limit</w:t>
      </w:r>
    </w:p>
    <w:p w14:paraId="3E44802B" w14:textId="77777777" w:rsidR="00750662" w:rsidRPr="00750662" w:rsidRDefault="00750662" w:rsidP="00750662">
      <w:pPr>
        <w:numPr>
          <w:ilvl w:val="0"/>
          <w:numId w:val="33"/>
        </w:numPr>
      </w:pPr>
      <w:r w:rsidRPr="00750662">
        <w:t>Request Size Limit</w:t>
      </w:r>
    </w:p>
    <w:p w14:paraId="64F5CAB5" w14:textId="77777777" w:rsidR="00750662" w:rsidRPr="00750662" w:rsidRDefault="00750662" w:rsidP="00750662">
      <w:pPr>
        <w:numPr>
          <w:ilvl w:val="0"/>
          <w:numId w:val="33"/>
        </w:numPr>
      </w:pPr>
      <w:r w:rsidRPr="00750662">
        <w:t>API Version Routing</w:t>
      </w:r>
    </w:p>
    <w:p w14:paraId="446E80D5" w14:textId="77777777" w:rsidR="00750662" w:rsidRPr="00750662" w:rsidRDefault="00750662" w:rsidP="00750662">
      <w:pPr>
        <w:numPr>
          <w:ilvl w:val="0"/>
          <w:numId w:val="33"/>
        </w:numPr>
      </w:pPr>
      <w:r w:rsidRPr="00750662">
        <w:t>Request ID</w:t>
      </w:r>
    </w:p>
    <w:p w14:paraId="5E51479D" w14:textId="77777777" w:rsidR="00750662" w:rsidRPr="00750662" w:rsidRDefault="00750662" w:rsidP="00750662">
      <w:pPr>
        <w:numPr>
          <w:ilvl w:val="0"/>
          <w:numId w:val="33"/>
        </w:numPr>
      </w:pPr>
      <w:r w:rsidRPr="00750662">
        <w:t>Threat Protection</w:t>
      </w:r>
    </w:p>
    <w:p w14:paraId="6F3542E0" w14:textId="77777777" w:rsidR="00750662" w:rsidRPr="00750662" w:rsidRDefault="00750662" w:rsidP="00750662">
      <w:pPr>
        <w:numPr>
          <w:ilvl w:val="0"/>
          <w:numId w:val="33"/>
        </w:numPr>
      </w:pPr>
      <w:r w:rsidRPr="00750662">
        <w:t>Access Logging</w:t>
      </w:r>
    </w:p>
    <w:p w14:paraId="69537A57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71.1 Gateway 비즈니스 로직</w:t>
      </w:r>
    </w:p>
    <w:p w14:paraId="42895C42" w14:textId="77777777" w:rsidR="00750662" w:rsidRPr="00750662" w:rsidRDefault="00750662" w:rsidP="00750662">
      <w:r w:rsidRPr="00750662">
        <w:t>복잡한 Domain Logic은 Gateway에 구현하지 않는다.</w:t>
      </w:r>
    </w:p>
    <w:p w14:paraId="2AA52519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71.2 Gateway State</w:t>
      </w:r>
    </w:p>
    <w:p w14:paraId="1C8CF0BF" w14:textId="77777777" w:rsidR="00750662" w:rsidRPr="00750662" w:rsidRDefault="00750662" w:rsidP="00750662">
      <w:r w:rsidRPr="00750662">
        <w:t>가능한 한 Stateless하게 유지한다.</w:t>
      </w:r>
    </w:p>
    <w:p w14:paraId="65FC9FDC" w14:textId="77777777" w:rsidR="00750662" w:rsidRPr="00750662" w:rsidRDefault="00750662" w:rsidP="00750662">
      <w:r w:rsidRPr="00750662">
        <w:pict w14:anchorId="1F2EC0CE">
          <v:rect id="_x0000_i1671" style="width:0;height:1.5pt" o:hralign="center" o:hrstd="t" o:hr="t" fillcolor="#a0a0a0" stroked="f"/>
        </w:pict>
      </w:r>
    </w:p>
    <w:p w14:paraId="278D97E9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72. Internal Service API</w:t>
      </w:r>
    </w:p>
    <w:p w14:paraId="7E098914" w14:textId="77777777" w:rsidR="00750662" w:rsidRPr="00750662" w:rsidRDefault="00750662" w:rsidP="00750662">
      <w:r w:rsidRPr="00750662">
        <w:t>AGEX 내부 Service 간 Interface도 명시적 Contract를 사용해야 한다.</w:t>
      </w:r>
    </w:p>
    <w:p w14:paraId="4EDCB063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72.1 Public과 Internal 구분</w:t>
      </w:r>
    </w:p>
    <w:p w14:paraId="0367A401" w14:textId="77777777" w:rsidR="00750662" w:rsidRPr="00750662" w:rsidRDefault="00750662" w:rsidP="00750662">
      <w:r w:rsidRPr="00750662">
        <w:t>Internal API를 자동으로 Public API로 공개하지 않는다.</w:t>
      </w:r>
    </w:p>
    <w:p w14:paraId="3A0B6C44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lastRenderedPageBreak/>
        <w:t>72.2 내부 인증</w:t>
      </w:r>
    </w:p>
    <w:p w14:paraId="6345457E" w14:textId="77777777" w:rsidR="00750662" w:rsidRPr="00750662" w:rsidRDefault="00750662" w:rsidP="00750662">
      <w:r w:rsidRPr="00750662">
        <w:t>Service-to-Service 요청도 Service Identity를 사용한다.</w:t>
      </w:r>
    </w:p>
    <w:p w14:paraId="7387D5FA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72.3 Tenant</w:t>
      </w:r>
    </w:p>
    <w:p w14:paraId="3D28C48B" w14:textId="77777777" w:rsidR="00750662" w:rsidRPr="00750662" w:rsidRDefault="00750662" w:rsidP="00750662">
      <w:r w:rsidRPr="00750662">
        <w:t>내부 요청에도 Tenant Context가 유지되어야 한다.</w:t>
      </w:r>
    </w:p>
    <w:p w14:paraId="6008D18D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72.4 Direct Database Integration</w:t>
      </w:r>
    </w:p>
    <w:p w14:paraId="4D5BEBE2" w14:textId="77777777" w:rsidR="00750662" w:rsidRPr="00750662" w:rsidRDefault="00750662" w:rsidP="00750662">
      <w:r w:rsidRPr="00750662">
        <w:t>Service 간 데이터 공유를 Database 직접 접근으로 구현하지 않는다.</w:t>
      </w:r>
    </w:p>
    <w:p w14:paraId="5A7518E3" w14:textId="77777777" w:rsidR="00750662" w:rsidRPr="00750662" w:rsidRDefault="00750662" w:rsidP="00750662">
      <w:r w:rsidRPr="00750662">
        <w:pict w14:anchorId="5FA77261">
          <v:rect id="_x0000_i1672" style="width:0;height:1.5pt" o:hralign="center" o:hrstd="t" o:hr="t" fillcolor="#a0a0a0" stroked="f"/>
        </w:pict>
      </w:r>
    </w:p>
    <w:p w14:paraId="5948A9DC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73. API Scope와 SDK 관계</w:t>
      </w:r>
    </w:p>
    <w:p w14:paraId="53A93E41" w14:textId="77777777" w:rsidR="00750662" w:rsidRPr="00750662" w:rsidRDefault="00750662" w:rsidP="00750662">
      <w:r w:rsidRPr="00750662">
        <w:t>SDK는 Public API Contract 위에 구축한다.</w:t>
      </w:r>
    </w:p>
    <w:p w14:paraId="1EC61B95" w14:textId="77777777" w:rsidR="00750662" w:rsidRPr="00750662" w:rsidRDefault="00750662" w:rsidP="00750662">
      <w:r w:rsidRPr="00750662">
        <w:t>Application</w:t>
      </w:r>
    </w:p>
    <w:p w14:paraId="311CE00C" w14:textId="77777777" w:rsidR="00750662" w:rsidRPr="00750662" w:rsidRDefault="00750662" w:rsidP="00750662">
      <w:r w:rsidRPr="00750662">
        <w:t xml:space="preserve">    ↓</w:t>
      </w:r>
    </w:p>
    <w:p w14:paraId="3BCBF9B0" w14:textId="77777777" w:rsidR="00750662" w:rsidRPr="00750662" w:rsidRDefault="00750662" w:rsidP="00750662">
      <w:r w:rsidRPr="00750662">
        <w:t>SDK</w:t>
      </w:r>
    </w:p>
    <w:p w14:paraId="1B3699CD" w14:textId="77777777" w:rsidR="00750662" w:rsidRPr="00750662" w:rsidRDefault="00750662" w:rsidP="00750662">
      <w:r w:rsidRPr="00750662">
        <w:t xml:space="preserve">    ↓</w:t>
      </w:r>
    </w:p>
    <w:p w14:paraId="18B6FE2E" w14:textId="77777777" w:rsidR="00750662" w:rsidRPr="00750662" w:rsidRDefault="00750662" w:rsidP="00750662">
      <w:r w:rsidRPr="00750662">
        <w:t>Public API</w:t>
      </w:r>
    </w:p>
    <w:p w14:paraId="3F41E0BC" w14:textId="77777777" w:rsidR="00750662" w:rsidRPr="00750662" w:rsidRDefault="00750662" w:rsidP="00750662">
      <w:r w:rsidRPr="00750662">
        <w:t xml:space="preserve">    ↓</w:t>
      </w:r>
    </w:p>
    <w:p w14:paraId="5D5764B6" w14:textId="77777777" w:rsidR="00750662" w:rsidRPr="00750662" w:rsidRDefault="00750662" w:rsidP="00750662">
      <w:r w:rsidRPr="00750662">
        <w:t>Core / Runtime</w:t>
      </w:r>
    </w:p>
    <w:p w14:paraId="7CBF80D7" w14:textId="77777777" w:rsidR="00750662" w:rsidRPr="00750662" w:rsidRDefault="00750662" w:rsidP="00750662">
      <w:r w:rsidRPr="00750662">
        <w:t>SDK 전용 비공개 기능을 만들어 Public API와 기능 차이를 발생시키지 않는 것을 원칙으로 한다.</w:t>
      </w:r>
    </w:p>
    <w:p w14:paraId="59BEB96E" w14:textId="77777777" w:rsidR="00750662" w:rsidRPr="00750662" w:rsidRDefault="00750662" w:rsidP="00750662">
      <w:r w:rsidRPr="00750662">
        <w:pict w14:anchorId="35DBE162">
          <v:rect id="_x0000_i1673" style="width:0;height:1.5pt" o:hralign="center" o:hrstd="t" o:hr="t" fillcolor="#a0a0a0" stroked="f"/>
        </w:pict>
      </w:r>
    </w:p>
    <w:p w14:paraId="04DC9E96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74. API와 UI 관계</w:t>
      </w:r>
    </w:p>
    <w:p w14:paraId="1EBC8A01" w14:textId="77777777" w:rsidR="00750662" w:rsidRPr="00750662" w:rsidRDefault="00750662" w:rsidP="00750662">
      <w:r w:rsidRPr="00750662">
        <w:t>AGEX Console과 Builder도 원칙적으로 동일 Public 또는 공식 Management API를 사용한다.</w:t>
      </w:r>
    </w:p>
    <w:p w14:paraId="420713F7" w14:textId="77777777" w:rsidR="00750662" w:rsidRPr="00750662" w:rsidRDefault="00750662" w:rsidP="00750662">
      <w:r w:rsidRPr="00750662">
        <w:t>UI가 Core Database를 직접 조회하지 않는다.</w:t>
      </w:r>
    </w:p>
    <w:p w14:paraId="2495CF23" w14:textId="77777777" w:rsidR="00750662" w:rsidRPr="00750662" w:rsidRDefault="00750662" w:rsidP="00750662">
      <w:r w:rsidRPr="00750662">
        <w:t>이를 통해 다음을 보장한다.</w:t>
      </w:r>
    </w:p>
    <w:p w14:paraId="2238347A" w14:textId="77777777" w:rsidR="00750662" w:rsidRPr="00750662" w:rsidRDefault="00750662" w:rsidP="00750662">
      <w:pPr>
        <w:numPr>
          <w:ilvl w:val="0"/>
          <w:numId w:val="34"/>
        </w:numPr>
      </w:pPr>
      <w:r w:rsidRPr="00750662">
        <w:t>API/UI 기능 일치</w:t>
      </w:r>
    </w:p>
    <w:p w14:paraId="61420017" w14:textId="77777777" w:rsidR="00750662" w:rsidRPr="00750662" w:rsidRDefault="00750662" w:rsidP="00750662">
      <w:pPr>
        <w:numPr>
          <w:ilvl w:val="0"/>
          <w:numId w:val="34"/>
        </w:numPr>
      </w:pPr>
      <w:r w:rsidRPr="00750662">
        <w:t>Automation 가능</w:t>
      </w:r>
    </w:p>
    <w:p w14:paraId="3C0A4F0B" w14:textId="77777777" w:rsidR="00750662" w:rsidRPr="00750662" w:rsidRDefault="00750662" w:rsidP="00750662">
      <w:pPr>
        <w:numPr>
          <w:ilvl w:val="0"/>
          <w:numId w:val="34"/>
        </w:numPr>
      </w:pPr>
      <w:r w:rsidRPr="00750662">
        <w:lastRenderedPageBreak/>
        <w:t>SDK 기능 일치</w:t>
      </w:r>
    </w:p>
    <w:p w14:paraId="728726EB" w14:textId="77777777" w:rsidR="00750662" w:rsidRPr="00750662" w:rsidRDefault="00750662" w:rsidP="00750662">
      <w:pPr>
        <w:numPr>
          <w:ilvl w:val="0"/>
          <w:numId w:val="34"/>
        </w:numPr>
      </w:pPr>
      <w:r w:rsidRPr="00750662">
        <w:t>권한 일관성</w:t>
      </w:r>
    </w:p>
    <w:p w14:paraId="45ED01FA" w14:textId="77777777" w:rsidR="00750662" w:rsidRPr="00750662" w:rsidRDefault="00750662" w:rsidP="00750662">
      <w:pPr>
        <w:numPr>
          <w:ilvl w:val="0"/>
          <w:numId w:val="34"/>
        </w:numPr>
      </w:pPr>
      <w:r w:rsidRPr="00750662">
        <w:t>Audit 일관성</w:t>
      </w:r>
    </w:p>
    <w:p w14:paraId="3071B05C" w14:textId="77777777" w:rsidR="00750662" w:rsidRPr="00750662" w:rsidRDefault="00750662" w:rsidP="00750662">
      <w:r w:rsidRPr="00750662">
        <w:pict w14:anchorId="4F6246E4">
          <v:rect id="_x0000_i1674" style="width:0;height:1.5pt" o:hralign="center" o:hrstd="t" o:hr="t" fillcolor="#a0a0a0" stroked="f"/>
        </w:pict>
      </w:r>
    </w:p>
    <w:p w14:paraId="1487796A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75. API와 Event 관계</w:t>
      </w:r>
    </w:p>
    <w:p w14:paraId="2C498FA1" w14:textId="77777777" w:rsidR="00750662" w:rsidRPr="00750662" w:rsidRDefault="00750662" w:rsidP="00750662">
      <w:r w:rsidRPr="00750662">
        <w:t>API는 명령과 조회를 제공한다.</w:t>
      </w:r>
    </w:p>
    <w:p w14:paraId="1D17EF34" w14:textId="77777777" w:rsidR="00750662" w:rsidRPr="00750662" w:rsidRDefault="00750662" w:rsidP="00750662">
      <w:r w:rsidRPr="00750662">
        <w:t>Event는 상태 변화를 비동기적으로 전달한다.</w:t>
      </w:r>
    </w:p>
    <w:p w14:paraId="3A405DF4" w14:textId="77777777" w:rsidR="00750662" w:rsidRPr="00750662" w:rsidRDefault="00750662" w:rsidP="00750662">
      <w:r w:rsidRPr="00750662">
        <w:t>두 방식을 혼동하지 않는다.</w:t>
      </w:r>
    </w:p>
    <w:p w14:paraId="52613F18" w14:textId="77777777" w:rsidR="00750662" w:rsidRPr="00750662" w:rsidRDefault="00750662" w:rsidP="00750662">
      <w:r w:rsidRPr="00750662">
        <w:t>예:</w:t>
      </w:r>
    </w:p>
    <w:p w14:paraId="77BE534F" w14:textId="77777777" w:rsidR="00750662" w:rsidRPr="00750662" w:rsidRDefault="00750662" w:rsidP="00750662">
      <w:r w:rsidRPr="00750662">
        <w:t>POST /executions</w:t>
      </w:r>
    </w:p>
    <w:p w14:paraId="5B8EE480" w14:textId="77777777" w:rsidR="00750662" w:rsidRPr="00750662" w:rsidRDefault="00750662" w:rsidP="00750662">
      <w:r w:rsidRPr="00750662">
        <w:t>은 실행을 요청하고,</w:t>
      </w:r>
    </w:p>
    <w:p w14:paraId="13E0E46F" w14:textId="77777777" w:rsidR="00750662" w:rsidRPr="00750662" w:rsidRDefault="00750662" w:rsidP="00750662">
      <w:r w:rsidRPr="00750662">
        <w:t>execution.completed</w:t>
      </w:r>
    </w:p>
    <w:p w14:paraId="35A83950" w14:textId="77777777" w:rsidR="00750662" w:rsidRPr="00750662" w:rsidRDefault="00750662" w:rsidP="00750662">
      <w:r w:rsidRPr="00750662">
        <w:t>Event가 이후 완료 상태를 알릴 수 있다.</w:t>
      </w:r>
    </w:p>
    <w:p w14:paraId="11AB7461" w14:textId="77777777" w:rsidR="00750662" w:rsidRPr="00750662" w:rsidRDefault="00750662" w:rsidP="00750662">
      <w:r w:rsidRPr="00750662">
        <w:pict w14:anchorId="08466DF3">
          <v:rect id="_x0000_i1675" style="width:0;height:1.5pt" o:hralign="center" o:hrstd="t" o:hr="t" fillcolor="#a0a0a0" stroked="f"/>
        </w:pict>
      </w:r>
    </w:p>
    <w:p w14:paraId="799C5732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76. API와 Workflow 관계</w:t>
      </w:r>
    </w:p>
    <w:p w14:paraId="7DCA0E93" w14:textId="77777777" w:rsidR="00750662" w:rsidRPr="00750662" w:rsidRDefault="00750662" w:rsidP="00750662">
      <w:r w:rsidRPr="00750662">
        <w:t>복수 API Action을 Client에서 복잡하게 연결해야 하는 경우 Workflow로 승격하는 것을 고려한다.</w:t>
      </w:r>
    </w:p>
    <w:p w14:paraId="4B9E0F85" w14:textId="77777777" w:rsidR="00750662" w:rsidRPr="00750662" w:rsidRDefault="00750662" w:rsidP="00750662">
      <w:r w:rsidRPr="00750662">
        <w:t>API Client가 장시간 상태 기계를 직접 구현하도록 요구하지 않는 것을 원칙으로 한다.</w:t>
      </w:r>
    </w:p>
    <w:p w14:paraId="09C62D5F" w14:textId="77777777" w:rsidR="00750662" w:rsidRPr="00750662" w:rsidRDefault="00750662" w:rsidP="00750662">
      <w:r w:rsidRPr="00750662">
        <w:pict w14:anchorId="10F4C3F2">
          <v:rect id="_x0000_i1676" style="width:0;height:1.5pt" o:hralign="center" o:hrstd="t" o:hr="t" fillcolor="#a0a0a0" stroked="f"/>
        </w:pict>
      </w:r>
    </w:p>
    <w:p w14:paraId="12C75701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77. API Documentation</w:t>
      </w:r>
    </w:p>
    <w:p w14:paraId="04616B67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77.1 공식 문서</w:t>
      </w:r>
    </w:p>
    <w:p w14:paraId="2861FE13" w14:textId="77777777" w:rsidR="00750662" w:rsidRPr="00750662" w:rsidRDefault="00750662" w:rsidP="00750662">
      <w:r w:rsidRPr="00750662">
        <w:t>Public API는 자동 생성 가능한 Reference를 제공해야 한다.</w:t>
      </w:r>
    </w:p>
    <w:p w14:paraId="525CE675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77.2 문서 내용</w:t>
      </w:r>
    </w:p>
    <w:p w14:paraId="51020240" w14:textId="77777777" w:rsidR="00750662" w:rsidRPr="00750662" w:rsidRDefault="00750662" w:rsidP="00750662">
      <w:r w:rsidRPr="00750662">
        <w:t>각 Endpoint는 최소한 다음을 포함한다.</w:t>
      </w:r>
    </w:p>
    <w:p w14:paraId="551D32BB" w14:textId="77777777" w:rsidR="00750662" w:rsidRPr="00750662" w:rsidRDefault="00750662" w:rsidP="00750662">
      <w:pPr>
        <w:numPr>
          <w:ilvl w:val="0"/>
          <w:numId w:val="35"/>
        </w:numPr>
      </w:pPr>
      <w:r w:rsidRPr="00750662">
        <w:t>Purpose</w:t>
      </w:r>
    </w:p>
    <w:p w14:paraId="5C3015D6" w14:textId="77777777" w:rsidR="00750662" w:rsidRPr="00750662" w:rsidRDefault="00750662" w:rsidP="00750662">
      <w:pPr>
        <w:numPr>
          <w:ilvl w:val="0"/>
          <w:numId w:val="35"/>
        </w:numPr>
      </w:pPr>
      <w:r w:rsidRPr="00750662">
        <w:lastRenderedPageBreak/>
        <w:t>Method</w:t>
      </w:r>
    </w:p>
    <w:p w14:paraId="3BC28DC8" w14:textId="77777777" w:rsidR="00750662" w:rsidRPr="00750662" w:rsidRDefault="00750662" w:rsidP="00750662">
      <w:pPr>
        <w:numPr>
          <w:ilvl w:val="0"/>
          <w:numId w:val="35"/>
        </w:numPr>
      </w:pPr>
      <w:r w:rsidRPr="00750662">
        <w:t>Path</w:t>
      </w:r>
    </w:p>
    <w:p w14:paraId="31C5FFBC" w14:textId="77777777" w:rsidR="00750662" w:rsidRPr="00750662" w:rsidRDefault="00750662" w:rsidP="00750662">
      <w:pPr>
        <w:numPr>
          <w:ilvl w:val="0"/>
          <w:numId w:val="35"/>
        </w:numPr>
      </w:pPr>
      <w:r w:rsidRPr="00750662">
        <w:t>Authentication</w:t>
      </w:r>
    </w:p>
    <w:p w14:paraId="13F08D1E" w14:textId="77777777" w:rsidR="00750662" w:rsidRPr="00750662" w:rsidRDefault="00750662" w:rsidP="00750662">
      <w:pPr>
        <w:numPr>
          <w:ilvl w:val="0"/>
          <w:numId w:val="35"/>
        </w:numPr>
      </w:pPr>
      <w:r w:rsidRPr="00750662">
        <w:t>Permission</w:t>
      </w:r>
    </w:p>
    <w:p w14:paraId="0E6265C2" w14:textId="77777777" w:rsidR="00750662" w:rsidRPr="00750662" w:rsidRDefault="00750662" w:rsidP="00750662">
      <w:pPr>
        <w:numPr>
          <w:ilvl w:val="0"/>
          <w:numId w:val="35"/>
        </w:numPr>
      </w:pPr>
      <w:r w:rsidRPr="00750662">
        <w:t>Request Schema</w:t>
      </w:r>
    </w:p>
    <w:p w14:paraId="6FE67D3E" w14:textId="77777777" w:rsidR="00750662" w:rsidRPr="00750662" w:rsidRDefault="00750662" w:rsidP="00750662">
      <w:pPr>
        <w:numPr>
          <w:ilvl w:val="0"/>
          <w:numId w:val="35"/>
        </w:numPr>
      </w:pPr>
      <w:r w:rsidRPr="00750662">
        <w:t>Response Schema</w:t>
      </w:r>
    </w:p>
    <w:p w14:paraId="785FB572" w14:textId="77777777" w:rsidR="00750662" w:rsidRPr="00750662" w:rsidRDefault="00750662" w:rsidP="00750662">
      <w:pPr>
        <w:numPr>
          <w:ilvl w:val="0"/>
          <w:numId w:val="35"/>
        </w:numPr>
      </w:pPr>
      <w:r w:rsidRPr="00750662">
        <w:t>Errors</w:t>
      </w:r>
    </w:p>
    <w:p w14:paraId="0AC0D56C" w14:textId="77777777" w:rsidR="00750662" w:rsidRPr="00750662" w:rsidRDefault="00750662" w:rsidP="00750662">
      <w:pPr>
        <w:numPr>
          <w:ilvl w:val="0"/>
          <w:numId w:val="35"/>
        </w:numPr>
      </w:pPr>
      <w:r w:rsidRPr="00750662">
        <w:t>Rate Limit</w:t>
      </w:r>
    </w:p>
    <w:p w14:paraId="22C83F37" w14:textId="77777777" w:rsidR="00750662" w:rsidRPr="00750662" w:rsidRDefault="00750662" w:rsidP="00750662">
      <w:pPr>
        <w:numPr>
          <w:ilvl w:val="0"/>
          <w:numId w:val="35"/>
        </w:numPr>
      </w:pPr>
      <w:r w:rsidRPr="00750662">
        <w:t>Example</w:t>
      </w:r>
    </w:p>
    <w:p w14:paraId="772DF68C" w14:textId="77777777" w:rsidR="00750662" w:rsidRPr="00750662" w:rsidRDefault="00750662" w:rsidP="00750662">
      <w:pPr>
        <w:numPr>
          <w:ilvl w:val="0"/>
          <w:numId w:val="35"/>
        </w:numPr>
      </w:pPr>
      <w:r w:rsidRPr="00750662">
        <w:t>Version</w:t>
      </w:r>
    </w:p>
    <w:p w14:paraId="39584355" w14:textId="77777777" w:rsidR="00750662" w:rsidRPr="00750662" w:rsidRDefault="00750662" w:rsidP="00750662">
      <w:pPr>
        <w:numPr>
          <w:ilvl w:val="0"/>
          <w:numId w:val="35"/>
        </w:numPr>
      </w:pPr>
      <w:r w:rsidRPr="00750662">
        <w:t>Deprecation</w:t>
      </w:r>
    </w:p>
    <w:p w14:paraId="0A1BF211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77.3 버전별 문서</w:t>
      </w:r>
    </w:p>
    <w:p w14:paraId="6D223603" w14:textId="77777777" w:rsidR="00750662" w:rsidRPr="00750662" w:rsidRDefault="00750662" w:rsidP="00750662">
      <w:r w:rsidRPr="00750662">
        <w:t>API Version별 문서를 유지한다.</w:t>
      </w:r>
    </w:p>
    <w:p w14:paraId="547F0800" w14:textId="77777777" w:rsidR="00750662" w:rsidRPr="00750662" w:rsidRDefault="00750662" w:rsidP="00750662">
      <w:r w:rsidRPr="00750662">
        <w:pict w14:anchorId="190DC507">
          <v:rect id="_x0000_i1677" style="width:0;height:1.5pt" o:hralign="center" o:hrstd="t" o:hr="t" fillcolor="#a0a0a0" stroked="f"/>
        </w:pict>
      </w:r>
    </w:p>
    <w:p w14:paraId="2862CC08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78. OpenAPI 및 Machine-Readable Contract</w:t>
      </w:r>
    </w:p>
    <w:p w14:paraId="713A1530" w14:textId="77777777" w:rsidR="00750662" w:rsidRPr="00750662" w:rsidRDefault="00750662" w:rsidP="00750662">
      <w:r w:rsidRPr="00750662">
        <w:t>REST API를 사용하는 경우 OpenAPI와 같은 Machine-Readable Contract를 제공하는 것을 원칙으로 한다.</w:t>
      </w:r>
    </w:p>
    <w:p w14:paraId="5C4BBAD0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78.1 활용</w:t>
      </w:r>
    </w:p>
    <w:p w14:paraId="604A9873" w14:textId="77777777" w:rsidR="00750662" w:rsidRPr="00750662" w:rsidRDefault="00750662" w:rsidP="00750662">
      <w:pPr>
        <w:numPr>
          <w:ilvl w:val="0"/>
          <w:numId w:val="36"/>
        </w:numPr>
      </w:pPr>
      <w:r w:rsidRPr="00750662">
        <w:t>SDK Generation</w:t>
      </w:r>
    </w:p>
    <w:p w14:paraId="28C75A48" w14:textId="77777777" w:rsidR="00750662" w:rsidRPr="00750662" w:rsidRDefault="00750662" w:rsidP="00750662">
      <w:pPr>
        <w:numPr>
          <w:ilvl w:val="0"/>
          <w:numId w:val="36"/>
        </w:numPr>
      </w:pPr>
      <w:r w:rsidRPr="00750662">
        <w:t>Validation</w:t>
      </w:r>
    </w:p>
    <w:p w14:paraId="02DF4238" w14:textId="77777777" w:rsidR="00750662" w:rsidRPr="00750662" w:rsidRDefault="00750662" w:rsidP="00750662">
      <w:pPr>
        <w:numPr>
          <w:ilvl w:val="0"/>
          <w:numId w:val="36"/>
        </w:numPr>
      </w:pPr>
      <w:r w:rsidRPr="00750662">
        <w:t>Documentation</w:t>
      </w:r>
    </w:p>
    <w:p w14:paraId="49FC0B73" w14:textId="77777777" w:rsidR="00750662" w:rsidRPr="00750662" w:rsidRDefault="00750662" w:rsidP="00750662">
      <w:pPr>
        <w:numPr>
          <w:ilvl w:val="0"/>
          <w:numId w:val="36"/>
        </w:numPr>
      </w:pPr>
      <w:r w:rsidRPr="00750662">
        <w:t>Testing</w:t>
      </w:r>
    </w:p>
    <w:p w14:paraId="655021F4" w14:textId="77777777" w:rsidR="00750662" w:rsidRPr="00750662" w:rsidRDefault="00750662" w:rsidP="00750662">
      <w:pPr>
        <w:numPr>
          <w:ilvl w:val="0"/>
          <w:numId w:val="36"/>
        </w:numPr>
      </w:pPr>
      <w:r w:rsidRPr="00750662">
        <w:t>Compatibility Diff</w:t>
      </w:r>
    </w:p>
    <w:p w14:paraId="4E33830D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78.2 Source of Truth</w:t>
      </w:r>
    </w:p>
    <w:p w14:paraId="29377BC4" w14:textId="77777777" w:rsidR="00750662" w:rsidRPr="00750662" w:rsidRDefault="00750662" w:rsidP="00750662">
      <w:r w:rsidRPr="00750662">
        <w:t>Contract Definition과 실제 Server 구현이 불일치하지 않도록 CI에서 검증해야 한다.</w:t>
      </w:r>
    </w:p>
    <w:p w14:paraId="5093D336" w14:textId="77777777" w:rsidR="00750662" w:rsidRPr="00750662" w:rsidRDefault="00750662" w:rsidP="00750662">
      <w:r w:rsidRPr="00750662">
        <w:lastRenderedPageBreak/>
        <w:pict w14:anchorId="404C542A">
          <v:rect id="_x0000_i1678" style="width:0;height:1.5pt" o:hralign="center" o:hrstd="t" o:hr="t" fillcolor="#a0a0a0" stroked="f"/>
        </w:pict>
      </w:r>
    </w:p>
    <w:p w14:paraId="521AA39F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79. API Change Management</w:t>
      </w:r>
    </w:p>
    <w:p w14:paraId="6303DEE8" w14:textId="77777777" w:rsidR="00750662" w:rsidRPr="00750662" w:rsidRDefault="00750662" w:rsidP="00750662">
      <w:r w:rsidRPr="00750662">
        <w:t>API 변경은 최소한 다음 절차를 따른다.</w:t>
      </w:r>
    </w:p>
    <w:p w14:paraId="268B4373" w14:textId="77777777" w:rsidR="00750662" w:rsidRPr="00750662" w:rsidRDefault="00750662" w:rsidP="00750662">
      <w:r w:rsidRPr="00750662">
        <w:t>Change Proposal</w:t>
      </w:r>
    </w:p>
    <w:p w14:paraId="47A74C19" w14:textId="77777777" w:rsidR="00750662" w:rsidRPr="00750662" w:rsidRDefault="00750662" w:rsidP="00750662">
      <w:r w:rsidRPr="00750662">
        <w:t>→ Contract Review</w:t>
      </w:r>
    </w:p>
    <w:p w14:paraId="781F3332" w14:textId="77777777" w:rsidR="00750662" w:rsidRPr="00750662" w:rsidRDefault="00750662" w:rsidP="00750662">
      <w:r w:rsidRPr="00750662">
        <w:t>→ Security Review</w:t>
      </w:r>
    </w:p>
    <w:p w14:paraId="5FFBF661" w14:textId="77777777" w:rsidR="00750662" w:rsidRPr="00750662" w:rsidRDefault="00750662" w:rsidP="00750662">
      <w:r w:rsidRPr="00750662">
        <w:t>→ Compatibility Analysis</w:t>
      </w:r>
    </w:p>
    <w:p w14:paraId="6027D2C2" w14:textId="77777777" w:rsidR="00750662" w:rsidRPr="00750662" w:rsidRDefault="00750662" w:rsidP="00750662">
      <w:r w:rsidRPr="00750662">
        <w:t>→ Schema Change</w:t>
      </w:r>
    </w:p>
    <w:p w14:paraId="72CD4F6A" w14:textId="77777777" w:rsidR="00750662" w:rsidRPr="00750662" w:rsidRDefault="00750662" w:rsidP="00750662">
      <w:r w:rsidRPr="00750662">
        <w:t>→ Implementation</w:t>
      </w:r>
    </w:p>
    <w:p w14:paraId="496C87C6" w14:textId="77777777" w:rsidR="00750662" w:rsidRPr="00750662" w:rsidRDefault="00750662" w:rsidP="00750662">
      <w:r w:rsidRPr="00750662">
        <w:t>→ Contract Test</w:t>
      </w:r>
    </w:p>
    <w:p w14:paraId="63A190EB" w14:textId="77777777" w:rsidR="00750662" w:rsidRPr="00750662" w:rsidRDefault="00750662" w:rsidP="00750662">
      <w:r w:rsidRPr="00750662">
        <w:t>→ SDK Update</w:t>
      </w:r>
    </w:p>
    <w:p w14:paraId="484166FB" w14:textId="77777777" w:rsidR="00750662" w:rsidRPr="00750662" w:rsidRDefault="00750662" w:rsidP="00750662">
      <w:r w:rsidRPr="00750662">
        <w:t>→ Documentation</w:t>
      </w:r>
    </w:p>
    <w:p w14:paraId="10187C56" w14:textId="77777777" w:rsidR="00750662" w:rsidRPr="00750662" w:rsidRDefault="00750662" w:rsidP="00750662">
      <w:r w:rsidRPr="00750662">
        <w:t>→ Release</w:t>
      </w:r>
    </w:p>
    <w:p w14:paraId="166697DB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79.1 Breaking Change</w:t>
      </w:r>
    </w:p>
    <w:p w14:paraId="78DC7144" w14:textId="77777777" w:rsidR="00750662" w:rsidRPr="00750662" w:rsidRDefault="00750662" w:rsidP="00750662">
      <w:r w:rsidRPr="00750662">
        <w:t>Breaking Change는 별도 승인 절차를 요구한다.</w:t>
      </w:r>
    </w:p>
    <w:p w14:paraId="3BF22D32" w14:textId="77777777" w:rsidR="00750662" w:rsidRPr="00750662" w:rsidRDefault="00750662" w:rsidP="00750662">
      <w:r w:rsidRPr="00750662">
        <w:pict w14:anchorId="4B45B90E">
          <v:rect id="_x0000_i1679" style="width:0;height:1.5pt" o:hralign="center" o:hrstd="t" o:hr="t" fillcolor="#a0a0a0" stroked="f"/>
        </w:pict>
      </w:r>
    </w:p>
    <w:p w14:paraId="54BCBBCB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80. API Contract Testing</w:t>
      </w:r>
    </w:p>
    <w:p w14:paraId="677D3269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80.1 대상</w:t>
      </w:r>
    </w:p>
    <w:p w14:paraId="4903D3EA" w14:textId="77777777" w:rsidR="00750662" w:rsidRPr="00750662" w:rsidRDefault="00750662" w:rsidP="00750662">
      <w:pPr>
        <w:numPr>
          <w:ilvl w:val="0"/>
          <w:numId w:val="37"/>
        </w:numPr>
      </w:pPr>
      <w:r w:rsidRPr="00750662">
        <w:t>Request Schema</w:t>
      </w:r>
    </w:p>
    <w:p w14:paraId="32E595D2" w14:textId="77777777" w:rsidR="00750662" w:rsidRPr="00750662" w:rsidRDefault="00750662" w:rsidP="00750662">
      <w:pPr>
        <w:numPr>
          <w:ilvl w:val="0"/>
          <w:numId w:val="37"/>
        </w:numPr>
      </w:pPr>
      <w:r w:rsidRPr="00750662">
        <w:t>Response Schema</w:t>
      </w:r>
    </w:p>
    <w:p w14:paraId="2CB15CA7" w14:textId="77777777" w:rsidR="00750662" w:rsidRPr="00750662" w:rsidRDefault="00750662" w:rsidP="00750662">
      <w:pPr>
        <w:numPr>
          <w:ilvl w:val="0"/>
          <w:numId w:val="37"/>
        </w:numPr>
      </w:pPr>
      <w:r w:rsidRPr="00750662">
        <w:t>Error Code</w:t>
      </w:r>
    </w:p>
    <w:p w14:paraId="2B3C3176" w14:textId="77777777" w:rsidR="00750662" w:rsidRPr="00750662" w:rsidRDefault="00750662" w:rsidP="00750662">
      <w:pPr>
        <w:numPr>
          <w:ilvl w:val="0"/>
          <w:numId w:val="37"/>
        </w:numPr>
      </w:pPr>
      <w:r w:rsidRPr="00750662">
        <w:t>HTTP Status</w:t>
      </w:r>
    </w:p>
    <w:p w14:paraId="3F423796" w14:textId="77777777" w:rsidR="00750662" w:rsidRPr="00750662" w:rsidRDefault="00750662" w:rsidP="00750662">
      <w:pPr>
        <w:numPr>
          <w:ilvl w:val="0"/>
          <w:numId w:val="37"/>
        </w:numPr>
      </w:pPr>
      <w:r w:rsidRPr="00750662">
        <w:t>Authentication</w:t>
      </w:r>
    </w:p>
    <w:p w14:paraId="6A5B466A" w14:textId="77777777" w:rsidR="00750662" w:rsidRPr="00750662" w:rsidRDefault="00750662" w:rsidP="00750662">
      <w:pPr>
        <w:numPr>
          <w:ilvl w:val="0"/>
          <w:numId w:val="37"/>
        </w:numPr>
      </w:pPr>
      <w:r w:rsidRPr="00750662">
        <w:t>Authorization</w:t>
      </w:r>
    </w:p>
    <w:p w14:paraId="4AA930F1" w14:textId="77777777" w:rsidR="00750662" w:rsidRPr="00750662" w:rsidRDefault="00750662" w:rsidP="00750662">
      <w:pPr>
        <w:numPr>
          <w:ilvl w:val="0"/>
          <w:numId w:val="37"/>
        </w:numPr>
      </w:pPr>
      <w:r w:rsidRPr="00750662">
        <w:t>Pagination</w:t>
      </w:r>
    </w:p>
    <w:p w14:paraId="57C75E9F" w14:textId="77777777" w:rsidR="00750662" w:rsidRPr="00750662" w:rsidRDefault="00750662" w:rsidP="00750662">
      <w:pPr>
        <w:numPr>
          <w:ilvl w:val="0"/>
          <w:numId w:val="37"/>
        </w:numPr>
      </w:pPr>
      <w:r w:rsidRPr="00750662">
        <w:lastRenderedPageBreak/>
        <w:t>Idempotency</w:t>
      </w:r>
    </w:p>
    <w:p w14:paraId="1685E822" w14:textId="77777777" w:rsidR="00750662" w:rsidRPr="00750662" w:rsidRDefault="00750662" w:rsidP="00750662">
      <w:pPr>
        <w:numPr>
          <w:ilvl w:val="0"/>
          <w:numId w:val="37"/>
        </w:numPr>
      </w:pPr>
      <w:r w:rsidRPr="00750662">
        <w:t>Versioning</w:t>
      </w:r>
    </w:p>
    <w:p w14:paraId="2A27292F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80.2 Consumer Test</w:t>
      </w:r>
    </w:p>
    <w:p w14:paraId="3B63B8D5" w14:textId="77777777" w:rsidR="00750662" w:rsidRPr="00750662" w:rsidRDefault="00750662" w:rsidP="00750662">
      <w:r w:rsidRPr="00750662">
        <w:t>주요 SDK와 Client가 변경 API에서 정상 동작하는지 검증한다.</w:t>
      </w:r>
    </w:p>
    <w:p w14:paraId="7BB6852A" w14:textId="77777777" w:rsidR="00750662" w:rsidRPr="00750662" w:rsidRDefault="00750662" w:rsidP="00750662">
      <w:r w:rsidRPr="00750662">
        <w:pict w14:anchorId="4CD93A35">
          <v:rect id="_x0000_i1680" style="width:0;height:1.5pt" o:hralign="center" o:hrstd="t" o:hr="t" fillcolor="#a0a0a0" stroked="f"/>
        </w:pict>
      </w:r>
    </w:p>
    <w:p w14:paraId="241F8888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81. API Security Testing</w:t>
      </w:r>
    </w:p>
    <w:p w14:paraId="68C58F03" w14:textId="77777777" w:rsidR="00750662" w:rsidRPr="00750662" w:rsidRDefault="00750662" w:rsidP="00750662">
      <w:r w:rsidRPr="00750662">
        <w:t>다음 항목을 검증한다.</w:t>
      </w:r>
    </w:p>
    <w:p w14:paraId="7E0C5C79" w14:textId="77777777" w:rsidR="00750662" w:rsidRPr="00750662" w:rsidRDefault="00750662" w:rsidP="00750662">
      <w:pPr>
        <w:numPr>
          <w:ilvl w:val="0"/>
          <w:numId w:val="38"/>
        </w:numPr>
      </w:pPr>
      <w:r w:rsidRPr="00750662">
        <w:t>Authentication Bypass</w:t>
      </w:r>
    </w:p>
    <w:p w14:paraId="3B448DDC" w14:textId="77777777" w:rsidR="00750662" w:rsidRPr="00750662" w:rsidRDefault="00750662" w:rsidP="00750662">
      <w:pPr>
        <w:numPr>
          <w:ilvl w:val="0"/>
          <w:numId w:val="38"/>
        </w:numPr>
      </w:pPr>
      <w:r w:rsidRPr="00750662">
        <w:t>Authorization Bypass</w:t>
      </w:r>
    </w:p>
    <w:p w14:paraId="50030D28" w14:textId="77777777" w:rsidR="00750662" w:rsidRPr="00750662" w:rsidRDefault="00750662" w:rsidP="00750662">
      <w:pPr>
        <w:numPr>
          <w:ilvl w:val="0"/>
          <w:numId w:val="38"/>
        </w:numPr>
      </w:pPr>
      <w:r w:rsidRPr="00750662">
        <w:t>Cross-Tenant Access</w:t>
      </w:r>
    </w:p>
    <w:p w14:paraId="201CA860" w14:textId="77777777" w:rsidR="00750662" w:rsidRPr="00750662" w:rsidRDefault="00750662" w:rsidP="00750662">
      <w:pPr>
        <w:numPr>
          <w:ilvl w:val="0"/>
          <w:numId w:val="38"/>
        </w:numPr>
      </w:pPr>
      <w:r w:rsidRPr="00750662">
        <w:t>Object-Level Authorization</w:t>
      </w:r>
    </w:p>
    <w:p w14:paraId="0674337C" w14:textId="77777777" w:rsidR="00750662" w:rsidRPr="00750662" w:rsidRDefault="00750662" w:rsidP="00750662">
      <w:pPr>
        <w:numPr>
          <w:ilvl w:val="0"/>
          <w:numId w:val="38"/>
        </w:numPr>
      </w:pPr>
      <w:r w:rsidRPr="00750662">
        <w:t>Mass Assignment</w:t>
      </w:r>
    </w:p>
    <w:p w14:paraId="32E7CFE6" w14:textId="77777777" w:rsidR="00750662" w:rsidRPr="00750662" w:rsidRDefault="00750662" w:rsidP="00750662">
      <w:pPr>
        <w:numPr>
          <w:ilvl w:val="0"/>
          <w:numId w:val="38"/>
        </w:numPr>
      </w:pPr>
      <w:r w:rsidRPr="00750662">
        <w:t>Injection</w:t>
      </w:r>
    </w:p>
    <w:p w14:paraId="021F78B6" w14:textId="77777777" w:rsidR="00750662" w:rsidRPr="00750662" w:rsidRDefault="00750662" w:rsidP="00750662">
      <w:pPr>
        <w:numPr>
          <w:ilvl w:val="0"/>
          <w:numId w:val="38"/>
        </w:numPr>
      </w:pPr>
      <w:r w:rsidRPr="00750662">
        <w:t>Oversized Payload</w:t>
      </w:r>
    </w:p>
    <w:p w14:paraId="0C667C8B" w14:textId="77777777" w:rsidR="00750662" w:rsidRPr="00750662" w:rsidRDefault="00750662" w:rsidP="00750662">
      <w:pPr>
        <w:numPr>
          <w:ilvl w:val="0"/>
          <w:numId w:val="38"/>
        </w:numPr>
      </w:pPr>
      <w:r w:rsidRPr="00750662">
        <w:t>Rate Limit Bypass</w:t>
      </w:r>
    </w:p>
    <w:p w14:paraId="52C48A3C" w14:textId="77777777" w:rsidR="00750662" w:rsidRPr="00750662" w:rsidRDefault="00750662" w:rsidP="00750662">
      <w:pPr>
        <w:numPr>
          <w:ilvl w:val="0"/>
          <w:numId w:val="38"/>
        </w:numPr>
      </w:pPr>
      <w:r w:rsidRPr="00750662">
        <w:t>Credential Leakage</w:t>
      </w:r>
    </w:p>
    <w:p w14:paraId="58F7F0EF" w14:textId="77777777" w:rsidR="00750662" w:rsidRPr="00750662" w:rsidRDefault="00750662" w:rsidP="00750662">
      <w:pPr>
        <w:numPr>
          <w:ilvl w:val="0"/>
          <w:numId w:val="38"/>
        </w:numPr>
      </w:pPr>
      <w:r w:rsidRPr="00750662">
        <w:t>Sensitive Error Exposure</w:t>
      </w:r>
    </w:p>
    <w:p w14:paraId="3AE2E6E1" w14:textId="77777777" w:rsidR="00750662" w:rsidRPr="00750662" w:rsidRDefault="00750662" w:rsidP="00750662">
      <w:pPr>
        <w:numPr>
          <w:ilvl w:val="0"/>
          <w:numId w:val="38"/>
        </w:numPr>
      </w:pPr>
      <w:r w:rsidRPr="00750662">
        <w:t>Replay</w:t>
      </w:r>
    </w:p>
    <w:p w14:paraId="2DC0085A" w14:textId="77777777" w:rsidR="00750662" w:rsidRPr="00750662" w:rsidRDefault="00750662" w:rsidP="00750662">
      <w:pPr>
        <w:numPr>
          <w:ilvl w:val="0"/>
          <w:numId w:val="38"/>
        </w:numPr>
      </w:pPr>
      <w:r w:rsidRPr="00750662">
        <w:t>Idempotency Abuse</w:t>
      </w:r>
    </w:p>
    <w:p w14:paraId="3B0D2A87" w14:textId="77777777" w:rsidR="00750662" w:rsidRPr="00750662" w:rsidRDefault="00750662" w:rsidP="00750662">
      <w:r w:rsidRPr="00750662">
        <w:pict w14:anchorId="449AE137">
          <v:rect id="_x0000_i1681" style="width:0;height:1.5pt" o:hralign="center" o:hrstd="t" o:hr="t" fillcolor="#a0a0a0" stroked="f"/>
        </w:pict>
      </w:r>
    </w:p>
    <w:p w14:paraId="032561FA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82. API Load Testing</w:t>
      </w:r>
    </w:p>
    <w:p w14:paraId="4C2C5AA2" w14:textId="77777777" w:rsidR="00750662" w:rsidRPr="00750662" w:rsidRDefault="00750662" w:rsidP="00750662">
      <w:r w:rsidRPr="00750662">
        <w:t>주요 Endpoint에 대해 다음을 검증한다.</w:t>
      </w:r>
    </w:p>
    <w:p w14:paraId="5C9DD623" w14:textId="77777777" w:rsidR="00750662" w:rsidRPr="00750662" w:rsidRDefault="00750662" w:rsidP="00750662">
      <w:pPr>
        <w:numPr>
          <w:ilvl w:val="0"/>
          <w:numId w:val="39"/>
        </w:numPr>
      </w:pPr>
      <w:r w:rsidRPr="00750662">
        <w:t>Throughput</w:t>
      </w:r>
    </w:p>
    <w:p w14:paraId="2E2CF307" w14:textId="77777777" w:rsidR="00750662" w:rsidRPr="00750662" w:rsidRDefault="00750662" w:rsidP="00750662">
      <w:pPr>
        <w:numPr>
          <w:ilvl w:val="0"/>
          <w:numId w:val="39"/>
        </w:numPr>
      </w:pPr>
      <w:r w:rsidRPr="00750662">
        <w:t>p50 Latency</w:t>
      </w:r>
    </w:p>
    <w:p w14:paraId="0D74261E" w14:textId="77777777" w:rsidR="00750662" w:rsidRPr="00750662" w:rsidRDefault="00750662" w:rsidP="00750662">
      <w:pPr>
        <w:numPr>
          <w:ilvl w:val="0"/>
          <w:numId w:val="39"/>
        </w:numPr>
      </w:pPr>
      <w:r w:rsidRPr="00750662">
        <w:t>p95 Latency</w:t>
      </w:r>
    </w:p>
    <w:p w14:paraId="3BE706D2" w14:textId="77777777" w:rsidR="00750662" w:rsidRPr="00750662" w:rsidRDefault="00750662" w:rsidP="00750662">
      <w:pPr>
        <w:numPr>
          <w:ilvl w:val="0"/>
          <w:numId w:val="39"/>
        </w:numPr>
      </w:pPr>
      <w:r w:rsidRPr="00750662">
        <w:lastRenderedPageBreak/>
        <w:t>p99 Latency</w:t>
      </w:r>
    </w:p>
    <w:p w14:paraId="28FD696D" w14:textId="77777777" w:rsidR="00750662" w:rsidRPr="00750662" w:rsidRDefault="00750662" w:rsidP="00750662">
      <w:pPr>
        <w:numPr>
          <w:ilvl w:val="0"/>
          <w:numId w:val="39"/>
        </w:numPr>
      </w:pPr>
      <w:r w:rsidRPr="00750662">
        <w:t>Error Rate</w:t>
      </w:r>
    </w:p>
    <w:p w14:paraId="1CC24AD9" w14:textId="77777777" w:rsidR="00750662" w:rsidRPr="00750662" w:rsidRDefault="00750662" w:rsidP="00750662">
      <w:pPr>
        <w:numPr>
          <w:ilvl w:val="0"/>
          <w:numId w:val="39"/>
        </w:numPr>
      </w:pPr>
      <w:r w:rsidRPr="00750662">
        <w:t>Concurrent Request</w:t>
      </w:r>
    </w:p>
    <w:p w14:paraId="64BE2EE9" w14:textId="77777777" w:rsidR="00750662" w:rsidRPr="00750662" w:rsidRDefault="00750662" w:rsidP="00750662">
      <w:pPr>
        <w:numPr>
          <w:ilvl w:val="0"/>
          <w:numId w:val="39"/>
        </w:numPr>
      </w:pPr>
      <w:r w:rsidRPr="00750662">
        <w:t>Rate Limit</w:t>
      </w:r>
    </w:p>
    <w:p w14:paraId="6F1A96CE" w14:textId="77777777" w:rsidR="00750662" w:rsidRPr="00750662" w:rsidRDefault="00750662" w:rsidP="00750662">
      <w:pPr>
        <w:numPr>
          <w:ilvl w:val="0"/>
          <w:numId w:val="39"/>
        </w:numPr>
      </w:pPr>
      <w:r w:rsidRPr="00750662">
        <w:t>Queue Backpressure</w:t>
      </w:r>
    </w:p>
    <w:p w14:paraId="6A1847D5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82.1 AI 실행 API</w:t>
      </w:r>
    </w:p>
    <w:p w14:paraId="40889EE7" w14:textId="77777777" w:rsidR="00750662" w:rsidRPr="00750662" w:rsidRDefault="00750662" w:rsidP="00750662">
      <w:r w:rsidRPr="00750662">
        <w:t>Model 처리 시간을 API Gateway 성능과 혼동하지 않는다.</w:t>
      </w:r>
    </w:p>
    <w:p w14:paraId="5444ECAB" w14:textId="77777777" w:rsidR="00750662" w:rsidRPr="00750662" w:rsidRDefault="00750662" w:rsidP="00750662">
      <w:r w:rsidRPr="00750662">
        <w:t>Execution 생성 Latency와 실제 Execution Duration을 별도로 측정한다.</w:t>
      </w:r>
    </w:p>
    <w:p w14:paraId="73383369" w14:textId="77777777" w:rsidR="00750662" w:rsidRPr="00750662" w:rsidRDefault="00750662" w:rsidP="00750662">
      <w:r w:rsidRPr="00750662">
        <w:pict w14:anchorId="04BECC48">
          <v:rect id="_x0000_i1682" style="width:0;height:1.5pt" o:hralign="center" o:hrstd="t" o:hr="t" fillcolor="#a0a0a0" stroked="f"/>
        </w:pict>
      </w:r>
    </w:p>
    <w:p w14:paraId="4E193470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83. API Availability</w:t>
      </w:r>
    </w:p>
    <w:p w14:paraId="37FD78BE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83.1 관리 API와 실행 API</w:t>
      </w:r>
    </w:p>
    <w:p w14:paraId="120DD284" w14:textId="77777777" w:rsidR="00750662" w:rsidRPr="00750662" w:rsidRDefault="00750662" w:rsidP="00750662">
      <w:r w:rsidRPr="00750662">
        <w:t>필요한 경우 서로 다른 Scaling 및 Availability 정책을 적용할 수 있다.</w:t>
      </w:r>
    </w:p>
    <w:p w14:paraId="3751BBFD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83.2 Read API</w:t>
      </w:r>
    </w:p>
    <w:p w14:paraId="55A5AEED" w14:textId="77777777" w:rsidR="00750662" w:rsidRPr="00750662" w:rsidRDefault="00750662" w:rsidP="00750662">
      <w:r w:rsidRPr="00750662">
        <w:t>일부 Read Model 장애 시 Source of Truth 또는 제한된 Fallback을 사용할 수 있다.</w:t>
      </w:r>
    </w:p>
    <w:p w14:paraId="5034A804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83.3 Write API</w:t>
      </w:r>
    </w:p>
    <w:p w14:paraId="0F1E8D34" w14:textId="77777777" w:rsidR="00750662" w:rsidRPr="00750662" w:rsidRDefault="00750662" w:rsidP="00750662">
      <w:r w:rsidRPr="00750662">
        <w:t>State Store를 확인할 수 없는 상황에서 성공으로 응답하지 않는다.</w:t>
      </w:r>
    </w:p>
    <w:p w14:paraId="221BBF03" w14:textId="77777777" w:rsidR="00750662" w:rsidRPr="00750662" w:rsidRDefault="00750662" w:rsidP="00750662">
      <w:r w:rsidRPr="00750662">
        <w:pict w14:anchorId="26AF9CB5">
          <v:rect id="_x0000_i1683" style="width:0;height:1.5pt" o:hralign="center" o:hrstd="t" o:hr="t" fillcolor="#a0a0a0" stroked="f"/>
        </w:pict>
      </w:r>
    </w:p>
    <w:p w14:paraId="1D7B95A2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84. API Privacy</w:t>
      </w:r>
    </w:p>
    <w:p w14:paraId="29281C87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84.1 최소 데이터</w:t>
      </w:r>
    </w:p>
    <w:p w14:paraId="02DB351F" w14:textId="77777777" w:rsidR="00750662" w:rsidRPr="00750662" w:rsidRDefault="00750662" w:rsidP="00750662">
      <w:r w:rsidRPr="00750662">
        <w:t>API Response는 Client가 필요로 하는 최소 데이터를 기본으로 반환한다.</w:t>
      </w:r>
    </w:p>
    <w:p w14:paraId="2E91A414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84.2 사용자 데이터</w:t>
      </w:r>
    </w:p>
    <w:p w14:paraId="2450677D" w14:textId="77777777" w:rsidR="00750662" w:rsidRPr="00750662" w:rsidRDefault="00750662" w:rsidP="00750662">
      <w:r w:rsidRPr="00750662">
        <w:t>사용자 관련 데이터는 Tenant 및 Purpose Scope를 적용한다.</w:t>
      </w:r>
    </w:p>
    <w:p w14:paraId="3B9EF72F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84.3 Export</w:t>
      </w:r>
    </w:p>
    <w:p w14:paraId="5C7D9892" w14:textId="77777777" w:rsidR="00750662" w:rsidRPr="00750662" w:rsidRDefault="00750662" w:rsidP="00750662">
      <w:r w:rsidRPr="00750662">
        <w:t>대량 데이터 Export API는 별도 Permission, Audit 및 비동기 처리 방식을 사용할 수 있다.</w:t>
      </w:r>
    </w:p>
    <w:p w14:paraId="5952F25A" w14:textId="77777777" w:rsidR="00750662" w:rsidRPr="00750662" w:rsidRDefault="00750662" w:rsidP="00750662">
      <w:r w:rsidRPr="00750662">
        <w:lastRenderedPageBreak/>
        <w:pict w14:anchorId="3A1B8839">
          <v:rect id="_x0000_i1684" style="width:0;height:1.5pt" o:hralign="center" o:hrstd="t" o:hr="t" fillcolor="#a0a0a0" stroked="f"/>
        </w:pict>
      </w:r>
    </w:p>
    <w:p w14:paraId="5E285450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85. API Governance</w:t>
      </w:r>
    </w:p>
    <w:p w14:paraId="4C37774D" w14:textId="77777777" w:rsidR="00750662" w:rsidRPr="00750662" w:rsidRDefault="00750662" w:rsidP="00750662">
      <w:r w:rsidRPr="00750662">
        <w:t>API Endpoint는 다음 Owner를 가져야 한다.</w:t>
      </w:r>
    </w:p>
    <w:p w14:paraId="06E89094" w14:textId="77777777" w:rsidR="00750662" w:rsidRPr="00750662" w:rsidRDefault="00750662" w:rsidP="00750662">
      <w:pPr>
        <w:numPr>
          <w:ilvl w:val="0"/>
          <w:numId w:val="40"/>
        </w:numPr>
      </w:pPr>
      <w:r w:rsidRPr="00750662">
        <w:t>Domain Owner</w:t>
      </w:r>
    </w:p>
    <w:p w14:paraId="22FF3BCF" w14:textId="77777777" w:rsidR="00750662" w:rsidRPr="00750662" w:rsidRDefault="00750662" w:rsidP="00750662">
      <w:pPr>
        <w:numPr>
          <w:ilvl w:val="0"/>
          <w:numId w:val="40"/>
        </w:numPr>
      </w:pPr>
      <w:r w:rsidRPr="00750662">
        <w:t>Technical Owner</w:t>
      </w:r>
    </w:p>
    <w:p w14:paraId="34A636F6" w14:textId="77777777" w:rsidR="00750662" w:rsidRPr="00750662" w:rsidRDefault="00750662" w:rsidP="00750662">
      <w:pPr>
        <w:numPr>
          <w:ilvl w:val="0"/>
          <w:numId w:val="40"/>
        </w:numPr>
      </w:pPr>
      <w:r w:rsidRPr="00750662">
        <w:t>Security Owner</w:t>
      </w:r>
    </w:p>
    <w:p w14:paraId="67974F23" w14:textId="77777777" w:rsidR="00750662" w:rsidRPr="00750662" w:rsidRDefault="00750662" w:rsidP="00750662">
      <w:pPr>
        <w:numPr>
          <w:ilvl w:val="0"/>
          <w:numId w:val="40"/>
        </w:numPr>
      </w:pPr>
      <w:r w:rsidRPr="00750662">
        <w:t>Schema Owner</w:t>
      </w:r>
    </w:p>
    <w:p w14:paraId="32C3CE67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85.1 Review 대상</w:t>
      </w:r>
    </w:p>
    <w:p w14:paraId="1CD21359" w14:textId="77777777" w:rsidR="00750662" w:rsidRPr="00750662" w:rsidRDefault="00750662" w:rsidP="00750662">
      <w:pPr>
        <w:numPr>
          <w:ilvl w:val="0"/>
          <w:numId w:val="41"/>
        </w:numPr>
      </w:pPr>
      <w:r w:rsidRPr="00750662">
        <w:t>신규 Endpoint</w:t>
      </w:r>
    </w:p>
    <w:p w14:paraId="423CED36" w14:textId="77777777" w:rsidR="00750662" w:rsidRPr="00750662" w:rsidRDefault="00750662" w:rsidP="00750662">
      <w:pPr>
        <w:numPr>
          <w:ilvl w:val="0"/>
          <w:numId w:val="41"/>
        </w:numPr>
      </w:pPr>
      <w:r w:rsidRPr="00750662">
        <w:t>Breaking Change</w:t>
      </w:r>
    </w:p>
    <w:p w14:paraId="36650D14" w14:textId="77777777" w:rsidR="00750662" w:rsidRPr="00750662" w:rsidRDefault="00750662" w:rsidP="00750662">
      <w:pPr>
        <w:numPr>
          <w:ilvl w:val="0"/>
          <w:numId w:val="41"/>
        </w:numPr>
      </w:pPr>
      <w:r w:rsidRPr="00750662">
        <w:t>Admin API</w:t>
      </w:r>
    </w:p>
    <w:p w14:paraId="5DB397A6" w14:textId="77777777" w:rsidR="00750662" w:rsidRPr="00750662" w:rsidRDefault="00750662" w:rsidP="00750662">
      <w:pPr>
        <w:numPr>
          <w:ilvl w:val="0"/>
          <w:numId w:val="41"/>
        </w:numPr>
      </w:pPr>
      <w:r w:rsidRPr="00750662">
        <w:t>Bulk API</w:t>
      </w:r>
    </w:p>
    <w:p w14:paraId="4DCD9DE9" w14:textId="77777777" w:rsidR="00750662" w:rsidRPr="00750662" w:rsidRDefault="00750662" w:rsidP="00750662">
      <w:pPr>
        <w:numPr>
          <w:ilvl w:val="0"/>
          <w:numId w:val="41"/>
        </w:numPr>
      </w:pPr>
      <w:r w:rsidRPr="00750662">
        <w:t>Sensitive Data API</w:t>
      </w:r>
    </w:p>
    <w:p w14:paraId="642FCEFB" w14:textId="77777777" w:rsidR="00750662" w:rsidRPr="00750662" w:rsidRDefault="00750662" w:rsidP="00750662">
      <w:pPr>
        <w:numPr>
          <w:ilvl w:val="0"/>
          <w:numId w:val="41"/>
        </w:numPr>
      </w:pPr>
      <w:r w:rsidRPr="00750662">
        <w:t>Cross-Service API</w:t>
      </w:r>
    </w:p>
    <w:p w14:paraId="19245D23" w14:textId="77777777" w:rsidR="00750662" w:rsidRPr="00750662" w:rsidRDefault="00750662" w:rsidP="00750662">
      <w:r w:rsidRPr="00750662">
        <w:pict w14:anchorId="4D45BC96">
          <v:rect id="_x0000_i1685" style="width:0;height:1.5pt" o:hralign="center" o:hrstd="t" o:hr="t" fillcolor="#a0a0a0" stroked="f"/>
        </w:pict>
      </w:r>
    </w:p>
    <w:p w14:paraId="2315B50C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86. API Naming Convention</w:t>
      </w:r>
    </w:p>
    <w:p w14:paraId="12CF6315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86.1 Resource</w:t>
      </w:r>
    </w:p>
    <w:p w14:paraId="3918C850" w14:textId="77777777" w:rsidR="00750662" w:rsidRPr="00750662" w:rsidRDefault="00750662" w:rsidP="00750662">
      <w:r w:rsidRPr="00750662">
        <w:t>복수형 명사를 사용한다.</w:t>
      </w:r>
    </w:p>
    <w:p w14:paraId="06C97AEF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86.2 Field</w:t>
      </w:r>
    </w:p>
    <w:p w14:paraId="7A7DDC71" w14:textId="77777777" w:rsidR="00750662" w:rsidRPr="00750662" w:rsidRDefault="00750662" w:rsidP="00750662">
      <w:r w:rsidRPr="00750662">
        <w:t>JSON Field는 하나의 Naming Convention을 일관되게 사용한다.</w:t>
      </w:r>
    </w:p>
    <w:p w14:paraId="497ECF0A" w14:textId="77777777" w:rsidR="00750662" w:rsidRPr="00750662" w:rsidRDefault="00750662" w:rsidP="00750662">
      <w:r w:rsidRPr="00750662">
        <w:t>본 문서 기준 Canonical JSON Field는 snake_case를 권장한다.</w:t>
      </w:r>
    </w:p>
    <w:p w14:paraId="20D9935E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86.3 Boolean</w:t>
      </w:r>
    </w:p>
    <w:p w14:paraId="55F743BB" w14:textId="77777777" w:rsidR="00750662" w:rsidRPr="00750662" w:rsidRDefault="00750662" w:rsidP="00750662">
      <w:r w:rsidRPr="00750662">
        <w:t>의미가 명확한 이름을 사용한다.</w:t>
      </w:r>
    </w:p>
    <w:p w14:paraId="09EE3AD3" w14:textId="77777777" w:rsidR="00750662" w:rsidRPr="00750662" w:rsidRDefault="00750662" w:rsidP="00750662">
      <w:r w:rsidRPr="00750662">
        <w:t>예:</w:t>
      </w:r>
    </w:p>
    <w:p w14:paraId="1353549F" w14:textId="77777777" w:rsidR="00750662" w:rsidRPr="00750662" w:rsidRDefault="00750662" w:rsidP="00750662">
      <w:r w:rsidRPr="00750662">
        <w:t>enabled</w:t>
      </w:r>
    </w:p>
    <w:p w14:paraId="7EE2126D" w14:textId="77777777" w:rsidR="00750662" w:rsidRPr="00750662" w:rsidRDefault="00750662" w:rsidP="00750662">
      <w:r w:rsidRPr="00750662">
        <w:lastRenderedPageBreak/>
        <w:t>has_more</w:t>
      </w:r>
    </w:p>
    <w:p w14:paraId="41E9E86B" w14:textId="77777777" w:rsidR="00750662" w:rsidRPr="00750662" w:rsidRDefault="00750662" w:rsidP="00750662">
      <w:r w:rsidRPr="00750662">
        <w:t>retryable</w:t>
      </w:r>
    </w:p>
    <w:p w14:paraId="45861E6C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86.4 시간</w:t>
      </w:r>
    </w:p>
    <w:p w14:paraId="4549EF00" w14:textId="77777777" w:rsidR="00750662" w:rsidRPr="00750662" w:rsidRDefault="00750662" w:rsidP="00750662">
      <w:r w:rsidRPr="00750662">
        <w:t>다음과 같이 일관된 이름을 사용한다.</w:t>
      </w:r>
    </w:p>
    <w:p w14:paraId="40629DB4" w14:textId="77777777" w:rsidR="00750662" w:rsidRPr="00750662" w:rsidRDefault="00750662" w:rsidP="00750662">
      <w:r w:rsidRPr="00750662">
        <w:t>created_at</w:t>
      </w:r>
    </w:p>
    <w:p w14:paraId="2248DFE7" w14:textId="77777777" w:rsidR="00750662" w:rsidRPr="00750662" w:rsidRDefault="00750662" w:rsidP="00750662">
      <w:r w:rsidRPr="00750662">
        <w:t>updated_at</w:t>
      </w:r>
    </w:p>
    <w:p w14:paraId="60C26EC4" w14:textId="77777777" w:rsidR="00750662" w:rsidRPr="00750662" w:rsidRDefault="00750662" w:rsidP="00750662">
      <w:r w:rsidRPr="00750662">
        <w:t>started_at</w:t>
      </w:r>
    </w:p>
    <w:p w14:paraId="1E204AD8" w14:textId="77777777" w:rsidR="00750662" w:rsidRPr="00750662" w:rsidRDefault="00750662" w:rsidP="00750662">
      <w:r w:rsidRPr="00750662">
        <w:t>completed_at</w:t>
      </w:r>
    </w:p>
    <w:p w14:paraId="57E3FAB0" w14:textId="77777777" w:rsidR="00750662" w:rsidRPr="00750662" w:rsidRDefault="00750662" w:rsidP="00750662">
      <w:r w:rsidRPr="00750662">
        <w:pict w14:anchorId="0760A415">
          <v:rect id="_x0000_i1686" style="width:0;height:1.5pt" o:hralign="center" o:hrstd="t" o:hr="t" fillcolor="#a0a0a0" stroked="f"/>
        </w:pict>
      </w:r>
    </w:p>
    <w:p w14:paraId="601510F2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87. Identifier Convention</w:t>
      </w:r>
    </w:p>
    <w:p w14:paraId="2337FA0B" w14:textId="77777777" w:rsidR="00750662" w:rsidRPr="00750662" w:rsidRDefault="00750662" w:rsidP="00750662">
      <w:r w:rsidRPr="00750662">
        <w:t>Resource ID는 Type을 식별하기 쉬운 Prefix를 사용할 수 있다.</w:t>
      </w:r>
    </w:p>
    <w:p w14:paraId="35804194" w14:textId="77777777" w:rsidR="00750662" w:rsidRPr="00750662" w:rsidRDefault="00750662" w:rsidP="00750662">
      <w:r w:rsidRPr="00750662">
        <w:t>예:</w:t>
      </w:r>
    </w:p>
    <w:p w14:paraId="14608C7B" w14:textId="77777777" w:rsidR="00750662" w:rsidRPr="00750662" w:rsidRDefault="00750662" w:rsidP="00750662">
      <w:r w:rsidRPr="00750662">
        <w:t>agt_</w:t>
      </w:r>
    </w:p>
    <w:p w14:paraId="56FA099F" w14:textId="77777777" w:rsidR="00750662" w:rsidRPr="00750662" w:rsidRDefault="00750662" w:rsidP="00750662">
      <w:r w:rsidRPr="00750662">
        <w:t>wfl_</w:t>
      </w:r>
    </w:p>
    <w:p w14:paraId="515008C7" w14:textId="77777777" w:rsidR="00750662" w:rsidRPr="00750662" w:rsidRDefault="00750662" w:rsidP="00750662">
      <w:r w:rsidRPr="00750662">
        <w:t>plg_</w:t>
      </w:r>
    </w:p>
    <w:p w14:paraId="066DA957" w14:textId="77777777" w:rsidR="00750662" w:rsidRPr="00750662" w:rsidRDefault="00750662" w:rsidP="00750662">
      <w:r w:rsidRPr="00750662">
        <w:t>exec_</w:t>
      </w:r>
    </w:p>
    <w:p w14:paraId="3806296D" w14:textId="77777777" w:rsidR="00750662" w:rsidRPr="00750662" w:rsidRDefault="00750662" w:rsidP="00750662">
      <w:r w:rsidRPr="00750662">
        <w:t>mem_</w:t>
      </w:r>
    </w:p>
    <w:p w14:paraId="5F7004A0" w14:textId="77777777" w:rsidR="00750662" w:rsidRPr="00750662" w:rsidRDefault="00750662" w:rsidP="00750662">
      <w:r w:rsidRPr="00750662">
        <w:t>kn_</w:t>
      </w:r>
    </w:p>
    <w:p w14:paraId="676E59A5" w14:textId="77777777" w:rsidR="00750662" w:rsidRPr="00750662" w:rsidRDefault="00750662" w:rsidP="00750662">
      <w:r w:rsidRPr="00750662">
        <w:t>pkg_</w:t>
      </w:r>
    </w:p>
    <w:p w14:paraId="0F7201E2" w14:textId="77777777" w:rsidR="00750662" w:rsidRPr="00750662" w:rsidRDefault="00750662" w:rsidP="00750662">
      <w:r w:rsidRPr="00750662">
        <w:t>이는 선택적 구현 규칙이며 외부 Client가 Prefix Parsing에 의존해서는 안 된다.</w:t>
      </w:r>
    </w:p>
    <w:p w14:paraId="23BF0702" w14:textId="77777777" w:rsidR="00750662" w:rsidRPr="00750662" w:rsidRDefault="00750662" w:rsidP="00750662">
      <w:r w:rsidRPr="00750662">
        <w:pict w14:anchorId="21836816">
          <v:rect id="_x0000_i1687" style="width:0;height:1.5pt" o:hralign="center" o:hrstd="t" o:hr="t" fillcolor="#a0a0a0" stroked="f"/>
        </w:pict>
      </w:r>
    </w:p>
    <w:p w14:paraId="727C8B46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88. Null과 Missing</w:t>
      </w:r>
    </w:p>
    <w:p w14:paraId="2EF7FB6F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88.1 구분</w:t>
      </w:r>
    </w:p>
    <w:p w14:paraId="7A75A6AA" w14:textId="77777777" w:rsidR="00750662" w:rsidRPr="00750662" w:rsidRDefault="00750662" w:rsidP="00750662">
      <w:r w:rsidRPr="00750662">
        <w:t>null과 Field 미포함의 의미를 Schema에서 명확히 정의해야 한다.</w:t>
      </w:r>
    </w:p>
    <w:p w14:paraId="0E87C3B1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88.2 PATCH</w:t>
      </w:r>
    </w:p>
    <w:p w14:paraId="096B2190" w14:textId="77777777" w:rsidR="00750662" w:rsidRPr="00750662" w:rsidRDefault="00750662" w:rsidP="00750662">
      <w:r w:rsidRPr="00750662">
        <w:lastRenderedPageBreak/>
        <w:t>PATCH에서 다음을 구분한다.</w:t>
      </w:r>
    </w:p>
    <w:p w14:paraId="6DF356FE" w14:textId="77777777" w:rsidR="00750662" w:rsidRPr="00750662" w:rsidRDefault="00750662" w:rsidP="00750662">
      <w:pPr>
        <w:numPr>
          <w:ilvl w:val="0"/>
          <w:numId w:val="42"/>
        </w:numPr>
      </w:pPr>
      <w:r w:rsidRPr="00750662">
        <w:t>Field 미포함: 변경 안 함</w:t>
      </w:r>
    </w:p>
    <w:p w14:paraId="2B5D4BA1" w14:textId="77777777" w:rsidR="00750662" w:rsidRPr="00750662" w:rsidRDefault="00750662" w:rsidP="00750662">
      <w:pPr>
        <w:numPr>
          <w:ilvl w:val="0"/>
          <w:numId w:val="42"/>
        </w:numPr>
      </w:pPr>
      <w:r w:rsidRPr="00750662">
        <w:t>Field = null: 값 제거 또는 null 설정</w:t>
      </w:r>
    </w:p>
    <w:p w14:paraId="352B34FC" w14:textId="77777777" w:rsidR="00750662" w:rsidRPr="00750662" w:rsidRDefault="00750662" w:rsidP="00750662">
      <w:r w:rsidRPr="00750662">
        <w:t>지원 여부는 Resource Schema로 정의한다.</w:t>
      </w:r>
    </w:p>
    <w:p w14:paraId="559C64B0" w14:textId="77777777" w:rsidR="00750662" w:rsidRPr="00750662" w:rsidRDefault="00750662" w:rsidP="00750662">
      <w:r w:rsidRPr="00750662">
        <w:pict w14:anchorId="493CDF25">
          <v:rect id="_x0000_i1688" style="width:0;height:1.5pt" o:hralign="center" o:hrstd="t" o:hr="t" fillcolor="#a0a0a0" stroked="f"/>
        </w:pict>
      </w:r>
    </w:p>
    <w:p w14:paraId="6BCF962B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89. Boolean Action 금지</w:t>
      </w:r>
    </w:p>
    <w:p w14:paraId="15C0CE7C" w14:textId="77777777" w:rsidR="00750662" w:rsidRPr="00750662" w:rsidRDefault="00750662" w:rsidP="00750662">
      <w:r w:rsidRPr="00750662">
        <w:t>다음과 같은 모호한 상태 API 사용을 피한다.</w:t>
      </w:r>
    </w:p>
    <w:p w14:paraId="20BE1D07" w14:textId="77777777" w:rsidR="00750662" w:rsidRPr="00750662" w:rsidRDefault="00750662" w:rsidP="00750662">
      <w:r w:rsidRPr="00750662">
        <w:t>{</w:t>
      </w:r>
    </w:p>
    <w:p w14:paraId="386C4EF0" w14:textId="77777777" w:rsidR="00750662" w:rsidRPr="00750662" w:rsidRDefault="00750662" w:rsidP="00750662">
      <w:r w:rsidRPr="00750662">
        <w:t xml:space="preserve">  "published": true</w:t>
      </w:r>
    </w:p>
    <w:p w14:paraId="2E1D2C46" w14:textId="77777777" w:rsidR="00750662" w:rsidRPr="00750662" w:rsidRDefault="00750662" w:rsidP="00750662">
      <w:r w:rsidRPr="00750662">
        <w:t>}</w:t>
      </w:r>
    </w:p>
    <w:p w14:paraId="3038402A" w14:textId="77777777" w:rsidR="00750662" w:rsidRPr="00750662" w:rsidRDefault="00750662" w:rsidP="00750662">
      <w:r w:rsidRPr="00750662">
        <w:t>중요 Lifecycle 변경은 명시적 Action을 사용한다.</w:t>
      </w:r>
    </w:p>
    <w:p w14:paraId="790250B7" w14:textId="77777777" w:rsidR="00750662" w:rsidRPr="00750662" w:rsidRDefault="00750662" w:rsidP="00750662">
      <w:r w:rsidRPr="00750662">
        <w:t>POST /agents/{id}/publish</w:t>
      </w:r>
    </w:p>
    <w:p w14:paraId="68DF64EE" w14:textId="77777777" w:rsidR="00750662" w:rsidRPr="00750662" w:rsidRDefault="00750662" w:rsidP="00750662">
      <w:r w:rsidRPr="00750662">
        <w:t>이 방식은 권한, 검증 및 Audit 의미를 명확하게 한다.</w:t>
      </w:r>
    </w:p>
    <w:p w14:paraId="5D2FE064" w14:textId="77777777" w:rsidR="00750662" w:rsidRPr="00750662" w:rsidRDefault="00750662" w:rsidP="00750662">
      <w:r w:rsidRPr="00750662">
        <w:pict w14:anchorId="3F496F66">
          <v:rect id="_x0000_i1689" style="width:0;height:1.5pt" o:hralign="center" o:hrstd="t" o:hr="t" fillcolor="#a0a0a0" stroked="f"/>
        </w:pict>
      </w:r>
    </w:p>
    <w:p w14:paraId="10C045AE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90. Sensitive Administrative Actions</w:t>
      </w:r>
    </w:p>
    <w:p w14:paraId="3B3DE686" w14:textId="77777777" w:rsidR="00750662" w:rsidRPr="00750662" w:rsidRDefault="00750662" w:rsidP="00750662">
      <w:r w:rsidRPr="00750662">
        <w:t>다음 작업은 일반 CRUD보다 강한 통제를 적용해야 한다.</w:t>
      </w:r>
    </w:p>
    <w:p w14:paraId="50C17301" w14:textId="77777777" w:rsidR="00750662" w:rsidRPr="00750662" w:rsidRDefault="00750662" w:rsidP="00750662">
      <w:pPr>
        <w:numPr>
          <w:ilvl w:val="0"/>
          <w:numId w:val="43"/>
        </w:numPr>
      </w:pPr>
      <w:r w:rsidRPr="00750662">
        <w:t>Tenant Delete</w:t>
      </w:r>
    </w:p>
    <w:p w14:paraId="2865BC6A" w14:textId="77777777" w:rsidR="00750662" w:rsidRPr="00750662" w:rsidRDefault="00750662" w:rsidP="00750662">
      <w:pPr>
        <w:numPr>
          <w:ilvl w:val="0"/>
          <w:numId w:val="43"/>
        </w:numPr>
      </w:pPr>
      <w:r w:rsidRPr="00750662">
        <w:t>Package Block</w:t>
      </w:r>
    </w:p>
    <w:p w14:paraId="61F9FA2F" w14:textId="77777777" w:rsidR="00750662" w:rsidRPr="00750662" w:rsidRDefault="00750662" w:rsidP="00750662">
      <w:pPr>
        <w:numPr>
          <w:ilvl w:val="0"/>
          <w:numId w:val="43"/>
        </w:numPr>
      </w:pPr>
      <w:r w:rsidRPr="00750662">
        <w:t>Policy Override</w:t>
      </w:r>
    </w:p>
    <w:p w14:paraId="4DFFC872" w14:textId="77777777" w:rsidR="00750662" w:rsidRPr="00750662" w:rsidRDefault="00750662" w:rsidP="00750662">
      <w:pPr>
        <w:numPr>
          <w:ilvl w:val="0"/>
          <w:numId w:val="43"/>
        </w:numPr>
      </w:pPr>
      <w:r w:rsidRPr="00750662">
        <w:t>Secret Rotate</w:t>
      </w:r>
    </w:p>
    <w:p w14:paraId="68B9A26A" w14:textId="77777777" w:rsidR="00750662" w:rsidRPr="00750662" w:rsidRDefault="00750662" w:rsidP="00750662">
      <w:pPr>
        <w:numPr>
          <w:ilvl w:val="0"/>
          <w:numId w:val="43"/>
        </w:numPr>
      </w:pPr>
      <w:r w:rsidRPr="00750662">
        <w:t>Forced Execution Termination</w:t>
      </w:r>
    </w:p>
    <w:p w14:paraId="3498B704" w14:textId="77777777" w:rsidR="00750662" w:rsidRPr="00750662" w:rsidRDefault="00750662" w:rsidP="00750662">
      <w:pPr>
        <w:numPr>
          <w:ilvl w:val="0"/>
          <w:numId w:val="43"/>
        </w:numPr>
      </w:pPr>
      <w:r w:rsidRPr="00750662">
        <w:t>Bulk Memory Delete</w:t>
      </w:r>
    </w:p>
    <w:p w14:paraId="61B1ED9E" w14:textId="77777777" w:rsidR="00750662" w:rsidRPr="00750662" w:rsidRDefault="00750662" w:rsidP="00750662">
      <w:pPr>
        <w:numPr>
          <w:ilvl w:val="0"/>
          <w:numId w:val="43"/>
        </w:numPr>
      </w:pPr>
      <w:r w:rsidRPr="00750662">
        <w:t>Permission Escalation</w:t>
      </w:r>
    </w:p>
    <w:p w14:paraId="01F5A616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90.1 요구 가능 항목</w:t>
      </w:r>
    </w:p>
    <w:p w14:paraId="47F14BBF" w14:textId="77777777" w:rsidR="00750662" w:rsidRPr="00750662" w:rsidRDefault="00750662" w:rsidP="00750662">
      <w:pPr>
        <w:numPr>
          <w:ilvl w:val="0"/>
          <w:numId w:val="44"/>
        </w:numPr>
      </w:pPr>
      <w:r w:rsidRPr="00750662">
        <w:t>Reason</w:t>
      </w:r>
    </w:p>
    <w:p w14:paraId="0EF3A93F" w14:textId="77777777" w:rsidR="00750662" w:rsidRPr="00750662" w:rsidRDefault="00750662" w:rsidP="00750662">
      <w:pPr>
        <w:numPr>
          <w:ilvl w:val="0"/>
          <w:numId w:val="44"/>
        </w:numPr>
      </w:pPr>
      <w:r w:rsidRPr="00750662">
        <w:lastRenderedPageBreak/>
        <w:t>Step-Up Authentication</w:t>
      </w:r>
    </w:p>
    <w:p w14:paraId="34B08B9C" w14:textId="77777777" w:rsidR="00750662" w:rsidRPr="00750662" w:rsidRDefault="00750662" w:rsidP="00750662">
      <w:pPr>
        <w:numPr>
          <w:ilvl w:val="0"/>
          <w:numId w:val="44"/>
        </w:numPr>
      </w:pPr>
      <w:r w:rsidRPr="00750662">
        <w:t>Approval</w:t>
      </w:r>
    </w:p>
    <w:p w14:paraId="73E8C293" w14:textId="77777777" w:rsidR="00750662" w:rsidRPr="00750662" w:rsidRDefault="00750662" w:rsidP="00750662">
      <w:pPr>
        <w:numPr>
          <w:ilvl w:val="0"/>
          <w:numId w:val="44"/>
        </w:numPr>
      </w:pPr>
      <w:r w:rsidRPr="00750662">
        <w:t>Confirmation Token</w:t>
      </w:r>
    </w:p>
    <w:p w14:paraId="437D789D" w14:textId="77777777" w:rsidR="00750662" w:rsidRPr="00750662" w:rsidRDefault="00750662" w:rsidP="00750662">
      <w:pPr>
        <w:numPr>
          <w:ilvl w:val="0"/>
          <w:numId w:val="44"/>
        </w:numPr>
      </w:pPr>
      <w:r w:rsidRPr="00750662">
        <w:t>Detailed Audit</w:t>
      </w:r>
    </w:p>
    <w:p w14:paraId="3F88F893" w14:textId="77777777" w:rsidR="00750662" w:rsidRPr="00750662" w:rsidRDefault="00750662" w:rsidP="00750662">
      <w:r w:rsidRPr="00750662">
        <w:pict w14:anchorId="7F43778A">
          <v:rect id="_x0000_i1690" style="width:0;height:1.5pt" o:hralign="center" o:hrstd="t" o:hr="t" fillcolor="#a0a0a0" stroked="f"/>
        </w:pict>
      </w:r>
    </w:p>
    <w:p w14:paraId="04B4FB91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91. API Multi-Region 고려사항</w:t>
      </w:r>
    </w:p>
    <w:p w14:paraId="2E23AD30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91.1 Region Endpoint</w:t>
      </w:r>
    </w:p>
    <w:p w14:paraId="29B7D72A" w14:textId="77777777" w:rsidR="00750662" w:rsidRPr="00750662" w:rsidRDefault="00750662" w:rsidP="00750662">
      <w:r w:rsidRPr="00750662">
        <w:t>배포 방식에 따라 Region별 Endpoint 또는 Global Endpoint를 지원할 수 있다.</w:t>
      </w:r>
    </w:p>
    <w:p w14:paraId="0CC6401A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91.2 Data Residency</w:t>
      </w:r>
    </w:p>
    <w:p w14:paraId="2C95D0C1" w14:textId="77777777" w:rsidR="00750662" w:rsidRPr="00750662" w:rsidRDefault="00750662" w:rsidP="00750662">
      <w:r w:rsidRPr="00750662">
        <w:t>Tenant Data Policy에 따라 요청을 특정 Region으로 Routing해야 할 수 있다.</w:t>
      </w:r>
    </w:p>
    <w:p w14:paraId="0A765582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91.3 자동 Region 이동</w:t>
      </w:r>
    </w:p>
    <w:p w14:paraId="78BB0416" w14:textId="77777777" w:rsidR="00750662" w:rsidRPr="00750662" w:rsidRDefault="00750662" w:rsidP="00750662">
      <w:r w:rsidRPr="00750662">
        <w:t>정책을 위반하는 Region으로 자동 Fallback하지 않는다.</w:t>
      </w:r>
    </w:p>
    <w:p w14:paraId="3998B21C" w14:textId="77777777" w:rsidR="00750662" w:rsidRPr="00750662" w:rsidRDefault="00750662" w:rsidP="00750662">
      <w:r w:rsidRPr="00750662">
        <w:pict w14:anchorId="5A4DE104">
          <v:rect id="_x0000_i1691" style="width:0;height:1.5pt" o:hralign="center" o:hrstd="t" o:hr="t" fillcolor="#a0a0a0" stroked="f"/>
        </w:pict>
      </w:r>
    </w:p>
    <w:p w14:paraId="31F5A83A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92. API Error Recovery</w:t>
      </w:r>
    </w:p>
    <w:p w14:paraId="38437A8F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92.1 Client Action</w:t>
      </w:r>
    </w:p>
    <w:p w14:paraId="0FC1905A" w14:textId="77777777" w:rsidR="00750662" w:rsidRPr="00750662" w:rsidRDefault="00750662" w:rsidP="00750662">
      <w:r w:rsidRPr="00750662">
        <w:t>Client가 오류 발생 후 수행해야 할 동작을 추론할 수 있도록 Error Contract를 제공한다.</w:t>
      </w:r>
    </w:p>
    <w:p w14:paraId="0FCB7C5A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92.2 Conflict</w:t>
      </w:r>
    </w:p>
    <w:p w14:paraId="0C6E5041" w14:textId="77777777" w:rsidR="00750662" w:rsidRPr="00750662" w:rsidRDefault="00750662" w:rsidP="00750662">
      <w:r w:rsidRPr="00750662">
        <w:t>최신 Resource를 다시 조회 후 변경을 재적용하도록 할 수 있다.</w:t>
      </w:r>
    </w:p>
    <w:p w14:paraId="7F0992FE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92.3 Rate Limit</w:t>
      </w:r>
    </w:p>
    <w:p w14:paraId="2D59221F" w14:textId="77777777" w:rsidR="00750662" w:rsidRPr="00750662" w:rsidRDefault="00750662" w:rsidP="00750662">
      <w:r w:rsidRPr="00750662">
        <w:t>Retry-After를 따른다.</w:t>
      </w:r>
    </w:p>
    <w:p w14:paraId="4F7EBEE0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92.4 Authentication</w:t>
      </w:r>
    </w:p>
    <w:p w14:paraId="4C6D7961" w14:textId="77777777" w:rsidR="00750662" w:rsidRPr="00750662" w:rsidRDefault="00750662" w:rsidP="00750662">
      <w:r w:rsidRPr="00750662">
        <w:t>Token Refresh 후 재시도할 수 있다.</w:t>
      </w:r>
    </w:p>
    <w:p w14:paraId="1ED66E8F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92.5 Permission</w:t>
      </w:r>
    </w:p>
    <w:p w14:paraId="235C2224" w14:textId="77777777" w:rsidR="00750662" w:rsidRPr="00750662" w:rsidRDefault="00750662" w:rsidP="00750662">
      <w:r w:rsidRPr="00750662">
        <w:t>자동으로 다른 Credential을 사용하여 우회하지 않는다.</w:t>
      </w:r>
    </w:p>
    <w:p w14:paraId="20968FC7" w14:textId="77777777" w:rsidR="00750662" w:rsidRPr="00750662" w:rsidRDefault="00750662" w:rsidP="00750662">
      <w:r w:rsidRPr="00750662">
        <w:pict w14:anchorId="78BE4844">
          <v:rect id="_x0000_i1692" style="width:0;height:1.5pt" o:hralign="center" o:hrstd="t" o:hr="t" fillcolor="#a0a0a0" stroked="f"/>
        </w:pict>
      </w:r>
    </w:p>
    <w:p w14:paraId="4B1690D2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lastRenderedPageBreak/>
        <w:t>93. API 테스트 환경</w:t>
      </w:r>
    </w:p>
    <w:p w14:paraId="3BBEA5BA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93.1 Test Endpoint</w:t>
      </w:r>
    </w:p>
    <w:p w14:paraId="1BE89774" w14:textId="77777777" w:rsidR="00750662" w:rsidRPr="00750662" w:rsidRDefault="00750662" w:rsidP="00750662">
      <w:r w:rsidRPr="00750662">
        <w:t>개발자는 Production과 분리된 Environment에서 API를 검증할 수 있어야 한다.</w:t>
      </w:r>
    </w:p>
    <w:p w14:paraId="45071089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93.2 Test Tenant</w:t>
      </w:r>
    </w:p>
    <w:p w14:paraId="3B1237FA" w14:textId="77777777" w:rsidR="00750662" w:rsidRPr="00750662" w:rsidRDefault="00750662" w:rsidP="00750662">
      <w:r w:rsidRPr="00750662">
        <w:t>독립적인 Test Tenant를 권장한다.</w:t>
      </w:r>
    </w:p>
    <w:p w14:paraId="44FA545A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93.3 Mock Endpoint</w:t>
      </w:r>
    </w:p>
    <w:p w14:paraId="5282D510" w14:textId="77777777" w:rsidR="00750662" w:rsidRPr="00750662" w:rsidRDefault="00750662" w:rsidP="00750662">
      <w:r w:rsidRPr="00750662">
        <w:t>Contract 개발을 위해 Mock Server를 제공할 수 있다.</w:t>
      </w:r>
    </w:p>
    <w:p w14:paraId="0034B4E3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93.4 Production 차이</w:t>
      </w:r>
    </w:p>
    <w:p w14:paraId="010C156D" w14:textId="77777777" w:rsidR="00750662" w:rsidRPr="00750662" w:rsidRDefault="00750662" w:rsidP="00750662">
      <w:r w:rsidRPr="00750662">
        <w:t>Mock 성공이 실제 Permission 및 Policy 성공을 의미하지 않는다.</w:t>
      </w:r>
    </w:p>
    <w:p w14:paraId="479EA97A" w14:textId="77777777" w:rsidR="00750662" w:rsidRPr="00750662" w:rsidRDefault="00750662" w:rsidP="00750662">
      <w:r w:rsidRPr="00750662">
        <w:pict w14:anchorId="36E75589">
          <v:rect id="_x0000_i1693" style="width:0;height:1.5pt" o:hralign="center" o:hrstd="t" o:hr="t" fillcolor="#a0a0a0" stroked="f"/>
        </w:pict>
      </w:r>
    </w:p>
    <w:p w14:paraId="2CD87BFC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94. API Acceptance Criteria</w:t>
      </w:r>
    </w:p>
    <w:p w14:paraId="0819365C" w14:textId="77777777" w:rsidR="00750662" w:rsidRPr="00750662" w:rsidRDefault="00750662" w:rsidP="00750662">
      <w:r w:rsidRPr="00750662">
        <w:t>Public API는 Release 전에 최소한 다음을 충족해야 한다.</w:t>
      </w:r>
    </w:p>
    <w:p w14:paraId="4A4729A8" w14:textId="77777777" w:rsidR="00750662" w:rsidRPr="00750662" w:rsidRDefault="00750662" w:rsidP="00750662">
      <w:pPr>
        <w:numPr>
          <w:ilvl w:val="0"/>
          <w:numId w:val="45"/>
        </w:numPr>
      </w:pPr>
      <w:r w:rsidRPr="00750662">
        <w:t>Endpoint Owner가 정의되어 있다.</w:t>
      </w:r>
    </w:p>
    <w:p w14:paraId="271601C0" w14:textId="77777777" w:rsidR="00750662" w:rsidRPr="00750662" w:rsidRDefault="00750662" w:rsidP="00750662">
      <w:pPr>
        <w:numPr>
          <w:ilvl w:val="0"/>
          <w:numId w:val="45"/>
        </w:numPr>
      </w:pPr>
      <w:r w:rsidRPr="00750662">
        <w:t>Request Schema가 존재한다.</w:t>
      </w:r>
    </w:p>
    <w:p w14:paraId="124DF5EC" w14:textId="77777777" w:rsidR="00750662" w:rsidRPr="00750662" w:rsidRDefault="00750662" w:rsidP="00750662">
      <w:pPr>
        <w:numPr>
          <w:ilvl w:val="0"/>
          <w:numId w:val="45"/>
        </w:numPr>
      </w:pPr>
      <w:r w:rsidRPr="00750662">
        <w:t>Response Schema가 존재한다.</w:t>
      </w:r>
    </w:p>
    <w:p w14:paraId="53E02A09" w14:textId="77777777" w:rsidR="00750662" w:rsidRPr="00750662" w:rsidRDefault="00750662" w:rsidP="00750662">
      <w:pPr>
        <w:numPr>
          <w:ilvl w:val="0"/>
          <w:numId w:val="45"/>
        </w:numPr>
      </w:pPr>
      <w:r w:rsidRPr="00750662">
        <w:t>Error Contract가 정의되어 있다.</w:t>
      </w:r>
    </w:p>
    <w:p w14:paraId="59B98A2A" w14:textId="77777777" w:rsidR="00750662" w:rsidRPr="00750662" w:rsidRDefault="00750662" w:rsidP="00750662">
      <w:pPr>
        <w:numPr>
          <w:ilvl w:val="0"/>
          <w:numId w:val="45"/>
        </w:numPr>
      </w:pPr>
      <w:r w:rsidRPr="00750662">
        <w:t>Authentication 요구사항이 명확하다.</w:t>
      </w:r>
    </w:p>
    <w:p w14:paraId="3DF64081" w14:textId="77777777" w:rsidR="00750662" w:rsidRPr="00750662" w:rsidRDefault="00750662" w:rsidP="00750662">
      <w:pPr>
        <w:numPr>
          <w:ilvl w:val="0"/>
          <w:numId w:val="45"/>
        </w:numPr>
      </w:pPr>
      <w:r w:rsidRPr="00750662">
        <w:t>Permission이 정의되어 있다.</w:t>
      </w:r>
    </w:p>
    <w:p w14:paraId="2B156723" w14:textId="77777777" w:rsidR="00750662" w:rsidRPr="00750662" w:rsidRDefault="00750662" w:rsidP="00750662">
      <w:pPr>
        <w:numPr>
          <w:ilvl w:val="0"/>
          <w:numId w:val="45"/>
        </w:numPr>
      </w:pPr>
      <w:r w:rsidRPr="00750662">
        <w:t>Tenant Scope가 적용된다.</w:t>
      </w:r>
    </w:p>
    <w:p w14:paraId="6F226E1F" w14:textId="77777777" w:rsidR="00750662" w:rsidRPr="00750662" w:rsidRDefault="00750662" w:rsidP="00750662">
      <w:pPr>
        <w:numPr>
          <w:ilvl w:val="0"/>
          <w:numId w:val="45"/>
        </w:numPr>
      </w:pPr>
      <w:r w:rsidRPr="00750662">
        <w:t>Rate Limit 정책이 존재한다.</w:t>
      </w:r>
    </w:p>
    <w:p w14:paraId="16E7953F" w14:textId="77777777" w:rsidR="00750662" w:rsidRPr="00750662" w:rsidRDefault="00750662" w:rsidP="00750662">
      <w:pPr>
        <w:numPr>
          <w:ilvl w:val="0"/>
          <w:numId w:val="45"/>
        </w:numPr>
      </w:pPr>
      <w:r w:rsidRPr="00750662">
        <w:t>Timeout이 존재한다.</w:t>
      </w:r>
    </w:p>
    <w:p w14:paraId="4D5560A3" w14:textId="77777777" w:rsidR="00750662" w:rsidRPr="00750662" w:rsidRDefault="00750662" w:rsidP="00750662">
      <w:pPr>
        <w:numPr>
          <w:ilvl w:val="0"/>
          <w:numId w:val="45"/>
        </w:numPr>
      </w:pPr>
      <w:r w:rsidRPr="00750662">
        <w:t>Mutation의 Idempotency가 검토되었다.</w:t>
      </w:r>
    </w:p>
    <w:p w14:paraId="5F692361" w14:textId="77777777" w:rsidR="00750662" w:rsidRPr="00750662" w:rsidRDefault="00750662" w:rsidP="00750662">
      <w:pPr>
        <w:numPr>
          <w:ilvl w:val="0"/>
          <w:numId w:val="45"/>
        </w:numPr>
      </w:pPr>
      <w:r w:rsidRPr="00750662">
        <w:t>Concurrency Control이 검토되었다.</w:t>
      </w:r>
    </w:p>
    <w:p w14:paraId="5F7F3C18" w14:textId="77777777" w:rsidR="00750662" w:rsidRPr="00750662" w:rsidRDefault="00750662" w:rsidP="00750662">
      <w:pPr>
        <w:numPr>
          <w:ilvl w:val="0"/>
          <w:numId w:val="45"/>
        </w:numPr>
      </w:pPr>
      <w:r w:rsidRPr="00750662">
        <w:t>Pagination이 필요한 경우 구현되었다.</w:t>
      </w:r>
    </w:p>
    <w:p w14:paraId="2F31483A" w14:textId="77777777" w:rsidR="00750662" w:rsidRPr="00750662" w:rsidRDefault="00750662" w:rsidP="00750662">
      <w:pPr>
        <w:numPr>
          <w:ilvl w:val="0"/>
          <w:numId w:val="45"/>
        </w:numPr>
      </w:pPr>
      <w:r w:rsidRPr="00750662">
        <w:t>API Version이 정의되어 있다.</w:t>
      </w:r>
    </w:p>
    <w:p w14:paraId="10AC94F1" w14:textId="77777777" w:rsidR="00750662" w:rsidRPr="00750662" w:rsidRDefault="00750662" w:rsidP="00750662">
      <w:pPr>
        <w:numPr>
          <w:ilvl w:val="0"/>
          <w:numId w:val="45"/>
        </w:numPr>
      </w:pPr>
      <w:r w:rsidRPr="00750662">
        <w:lastRenderedPageBreak/>
        <w:t>Compatibility Test를 통과한다.</w:t>
      </w:r>
    </w:p>
    <w:p w14:paraId="47DA9A0C" w14:textId="77777777" w:rsidR="00750662" w:rsidRPr="00750662" w:rsidRDefault="00750662" w:rsidP="00750662">
      <w:pPr>
        <w:numPr>
          <w:ilvl w:val="0"/>
          <w:numId w:val="45"/>
        </w:numPr>
      </w:pPr>
      <w:r w:rsidRPr="00750662">
        <w:t>Security Test를 통과한다.</w:t>
      </w:r>
    </w:p>
    <w:p w14:paraId="2854968D" w14:textId="77777777" w:rsidR="00750662" w:rsidRPr="00750662" w:rsidRDefault="00750662" w:rsidP="00750662">
      <w:pPr>
        <w:numPr>
          <w:ilvl w:val="0"/>
          <w:numId w:val="45"/>
        </w:numPr>
      </w:pPr>
      <w:r w:rsidRPr="00750662">
        <w:t>Tenant Isolation Test를 통과한다.</w:t>
      </w:r>
    </w:p>
    <w:p w14:paraId="5020710B" w14:textId="77777777" w:rsidR="00750662" w:rsidRPr="00750662" w:rsidRDefault="00750662" w:rsidP="00750662">
      <w:pPr>
        <w:numPr>
          <w:ilvl w:val="0"/>
          <w:numId w:val="45"/>
        </w:numPr>
      </w:pPr>
      <w:r w:rsidRPr="00750662">
        <w:t>Audit 요구사항이 정의되어 있다.</w:t>
      </w:r>
    </w:p>
    <w:p w14:paraId="079D9A53" w14:textId="77777777" w:rsidR="00750662" w:rsidRPr="00750662" w:rsidRDefault="00750662" w:rsidP="00750662">
      <w:pPr>
        <w:numPr>
          <w:ilvl w:val="0"/>
          <w:numId w:val="45"/>
        </w:numPr>
      </w:pPr>
      <w:r w:rsidRPr="00750662">
        <w:t>Observability가 제공된다.</w:t>
      </w:r>
    </w:p>
    <w:p w14:paraId="44362823" w14:textId="77777777" w:rsidR="00750662" w:rsidRPr="00750662" w:rsidRDefault="00750662" w:rsidP="00750662">
      <w:pPr>
        <w:numPr>
          <w:ilvl w:val="0"/>
          <w:numId w:val="45"/>
        </w:numPr>
      </w:pPr>
      <w:r w:rsidRPr="00750662">
        <w:t>SDK Contract와 일치한다.</w:t>
      </w:r>
    </w:p>
    <w:p w14:paraId="6CAE9337" w14:textId="77777777" w:rsidR="00750662" w:rsidRPr="00750662" w:rsidRDefault="00750662" w:rsidP="00750662">
      <w:pPr>
        <w:numPr>
          <w:ilvl w:val="0"/>
          <w:numId w:val="45"/>
        </w:numPr>
      </w:pPr>
      <w:r w:rsidRPr="00750662">
        <w:t>공식 Documentation이 존재한다.</w:t>
      </w:r>
    </w:p>
    <w:p w14:paraId="00529048" w14:textId="77777777" w:rsidR="00750662" w:rsidRPr="00750662" w:rsidRDefault="00750662" w:rsidP="00750662">
      <w:r w:rsidRPr="00750662">
        <w:pict w14:anchorId="63C933EC">
          <v:rect id="_x0000_i1694" style="width:0;height:1.5pt" o:hralign="center" o:hrstd="t" o:hr="t" fillcolor="#a0a0a0" stroked="f"/>
        </w:pict>
      </w:r>
    </w:p>
    <w:p w14:paraId="7A75D1D3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95. API 금지사항</w:t>
      </w:r>
    </w:p>
    <w:p w14:paraId="14FF8A49" w14:textId="77777777" w:rsidR="00750662" w:rsidRPr="00750662" w:rsidRDefault="00750662" w:rsidP="00750662">
      <w:r w:rsidRPr="00750662">
        <w:t>다음 구조는 허용하지 않는다.</w:t>
      </w:r>
    </w:p>
    <w:p w14:paraId="2A68D356" w14:textId="77777777" w:rsidR="00750662" w:rsidRPr="00750662" w:rsidRDefault="00750662" w:rsidP="00750662">
      <w:pPr>
        <w:numPr>
          <w:ilvl w:val="0"/>
          <w:numId w:val="46"/>
        </w:numPr>
      </w:pPr>
      <w:r w:rsidRPr="00750662">
        <w:t>Tenant Context 없이 Tenant Resource 접근</w:t>
      </w:r>
    </w:p>
    <w:p w14:paraId="1280424B" w14:textId="77777777" w:rsidR="00750662" w:rsidRPr="00750662" w:rsidRDefault="00750662" w:rsidP="00750662">
      <w:pPr>
        <w:numPr>
          <w:ilvl w:val="0"/>
          <w:numId w:val="46"/>
        </w:numPr>
      </w:pPr>
      <w:r w:rsidRPr="00750662">
        <w:t>인증 없는 보호 Resource Endpoint</w:t>
      </w:r>
    </w:p>
    <w:p w14:paraId="5D7BE5A0" w14:textId="77777777" w:rsidR="00750662" w:rsidRPr="00750662" w:rsidRDefault="00750662" w:rsidP="00750662">
      <w:pPr>
        <w:numPr>
          <w:ilvl w:val="0"/>
          <w:numId w:val="46"/>
        </w:numPr>
      </w:pPr>
      <w:r w:rsidRPr="00750662">
        <w:t>Authorization 없는 Object 조회</w:t>
      </w:r>
    </w:p>
    <w:p w14:paraId="752515AC" w14:textId="77777777" w:rsidR="00750662" w:rsidRPr="00750662" w:rsidRDefault="00750662" w:rsidP="00750662">
      <w:pPr>
        <w:numPr>
          <w:ilvl w:val="0"/>
          <w:numId w:val="46"/>
        </w:numPr>
      </w:pPr>
      <w:r w:rsidRPr="00750662">
        <w:t>Core Database Table을 그대로 Public API에 노출</w:t>
      </w:r>
    </w:p>
    <w:p w14:paraId="2ABD4C90" w14:textId="77777777" w:rsidR="00750662" w:rsidRPr="00750662" w:rsidRDefault="00750662" w:rsidP="00750662">
      <w:pPr>
        <w:numPr>
          <w:ilvl w:val="0"/>
          <w:numId w:val="46"/>
        </w:numPr>
      </w:pPr>
      <w:r w:rsidRPr="00750662">
        <w:t>내부 Database ID 구조를 Business Contract로 강제</w:t>
      </w:r>
    </w:p>
    <w:p w14:paraId="3B2F0B80" w14:textId="77777777" w:rsidR="00750662" w:rsidRPr="00750662" w:rsidRDefault="00750662" w:rsidP="00750662">
      <w:pPr>
        <w:numPr>
          <w:ilvl w:val="0"/>
          <w:numId w:val="46"/>
        </w:numPr>
      </w:pPr>
      <w:r w:rsidRPr="00750662">
        <w:t>Version 없는 Breaking Change</w:t>
      </w:r>
    </w:p>
    <w:p w14:paraId="16D90984" w14:textId="77777777" w:rsidR="00750662" w:rsidRPr="00750662" w:rsidRDefault="00750662" w:rsidP="00750662">
      <w:pPr>
        <w:numPr>
          <w:ilvl w:val="0"/>
          <w:numId w:val="46"/>
        </w:numPr>
      </w:pPr>
      <w:r w:rsidRPr="00750662">
        <w:t>Schema 없는 JSON Payload</w:t>
      </w:r>
    </w:p>
    <w:p w14:paraId="1F4EC287" w14:textId="77777777" w:rsidR="00750662" w:rsidRPr="00750662" w:rsidRDefault="00750662" w:rsidP="00750662">
      <w:pPr>
        <w:numPr>
          <w:ilvl w:val="0"/>
          <w:numId w:val="46"/>
        </w:numPr>
      </w:pPr>
      <w:r w:rsidRPr="00750662">
        <w:t>모든 오류를 200 Response로 반환</w:t>
      </w:r>
    </w:p>
    <w:p w14:paraId="2B898A03" w14:textId="77777777" w:rsidR="00750662" w:rsidRPr="00750662" w:rsidRDefault="00750662" w:rsidP="00750662">
      <w:pPr>
        <w:numPr>
          <w:ilvl w:val="0"/>
          <w:numId w:val="46"/>
        </w:numPr>
      </w:pPr>
      <w:r w:rsidRPr="00750662">
        <w:t>Stack Trace 외부 노출</w:t>
      </w:r>
    </w:p>
    <w:p w14:paraId="56806E2E" w14:textId="77777777" w:rsidR="00750662" w:rsidRPr="00750662" w:rsidRDefault="00750662" w:rsidP="00750662">
      <w:pPr>
        <w:numPr>
          <w:ilvl w:val="0"/>
          <w:numId w:val="46"/>
        </w:numPr>
      </w:pPr>
      <w:r w:rsidRPr="00750662">
        <w:t>Secret 또는 Credential Response 포함</w:t>
      </w:r>
    </w:p>
    <w:p w14:paraId="180FB36E" w14:textId="77777777" w:rsidR="00750662" w:rsidRPr="00750662" w:rsidRDefault="00750662" w:rsidP="00750662">
      <w:pPr>
        <w:numPr>
          <w:ilvl w:val="0"/>
          <w:numId w:val="46"/>
        </w:numPr>
      </w:pPr>
      <w:r w:rsidRPr="00750662">
        <w:t>GET 요청으로 상태 변경</w:t>
      </w:r>
    </w:p>
    <w:p w14:paraId="2D6338D6" w14:textId="77777777" w:rsidR="00750662" w:rsidRPr="00750662" w:rsidRDefault="00750662" w:rsidP="00750662">
      <w:pPr>
        <w:numPr>
          <w:ilvl w:val="0"/>
          <w:numId w:val="46"/>
        </w:numPr>
      </w:pPr>
      <w:r w:rsidRPr="00750662">
        <w:t>무제한 Page Size</w:t>
      </w:r>
    </w:p>
    <w:p w14:paraId="52883438" w14:textId="77777777" w:rsidR="00750662" w:rsidRPr="00750662" w:rsidRDefault="00750662" w:rsidP="00750662">
      <w:pPr>
        <w:numPr>
          <w:ilvl w:val="0"/>
          <w:numId w:val="46"/>
        </w:numPr>
      </w:pPr>
      <w:r w:rsidRPr="00750662">
        <w:t>무제한 Request Payload</w:t>
      </w:r>
    </w:p>
    <w:p w14:paraId="4E483750" w14:textId="77777777" w:rsidR="00750662" w:rsidRPr="00750662" w:rsidRDefault="00750662" w:rsidP="00750662">
      <w:pPr>
        <w:numPr>
          <w:ilvl w:val="0"/>
          <w:numId w:val="46"/>
        </w:numPr>
      </w:pPr>
      <w:r w:rsidRPr="00750662">
        <w:t>Idempotency 없는 위험한 중복 POST</w:t>
      </w:r>
    </w:p>
    <w:p w14:paraId="437ED247" w14:textId="77777777" w:rsidR="00750662" w:rsidRPr="00750662" w:rsidRDefault="00750662" w:rsidP="00750662">
      <w:pPr>
        <w:numPr>
          <w:ilvl w:val="0"/>
          <w:numId w:val="46"/>
        </w:numPr>
      </w:pPr>
      <w:r w:rsidRPr="00750662">
        <w:t>Published Resource 직접 Update</w:t>
      </w:r>
    </w:p>
    <w:p w14:paraId="7355BBF1" w14:textId="77777777" w:rsidR="00750662" w:rsidRPr="00750662" w:rsidRDefault="00750662" w:rsidP="00750662">
      <w:pPr>
        <w:numPr>
          <w:ilvl w:val="0"/>
          <w:numId w:val="46"/>
        </w:numPr>
      </w:pPr>
      <w:r w:rsidRPr="00750662">
        <w:lastRenderedPageBreak/>
        <w:t>장기 AI 실행을 HTTP Connection 하나에만 의존</w:t>
      </w:r>
    </w:p>
    <w:p w14:paraId="3B17F7B3" w14:textId="77777777" w:rsidR="00750662" w:rsidRPr="00750662" w:rsidRDefault="00750662" w:rsidP="00750662">
      <w:pPr>
        <w:numPr>
          <w:ilvl w:val="0"/>
          <w:numId w:val="46"/>
        </w:numPr>
      </w:pPr>
      <w:r w:rsidRPr="00750662">
        <w:t>Client 연결 종료를 Execution 취소로 간주</w:t>
      </w:r>
    </w:p>
    <w:p w14:paraId="21865E47" w14:textId="77777777" w:rsidR="00750662" w:rsidRPr="00750662" w:rsidRDefault="00750662" w:rsidP="00750662">
      <w:pPr>
        <w:numPr>
          <w:ilvl w:val="0"/>
          <w:numId w:val="46"/>
        </w:numPr>
      </w:pPr>
      <w:r w:rsidRPr="00750662">
        <w:t>Permission 확대 Action의 Silent 처리</w:t>
      </w:r>
    </w:p>
    <w:p w14:paraId="3ADB91E0" w14:textId="77777777" w:rsidR="00750662" w:rsidRPr="00750662" w:rsidRDefault="00750662" w:rsidP="00750662">
      <w:pPr>
        <w:numPr>
          <w:ilvl w:val="0"/>
          <w:numId w:val="46"/>
        </w:numPr>
      </w:pPr>
      <w:r w:rsidRPr="00750662">
        <w:t>Audit 없는 관리자 강제 Action</w:t>
      </w:r>
    </w:p>
    <w:p w14:paraId="14780E2D" w14:textId="77777777" w:rsidR="00750662" w:rsidRPr="00750662" w:rsidRDefault="00750662" w:rsidP="00750662">
      <w:pPr>
        <w:numPr>
          <w:ilvl w:val="0"/>
          <w:numId w:val="46"/>
        </w:numPr>
      </w:pPr>
      <w:r w:rsidRPr="00750662">
        <w:t>API Gateway에 Domain Logic 집중</w:t>
      </w:r>
    </w:p>
    <w:p w14:paraId="5CC498FB" w14:textId="77777777" w:rsidR="00750662" w:rsidRPr="00750662" w:rsidRDefault="00750662" w:rsidP="00750662">
      <w:pPr>
        <w:numPr>
          <w:ilvl w:val="0"/>
          <w:numId w:val="46"/>
        </w:numPr>
      </w:pPr>
      <w:r w:rsidRPr="00750662">
        <w:t>SDK만 접근 가능한 비공개 핵심 기능</w:t>
      </w:r>
    </w:p>
    <w:p w14:paraId="7D2DBDB5" w14:textId="77777777" w:rsidR="00750662" w:rsidRPr="00750662" w:rsidRDefault="00750662" w:rsidP="00750662">
      <w:pPr>
        <w:numPr>
          <w:ilvl w:val="0"/>
          <w:numId w:val="46"/>
        </w:numPr>
      </w:pPr>
      <w:r w:rsidRPr="00750662">
        <w:t>UI에서 Database 직접 접근</w:t>
      </w:r>
    </w:p>
    <w:p w14:paraId="5ED3B181" w14:textId="77777777" w:rsidR="00750662" w:rsidRPr="00750662" w:rsidRDefault="00750662" w:rsidP="00750662">
      <w:r w:rsidRPr="00750662">
        <w:pict w14:anchorId="38D9C5B1">
          <v:rect id="_x0000_i1695" style="width:0;height:1.5pt" o:hralign="center" o:hrstd="t" o:hr="t" fillcolor="#a0a0a0" stroked="f"/>
        </w:pict>
      </w:r>
    </w:p>
    <w:p w14:paraId="7A4D794D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96. API 검증 기준</w:t>
      </w:r>
    </w:p>
    <w:p w14:paraId="09337E34" w14:textId="77777777" w:rsidR="00750662" w:rsidRPr="00750662" w:rsidRDefault="00750662" w:rsidP="00750662">
      <w:r w:rsidRPr="00750662">
        <w:t>새로운 API Endpoint 또는 Contract는 다음 질문을 통과해야 한다.</w:t>
      </w:r>
    </w:p>
    <w:p w14:paraId="177D54DA" w14:textId="77777777" w:rsidR="00750662" w:rsidRPr="00750662" w:rsidRDefault="00750662" w:rsidP="00750662">
      <w:pPr>
        <w:numPr>
          <w:ilvl w:val="0"/>
          <w:numId w:val="47"/>
        </w:numPr>
      </w:pPr>
      <w:r w:rsidRPr="00750662">
        <w:t>어떤 Resource 또는 Domain에 속하는가.</w:t>
      </w:r>
    </w:p>
    <w:p w14:paraId="3E2CFF5E" w14:textId="77777777" w:rsidR="00750662" w:rsidRPr="00750662" w:rsidRDefault="00750662" w:rsidP="00750662">
      <w:pPr>
        <w:numPr>
          <w:ilvl w:val="0"/>
          <w:numId w:val="47"/>
        </w:numPr>
      </w:pPr>
      <w:r w:rsidRPr="00750662">
        <w:t>Public API로 노출할 필요가 있는가.</w:t>
      </w:r>
    </w:p>
    <w:p w14:paraId="5F4DA09F" w14:textId="77777777" w:rsidR="00750662" w:rsidRPr="00750662" w:rsidRDefault="00750662" w:rsidP="00750662">
      <w:pPr>
        <w:numPr>
          <w:ilvl w:val="0"/>
          <w:numId w:val="47"/>
        </w:numPr>
      </w:pPr>
      <w:r w:rsidRPr="00750662">
        <w:t>URI와 HTTP Method가 의미에 맞는가.</w:t>
      </w:r>
    </w:p>
    <w:p w14:paraId="4017EE0C" w14:textId="77777777" w:rsidR="00750662" w:rsidRPr="00750662" w:rsidRDefault="00750662" w:rsidP="00750662">
      <w:pPr>
        <w:numPr>
          <w:ilvl w:val="0"/>
          <w:numId w:val="47"/>
        </w:numPr>
      </w:pPr>
      <w:r w:rsidRPr="00750662">
        <w:t>Input Schema가 명확한가.</w:t>
      </w:r>
    </w:p>
    <w:p w14:paraId="7114069E" w14:textId="77777777" w:rsidR="00750662" w:rsidRPr="00750662" w:rsidRDefault="00750662" w:rsidP="00750662">
      <w:pPr>
        <w:numPr>
          <w:ilvl w:val="0"/>
          <w:numId w:val="47"/>
        </w:numPr>
      </w:pPr>
      <w:r w:rsidRPr="00750662">
        <w:t>Output Schema가 명확한가.</w:t>
      </w:r>
    </w:p>
    <w:p w14:paraId="284EC772" w14:textId="77777777" w:rsidR="00750662" w:rsidRPr="00750662" w:rsidRDefault="00750662" w:rsidP="00750662">
      <w:pPr>
        <w:numPr>
          <w:ilvl w:val="0"/>
          <w:numId w:val="47"/>
        </w:numPr>
      </w:pPr>
      <w:r w:rsidRPr="00750662">
        <w:t>Tenant Context가 유지되는가.</w:t>
      </w:r>
    </w:p>
    <w:p w14:paraId="7146378E" w14:textId="77777777" w:rsidR="00750662" w:rsidRPr="00750662" w:rsidRDefault="00750662" w:rsidP="00750662">
      <w:pPr>
        <w:numPr>
          <w:ilvl w:val="0"/>
          <w:numId w:val="47"/>
        </w:numPr>
      </w:pPr>
      <w:r w:rsidRPr="00750662">
        <w:t>Authentication이 필요한가.</w:t>
      </w:r>
    </w:p>
    <w:p w14:paraId="2DCE25F1" w14:textId="77777777" w:rsidR="00750662" w:rsidRPr="00750662" w:rsidRDefault="00750662" w:rsidP="00750662">
      <w:pPr>
        <w:numPr>
          <w:ilvl w:val="0"/>
          <w:numId w:val="47"/>
        </w:numPr>
      </w:pPr>
      <w:r w:rsidRPr="00750662">
        <w:t>Permission이 정의되는가.</w:t>
      </w:r>
    </w:p>
    <w:p w14:paraId="589262FE" w14:textId="77777777" w:rsidR="00750662" w:rsidRPr="00750662" w:rsidRDefault="00750662" w:rsidP="00750662">
      <w:pPr>
        <w:numPr>
          <w:ilvl w:val="0"/>
          <w:numId w:val="47"/>
        </w:numPr>
      </w:pPr>
      <w:r w:rsidRPr="00750662">
        <w:t>Policy 평가가 필요한가.</w:t>
      </w:r>
    </w:p>
    <w:p w14:paraId="02EC9F51" w14:textId="77777777" w:rsidR="00750662" w:rsidRPr="00750662" w:rsidRDefault="00750662" w:rsidP="00750662">
      <w:pPr>
        <w:numPr>
          <w:ilvl w:val="0"/>
          <w:numId w:val="47"/>
        </w:numPr>
      </w:pPr>
      <w:r w:rsidRPr="00750662">
        <w:t>상태 변경이면 Idempotency가 필요한가.</w:t>
      </w:r>
    </w:p>
    <w:p w14:paraId="4AA88F43" w14:textId="77777777" w:rsidR="00750662" w:rsidRPr="00750662" w:rsidRDefault="00750662" w:rsidP="00750662">
      <w:pPr>
        <w:numPr>
          <w:ilvl w:val="0"/>
          <w:numId w:val="47"/>
        </w:numPr>
      </w:pPr>
      <w:r w:rsidRPr="00750662">
        <w:t>Concurrency 충돌 가능성이 있는가.</w:t>
      </w:r>
    </w:p>
    <w:p w14:paraId="3F8CD6F5" w14:textId="77777777" w:rsidR="00750662" w:rsidRPr="00750662" w:rsidRDefault="00750662" w:rsidP="00750662">
      <w:pPr>
        <w:numPr>
          <w:ilvl w:val="0"/>
          <w:numId w:val="47"/>
        </w:numPr>
      </w:pPr>
      <w:r w:rsidRPr="00750662">
        <w:t>Error Code가 정의되는가.</w:t>
      </w:r>
    </w:p>
    <w:p w14:paraId="191F48C7" w14:textId="77777777" w:rsidR="00750662" w:rsidRPr="00750662" w:rsidRDefault="00750662" w:rsidP="00750662">
      <w:pPr>
        <w:numPr>
          <w:ilvl w:val="0"/>
          <w:numId w:val="47"/>
        </w:numPr>
      </w:pPr>
      <w:r w:rsidRPr="00750662">
        <w:t>장기 작업이면 비동기 처리되는가.</w:t>
      </w:r>
    </w:p>
    <w:p w14:paraId="6037B09D" w14:textId="77777777" w:rsidR="00750662" w:rsidRPr="00750662" w:rsidRDefault="00750662" w:rsidP="00750662">
      <w:pPr>
        <w:numPr>
          <w:ilvl w:val="0"/>
          <w:numId w:val="47"/>
        </w:numPr>
      </w:pPr>
      <w:r w:rsidRPr="00750662">
        <w:t>Rate Limit이 필요한가.</w:t>
      </w:r>
    </w:p>
    <w:p w14:paraId="537F6B53" w14:textId="77777777" w:rsidR="00750662" w:rsidRPr="00750662" w:rsidRDefault="00750662" w:rsidP="00750662">
      <w:pPr>
        <w:numPr>
          <w:ilvl w:val="0"/>
          <w:numId w:val="47"/>
        </w:numPr>
      </w:pPr>
      <w:r w:rsidRPr="00750662">
        <w:t>Audit 대상인가.</w:t>
      </w:r>
    </w:p>
    <w:p w14:paraId="5A452565" w14:textId="77777777" w:rsidR="00750662" w:rsidRPr="00750662" w:rsidRDefault="00750662" w:rsidP="00750662">
      <w:pPr>
        <w:numPr>
          <w:ilvl w:val="0"/>
          <w:numId w:val="47"/>
        </w:numPr>
      </w:pPr>
      <w:r w:rsidRPr="00750662">
        <w:lastRenderedPageBreak/>
        <w:t>Sensitive Data가 포함되는가.</w:t>
      </w:r>
    </w:p>
    <w:p w14:paraId="29B87028" w14:textId="77777777" w:rsidR="00750662" w:rsidRPr="00750662" w:rsidRDefault="00750662" w:rsidP="00750662">
      <w:pPr>
        <w:numPr>
          <w:ilvl w:val="0"/>
          <w:numId w:val="47"/>
        </w:numPr>
      </w:pPr>
      <w:r w:rsidRPr="00750662">
        <w:t>SDK에서 자연스럽게 표현 가능한가.</w:t>
      </w:r>
    </w:p>
    <w:p w14:paraId="23B3678E" w14:textId="77777777" w:rsidR="00750662" w:rsidRPr="00750662" w:rsidRDefault="00750662" w:rsidP="00750662">
      <w:pPr>
        <w:numPr>
          <w:ilvl w:val="0"/>
          <w:numId w:val="47"/>
        </w:numPr>
      </w:pPr>
      <w:r w:rsidRPr="00750662">
        <w:t>기존 Client와 호환되는가.</w:t>
      </w:r>
    </w:p>
    <w:p w14:paraId="34986ED4" w14:textId="77777777" w:rsidR="00750662" w:rsidRPr="00750662" w:rsidRDefault="00750662" w:rsidP="00750662">
      <w:pPr>
        <w:numPr>
          <w:ilvl w:val="0"/>
          <w:numId w:val="47"/>
        </w:numPr>
      </w:pPr>
      <w:r w:rsidRPr="00750662">
        <w:t>Observability가 가능한가.</w:t>
      </w:r>
    </w:p>
    <w:p w14:paraId="56E0965A" w14:textId="77777777" w:rsidR="00750662" w:rsidRPr="00750662" w:rsidRDefault="00750662" w:rsidP="00750662">
      <w:pPr>
        <w:numPr>
          <w:ilvl w:val="0"/>
          <w:numId w:val="47"/>
        </w:numPr>
      </w:pPr>
      <w:r w:rsidRPr="00750662">
        <w:t>AGEX Product Architecture와 Security 원칙에 부합하는가.</w:t>
      </w:r>
    </w:p>
    <w:p w14:paraId="00F4E4A6" w14:textId="77777777" w:rsidR="00750662" w:rsidRPr="00750662" w:rsidRDefault="00750662" w:rsidP="00750662">
      <w:r w:rsidRPr="00750662">
        <w:pict w14:anchorId="1581F2CB">
          <v:rect id="_x0000_i1696" style="width:0;height:1.5pt" o:hralign="center" o:hrstd="t" o:hr="t" fillcolor="#a0a0a0" stroked="f"/>
        </w:pict>
      </w:r>
    </w:p>
    <w:p w14:paraId="4DF461A3" w14:textId="77777777" w:rsidR="00750662" w:rsidRPr="00750662" w:rsidRDefault="00750662" w:rsidP="00750662">
      <w:pPr>
        <w:rPr>
          <w:b/>
          <w:bCs/>
        </w:rPr>
      </w:pPr>
      <w:r w:rsidRPr="00750662">
        <w:rPr>
          <w:b/>
          <w:bCs/>
        </w:rPr>
        <w:t>97. API Specification의 최종 정의</w:t>
      </w:r>
    </w:p>
    <w:p w14:paraId="33527FEF" w14:textId="77777777" w:rsidR="00750662" w:rsidRPr="00750662" w:rsidRDefault="00750662" w:rsidP="00750662">
      <w:r w:rsidRPr="00750662">
        <w:t>AGEX API는 Application Layer, SDK, CLI, Console, Extension 및 외부 시스템이 AGEX의 모든 공식 Resource와 Runtime 기능에 접근하기 위한 Versioned Public Contract이다.</w:t>
      </w:r>
    </w:p>
    <w:p w14:paraId="7F02D155" w14:textId="77777777" w:rsidR="00750662" w:rsidRPr="00750662" w:rsidRDefault="00750662" w:rsidP="00750662">
      <w:r w:rsidRPr="00750662">
        <w:t>AGEX API는 UI 구현을 위한 부가 기능이 아니라 Platform 기능의 공식 진입점이다.</w:t>
      </w:r>
    </w:p>
    <w:p w14:paraId="2A259E18" w14:textId="77777777" w:rsidR="00750662" w:rsidRPr="00750662" w:rsidRDefault="00750662" w:rsidP="00750662">
      <w:r w:rsidRPr="00750662">
        <w:t>Agent, Workflow, Knowledge, Memory, Plugin, Marketplace 및 Execution은 각각 명확한 Resource API를 가지며, 공통적으로 Tenant, Authentication, Authorization, Policy, Version, Schema 및 Audit 규칙을 적용한다.</w:t>
      </w:r>
    </w:p>
    <w:p w14:paraId="002ECE12" w14:textId="77777777" w:rsidR="00750662" w:rsidRPr="00750662" w:rsidRDefault="00750662" w:rsidP="00750662">
      <w:r w:rsidRPr="00750662">
        <w:t>장기 Agent와 Workflow 실행은 동기 HTTP 요청에 종속되지 않고 Execution Resource로 관리한다.</w:t>
      </w:r>
    </w:p>
    <w:p w14:paraId="1EA449BB" w14:textId="77777777" w:rsidR="00750662" w:rsidRPr="00750662" w:rsidRDefault="00750662" w:rsidP="00750662">
      <w:r w:rsidRPr="00750662">
        <w:t>모든 상태 변경 API는 Idempotency와 동시성 문제를 고려해야 하며 Published Resource를 직접 변경하는 방식은 허용하지 않는다.</w:t>
      </w:r>
    </w:p>
    <w:p w14:paraId="1FAD3F76" w14:textId="77777777" w:rsidR="00750662" w:rsidRPr="00750662" w:rsidRDefault="00750662" w:rsidP="00750662">
      <w:r w:rsidRPr="00750662">
        <w:t>API Error는 HTTP Status와 AGEX Error Code를 조합해 명확히 표현하며 내부 Stack Trace나 Secret은 공개하지 않는다.</w:t>
      </w:r>
    </w:p>
    <w:p w14:paraId="54686064" w14:textId="77777777" w:rsidR="00750662" w:rsidRPr="00750662" w:rsidRDefault="00750662" w:rsidP="00750662">
      <w:r w:rsidRPr="00750662">
        <w:t>SDK와 Console은 동일한 공식 API Contract를 사용하며, SDK 전용 또는 UI 전용의 비공개 핵심 기능을 만들지 않는 것을 원칙으로 한다.</w:t>
      </w:r>
    </w:p>
    <w:p w14:paraId="4346C3F4" w14:textId="77777777" w:rsidR="00750662" w:rsidRPr="00750662" w:rsidRDefault="00750662" w:rsidP="00750662">
      <w:r w:rsidRPr="00750662">
        <w:t>API 변경은 Schema, Compatibility, Security, SDK 및 Documentation을 함께 관리해야 하며 Breaking Change는 명시적 Version 변경과 Migration 절차를 요구한다.</w:t>
      </w:r>
    </w:p>
    <w:p w14:paraId="0CD84980" w14:textId="77777777" w:rsidR="00750662" w:rsidRPr="00750662" w:rsidRDefault="00750662" w:rsidP="00750662">
      <w:r w:rsidRPr="00750662">
        <w:t>AGEX API Specification은 다음 문장으로 최종 정의한다.</w:t>
      </w:r>
    </w:p>
    <w:p w14:paraId="60886F84" w14:textId="77777777" w:rsidR="00750662" w:rsidRPr="00750662" w:rsidRDefault="00750662" w:rsidP="00750662">
      <w:r w:rsidRPr="00750662">
        <w:t>AGEX API는 AI Operating System의 모든 자원과 실행 능력을 인증·권한·정책·버전·스키마라는 명확한 계약 아래 외부 세계에 제공하는 AGEX의 공식 Programmatic Interface이다.</w:t>
      </w:r>
    </w:p>
    <w:p w14:paraId="6D2B07BF" w14:textId="77777777" w:rsidR="00750662" w:rsidRPr="00750662" w:rsidRDefault="00750662" w:rsidP="00750662">
      <w:r w:rsidRPr="00750662">
        <w:t>본 문서는 AGEX API의 Endpoint 구조, Resource Contract, 인증, 오류, 실행, Streaming, Event, Version 및 보안 원칙을 규정하는 공식 API Specification 문서로 사용한다.</w:t>
      </w:r>
    </w:p>
    <w:p w14:paraId="25484C11" w14:textId="77777777" w:rsidR="004711E7" w:rsidRDefault="004711E7"/>
    <w:sectPr w:rsidR="004711E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50DA"/>
    <w:multiLevelType w:val="multilevel"/>
    <w:tmpl w:val="E972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E5825"/>
    <w:multiLevelType w:val="multilevel"/>
    <w:tmpl w:val="BD32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D5639"/>
    <w:multiLevelType w:val="multilevel"/>
    <w:tmpl w:val="03CC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3166B"/>
    <w:multiLevelType w:val="multilevel"/>
    <w:tmpl w:val="740E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7244E"/>
    <w:multiLevelType w:val="multilevel"/>
    <w:tmpl w:val="DB08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036B3D"/>
    <w:multiLevelType w:val="multilevel"/>
    <w:tmpl w:val="C7F6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0A4C8B"/>
    <w:multiLevelType w:val="multilevel"/>
    <w:tmpl w:val="74C2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480E52"/>
    <w:multiLevelType w:val="multilevel"/>
    <w:tmpl w:val="3314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4F7B34"/>
    <w:multiLevelType w:val="multilevel"/>
    <w:tmpl w:val="AFD6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EE58C6"/>
    <w:multiLevelType w:val="multilevel"/>
    <w:tmpl w:val="E704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E01F72"/>
    <w:multiLevelType w:val="multilevel"/>
    <w:tmpl w:val="29F4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F639AA"/>
    <w:multiLevelType w:val="multilevel"/>
    <w:tmpl w:val="EE34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691676"/>
    <w:multiLevelType w:val="multilevel"/>
    <w:tmpl w:val="BDA6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475901"/>
    <w:multiLevelType w:val="multilevel"/>
    <w:tmpl w:val="6FAE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42717A"/>
    <w:multiLevelType w:val="multilevel"/>
    <w:tmpl w:val="3C98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874B92"/>
    <w:multiLevelType w:val="multilevel"/>
    <w:tmpl w:val="D0F60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6CC3F08"/>
    <w:multiLevelType w:val="multilevel"/>
    <w:tmpl w:val="98FC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3312F0"/>
    <w:multiLevelType w:val="multilevel"/>
    <w:tmpl w:val="8DF8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492B11"/>
    <w:multiLevelType w:val="multilevel"/>
    <w:tmpl w:val="BCB8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8F13DC"/>
    <w:multiLevelType w:val="multilevel"/>
    <w:tmpl w:val="418E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12166E"/>
    <w:multiLevelType w:val="multilevel"/>
    <w:tmpl w:val="6F18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A643C9"/>
    <w:multiLevelType w:val="multilevel"/>
    <w:tmpl w:val="4E60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A92CBD"/>
    <w:multiLevelType w:val="multilevel"/>
    <w:tmpl w:val="1866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287579"/>
    <w:multiLevelType w:val="multilevel"/>
    <w:tmpl w:val="01742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1537188"/>
    <w:multiLevelType w:val="multilevel"/>
    <w:tmpl w:val="8A88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EF53F7"/>
    <w:multiLevelType w:val="multilevel"/>
    <w:tmpl w:val="E146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322F73"/>
    <w:multiLevelType w:val="multilevel"/>
    <w:tmpl w:val="10781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745187F"/>
    <w:multiLevelType w:val="multilevel"/>
    <w:tmpl w:val="CAB4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DC412E"/>
    <w:multiLevelType w:val="multilevel"/>
    <w:tmpl w:val="8D46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463E7C"/>
    <w:multiLevelType w:val="multilevel"/>
    <w:tmpl w:val="9328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AF4D6F"/>
    <w:multiLevelType w:val="multilevel"/>
    <w:tmpl w:val="D930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287935"/>
    <w:multiLevelType w:val="multilevel"/>
    <w:tmpl w:val="7C48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EE3A3D"/>
    <w:multiLevelType w:val="multilevel"/>
    <w:tmpl w:val="CE6E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C627AB"/>
    <w:multiLevelType w:val="multilevel"/>
    <w:tmpl w:val="1102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C75B83"/>
    <w:multiLevelType w:val="multilevel"/>
    <w:tmpl w:val="E0469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D15CA6"/>
    <w:multiLevelType w:val="multilevel"/>
    <w:tmpl w:val="0C4C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2B5CA3"/>
    <w:multiLevelType w:val="multilevel"/>
    <w:tmpl w:val="3F9A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013ACE"/>
    <w:multiLevelType w:val="multilevel"/>
    <w:tmpl w:val="5F3C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475D78"/>
    <w:multiLevelType w:val="multilevel"/>
    <w:tmpl w:val="282E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817638"/>
    <w:multiLevelType w:val="multilevel"/>
    <w:tmpl w:val="24D2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3E11AA"/>
    <w:multiLevelType w:val="multilevel"/>
    <w:tmpl w:val="C63A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A40C93"/>
    <w:multiLevelType w:val="multilevel"/>
    <w:tmpl w:val="3938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220C0B"/>
    <w:multiLevelType w:val="multilevel"/>
    <w:tmpl w:val="5B82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74618B"/>
    <w:multiLevelType w:val="multilevel"/>
    <w:tmpl w:val="DACC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D2012C"/>
    <w:multiLevelType w:val="multilevel"/>
    <w:tmpl w:val="4B4E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172F39"/>
    <w:multiLevelType w:val="multilevel"/>
    <w:tmpl w:val="C9DE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145B25"/>
    <w:multiLevelType w:val="multilevel"/>
    <w:tmpl w:val="EE0C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785117">
    <w:abstractNumId w:val="16"/>
  </w:num>
  <w:num w:numId="2" w16cid:durableId="2055882083">
    <w:abstractNumId w:val="25"/>
  </w:num>
  <w:num w:numId="3" w16cid:durableId="69471246">
    <w:abstractNumId w:val="31"/>
  </w:num>
  <w:num w:numId="4" w16cid:durableId="199051041">
    <w:abstractNumId w:val="27"/>
  </w:num>
  <w:num w:numId="5" w16cid:durableId="401173242">
    <w:abstractNumId w:val="15"/>
  </w:num>
  <w:num w:numId="6" w16cid:durableId="1306929478">
    <w:abstractNumId w:val="35"/>
  </w:num>
  <w:num w:numId="7" w16cid:durableId="847601908">
    <w:abstractNumId w:val="9"/>
  </w:num>
  <w:num w:numId="8" w16cid:durableId="1228682741">
    <w:abstractNumId w:val="30"/>
  </w:num>
  <w:num w:numId="9" w16cid:durableId="1450783707">
    <w:abstractNumId w:val="22"/>
  </w:num>
  <w:num w:numId="10" w16cid:durableId="907805429">
    <w:abstractNumId w:val="1"/>
  </w:num>
  <w:num w:numId="11" w16cid:durableId="1756781810">
    <w:abstractNumId w:val="20"/>
  </w:num>
  <w:num w:numId="12" w16cid:durableId="2082485914">
    <w:abstractNumId w:val="5"/>
  </w:num>
  <w:num w:numId="13" w16cid:durableId="1180776815">
    <w:abstractNumId w:val="41"/>
  </w:num>
  <w:num w:numId="14" w16cid:durableId="348216701">
    <w:abstractNumId w:val="3"/>
  </w:num>
  <w:num w:numId="15" w16cid:durableId="1307666839">
    <w:abstractNumId w:val="33"/>
  </w:num>
  <w:num w:numId="16" w16cid:durableId="717317308">
    <w:abstractNumId w:val="7"/>
  </w:num>
  <w:num w:numId="17" w16cid:durableId="1777940819">
    <w:abstractNumId w:val="29"/>
  </w:num>
  <w:num w:numId="18" w16cid:durableId="343630871">
    <w:abstractNumId w:val="42"/>
  </w:num>
  <w:num w:numId="19" w16cid:durableId="69545059">
    <w:abstractNumId w:val="6"/>
  </w:num>
  <w:num w:numId="20" w16cid:durableId="1014069288">
    <w:abstractNumId w:val="12"/>
  </w:num>
  <w:num w:numId="21" w16cid:durableId="1674726119">
    <w:abstractNumId w:val="45"/>
  </w:num>
  <w:num w:numId="22" w16cid:durableId="1534927065">
    <w:abstractNumId w:val="38"/>
  </w:num>
  <w:num w:numId="23" w16cid:durableId="1653564434">
    <w:abstractNumId w:val="39"/>
  </w:num>
  <w:num w:numId="24" w16cid:durableId="152450571">
    <w:abstractNumId w:val="36"/>
  </w:num>
  <w:num w:numId="25" w16cid:durableId="1774781246">
    <w:abstractNumId w:val="44"/>
  </w:num>
  <w:num w:numId="26" w16cid:durableId="98061422">
    <w:abstractNumId w:val="10"/>
  </w:num>
  <w:num w:numId="27" w16cid:durableId="1142700612">
    <w:abstractNumId w:val="43"/>
  </w:num>
  <w:num w:numId="28" w16cid:durableId="1363357121">
    <w:abstractNumId w:val="4"/>
  </w:num>
  <w:num w:numId="29" w16cid:durableId="1321348368">
    <w:abstractNumId w:val="13"/>
  </w:num>
  <w:num w:numId="30" w16cid:durableId="460077699">
    <w:abstractNumId w:val="2"/>
  </w:num>
  <w:num w:numId="31" w16cid:durableId="110828439">
    <w:abstractNumId w:val="46"/>
  </w:num>
  <w:num w:numId="32" w16cid:durableId="1838760775">
    <w:abstractNumId w:val="24"/>
  </w:num>
  <w:num w:numId="33" w16cid:durableId="902375356">
    <w:abstractNumId w:val="28"/>
  </w:num>
  <w:num w:numId="34" w16cid:durableId="1204561005">
    <w:abstractNumId w:val="11"/>
  </w:num>
  <w:num w:numId="35" w16cid:durableId="1588885422">
    <w:abstractNumId w:val="19"/>
  </w:num>
  <w:num w:numId="36" w16cid:durableId="1203715443">
    <w:abstractNumId w:val="18"/>
  </w:num>
  <w:num w:numId="37" w16cid:durableId="252252462">
    <w:abstractNumId w:val="21"/>
  </w:num>
  <w:num w:numId="38" w16cid:durableId="2016615724">
    <w:abstractNumId w:val="34"/>
  </w:num>
  <w:num w:numId="39" w16cid:durableId="446000131">
    <w:abstractNumId w:val="40"/>
  </w:num>
  <w:num w:numId="40" w16cid:durableId="1060593511">
    <w:abstractNumId w:val="14"/>
  </w:num>
  <w:num w:numId="41" w16cid:durableId="1944920100">
    <w:abstractNumId w:val="32"/>
  </w:num>
  <w:num w:numId="42" w16cid:durableId="1481774154">
    <w:abstractNumId w:val="37"/>
  </w:num>
  <w:num w:numId="43" w16cid:durableId="1103190511">
    <w:abstractNumId w:val="8"/>
  </w:num>
  <w:num w:numId="44" w16cid:durableId="2102294690">
    <w:abstractNumId w:val="0"/>
  </w:num>
  <w:num w:numId="45" w16cid:durableId="795483845">
    <w:abstractNumId w:val="23"/>
  </w:num>
  <w:num w:numId="46" w16cid:durableId="1792824370">
    <w:abstractNumId w:val="17"/>
  </w:num>
  <w:num w:numId="47" w16cid:durableId="159960609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662"/>
    <w:rsid w:val="004711E7"/>
    <w:rsid w:val="00750662"/>
    <w:rsid w:val="00762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51A4D"/>
  <w15:chartTrackingRefBased/>
  <w15:docId w15:val="{87472C48-5599-474B-86F2-E355FECAA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5066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750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7506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5066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5066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5066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5066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5066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5066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5066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75066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75066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506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506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506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506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506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5066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5066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50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5066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506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50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5066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5066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5066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506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5066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5066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750662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isselectedend">
    <w:name w:val="isselectedend"/>
    <w:basedOn w:val="a"/>
    <w:rsid w:val="00750662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75066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750662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750662"/>
    <w:rPr>
      <w:rFonts w:ascii="굴림체" w:eastAsia="굴림체" w:hAnsi="굴림체" w:cs="굴림체"/>
      <w:sz w:val="24"/>
      <w:szCs w:val="24"/>
    </w:rPr>
  </w:style>
  <w:style w:type="character" w:customStyle="1" w:styleId="text-token-text-primary">
    <w:name w:val="text-token-text-primary"/>
    <w:basedOn w:val="a0"/>
    <w:rsid w:val="00750662"/>
  </w:style>
  <w:style w:type="paragraph" w:styleId="aa">
    <w:name w:val="Normal (Web)"/>
    <w:basedOn w:val="a"/>
    <w:uiPriority w:val="99"/>
    <w:semiHidden/>
    <w:unhideWhenUsed/>
    <w:rsid w:val="00750662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65</Pages>
  <Words>4934</Words>
  <Characters>28127</Characters>
  <Application>Microsoft Office Word</Application>
  <DocSecurity>0</DocSecurity>
  <Lines>234</Lines>
  <Paragraphs>65</Paragraphs>
  <ScaleCrop>false</ScaleCrop>
  <Company/>
  <LinksUpToDate>false</LinksUpToDate>
  <CharactersWithSpaces>32996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Yoon</dc:creator>
  <cp:keywords/>
  <dc:description/>
  <cp:lastModifiedBy>BJ Yoon</cp:lastModifiedBy>
  <cp:revision>1</cp:revision>
  <dcterms:created xsi:type="dcterms:W3CDTF">2026-08-21T01:14:00Z</dcterms:created>
  <dcterms:modified xsi:type="dcterms:W3CDTF">2026-08-21T01:15:00Z</dcterms:modified>
</cp:coreProperties>
</file>