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76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6"/>
        <w:gridCol w:w="2348"/>
        <w:gridCol w:w="1355"/>
        <w:gridCol w:w="3522"/>
        <w:gridCol w:w="2439"/>
      </w:tblGrid>
      <w:tr w:rsidR="00246238" w:rsidRPr="00ED6D70" w14:paraId="01952ECE" w14:textId="77777777" w:rsidTr="00246238">
        <w:trPr>
          <w:trHeight w:val="703"/>
        </w:trPr>
        <w:tc>
          <w:tcPr>
            <w:tcW w:w="10400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1C52E0AB" w14:textId="77777777" w:rsidR="00246238" w:rsidRDefault="00246238" w:rsidP="0024623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Equipment / Instrument Code </w:t>
            </w:r>
            <w:proofErr w:type="gramStart"/>
            <w:r w:rsidRPr="00ED6D70">
              <w:rPr>
                <w:rFonts w:ascii="Arial" w:hAnsi="Arial" w:cs="Arial"/>
                <w:b/>
                <w:sz w:val="20"/>
                <w:szCs w:val="20"/>
              </w:rPr>
              <w:t>No</w:t>
            </w:r>
            <w:r>
              <w:rPr>
                <w:rFonts w:ascii="Arial" w:hAnsi="Arial" w:cs="Arial"/>
                <w:b/>
                <w:sz w:val="20"/>
                <w:szCs w:val="20"/>
              </w:rPr>
              <w:t>:-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>……………………..</w:t>
            </w: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                  Location: </w:t>
            </w:r>
            <w:r>
              <w:rPr>
                <w:rFonts w:ascii="Arial" w:hAnsi="Arial" w:cs="Arial"/>
                <w:b/>
                <w:sz w:val="20"/>
                <w:szCs w:val="20"/>
              </w:rPr>
              <w:t>……………………</w:t>
            </w:r>
          </w:p>
          <w:p w14:paraId="3281D085" w14:textId="77777777" w:rsidR="00246238" w:rsidRPr="00ED6D70" w:rsidRDefault="00246238" w:rsidP="0024623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9295456" w14:textId="77777777" w:rsidR="00246238" w:rsidRPr="00ED6D70" w:rsidRDefault="00246238" w:rsidP="0024623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Done Date………………                                            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    </w:t>
            </w:r>
            <w:r w:rsidRPr="00ED6D70">
              <w:rPr>
                <w:rFonts w:ascii="Arial" w:hAnsi="Arial" w:cs="Arial"/>
                <w:b/>
                <w:sz w:val="20"/>
                <w:szCs w:val="20"/>
              </w:rPr>
              <w:t>Next due date……………</w:t>
            </w:r>
          </w:p>
        </w:tc>
      </w:tr>
      <w:tr w:rsidR="00246238" w:rsidRPr="00ED6D70" w14:paraId="219F3A0B" w14:textId="77777777" w:rsidTr="00246238">
        <w:trPr>
          <w:trHeight w:val="274"/>
        </w:trPr>
        <w:tc>
          <w:tcPr>
            <w:tcW w:w="10400" w:type="dxa"/>
            <w:gridSpan w:val="5"/>
            <w:shd w:val="clear" w:color="auto" w:fill="auto"/>
          </w:tcPr>
          <w:p w14:paraId="533133DB" w14:textId="77777777" w:rsidR="00246238" w:rsidRPr="00ED6D70" w:rsidRDefault="00246238" w:rsidP="0024623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 xml:space="preserve">Frequency for Preventive Maintenance </w:t>
            </w:r>
            <w:r w:rsidRPr="00EA7658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Six Months</w:t>
            </w:r>
          </w:p>
        </w:tc>
      </w:tr>
      <w:tr w:rsidR="00246238" w:rsidRPr="00ED6D70" w14:paraId="3D328790" w14:textId="77777777" w:rsidTr="00246238">
        <w:trPr>
          <w:trHeight w:val="417"/>
        </w:trPr>
        <w:tc>
          <w:tcPr>
            <w:tcW w:w="736" w:type="dxa"/>
            <w:shd w:val="clear" w:color="auto" w:fill="auto"/>
            <w:vAlign w:val="center"/>
          </w:tcPr>
          <w:p w14:paraId="748282FF" w14:textId="77777777" w:rsidR="00246238" w:rsidRPr="00ED6D70" w:rsidRDefault="00246238" w:rsidP="00246238">
            <w:pPr>
              <w:ind w:left="-90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No.</w:t>
            </w:r>
          </w:p>
        </w:tc>
        <w:tc>
          <w:tcPr>
            <w:tcW w:w="2348" w:type="dxa"/>
            <w:shd w:val="clear" w:color="auto" w:fill="auto"/>
            <w:vAlign w:val="center"/>
          </w:tcPr>
          <w:p w14:paraId="4DE86A05" w14:textId="77777777" w:rsidR="00246238" w:rsidRPr="00931739" w:rsidRDefault="00246238" w:rsidP="00246238">
            <w:pPr>
              <w:jc w:val="center"/>
              <w:rPr>
                <w:sz w:val="20"/>
                <w:szCs w:val="20"/>
              </w:rPr>
            </w:pPr>
            <w:r w:rsidRPr="00931739">
              <w:rPr>
                <w:rFonts w:ascii="Arial" w:hAnsi="Arial" w:cs="Arial"/>
                <w:b/>
                <w:bCs/>
                <w:sz w:val="20"/>
                <w:szCs w:val="20"/>
              </w:rPr>
              <w:t>Check Points</w:t>
            </w:r>
          </w:p>
        </w:tc>
        <w:tc>
          <w:tcPr>
            <w:tcW w:w="1355" w:type="dxa"/>
            <w:shd w:val="clear" w:color="auto" w:fill="auto"/>
            <w:vAlign w:val="center"/>
          </w:tcPr>
          <w:p w14:paraId="6838258B" w14:textId="77777777" w:rsidR="00246238" w:rsidRPr="00931739" w:rsidRDefault="00246238" w:rsidP="00246238">
            <w:pPr>
              <w:jc w:val="center"/>
              <w:rPr>
                <w:sz w:val="20"/>
                <w:szCs w:val="20"/>
              </w:rPr>
            </w:pPr>
            <w:r w:rsidRPr="00931739">
              <w:rPr>
                <w:rFonts w:ascii="Arial" w:hAnsi="Arial" w:cs="Arial"/>
                <w:b/>
                <w:bCs/>
                <w:sz w:val="20"/>
                <w:szCs w:val="20"/>
              </w:rPr>
              <w:t>Standard/ Range</w:t>
            </w:r>
          </w:p>
        </w:tc>
        <w:tc>
          <w:tcPr>
            <w:tcW w:w="3522" w:type="dxa"/>
            <w:shd w:val="clear" w:color="auto" w:fill="auto"/>
            <w:vAlign w:val="center"/>
          </w:tcPr>
          <w:p w14:paraId="4D053CA2" w14:textId="77777777" w:rsidR="00246238" w:rsidRPr="00ED6D70" w:rsidRDefault="00246238" w:rsidP="00246238">
            <w:pPr>
              <w:ind w:firstLine="1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2439" w:type="dxa"/>
            <w:shd w:val="clear" w:color="auto" w:fill="auto"/>
            <w:vAlign w:val="center"/>
          </w:tcPr>
          <w:p w14:paraId="5CF3E559" w14:textId="77777777" w:rsidR="00246238" w:rsidRPr="00ED6D70" w:rsidRDefault="00246238" w:rsidP="002462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  <w:p w14:paraId="13B260A6" w14:textId="77777777" w:rsidR="00246238" w:rsidRPr="00ED6D70" w:rsidRDefault="00246238" w:rsidP="00246238">
            <w:pPr>
              <w:ind w:lef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246238" w:rsidRPr="00ED6D70" w14:paraId="1820FF8E" w14:textId="77777777" w:rsidTr="00246238">
        <w:trPr>
          <w:trHeight w:val="70"/>
        </w:trPr>
        <w:tc>
          <w:tcPr>
            <w:tcW w:w="736" w:type="dxa"/>
            <w:shd w:val="clear" w:color="auto" w:fill="auto"/>
            <w:vAlign w:val="center"/>
          </w:tcPr>
          <w:p w14:paraId="56876F2F" w14:textId="77777777" w:rsidR="00246238" w:rsidRPr="00CB204E" w:rsidRDefault="00246238" w:rsidP="0024623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8" w:type="dxa"/>
            <w:shd w:val="clear" w:color="auto" w:fill="auto"/>
            <w:vAlign w:val="center"/>
          </w:tcPr>
          <w:p w14:paraId="24C1500B" w14:textId="77777777" w:rsidR="00246238" w:rsidRPr="00AC0FD3" w:rsidRDefault="00246238" w:rsidP="00246238">
            <w:pPr>
              <w:rPr>
                <w:rFonts w:ascii="Arial" w:hAnsi="Arial" w:cs="Arial"/>
                <w:sz w:val="20"/>
                <w:szCs w:val="20"/>
              </w:rPr>
            </w:pPr>
            <w:r w:rsidRPr="00AC0FD3">
              <w:rPr>
                <w:rFonts w:ascii="Arial" w:hAnsi="Arial" w:cs="Arial"/>
                <w:sz w:val="20"/>
                <w:szCs w:val="20"/>
              </w:rPr>
              <w:t>Check electrical connections for loose and burnout.</w:t>
            </w:r>
          </w:p>
        </w:tc>
        <w:tc>
          <w:tcPr>
            <w:tcW w:w="1355" w:type="dxa"/>
            <w:shd w:val="clear" w:color="auto" w:fill="auto"/>
            <w:vAlign w:val="center"/>
          </w:tcPr>
          <w:p w14:paraId="2728740A" w14:textId="77777777" w:rsidR="00246238" w:rsidRPr="00AC0FD3" w:rsidRDefault="00246238" w:rsidP="00246238">
            <w:pPr>
              <w:rPr>
                <w:rFonts w:ascii="Arial" w:hAnsi="Arial" w:cs="Arial"/>
                <w:sz w:val="20"/>
                <w:szCs w:val="20"/>
              </w:rPr>
            </w:pPr>
            <w:r w:rsidRPr="00AC0FD3">
              <w:rPr>
                <w:rFonts w:ascii="Arial" w:hAnsi="Arial" w:cs="Arial"/>
                <w:sz w:val="20"/>
                <w:szCs w:val="20"/>
              </w:rPr>
              <w:t>Should be Intact</w:t>
            </w:r>
          </w:p>
        </w:tc>
        <w:tc>
          <w:tcPr>
            <w:tcW w:w="3522" w:type="dxa"/>
            <w:shd w:val="clear" w:color="auto" w:fill="auto"/>
          </w:tcPr>
          <w:p w14:paraId="55F86665" w14:textId="77777777" w:rsidR="00246238" w:rsidRPr="00ED6D70" w:rsidRDefault="00246238" w:rsidP="0024623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439" w:type="dxa"/>
            <w:shd w:val="clear" w:color="auto" w:fill="auto"/>
          </w:tcPr>
          <w:p w14:paraId="357D0476" w14:textId="77777777" w:rsidR="00246238" w:rsidRPr="00ED6D70" w:rsidRDefault="00246238" w:rsidP="0024623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246238" w:rsidRPr="00ED6D70" w14:paraId="1F7C4BCB" w14:textId="77777777" w:rsidTr="00246238">
        <w:trPr>
          <w:trHeight w:val="70"/>
        </w:trPr>
        <w:tc>
          <w:tcPr>
            <w:tcW w:w="736" w:type="dxa"/>
            <w:shd w:val="clear" w:color="auto" w:fill="auto"/>
            <w:vAlign w:val="center"/>
          </w:tcPr>
          <w:p w14:paraId="44F8B883" w14:textId="77777777" w:rsidR="00246238" w:rsidRPr="00CB204E" w:rsidRDefault="00246238" w:rsidP="0024623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shd w:val="clear" w:color="auto" w:fill="auto"/>
            <w:vAlign w:val="center"/>
          </w:tcPr>
          <w:p w14:paraId="14CB4FD6" w14:textId="77777777" w:rsidR="00246238" w:rsidRPr="00AC0FD3" w:rsidRDefault="00246238" w:rsidP="00246238">
            <w:pPr>
              <w:rPr>
                <w:rFonts w:ascii="Arial" w:hAnsi="Arial" w:cs="Arial"/>
                <w:sz w:val="20"/>
                <w:szCs w:val="20"/>
              </w:rPr>
            </w:pPr>
            <w:r w:rsidRPr="00AC0FD3">
              <w:rPr>
                <w:rFonts w:ascii="Arial" w:hAnsi="Arial" w:cs="Arial"/>
                <w:sz w:val="20"/>
                <w:szCs w:val="20"/>
              </w:rPr>
              <w:t>Check all mountings nut &amp; bolts.</w:t>
            </w:r>
          </w:p>
        </w:tc>
        <w:tc>
          <w:tcPr>
            <w:tcW w:w="1355" w:type="dxa"/>
            <w:shd w:val="clear" w:color="auto" w:fill="auto"/>
            <w:vAlign w:val="center"/>
          </w:tcPr>
          <w:p w14:paraId="56C27AD7" w14:textId="77777777" w:rsidR="00246238" w:rsidRPr="00AC0FD3" w:rsidRDefault="00246238" w:rsidP="00246238">
            <w:pPr>
              <w:rPr>
                <w:rFonts w:ascii="Arial" w:hAnsi="Arial" w:cs="Arial"/>
                <w:sz w:val="20"/>
                <w:szCs w:val="20"/>
              </w:rPr>
            </w:pPr>
            <w:r w:rsidRPr="00AC0FD3">
              <w:rPr>
                <w:rFonts w:ascii="Arial" w:hAnsi="Arial" w:cs="Arial"/>
                <w:sz w:val="20"/>
                <w:szCs w:val="20"/>
              </w:rPr>
              <w:t xml:space="preserve">Tight &amp; intact </w:t>
            </w:r>
          </w:p>
        </w:tc>
        <w:tc>
          <w:tcPr>
            <w:tcW w:w="3522" w:type="dxa"/>
            <w:shd w:val="clear" w:color="auto" w:fill="auto"/>
          </w:tcPr>
          <w:p w14:paraId="7DEF697C" w14:textId="77777777" w:rsidR="00246238" w:rsidRPr="00ED6D70" w:rsidRDefault="00246238" w:rsidP="0024623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439" w:type="dxa"/>
            <w:shd w:val="clear" w:color="auto" w:fill="auto"/>
          </w:tcPr>
          <w:p w14:paraId="64AEC304" w14:textId="77777777" w:rsidR="00246238" w:rsidRPr="00ED6D70" w:rsidRDefault="00246238" w:rsidP="0024623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246238" w:rsidRPr="00ED6D70" w14:paraId="39358CDD" w14:textId="77777777" w:rsidTr="00246238">
        <w:trPr>
          <w:trHeight w:val="476"/>
        </w:trPr>
        <w:tc>
          <w:tcPr>
            <w:tcW w:w="736" w:type="dxa"/>
            <w:shd w:val="clear" w:color="auto" w:fill="auto"/>
            <w:vAlign w:val="center"/>
          </w:tcPr>
          <w:p w14:paraId="7E746E54" w14:textId="77777777" w:rsidR="00246238" w:rsidRPr="00CB204E" w:rsidRDefault="00246238" w:rsidP="0024623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shd w:val="clear" w:color="auto" w:fill="auto"/>
            <w:vAlign w:val="center"/>
          </w:tcPr>
          <w:p w14:paraId="53B98693" w14:textId="77777777" w:rsidR="00246238" w:rsidRPr="00AC0FD3" w:rsidRDefault="00246238" w:rsidP="00246238">
            <w:pPr>
              <w:rPr>
                <w:rFonts w:ascii="Arial" w:hAnsi="Arial" w:cs="Arial"/>
                <w:sz w:val="20"/>
                <w:szCs w:val="20"/>
              </w:rPr>
            </w:pPr>
            <w:r w:rsidRPr="00AC0FD3">
              <w:rPr>
                <w:rFonts w:ascii="Arial" w:hAnsi="Arial" w:cs="Arial"/>
                <w:sz w:val="20"/>
                <w:szCs w:val="20"/>
              </w:rPr>
              <w:t>Check proper functioning of the chock &amp; starter.</w:t>
            </w:r>
          </w:p>
        </w:tc>
        <w:tc>
          <w:tcPr>
            <w:tcW w:w="1355" w:type="dxa"/>
            <w:shd w:val="clear" w:color="auto" w:fill="auto"/>
            <w:vAlign w:val="center"/>
          </w:tcPr>
          <w:p w14:paraId="0F6C8B33" w14:textId="77777777" w:rsidR="00246238" w:rsidRPr="00AC0FD3" w:rsidRDefault="00246238" w:rsidP="00246238">
            <w:pPr>
              <w:rPr>
                <w:rFonts w:ascii="Arial" w:hAnsi="Arial" w:cs="Arial"/>
                <w:sz w:val="20"/>
                <w:szCs w:val="20"/>
              </w:rPr>
            </w:pPr>
            <w:r w:rsidRPr="00AC0FD3">
              <w:rPr>
                <w:rFonts w:ascii="Arial" w:hAnsi="Arial" w:cs="Arial"/>
                <w:sz w:val="20"/>
                <w:szCs w:val="20"/>
              </w:rPr>
              <w:t>Should be Working</w:t>
            </w:r>
          </w:p>
        </w:tc>
        <w:tc>
          <w:tcPr>
            <w:tcW w:w="3522" w:type="dxa"/>
            <w:shd w:val="clear" w:color="auto" w:fill="auto"/>
          </w:tcPr>
          <w:p w14:paraId="5224D62E" w14:textId="77777777" w:rsidR="00246238" w:rsidRPr="00ED6D70" w:rsidRDefault="00246238" w:rsidP="0024623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439" w:type="dxa"/>
            <w:shd w:val="clear" w:color="auto" w:fill="auto"/>
          </w:tcPr>
          <w:p w14:paraId="6A397475" w14:textId="77777777" w:rsidR="00246238" w:rsidRPr="00ED6D70" w:rsidRDefault="00246238" w:rsidP="0024623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246238" w:rsidRPr="00ED6D70" w14:paraId="7EF9F446" w14:textId="77777777" w:rsidTr="00246238">
        <w:trPr>
          <w:trHeight w:val="245"/>
        </w:trPr>
        <w:tc>
          <w:tcPr>
            <w:tcW w:w="736" w:type="dxa"/>
            <w:shd w:val="clear" w:color="auto" w:fill="auto"/>
            <w:vAlign w:val="center"/>
          </w:tcPr>
          <w:p w14:paraId="5669C463" w14:textId="77777777" w:rsidR="00246238" w:rsidRPr="00CB204E" w:rsidRDefault="00246238" w:rsidP="0024623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shd w:val="clear" w:color="auto" w:fill="auto"/>
            <w:vAlign w:val="center"/>
          </w:tcPr>
          <w:p w14:paraId="329FFC75" w14:textId="77777777" w:rsidR="00246238" w:rsidRPr="00AC0FD3" w:rsidRDefault="00246238" w:rsidP="00246238">
            <w:pPr>
              <w:rPr>
                <w:rFonts w:ascii="Arial" w:hAnsi="Arial" w:cs="Arial"/>
                <w:sz w:val="20"/>
                <w:szCs w:val="20"/>
              </w:rPr>
            </w:pPr>
            <w:r w:rsidRPr="00AC0FD3">
              <w:rPr>
                <w:rFonts w:ascii="Arial" w:hAnsi="Arial" w:cs="Arial"/>
                <w:sz w:val="20"/>
                <w:szCs w:val="20"/>
              </w:rPr>
              <w:t>Check both ends of the fluorescent tube for black spots.</w:t>
            </w:r>
          </w:p>
        </w:tc>
        <w:tc>
          <w:tcPr>
            <w:tcW w:w="1355" w:type="dxa"/>
            <w:shd w:val="clear" w:color="auto" w:fill="auto"/>
            <w:vAlign w:val="center"/>
          </w:tcPr>
          <w:p w14:paraId="3EA4DCF6" w14:textId="77777777" w:rsidR="00246238" w:rsidRPr="00AC0FD3" w:rsidRDefault="00246238" w:rsidP="00246238">
            <w:pPr>
              <w:rPr>
                <w:rFonts w:ascii="Arial" w:hAnsi="Arial" w:cs="Arial"/>
                <w:sz w:val="20"/>
                <w:szCs w:val="20"/>
              </w:rPr>
            </w:pPr>
            <w:r w:rsidRPr="00AC0FD3">
              <w:rPr>
                <w:rFonts w:ascii="Arial" w:hAnsi="Arial" w:cs="Arial"/>
                <w:sz w:val="20"/>
                <w:szCs w:val="20"/>
              </w:rPr>
              <w:t xml:space="preserve">Should be Clean &amp; white </w:t>
            </w:r>
          </w:p>
        </w:tc>
        <w:tc>
          <w:tcPr>
            <w:tcW w:w="3522" w:type="dxa"/>
            <w:shd w:val="clear" w:color="auto" w:fill="auto"/>
          </w:tcPr>
          <w:p w14:paraId="55BD95A5" w14:textId="77777777" w:rsidR="00246238" w:rsidRPr="00ED6D70" w:rsidRDefault="00246238" w:rsidP="0024623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439" w:type="dxa"/>
            <w:shd w:val="clear" w:color="auto" w:fill="auto"/>
          </w:tcPr>
          <w:p w14:paraId="6522B155" w14:textId="77777777" w:rsidR="00246238" w:rsidRPr="00ED6D70" w:rsidRDefault="00246238" w:rsidP="0024623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246238" w:rsidRPr="00ED6D70" w14:paraId="51627EB8" w14:textId="77777777" w:rsidTr="00246238">
        <w:trPr>
          <w:trHeight w:val="239"/>
        </w:trPr>
        <w:tc>
          <w:tcPr>
            <w:tcW w:w="736" w:type="dxa"/>
            <w:shd w:val="clear" w:color="auto" w:fill="auto"/>
            <w:vAlign w:val="center"/>
          </w:tcPr>
          <w:p w14:paraId="561D1EEF" w14:textId="77777777" w:rsidR="00246238" w:rsidRPr="00CB204E" w:rsidRDefault="00246238" w:rsidP="0024623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8" w:type="dxa"/>
            <w:shd w:val="clear" w:color="auto" w:fill="auto"/>
            <w:vAlign w:val="center"/>
          </w:tcPr>
          <w:p w14:paraId="36389A41" w14:textId="77777777" w:rsidR="00246238" w:rsidRPr="00AC0FD3" w:rsidRDefault="00246238" w:rsidP="00246238">
            <w:pPr>
              <w:rPr>
                <w:rFonts w:ascii="Arial" w:hAnsi="Arial" w:cs="Arial"/>
                <w:sz w:val="20"/>
                <w:szCs w:val="20"/>
              </w:rPr>
            </w:pPr>
            <w:r w:rsidRPr="00AC0FD3">
              <w:rPr>
                <w:rFonts w:ascii="Arial" w:hAnsi="Arial" w:cs="Arial"/>
                <w:sz w:val="20"/>
                <w:szCs w:val="20"/>
              </w:rPr>
              <w:t>Check general cleaning with the help of cloth.</w:t>
            </w:r>
          </w:p>
        </w:tc>
        <w:tc>
          <w:tcPr>
            <w:tcW w:w="1355" w:type="dxa"/>
            <w:shd w:val="clear" w:color="auto" w:fill="auto"/>
            <w:vAlign w:val="center"/>
          </w:tcPr>
          <w:p w14:paraId="34828AE1" w14:textId="77777777" w:rsidR="00246238" w:rsidRPr="00AC0FD3" w:rsidRDefault="00246238" w:rsidP="00246238">
            <w:pPr>
              <w:rPr>
                <w:rFonts w:ascii="Arial" w:hAnsi="Arial" w:cs="Arial"/>
                <w:sz w:val="20"/>
                <w:szCs w:val="20"/>
              </w:rPr>
            </w:pPr>
            <w:r w:rsidRPr="00AC0FD3">
              <w:rPr>
                <w:rFonts w:ascii="Arial" w:hAnsi="Arial" w:cs="Arial"/>
                <w:sz w:val="20"/>
                <w:szCs w:val="20"/>
              </w:rPr>
              <w:t>Should be Clean &amp; clear</w:t>
            </w:r>
          </w:p>
        </w:tc>
        <w:tc>
          <w:tcPr>
            <w:tcW w:w="3522" w:type="dxa"/>
            <w:shd w:val="clear" w:color="auto" w:fill="auto"/>
          </w:tcPr>
          <w:p w14:paraId="0F16965C" w14:textId="77777777" w:rsidR="00246238" w:rsidRPr="00ED6D70" w:rsidRDefault="00246238" w:rsidP="0024623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439" w:type="dxa"/>
            <w:shd w:val="clear" w:color="auto" w:fill="auto"/>
          </w:tcPr>
          <w:p w14:paraId="7092F8DF" w14:textId="77777777" w:rsidR="00246238" w:rsidRPr="00ED6D70" w:rsidRDefault="00246238" w:rsidP="0024623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246238" w:rsidRPr="00ED6D70" w14:paraId="0D61800C" w14:textId="77777777" w:rsidTr="00246238">
        <w:trPr>
          <w:trHeight w:val="1833"/>
        </w:trPr>
        <w:tc>
          <w:tcPr>
            <w:tcW w:w="10400" w:type="dxa"/>
            <w:gridSpan w:val="5"/>
            <w:shd w:val="clear" w:color="auto" w:fill="auto"/>
          </w:tcPr>
          <w:p w14:paraId="4AA42E7D" w14:textId="77777777" w:rsidR="00246238" w:rsidRPr="00ED6D70" w:rsidRDefault="00246238" w:rsidP="0024623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Entry made in the Log Book (if Applicable) :- (Yes/ No)_____________</w:t>
            </w:r>
          </w:p>
          <w:p w14:paraId="17983C7E" w14:textId="77777777" w:rsidR="00246238" w:rsidRPr="00ED6D70" w:rsidRDefault="00246238" w:rsidP="0024623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Conclusion: __________________________________________________________________________</w:t>
            </w:r>
          </w:p>
          <w:p w14:paraId="46556166" w14:textId="77777777" w:rsidR="00246238" w:rsidRPr="00ED6D70" w:rsidRDefault="00246238" w:rsidP="0024623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48665AA" w14:textId="77777777" w:rsidR="00246238" w:rsidRPr="00ED6D70" w:rsidRDefault="00246238" w:rsidP="0024623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_____________________________________________________________________________________</w:t>
            </w:r>
          </w:p>
          <w:p w14:paraId="42F6FBE8" w14:textId="77777777" w:rsidR="00246238" w:rsidRPr="00ED6D70" w:rsidRDefault="00246238" w:rsidP="0024623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82AC242" w14:textId="77777777" w:rsidR="00246238" w:rsidRPr="00ED6D70" w:rsidRDefault="00246238" w:rsidP="0024623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Technician Signature with Name:</w:t>
            </w:r>
            <w:r>
              <w:rPr>
                <w:rFonts w:ascii="Arial" w:hAnsi="Arial" w:cs="Arial"/>
                <w:b/>
                <w:sz w:val="20"/>
                <w:szCs w:val="20"/>
              </w:rPr>
              <w:t>_________________________________________________________</w:t>
            </w:r>
          </w:p>
          <w:p w14:paraId="3B6B22B0" w14:textId="77777777" w:rsidR="00246238" w:rsidRPr="00ED6D70" w:rsidRDefault="00246238" w:rsidP="0024623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81E8312" w14:textId="77777777" w:rsidR="00246238" w:rsidRPr="00ED6D70" w:rsidRDefault="00246238" w:rsidP="0024623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User H.O.D Comments:_________________________________________________________________</w:t>
            </w:r>
          </w:p>
          <w:p w14:paraId="659707CD" w14:textId="77777777" w:rsidR="00246238" w:rsidRPr="00ED6D70" w:rsidRDefault="00246238" w:rsidP="0024623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E134180" w14:textId="77777777" w:rsidR="00246238" w:rsidRPr="00ED6D70" w:rsidRDefault="00246238" w:rsidP="0024623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Maintenance Head Comments (If Any)____________________________________________________</w:t>
            </w:r>
          </w:p>
          <w:p w14:paraId="73C4B944" w14:textId="77777777" w:rsidR="00246238" w:rsidRPr="00ED6D70" w:rsidRDefault="00246238" w:rsidP="00246238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D0469F3" w14:textId="77777777" w:rsidR="00246238" w:rsidRPr="00ED6D70" w:rsidRDefault="00246238" w:rsidP="00246238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ED6D70">
              <w:rPr>
                <w:rFonts w:ascii="Arial" w:hAnsi="Arial" w:cs="Arial"/>
                <w:b/>
                <w:sz w:val="20"/>
                <w:szCs w:val="20"/>
              </w:rPr>
              <w:t>USER HOD SIGNATURE…………………..          MAINTENANCE HOD SIGNATURE……………</w:t>
            </w:r>
          </w:p>
        </w:tc>
      </w:tr>
    </w:tbl>
    <w:p w14:paraId="7404F09F" w14:textId="77777777" w:rsidR="00E90D19" w:rsidRDefault="00E90D19" w:rsidP="00BB425C">
      <w:pPr>
        <w:tabs>
          <w:tab w:val="right" w:pos="9749"/>
        </w:tabs>
        <w:spacing w:line="480" w:lineRule="auto"/>
        <w:rPr>
          <w:rFonts w:ascii="Arial" w:hAnsi="Arial" w:cs="Arial"/>
          <w:b/>
          <w:sz w:val="20"/>
          <w:szCs w:val="20"/>
        </w:rPr>
      </w:pPr>
    </w:p>
    <w:p w14:paraId="3427A406" w14:textId="797E2CD3" w:rsidR="00895BC0" w:rsidRPr="00246238" w:rsidRDefault="00BB425C" w:rsidP="00246238">
      <w:pPr>
        <w:tabs>
          <w:tab w:val="right" w:pos="9749"/>
        </w:tabs>
        <w:spacing w:line="480" w:lineRule="auto"/>
        <w:rPr>
          <w:rFonts w:ascii="Arial" w:hAnsi="Arial" w:cs="Arial"/>
          <w:b/>
          <w:sz w:val="20"/>
          <w:szCs w:val="20"/>
        </w:rPr>
      </w:pPr>
      <w:r w:rsidRPr="00ED6D70">
        <w:rPr>
          <w:rFonts w:ascii="Arial" w:hAnsi="Arial" w:cs="Arial"/>
          <w:b/>
          <w:sz w:val="20"/>
          <w:szCs w:val="20"/>
        </w:rPr>
        <w:t xml:space="preserve">Preventive maintenance Checklist No.: </w:t>
      </w:r>
      <w:r w:rsidR="00E53370">
        <w:rPr>
          <w:rFonts w:ascii="Arial" w:hAnsi="Arial" w:cs="Arial"/>
          <w:b/>
          <w:bCs/>
          <w:sz w:val="20"/>
          <w:szCs w:val="20"/>
        </w:rPr>
        <w:t>KHPL</w:t>
      </w:r>
      <w:r w:rsidR="005158D3">
        <w:rPr>
          <w:rFonts w:ascii="Arial" w:hAnsi="Arial" w:cs="Arial"/>
          <w:b/>
          <w:bCs/>
          <w:sz w:val="20"/>
          <w:szCs w:val="20"/>
        </w:rPr>
        <w:t>/PMT/</w:t>
      </w:r>
      <w:r w:rsidR="00CF69B9">
        <w:rPr>
          <w:rFonts w:ascii="Arial" w:hAnsi="Arial" w:cs="Arial"/>
          <w:b/>
          <w:bCs/>
          <w:sz w:val="20"/>
          <w:szCs w:val="20"/>
        </w:rPr>
        <w:t>0</w:t>
      </w:r>
      <w:r w:rsidR="00454D4C">
        <w:rPr>
          <w:rFonts w:ascii="Arial" w:hAnsi="Arial" w:cs="Arial"/>
          <w:b/>
          <w:bCs/>
          <w:sz w:val="20"/>
          <w:szCs w:val="20"/>
        </w:rPr>
        <w:t>0</w:t>
      </w:r>
      <w:r w:rsidR="009A39A5">
        <w:rPr>
          <w:rFonts w:ascii="Arial" w:hAnsi="Arial" w:cs="Arial"/>
          <w:b/>
          <w:bCs/>
          <w:sz w:val="20"/>
          <w:szCs w:val="20"/>
        </w:rPr>
        <w:t>8</w:t>
      </w:r>
      <w:r w:rsidRPr="00ED6D70">
        <w:rPr>
          <w:rFonts w:ascii="Arial" w:hAnsi="Arial" w:cs="Arial"/>
          <w:b/>
          <w:sz w:val="20"/>
          <w:szCs w:val="20"/>
        </w:rPr>
        <w:tab/>
        <w:t xml:space="preserve">Revision No. </w:t>
      </w:r>
      <w:proofErr w:type="gramStart"/>
      <w:r w:rsidRPr="00ED6D70">
        <w:rPr>
          <w:rFonts w:ascii="Arial" w:hAnsi="Arial" w:cs="Arial"/>
          <w:b/>
          <w:sz w:val="20"/>
          <w:szCs w:val="20"/>
        </w:rPr>
        <w:t>:</w:t>
      </w:r>
      <w:proofErr w:type="gramEnd"/>
      <w:r w:rsidRPr="00ED6D70">
        <w:rPr>
          <w:rFonts w:ascii="Arial" w:hAnsi="Arial" w:cs="Arial"/>
          <w:b/>
          <w:sz w:val="20"/>
          <w:szCs w:val="20"/>
        </w:rPr>
        <w:t xml:space="preserve"> </w:t>
      </w:r>
      <w:r w:rsidR="00C3052E" w:rsidRPr="00ED6D70">
        <w:rPr>
          <w:rFonts w:ascii="Arial" w:hAnsi="Arial" w:cs="Arial"/>
          <w:b/>
          <w:bCs/>
          <w:sz w:val="20"/>
          <w:szCs w:val="20"/>
        </w:rPr>
        <w:t>R-0</w:t>
      </w:r>
      <w:r w:rsidR="00FD096E">
        <w:rPr>
          <w:rFonts w:ascii="Arial" w:hAnsi="Arial" w:cs="Arial"/>
          <w:b/>
          <w:bCs/>
          <w:sz w:val="20"/>
          <w:szCs w:val="20"/>
        </w:rPr>
        <w:t>0</w:t>
      </w:r>
    </w:p>
    <w:sectPr w:rsidR="00895BC0" w:rsidRPr="00246238" w:rsidSect="00246238">
      <w:headerReference w:type="default" r:id="rId8"/>
      <w:footerReference w:type="default" r:id="rId9"/>
      <w:pgSz w:w="12240" w:h="15840"/>
      <w:pgMar w:top="3119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19024" w14:textId="77777777" w:rsidR="00AA0B18" w:rsidRDefault="00AA0B18" w:rsidP="00BB425C">
      <w:r>
        <w:separator/>
      </w:r>
    </w:p>
  </w:endnote>
  <w:endnote w:type="continuationSeparator" w:id="0">
    <w:p w14:paraId="6C9A79DF" w14:textId="77777777" w:rsidR="00AA0B18" w:rsidRDefault="00AA0B18" w:rsidP="00BB4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7A418" w14:textId="77777777" w:rsidR="00BB425C" w:rsidRPr="00DF6ABD" w:rsidRDefault="00BB425C" w:rsidP="00BB425C">
    <w:pPr>
      <w:pStyle w:val="Footer"/>
      <w:jc w:val="center"/>
      <w:rPr>
        <w:rFonts w:ascii="Arial" w:hAnsi="Arial" w:cs="Arial"/>
        <w:sz w:val="20"/>
        <w:szCs w:val="20"/>
      </w:rPr>
    </w:pPr>
    <w:r w:rsidRPr="00DF6ABD">
      <w:rPr>
        <w:rFonts w:ascii="Arial" w:hAnsi="Arial" w:cs="Arial"/>
        <w:sz w:val="20"/>
        <w:szCs w:val="20"/>
      </w:rPr>
      <w:t>Page No. 1 of 1</w:t>
    </w:r>
  </w:p>
  <w:p w14:paraId="3427A419" w14:textId="77777777" w:rsidR="00BB425C" w:rsidRDefault="00BB42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D4AAC" w14:textId="77777777" w:rsidR="00AA0B18" w:rsidRDefault="00AA0B18" w:rsidP="00BB425C">
      <w:r>
        <w:separator/>
      </w:r>
    </w:p>
  </w:footnote>
  <w:footnote w:type="continuationSeparator" w:id="0">
    <w:p w14:paraId="554706BE" w14:textId="77777777" w:rsidR="00AA0B18" w:rsidRDefault="00AA0B18" w:rsidP="00BB4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45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560"/>
      <w:gridCol w:w="2126"/>
      <w:gridCol w:w="2126"/>
      <w:gridCol w:w="1559"/>
      <w:gridCol w:w="1701"/>
      <w:gridCol w:w="1560"/>
    </w:tblGrid>
    <w:tr w:rsidR="00E53370" w:rsidRPr="00103703" w14:paraId="574B63EA" w14:textId="77777777" w:rsidTr="000146A7">
      <w:trPr>
        <w:cantSplit/>
        <w:trHeight w:val="487"/>
      </w:trPr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3C12E0A5" w14:textId="62A94235" w:rsidR="00E53370" w:rsidRDefault="00E53370" w:rsidP="00E53370">
          <w:pPr>
            <w:pStyle w:val="Header"/>
            <w:ind w:left="-108"/>
            <w:jc w:val="center"/>
            <w:rPr>
              <w:rFonts w:ascii="Arial" w:hAnsi="Arial" w:cs="Arial"/>
              <w:lang w:eastAsia="en-IN"/>
            </w:rPr>
          </w:pPr>
          <w:r>
            <w:rPr>
              <w:noProof/>
              <w:color w:val="FF00FF"/>
              <w:lang w:val="en-IN" w:eastAsia="en-IN"/>
            </w:rPr>
            <w:pict w14:anchorId="1E84AB3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69.8pt;height:50.2pt;visibility:visible;mso-wrap-style:square">
                <v:imagedata r:id="rId1" o:title=""/>
              </v:shape>
            </w:pict>
          </w:r>
        </w:p>
      </w:tc>
      <w:tc>
        <w:tcPr>
          <w:tcW w:w="9072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4A68123" w14:textId="77777777" w:rsidR="00E53370" w:rsidRDefault="00E53370" w:rsidP="00E53370">
          <w:pPr>
            <w:ind w:left="57"/>
            <w:jc w:val="center"/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447F00B8" w14:textId="72B4FC85" w:rsidR="00E53370" w:rsidRPr="000146A7" w:rsidRDefault="00E53370" w:rsidP="00E53370">
          <w:pPr>
            <w:jc w:val="center"/>
            <w:rPr>
              <w:rFonts w:ascii="Arial" w:hAnsi="Arial" w:cs="Arial"/>
              <w:b/>
              <w:bCs/>
            </w:rPr>
          </w:pPr>
          <w:bookmarkStart w:id="0" w:name="_Hlk149985261"/>
          <w:r>
            <w:rPr>
              <w:rFonts w:ascii="Arial" w:hAnsi="Arial"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Floor, FIE Patparganj Industrial Area, Delhi - 110092</w:t>
          </w:r>
          <w:bookmarkEnd w:id="0"/>
        </w:p>
      </w:tc>
    </w:tr>
    <w:tr w:rsidR="00454D4C" w:rsidRPr="007B7664" w14:paraId="4E843F02" w14:textId="77777777" w:rsidTr="000146A7">
      <w:trPr>
        <w:trHeight w:val="152"/>
      </w:trPr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244F662" w14:textId="6F82B267" w:rsidR="00454D4C" w:rsidRPr="00AA643A" w:rsidRDefault="00454D4C" w:rsidP="00D0340D">
          <w:pPr>
            <w:pStyle w:val="Title"/>
            <w:rPr>
              <w:rFonts w:cs="Arial"/>
              <w:b w:val="0"/>
              <w:bCs/>
              <w:sz w:val="20"/>
            </w:rPr>
          </w:pPr>
          <w:r w:rsidRPr="00AA643A">
            <w:rPr>
              <w:rFonts w:cs="Arial"/>
              <w:sz w:val="20"/>
            </w:rPr>
            <w:t>FORM NO.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AACB012" w14:textId="22A62DB0" w:rsidR="00454D4C" w:rsidRPr="00AA643A" w:rsidRDefault="00E53370" w:rsidP="00D0340D">
          <w:pPr>
            <w:pStyle w:val="Title"/>
            <w:ind w:right="-108"/>
            <w:rPr>
              <w:rFonts w:cs="Arial"/>
              <w:b w:val="0"/>
              <w:sz w:val="20"/>
            </w:rPr>
          </w:pPr>
          <w:r>
            <w:rPr>
              <w:rFonts w:cs="Arial"/>
              <w:b w:val="0"/>
              <w:sz w:val="20"/>
            </w:rPr>
            <w:t>KHPL</w:t>
          </w:r>
          <w:r w:rsidR="00454D4C" w:rsidRPr="00AA643A">
            <w:rPr>
              <w:rFonts w:cs="Arial"/>
              <w:b w:val="0"/>
              <w:sz w:val="20"/>
            </w:rPr>
            <w:t>-ENG-001-07A</w:t>
          </w:r>
        </w:p>
      </w:tc>
      <w:tc>
        <w:tcPr>
          <w:tcW w:w="212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DEB6B4C" w14:textId="77777777" w:rsidR="00454D4C" w:rsidRPr="00AA643A" w:rsidRDefault="00454D4C" w:rsidP="00D0340D">
          <w:pPr>
            <w:pStyle w:val="Title"/>
            <w:ind w:right="-108"/>
            <w:rPr>
              <w:rFonts w:cs="Arial"/>
              <w:sz w:val="20"/>
            </w:rPr>
          </w:pPr>
          <w:r w:rsidRPr="00AA643A">
            <w:rPr>
              <w:rFonts w:cs="Arial"/>
              <w:sz w:val="20"/>
            </w:rPr>
            <w:t>EFFECTIVE DATE</w:t>
          </w:r>
        </w:p>
      </w:tc>
      <w:tc>
        <w:tcPr>
          <w:tcW w:w="155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B801B67" w14:textId="436173A7" w:rsidR="00454D4C" w:rsidRPr="007B7664" w:rsidRDefault="000146A7" w:rsidP="00D0340D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31-01-2023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CA7FB42" w14:textId="77777777" w:rsidR="00454D4C" w:rsidRPr="007B7664" w:rsidRDefault="00454D4C" w:rsidP="00D0340D">
          <w:pPr>
            <w:tabs>
              <w:tab w:val="left" w:pos="576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7B7664">
            <w:rPr>
              <w:rFonts w:ascii="Arial" w:hAnsi="Arial" w:cs="Arial"/>
              <w:b/>
              <w:sz w:val="20"/>
              <w:szCs w:val="20"/>
            </w:rPr>
            <w:t>REVIEW DATE</w:t>
          </w:r>
        </w:p>
      </w:tc>
      <w:tc>
        <w:tcPr>
          <w:tcW w:w="156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35EFFB2" w14:textId="0BC72542" w:rsidR="00454D4C" w:rsidRPr="007B7664" w:rsidRDefault="00FC332B" w:rsidP="00D0340D">
          <w:pPr>
            <w:tabs>
              <w:tab w:val="left" w:pos="576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01-05</w:t>
          </w:r>
          <w:r w:rsidR="00454D4C" w:rsidRPr="007B7664">
            <w:rPr>
              <w:rFonts w:ascii="Arial" w:hAnsi="Arial" w:cs="Arial"/>
              <w:sz w:val="20"/>
              <w:szCs w:val="20"/>
            </w:rPr>
            <w:t>-202</w:t>
          </w:r>
          <w:r w:rsidR="008B2FE3">
            <w:rPr>
              <w:rFonts w:ascii="Arial" w:hAnsi="Arial" w:cs="Arial"/>
              <w:sz w:val="20"/>
              <w:szCs w:val="20"/>
            </w:rPr>
            <w:t>4</w:t>
          </w:r>
        </w:p>
      </w:tc>
    </w:tr>
  </w:tbl>
  <w:p w14:paraId="611BD818" w14:textId="77777777" w:rsidR="00246238" w:rsidRPr="00246238" w:rsidRDefault="00246238" w:rsidP="00246238">
    <w:pPr>
      <w:jc w:val="center"/>
      <w:rPr>
        <w:rFonts w:ascii="Arial" w:hAnsi="Arial" w:cs="Arial"/>
        <w:b/>
        <w:bCs/>
        <w:sz w:val="22"/>
        <w:szCs w:val="44"/>
      </w:rPr>
    </w:pPr>
    <w:r w:rsidRPr="00246238">
      <w:rPr>
        <w:rFonts w:ascii="Arial" w:hAnsi="Arial" w:cs="Arial"/>
        <w:b/>
        <w:bCs/>
        <w:sz w:val="22"/>
        <w:szCs w:val="44"/>
      </w:rPr>
      <w:t>PREVENTIVE MAINTENANCE OF TUBE LIGHTS</w:t>
    </w:r>
  </w:p>
  <w:p w14:paraId="3427A417" w14:textId="77777777" w:rsidR="00BB425C" w:rsidRPr="00246238" w:rsidRDefault="00BB425C" w:rsidP="00246238">
    <w:pPr>
      <w:pStyle w:val="Header"/>
      <w:jc w:val="center"/>
      <w:rPr>
        <w:rFonts w:ascii="Arial" w:hAnsi="Arial" w:cs="Arial"/>
        <w:b/>
        <w:bCs/>
        <w:sz w:val="22"/>
        <w:szCs w:val="4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07713"/>
    <w:multiLevelType w:val="hybridMultilevel"/>
    <w:tmpl w:val="B9DCCD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6C6D8E"/>
    <w:multiLevelType w:val="hybridMultilevel"/>
    <w:tmpl w:val="6E3A39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52053409">
    <w:abstractNumId w:val="1"/>
  </w:num>
  <w:num w:numId="2" w16cid:durableId="162584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771"/>
    <w:rsid w:val="000146A7"/>
    <w:rsid w:val="0001546E"/>
    <w:rsid w:val="00016822"/>
    <w:rsid w:val="00020526"/>
    <w:rsid w:val="000250D5"/>
    <w:rsid w:val="00030FB3"/>
    <w:rsid w:val="00056207"/>
    <w:rsid w:val="00063774"/>
    <w:rsid w:val="00063896"/>
    <w:rsid w:val="00064B2F"/>
    <w:rsid w:val="000A16FB"/>
    <w:rsid w:val="000A1EFD"/>
    <w:rsid w:val="000A63DE"/>
    <w:rsid w:val="000A797A"/>
    <w:rsid w:val="000B6C94"/>
    <w:rsid w:val="001328EF"/>
    <w:rsid w:val="0014263C"/>
    <w:rsid w:val="00152C97"/>
    <w:rsid w:val="0016450A"/>
    <w:rsid w:val="00175CA1"/>
    <w:rsid w:val="001854EB"/>
    <w:rsid w:val="0019045B"/>
    <w:rsid w:val="001B1078"/>
    <w:rsid w:val="001B1E8A"/>
    <w:rsid w:val="001B5363"/>
    <w:rsid w:val="001F5088"/>
    <w:rsid w:val="002009FE"/>
    <w:rsid w:val="00211E06"/>
    <w:rsid w:val="00212C9D"/>
    <w:rsid w:val="00246238"/>
    <w:rsid w:val="0024623B"/>
    <w:rsid w:val="0028122F"/>
    <w:rsid w:val="00281FE5"/>
    <w:rsid w:val="00286116"/>
    <w:rsid w:val="00286399"/>
    <w:rsid w:val="002903E0"/>
    <w:rsid w:val="002A7DC6"/>
    <w:rsid w:val="003108B7"/>
    <w:rsid w:val="003340AE"/>
    <w:rsid w:val="003461E0"/>
    <w:rsid w:val="00347D77"/>
    <w:rsid w:val="00350C5D"/>
    <w:rsid w:val="00373F53"/>
    <w:rsid w:val="0037408A"/>
    <w:rsid w:val="003758AA"/>
    <w:rsid w:val="00394A89"/>
    <w:rsid w:val="003B31D5"/>
    <w:rsid w:val="003D009D"/>
    <w:rsid w:val="003D10C2"/>
    <w:rsid w:val="003D26EC"/>
    <w:rsid w:val="003D3A4C"/>
    <w:rsid w:val="003E5071"/>
    <w:rsid w:val="003E5FC4"/>
    <w:rsid w:val="00400E5B"/>
    <w:rsid w:val="00454D4C"/>
    <w:rsid w:val="00466FDF"/>
    <w:rsid w:val="00467808"/>
    <w:rsid w:val="004678FB"/>
    <w:rsid w:val="004702CC"/>
    <w:rsid w:val="00481EF8"/>
    <w:rsid w:val="00483631"/>
    <w:rsid w:val="004B6DD7"/>
    <w:rsid w:val="004C3045"/>
    <w:rsid w:val="004D5265"/>
    <w:rsid w:val="004E3CBE"/>
    <w:rsid w:val="004E5AB1"/>
    <w:rsid w:val="00514AA2"/>
    <w:rsid w:val="005158D3"/>
    <w:rsid w:val="00524347"/>
    <w:rsid w:val="00532610"/>
    <w:rsid w:val="0053432C"/>
    <w:rsid w:val="00542D7C"/>
    <w:rsid w:val="00544DA9"/>
    <w:rsid w:val="00545300"/>
    <w:rsid w:val="00546DFB"/>
    <w:rsid w:val="00550834"/>
    <w:rsid w:val="005569C9"/>
    <w:rsid w:val="00561527"/>
    <w:rsid w:val="0056153F"/>
    <w:rsid w:val="005768D5"/>
    <w:rsid w:val="00584739"/>
    <w:rsid w:val="005914D7"/>
    <w:rsid w:val="005A3DE8"/>
    <w:rsid w:val="005A5932"/>
    <w:rsid w:val="005A703B"/>
    <w:rsid w:val="005A7764"/>
    <w:rsid w:val="005B72A3"/>
    <w:rsid w:val="005C0CC8"/>
    <w:rsid w:val="005C11B6"/>
    <w:rsid w:val="005D2571"/>
    <w:rsid w:val="005E19B2"/>
    <w:rsid w:val="005E3FA1"/>
    <w:rsid w:val="005E73B4"/>
    <w:rsid w:val="005E7FAD"/>
    <w:rsid w:val="006354B2"/>
    <w:rsid w:val="006359F4"/>
    <w:rsid w:val="00674A63"/>
    <w:rsid w:val="00677936"/>
    <w:rsid w:val="00686302"/>
    <w:rsid w:val="006A12DE"/>
    <w:rsid w:val="006B2FC9"/>
    <w:rsid w:val="006D1051"/>
    <w:rsid w:val="006D720F"/>
    <w:rsid w:val="006E5087"/>
    <w:rsid w:val="007526F1"/>
    <w:rsid w:val="007734C2"/>
    <w:rsid w:val="00783B4E"/>
    <w:rsid w:val="007926E1"/>
    <w:rsid w:val="007C2BDC"/>
    <w:rsid w:val="007C61A0"/>
    <w:rsid w:val="007F58A4"/>
    <w:rsid w:val="008064D1"/>
    <w:rsid w:val="008143C1"/>
    <w:rsid w:val="00824D9C"/>
    <w:rsid w:val="00830D53"/>
    <w:rsid w:val="0085536D"/>
    <w:rsid w:val="00857ECD"/>
    <w:rsid w:val="00895BC0"/>
    <w:rsid w:val="008A0F9A"/>
    <w:rsid w:val="008A4AF5"/>
    <w:rsid w:val="008B2FE3"/>
    <w:rsid w:val="008B56B0"/>
    <w:rsid w:val="008E3E71"/>
    <w:rsid w:val="00906BC1"/>
    <w:rsid w:val="00907661"/>
    <w:rsid w:val="00931739"/>
    <w:rsid w:val="00960DE2"/>
    <w:rsid w:val="009870D6"/>
    <w:rsid w:val="00993A2E"/>
    <w:rsid w:val="00997F32"/>
    <w:rsid w:val="009A394F"/>
    <w:rsid w:val="009A39A5"/>
    <w:rsid w:val="009A53A3"/>
    <w:rsid w:val="009C3546"/>
    <w:rsid w:val="009D01C3"/>
    <w:rsid w:val="009F079A"/>
    <w:rsid w:val="009F47DD"/>
    <w:rsid w:val="00A0513B"/>
    <w:rsid w:val="00A10542"/>
    <w:rsid w:val="00A21BDA"/>
    <w:rsid w:val="00A26AD5"/>
    <w:rsid w:val="00A44771"/>
    <w:rsid w:val="00A675DA"/>
    <w:rsid w:val="00A71D13"/>
    <w:rsid w:val="00A7395D"/>
    <w:rsid w:val="00A75F61"/>
    <w:rsid w:val="00A77DE7"/>
    <w:rsid w:val="00AA0B18"/>
    <w:rsid w:val="00AC0FD3"/>
    <w:rsid w:val="00AD0988"/>
    <w:rsid w:val="00AE2293"/>
    <w:rsid w:val="00AE771F"/>
    <w:rsid w:val="00AF1D55"/>
    <w:rsid w:val="00B0048D"/>
    <w:rsid w:val="00B41CFC"/>
    <w:rsid w:val="00B46C2F"/>
    <w:rsid w:val="00B66759"/>
    <w:rsid w:val="00B76B2A"/>
    <w:rsid w:val="00B90EDB"/>
    <w:rsid w:val="00BA30CA"/>
    <w:rsid w:val="00BA549A"/>
    <w:rsid w:val="00BB425C"/>
    <w:rsid w:val="00BC4FA1"/>
    <w:rsid w:val="00BC5600"/>
    <w:rsid w:val="00BE6908"/>
    <w:rsid w:val="00BF10EF"/>
    <w:rsid w:val="00BF18E5"/>
    <w:rsid w:val="00C038CC"/>
    <w:rsid w:val="00C1213D"/>
    <w:rsid w:val="00C26C68"/>
    <w:rsid w:val="00C2723E"/>
    <w:rsid w:val="00C3052E"/>
    <w:rsid w:val="00C42CF4"/>
    <w:rsid w:val="00C56DE8"/>
    <w:rsid w:val="00C60044"/>
    <w:rsid w:val="00C6521F"/>
    <w:rsid w:val="00C670BF"/>
    <w:rsid w:val="00C730B1"/>
    <w:rsid w:val="00C8235D"/>
    <w:rsid w:val="00C8262E"/>
    <w:rsid w:val="00C9718D"/>
    <w:rsid w:val="00CB204E"/>
    <w:rsid w:val="00CB5993"/>
    <w:rsid w:val="00CC2458"/>
    <w:rsid w:val="00CC703B"/>
    <w:rsid w:val="00CD0E42"/>
    <w:rsid w:val="00CE5743"/>
    <w:rsid w:val="00CF0990"/>
    <w:rsid w:val="00CF2495"/>
    <w:rsid w:val="00CF4E02"/>
    <w:rsid w:val="00CF69B9"/>
    <w:rsid w:val="00CF7951"/>
    <w:rsid w:val="00D0340D"/>
    <w:rsid w:val="00D1291B"/>
    <w:rsid w:val="00D52A8C"/>
    <w:rsid w:val="00D52CE5"/>
    <w:rsid w:val="00D65738"/>
    <w:rsid w:val="00D71F37"/>
    <w:rsid w:val="00D82C4C"/>
    <w:rsid w:val="00D84A45"/>
    <w:rsid w:val="00D84BDD"/>
    <w:rsid w:val="00D92B3E"/>
    <w:rsid w:val="00DB08C8"/>
    <w:rsid w:val="00DB0CFA"/>
    <w:rsid w:val="00DB4623"/>
    <w:rsid w:val="00DB58C8"/>
    <w:rsid w:val="00DE17F7"/>
    <w:rsid w:val="00DE4A3E"/>
    <w:rsid w:val="00DF5086"/>
    <w:rsid w:val="00E1157C"/>
    <w:rsid w:val="00E11F07"/>
    <w:rsid w:val="00E5235A"/>
    <w:rsid w:val="00E53370"/>
    <w:rsid w:val="00E90D19"/>
    <w:rsid w:val="00E97D0A"/>
    <w:rsid w:val="00EA7658"/>
    <w:rsid w:val="00EB33A4"/>
    <w:rsid w:val="00EB60D1"/>
    <w:rsid w:val="00ED50C2"/>
    <w:rsid w:val="00ED6D70"/>
    <w:rsid w:val="00F3175B"/>
    <w:rsid w:val="00F477A7"/>
    <w:rsid w:val="00F50036"/>
    <w:rsid w:val="00F520DC"/>
    <w:rsid w:val="00F6377E"/>
    <w:rsid w:val="00F90914"/>
    <w:rsid w:val="00FA14FF"/>
    <w:rsid w:val="00FA61F1"/>
    <w:rsid w:val="00FC332B"/>
    <w:rsid w:val="00FD096E"/>
    <w:rsid w:val="00FE13E4"/>
    <w:rsid w:val="00FE2B78"/>
    <w:rsid w:val="00FE2C0E"/>
    <w:rsid w:val="00FE63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7A3C4"/>
  <w15:docId w15:val="{AB273605-EA1B-43E3-AA8C-F3D93884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2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BB425C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BB42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B425C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BB425C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Cs w:val="20"/>
    </w:rPr>
  </w:style>
  <w:style w:type="character" w:customStyle="1" w:styleId="TitleChar">
    <w:name w:val="Title Char"/>
    <w:basedOn w:val="DefaultParagraphFont"/>
    <w:link w:val="Title"/>
    <w:rsid w:val="00BB425C"/>
    <w:rPr>
      <w:rFonts w:ascii="Arial" w:eastAsia="Times New Roman" w:hAnsi="Arial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D84A45"/>
    <w:pPr>
      <w:ind w:left="720"/>
      <w:contextualSpacing/>
    </w:pPr>
  </w:style>
  <w:style w:type="character" w:customStyle="1" w:styleId="w8qarf">
    <w:name w:val="w8qarf"/>
    <w:basedOn w:val="DefaultParagraphFont"/>
    <w:rsid w:val="00DB4623"/>
  </w:style>
  <w:style w:type="paragraph" w:styleId="BalloonText">
    <w:name w:val="Balloon Text"/>
    <w:basedOn w:val="Normal"/>
    <w:link w:val="BalloonTextChar"/>
    <w:uiPriority w:val="99"/>
    <w:semiHidden/>
    <w:unhideWhenUsed/>
    <w:rsid w:val="00E90D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D19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D0340D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2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A94C6D-6280-452F-AA34-DFBE84DF5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</dc:creator>
  <cp:lastModifiedBy>QMS COMP-1</cp:lastModifiedBy>
  <cp:revision>26</cp:revision>
  <cp:lastPrinted>2015-03-03T11:03:00Z</cp:lastPrinted>
  <dcterms:created xsi:type="dcterms:W3CDTF">2015-10-10T11:11:00Z</dcterms:created>
  <dcterms:modified xsi:type="dcterms:W3CDTF">2023-11-04T05:17:00Z</dcterms:modified>
</cp:coreProperties>
</file>