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31C17" w14:textId="77777777" w:rsidR="00D26D30" w:rsidRDefault="00000000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Project Planning Phase</w:t>
      </w:r>
    </w:p>
    <w:p w14:paraId="78497C03" w14:textId="77777777" w:rsidR="00D26D30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Planning Template (Product Backlog, Sprint Planning, Stories, Story points)</w:t>
      </w:r>
    </w:p>
    <w:p w14:paraId="3627813E" w14:textId="77777777" w:rsidR="00D26D30" w:rsidRDefault="00D26D30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26D30" w14:paraId="733CDF3A" w14:textId="77777777" w:rsidTr="00D85839">
        <w:trPr>
          <w:jc w:val="center"/>
        </w:trPr>
        <w:tc>
          <w:tcPr>
            <w:tcW w:w="4508" w:type="dxa"/>
          </w:tcPr>
          <w:p w14:paraId="2495EEA2" w14:textId="77777777" w:rsidR="00D26D3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26F07ECA" w14:textId="591B27A6" w:rsidR="00D26D30" w:rsidRDefault="00D85839">
            <w:pPr>
              <w:rPr>
                <w:rFonts w:ascii="Arial" w:eastAsia="Arial" w:hAnsi="Arial" w:cs="Arial"/>
              </w:rPr>
            </w:pPr>
            <w:r w:rsidRPr="00D85839">
              <w:rPr>
                <w:rFonts w:ascii="Arial" w:eastAsia="Arial" w:hAnsi="Arial" w:cs="Arial"/>
              </w:rPr>
              <w:t>26 February 2026</w:t>
            </w:r>
          </w:p>
        </w:tc>
      </w:tr>
      <w:tr w:rsidR="00D26D30" w14:paraId="3B99ED3C" w14:textId="77777777" w:rsidTr="00D85839">
        <w:trPr>
          <w:jc w:val="center"/>
        </w:trPr>
        <w:tc>
          <w:tcPr>
            <w:tcW w:w="4508" w:type="dxa"/>
          </w:tcPr>
          <w:p w14:paraId="014C97BB" w14:textId="77777777" w:rsidR="00D26D3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72658486" w14:textId="7C08DD91" w:rsidR="00D26D30" w:rsidRDefault="00D85839">
            <w:pPr>
              <w:rPr>
                <w:rFonts w:ascii="Arial" w:eastAsia="Arial" w:hAnsi="Arial" w:cs="Arial"/>
              </w:rPr>
            </w:pPr>
            <w:r w:rsidRPr="00D85839">
              <w:rPr>
                <w:rFonts w:ascii="Arial" w:eastAsia="Arial" w:hAnsi="Arial" w:cs="Arial"/>
              </w:rPr>
              <w:t>LTVIP2026TMIDS74388</w:t>
            </w:r>
          </w:p>
        </w:tc>
      </w:tr>
      <w:tr w:rsidR="00D26D30" w14:paraId="56C2105B" w14:textId="77777777" w:rsidTr="00D85839">
        <w:trPr>
          <w:jc w:val="center"/>
        </w:trPr>
        <w:tc>
          <w:tcPr>
            <w:tcW w:w="4508" w:type="dxa"/>
          </w:tcPr>
          <w:p w14:paraId="1B2EF309" w14:textId="77777777" w:rsidR="00D26D3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2E6ABF" w14:textId="77777777" w:rsidR="00D26D3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35475C"/>
                <w:sz w:val="23"/>
                <w:szCs w:val="23"/>
                <w:highlight w:val="white"/>
              </w:rPr>
              <w:t>LAPTOP REQUEST CATALOG ITEM</w:t>
            </w:r>
          </w:p>
        </w:tc>
      </w:tr>
      <w:tr w:rsidR="00D26D30" w14:paraId="6D6136CD" w14:textId="77777777" w:rsidTr="00D85839">
        <w:trPr>
          <w:jc w:val="center"/>
        </w:trPr>
        <w:tc>
          <w:tcPr>
            <w:tcW w:w="4508" w:type="dxa"/>
          </w:tcPr>
          <w:p w14:paraId="6DFA4D58" w14:textId="77777777" w:rsidR="00D26D3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36762474" w14:textId="77777777" w:rsidR="00D26D3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45804D4F" w14:textId="77777777" w:rsidR="00D26D30" w:rsidRDefault="00D26D30">
      <w:pPr>
        <w:rPr>
          <w:rFonts w:ascii="Arial" w:eastAsia="Arial" w:hAnsi="Arial" w:cs="Arial"/>
          <w:b/>
        </w:rPr>
      </w:pPr>
    </w:p>
    <w:p w14:paraId="6622ACD5" w14:textId="77777777" w:rsidR="00D26D30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Product Backlog, Sprint Schedule, and Estimation (4 Marks)</w:t>
      </w:r>
    </w:p>
    <w:p w14:paraId="5B4D5F1D" w14:textId="77777777" w:rsidR="00D26D30" w:rsidRDefault="00D26D30">
      <w:pPr>
        <w:rPr>
          <w:rFonts w:ascii="Arial" w:eastAsia="Arial" w:hAnsi="Arial" w:cs="Arial"/>
        </w:rPr>
      </w:pPr>
    </w:p>
    <w:tbl>
      <w:tblPr>
        <w:tblStyle w:val="a0"/>
        <w:tblW w:w="145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2"/>
        <w:gridCol w:w="2162"/>
        <w:gridCol w:w="1516"/>
        <w:gridCol w:w="4492"/>
        <w:gridCol w:w="1538"/>
        <w:gridCol w:w="1565"/>
        <w:gridCol w:w="1451"/>
      </w:tblGrid>
      <w:tr w:rsidR="00D26D30" w14:paraId="7C82E962" w14:textId="77777777">
        <w:trPr>
          <w:trHeight w:val="266"/>
          <w:tblHeader/>
        </w:trPr>
        <w:tc>
          <w:tcPr>
            <w:tcW w:w="1813" w:type="dxa"/>
          </w:tcPr>
          <w:p w14:paraId="4246BF6A" w14:textId="77777777" w:rsidR="00D26D30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2F2A2438" w14:textId="77777777" w:rsidR="00D26D30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7EBC4298" w14:textId="77777777" w:rsidR="00D26D30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1753C1A6" w14:textId="77777777" w:rsidR="00D26D30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0338BDAC" w14:textId="77777777" w:rsidR="00D26D30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32D12416" w14:textId="77777777" w:rsidR="00D26D30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1C62271B" w14:textId="77777777" w:rsidR="00D26D30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Team Members</w:t>
            </w:r>
          </w:p>
        </w:tc>
      </w:tr>
      <w:tr w:rsidR="00D26D30" w14:paraId="4E3D6F12" w14:textId="77777777">
        <w:trPr>
          <w:trHeight w:val="392"/>
        </w:trPr>
        <w:tc>
          <w:tcPr>
            <w:tcW w:w="1813" w:type="dxa"/>
          </w:tcPr>
          <w:p w14:paraId="454045BE" w14:textId="77777777" w:rsidR="00D26D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4DC06EA7" w14:textId="77777777" w:rsidR="00D26D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Laptop Request Form</w:t>
            </w:r>
          </w:p>
        </w:tc>
        <w:tc>
          <w:tcPr>
            <w:tcW w:w="1516" w:type="dxa"/>
          </w:tcPr>
          <w:p w14:paraId="6A61D455" w14:textId="77777777" w:rsidR="00D26D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461BAEA6" w14:textId="77777777" w:rsidR="00D26D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an employee, I can access a laptop request form in ServiceNow with guided fields.</w:t>
            </w:r>
          </w:p>
        </w:tc>
        <w:tc>
          <w:tcPr>
            <w:tcW w:w="1538" w:type="dxa"/>
          </w:tcPr>
          <w:p w14:paraId="2F07F41E" w14:textId="77777777" w:rsidR="00D26D30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5F2CE642" w14:textId="77777777" w:rsidR="00D26D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588A5721" w14:textId="77777777" w:rsidR="00D26D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Developer, UX</w:t>
            </w:r>
          </w:p>
        </w:tc>
      </w:tr>
      <w:tr w:rsidR="00D26D30" w14:paraId="58565DCA" w14:textId="77777777">
        <w:trPr>
          <w:trHeight w:val="392"/>
        </w:trPr>
        <w:tc>
          <w:tcPr>
            <w:tcW w:w="1813" w:type="dxa"/>
          </w:tcPr>
          <w:p w14:paraId="25DAD677" w14:textId="77777777" w:rsidR="00D26D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57624D4C" w14:textId="77777777" w:rsidR="00D26D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Laptop Request Form</w:t>
            </w:r>
          </w:p>
        </w:tc>
        <w:tc>
          <w:tcPr>
            <w:tcW w:w="1516" w:type="dxa"/>
          </w:tcPr>
          <w:p w14:paraId="713C540B" w14:textId="77777777" w:rsidR="00D26D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3271185E" w14:textId="77777777" w:rsidR="00D26D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an employee, I see role-based laptop recommendations based on my job title.</w:t>
            </w:r>
          </w:p>
        </w:tc>
        <w:tc>
          <w:tcPr>
            <w:tcW w:w="1538" w:type="dxa"/>
          </w:tcPr>
          <w:p w14:paraId="37C0970E" w14:textId="77777777" w:rsidR="00D26D30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26FC3CF" w14:textId="77777777" w:rsidR="00D26D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44B7C03B" w14:textId="77777777" w:rsidR="00D26D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Developer</w:t>
            </w:r>
          </w:p>
        </w:tc>
      </w:tr>
      <w:tr w:rsidR="00D26D30" w14:paraId="08F7AE04" w14:textId="77777777">
        <w:trPr>
          <w:trHeight w:val="392"/>
        </w:trPr>
        <w:tc>
          <w:tcPr>
            <w:tcW w:w="1813" w:type="dxa"/>
          </w:tcPr>
          <w:p w14:paraId="0458FDBB" w14:textId="77777777" w:rsidR="00D26D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650A9F43" w14:textId="77777777" w:rsidR="00D26D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Form Dynamics</w:t>
            </w:r>
          </w:p>
        </w:tc>
        <w:tc>
          <w:tcPr>
            <w:tcW w:w="1516" w:type="dxa"/>
          </w:tcPr>
          <w:p w14:paraId="638CAD3F" w14:textId="77777777" w:rsidR="00D26D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26DF36E9" w14:textId="77777777" w:rsidR="00D26D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an employee, I see dynamic fields that change based on my selections (via UI Policies)</w:t>
            </w:r>
          </w:p>
        </w:tc>
        <w:tc>
          <w:tcPr>
            <w:tcW w:w="1538" w:type="dxa"/>
          </w:tcPr>
          <w:p w14:paraId="5C4A4722" w14:textId="77777777" w:rsidR="00D26D30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2897CFED" w14:textId="77777777" w:rsidR="00D26D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63107224" w14:textId="77777777" w:rsidR="00D26D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Developer, Tester</w:t>
            </w:r>
          </w:p>
        </w:tc>
      </w:tr>
      <w:tr w:rsidR="00D26D30" w14:paraId="0C3F2667" w14:textId="77777777">
        <w:trPr>
          <w:trHeight w:val="392"/>
        </w:trPr>
        <w:tc>
          <w:tcPr>
            <w:tcW w:w="1813" w:type="dxa"/>
          </w:tcPr>
          <w:p w14:paraId="20DB8840" w14:textId="77777777" w:rsidR="00D26D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2106CCF4" w14:textId="77777777" w:rsidR="00D26D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Form Functionality</w:t>
            </w:r>
          </w:p>
        </w:tc>
        <w:tc>
          <w:tcPr>
            <w:tcW w:w="1516" w:type="dxa"/>
          </w:tcPr>
          <w:p w14:paraId="1CF16DFB" w14:textId="77777777" w:rsidR="00D26D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7514F8A4" w14:textId="77777777" w:rsidR="00D26D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an employee, I can reset the form to correct errors before submission.</w:t>
            </w:r>
          </w:p>
        </w:tc>
        <w:tc>
          <w:tcPr>
            <w:tcW w:w="1538" w:type="dxa"/>
          </w:tcPr>
          <w:p w14:paraId="4093B034" w14:textId="77777777" w:rsidR="00D26D30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7CDB81D8" w14:textId="77777777" w:rsidR="00D26D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0C113C33" w14:textId="77777777" w:rsidR="00D26D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Developer</w:t>
            </w:r>
          </w:p>
        </w:tc>
      </w:tr>
      <w:tr w:rsidR="00D26D30" w14:paraId="4DC3A761" w14:textId="77777777">
        <w:trPr>
          <w:trHeight w:val="392"/>
        </w:trPr>
        <w:tc>
          <w:tcPr>
            <w:tcW w:w="1813" w:type="dxa"/>
          </w:tcPr>
          <w:p w14:paraId="6DB107E5" w14:textId="77777777" w:rsidR="00D26D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B88CB29" w14:textId="77777777" w:rsidR="00D26D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Approval Workflow</w:t>
            </w:r>
          </w:p>
        </w:tc>
        <w:tc>
          <w:tcPr>
            <w:tcW w:w="1516" w:type="dxa"/>
          </w:tcPr>
          <w:p w14:paraId="09E6BE30" w14:textId="77777777" w:rsidR="00D26D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741AE631" w14:textId="77777777" w:rsidR="00D26D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manager, I can approve or reject laptop requests with comments.</w:t>
            </w:r>
          </w:p>
        </w:tc>
        <w:tc>
          <w:tcPr>
            <w:tcW w:w="1538" w:type="dxa"/>
          </w:tcPr>
          <w:p w14:paraId="46FDCCD4" w14:textId="77777777" w:rsidR="00D26D30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1A7B191" w14:textId="77777777" w:rsidR="00D26D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953C544" w14:textId="77777777" w:rsidR="00D26D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Developer, IT</w:t>
            </w:r>
          </w:p>
        </w:tc>
      </w:tr>
      <w:tr w:rsidR="00D26D30" w14:paraId="5642031A" w14:textId="77777777">
        <w:trPr>
          <w:trHeight w:val="392"/>
        </w:trPr>
        <w:tc>
          <w:tcPr>
            <w:tcW w:w="1813" w:type="dxa"/>
          </w:tcPr>
          <w:p w14:paraId="65F920BC" w14:textId="77777777" w:rsidR="00D26D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2169A6BD" w14:textId="77777777" w:rsidR="00D26D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Status Tracking</w:t>
            </w:r>
          </w:p>
        </w:tc>
        <w:tc>
          <w:tcPr>
            <w:tcW w:w="1516" w:type="dxa"/>
          </w:tcPr>
          <w:p w14:paraId="6D2E5D5A" w14:textId="77777777" w:rsidR="00D26D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USN-6</w:t>
            </w:r>
          </w:p>
        </w:tc>
        <w:tc>
          <w:tcPr>
            <w:tcW w:w="4492" w:type="dxa"/>
          </w:tcPr>
          <w:p w14:paraId="26C0247B" w14:textId="77777777" w:rsidR="00D26D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an employee, I can see the real-time status of my laptop request.</w:t>
            </w:r>
          </w:p>
        </w:tc>
        <w:tc>
          <w:tcPr>
            <w:tcW w:w="1538" w:type="dxa"/>
          </w:tcPr>
          <w:p w14:paraId="344453FB" w14:textId="77777777" w:rsidR="00D26D30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3C56A118" w14:textId="77777777" w:rsidR="00D26D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626EF88C" w14:textId="77777777" w:rsidR="00D26D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Developer, UX</w:t>
            </w:r>
          </w:p>
        </w:tc>
      </w:tr>
      <w:tr w:rsidR="00D26D30" w14:paraId="38F30E8D" w14:textId="77777777">
        <w:trPr>
          <w:trHeight w:val="392"/>
        </w:trPr>
        <w:tc>
          <w:tcPr>
            <w:tcW w:w="1813" w:type="dxa"/>
          </w:tcPr>
          <w:p w14:paraId="3D7DDA08" w14:textId="77777777" w:rsidR="00D26D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202239BA" w14:textId="77777777" w:rsidR="00D26D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Integration</w:t>
            </w:r>
          </w:p>
        </w:tc>
        <w:tc>
          <w:tcPr>
            <w:tcW w:w="1516" w:type="dxa"/>
          </w:tcPr>
          <w:p w14:paraId="5C0D5FB9" w14:textId="77777777" w:rsidR="00D26D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USN-7</w:t>
            </w:r>
          </w:p>
        </w:tc>
        <w:tc>
          <w:tcPr>
            <w:tcW w:w="4492" w:type="dxa"/>
          </w:tcPr>
          <w:p w14:paraId="081E1D2B" w14:textId="77777777" w:rsidR="00D26D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IT staff, I can see laptop availability from CMDB during request processing</w:t>
            </w:r>
          </w:p>
        </w:tc>
        <w:tc>
          <w:tcPr>
            <w:tcW w:w="1538" w:type="dxa"/>
          </w:tcPr>
          <w:p w14:paraId="0651AFC0" w14:textId="77777777" w:rsidR="00D26D30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06D003EA" w14:textId="77777777" w:rsidR="00D26D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7532CD18" w14:textId="77777777" w:rsidR="00D26D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Developer, IT</w:t>
            </w:r>
          </w:p>
        </w:tc>
      </w:tr>
      <w:tr w:rsidR="00D26D30" w14:paraId="72DF1ECA" w14:textId="77777777">
        <w:trPr>
          <w:trHeight w:val="392"/>
        </w:trPr>
        <w:tc>
          <w:tcPr>
            <w:tcW w:w="1813" w:type="dxa"/>
          </w:tcPr>
          <w:p w14:paraId="5F820260" w14:textId="77777777" w:rsidR="00D26D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9A1FDD6" w14:textId="77777777" w:rsidR="00D26D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Notifications</w:t>
            </w:r>
          </w:p>
        </w:tc>
        <w:tc>
          <w:tcPr>
            <w:tcW w:w="1516" w:type="dxa"/>
          </w:tcPr>
          <w:p w14:paraId="7693AFDD" w14:textId="77777777" w:rsidR="00D26D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USN-8</w:t>
            </w:r>
          </w:p>
        </w:tc>
        <w:tc>
          <w:tcPr>
            <w:tcW w:w="4492" w:type="dxa"/>
          </w:tcPr>
          <w:p w14:paraId="1ACEA92C" w14:textId="77777777" w:rsidR="00D26D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an employee, I receive email updates on request approval or rejection.</w:t>
            </w:r>
          </w:p>
        </w:tc>
        <w:tc>
          <w:tcPr>
            <w:tcW w:w="1538" w:type="dxa"/>
          </w:tcPr>
          <w:p w14:paraId="053CC871" w14:textId="77777777" w:rsidR="00D26D30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07E24729" w14:textId="77777777" w:rsidR="00D26D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ED0948A" w14:textId="77777777" w:rsidR="00D26D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Developer</w:t>
            </w:r>
          </w:p>
        </w:tc>
      </w:tr>
    </w:tbl>
    <w:p w14:paraId="74AD0F1C" w14:textId="77777777" w:rsidR="00D26D30" w:rsidRDefault="00D26D30">
      <w:pPr>
        <w:rPr>
          <w:rFonts w:ascii="Arial" w:eastAsia="Arial" w:hAnsi="Arial" w:cs="Arial"/>
        </w:rPr>
      </w:pPr>
    </w:p>
    <w:p w14:paraId="2E299C62" w14:textId="77777777" w:rsidR="00D26D30" w:rsidRDefault="00D26D30">
      <w:pPr>
        <w:rPr>
          <w:rFonts w:ascii="Arial" w:eastAsia="Arial" w:hAnsi="Arial" w:cs="Arial"/>
          <w:b/>
        </w:rPr>
      </w:pPr>
    </w:p>
    <w:p w14:paraId="0D613525" w14:textId="77777777" w:rsidR="00D26D30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Developer/ Tester = </w:t>
      </w:r>
      <w:proofErr w:type="spellStart"/>
      <w:proofErr w:type="gramStart"/>
      <w:r>
        <w:rPr>
          <w:rFonts w:ascii="Arial" w:eastAsia="Arial" w:hAnsi="Arial" w:cs="Arial"/>
          <w:b/>
        </w:rPr>
        <w:t>Y.Lowshik</w:t>
      </w:r>
      <w:proofErr w:type="spellEnd"/>
      <w:proofErr w:type="gramEnd"/>
      <w:r>
        <w:rPr>
          <w:rFonts w:ascii="Arial" w:eastAsia="Arial" w:hAnsi="Arial" w:cs="Arial"/>
          <w:b/>
        </w:rPr>
        <w:t xml:space="preserve"> Teja</w:t>
      </w:r>
      <w:r>
        <w:rPr>
          <w:rFonts w:ascii="Arial" w:eastAsia="Arial" w:hAnsi="Arial" w:cs="Arial"/>
          <w:b/>
        </w:rPr>
        <w:tab/>
        <w:t xml:space="preserve">IT= </w:t>
      </w:r>
      <w:proofErr w:type="spellStart"/>
      <w:proofErr w:type="gramStart"/>
      <w:r>
        <w:rPr>
          <w:rFonts w:ascii="Arial" w:eastAsia="Arial" w:hAnsi="Arial" w:cs="Arial"/>
          <w:b/>
        </w:rPr>
        <w:t>B.Praveen</w:t>
      </w:r>
      <w:proofErr w:type="spellEnd"/>
      <w:proofErr w:type="gramEnd"/>
      <w:r>
        <w:rPr>
          <w:rFonts w:ascii="Arial" w:eastAsia="Arial" w:hAnsi="Arial" w:cs="Arial"/>
          <w:b/>
        </w:rPr>
        <w:br/>
      </w:r>
      <w:proofErr w:type="spellStart"/>
      <w:r>
        <w:rPr>
          <w:rFonts w:ascii="Arial" w:eastAsia="Arial" w:hAnsi="Arial" w:cs="Arial"/>
          <w:b/>
        </w:rPr>
        <w:t>Ux</w:t>
      </w:r>
      <w:proofErr w:type="spellEnd"/>
      <w:r>
        <w:rPr>
          <w:rFonts w:ascii="Arial" w:eastAsia="Arial" w:hAnsi="Arial" w:cs="Arial"/>
          <w:b/>
        </w:rPr>
        <w:t xml:space="preserve"> = R. </w:t>
      </w:r>
      <w:proofErr w:type="spellStart"/>
      <w:r>
        <w:rPr>
          <w:rFonts w:ascii="Arial" w:eastAsia="Arial" w:hAnsi="Arial" w:cs="Arial"/>
          <w:b/>
        </w:rPr>
        <w:t>Hemachand</w:t>
      </w:r>
      <w:proofErr w:type="spellEnd"/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  <w:t>UX/Developer = Mokshagna Sai</w:t>
      </w:r>
    </w:p>
    <w:p w14:paraId="6540823D" w14:textId="77777777" w:rsidR="00D26D30" w:rsidRDefault="00D26D30">
      <w:pPr>
        <w:rPr>
          <w:rFonts w:ascii="Arial" w:eastAsia="Arial" w:hAnsi="Arial" w:cs="Arial"/>
          <w:b/>
        </w:rPr>
      </w:pPr>
    </w:p>
    <w:p w14:paraId="76D14808" w14:textId="77777777" w:rsidR="00D26D30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Project Tracker, Velocity &amp; Burndown Chart: (4 Marks)</w:t>
      </w:r>
    </w:p>
    <w:tbl>
      <w:tblPr>
        <w:tblStyle w:val="a1"/>
        <w:tblW w:w="14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D26D30" w14:paraId="0487152A" w14:textId="77777777">
        <w:trPr>
          <w:trHeight w:val="569"/>
          <w:tblHeader/>
        </w:trPr>
        <w:tc>
          <w:tcPr>
            <w:tcW w:w="2015" w:type="dxa"/>
          </w:tcPr>
          <w:p w14:paraId="55C54DFF" w14:textId="77777777" w:rsidR="00D26D30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0D4E097B" w14:textId="77777777" w:rsidR="00D26D30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05CE5EFF" w14:textId="77777777" w:rsidR="00D26D30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591F0FA9" w14:textId="77777777" w:rsidR="00D26D30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17A8BAFC" w14:textId="77777777" w:rsidR="00D26D30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3F1A214D" w14:textId="77777777" w:rsidR="00D26D30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687C52F3" w14:textId="77777777" w:rsidR="00D26D30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Sprint Release Date (Actual)</w:t>
            </w:r>
          </w:p>
        </w:tc>
      </w:tr>
      <w:tr w:rsidR="00D26D30" w14:paraId="376E564A" w14:textId="77777777">
        <w:trPr>
          <w:trHeight w:val="366"/>
          <w:tblHeader/>
        </w:trPr>
        <w:tc>
          <w:tcPr>
            <w:tcW w:w="2015" w:type="dxa"/>
          </w:tcPr>
          <w:p w14:paraId="4D439A6A" w14:textId="77777777" w:rsidR="00D26D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3587AA27" w14:textId="77777777" w:rsidR="00D26D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7</w:t>
            </w:r>
          </w:p>
        </w:tc>
        <w:tc>
          <w:tcPr>
            <w:tcW w:w="1232" w:type="dxa"/>
          </w:tcPr>
          <w:p w14:paraId="3097653F" w14:textId="77777777" w:rsidR="00D26D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 Days</w:t>
            </w:r>
          </w:p>
        </w:tc>
        <w:tc>
          <w:tcPr>
            <w:tcW w:w="2080" w:type="dxa"/>
          </w:tcPr>
          <w:p w14:paraId="3B13FBE0" w14:textId="77777777" w:rsidR="00D26D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13 Jun 2025</w:t>
            </w:r>
          </w:p>
        </w:tc>
        <w:tc>
          <w:tcPr>
            <w:tcW w:w="2355" w:type="dxa"/>
          </w:tcPr>
          <w:p w14:paraId="08B29FFD" w14:textId="77777777" w:rsidR="00D26D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16 Jun 2025</w:t>
            </w:r>
          </w:p>
        </w:tc>
        <w:tc>
          <w:tcPr>
            <w:tcW w:w="2080" w:type="dxa"/>
          </w:tcPr>
          <w:p w14:paraId="47B057B2" w14:textId="77777777" w:rsidR="00D26D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7</w:t>
            </w:r>
          </w:p>
        </w:tc>
        <w:tc>
          <w:tcPr>
            <w:tcW w:w="2714" w:type="dxa"/>
          </w:tcPr>
          <w:p w14:paraId="532116A3" w14:textId="77777777" w:rsidR="00D26D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16 Jun 2025</w:t>
            </w:r>
          </w:p>
        </w:tc>
      </w:tr>
      <w:tr w:rsidR="00D26D30" w14:paraId="6BFC77BA" w14:textId="77777777">
        <w:trPr>
          <w:trHeight w:val="366"/>
          <w:tblHeader/>
        </w:trPr>
        <w:tc>
          <w:tcPr>
            <w:tcW w:w="2015" w:type="dxa"/>
          </w:tcPr>
          <w:p w14:paraId="1EF11E04" w14:textId="77777777" w:rsidR="00D26D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3193DB8" w14:textId="77777777" w:rsidR="00D26D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1232" w:type="dxa"/>
          </w:tcPr>
          <w:p w14:paraId="1A619383" w14:textId="77777777" w:rsidR="00D26D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 Days</w:t>
            </w:r>
          </w:p>
        </w:tc>
        <w:tc>
          <w:tcPr>
            <w:tcW w:w="2080" w:type="dxa"/>
          </w:tcPr>
          <w:p w14:paraId="2C64CFFF" w14:textId="77777777" w:rsidR="00D26D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17 Jun 2025</w:t>
            </w:r>
          </w:p>
        </w:tc>
        <w:tc>
          <w:tcPr>
            <w:tcW w:w="2355" w:type="dxa"/>
          </w:tcPr>
          <w:p w14:paraId="328C4773" w14:textId="77777777" w:rsidR="00D26D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 Jun 2025</w:t>
            </w:r>
          </w:p>
        </w:tc>
        <w:tc>
          <w:tcPr>
            <w:tcW w:w="2080" w:type="dxa"/>
          </w:tcPr>
          <w:p w14:paraId="4A9DCA23" w14:textId="77777777" w:rsidR="00D26D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2714" w:type="dxa"/>
          </w:tcPr>
          <w:p w14:paraId="226085DF" w14:textId="77777777" w:rsidR="00D26D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 Jun 2025</w:t>
            </w:r>
          </w:p>
        </w:tc>
      </w:tr>
      <w:tr w:rsidR="00D26D30" w14:paraId="407FC689" w14:textId="77777777">
        <w:trPr>
          <w:trHeight w:val="366"/>
          <w:tblHeader/>
        </w:trPr>
        <w:tc>
          <w:tcPr>
            <w:tcW w:w="2015" w:type="dxa"/>
          </w:tcPr>
          <w:p w14:paraId="4F8A11DB" w14:textId="77777777" w:rsidR="00D26D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7EDBDEFD" w14:textId="77777777" w:rsidR="00D26D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1232" w:type="dxa"/>
          </w:tcPr>
          <w:p w14:paraId="54068758" w14:textId="77777777" w:rsidR="00D26D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 Days</w:t>
            </w:r>
          </w:p>
        </w:tc>
        <w:tc>
          <w:tcPr>
            <w:tcW w:w="2080" w:type="dxa"/>
          </w:tcPr>
          <w:p w14:paraId="1983297E" w14:textId="77777777" w:rsidR="00D26D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21 Jun 2025</w:t>
            </w:r>
          </w:p>
        </w:tc>
        <w:tc>
          <w:tcPr>
            <w:tcW w:w="2355" w:type="dxa"/>
          </w:tcPr>
          <w:p w14:paraId="57DB772D" w14:textId="77777777" w:rsidR="00D26D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25 Jun 2025</w:t>
            </w:r>
          </w:p>
        </w:tc>
        <w:tc>
          <w:tcPr>
            <w:tcW w:w="2080" w:type="dxa"/>
          </w:tcPr>
          <w:p w14:paraId="1977E03A" w14:textId="77777777" w:rsidR="00D26D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2714" w:type="dxa"/>
          </w:tcPr>
          <w:p w14:paraId="26E1D39C" w14:textId="77777777" w:rsidR="00D26D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25 Jun 2025</w:t>
            </w:r>
          </w:p>
        </w:tc>
      </w:tr>
    </w:tbl>
    <w:p w14:paraId="00F05ED3" w14:textId="77777777" w:rsidR="00D26D30" w:rsidRDefault="00D26D30">
      <w:pPr>
        <w:rPr>
          <w:rFonts w:ascii="Arial" w:eastAsia="Arial" w:hAnsi="Arial" w:cs="Arial"/>
          <w:b/>
        </w:rPr>
      </w:pPr>
    </w:p>
    <w:p w14:paraId="20726B18" w14:textId="77777777" w:rsidR="00D26D30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color w:val="172B4D"/>
        </w:rPr>
      </w:pPr>
      <w:r>
        <w:rPr>
          <w:rFonts w:ascii="Arial" w:eastAsia="Arial" w:hAnsi="Arial" w:cs="Arial"/>
          <w:b/>
          <w:color w:val="172B4D"/>
        </w:rPr>
        <w:t>Velocity:</w:t>
      </w:r>
    </w:p>
    <w:p w14:paraId="6083322A" w14:textId="77777777" w:rsidR="00D26D30" w:rsidRDefault="00000000">
      <w:pP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b/>
          <w:color w:val="172B4D"/>
        </w:rPr>
        <w:t>Sprint-1:</w:t>
      </w:r>
      <w:r>
        <w:rPr>
          <w:rFonts w:ascii="Arial" w:eastAsia="Arial" w:hAnsi="Arial" w:cs="Arial"/>
          <w:color w:val="172B4D"/>
        </w:rPr>
        <w:t xml:space="preserve"> Completed 7 story points in 4 days, with a higher velocity due to focused work on core functionalities.</w:t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88D29D8" wp14:editId="1A8B04BC">
            <wp:simplePos x="0" y="0"/>
            <wp:positionH relativeFrom="column">
              <wp:posOffset>2057400</wp:posOffset>
            </wp:positionH>
            <wp:positionV relativeFrom="paragraph">
              <wp:posOffset>619555</wp:posOffset>
            </wp:positionV>
            <wp:extent cx="4929188" cy="3457277"/>
            <wp:effectExtent l="0" t="0" r="0" b="0"/>
            <wp:wrapTopAndBottom distT="114300" distB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29188" cy="34572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4284E50" w14:textId="77777777" w:rsidR="00D26D30" w:rsidRDefault="00000000">
      <w:pP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b/>
          <w:color w:val="172B4D"/>
        </w:rPr>
        <w:t>Sprint-2:</w:t>
      </w:r>
      <w:r>
        <w:rPr>
          <w:rFonts w:ascii="Arial" w:eastAsia="Arial" w:hAnsi="Arial" w:cs="Arial"/>
          <w:color w:val="172B4D"/>
        </w:rPr>
        <w:t xml:space="preserve"> Completed 5 story points in 4 days, slightly lower velocity due to more complex tasks.</w:t>
      </w:r>
    </w:p>
    <w:p w14:paraId="39511526" w14:textId="77777777" w:rsidR="00D26D30" w:rsidRDefault="00000000">
      <w:pP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b/>
          <w:color w:val="172B4D"/>
        </w:rPr>
        <w:t>Sprint-3:</w:t>
      </w:r>
      <w:r>
        <w:rPr>
          <w:rFonts w:ascii="Arial" w:eastAsia="Arial" w:hAnsi="Arial" w:cs="Arial"/>
          <w:color w:val="172B4D"/>
        </w:rPr>
        <w:t xml:space="preserve"> Completed 5 story points in 5 days, the lowest velocity due to additional time required for testing and integrations.</w:t>
      </w:r>
    </w:p>
    <w:p w14:paraId="76A53495" w14:textId="77777777" w:rsidR="00D26D30" w:rsidRDefault="00D26D3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3ADF39E8" w14:textId="77777777" w:rsidR="00D26D30" w:rsidRDefault="00D26D3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</w:p>
    <w:p w14:paraId="20BD43D6" w14:textId="77777777" w:rsidR="00D26D30" w:rsidRDefault="00D26D3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color w:val="172B4D"/>
        </w:rPr>
      </w:pPr>
    </w:p>
    <w:p w14:paraId="17E03852" w14:textId="77777777" w:rsidR="00D26D30" w:rsidRDefault="00D26D3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color w:val="172B4D"/>
        </w:rPr>
      </w:pPr>
    </w:p>
    <w:p w14:paraId="0FDD5186" w14:textId="77777777" w:rsidR="00D26D30" w:rsidRDefault="00D26D30">
      <w:pPr>
        <w:rPr>
          <w:rFonts w:ascii="Arial" w:eastAsia="Arial" w:hAnsi="Arial" w:cs="Arial"/>
          <w:b/>
        </w:rPr>
      </w:pPr>
    </w:p>
    <w:sectPr w:rsidR="00D26D30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6D30"/>
    <w:rsid w:val="0005143B"/>
    <w:rsid w:val="00D26D30"/>
    <w:rsid w:val="00D8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E1429"/>
  <w15:docId w15:val="{ADBC2595-10F7-4E66-8B7B-B7E6B7D7A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8PWa4QJYkDXsbf5w5NGwa0osKQ==">CgMxLjA4AHIhMUh0a2dfU2VWUHlldjhMZFpxZGRKbGtmdFB1Y3VGQXNl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340</Words>
  <Characters>1940</Characters>
  <Application>Microsoft Office Word</Application>
  <DocSecurity>0</DocSecurity>
  <Lines>16</Lines>
  <Paragraphs>4</Paragraphs>
  <ScaleCrop>false</ScaleCrop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Reddyvari Tharun Kumar Reddy</cp:lastModifiedBy>
  <cp:revision>2</cp:revision>
  <dcterms:created xsi:type="dcterms:W3CDTF">2022-09-18T16:51:00Z</dcterms:created>
  <dcterms:modified xsi:type="dcterms:W3CDTF">2026-02-28T09:01:00Z</dcterms:modified>
</cp:coreProperties>
</file>