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2A" w:rsidRDefault="00280BCB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马士兵教育技术背景情况表</w:t>
      </w:r>
    </w:p>
    <w:p w:rsidR="00A0022A" w:rsidRDefault="00280BC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说明</w:t>
      </w:r>
      <w:r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/>
          <w:b/>
          <w:szCs w:val="21"/>
        </w:rPr>
        <w:t>填写信息请务必真实</w:t>
      </w:r>
      <w:r>
        <w:rPr>
          <w:rFonts w:ascii="微软雅黑" w:eastAsia="微软雅黑" w:hAnsi="微软雅黑" w:hint="eastAsia"/>
          <w:b/>
          <w:szCs w:val="21"/>
        </w:rPr>
        <w:t>，</w:t>
      </w:r>
      <w:r>
        <w:rPr>
          <w:rFonts w:ascii="微软雅黑" w:eastAsia="微软雅黑" w:hAnsi="微软雅黑"/>
          <w:b/>
          <w:szCs w:val="21"/>
        </w:rPr>
        <w:t>这样能方便我们老师透彻的了解您</w:t>
      </w:r>
      <w:r>
        <w:rPr>
          <w:rFonts w:ascii="微软雅黑" w:eastAsia="微软雅黑" w:hAnsi="微软雅黑" w:hint="eastAsia"/>
          <w:b/>
          <w:szCs w:val="21"/>
        </w:rPr>
        <w:t>的技术背景，合理制定技术学习路线图。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25"/>
        <w:gridCol w:w="2759"/>
        <w:gridCol w:w="1687"/>
        <w:gridCol w:w="2651"/>
      </w:tblGrid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2759" w:type="dxa"/>
          </w:tcPr>
          <w:p w:rsidR="00A0022A" w:rsidRDefault="004F43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张磊磊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2651" w:type="dxa"/>
          </w:tcPr>
          <w:p w:rsidR="00A0022A" w:rsidRDefault="004F43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男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目前公司</w:t>
            </w:r>
          </w:p>
        </w:tc>
        <w:tc>
          <w:tcPr>
            <w:tcW w:w="2759" w:type="dxa"/>
          </w:tcPr>
          <w:p w:rsidR="00A0022A" w:rsidRDefault="001B571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B5714">
              <w:rPr>
                <w:rFonts w:ascii="微软雅黑" w:eastAsia="微软雅黑" w:hAnsi="微软雅黑" w:hint="eastAsia"/>
                <w:szCs w:val="21"/>
              </w:rPr>
              <w:t>上海圆擎信息科技有限公司</w:t>
            </w:r>
          </w:p>
        </w:tc>
        <w:tc>
          <w:tcPr>
            <w:tcW w:w="1687" w:type="dxa"/>
          </w:tcPr>
          <w:p w:rsidR="00A0022A" w:rsidRDefault="00280B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目前薪水</w:t>
            </w:r>
          </w:p>
        </w:tc>
        <w:tc>
          <w:tcPr>
            <w:tcW w:w="2651" w:type="dxa"/>
          </w:tcPr>
          <w:p w:rsidR="00A0022A" w:rsidRDefault="004326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年薪</w:t>
            </w:r>
            <w:r w:rsidR="005861AC">
              <w:rPr>
                <w:rFonts w:ascii="微软雅黑" w:eastAsia="微软雅黑" w:hAnsi="微软雅黑" w:hint="eastAsia"/>
                <w:szCs w:val="21"/>
              </w:rPr>
              <w:t>近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万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2759" w:type="dxa"/>
          </w:tcPr>
          <w:p w:rsidR="00A0022A" w:rsidRDefault="001B571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学历</w:t>
            </w:r>
          </w:p>
        </w:tc>
        <w:tc>
          <w:tcPr>
            <w:tcW w:w="2651" w:type="dxa"/>
          </w:tcPr>
          <w:p w:rsidR="00A0022A" w:rsidRDefault="00EF36E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本科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毕业院校</w:t>
            </w:r>
          </w:p>
        </w:tc>
        <w:tc>
          <w:tcPr>
            <w:tcW w:w="2759" w:type="dxa"/>
          </w:tcPr>
          <w:p w:rsidR="00A0022A" w:rsidRDefault="00953A3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河南科技学院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专业</w:t>
            </w:r>
          </w:p>
        </w:tc>
        <w:tc>
          <w:tcPr>
            <w:tcW w:w="2651" w:type="dxa"/>
          </w:tcPr>
          <w:p w:rsidR="00A0022A" w:rsidRDefault="00953A3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信息管理与信息系统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毕业时间</w:t>
            </w:r>
          </w:p>
        </w:tc>
        <w:tc>
          <w:tcPr>
            <w:tcW w:w="2759" w:type="dxa"/>
          </w:tcPr>
          <w:p w:rsidR="00A0022A" w:rsidRDefault="00953A38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  <w:r>
              <w:rPr>
                <w:rFonts w:ascii="微软雅黑" w:eastAsia="微软雅黑" w:hAnsi="微软雅黑"/>
                <w:b/>
                <w:szCs w:val="21"/>
              </w:rPr>
              <w:t>010.7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2651" w:type="dxa"/>
          </w:tcPr>
          <w:p w:rsidR="00A0022A" w:rsidRDefault="008B653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>
              <w:rPr>
                <w:rFonts w:ascii="微软雅黑" w:eastAsia="微软雅黑" w:hAnsi="微软雅黑"/>
                <w:b/>
                <w:szCs w:val="21"/>
              </w:rPr>
              <w:t>5502183032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所报课程</w:t>
            </w:r>
          </w:p>
        </w:tc>
        <w:tc>
          <w:tcPr>
            <w:tcW w:w="2759" w:type="dxa"/>
          </w:tcPr>
          <w:p w:rsidR="00A0022A" w:rsidRDefault="00B67366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互联网架构师+大数据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工作</w:t>
            </w:r>
            <w:r>
              <w:rPr>
                <w:rFonts w:ascii="微软雅黑" w:eastAsia="微软雅黑" w:hAnsi="微软雅黑"/>
                <w:szCs w:val="21"/>
              </w:rPr>
              <w:t>年限</w:t>
            </w:r>
          </w:p>
        </w:tc>
        <w:tc>
          <w:tcPr>
            <w:tcW w:w="2651" w:type="dxa"/>
          </w:tcPr>
          <w:p w:rsidR="00A0022A" w:rsidRDefault="00B67366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9年</w:t>
            </w:r>
          </w:p>
        </w:tc>
      </w:tr>
      <w:tr w:rsidR="00A0022A">
        <w:tc>
          <w:tcPr>
            <w:tcW w:w="1425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城市</w:t>
            </w:r>
          </w:p>
        </w:tc>
        <w:tc>
          <w:tcPr>
            <w:tcW w:w="2759" w:type="dxa"/>
          </w:tcPr>
          <w:p w:rsidR="00A0022A" w:rsidRDefault="005C7436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上海市青浦区</w:t>
            </w:r>
          </w:p>
        </w:tc>
        <w:tc>
          <w:tcPr>
            <w:tcW w:w="1687" w:type="dxa"/>
          </w:tcPr>
          <w:p w:rsidR="00A0022A" w:rsidRDefault="00280B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51" w:type="dxa"/>
          </w:tcPr>
          <w:p w:rsidR="00A0022A" w:rsidRDefault="009D4BD6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szCs w:val="21"/>
              </w:rPr>
              <w:t>夯实基础，</w:t>
            </w:r>
            <w:r w:rsidR="00ED124D">
              <w:rPr>
                <w:rFonts w:ascii="微软雅黑" w:eastAsia="微软雅黑" w:hAnsi="微软雅黑" w:hint="eastAsia"/>
                <w:b/>
                <w:szCs w:val="21"/>
              </w:rPr>
              <w:t>更新技术栈</w:t>
            </w:r>
          </w:p>
        </w:tc>
      </w:tr>
      <w:tr w:rsidR="00A0022A">
        <w:tc>
          <w:tcPr>
            <w:tcW w:w="8522" w:type="dxa"/>
            <w:gridSpan w:val="4"/>
          </w:tcPr>
          <w:p w:rsidR="00A0022A" w:rsidRDefault="00280BCB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软件开发技能栈：</w:t>
            </w:r>
          </w:p>
          <w:p w:rsidR="00A0022A" w:rsidRDefault="004526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Android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开发（中级）</w:t>
            </w:r>
          </w:p>
          <w:p w:rsidR="00A0022A" w:rsidRDefault="004526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ava Web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开发（初级）</w:t>
            </w:r>
          </w:p>
          <w:p w:rsidR="00A0022A" w:rsidRDefault="00280BC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(本栏填写你所擅长的计算机软件开发技术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尽量写全)</w:t>
            </w:r>
          </w:p>
        </w:tc>
      </w:tr>
      <w:tr w:rsidR="00A0022A">
        <w:trPr>
          <w:trHeight w:val="1908"/>
        </w:trPr>
        <w:tc>
          <w:tcPr>
            <w:tcW w:w="8522" w:type="dxa"/>
            <w:gridSpan w:val="4"/>
          </w:tcPr>
          <w:p w:rsidR="00A0022A" w:rsidRDefault="00280BCB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项目经验：（简单描述即可）</w:t>
            </w:r>
          </w:p>
          <w:p w:rsidR="00A0022A" w:rsidRDefault="000C3036" w:rsidP="005C7436">
            <w:pPr>
              <w:spacing w:line="296" w:lineRule="auto"/>
              <w:ind w:right="80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主要以Android开发为主：</w:t>
            </w:r>
            <w:r>
              <w:rPr>
                <w:rFonts w:ascii="宋体" w:hAnsi="宋体"/>
                <w:sz w:val="22"/>
              </w:rPr>
              <w:t>EMUI</w:t>
            </w:r>
            <w:r>
              <w:rPr>
                <w:rFonts w:ascii="宋体" w:hAnsi="宋体" w:hint="eastAsia"/>
                <w:sz w:val="22"/>
              </w:rPr>
              <w:t>时钟组件开发、环迅易收付、圆通尊者A</w:t>
            </w:r>
            <w:r>
              <w:rPr>
                <w:rFonts w:ascii="宋体" w:hAnsi="宋体"/>
                <w:sz w:val="22"/>
              </w:rPr>
              <w:t>PP</w:t>
            </w:r>
          </w:p>
          <w:p w:rsidR="000C3036" w:rsidRDefault="009E3F01" w:rsidP="005C7436">
            <w:pPr>
              <w:spacing w:line="296" w:lineRule="auto"/>
              <w:ind w:right="80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也做过Java后端（对接手机A</w:t>
            </w:r>
            <w:r>
              <w:rPr>
                <w:rFonts w:ascii="宋体" w:hAnsi="宋体"/>
                <w:sz w:val="22"/>
              </w:rPr>
              <w:t>PP</w:t>
            </w:r>
            <w:r>
              <w:rPr>
                <w:rFonts w:ascii="宋体" w:hAnsi="宋体" w:hint="eastAsia"/>
                <w:sz w:val="22"/>
              </w:rPr>
              <w:t>）和</w:t>
            </w:r>
            <w:r w:rsidR="000C3036">
              <w:rPr>
                <w:rFonts w:ascii="宋体" w:hAnsi="宋体" w:hint="eastAsia"/>
                <w:sz w:val="22"/>
              </w:rPr>
              <w:t>Java</w:t>
            </w:r>
            <w:r w:rsidR="000C3036">
              <w:rPr>
                <w:rFonts w:ascii="宋体" w:hAnsi="宋体"/>
                <w:sz w:val="22"/>
              </w:rPr>
              <w:t xml:space="preserve"> Web</w:t>
            </w:r>
            <w:r w:rsidR="000C3036">
              <w:rPr>
                <w:rFonts w:ascii="宋体" w:hAnsi="宋体" w:hint="eastAsia"/>
                <w:sz w:val="22"/>
              </w:rPr>
              <w:t>开发（S</w:t>
            </w:r>
            <w:r w:rsidR="000C3036">
              <w:rPr>
                <w:rFonts w:ascii="宋体" w:hAnsi="宋体"/>
                <w:sz w:val="22"/>
              </w:rPr>
              <w:t>SH</w:t>
            </w:r>
            <w:r w:rsidR="000C3036">
              <w:rPr>
                <w:rFonts w:ascii="宋体" w:hAnsi="宋体" w:hint="eastAsia"/>
                <w:sz w:val="22"/>
              </w:rPr>
              <w:t>、S</w:t>
            </w:r>
            <w:r w:rsidR="000C3036">
              <w:rPr>
                <w:rFonts w:ascii="宋体" w:hAnsi="宋体"/>
                <w:sz w:val="22"/>
              </w:rPr>
              <w:t>SM</w:t>
            </w:r>
            <w:r w:rsidR="000C3036">
              <w:rPr>
                <w:rFonts w:ascii="宋体" w:hAnsi="宋体" w:hint="eastAsia"/>
                <w:sz w:val="22"/>
              </w:rPr>
              <w:t>）简单开发</w:t>
            </w:r>
          </w:p>
        </w:tc>
      </w:tr>
    </w:tbl>
    <w:p w:rsidR="00A0022A" w:rsidRDefault="00A0022A">
      <w:pPr>
        <w:rPr>
          <w:rFonts w:ascii="微软雅黑" w:eastAsia="微软雅黑" w:hAnsi="微软雅黑"/>
          <w:b/>
          <w:sz w:val="36"/>
          <w:szCs w:val="36"/>
        </w:rPr>
      </w:pPr>
    </w:p>
    <w:sectPr w:rsidR="00A0022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3F7" w:rsidRDefault="00E653F7">
      <w:r>
        <w:separator/>
      </w:r>
    </w:p>
  </w:endnote>
  <w:endnote w:type="continuationSeparator" w:id="0">
    <w:p w:rsidR="00E653F7" w:rsidRDefault="00E6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3F7" w:rsidRDefault="00E653F7">
      <w:r>
        <w:separator/>
      </w:r>
    </w:p>
  </w:footnote>
  <w:footnote w:type="continuationSeparator" w:id="0">
    <w:p w:rsidR="00E653F7" w:rsidRDefault="00E65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22A" w:rsidRDefault="00E653F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334" o:spid="_x0000_s3073" type="#_x0000_t136" style="position:absolute;left:0;text-align:left;margin-left:0;margin-top:0;width:464.65pt;height:122.6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马士兵教育"/>
          <o:lock v:ext="edit" aspectratio="t"/>
          <w10:wrap anchorx="margin" anchory="margin"/>
        </v:shape>
      </w:pict>
    </w:r>
    <w:r w:rsidR="00280BCB">
      <w:rPr>
        <w:rFonts w:hint="eastAsia"/>
      </w:rPr>
      <w:t>马士兵教育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9DF"/>
    <w:rsid w:val="00053ABC"/>
    <w:rsid w:val="000812F5"/>
    <w:rsid w:val="000C3036"/>
    <w:rsid w:val="000E4E5F"/>
    <w:rsid w:val="00127E90"/>
    <w:rsid w:val="001476D5"/>
    <w:rsid w:val="001679BE"/>
    <w:rsid w:val="00196750"/>
    <w:rsid w:val="001A6087"/>
    <w:rsid w:val="001B5714"/>
    <w:rsid w:val="001C6B3F"/>
    <w:rsid w:val="001E49B5"/>
    <w:rsid w:val="00223DC1"/>
    <w:rsid w:val="00264FEB"/>
    <w:rsid w:val="00280BCB"/>
    <w:rsid w:val="00312A73"/>
    <w:rsid w:val="00366468"/>
    <w:rsid w:val="0037298B"/>
    <w:rsid w:val="003866B7"/>
    <w:rsid w:val="003913E7"/>
    <w:rsid w:val="003B4DC7"/>
    <w:rsid w:val="0040013C"/>
    <w:rsid w:val="004326B7"/>
    <w:rsid w:val="004507BB"/>
    <w:rsid w:val="0045269E"/>
    <w:rsid w:val="004A7587"/>
    <w:rsid w:val="004E5E53"/>
    <w:rsid w:val="004F43F4"/>
    <w:rsid w:val="005734D4"/>
    <w:rsid w:val="00585F4F"/>
    <w:rsid w:val="005861AC"/>
    <w:rsid w:val="005B5228"/>
    <w:rsid w:val="005C7436"/>
    <w:rsid w:val="005E7384"/>
    <w:rsid w:val="00636268"/>
    <w:rsid w:val="00696F94"/>
    <w:rsid w:val="006E67BC"/>
    <w:rsid w:val="007043FF"/>
    <w:rsid w:val="007068E3"/>
    <w:rsid w:val="007B2437"/>
    <w:rsid w:val="007D4BD8"/>
    <w:rsid w:val="007E4F6D"/>
    <w:rsid w:val="00820263"/>
    <w:rsid w:val="00873915"/>
    <w:rsid w:val="008B653A"/>
    <w:rsid w:val="008F3F1B"/>
    <w:rsid w:val="00953A38"/>
    <w:rsid w:val="009D4BD6"/>
    <w:rsid w:val="009E3F01"/>
    <w:rsid w:val="00A0022A"/>
    <w:rsid w:val="00A05875"/>
    <w:rsid w:val="00A06D76"/>
    <w:rsid w:val="00A77F75"/>
    <w:rsid w:val="00AA5E82"/>
    <w:rsid w:val="00B30B64"/>
    <w:rsid w:val="00B33AF2"/>
    <w:rsid w:val="00B67366"/>
    <w:rsid w:val="00B719DF"/>
    <w:rsid w:val="00B84FB2"/>
    <w:rsid w:val="00BD091C"/>
    <w:rsid w:val="00BD0E07"/>
    <w:rsid w:val="00C02151"/>
    <w:rsid w:val="00C03774"/>
    <w:rsid w:val="00CB2B04"/>
    <w:rsid w:val="00D21262"/>
    <w:rsid w:val="00D6728D"/>
    <w:rsid w:val="00D67AB5"/>
    <w:rsid w:val="00E12377"/>
    <w:rsid w:val="00E24F0C"/>
    <w:rsid w:val="00E47024"/>
    <w:rsid w:val="00E62AA0"/>
    <w:rsid w:val="00E653F7"/>
    <w:rsid w:val="00E95554"/>
    <w:rsid w:val="00ED124D"/>
    <w:rsid w:val="00ED1B15"/>
    <w:rsid w:val="00EF36EA"/>
    <w:rsid w:val="00EF6F86"/>
    <w:rsid w:val="00F37AA3"/>
    <w:rsid w:val="00F45BE0"/>
    <w:rsid w:val="053051CF"/>
    <w:rsid w:val="13600468"/>
    <w:rsid w:val="1AEE71C7"/>
    <w:rsid w:val="3C2D2EC1"/>
    <w:rsid w:val="52D4622F"/>
    <w:rsid w:val="64633C45"/>
    <w:rsid w:val="66D3300B"/>
    <w:rsid w:val="75FF1A9D"/>
    <w:rsid w:val="7E62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0035BD8"/>
  <w15:docId w15:val="{29170BF4-CF4F-4554-A4F8-46CF878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wendao</dc:creator>
  <cp:lastModifiedBy>张磊磊</cp:lastModifiedBy>
  <cp:revision>87</cp:revision>
  <dcterms:created xsi:type="dcterms:W3CDTF">2016-02-16T15:13:00Z</dcterms:created>
  <dcterms:modified xsi:type="dcterms:W3CDTF">2019-10-11T02:01:00Z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