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3019413" wp14:paraId="2C078E63" wp14:textId="5139E8EA">
      <w:pPr>
        <w:rPr>
          <w:rFonts w:ascii="Times New Roman" w:hAnsi="Times New Roman" w:eastAsia="Times New Roman" w:cs="Times New Roman"/>
          <w:sz w:val="24"/>
          <w:szCs w:val="24"/>
        </w:rPr>
      </w:pPr>
      <w:r w:rsidRPr="13019413" w:rsidR="12DA3416">
        <w:rPr>
          <w:rFonts w:ascii="Times New Roman" w:hAnsi="Times New Roman" w:eastAsia="Times New Roman" w:cs="Times New Roman"/>
          <w:sz w:val="24"/>
          <w:szCs w:val="24"/>
        </w:rPr>
        <w:t xml:space="preserve">The data set that I found was a data set made by USGS </w:t>
      </w:r>
      <w:r w:rsidRPr="13019413" w:rsidR="460382A8">
        <w:rPr>
          <w:rFonts w:ascii="Times New Roman" w:hAnsi="Times New Roman" w:eastAsia="Times New Roman" w:cs="Times New Roman"/>
          <w:sz w:val="24"/>
          <w:szCs w:val="24"/>
        </w:rPr>
        <w:t xml:space="preserve">tracking the positions of polar bears. </w:t>
      </w:r>
      <w:r w:rsidRPr="13019413" w:rsidR="0D642A60">
        <w:rPr>
          <w:rFonts w:ascii="Times New Roman" w:hAnsi="Times New Roman" w:eastAsia="Times New Roman" w:cs="Times New Roman"/>
          <w:sz w:val="24"/>
          <w:szCs w:val="24"/>
        </w:rPr>
        <w:t xml:space="preserve">The purpose is to track how they move as sea ice declines. </w:t>
      </w:r>
      <w:r w:rsidRPr="13019413" w:rsidR="460382A8">
        <w:rPr>
          <w:rFonts w:ascii="Times New Roman" w:hAnsi="Times New Roman" w:eastAsia="Times New Roman" w:cs="Times New Roman"/>
          <w:sz w:val="24"/>
          <w:szCs w:val="24"/>
        </w:rPr>
        <w:t>This data is important due to their dwindling population.</w:t>
      </w:r>
      <w:r w:rsidRPr="13019413" w:rsidR="1350DCDD">
        <w:rPr>
          <w:rFonts w:ascii="Times New Roman" w:hAnsi="Times New Roman" w:eastAsia="Times New Roman" w:cs="Times New Roman"/>
          <w:sz w:val="24"/>
          <w:szCs w:val="24"/>
        </w:rPr>
        <w:t xml:space="preserve"> Any climate activist may want data to support their claims about the effects of climate change on polar bears.</w:t>
      </w:r>
    </w:p>
    <w:p w:rsidR="3DAA60EF" w:rsidP="2E556759" w:rsidRDefault="3DAA60EF" w14:paraId="4D4A0E62" w14:textId="07A014D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</w:pPr>
      <w:r w:rsidRPr="2E556759" w:rsidR="3DAA60EF">
        <w:rPr>
          <w:rFonts w:ascii="Times New Roman" w:hAnsi="Times New Roman" w:eastAsia="Times New Roman" w:cs="Times New Roman"/>
          <w:sz w:val="24"/>
          <w:szCs w:val="24"/>
        </w:rPr>
        <w:t xml:space="preserve">George M Durner is a zoologist researcher for the </w:t>
      </w:r>
      <w:r w:rsidRPr="2E556759" w:rsidR="3DAA6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United States Geological Survey Alaska Science Center.</w:t>
      </w:r>
      <w:r w:rsidRPr="2E556759" w:rsidR="0967DE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 He has a Bachelor of Science degree given by East </w:t>
      </w:r>
      <w:r w:rsidRPr="2E556759" w:rsidR="0967DE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Strou</w:t>
      </w:r>
      <w:r w:rsidRPr="2E556759" w:rsidR="432577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d</w:t>
      </w:r>
      <w:r w:rsidRPr="2E556759" w:rsidR="0967DE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sburg</w:t>
      </w:r>
      <w:r w:rsidRPr="2E556759" w:rsidR="0967DE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 University.</w:t>
      </w:r>
      <w:r w:rsidRPr="2E556759" w:rsidR="6A78F9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 His research is based on a </w:t>
      </w:r>
      <w:r w:rsidRPr="2E556759" w:rsidR="78EF7D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29-year-</w:t>
      </w:r>
      <w:r w:rsidRPr="2E556759" w:rsidR="6A78F9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yearlong</w:t>
      </w:r>
      <w:r w:rsidRPr="2E556759" w:rsidR="6A78F9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 observation of polar bear locations. He has authored or co-authored </w:t>
      </w:r>
      <w:r w:rsidRPr="2E556759" w:rsidR="1005DF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more than 75 scientific papers on polar bears and other wildlife. </w:t>
      </w:r>
      <w:r w:rsidRPr="2E556759" w:rsidR="1005DF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George Du</w:t>
      </w:r>
      <w:r w:rsidRPr="2E556759" w:rsidR="195DF8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r</w:t>
      </w:r>
      <w:r w:rsidRPr="2E556759" w:rsidR="1005DF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ners has more </w:t>
      </w:r>
      <w:r w:rsidRPr="2E556759" w:rsidR="2AB389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than</w:t>
      </w:r>
      <w:r w:rsidRPr="2E556759" w:rsidR="1005DF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 enou</w:t>
      </w:r>
      <w:r w:rsidRPr="2E556759" w:rsidR="61B155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gh achievements to be credible.</w:t>
      </w:r>
      <w:r w:rsidRPr="2E556759" w:rsidR="4045C6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 </w:t>
      </w:r>
      <w:r w:rsidRPr="2E556759" w:rsidR="0A5F8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George Durner</w:t>
      </w:r>
      <w:r w:rsidRPr="2E556759" w:rsidR="03066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’s degree, work, and experience more than makes him credible.</w:t>
      </w:r>
    </w:p>
    <w:p w:rsidR="2E556759" w:rsidP="2E556759" w:rsidRDefault="2E556759" w14:paraId="3A12AAFB" w14:textId="6298B90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</w:pPr>
    </w:p>
    <w:p w:rsidR="2E556759" w:rsidP="2E556759" w:rsidRDefault="2E556759" w14:paraId="575524C3" w14:textId="02C9C1CF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</w:pPr>
    </w:p>
    <w:p w:rsidR="3D484CB6" w:rsidP="2E556759" w:rsidRDefault="3D484CB6" w14:paraId="448FD512" w14:textId="5AB20B6F">
      <w:pPr>
        <w:spacing w:before="240" w:beforeAutospacing="off" w:after="240" w:afterAutospacing="off" w:line="240" w:lineRule="auto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556759" w:rsidR="3D484C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BearID_mcp</w:t>
      </w:r>
      <w:r w:rsidRPr="2E556759" w:rsidR="3D484C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keeps track of what bear the data is from. Can be used to track each bear's path.</w:t>
      </w:r>
    </w:p>
    <w:p w:rsidR="3D484CB6" w:rsidP="2E556759" w:rsidRDefault="3D484CB6" w14:paraId="353F6082" w14:textId="57842ED6">
      <w:pPr>
        <w:pStyle w:val="Normal"/>
        <w:spacing w:before="240" w:beforeAutospacing="off" w:after="240" w:afterAutospacing="off" w:line="240" w:lineRule="auto"/>
        <w:ind w:left="567" w:right="0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556759" w:rsidR="3D484C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DateTimeUTC</w:t>
      </w:r>
      <w:r w:rsidRPr="2E556759" w:rsidR="3D484C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_</w:t>
      </w:r>
      <w:r w:rsidRPr="2E556759" w:rsidR="3D484C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mcp</w:t>
      </w:r>
      <w:r w:rsidRPr="2E556759" w:rsidR="3D484C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Shows the time at each check of the tracker. Can be used to calculate how quickly or slowly the polar bear is moving.</w:t>
      </w:r>
    </w:p>
    <w:p w:rsidR="3D484CB6" w:rsidP="2E556759" w:rsidRDefault="3D484CB6" w14:paraId="2F65B314" w14:textId="65B48046">
      <w:pPr>
        <w:pStyle w:val="Normal"/>
        <w:spacing w:before="240" w:beforeAutospacing="off" w:after="240" w:afterAutospacing="off" w:line="240" w:lineRule="auto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556759" w:rsidR="3D484C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Latitude _</w:t>
      </w:r>
      <w:r w:rsidRPr="2E556759" w:rsidR="3D484C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mcp</w:t>
      </w:r>
      <w:r w:rsidRPr="2E556759" w:rsidR="3D484C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Shows the latitude coordinates of the polar bear. Can be used with longitude to triangulate </w:t>
      </w:r>
      <w:r w:rsidRPr="2E556759" w:rsidR="3D484C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their</w:t>
      </w:r>
      <w:r w:rsidRPr="2E556759" w:rsidR="3D484C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exact location</w:t>
      </w:r>
      <w:r w:rsidRPr="2E556759" w:rsidR="46C0D4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D484CB6" w:rsidP="2E556759" w:rsidRDefault="3D484CB6" w14:paraId="7F62D982" w14:textId="75624B69">
      <w:pPr>
        <w:pStyle w:val="Normal"/>
        <w:spacing w:before="240" w:beforeAutospacing="off" w:after="240" w:afterAutospacing="off" w:line="240" w:lineRule="auto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556759" w:rsidR="3D484C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Longitude _</w:t>
      </w:r>
      <w:r w:rsidRPr="2E556759" w:rsidR="3D484C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mcp</w:t>
      </w:r>
      <w:r w:rsidRPr="2E556759" w:rsidR="3D484C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2E556759" w:rsidR="780991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Shows the longitude coordinates of the polar bear. Can be used with latitude to triangulate their exact location.</w:t>
      </w:r>
    </w:p>
    <w:p w:rsidR="2E556759" w:rsidP="2E556759" w:rsidRDefault="2E556759" w14:paraId="74AF668A" w14:textId="069B161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</w:pPr>
    </w:p>
    <w:p w:rsidR="620EEBBC" w:rsidP="13019413" w:rsidRDefault="620EEBBC" w14:paraId="0BF39F0D" w14:textId="2F4B836B">
      <w:pPr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019413" w:rsidR="620EEB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Shah, C. H. (2019, July 31).</w:t>
      </w:r>
      <w:r w:rsidRPr="13019413" w:rsidR="620EEB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3019413" w:rsidR="620EEBB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Polar Bear Distribution and Habitat Resource Selection Data, </w:t>
      </w:r>
      <w:r w:rsidRPr="13019413" w:rsidR="620EEBB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Beaufort</w:t>
      </w:r>
      <w:r w:rsidRPr="13019413" w:rsidR="620EEBB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and Chukchi Seas, 1985-2016</w:t>
      </w:r>
      <w:r w:rsidRPr="13019413" w:rsidR="620EEB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USGS science for a changing world. </w:t>
      </w:r>
      <w:hyperlink r:id="Rb932f1badded4677">
        <w:r w:rsidRPr="13019413" w:rsidR="620EEBB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https://data.usgs.gov/datacatalog/data/USGS:ASC218</w:t>
        </w:r>
      </w:hyperlink>
    </w:p>
    <w:p w:rsidR="1D1AF8BF" w:rsidP="13019413" w:rsidRDefault="1D1AF8BF" w14:paraId="4A1934F5" w14:textId="4A1A57E2">
      <w:pPr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556759" w:rsidR="1D1AF8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Article about </w:t>
      </w:r>
      <w:r w:rsidRPr="2E556759" w:rsidR="39CF47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George Durners: </w:t>
      </w:r>
      <w:hyperlink r:id="R2a697f4014ab40c9">
        <w:r w:rsidRPr="2E556759" w:rsidR="39CF47E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https://arcticstories.net/speaker-dr-george-durner/</w:t>
        </w:r>
      </w:hyperlink>
    </w:p>
    <w:p w:rsidR="2E556759" w:rsidP="2E556759" w:rsidRDefault="2E556759" w14:paraId="71A0FBDC" w14:textId="32BED5FA">
      <w:pPr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9A8C95D" w:rsidP="13019413" w:rsidRDefault="29A8C95D" w14:paraId="0B145ED3" w14:textId="5E0AA18C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13019413" w:rsidP="13019413" w:rsidRDefault="13019413" w14:paraId="28B5A2E1" w14:textId="7F3DAF7D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57AC9B"/>
    <w:rsid w:val="030669FC"/>
    <w:rsid w:val="0496A90D"/>
    <w:rsid w:val="0967DE31"/>
    <w:rsid w:val="0A5F87FD"/>
    <w:rsid w:val="0C888923"/>
    <w:rsid w:val="0D642A60"/>
    <w:rsid w:val="1005DF0B"/>
    <w:rsid w:val="118064D8"/>
    <w:rsid w:val="11B9C798"/>
    <w:rsid w:val="12DA3416"/>
    <w:rsid w:val="13019413"/>
    <w:rsid w:val="1350DCDD"/>
    <w:rsid w:val="175904B1"/>
    <w:rsid w:val="1911271F"/>
    <w:rsid w:val="195DF8BF"/>
    <w:rsid w:val="1D1AF8BF"/>
    <w:rsid w:val="20CEB5E1"/>
    <w:rsid w:val="21FC7F3E"/>
    <w:rsid w:val="29A8C95D"/>
    <w:rsid w:val="2AB389AF"/>
    <w:rsid w:val="2BEFC275"/>
    <w:rsid w:val="2DC06B10"/>
    <w:rsid w:val="2E556759"/>
    <w:rsid w:val="3498B78B"/>
    <w:rsid w:val="360E0477"/>
    <w:rsid w:val="39CF47EC"/>
    <w:rsid w:val="3D484CB6"/>
    <w:rsid w:val="3DAA60EF"/>
    <w:rsid w:val="3E807607"/>
    <w:rsid w:val="4045C6DB"/>
    <w:rsid w:val="415E5CC1"/>
    <w:rsid w:val="43257711"/>
    <w:rsid w:val="449A7D90"/>
    <w:rsid w:val="460382A8"/>
    <w:rsid w:val="46C0D440"/>
    <w:rsid w:val="4857AC9B"/>
    <w:rsid w:val="485B2809"/>
    <w:rsid w:val="550A592C"/>
    <w:rsid w:val="5600D90A"/>
    <w:rsid w:val="5FFB0BCB"/>
    <w:rsid w:val="61B155F0"/>
    <w:rsid w:val="620EEBBC"/>
    <w:rsid w:val="64783A40"/>
    <w:rsid w:val="6A78F94C"/>
    <w:rsid w:val="6DD319BA"/>
    <w:rsid w:val="6F6C991B"/>
    <w:rsid w:val="7309E85C"/>
    <w:rsid w:val="77253EEE"/>
    <w:rsid w:val="7809914F"/>
    <w:rsid w:val="78E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FF53"/>
  <w15:chartTrackingRefBased/>
  <w15:docId w15:val="{A6F055E3-4D4D-4761-A1E4-2F6E8B79CB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ata.usgs.gov/datacatalog/data/USGS:ASC218" TargetMode="External" Id="Rb932f1badded4677" /><Relationship Type="http://schemas.openxmlformats.org/officeDocument/2006/relationships/hyperlink" Target="https://arcticstories.net/speaker-dr-george-durner/" TargetMode="External" Id="R2a697f4014ab40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2024-09-11T20:44:26.4580757Z</dcterms:created>
  <dcterms:modified xsi:type="dcterms:W3CDTF">2024-10-02T20:06:19.3440685Z</dcterms:modified>
  <dc:creator>Henrey Malcom</dc:creator>
  <lastModifiedBy>Henrey Malcom</lastModifiedBy>
</coreProperties>
</file>