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041" w:rsidRDefault="00C27A45" w:rsidP="00C27A45">
      <w:pPr>
        <w:pStyle w:val="Title"/>
      </w:pPr>
      <w:r>
        <w:t xml:space="preserve">How to CODE Music for the </w:t>
      </w:r>
      <w:r w:rsidR="00D071AB">
        <w:t>Arduino IDE</w:t>
      </w:r>
    </w:p>
    <w:p w:rsidR="00C27A45" w:rsidRDefault="00C27A45" w:rsidP="00C27A45">
      <w:pPr>
        <w:pStyle w:val="Heading1"/>
      </w:pPr>
      <w:r>
        <w:t>Know your notes</w:t>
      </w:r>
    </w:p>
    <w:p w:rsidR="00C27A45" w:rsidRDefault="00C27A45" w:rsidP="00C27A45"/>
    <w:p w:rsidR="00274C75" w:rsidRDefault="00274C75" w:rsidP="00274C75">
      <w:pPr>
        <w:pStyle w:val="Heading2"/>
      </w:pPr>
      <w:r>
        <w:t>Basic Note</w:t>
      </w:r>
      <w:r w:rsidR="00302BDD">
        <w:t>, first part</w:t>
      </w:r>
    </w:p>
    <w:p w:rsidR="00274C75" w:rsidRDefault="00274C75" w:rsidP="00C27A45">
      <w:r>
        <w:t>The 7 natural notes of the musical octave will be represented in code as follows:</w:t>
      </w:r>
    </w:p>
    <w:p w:rsidR="00274C75" w:rsidRDefault="00274C75" w:rsidP="00C27A45">
      <w:r>
        <w:tab/>
        <w:t>CC, DD, EE, FF, GG, AA, BB</w:t>
      </w:r>
    </w:p>
    <w:p w:rsidR="00C27A45" w:rsidRDefault="00274C75" w:rsidP="00C27A45">
      <w:r>
        <w:t>The complete 12 notes of the musical octave, including accidentals (sharps and flats) are represented as follows:</w:t>
      </w:r>
    </w:p>
    <w:p w:rsidR="00C27A45" w:rsidRDefault="00274C75" w:rsidP="00C27A45">
      <w:r>
        <w:tab/>
        <w:t xml:space="preserve">CC, </w:t>
      </w:r>
      <w:r w:rsidRPr="00274C75">
        <w:rPr>
          <w:b/>
        </w:rPr>
        <w:t>Cs or Db,</w:t>
      </w:r>
      <w:r>
        <w:t xml:space="preserve"> DD, </w:t>
      </w:r>
      <w:r w:rsidRPr="00274C75">
        <w:rPr>
          <w:b/>
        </w:rPr>
        <w:t>Ds or Eb</w:t>
      </w:r>
      <w:r>
        <w:t xml:space="preserve">, EE, FF, </w:t>
      </w:r>
      <w:r w:rsidRPr="00274C75">
        <w:rPr>
          <w:b/>
        </w:rPr>
        <w:t xml:space="preserve">Fs or Gb, </w:t>
      </w:r>
      <w:r>
        <w:t xml:space="preserve">GG, </w:t>
      </w:r>
      <w:r w:rsidRPr="00274C75">
        <w:rPr>
          <w:b/>
        </w:rPr>
        <w:t xml:space="preserve">Gs or Ab, </w:t>
      </w:r>
      <w:r>
        <w:t xml:space="preserve">AA, </w:t>
      </w:r>
      <w:r w:rsidRPr="00274C75">
        <w:rPr>
          <w:b/>
        </w:rPr>
        <w:t xml:space="preserve">As or Bb, </w:t>
      </w:r>
      <w:r>
        <w:t>BB</w:t>
      </w:r>
    </w:p>
    <w:p w:rsidR="00274C75" w:rsidRDefault="00274C75" w:rsidP="00C27A45">
      <w:r>
        <w:t>where 's' or 'b' represents sharp or flat, respectively.  Each accidental can be represented as either a sharp or a flat, to make it easier to translate different key signatures.</w:t>
      </w:r>
    </w:p>
    <w:p w:rsidR="00274C75" w:rsidRDefault="00274C75" w:rsidP="00274C75">
      <w:pPr>
        <w:pStyle w:val="Heading2"/>
      </w:pPr>
      <w:r>
        <w:t>Add the Octave</w:t>
      </w:r>
    </w:p>
    <w:p w:rsidR="00274C75" w:rsidRDefault="00274C75" w:rsidP="00C27A45">
      <w:r>
        <w:t xml:space="preserve">The note </w:t>
      </w:r>
      <w:r w:rsidR="00302BDD">
        <w:t xml:space="preserve">value </w:t>
      </w:r>
      <w:r>
        <w:t>isn't complete without indicating the octave.  In this code, we have octaves 0 through 8.</w:t>
      </w:r>
    </w:p>
    <w:p w:rsidR="00274C75" w:rsidRDefault="00274C75" w:rsidP="00C27A45">
      <w:r>
        <w:t>The octave number is added to the end of the note desired to represent the note completely:</w:t>
      </w:r>
    </w:p>
    <w:p w:rsidR="00274C75" w:rsidRDefault="00274C75" w:rsidP="00C27A45">
      <w:r>
        <w:tab/>
        <w:t>CC4, DD4, EE4, FF4, GG4, AA4, BB4</w:t>
      </w:r>
    </w:p>
    <w:p w:rsidR="00274C75" w:rsidRDefault="00274C75" w:rsidP="00C27A45">
      <w:r>
        <w:t>Where the numerical digit represents the octave number, 0 - 8.</w:t>
      </w:r>
    </w:p>
    <w:p w:rsidR="00274C75" w:rsidRDefault="00274C75" w:rsidP="00C27A45">
      <w:r>
        <w:t>In defining the scale here it is assumed:</w:t>
      </w:r>
    </w:p>
    <w:p w:rsidR="00274C75" w:rsidRDefault="00C27A45" w:rsidP="00274C75">
      <w:pPr>
        <w:pStyle w:val="ListParagraph"/>
        <w:numPr>
          <w:ilvl w:val="0"/>
          <w:numId w:val="1"/>
        </w:numPr>
      </w:pPr>
      <w:r>
        <w:t>Middle C here is CC4</w:t>
      </w:r>
    </w:p>
    <w:p w:rsidR="00C27A45" w:rsidRDefault="00274C75" w:rsidP="00274C75">
      <w:pPr>
        <w:pStyle w:val="ListParagraph"/>
        <w:numPr>
          <w:ilvl w:val="0"/>
          <w:numId w:val="1"/>
        </w:numPr>
      </w:pPr>
      <w:r>
        <w:t>AA4 being 49th key of an ideal piano, having a frequency of 440 Hz</w:t>
      </w:r>
    </w:p>
    <w:p w:rsidR="00A95543" w:rsidRDefault="00A955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27A45" w:rsidRDefault="00D051E4" w:rsidP="00C27A45">
      <w:pPr>
        <w:pStyle w:val="Heading1"/>
      </w:pPr>
      <w:r>
        <w:lastRenderedPageBreak/>
        <w:t>Note Value</w:t>
      </w:r>
    </w:p>
    <w:p w:rsidR="00D051E4" w:rsidRPr="00300515" w:rsidRDefault="00300515" w:rsidP="00300515">
      <w:r>
        <w:t xml:space="preserve">Given the above nomenclature, </w:t>
      </w:r>
      <w:r w:rsidR="00D051E4">
        <w:t xml:space="preserve">the value of </w:t>
      </w:r>
      <w:r>
        <w:t xml:space="preserve">each of the </w:t>
      </w:r>
      <w:r w:rsidR="00D051E4">
        <w:t>notes</w:t>
      </w:r>
      <w:r>
        <w:t xml:space="preserve"> shown below can be also represented in code as:</w:t>
      </w:r>
    </w:p>
    <w:p w:rsidR="00300515" w:rsidRDefault="00433508" w:rsidP="00C27A45">
      <w:r>
        <w:rPr>
          <w:noProof/>
        </w:rPr>
        <w:drawing>
          <wp:inline distT="0" distB="0" distL="0" distR="0">
            <wp:extent cx="5943600" cy="127763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7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515" w:rsidRPr="00AD6959" w:rsidRDefault="00433508" w:rsidP="00433508">
      <w:pPr>
        <w:rPr>
          <w:rFonts w:ascii="Courier New" w:hAnsi="Courier New" w:cs="Courier New"/>
          <w:color w:val="0070C0"/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AD6959">
        <w:rPr>
          <w:rFonts w:ascii="Courier New" w:hAnsi="Courier New" w:cs="Courier New"/>
          <w:color w:val="0070C0"/>
          <w:sz w:val="28"/>
          <w:szCs w:val="28"/>
        </w:rPr>
        <w:t>CC4,DD4,EE4,FF4,GG4,AA4,BB4,CC5,DD5,EE5,FF5,GG5</w:t>
      </w:r>
    </w:p>
    <w:p w:rsidR="00300515" w:rsidRDefault="00433508" w:rsidP="00C27A45">
      <w:r>
        <w:rPr>
          <w:noProof/>
        </w:rPr>
        <w:drawing>
          <wp:inline distT="0" distB="0" distL="0" distR="0">
            <wp:extent cx="5943600" cy="121902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508" w:rsidRPr="00AD6959" w:rsidRDefault="00AD6959" w:rsidP="00433508">
      <w:pPr>
        <w:rPr>
          <w:rFonts w:ascii="Courier New" w:hAnsi="Courier New" w:cs="Courier New"/>
          <w:color w:val="0070C0"/>
          <w:sz w:val="28"/>
          <w:szCs w:val="28"/>
        </w:rPr>
      </w:pPr>
      <w:r>
        <w:rPr>
          <w:sz w:val="28"/>
          <w:szCs w:val="28"/>
        </w:rPr>
        <w:t xml:space="preserve"> </w:t>
      </w:r>
      <w:r w:rsidR="00433508">
        <w:rPr>
          <w:sz w:val="28"/>
          <w:szCs w:val="28"/>
        </w:rPr>
        <w:t xml:space="preserve">                 </w:t>
      </w:r>
      <w:r w:rsidR="00433508" w:rsidRPr="00AD6959">
        <w:rPr>
          <w:rFonts w:ascii="Courier New" w:hAnsi="Courier New" w:cs="Courier New"/>
          <w:color w:val="0070C0"/>
          <w:sz w:val="28"/>
          <w:szCs w:val="28"/>
        </w:rPr>
        <w:t xml:space="preserve">EE2,FF2,GG2,AA2,BB2,CC3,DD3,EE3,FF3,GG3,AA3,BB3 </w:t>
      </w:r>
    </w:p>
    <w:p w:rsidR="00433508" w:rsidRDefault="00433508" w:rsidP="00433508"/>
    <w:p w:rsidR="00C27A45" w:rsidRDefault="00D051E4" w:rsidP="00C27A45">
      <w:pPr>
        <w:pStyle w:val="Heading1"/>
      </w:pPr>
      <w:r>
        <w:t>Note Length</w:t>
      </w:r>
    </w:p>
    <w:p w:rsidR="00581D89" w:rsidRDefault="00AD6959" w:rsidP="00581D89">
      <w:r>
        <w:t>Here is how common note durations are represented in code:</w:t>
      </w:r>
    </w:p>
    <w:p w:rsidR="00581D89" w:rsidRDefault="00581D89" w:rsidP="00581D89">
      <w:r>
        <w:rPr>
          <w:noProof/>
        </w:rPr>
        <w:drawing>
          <wp:inline distT="0" distB="0" distL="0" distR="0">
            <wp:extent cx="4428490" cy="1031240"/>
            <wp:effectExtent l="19050" t="0" r="0" b="0"/>
            <wp:docPr id="13" name="Picture 13" descr="https://encrypted-tbn0.gstatic.com/images?q=tbn:ANd9GcSQNioQviof2-kzzn6R6nNjwXtpyQV06n25MRgMtatg5sdZC8Rn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encrypted-tbn0.gstatic.com/images?q=tbn:ANd9GcSQNioQviof2-kzzn6R6nNjwXtpyQV06n25MRgMtatg5sdZC8RnF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D89" w:rsidRPr="00AD6959" w:rsidRDefault="00AD6959" w:rsidP="00581D89">
      <w:pPr>
        <w:rPr>
          <w:rFonts w:ascii="Courier New" w:hAnsi="Courier New" w:cs="Courier New"/>
          <w:color w:val="0070C0"/>
          <w:sz w:val="28"/>
          <w:szCs w:val="28"/>
        </w:rPr>
      </w:pPr>
      <w:r>
        <w:rPr>
          <w:rFonts w:ascii="Courier New" w:hAnsi="Courier New" w:cs="Courier New"/>
          <w:color w:val="0070C0"/>
          <w:sz w:val="28"/>
          <w:szCs w:val="28"/>
        </w:rPr>
        <w:t xml:space="preserve">    </w:t>
      </w:r>
      <w:r w:rsidRPr="00AD6959">
        <w:rPr>
          <w:rFonts w:ascii="Courier New" w:hAnsi="Courier New" w:cs="Courier New"/>
          <w:color w:val="0070C0"/>
          <w:sz w:val="28"/>
          <w:szCs w:val="28"/>
        </w:rPr>
        <w:t xml:space="preserve">W </w:t>
      </w:r>
      <w:r>
        <w:rPr>
          <w:rFonts w:ascii="Courier New" w:hAnsi="Courier New" w:cs="Courier New"/>
          <w:color w:val="0070C0"/>
          <w:sz w:val="28"/>
          <w:szCs w:val="28"/>
        </w:rPr>
        <w:t xml:space="preserve">      </w:t>
      </w:r>
      <w:r w:rsidRPr="00AD6959">
        <w:rPr>
          <w:rFonts w:ascii="Courier New" w:hAnsi="Courier New" w:cs="Courier New"/>
          <w:color w:val="0070C0"/>
          <w:sz w:val="28"/>
          <w:szCs w:val="28"/>
        </w:rPr>
        <w:t>H</w:t>
      </w:r>
      <w:r>
        <w:rPr>
          <w:rFonts w:ascii="Courier New" w:hAnsi="Courier New" w:cs="Courier New"/>
          <w:color w:val="0070C0"/>
          <w:sz w:val="28"/>
          <w:szCs w:val="28"/>
        </w:rPr>
        <w:t xml:space="preserve">      </w:t>
      </w:r>
      <w:r w:rsidRPr="00AD6959">
        <w:rPr>
          <w:rFonts w:ascii="Courier New" w:hAnsi="Courier New" w:cs="Courier New"/>
          <w:color w:val="0070C0"/>
          <w:sz w:val="28"/>
          <w:szCs w:val="28"/>
        </w:rPr>
        <w:t xml:space="preserve"> Q</w:t>
      </w:r>
      <w:r>
        <w:rPr>
          <w:rFonts w:ascii="Courier New" w:hAnsi="Courier New" w:cs="Courier New"/>
          <w:color w:val="0070C0"/>
          <w:sz w:val="28"/>
          <w:szCs w:val="28"/>
        </w:rPr>
        <w:t xml:space="preserve">      </w:t>
      </w:r>
      <w:r w:rsidRPr="00AD6959">
        <w:rPr>
          <w:rFonts w:ascii="Courier New" w:hAnsi="Courier New" w:cs="Courier New"/>
          <w:color w:val="0070C0"/>
          <w:sz w:val="28"/>
          <w:szCs w:val="28"/>
        </w:rPr>
        <w:t xml:space="preserve"> E</w:t>
      </w:r>
      <w:r>
        <w:rPr>
          <w:rFonts w:ascii="Courier New" w:hAnsi="Courier New" w:cs="Courier New"/>
          <w:color w:val="0070C0"/>
          <w:sz w:val="28"/>
          <w:szCs w:val="28"/>
        </w:rPr>
        <w:t xml:space="preserve">      </w:t>
      </w:r>
      <w:r w:rsidRPr="00AD6959">
        <w:rPr>
          <w:rFonts w:ascii="Courier New" w:hAnsi="Courier New" w:cs="Courier New"/>
          <w:color w:val="0070C0"/>
          <w:sz w:val="28"/>
          <w:szCs w:val="28"/>
        </w:rPr>
        <w:t xml:space="preserve"> S_S</w:t>
      </w:r>
    </w:p>
    <w:p w:rsidR="00AD6959" w:rsidRDefault="00AD6959" w:rsidP="00AD6959">
      <w:r>
        <w:br/>
        <w:t>(</w:t>
      </w:r>
      <w:r w:rsidR="00302BDD">
        <w:t>The software h</w:t>
      </w:r>
      <w:r>
        <w:t>as 'S' and 'SS' often reserved, so to prevent problems we use 'S_S' to represent a sixteenth note).</w:t>
      </w:r>
    </w:p>
    <w:p w:rsidR="004A520B" w:rsidRDefault="004A520B" w:rsidP="00AD6959"/>
    <w:p w:rsidR="004A520B" w:rsidRDefault="004A520B" w:rsidP="00AD6959"/>
    <w:p w:rsidR="004A520B" w:rsidRDefault="004A520B" w:rsidP="00AD6959"/>
    <w:p w:rsidR="004A520B" w:rsidRDefault="004A520B" w:rsidP="00AD6959"/>
    <w:p w:rsidR="004A520B" w:rsidRDefault="004A520B" w:rsidP="00AD6959"/>
    <w:p w:rsidR="004A520B" w:rsidRDefault="004A520B" w:rsidP="00AD6959"/>
    <w:p w:rsidR="00AD6959" w:rsidRDefault="00AD6959" w:rsidP="00AD6959">
      <w:r>
        <w:lastRenderedPageBreak/>
        <w:t>Dotted notes simply mean add half the note duration to that note.  In code this is done simply with the '+' operator:</w:t>
      </w:r>
    </w:p>
    <w:p w:rsidR="00AD6959" w:rsidRDefault="004A520B" w:rsidP="00AD6959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395568</wp:posOffset>
            </wp:positionH>
            <wp:positionV relativeFrom="paragraph">
              <wp:posOffset>35373</wp:posOffset>
            </wp:positionV>
            <wp:extent cx="2886859" cy="2205318"/>
            <wp:effectExtent l="19050" t="0" r="7620" b="0"/>
            <wp:wrapTight wrapText="bothSides">
              <wp:wrapPolygon edited="0">
                <wp:start x="-142" y="0"/>
                <wp:lineTo x="-142" y="21463"/>
                <wp:lineTo x="21657" y="21463"/>
                <wp:lineTo x="21657" y="0"/>
                <wp:lineTo x="-142" y="0"/>
              </wp:wrapPolygon>
            </wp:wrapTight>
            <wp:docPr id="3" name="Picture 16" descr="http://www.littlebigplanetarium.com/uploads/1333580605/med_gallery_2558_112_15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littlebigplanetarium.com/uploads/1333580605/med_gallery_2558_112_150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20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448945</wp:posOffset>
            </wp:positionH>
            <wp:positionV relativeFrom="paragraph">
              <wp:posOffset>34925</wp:posOffset>
            </wp:positionV>
            <wp:extent cx="2887980" cy="2204720"/>
            <wp:effectExtent l="19050" t="0" r="7620" b="0"/>
            <wp:wrapTight wrapText="bothSides">
              <wp:wrapPolygon edited="0">
                <wp:start x="-142" y="0"/>
                <wp:lineTo x="-142" y="21463"/>
                <wp:lineTo x="21657" y="21463"/>
                <wp:lineTo x="21657" y="0"/>
                <wp:lineTo x="-142" y="0"/>
              </wp:wrapPolygon>
            </wp:wrapTight>
            <wp:docPr id="16" name="Picture 16" descr="http://www.littlebigplanetarium.com/uploads/1333580605/med_gallery_2558_112_15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littlebigplanetarium.com/uploads/1333580605/med_gallery_2558_112_150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20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81.25pt;margin-top:7.75pt;width:215.15pt;height:154.85pt;z-index:251660288;mso-width-percent:400;mso-height-percent:200;mso-position-horizontal-relative:text;mso-position-vertical-relative:text;mso-width-percent:400;mso-height-percent:200;mso-width-relative:margin;mso-height-relative:margin" stroked="f">
            <v:textbox style="mso-next-textbox:#_x0000_s1026;mso-fit-shape-to-text:t">
              <w:txbxContent>
                <w:p w:rsidR="004A520B" w:rsidRPr="00AD6959" w:rsidRDefault="004A520B" w:rsidP="004A520B">
                  <w:pPr>
                    <w:spacing w:after="300" w:line="480" w:lineRule="auto"/>
                    <w:rPr>
                      <w:rFonts w:ascii="Courier New" w:hAnsi="Courier New" w:cs="Courier New"/>
                      <w:color w:val="0070C0"/>
                      <w:sz w:val="28"/>
                      <w:szCs w:val="28"/>
                    </w:rPr>
                  </w:pPr>
                  <w:r w:rsidRPr="00AD6959">
                    <w:rPr>
                      <w:rFonts w:ascii="Courier New" w:hAnsi="Courier New" w:cs="Courier New"/>
                      <w:color w:val="0070C0"/>
                      <w:sz w:val="28"/>
                      <w:szCs w:val="28"/>
                    </w:rPr>
                    <w:t>W+H</w:t>
                  </w:r>
                </w:p>
                <w:p w:rsidR="004A520B" w:rsidRPr="00AD6959" w:rsidRDefault="004A520B" w:rsidP="004A520B">
                  <w:pPr>
                    <w:spacing w:after="300" w:line="480" w:lineRule="auto"/>
                    <w:rPr>
                      <w:rFonts w:ascii="Courier New" w:hAnsi="Courier New" w:cs="Courier New"/>
                      <w:color w:val="0070C0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color w:val="0070C0"/>
                      <w:sz w:val="28"/>
                      <w:szCs w:val="28"/>
                    </w:rPr>
                    <w:t>H+Q</w:t>
                  </w:r>
                </w:p>
                <w:p w:rsidR="004A520B" w:rsidRDefault="004A520B" w:rsidP="004A520B">
                  <w:pPr>
                    <w:spacing w:after="300" w:line="480" w:lineRule="auto"/>
                    <w:rPr>
                      <w:rFonts w:ascii="Courier New" w:hAnsi="Courier New" w:cs="Courier New"/>
                      <w:color w:val="0070C0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color w:val="0070C0"/>
                      <w:sz w:val="28"/>
                      <w:szCs w:val="28"/>
                    </w:rPr>
                    <w:t>Q+E</w:t>
                  </w:r>
                </w:p>
                <w:p w:rsidR="004A520B" w:rsidRPr="004A520B" w:rsidRDefault="004A520B" w:rsidP="004A520B">
                  <w:pPr>
                    <w:spacing w:after="300" w:line="480" w:lineRule="auto"/>
                    <w:rPr>
                      <w:rFonts w:ascii="Courier New" w:hAnsi="Courier New" w:cs="Courier New"/>
                      <w:color w:val="0070C0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color w:val="0070C0"/>
                      <w:sz w:val="28"/>
                      <w:szCs w:val="28"/>
                    </w:rPr>
                    <w:t>E+S_S</w:t>
                  </w:r>
                </w:p>
              </w:txbxContent>
            </v:textbox>
          </v:shape>
        </w:pict>
      </w:r>
    </w:p>
    <w:p w:rsidR="00AD6959" w:rsidRPr="00AD6959" w:rsidRDefault="00AD6959" w:rsidP="004A520B">
      <w:pPr>
        <w:spacing w:after="100" w:line="480" w:lineRule="auto"/>
        <w:rPr>
          <w:rFonts w:ascii="Courier New" w:hAnsi="Courier New" w:cs="Courier New"/>
          <w:color w:val="0070C0"/>
          <w:sz w:val="28"/>
          <w:szCs w:val="28"/>
        </w:rPr>
      </w:pPr>
      <w:r>
        <w:tab/>
      </w:r>
      <w:r>
        <w:tab/>
      </w:r>
    </w:p>
    <w:p w:rsidR="006D0C41" w:rsidRDefault="006D0C41" w:rsidP="00AD6959"/>
    <w:p w:rsidR="006D0C41" w:rsidRDefault="006D0C41" w:rsidP="00AD6959"/>
    <w:p w:rsidR="00AD6959" w:rsidRPr="00AD6959" w:rsidRDefault="00AD6959" w:rsidP="00AD6959">
      <w:pPr>
        <w:rPr>
          <w:rFonts w:ascii="Courier New" w:hAnsi="Courier New" w:cs="Courier New"/>
          <w:color w:val="0070C0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</w:p>
    <w:p w:rsidR="00CE03BF" w:rsidRDefault="00CE03B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A520B" w:rsidRDefault="004A520B" w:rsidP="008B4782">
      <w:pPr>
        <w:pStyle w:val="Heading1"/>
      </w:pPr>
    </w:p>
    <w:p w:rsidR="004A520B" w:rsidRDefault="004A520B" w:rsidP="008B4782">
      <w:pPr>
        <w:pStyle w:val="Heading1"/>
      </w:pPr>
    </w:p>
    <w:p w:rsidR="00581D89" w:rsidRDefault="008B4782" w:rsidP="008B4782">
      <w:pPr>
        <w:pStyle w:val="Heading1"/>
      </w:pPr>
      <w:r>
        <w:t xml:space="preserve">Making </w:t>
      </w:r>
      <w:r w:rsidR="006B32D3">
        <w:t xml:space="preserve">Notes into </w:t>
      </w:r>
      <w:r>
        <w:t>a Song</w:t>
      </w:r>
    </w:p>
    <w:p w:rsidR="008B4782" w:rsidRDefault="008B4782" w:rsidP="008B4782">
      <w:r>
        <w:t xml:space="preserve">Finally, in the code, making a song involves putting all the above </w:t>
      </w:r>
      <w:r w:rsidR="00CF40EC">
        <w:t>together</w:t>
      </w:r>
      <w:r w:rsidR="00CE03BF">
        <w:t xml:space="preserve"> into a form that the software can understand.</w:t>
      </w:r>
      <w:r w:rsidR="004A520B">
        <w:t xml:space="preserve">  Specifically, a two-dimensional array of integers.</w:t>
      </w:r>
    </w:p>
    <w:p w:rsidR="001114E5" w:rsidRDefault="001114E5" w:rsidP="008B4782"/>
    <w:p w:rsidR="001114E5" w:rsidRPr="001114E5" w:rsidRDefault="001114E5" w:rsidP="004A520B">
      <w:pPr>
        <w:spacing w:after="40" w:line="240" w:lineRule="auto"/>
        <w:rPr>
          <w:rFonts w:ascii="Courier New" w:hAnsi="Courier New" w:cs="Courier New"/>
          <w:color w:val="0070C0"/>
        </w:rPr>
      </w:pPr>
      <w:r w:rsidRPr="001114E5">
        <w:rPr>
          <w:rFonts w:ascii="Courier New" w:hAnsi="Courier New" w:cs="Courier New"/>
          <w:color w:val="0070C0"/>
        </w:rPr>
        <w:t>// Oh Little Town of Bethlehem - HYMN 361 (LSB)</w:t>
      </w:r>
    </w:p>
    <w:p w:rsidR="001114E5" w:rsidRPr="001114E5" w:rsidRDefault="001114E5" w:rsidP="004A520B">
      <w:pPr>
        <w:spacing w:after="40" w:line="240" w:lineRule="auto"/>
        <w:rPr>
          <w:rFonts w:ascii="Courier New" w:hAnsi="Courier New" w:cs="Courier New"/>
          <w:color w:val="0070C0"/>
        </w:rPr>
      </w:pPr>
      <w:r w:rsidRPr="001114E5">
        <w:rPr>
          <w:rFonts w:ascii="Courier New" w:hAnsi="Courier New" w:cs="Courier New"/>
          <w:color w:val="0070C0"/>
        </w:rPr>
        <w:t>int song0[100][2] =  {         {AA4,Q},{AA4,Q},{AA4,Q},{Gs4,Q},{AA4,Q},{CC5,Q},{Bb4,Q},{DD4,Q},{GG4,Q},{FF4,Q},{EE4,E},{FF</w:t>
      </w:r>
      <w:r w:rsidR="004A520B">
        <w:rPr>
          <w:rFonts w:ascii="Courier New" w:hAnsi="Courier New" w:cs="Courier New"/>
          <w:color w:val="0070C0"/>
        </w:rPr>
        <w:t>4,E},{GG4,Q},{CC4,Q},{AA4,H+Q},</w:t>
      </w:r>
    </w:p>
    <w:p w:rsidR="001114E5" w:rsidRPr="001114E5" w:rsidRDefault="004A520B" w:rsidP="004A520B">
      <w:pPr>
        <w:spacing w:after="40" w:line="240" w:lineRule="auto"/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</w:rPr>
        <w:t xml:space="preserve">   </w:t>
      </w:r>
      <w:r w:rsidR="001114E5" w:rsidRPr="001114E5">
        <w:rPr>
          <w:rFonts w:ascii="Courier New" w:hAnsi="Courier New" w:cs="Courier New"/>
          <w:color w:val="0070C0"/>
        </w:rPr>
        <w:t>{AA4,Q},{AA4,Q},{AA4,Q},{DD5,Q},{CC5,Q},{CC5,Q},{Bb4,Q},{DD4,Q},{GG4,Q},{FF4,Q},{EE4,E},{FF</w:t>
      </w:r>
      <w:r>
        <w:rPr>
          <w:rFonts w:ascii="Courier New" w:hAnsi="Courier New" w:cs="Courier New"/>
          <w:color w:val="0070C0"/>
        </w:rPr>
        <w:t>4,E},{AA4,Q},{GG4,Q},{FF4,H+Q},</w:t>
      </w:r>
    </w:p>
    <w:p w:rsidR="001114E5" w:rsidRPr="001114E5" w:rsidRDefault="001114E5" w:rsidP="004A520B">
      <w:pPr>
        <w:spacing w:after="40" w:line="240" w:lineRule="auto"/>
        <w:rPr>
          <w:rFonts w:ascii="Courier New" w:hAnsi="Courier New" w:cs="Courier New"/>
          <w:color w:val="0070C0"/>
        </w:rPr>
      </w:pPr>
      <w:r w:rsidRPr="001114E5">
        <w:rPr>
          <w:rFonts w:ascii="Courier New" w:hAnsi="Courier New" w:cs="Courier New"/>
          <w:color w:val="0070C0"/>
        </w:rPr>
        <w:t xml:space="preserve">       {AA4,Q},{AA4,Q},{AA4,Q},{GG4,Q},{FF4,Q},{EE4,H},{EE4,Q},{EE4,Q},{DD4,Q},{EE4,Q},{FF4,Q},{GG4,Q},{AA4,H+Q},</w:t>
      </w:r>
    </w:p>
    <w:p w:rsidR="001114E5" w:rsidRPr="001114E5" w:rsidRDefault="001114E5" w:rsidP="004A520B">
      <w:pPr>
        <w:spacing w:after="40" w:line="240" w:lineRule="auto"/>
        <w:rPr>
          <w:rFonts w:ascii="Courier New" w:hAnsi="Courier New" w:cs="Courier New"/>
          <w:color w:val="0070C0"/>
        </w:rPr>
      </w:pPr>
      <w:r w:rsidRPr="001114E5">
        <w:rPr>
          <w:rFonts w:ascii="Courier New" w:hAnsi="Courier New" w:cs="Courier New"/>
          <w:color w:val="0070C0"/>
        </w:rPr>
        <w:t xml:space="preserve">       {AA4,Q},{AA4,Q},{AA4,Q},{Gs4,Q},{AA4,Q},{CC5,Q},{Bb4,Q},{DD4,Q},{DD5,Q},{CC5,Q},{FF4,Q},{AA4,Q+E},{GG4,E},{FF4,H+Q}</w:t>
      </w:r>
    </w:p>
    <w:p w:rsidR="001114E5" w:rsidRPr="001114E5" w:rsidRDefault="001114E5" w:rsidP="004A520B">
      <w:pPr>
        <w:spacing w:after="40" w:line="240" w:lineRule="auto"/>
        <w:rPr>
          <w:rFonts w:ascii="Courier New" w:hAnsi="Courier New" w:cs="Courier New"/>
          <w:color w:val="0070C0"/>
        </w:rPr>
      </w:pPr>
      <w:r w:rsidRPr="001114E5">
        <w:rPr>
          <w:rFonts w:ascii="Courier New" w:hAnsi="Courier New" w:cs="Courier New"/>
          <w:color w:val="0070C0"/>
        </w:rPr>
        <w:t xml:space="preserve">}; </w:t>
      </w:r>
    </w:p>
    <w:p w:rsidR="001114E5" w:rsidRDefault="001114E5" w:rsidP="001114E5"/>
    <w:p w:rsidR="00611CB0" w:rsidRDefault="00AA598F" w:rsidP="008B4782">
      <w:r>
        <w:t xml:space="preserve">Basically the above syntax can be used to code any </w:t>
      </w:r>
      <w:r w:rsidR="006B32D3">
        <w:t xml:space="preserve">basic </w:t>
      </w:r>
      <w:r>
        <w:t xml:space="preserve">song you like.  </w:t>
      </w:r>
    </w:p>
    <w:p w:rsidR="006B32D3" w:rsidRDefault="006B32D3" w:rsidP="008B4782"/>
    <w:p w:rsidR="006B32D3" w:rsidRDefault="006B32D3" w:rsidP="006B32D3">
      <w:pPr>
        <w:pStyle w:val="Heading1"/>
      </w:pPr>
      <w:r>
        <w:t>Final touches to the Song</w:t>
      </w:r>
    </w:p>
    <w:p w:rsidR="006B32D3" w:rsidRPr="006B32D3" w:rsidRDefault="006B32D3" w:rsidP="006B32D3">
      <w:r>
        <w:t>Finally, to get the song into the code...</w:t>
      </w:r>
    </w:p>
    <w:p w:rsidR="006B32D3" w:rsidRDefault="006B32D3" w:rsidP="008B4782"/>
    <w:p w:rsidR="00611CB0" w:rsidRPr="008B4782" w:rsidRDefault="00611CB0" w:rsidP="008B4782"/>
    <w:p w:rsidR="00581D89" w:rsidRPr="00581D89" w:rsidRDefault="00581D89" w:rsidP="00581D89"/>
    <w:p w:rsidR="00C27A45" w:rsidRDefault="00C27A45"/>
    <w:sectPr w:rsidR="00C27A45" w:rsidSect="001114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E7CA7"/>
    <w:multiLevelType w:val="hybridMultilevel"/>
    <w:tmpl w:val="AC7EF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drawingGridHorizontalSpacing w:val="110"/>
  <w:displayHorizontalDrawingGridEvery w:val="2"/>
  <w:characterSpacingControl w:val="doNotCompress"/>
  <w:compat/>
  <w:rsids>
    <w:rsidRoot w:val="00C27A45"/>
    <w:rsid w:val="000A3041"/>
    <w:rsid w:val="000F6CB4"/>
    <w:rsid w:val="001114E5"/>
    <w:rsid w:val="00274C75"/>
    <w:rsid w:val="00300515"/>
    <w:rsid w:val="00302BDD"/>
    <w:rsid w:val="00433508"/>
    <w:rsid w:val="004A520B"/>
    <w:rsid w:val="00581D89"/>
    <w:rsid w:val="00611CB0"/>
    <w:rsid w:val="006B32D3"/>
    <w:rsid w:val="006D0C41"/>
    <w:rsid w:val="007D056C"/>
    <w:rsid w:val="008B4782"/>
    <w:rsid w:val="00A95543"/>
    <w:rsid w:val="00AA598F"/>
    <w:rsid w:val="00AD6959"/>
    <w:rsid w:val="00B043E7"/>
    <w:rsid w:val="00B97A7D"/>
    <w:rsid w:val="00C27A45"/>
    <w:rsid w:val="00CE03BF"/>
    <w:rsid w:val="00CF40EC"/>
    <w:rsid w:val="00D051E4"/>
    <w:rsid w:val="00D07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041"/>
  </w:style>
  <w:style w:type="paragraph" w:styleId="Heading1">
    <w:name w:val="heading 1"/>
    <w:basedOn w:val="Normal"/>
    <w:next w:val="Normal"/>
    <w:link w:val="Heading1Char"/>
    <w:uiPriority w:val="9"/>
    <w:qFormat/>
    <w:rsid w:val="00C27A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C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7A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7A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27A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A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4C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4C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4490</TotalTime>
  <Pages>4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12</cp:revision>
  <dcterms:created xsi:type="dcterms:W3CDTF">2015-12-21T15:27:00Z</dcterms:created>
  <dcterms:modified xsi:type="dcterms:W3CDTF">2015-12-24T18:17:00Z</dcterms:modified>
</cp:coreProperties>
</file>