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ECCCF" w14:textId="46486E74" w:rsidR="008941F2" w:rsidRDefault="00DE3141" w:rsidP="00DE3141">
      <w:pPr>
        <w:jc w:val="center"/>
        <w:rPr>
          <w:u w:val="single"/>
        </w:rPr>
      </w:pPr>
      <w:r>
        <w:rPr>
          <w:u w:val="single"/>
        </w:rPr>
        <w:t>Web (Administrator’s) Application – Final Code Review</w:t>
      </w:r>
    </w:p>
    <w:p w14:paraId="63C225B1" w14:textId="2A2CD111" w:rsidR="00DE3141" w:rsidRDefault="00DE3141" w:rsidP="00DE3141">
      <w:pPr>
        <w:jc w:val="center"/>
        <w:rPr>
          <w:u w:val="single"/>
        </w:rPr>
      </w:pPr>
    </w:p>
    <w:p w14:paraId="145D43E2" w14:textId="54C9F732" w:rsidR="00DE3141" w:rsidRDefault="00DE3141" w:rsidP="00DE3141">
      <w:pPr>
        <w:rPr>
          <w:u w:val="single"/>
        </w:rPr>
      </w:pPr>
      <w:r>
        <w:rPr>
          <w:u w:val="single"/>
        </w:rPr>
        <w:t>What was presented?</w:t>
      </w:r>
    </w:p>
    <w:p w14:paraId="631D09A3" w14:textId="056C58E4" w:rsidR="00DE3141" w:rsidRPr="00AB1FF6" w:rsidRDefault="00AB1FF6" w:rsidP="00DE3141">
      <w:r>
        <w:t xml:space="preserve">The web application along with all features was demonstrated to the team to get ideas for features and </w:t>
      </w:r>
      <w:r w:rsidR="00E97E90">
        <w:t>feedback on the code produced.</w:t>
      </w:r>
    </w:p>
    <w:p w14:paraId="790D8153" w14:textId="16273947" w:rsidR="00DE3141" w:rsidRDefault="00DE3141" w:rsidP="00DE3141">
      <w:pPr>
        <w:rPr>
          <w:u w:val="single"/>
        </w:rPr>
      </w:pPr>
    </w:p>
    <w:p w14:paraId="79CD1076" w14:textId="039232F2" w:rsidR="00DE3141" w:rsidRDefault="00DE3141" w:rsidP="00DE3141">
      <w:pPr>
        <w:rPr>
          <w:u w:val="single"/>
        </w:rPr>
      </w:pPr>
      <w:r>
        <w:rPr>
          <w:u w:val="single"/>
        </w:rPr>
        <w:t>What comments were made (constructive criticism)?</w:t>
      </w:r>
    </w:p>
    <w:p w14:paraId="00A6FDEA" w14:textId="616F8D35" w:rsidR="00DE3141" w:rsidRPr="00E97E90" w:rsidRDefault="00E97E90" w:rsidP="00E97E90">
      <w:pPr>
        <w:pStyle w:val="ListParagraph"/>
        <w:numPr>
          <w:ilvl w:val="0"/>
          <w:numId w:val="1"/>
        </w:numPr>
        <w:rPr>
          <w:u w:val="single"/>
        </w:rPr>
      </w:pPr>
      <w:r>
        <w:t xml:space="preserve">Overall the team members were very satisfied with the quality of the work produced. </w:t>
      </w:r>
    </w:p>
    <w:p w14:paraId="0F890585" w14:textId="698F562D" w:rsidR="00E97E90" w:rsidRPr="00E97E90" w:rsidRDefault="00E97E90" w:rsidP="00E97E90">
      <w:pPr>
        <w:pStyle w:val="ListParagraph"/>
        <w:numPr>
          <w:ilvl w:val="0"/>
          <w:numId w:val="1"/>
        </w:numPr>
        <w:rPr>
          <w:u w:val="single"/>
        </w:rPr>
      </w:pPr>
      <w:r>
        <w:t xml:space="preserve">Regarding features, the team agreed that it would be beneficial for the admin not only to see the booking itself made by the customer, but to also get all relevant information about that booking (arrival, departure, time etc). </w:t>
      </w:r>
    </w:p>
    <w:p w14:paraId="3AE9F775" w14:textId="6392A619" w:rsidR="00E97E90" w:rsidRPr="00E97E90" w:rsidRDefault="00E97E90" w:rsidP="00E97E90">
      <w:pPr>
        <w:pStyle w:val="ListParagraph"/>
        <w:numPr>
          <w:ilvl w:val="0"/>
          <w:numId w:val="1"/>
        </w:numPr>
        <w:rPr>
          <w:u w:val="single"/>
        </w:rPr>
      </w:pPr>
      <w:r>
        <w:t>Regarding code, the HTML files were large due to the inclusion of modals, meaning a lot of different code was placed in the same file. It was suggested that this be broken up and the modals become rendered in afterwards from separate files as to follow good software engineering practice.</w:t>
      </w:r>
    </w:p>
    <w:p w14:paraId="0BFB087E" w14:textId="68F98F53" w:rsidR="00E97E90" w:rsidRPr="00E97E90" w:rsidRDefault="00E97E90" w:rsidP="00E97E90">
      <w:pPr>
        <w:pStyle w:val="ListParagraph"/>
        <w:numPr>
          <w:ilvl w:val="0"/>
          <w:numId w:val="1"/>
        </w:numPr>
        <w:rPr>
          <w:u w:val="single"/>
        </w:rPr>
      </w:pPr>
      <w:r>
        <w:t>Apart from the above comments, the team was happy with the web application as it meets all requirements in the brief and does not have any significant flaws.</w:t>
      </w:r>
    </w:p>
    <w:p w14:paraId="21C4DC3B" w14:textId="184185C9" w:rsidR="00DE3141" w:rsidRDefault="00DE3141" w:rsidP="00DE3141">
      <w:pPr>
        <w:rPr>
          <w:u w:val="single"/>
        </w:rPr>
      </w:pPr>
    </w:p>
    <w:p w14:paraId="24B630A6" w14:textId="412F2865" w:rsidR="00DE3141" w:rsidRDefault="00DE3141" w:rsidP="00DE3141">
      <w:pPr>
        <w:rPr>
          <w:u w:val="single"/>
        </w:rPr>
      </w:pPr>
      <w:r>
        <w:rPr>
          <w:u w:val="single"/>
        </w:rPr>
        <w:t>What changes will be made in light of these comments?</w:t>
      </w:r>
    </w:p>
    <w:p w14:paraId="492D7073" w14:textId="75785E90" w:rsidR="00DE3141" w:rsidRPr="00E97E90" w:rsidRDefault="00E97E90" w:rsidP="00E97E90">
      <w:pPr>
        <w:pStyle w:val="ListParagraph"/>
        <w:numPr>
          <w:ilvl w:val="0"/>
          <w:numId w:val="2"/>
        </w:numPr>
        <w:rPr>
          <w:u w:val="single"/>
        </w:rPr>
      </w:pPr>
      <w:r>
        <w:t>The admin will be able to see all relevant booking data, not just the fact that the booking was made.</w:t>
      </w:r>
    </w:p>
    <w:p w14:paraId="25D0BD70" w14:textId="0EC203AD" w:rsidR="00E97E90" w:rsidRPr="00E97E90" w:rsidRDefault="00E97E90" w:rsidP="00E97E90">
      <w:pPr>
        <w:pStyle w:val="ListParagraph"/>
        <w:numPr>
          <w:ilvl w:val="0"/>
          <w:numId w:val="2"/>
        </w:numPr>
        <w:rPr>
          <w:u w:val="single"/>
        </w:rPr>
      </w:pPr>
      <w:r>
        <w:t xml:space="preserve">HTML modals will be moved into separate files to enable the </w:t>
      </w:r>
      <w:r w:rsidRPr="00E97E90">
        <w:rPr>
          <w:i/>
        </w:rPr>
        <w:t>separation of concern</w:t>
      </w:r>
      <w:r>
        <w:rPr>
          <w:i/>
        </w:rPr>
        <w:t xml:space="preserve"> </w:t>
      </w:r>
      <w:r>
        <w:t>principle of software engineering.</w:t>
      </w:r>
      <w:bookmarkStart w:id="0" w:name="_GoBack"/>
      <w:bookmarkEnd w:id="0"/>
    </w:p>
    <w:sectPr w:rsidR="00E97E90" w:rsidRPr="00E97E90" w:rsidSect="00857C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A5829"/>
    <w:multiLevelType w:val="hybridMultilevel"/>
    <w:tmpl w:val="DF543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B158A"/>
    <w:multiLevelType w:val="hybridMultilevel"/>
    <w:tmpl w:val="113A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41"/>
    <w:rsid w:val="00857CFF"/>
    <w:rsid w:val="008941F2"/>
    <w:rsid w:val="00AB1FF6"/>
    <w:rsid w:val="00B90B47"/>
    <w:rsid w:val="00DE3141"/>
    <w:rsid w:val="00E97E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7803FB"/>
  <w15:chartTrackingRefBased/>
  <w15:docId w15:val="{AEA9A727-3C9A-8842-BFB7-9CCA0BC7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James Hunt</dc:creator>
  <cp:keywords/>
  <dc:description/>
  <cp:lastModifiedBy>(s) James Hunt</cp:lastModifiedBy>
  <cp:revision>3</cp:revision>
  <dcterms:created xsi:type="dcterms:W3CDTF">2019-04-25T10:20:00Z</dcterms:created>
  <dcterms:modified xsi:type="dcterms:W3CDTF">2019-04-25T21:01:00Z</dcterms:modified>
</cp:coreProperties>
</file>