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36F1D" w14:textId="595AE411" w:rsidR="00246911" w:rsidRDefault="00A315EF" w:rsidP="00A315EF">
      <w:pPr>
        <w:jc w:val="center"/>
        <w:rPr>
          <w:u w:val="single"/>
        </w:rPr>
      </w:pPr>
      <w:r>
        <w:rPr>
          <w:u w:val="single"/>
        </w:rPr>
        <w:t>Meeting Minutes – 19/03/2019</w:t>
      </w:r>
    </w:p>
    <w:p w14:paraId="0A2BE717" w14:textId="514D13AE" w:rsidR="00A315EF" w:rsidRDefault="00A315EF" w:rsidP="00A315EF">
      <w:pPr>
        <w:jc w:val="center"/>
        <w:rPr>
          <w:u w:val="single"/>
        </w:rPr>
      </w:pPr>
    </w:p>
    <w:p w14:paraId="14F8C824" w14:textId="40597E69" w:rsidR="00A315EF" w:rsidRDefault="00A315EF" w:rsidP="00A315EF">
      <w:pPr>
        <w:pStyle w:val="ListParagraph"/>
        <w:numPr>
          <w:ilvl w:val="0"/>
          <w:numId w:val="1"/>
        </w:numPr>
      </w:pPr>
      <w:r>
        <w:t>Meeting began at 2pm in Smeaton 109.</w:t>
      </w:r>
    </w:p>
    <w:p w14:paraId="19AE104E" w14:textId="71DB48CE" w:rsidR="00A315EF" w:rsidRDefault="00A315EF" w:rsidP="00A315EF">
      <w:pPr>
        <w:pStyle w:val="ListParagraph"/>
        <w:numPr>
          <w:ilvl w:val="0"/>
          <w:numId w:val="1"/>
        </w:numPr>
      </w:pPr>
      <w:r>
        <w:t xml:space="preserve">The team discussed the work completed prior to the meeting. </w:t>
      </w:r>
    </w:p>
    <w:p w14:paraId="04850C10" w14:textId="17B8797D" w:rsidR="00A315EF" w:rsidRDefault="00A315EF" w:rsidP="00A315EF">
      <w:pPr>
        <w:pStyle w:val="ListParagraph"/>
        <w:numPr>
          <w:ilvl w:val="0"/>
          <w:numId w:val="1"/>
        </w:numPr>
      </w:pPr>
      <w:r>
        <w:t xml:space="preserve">The project board was updated. </w:t>
      </w:r>
    </w:p>
    <w:p w14:paraId="1B196A68" w14:textId="1DB43D20" w:rsidR="00A315EF" w:rsidRDefault="00BD6DC7" w:rsidP="00A315EF">
      <w:pPr>
        <w:pStyle w:val="ListParagraph"/>
        <w:numPr>
          <w:ilvl w:val="0"/>
          <w:numId w:val="1"/>
        </w:numPr>
      </w:pPr>
      <w:r>
        <w:t>More cards were taken, and the aim of the next sprint has highlighted and started.</w:t>
      </w:r>
    </w:p>
    <w:p w14:paraId="0464D9F5" w14:textId="2699C480" w:rsidR="00BD6DC7" w:rsidRDefault="00BD6DC7" w:rsidP="00A315EF">
      <w:pPr>
        <w:pStyle w:val="ListParagraph"/>
        <w:numPr>
          <w:ilvl w:val="0"/>
          <w:numId w:val="1"/>
        </w:numPr>
      </w:pPr>
      <w:r>
        <w:t>Struan took initiative and began working on the report.</w:t>
      </w:r>
    </w:p>
    <w:p w14:paraId="74142E1A" w14:textId="05F7D388" w:rsidR="00BD6DC7" w:rsidRDefault="00BD6DC7" w:rsidP="00A315EF">
      <w:pPr>
        <w:pStyle w:val="ListParagraph"/>
        <w:numPr>
          <w:ilvl w:val="0"/>
          <w:numId w:val="1"/>
        </w:numPr>
      </w:pPr>
      <w:r>
        <w:t>Struan also encountered issues with API development, in order to produce a higher quality product, the API is to be started again.</w:t>
      </w:r>
    </w:p>
    <w:p w14:paraId="6771CF64" w14:textId="742671B0" w:rsidR="00BD6DC7" w:rsidRDefault="00BD6DC7" w:rsidP="00A315EF">
      <w:pPr>
        <w:pStyle w:val="ListParagraph"/>
        <w:numPr>
          <w:ilvl w:val="0"/>
          <w:numId w:val="1"/>
        </w:numPr>
      </w:pPr>
      <w:r>
        <w:t xml:space="preserve">Joe added a nice theme to the Java desktop application and it now looks user friendly and professional. </w:t>
      </w:r>
    </w:p>
    <w:p w14:paraId="01E470BE" w14:textId="55AF3E1E" w:rsidR="00BD6DC7" w:rsidRDefault="00BD6DC7" w:rsidP="00A315EF">
      <w:pPr>
        <w:pStyle w:val="ListParagraph"/>
        <w:numPr>
          <w:ilvl w:val="0"/>
          <w:numId w:val="1"/>
        </w:numPr>
      </w:pPr>
      <w:r>
        <w:t>Reece added a functional navigation menu to the Android application.</w:t>
      </w:r>
    </w:p>
    <w:p w14:paraId="3EEED9CB" w14:textId="4DEC8FB0" w:rsidR="00BD6DC7" w:rsidRDefault="00BD6DC7" w:rsidP="00A315EF">
      <w:pPr>
        <w:pStyle w:val="ListParagraph"/>
        <w:numPr>
          <w:ilvl w:val="0"/>
          <w:numId w:val="1"/>
        </w:numPr>
      </w:pPr>
      <w:r>
        <w:t>James enabled many admin features on the web application such as: CRUD of staff accounts, CRUD of third</w:t>
      </w:r>
      <w:r w:rsidR="00EE0AC0">
        <w:t>-</w:t>
      </w:r>
      <w:r>
        <w:t>party companies, CRUD of train journey staff and CRUD of locations.</w:t>
      </w:r>
    </w:p>
    <w:p w14:paraId="075128CF" w14:textId="5DACEE80" w:rsidR="00EE0AC0" w:rsidRDefault="00EE0AC0" w:rsidP="00A315EF">
      <w:pPr>
        <w:pStyle w:val="ListParagraph"/>
        <w:numPr>
          <w:ilvl w:val="0"/>
          <w:numId w:val="1"/>
        </w:numPr>
      </w:pPr>
      <w:r>
        <w:t>Meeting planned for tomorrow 20/03/2019 at 10:30am.</w:t>
      </w:r>
    </w:p>
    <w:p w14:paraId="4E467E0A" w14:textId="602CBF11" w:rsidR="00EE0AC0" w:rsidRPr="00A315EF" w:rsidRDefault="00EE0AC0" w:rsidP="00A315EF">
      <w:pPr>
        <w:pStyle w:val="ListParagraph"/>
        <w:numPr>
          <w:ilvl w:val="0"/>
          <w:numId w:val="1"/>
        </w:numPr>
      </w:pPr>
      <w:r>
        <w:t>Meeting ended at 3pm.</w:t>
      </w:r>
      <w:bookmarkStart w:id="0" w:name="_GoBack"/>
      <w:bookmarkEnd w:id="0"/>
    </w:p>
    <w:sectPr w:rsidR="00EE0AC0" w:rsidRPr="00A315EF" w:rsidSect="00857C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37F03"/>
    <w:multiLevelType w:val="hybridMultilevel"/>
    <w:tmpl w:val="F38C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EF"/>
    <w:rsid w:val="00246911"/>
    <w:rsid w:val="004C3586"/>
    <w:rsid w:val="00857CFF"/>
    <w:rsid w:val="00A315EF"/>
    <w:rsid w:val="00BD6DC7"/>
    <w:rsid w:val="00E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5D65C"/>
  <w15:chartTrackingRefBased/>
  <w15:docId w15:val="{42D6D2B1-969F-1C47-A5F5-D7BBD44E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Hunt</dc:creator>
  <cp:keywords/>
  <dc:description/>
  <cp:lastModifiedBy>(s) James Hunt</cp:lastModifiedBy>
  <cp:revision>2</cp:revision>
  <dcterms:created xsi:type="dcterms:W3CDTF">2019-03-20T10:41:00Z</dcterms:created>
  <dcterms:modified xsi:type="dcterms:W3CDTF">2019-03-20T11:08:00Z</dcterms:modified>
</cp:coreProperties>
</file>