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8BA22" w14:textId="77777777" w:rsidR="00110686" w:rsidRDefault="00F74E7B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9F976A1" w14:textId="77777777" w:rsidR="00110686" w:rsidRDefault="00F74E7B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248D4E2" w14:textId="77777777" w:rsidR="00110686" w:rsidRDefault="0011068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10686" w14:paraId="7020C2EA" w14:textId="77777777">
        <w:tc>
          <w:tcPr>
            <w:tcW w:w="4508" w:type="dxa"/>
          </w:tcPr>
          <w:p w14:paraId="3F1BA623" w14:textId="77777777" w:rsidR="00110686" w:rsidRDefault="00F74E7B">
            <w:r>
              <w:t>Date</w:t>
            </w:r>
          </w:p>
        </w:tc>
        <w:tc>
          <w:tcPr>
            <w:tcW w:w="4508" w:type="dxa"/>
          </w:tcPr>
          <w:p w14:paraId="22C163DC" w14:textId="0EC81DB3" w:rsidR="00110686" w:rsidRDefault="00F31BEE">
            <w:r>
              <w:t>03/10/2026</w:t>
            </w:r>
          </w:p>
        </w:tc>
      </w:tr>
      <w:tr w:rsidR="00110686" w14:paraId="3F220F98" w14:textId="77777777">
        <w:tc>
          <w:tcPr>
            <w:tcW w:w="4508" w:type="dxa"/>
          </w:tcPr>
          <w:p w14:paraId="33E27C9A" w14:textId="77777777" w:rsidR="00110686" w:rsidRDefault="00F74E7B">
            <w:r>
              <w:t>Team ID</w:t>
            </w:r>
          </w:p>
        </w:tc>
        <w:tc>
          <w:tcPr>
            <w:tcW w:w="4508" w:type="dxa"/>
          </w:tcPr>
          <w:p w14:paraId="12D2E183" w14:textId="2E7BF08D" w:rsidR="00110686" w:rsidRDefault="00EC5AB4">
            <w:r>
              <w:t>SWTID-2026-2032</w:t>
            </w:r>
          </w:p>
        </w:tc>
      </w:tr>
      <w:tr w:rsidR="00110686" w14:paraId="7321873D" w14:textId="77777777">
        <w:tc>
          <w:tcPr>
            <w:tcW w:w="4508" w:type="dxa"/>
          </w:tcPr>
          <w:p w14:paraId="18BD0C1E" w14:textId="77777777" w:rsidR="00110686" w:rsidRDefault="00F74E7B">
            <w:r>
              <w:t>Project Name</w:t>
            </w:r>
          </w:p>
        </w:tc>
        <w:tc>
          <w:tcPr>
            <w:tcW w:w="4508" w:type="dxa"/>
          </w:tcPr>
          <w:p w14:paraId="2786A2D5" w14:textId="74AB5143" w:rsidR="00110686" w:rsidRDefault="00DC5F83">
            <w:r>
              <w:t xml:space="preserve">Auto Ticket Classification using FLOW DESIGNER </w:t>
            </w:r>
          </w:p>
        </w:tc>
      </w:tr>
      <w:tr w:rsidR="00110686" w14:paraId="1602968E" w14:textId="77777777">
        <w:tc>
          <w:tcPr>
            <w:tcW w:w="4508" w:type="dxa"/>
          </w:tcPr>
          <w:p w14:paraId="684E2266" w14:textId="77777777" w:rsidR="00110686" w:rsidRDefault="00F74E7B">
            <w:r>
              <w:t>Maximum Marks</w:t>
            </w:r>
          </w:p>
        </w:tc>
        <w:tc>
          <w:tcPr>
            <w:tcW w:w="4508" w:type="dxa"/>
          </w:tcPr>
          <w:p w14:paraId="188A8AFC" w14:textId="77777777" w:rsidR="00110686" w:rsidRDefault="00F74E7B">
            <w:r>
              <w:t>4 Marks</w:t>
            </w:r>
          </w:p>
        </w:tc>
      </w:tr>
    </w:tbl>
    <w:p w14:paraId="7C56711E" w14:textId="77777777" w:rsidR="00110686" w:rsidRDefault="00110686">
      <w:pPr>
        <w:rPr>
          <w:b/>
          <w:sz w:val="24"/>
          <w:szCs w:val="24"/>
        </w:rPr>
      </w:pPr>
    </w:p>
    <w:p w14:paraId="1B3E7A32" w14:textId="77777777" w:rsidR="00110686" w:rsidRDefault="00F74E7B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6E29207" w14:textId="77777777" w:rsidR="00110686" w:rsidRDefault="00F74E7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7D08E36A" w14:textId="77777777" w:rsidR="00110686" w:rsidRDefault="00F74E7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590967A5" w14:textId="77777777" w:rsidR="00110686" w:rsidRDefault="00F74E7B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58DA14CF" w14:textId="77777777" w:rsidR="00110686" w:rsidRDefault="00F74E7B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15D2A4E" w14:textId="77777777" w:rsidR="00110686" w:rsidRDefault="00F74E7B">
      <w:r>
        <w:rPr>
          <w:noProof/>
        </w:rPr>
        <w:drawing>
          <wp:inline distT="0" distB="0" distL="0" distR="0" wp14:anchorId="7E9CDAAC" wp14:editId="627DE188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2CDBC3" w14:textId="77777777" w:rsidR="00110686" w:rsidRDefault="00110686"/>
    <w:p w14:paraId="09F79120" w14:textId="77777777" w:rsidR="00110686" w:rsidRDefault="00110686"/>
    <w:p w14:paraId="79871E76" w14:textId="77777777" w:rsidR="00110686" w:rsidRDefault="00110686"/>
    <w:p w14:paraId="4FA88AA7" w14:textId="77777777" w:rsidR="00110686" w:rsidRDefault="00F74E7B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0FDC1731" w14:textId="77777777" w:rsidR="00110686" w:rsidRDefault="00F74E7B">
      <w:r>
        <w:rPr>
          <w:noProof/>
        </w:rPr>
        <w:drawing>
          <wp:inline distT="0" distB="0" distL="0" distR="0" wp14:anchorId="124211B9" wp14:editId="0BAEAE97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726335" w14:textId="77777777" w:rsidR="00110686" w:rsidRDefault="00110686"/>
    <w:p w14:paraId="0454A8C5" w14:textId="77777777" w:rsidR="00110686" w:rsidRDefault="00F74E7B">
      <w:pPr>
        <w:rPr>
          <w:b/>
        </w:rPr>
      </w:pPr>
      <w:r>
        <w:rPr>
          <w:b/>
        </w:rPr>
        <w:t>Step-3: Idea Prioritization</w:t>
      </w:r>
    </w:p>
    <w:p w14:paraId="3EDB501A" w14:textId="77777777" w:rsidR="00110686" w:rsidRDefault="00F74E7B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476C9C2A" wp14:editId="2CAFD1C6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1068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686"/>
    <w:rsid w:val="00110686"/>
    <w:rsid w:val="00C3383A"/>
    <w:rsid w:val="00DC5F83"/>
    <w:rsid w:val="00DD443C"/>
    <w:rsid w:val="00EC5AB4"/>
    <w:rsid w:val="00F31BEE"/>
    <w:rsid w:val="00F74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3257B"/>
  <w15:docId w15:val="{EF63C180-CD6D-4C01-8229-B7614EFF7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Regalagadda Archana</cp:lastModifiedBy>
  <cp:revision>3</cp:revision>
  <dcterms:created xsi:type="dcterms:W3CDTF">2026-10-01T07:53:00Z</dcterms:created>
  <dcterms:modified xsi:type="dcterms:W3CDTF">2026-10-03T09:12:00Z</dcterms:modified>
</cp:coreProperties>
</file>