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5.99999999999994" w:lineRule="auto"/>
        <w:rPr>
          <w:rFonts w:ascii="Arial" w:cs="Arial" w:eastAsia="Arial" w:hAnsi="Arial"/>
          <w:color w:val="0a0a0a"/>
          <w:sz w:val="30"/>
          <w:szCs w:val="30"/>
        </w:rPr>
      </w:pPr>
      <w:sdt>
        <w:sdtPr>
          <w:id w:val="-9745411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30"/>
              <w:szCs w:val="30"/>
              <w:rtl w:val="0"/>
            </w:rPr>
            <w:t xml:space="preserve">წევრობის სააპლიკაციო ფორმა / Membership Application Form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sdt>
        <w:sdtPr>
          <w:id w:val="-25112904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საქართველოს დინამიური სროლის და ფუნქციური ფიტნესის ფედერაცია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Georgian Dynamic Shooting and Functional Fitness Federation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sdt>
        <w:sdtPr>
          <w:id w:val="-6605155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1. პერსონალური ინფორმაცია / Personal Information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sdt>
        <w:sdtPr>
          <w:id w:val="7453320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სახელი და გვარი / Full Name: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sdt>
        <w:sdtPr>
          <w:id w:val="-6626963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დაბადების თარიღი / Date of Birth: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sdt>
        <w:sdtPr>
          <w:id w:val="178952615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პირადი ნომერი / ID Number: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sdt>
        <w:sdtPr>
          <w:id w:val="3126891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მისამართი / Address: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_____________________________________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sdt>
        <w:sdtPr>
          <w:id w:val="-168316516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2. საკონტაქტო ინფორმაცია / Contact Details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sdt>
        <w:sdtPr>
          <w:id w:val="-15114074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ტელეფონის ნომერი / Phone Number: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sdt>
        <w:sdtPr>
          <w:id w:val="47904351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ელ-ფოსტა / E-mail Address: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sdt>
        <w:sdtPr>
          <w:id w:val="-13541943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3. დამატებითი ინფორმაცია / Additional Information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sdt>
        <w:sdtPr>
          <w:id w:val="-85972151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სპორტული გამოცდილება (ასეთის არსებობის შემთხვევაში) / Athletic Experience (if any):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sdt>
        <w:sdtPr>
          <w:id w:val="129187830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იარაღის ფლობის ნებართვა (სროლის მიმართულებისთვის) / Firearm License (for shooting discipline):</w:t>
          </w:r>
        </w:sdtContent>
      </w:sdt>
      <w:sdt>
        <w:sdtPr>
          <w:id w:val="-52796751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4"/>
              <w:szCs w:val="24"/>
              <w:rtl w:val="0"/>
            </w:rPr>
            <w:t xml:space="preserve"> ☐ დიახ/Yes ☐ არა/No</w:t>
          </w:r>
        </w:sdtContent>
      </w:sdt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sdt>
        <w:sdtPr>
          <w:id w:val="13827170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4. დეკლარაცია და დასტური / Declaration &amp; Confirmation</w:t>
          </w:r>
        </w:sdtContent>
      </w:sdt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Arial" w:cs="Arial" w:eastAsia="Arial" w:hAnsi="Arial"/>
          <w:color w:val="0a0a0a"/>
          <w:sz w:val="24"/>
          <w:szCs w:val="24"/>
        </w:rPr>
      </w:pPr>
      <w:sdt>
        <w:sdtPr>
          <w:id w:val="103042754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ქართული:</w:t>
          </w:r>
        </w:sdtContent>
      </w:sdt>
      <w:sdt>
        <w:sdtPr>
          <w:id w:val="-40305142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4"/>
              <w:szCs w:val="24"/>
              <w:rtl w:val="0"/>
            </w:rPr>
            <w:t xml:space="preserve"> ვადასტურებ, რომ ჩემ მიერ მოწოდებული ინფორმაცია სწორია. ვეთანხმები ფედერაციის წესდებას, შინაგანაწესს და უსაფრთხოების ნორმებს. ვაცნობიერებ, რომ ფედერაციის წევრობა გულისხმობს დადგენილი წესების და ეთიკის კოდექსის დაცვას.</w:t>
          </w:r>
        </w:sdtContent>
      </w:sdt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English: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I hereby certify that the information provided is accurate. I agree to comply with the Federation's Statutes, internal regulations, and safety standards. I understand that membership entails adherence to the established rules and Code of Ethics.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sdt>
        <w:sdtPr>
          <w:id w:val="-164932924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თარიღი / Date: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sdt>
        <w:sdtPr>
          <w:id w:val="-44255761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ხელმოწერა / Signature:</w:t>
          </w:r>
        </w:sdtContent>
      </w:sdt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sdt>
        <w:sdtPr>
          <w:id w:val="-89749395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0a0a"/>
              <w:sz w:val="24"/>
              <w:szCs w:val="24"/>
              <w:rtl w:val="0"/>
            </w:rPr>
            <w:t xml:space="preserve">გთხოვთ, შევსებული ფორმა გამოაგზავნოთ ფედერაციის ოფიციალურ ელ-ფოსტაზე:</w:t>
          </w:r>
        </w:sdtContent>
      </w:sdt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Please send the completed form to the Federation's official e-mail: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📩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office@gdsff.org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RM53Sg1JjdVM4HQ2WlKa8Suq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cF83X3E2LWdWbXRtMUdnWkhCcldzQVloTC1fUUlQW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