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ns2="http://schemas.openxmlformats.org/officeDocument/2006/relationships" xmlns:w="http://schemas.openxmlformats.org/wordprocessingml/2006/main" ns1:Ignorable="w14 w15 w16se w16cid w16 w16cex w16sdtdh w16sdtfl w16du wp14">
  <w:body>
    <w:p>
      <w:r>
        <w:t>{{CONTRACT_BODY}}</w:t>
      </w:r>
    </w:p>
    <w:sectPr w:rsidR="0010592B" w:rsidRPr="007B0388" w:rsidSect="0010592B">
      <w:headerReference w:type="default" ns2:id="rId8"/>
      <w:footerReference w:type="default" ns2:id="rId9"/>
      <w:type w:val="continuous"/>
      <w:pgSz w:w="11907" w:h="16840" w:code="9"/>
      <w:pgMar w:top="2693" w:right="992" w:bottom="1134" w:left="993" w:header="567" w:footer="611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2B7DB" w14:textId="77777777" w:rsidR="00511589" w:rsidRDefault="00511589">
      <w:pPr>
        <w:spacing w:line="240" w:lineRule="auto"/>
      </w:pPr>
      <w:r>
        <w:separator/>
      </w:r>
    </w:p>
  </w:endnote>
  <w:endnote w:type="continuationSeparator" w:id="0">
    <w:p w14:paraId="7E28100A" w14:textId="77777777" w:rsidR="00511589" w:rsidRDefault="00511589">
      <w:pPr>
        <w:spacing w:line="240" w:lineRule="auto"/>
      </w:pPr>
      <w:r>
        <w:continuationSeparator/>
      </w:r>
    </w:p>
  </w:endnote>
  <w:endnote w:type="continuationNotice" w:id="1">
    <w:p w14:paraId="25846E07" w14:textId="77777777" w:rsidR="00511589" w:rsidRDefault="00511589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microsoft.com/office/word/2010/wordprocessingShape" xmlns:ns7="urn:schemas-microsoft-com:vml" xmlns:ns8="urn:schemas-microsoft-com:office:office" xmlns:ns9="urn:schemas-microsoft-com:office:word" xmlns:w="http://schemas.openxmlformats.org/wordprocessingml/2006/main" ns1:Ignorable="w14 w15 w16se w16cid w16 w16cex w16sdtdh w16sdtfl w16du wp14">
  <w:p ns2:paraId="6F5F5042" ns2:textId="77777777" w:rsidR="0010592B" w:rsidRPr="00A447B1" w:rsidRDefault="0010592B" w:rsidP="00BF2FF7">
    <w:pPr>
      <w:pStyle w:val="Rodap"/>
      <w:jc w:val="center"/>
      <w:rPr>
        <w:rFonts w:ascii="Garamond" w:hAnsi="Garamond"/>
        <w:i/>
        <w:sz w:val="16"/>
        <w:szCs w:val="16"/>
      </w:rPr>
    </w:pPr>
    <w:r w:rsidRPr="00A447B1">
      <w:rPr>
        <w:rFonts w:ascii="Garamond" w:hAnsi="Garamond"/>
        <w:noProof/>
        <w:sz w:val="16"/>
        <w:szCs w:val="16"/>
      </w:rPr>
      <ns1:AlternateContent>
        <ns1:Choice Requires="wps">
          <w:drawing>
            <ns3:anchor distT="0" distB="0" distL="114300" distR="114300" simplePos="0" relativeHeight="251659264" behindDoc="1" locked="0" layoutInCell="1" allowOverlap="1" ns4:anchorId="1FA62771" ns4:editId="207416D9">
              <ns3:simplePos x="0" y="0"/>
              <ns3:positionH relativeFrom="margin">
                <ns3:posOffset>5015660</ns3:posOffset>
              </ns3:positionH>
              <ns3:positionV relativeFrom="paragraph">
                <ns3:posOffset>99572</ns3:posOffset>
              </ns3:positionV>
              <ns3:extent cx="1215697" cy="466725"/>
              <ns3:effectExtent l="0" t="0" r="3810" b="9525"/>
              <ns3:wrapNone/>
              <ns3:docPr id="3" name="Caixa de Texto 3"/>
              <ns3:cNvGraphicFramePr/>
              <ns5:graphic>
                <ns5:graphicData uri="http://schemas.microsoft.com/office/word/2010/wordprocessingShape">
                  <ns6:wsp>
                    <ns6:cNvSpPr txBox="1"/>
                    <ns6:spPr>
                      <ns5:xfrm>
                        <ns5:off x="0" y="0"/>
                        <ns5:ext cx="1215697" cy="466725"/>
                      </ns5:xfrm>
                      <ns5:prstGeom prst="rect">
                        <ns5:avLst/>
                      </ns5:prstGeom>
                      <ns5:solidFill>
                        <ns5:schemeClr val="lt1"/>
                      </ns5:solidFill>
                      <ns5:ln w="6350">
                        <ns5:noFill/>
                      </ns5:ln>
                    </ns6:spPr>
                    <ns6:txbx>
                      <w:txbxContent>
                        <w:p ns2:paraId="664217C2" ns2:textId="77777777" w:rsidR="0010592B" w:rsidRPr="00A447B1" w:rsidRDefault="0010592B" w:rsidP="00BF2FF7">
                          <w:pPr>
                            <w:jc w:val="center"/>
                            <w:rPr>
                              <w:rFonts w:ascii="Garamond" w:hAnsi="Garamond"/>
                              <w:sz w:val="16"/>
                              <w:szCs w:val="14"/>
                            </w:rPr>
                          </w:pPr>
                          <w:r w:rsidRPr="00A447B1">
                            <w:rPr>
                              <w:rFonts w:ascii="Garamond" w:hAnsi="Garamond"/>
                              <w:sz w:val="16"/>
                              <w:szCs w:val="14"/>
                            </w:rPr>
                            <w:t xml:space="preserve">Contrato n.º </w:t>
                          </w:r>
                          <w:r>
                            <w:rPr>
                              <w:rFonts w:ascii="Garamond" w:hAnsi="Garamond"/>
                              <w:noProof/>
                              <w:sz w:val="16"/>
                              <w:szCs w:val="14"/>
                            </w:rPr>
                            <w:t>{{CONTRACT_NUMBER}}</w:t>
                          </w:r>
                        </w:p>
                        <w:p ns2:paraId="1096551B" ns2:textId="77777777" w:rsidR="0010592B" w:rsidRPr="00A447B1" w:rsidRDefault="0010592B" w:rsidP="00BF2FF7">
                          <w:pPr>
                            <w:jc w:val="center"/>
                            <w:rPr>
                              <w:rFonts w:ascii="Garamond" w:hAnsi="Garamond"/>
                              <w:sz w:val="18"/>
                            </w:rPr>
                          </w:pPr>
                          <w:r w:rsidRPr="00A447B1">
                            <w:rPr>
                              <w:rFonts w:ascii="Garamond" w:hAnsi="Garamond"/>
                              <w:sz w:val="16"/>
                              <w:szCs w:val="14"/>
                            </w:rPr>
                            <w:t xml:space="preserve">Página </w:t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fldChar w:fldCharType="begin"/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instrText>PAGE  \* Arabic  \* MERGEFORMAT</w:instrText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fldChar w:fldCharType="separate"/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t>1</w:t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fldChar w:fldCharType="end"/>
                          </w:r>
                          <w:r w:rsidRPr="00A447B1">
                            <w:rPr>
                              <w:rFonts w:ascii="Garamond" w:hAnsi="Garamond"/>
                              <w:sz w:val="16"/>
                              <w:szCs w:val="14"/>
                            </w:rPr>
                            <w:t xml:space="preserve"> de </w:t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fldChar w:fldCharType="begin"/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instrText>NUMPAGES  \* Arabic  \* MERGEFORMAT</w:instrText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fldChar w:fldCharType="separate"/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t>{{TOTAL_PAGES}}</w:t>
                          </w:r>
                          <w:r w:rsidRPr="00A447B1">
                            <w:rPr>
                              <w:rFonts w:ascii="Garamond" w:hAnsi="Garamond"/>
                              <w:b/>
                              <w:bCs/>
                              <w:sz w:val="16"/>
                              <w:szCs w:val="14"/>
                            </w:rPr>
                            <w:fldChar w:fldCharType="end"/>
                          </w:r>
                        </w:p>
                      </w:txbxContent>
                    </ns6:txbx>
                    <ns6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ns5:prstTxWarp prst="textNoShape">
                        <ns5:avLst/>
                      </ns5:prstTxWarp>
                      <ns5:noAutofit/>
                    </ns6:bodyPr>
                  </ns6:wsp>
                </ns5:graphicData>
              </ns5:graphic>
              <ns4:sizeRelH relativeFrom="margin">
                <ns4:pctWidth>0</ns4:pctWidth>
              </ns4:sizeRelH>
              <ns4:sizeRelV relativeFrom="margin">
                <ns4:pctHeight>0</ns4:pctHeight>
              </ns4:sizeRelV>
            </ns3:anchor>
          </w:drawing>
        </ns1:Choice>
        <ns1:Fallback>
          <w:pict>
            <ns7:shapetype ns2:anchorId="1FA62771" id="_x0000_t202" coordsize="21600,21600" ns8:spt="202" path="m,l,21600r21600,l21600,xe">
              <ns7:stroke joinstyle="miter"/>
              <ns7:path gradientshapeok="t" ns8:connecttype="rect"/>
            </ns7:shapetype>
            <ns7:shape id="Caixa de Texto 3" ns8:spid="_x0000_s1026" type="#_x0000_t202" style="position:absolute;left:0;text-align:left;margin-left:394.95pt;margin-top:7.85pt;width:95.7pt;height:36.75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ns8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" fillcolor="white [3201]" stroked="f" strokeweight=".5pt">
              <ns7:textbox>
                <w:txbxContent>
                  <w:p ns2:paraId="664217C2" ns2:textId="77777777" w:rsidR="0010592B" w:rsidRPr="00A447B1" w:rsidRDefault="0010592B" w:rsidP="00BF2FF7">
                    <w:pPr>
                      <w:jc w:val="center"/>
                      <w:rPr>
                        <w:rFonts w:ascii="Garamond" w:hAnsi="Garamond"/>
                        <w:sz w:val="16"/>
                        <w:szCs w:val="14"/>
                      </w:rPr>
                    </w:pPr>
                    <w:r w:rsidRPr="00A447B1">
                      <w:rPr>
                        <w:rFonts w:ascii="Garamond" w:hAnsi="Garamond"/>
                        <w:sz w:val="16"/>
                        <w:szCs w:val="14"/>
                      </w:rPr>
                      <w:t xml:space="preserve">Contrato n.º </w:t>
                    </w:r>
                    <w:r>
                      <w:rPr>
                        <w:rFonts w:ascii="Garamond" w:hAnsi="Garamond"/>
                        <w:noProof/>
                        <w:sz w:val="16"/>
                        <w:szCs w:val="14"/>
                      </w:rPr>
                      <w:t>{{CONTRACT_NUMBER}}</w:t>
                    </w:r>
                  </w:p>
                  <w:p ns2:paraId="1096551B" ns2:textId="77777777" w:rsidR="0010592B" w:rsidRPr="00A447B1" w:rsidRDefault="0010592B" w:rsidP="00BF2FF7">
                    <w:pPr>
                      <w:jc w:val="center"/>
                      <w:rPr>
                        <w:rFonts w:ascii="Garamond" w:hAnsi="Garamond"/>
                        <w:sz w:val="18"/>
                      </w:rPr>
                    </w:pPr>
                    <w:r w:rsidRPr="00A447B1">
                      <w:rPr>
                        <w:rFonts w:ascii="Garamond" w:hAnsi="Garamond"/>
                        <w:sz w:val="16"/>
                        <w:szCs w:val="14"/>
                      </w:rPr>
                      <w:t xml:space="preserve">Página </w:t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fldChar w:fldCharType="begin"/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instrText>PAGE  \* Arabic  \* MERGEFORMAT</w:instrText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fldChar w:fldCharType="separate"/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t>1</w:t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fldChar w:fldCharType="end"/>
                    </w:r>
                    <w:r w:rsidRPr="00A447B1">
                      <w:rPr>
                        <w:rFonts w:ascii="Garamond" w:hAnsi="Garamond"/>
                        <w:sz w:val="16"/>
                        <w:szCs w:val="14"/>
                      </w:rPr>
                      <w:t xml:space="preserve"> de </w:t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fldChar w:fldCharType="begin"/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instrText>NUMPAGES  \* Arabic  \* MERGEFORMAT</w:instrText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fldChar w:fldCharType="separate"/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t>{{TOTAL_PAGES}}</w:t>
                    </w:r>
                    <w:r w:rsidRPr="00A447B1">
                      <w:rPr>
                        <w:rFonts w:ascii="Garamond" w:hAnsi="Garamond"/>
                        <w:b/>
                        <w:bCs/>
                        <w:sz w:val="16"/>
                        <w:szCs w:val="14"/>
                      </w:rPr>
                      <w:fldChar w:fldCharType="end"/>
                    </w:r>
                  </w:p>
                </w:txbxContent>
              </ns7:textbox>
              <ns9:wrap anchorx="margin"/>
            </ns7:shape>
          </w:pict>
        </ns1:Fallback>
      </ns1:AlternateContent>
    </w:r>
    <w:r w:rsidRPr="00A447B1">
      <w:rPr>
        <w:rFonts w:ascii="Garamond" w:hAnsi="Garamond"/>
        <w:sz w:val="16"/>
        <w:szCs w:val="16"/>
      </w:rPr>
      <w:t>Rua Roberto, n.º 14, Jardim Santa Mena, Guarulhos/SP – CEP: 07096-070</w:t>
    </w:r>
  </w:p>
  <w:p ns2:paraId="3696E6EB" ns2:textId="77777777" w:rsidR="0010592B" w:rsidRPr="00A447B1" w:rsidRDefault="0010592B" w:rsidP="00BF2FF7">
    <w:pPr>
      <w:pStyle w:val="Rodap"/>
      <w:jc w:val="center"/>
      <w:rPr>
        <w:rFonts w:ascii="Garamond" w:hAnsi="Garamond"/>
        <w:sz w:val="16"/>
        <w:szCs w:val="16"/>
      </w:rPr>
    </w:pPr>
    <w:r w:rsidRPr="00A447B1">
      <w:rPr>
        <w:rFonts w:ascii="Garamond" w:hAnsi="Garamond"/>
        <w:sz w:val="16"/>
        <w:szCs w:val="16"/>
      </w:rPr>
      <w:t>contato@imobiliariamontesiao.com.br / www.imobiliariamontesiao.com.br</w:t>
    </w:r>
  </w:p>
  <w:p ns2:paraId="5625916C" ns2:textId="77777777" w:rsidR="0010592B" w:rsidRPr="00A447B1" w:rsidRDefault="0010592B" w:rsidP="00BF2FF7">
    <w:pPr>
      <w:pStyle w:val="Rodap"/>
      <w:jc w:val="center"/>
      <w:rPr>
        <w:rFonts w:ascii="Garamond" w:hAnsi="Garamond"/>
        <w:sz w:val="16"/>
        <w:szCs w:val="16"/>
      </w:rPr>
    </w:pPr>
    <w:r w:rsidRPr="00A447B1">
      <w:rPr>
        <w:rFonts w:ascii="Garamond" w:hAnsi="Garamond"/>
        <w:sz w:val="16"/>
        <w:szCs w:val="16"/>
      </w:rPr>
      <w:t>Telefone: (011) 3380-8186</w:t>
    </w:r>
  </w:p>
  <w:p ns2:paraId="7A48C415" ns2:textId="77777777" w:rsidR="0010592B" w:rsidRPr="00A447B1" w:rsidRDefault="0010592B" w:rsidP="00BF2FF7">
    <w:pPr>
      <w:pStyle w:val="Rodap"/>
      <w:tabs>
        <w:tab w:val="center" w:pos="5386"/>
        <w:tab w:val="left" w:pos="9990"/>
      </w:tabs>
      <w:jc w:val="center"/>
      <w:rPr>
        <w:rFonts w:ascii="Garamond" w:hAnsi="Garamond"/>
        <w:b/>
        <w:bCs/>
        <w:sz w:val="16"/>
        <w:szCs w:val="16"/>
      </w:rPr>
    </w:pPr>
    <w:r w:rsidRPr="00A447B1">
      <w:rPr>
        <w:rFonts w:ascii="Garamond" w:hAnsi="Garamond"/>
        <w:sz w:val="16"/>
        <w:szCs w:val="16"/>
      </w:rPr>
      <w:t>Creci: 33.150-J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B32E33" w14:textId="77777777" w:rsidR="00511589" w:rsidRDefault="00511589">
      <w:pPr>
        <w:spacing w:line="240" w:lineRule="auto"/>
      </w:pPr>
      <w:r>
        <w:separator/>
      </w:r>
    </w:p>
  </w:footnote>
  <w:footnote w:type="continuationSeparator" w:id="0">
    <w:p w14:paraId="28A38349" w14:textId="77777777" w:rsidR="00511589" w:rsidRDefault="00511589">
      <w:pPr>
        <w:spacing w:line="240" w:lineRule="auto"/>
      </w:pPr>
      <w:r>
        <w:continuationSeparator/>
      </w:r>
    </w:p>
  </w:footnote>
  <w:footnote w:type="continuationNotice" w:id="1">
    <w:p w14:paraId="573E5ED1" w14:textId="77777777" w:rsidR="00511589" w:rsidRDefault="00511589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71A810" w14:textId="77777777" w:rsidR="0010592B" w:rsidRDefault="0010592B" w:rsidP="002F71EB">
    <w:pPr>
      <w:pStyle w:val="Cabealho"/>
      <w:jc w:val="center"/>
    </w:pPr>
    <w:r>
      <w:rPr>
        <w:noProof/>
      </w:rPr>
      <w:drawing>
        <wp:inline distT="0" distB="0" distL="0" distR="0" wp14:anchorId="50612D6F" wp14:editId="3B18EA5E">
          <wp:extent cx="1838618" cy="1044000"/>
          <wp:effectExtent l="0" t="0" r="9525" b="3810"/>
          <wp:docPr id="789902830" name="Imagem 789902830" descr="Desenho de pessoa e texto branco&#10;&#10;Descrição gerada automaticamente com confiança mé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30159365" name="Imagem 2" descr="Desenho de pessoa e texto branco&#10;&#10;Descrição gerada automaticamente com confiança média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harpenSoften amount="1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38618" cy="1044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8493E23" w14:textId="77777777" w:rsidR="0010592B" w:rsidRPr="00BE460A" w:rsidRDefault="0010592B" w:rsidP="002F71EB">
    <w:pPr>
      <w:pStyle w:val="Cabealho"/>
      <w:jc w:val="center"/>
      <w:rPr>
        <w:color w:val="A6A6A6" w:themeColor="background1" w:themeShade="A6"/>
      </w:rPr>
    </w:pPr>
    <w:r w:rsidRPr="00BE460A">
      <w:rPr>
        <w:color w:val="A6A6A6" w:themeColor="background1" w:themeShade="A6"/>
      </w:rPr>
      <w:t>CRECI 331502-J</w:t>
    </w:r>
  </w:p>
  <w:p w14:paraId="6CE193C3" w14:textId="77777777" w:rsidR="0010592B" w:rsidRPr="00323835" w:rsidRDefault="0010592B" w:rsidP="0032383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1">
    <w:nsid w:val="072B248A"/>
    <w:multiLevelType w:val="hybridMultilevel"/>
    <w:tmpl w:val="0FCA32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07CC4817"/>
    <w:multiLevelType w:val="hybridMultilevel"/>
    <w:tmpl w:val="87F89B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1">
    <w:nsid w:val="0B3E737C"/>
    <w:multiLevelType w:val="multilevel"/>
    <w:tmpl w:val="530209EA"/>
    <w:lvl w:ilvl="0">
      <w:start w:val="1"/>
      <w:numFmt w:val="decimal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1">
    <w:nsid w:val="16515634"/>
    <w:multiLevelType w:val="multilevel"/>
    <w:tmpl w:val="1CC65F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1">
    <w:nsid w:val="16916AA5"/>
    <w:multiLevelType w:val="hybridMultilevel"/>
    <w:tmpl w:val="147650B6"/>
    <w:lvl w:ilvl="0" w:tplc="0416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1">
    <w:nsid w:val="194E059E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1">
    <w:nsid w:val="1AFC79F5"/>
    <w:multiLevelType w:val="hybridMultilevel"/>
    <w:tmpl w:val="E53A625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1">
    <w:nsid w:val="1ED50DAE"/>
    <w:multiLevelType w:val="hybridMultilevel"/>
    <w:tmpl w:val="0AC8073E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1">
    <w:nsid w:val="2122436B"/>
    <w:multiLevelType w:val="hybridMultilevel"/>
    <w:tmpl w:val="638A44B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1">
    <w:nsid w:val="22413EBC"/>
    <w:multiLevelType w:val="multilevel"/>
    <w:tmpl w:val="2696D63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1">
    <w:nsid w:val="2A886F4E"/>
    <w:multiLevelType w:val="multilevel"/>
    <w:tmpl w:val="153E2CC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1">
    <w:nsid w:val="2F0623B6"/>
    <w:multiLevelType w:val="multilevel"/>
    <w:tmpl w:val="7354D7F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1">
    <w:nsid w:val="35F77645"/>
    <w:multiLevelType w:val="hybridMultilevel"/>
    <w:tmpl w:val="C56EA88A"/>
    <w:lvl w:ilvl="0" w:tplc="AD08B2B8">
      <w:start w:val="1"/>
      <w:numFmt w:val="decimal"/>
      <w:lvlText w:val="%1ª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1">
    <w:nsid w:val="3B655276"/>
    <w:multiLevelType w:val="hybridMultilevel"/>
    <w:tmpl w:val="7D128A0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1">
    <w:nsid w:val="41F3482C"/>
    <w:multiLevelType w:val="hybridMultilevel"/>
    <w:tmpl w:val="987E7D96"/>
    <w:lvl w:ilvl="0" w:tplc="6FFA6666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1">
    <w:nsid w:val="42FE407A"/>
    <w:multiLevelType w:val="hybridMultilevel"/>
    <w:tmpl w:val="A3D0D240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1">
    <w:nsid w:val="44D3179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1">
    <w:nsid w:val="47E43D3D"/>
    <w:multiLevelType w:val="multilevel"/>
    <w:tmpl w:val="0046DF04"/>
    <w:lvl w:ilvl="0">
      <w:start w:val="1"/>
      <w:numFmt w:val="decimal"/>
      <w:lvlText w:val="%1."/>
      <w:lvlJc w:val="left"/>
      <w:pPr>
        <w:ind w:left="360" w:hanging="360"/>
      </w:pPr>
      <w:rPr>
        <w:b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1">
    <w:nsid w:val="4A4040A7"/>
    <w:multiLevelType w:val="multilevel"/>
    <w:tmpl w:val="1CC65F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9" w15:restartNumberingAfterBreak="1">
    <w:nsid w:val="4CA820AA"/>
    <w:multiLevelType w:val="hybridMultilevel"/>
    <w:tmpl w:val="ACF4A388"/>
    <w:lvl w:ilvl="0" w:tplc="04160019">
      <w:start w:val="1"/>
      <w:numFmt w:val="lowerLetter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1">
    <w:nsid w:val="4FBD3D89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1">
    <w:nsid w:val="594F06F8"/>
    <w:multiLevelType w:val="multilevel"/>
    <w:tmpl w:val="1CC65F0C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  <w:rPr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1">
    <w:nsid w:val="5B9E03FF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3" w15:restartNumberingAfterBreak="1">
    <w:nsid w:val="64542D1B"/>
    <w:multiLevelType w:val="hybridMultilevel"/>
    <w:tmpl w:val="87F89B8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1">
    <w:nsid w:val="66C7350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1">
    <w:nsid w:val="68FA7D05"/>
    <w:multiLevelType w:val="hybridMultilevel"/>
    <w:tmpl w:val="E70C5D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1">
    <w:nsid w:val="69B47B69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7" w15:restartNumberingAfterBreak="1">
    <w:nsid w:val="6A871AE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8" w15:restartNumberingAfterBreak="1">
    <w:nsid w:val="6DD3017D"/>
    <w:multiLevelType w:val="hybridMultilevel"/>
    <w:tmpl w:val="37CCF4B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1">
    <w:nsid w:val="6FE731D5"/>
    <w:multiLevelType w:val="multilevel"/>
    <w:tmpl w:val="D13C9AA8"/>
    <w:lvl w:ilvl="0">
      <w:start w:val="1"/>
      <w:numFmt w:val="decimal"/>
      <w:lvlText w:val="%1."/>
      <w:lvlJc w:val="left"/>
      <w:pPr>
        <w:ind w:left="360" w:hanging="360"/>
      </w:pPr>
      <w:rPr>
        <w:b/>
        <w:strike w:val="0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/>
        <w:sz w:val="22"/>
      </w:rPr>
    </w:lvl>
    <w:lvl w:ilvl="2">
      <w:start w:val="1"/>
      <w:numFmt w:val="lowerLetter"/>
      <w:lvlText w:val="%3)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0" w15:restartNumberingAfterBreak="1">
    <w:nsid w:val="74D7250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1" w15:restartNumberingAfterBreak="1">
    <w:nsid w:val="7A376B85"/>
    <w:multiLevelType w:val="multilevel"/>
    <w:tmpl w:val="5A7A8320"/>
    <w:lvl w:ilvl="0">
      <w:start w:val="1"/>
      <w:numFmt w:val="decimal"/>
      <w:pStyle w:val="Ttulo2"/>
      <w:lvlText w:val="%1."/>
      <w:lvlJc w:val="left"/>
      <w:pPr>
        <w:ind w:left="360" w:hanging="360"/>
      </w:pPr>
      <w:rPr>
        <w:b/>
        <w:strike w:val="0"/>
        <w:sz w:val="24"/>
        <w:szCs w:val="24"/>
        <w:vertAlign w:val="baseline"/>
      </w:rPr>
    </w:lvl>
    <w:lvl w:ilvl="1">
      <w:start w:val="1"/>
      <w:numFmt w:val="decimal"/>
      <w:pStyle w:val="Ttulo3"/>
      <w:lvlText w:val="%1.%2."/>
      <w:lvlJc w:val="left"/>
      <w:pPr>
        <w:ind w:left="1141" w:hanging="432"/>
      </w:pPr>
      <w:rPr>
        <w:rFonts w:hint="default"/>
        <w:b/>
        <w:color w:val="auto"/>
        <w:sz w:val="24"/>
        <w:szCs w:val="24"/>
      </w:rPr>
    </w:lvl>
    <w:lvl w:ilvl="2">
      <w:start w:val="1"/>
      <w:numFmt w:val="decimal"/>
      <w:pStyle w:val="Ttulo4"/>
      <w:lvlText w:val="%1.%2.%3."/>
      <w:lvlJc w:val="left"/>
      <w:pPr>
        <w:ind w:left="2206" w:hanging="504"/>
      </w:pPr>
      <w:rPr>
        <w:rFonts w:cs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auto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343161017">
    <w:abstractNumId w:val="17"/>
  </w:num>
  <w:num w:numId="2" w16cid:durableId="787969778">
    <w:abstractNumId w:val="31"/>
  </w:num>
  <w:num w:numId="3" w16cid:durableId="1723092461">
    <w:abstractNumId w:val="12"/>
  </w:num>
  <w:num w:numId="4" w16cid:durableId="1802110772">
    <w:abstractNumId w:val="23"/>
  </w:num>
  <w:num w:numId="5" w16cid:durableId="270868445">
    <w:abstractNumId w:val="1"/>
  </w:num>
  <w:num w:numId="6" w16cid:durableId="406802772">
    <w:abstractNumId w:val="19"/>
  </w:num>
  <w:num w:numId="7" w16cid:durableId="1042555296">
    <w:abstractNumId w:val="10"/>
  </w:num>
  <w:num w:numId="8" w16cid:durableId="221988456">
    <w:abstractNumId w:val="9"/>
  </w:num>
  <w:num w:numId="9" w16cid:durableId="1670064269">
    <w:abstractNumId w:val="2"/>
  </w:num>
  <w:num w:numId="10" w16cid:durableId="749548342">
    <w:abstractNumId w:val="29"/>
  </w:num>
  <w:num w:numId="11" w16cid:durableId="1252394617">
    <w:abstractNumId w:val="8"/>
  </w:num>
  <w:num w:numId="12" w16cid:durableId="903492428">
    <w:abstractNumId w:val="15"/>
  </w:num>
  <w:num w:numId="13" w16cid:durableId="1621298792">
    <w:abstractNumId w:val="26"/>
  </w:num>
  <w:num w:numId="14" w16cid:durableId="2044868806">
    <w:abstractNumId w:val="24"/>
  </w:num>
  <w:num w:numId="15" w16cid:durableId="2087727321">
    <w:abstractNumId w:val="30"/>
  </w:num>
  <w:num w:numId="16" w16cid:durableId="1344743161">
    <w:abstractNumId w:val="27"/>
  </w:num>
  <w:num w:numId="17" w16cid:durableId="2082946345">
    <w:abstractNumId w:val="20"/>
  </w:num>
  <w:num w:numId="18" w16cid:durableId="64232759">
    <w:abstractNumId w:val="16"/>
  </w:num>
  <w:num w:numId="19" w16cid:durableId="724647027">
    <w:abstractNumId w:val="22"/>
  </w:num>
  <w:num w:numId="20" w16cid:durableId="150025167">
    <w:abstractNumId w:val="5"/>
  </w:num>
  <w:num w:numId="21" w16cid:durableId="1668362208">
    <w:abstractNumId w:val="11"/>
  </w:num>
  <w:num w:numId="22" w16cid:durableId="1075665801">
    <w:abstractNumId w:val="7"/>
  </w:num>
  <w:num w:numId="23" w16cid:durableId="1348942574">
    <w:abstractNumId w:val="0"/>
  </w:num>
  <w:num w:numId="24" w16cid:durableId="115834606">
    <w:abstractNumId w:val="14"/>
  </w:num>
  <w:num w:numId="25" w16cid:durableId="1477138968">
    <w:abstractNumId w:val="21"/>
  </w:num>
  <w:num w:numId="26" w16cid:durableId="1695886829">
    <w:abstractNumId w:val="3"/>
  </w:num>
  <w:num w:numId="27" w16cid:durableId="1051728375">
    <w:abstractNumId w:val="18"/>
  </w:num>
  <w:num w:numId="28" w16cid:durableId="1380209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8872172">
    <w:abstractNumId w:val="25"/>
  </w:num>
  <w:num w:numId="30" w16cid:durableId="661390298">
    <w:abstractNumId w:val="28"/>
  </w:num>
  <w:num w:numId="31" w16cid:durableId="432213260">
    <w:abstractNumId w:val="4"/>
  </w:num>
  <w:num w:numId="32" w16cid:durableId="991911228">
    <w:abstractNumId w:val="6"/>
  </w:num>
  <w:num w:numId="33" w16cid:durableId="166739251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7D38"/>
    <w:rsid w:val="00005403"/>
    <w:rsid w:val="00015811"/>
    <w:rsid w:val="0002519B"/>
    <w:rsid w:val="0002697D"/>
    <w:rsid w:val="00045558"/>
    <w:rsid w:val="000545CE"/>
    <w:rsid w:val="00060F13"/>
    <w:rsid w:val="0006242A"/>
    <w:rsid w:val="00064CA3"/>
    <w:rsid w:val="000819D6"/>
    <w:rsid w:val="000836F7"/>
    <w:rsid w:val="000843B6"/>
    <w:rsid w:val="000850C6"/>
    <w:rsid w:val="00086ED3"/>
    <w:rsid w:val="00093E02"/>
    <w:rsid w:val="000960AE"/>
    <w:rsid w:val="000A54FA"/>
    <w:rsid w:val="000B581C"/>
    <w:rsid w:val="000C181D"/>
    <w:rsid w:val="000C7977"/>
    <w:rsid w:val="000D0280"/>
    <w:rsid w:val="000E2301"/>
    <w:rsid w:val="000F2032"/>
    <w:rsid w:val="000F6374"/>
    <w:rsid w:val="00101D53"/>
    <w:rsid w:val="00102964"/>
    <w:rsid w:val="00104B21"/>
    <w:rsid w:val="0010592B"/>
    <w:rsid w:val="00110D15"/>
    <w:rsid w:val="00115C84"/>
    <w:rsid w:val="001205ED"/>
    <w:rsid w:val="00125865"/>
    <w:rsid w:val="001269CA"/>
    <w:rsid w:val="00131780"/>
    <w:rsid w:val="00147599"/>
    <w:rsid w:val="00151E50"/>
    <w:rsid w:val="00153D48"/>
    <w:rsid w:val="0015451F"/>
    <w:rsid w:val="001620DC"/>
    <w:rsid w:val="0016364C"/>
    <w:rsid w:val="001653ED"/>
    <w:rsid w:val="00171D3C"/>
    <w:rsid w:val="00174117"/>
    <w:rsid w:val="0018023F"/>
    <w:rsid w:val="00183292"/>
    <w:rsid w:val="001837B5"/>
    <w:rsid w:val="00184309"/>
    <w:rsid w:val="00193CD6"/>
    <w:rsid w:val="00193F3A"/>
    <w:rsid w:val="00195F56"/>
    <w:rsid w:val="001A526C"/>
    <w:rsid w:val="001A79FA"/>
    <w:rsid w:val="001B2BFE"/>
    <w:rsid w:val="001B4E04"/>
    <w:rsid w:val="001B6225"/>
    <w:rsid w:val="001C2E20"/>
    <w:rsid w:val="001C31A2"/>
    <w:rsid w:val="001D65C0"/>
    <w:rsid w:val="001E5886"/>
    <w:rsid w:val="001E7C31"/>
    <w:rsid w:val="001F5010"/>
    <w:rsid w:val="002015F8"/>
    <w:rsid w:val="002053A4"/>
    <w:rsid w:val="00213842"/>
    <w:rsid w:val="00223D69"/>
    <w:rsid w:val="002269E2"/>
    <w:rsid w:val="00233BBD"/>
    <w:rsid w:val="00235293"/>
    <w:rsid w:val="00251097"/>
    <w:rsid w:val="00251490"/>
    <w:rsid w:val="00260CF8"/>
    <w:rsid w:val="00261CDA"/>
    <w:rsid w:val="00273286"/>
    <w:rsid w:val="00274CBB"/>
    <w:rsid w:val="0027647E"/>
    <w:rsid w:val="00277E78"/>
    <w:rsid w:val="00280137"/>
    <w:rsid w:val="002833B1"/>
    <w:rsid w:val="002834B9"/>
    <w:rsid w:val="00296E3B"/>
    <w:rsid w:val="002A2C89"/>
    <w:rsid w:val="002A5A3C"/>
    <w:rsid w:val="002A687C"/>
    <w:rsid w:val="002B2C7D"/>
    <w:rsid w:val="002C26A5"/>
    <w:rsid w:val="002C322C"/>
    <w:rsid w:val="002C5668"/>
    <w:rsid w:val="002E5188"/>
    <w:rsid w:val="002E58AB"/>
    <w:rsid w:val="002E6DE4"/>
    <w:rsid w:val="002E73E1"/>
    <w:rsid w:val="002F42EF"/>
    <w:rsid w:val="002F71EB"/>
    <w:rsid w:val="0031517D"/>
    <w:rsid w:val="003171E9"/>
    <w:rsid w:val="00323835"/>
    <w:rsid w:val="00326009"/>
    <w:rsid w:val="00326770"/>
    <w:rsid w:val="0032706E"/>
    <w:rsid w:val="0033327E"/>
    <w:rsid w:val="00343B09"/>
    <w:rsid w:val="00345627"/>
    <w:rsid w:val="003463E2"/>
    <w:rsid w:val="0035366D"/>
    <w:rsid w:val="00373E96"/>
    <w:rsid w:val="00394A9F"/>
    <w:rsid w:val="003970B9"/>
    <w:rsid w:val="003A5D36"/>
    <w:rsid w:val="003C5BBE"/>
    <w:rsid w:val="003E69DB"/>
    <w:rsid w:val="003F4199"/>
    <w:rsid w:val="00400212"/>
    <w:rsid w:val="0040040B"/>
    <w:rsid w:val="00402FE3"/>
    <w:rsid w:val="004102CF"/>
    <w:rsid w:val="00424787"/>
    <w:rsid w:val="00433070"/>
    <w:rsid w:val="004370A2"/>
    <w:rsid w:val="004417F0"/>
    <w:rsid w:val="00457E53"/>
    <w:rsid w:val="0046609D"/>
    <w:rsid w:val="004767F9"/>
    <w:rsid w:val="00483A24"/>
    <w:rsid w:val="004A12BC"/>
    <w:rsid w:val="004B344D"/>
    <w:rsid w:val="004C2320"/>
    <w:rsid w:val="004C4F2A"/>
    <w:rsid w:val="004C73C0"/>
    <w:rsid w:val="004D0CF2"/>
    <w:rsid w:val="004D6575"/>
    <w:rsid w:val="004F1ED5"/>
    <w:rsid w:val="004F3150"/>
    <w:rsid w:val="004F5099"/>
    <w:rsid w:val="00511589"/>
    <w:rsid w:val="00512DC6"/>
    <w:rsid w:val="0051789A"/>
    <w:rsid w:val="00522B41"/>
    <w:rsid w:val="0055316C"/>
    <w:rsid w:val="00553688"/>
    <w:rsid w:val="00585B8E"/>
    <w:rsid w:val="00593255"/>
    <w:rsid w:val="005A09D7"/>
    <w:rsid w:val="005A3124"/>
    <w:rsid w:val="005A6479"/>
    <w:rsid w:val="005A75C2"/>
    <w:rsid w:val="005C67C2"/>
    <w:rsid w:val="005D0D07"/>
    <w:rsid w:val="005D432B"/>
    <w:rsid w:val="005D76CB"/>
    <w:rsid w:val="005E34F3"/>
    <w:rsid w:val="005F2C00"/>
    <w:rsid w:val="005F79E5"/>
    <w:rsid w:val="006027FF"/>
    <w:rsid w:val="00611B16"/>
    <w:rsid w:val="00616EE5"/>
    <w:rsid w:val="0062369A"/>
    <w:rsid w:val="006252C5"/>
    <w:rsid w:val="00626EF1"/>
    <w:rsid w:val="00632762"/>
    <w:rsid w:val="006429C3"/>
    <w:rsid w:val="00645974"/>
    <w:rsid w:val="0065049D"/>
    <w:rsid w:val="00654CF1"/>
    <w:rsid w:val="00654E24"/>
    <w:rsid w:val="00667578"/>
    <w:rsid w:val="00684719"/>
    <w:rsid w:val="00685472"/>
    <w:rsid w:val="00697FEF"/>
    <w:rsid w:val="006A11C1"/>
    <w:rsid w:val="006A6673"/>
    <w:rsid w:val="006B0944"/>
    <w:rsid w:val="006C0B3C"/>
    <w:rsid w:val="006C31A2"/>
    <w:rsid w:val="006C7723"/>
    <w:rsid w:val="006D1220"/>
    <w:rsid w:val="006E1702"/>
    <w:rsid w:val="006E5CA9"/>
    <w:rsid w:val="006E7DEE"/>
    <w:rsid w:val="006F1A65"/>
    <w:rsid w:val="0070256D"/>
    <w:rsid w:val="0071371D"/>
    <w:rsid w:val="0071403C"/>
    <w:rsid w:val="00720E2D"/>
    <w:rsid w:val="00726E7E"/>
    <w:rsid w:val="007304DA"/>
    <w:rsid w:val="00734734"/>
    <w:rsid w:val="00743076"/>
    <w:rsid w:val="0075288B"/>
    <w:rsid w:val="00763068"/>
    <w:rsid w:val="00773048"/>
    <w:rsid w:val="00776CAE"/>
    <w:rsid w:val="00777715"/>
    <w:rsid w:val="00785BE2"/>
    <w:rsid w:val="007A7AD2"/>
    <w:rsid w:val="007B0388"/>
    <w:rsid w:val="007B0900"/>
    <w:rsid w:val="007B44CF"/>
    <w:rsid w:val="007D0808"/>
    <w:rsid w:val="007D08C5"/>
    <w:rsid w:val="007D1AF0"/>
    <w:rsid w:val="007E1E65"/>
    <w:rsid w:val="007F5916"/>
    <w:rsid w:val="007F7F6C"/>
    <w:rsid w:val="00803F54"/>
    <w:rsid w:val="00804B11"/>
    <w:rsid w:val="00824FC5"/>
    <w:rsid w:val="0082622D"/>
    <w:rsid w:val="0083203D"/>
    <w:rsid w:val="00841B67"/>
    <w:rsid w:val="00843628"/>
    <w:rsid w:val="00847C23"/>
    <w:rsid w:val="008568AC"/>
    <w:rsid w:val="00860EED"/>
    <w:rsid w:val="0086538A"/>
    <w:rsid w:val="00892AC7"/>
    <w:rsid w:val="008A64A6"/>
    <w:rsid w:val="008A7A15"/>
    <w:rsid w:val="008B1117"/>
    <w:rsid w:val="008B1BA4"/>
    <w:rsid w:val="008C18F0"/>
    <w:rsid w:val="008D2FBD"/>
    <w:rsid w:val="008F1564"/>
    <w:rsid w:val="008F65FC"/>
    <w:rsid w:val="008F6E09"/>
    <w:rsid w:val="0092097F"/>
    <w:rsid w:val="00927D81"/>
    <w:rsid w:val="00940BA3"/>
    <w:rsid w:val="009425DB"/>
    <w:rsid w:val="0094602F"/>
    <w:rsid w:val="0094673A"/>
    <w:rsid w:val="009575D2"/>
    <w:rsid w:val="0096424E"/>
    <w:rsid w:val="00966D93"/>
    <w:rsid w:val="00967FD5"/>
    <w:rsid w:val="00981E93"/>
    <w:rsid w:val="00983194"/>
    <w:rsid w:val="009836CA"/>
    <w:rsid w:val="009B049C"/>
    <w:rsid w:val="009B551A"/>
    <w:rsid w:val="009E32FA"/>
    <w:rsid w:val="00A00075"/>
    <w:rsid w:val="00A10766"/>
    <w:rsid w:val="00A22929"/>
    <w:rsid w:val="00A241EE"/>
    <w:rsid w:val="00A31866"/>
    <w:rsid w:val="00A3471E"/>
    <w:rsid w:val="00A368F4"/>
    <w:rsid w:val="00A36C17"/>
    <w:rsid w:val="00A43882"/>
    <w:rsid w:val="00A447B1"/>
    <w:rsid w:val="00A461B6"/>
    <w:rsid w:val="00A52EB0"/>
    <w:rsid w:val="00A54CBC"/>
    <w:rsid w:val="00A74CC4"/>
    <w:rsid w:val="00A752F2"/>
    <w:rsid w:val="00A836C2"/>
    <w:rsid w:val="00A86859"/>
    <w:rsid w:val="00A910EE"/>
    <w:rsid w:val="00A92E86"/>
    <w:rsid w:val="00A940AF"/>
    <w:rsid w:val="00A963EA"/>
    <w:rsid w:val="00AA313C"/>
    <w:rsid w:val="00AA67F2"/>
    <w:rsid w:val="00AA6CA3"/>
    <w:rsid w:val="00AB326A"/>
    <w:rsid w:val="00AC1032"/>
    <w:rsid w:val="00AD1F54"/>
    <w:rsid w:val="00AD519F"/>
    <w:rsid w:val="00AD5641"/>
    <w:rsid w:val="00AD78D3"/>
    <w:rsid w:val="00AE154F"/>
    <w:rsid w:val="00AE5C82"/>
    <w:rsid w:val="00AF1679"/>
    <w:rsid w:val="00B052E9"/>
    <w:rsid w:val="00B05D6E"/>
    <w:rsid w:val="00B064D8"/>
    <w:rsid w:val="00B23306"/>
    <w:rsid w:val="00B23F27"/>
    <w:rsid w:val="00B27679"/>
    <w:rsid w:val="00B3128E"/>
    <w:rsid w:val="00B42EFB"/>
    <w:rsid w:val="00B46971"/>
    <w:rsid w:val="00B51C23"/>
    <w:rsid w:val="00B550A9"/>
    <w:rsid w:val="00B618B8"/>
    <w:rsid w:val="00B70B75"/>
    <w:rsid w:val="00B7180D"/>
    <w:rsid w:val="00B81344"/>
    <w:rsid w:val="00B94E8E"/>
    <w:rsid w:val="00B97D35"/>
    <w:rsid w:val="00BA05B6"/>
    <w:rsid w:val="00BA5758"/>
    <w:rsid w:val="00BA59A6"/>
    <w:rsid w:val="00BA652C"/>
    <w:rsid w:val="00BB197D"/>
    <w:rsid w:val="00BC6615"/>
    <w:rsid w:val="00BC7BA4"/>
    <w:rsid w:val="00BC7E79"/>
    <w:rsid w:val="00BF2FF7"/>
    <w:rsid w:val="00BF7AC2"/>
    <w:rsid w:val="00C04B47"/>
    <w:rsid w:val="00C1708F"/>
    <w:rsid w:val="00C21E98"/>
    <w:rsid w:val="00C362EF"/>
    <w:rsid w:val="00C43E8A"/>
    <w:rsid w:val="00C4429D"/>
    <w:rsid w:val="00C44A2D"/>
    <w:rsid w:val="00C47D81"/>
    <w:rsid w:val="00C50FD6"/>
    <w:rsid w:val="00C5373F"/>
    <w:rsid w:val="00C55B59"/>
    <w:rsid w:val="00C6357F"/>
    <w:rsid w:val="00C67B9C"/>
    <w:rsid w:val="00C75736"/>
    <w:rsid w:val="00C8775C"/>
    <w:rsid w:val="00CA41B1"/>
    <w:rsid w:val="00CB3B1E"/>
    <w:rsid w:val="00CB449D"/>
    <w:rsid w:val="00CC1FD5"/>
    <w:rsid w:val="00CC6211"/>
    <w:rsid w:val="00CD7C87"/>
    <w:rsid w:val="00CE1B36"/>
    <w:rsid w:val="00CE4101"/>
    <w:rsid w:val="00CF3960"/>
    <w:rsid w:val="00CF5EDD"/>
    <w:rsid w:val="00D0206D"/>
    <w:rsid w:val="00D10873"/>
    <w:rsid w:val="00D12453"/>
    <w:rsid w:val="00D20507"/>
    <w:rsid w:val="00D25237"/>
    <w:rsid w:val="00D3281F"/>
    <w:rsid w:val="00D474B4"/>
    <w:rsid w:val="00D5096F"/>
    <w:rsid w:val="00D54F30"/>
    <w:rsid w:val="00D6060B"/>
    <w:rsid w:val="00D700CD"/>
    <w:rsid w:val="00D83DEE"/>
    <w:rsid w:val="00D83F37"/>
    <w:rsid w:val="00D905EC"/>
    <w:rsid w:val="00D90D9E"/>
    <w:rsid w:val="00D90F34"/>
    <w:rsid w:val="00D95EFC"/>
    <w:rsid w:val="00D978EA"/>
    <w:rsid w:val="00DB52EC"/>
    <w:rsid w:val="00DB6875"/>
    <w:rsid w:val="00DC0976"/>
    <w:rsid w:val="00DC58B2"/>
    <w:rsid w:val="00DD1189"/>
    <w:rsid w:val="00DD271E"/>
    <w:rsid w:val="00DE3E44"/>
    <w:rsid w:val="00DE758F"/>
    <w:rsid w:val="00DF7864"/>
    <w:rsid w:val="00E009C5"/>
    <w:rsid w:val="00E02E55"/>
    <w:rsid w:val="00E1368C"/>
    <w:rsid w:val="00E154F9"/>
    <w:rsid w:val="00E15E3F"/>
    <w:rsid w:val="00E2050A"/>
    <w:rsid w:val="00E2212C"/>
    <w:rsid w:val="00E2669A"/>
    <w:rsid w:val="00E379BE"/>
    <w:rsid w:val="00E62727"/>
    <w:rsid w:val="00E66380"/>
    <w:rsid w:val="00E67D38"/>
    <w:rsid w:val="00E75F0D"/>
    <w:rsid w:val="00E76C32"/>
    <w:rsid w:val="00E8727D"/>
    <w:rsid w:val="00E9465D"/>
    <w:rsid w:val="00E962BF"/>
    <w:rsid w:val="00E96C5A"/>
    <w:rsid w:val="00EA4E47"/>
    <w:rsid w:val="00EA6CFF"/>
    <w:rsid w:val="00EA6F18"/>
    <w:rsid w:val="00EB1591"/>
    <w:rsid w:val="00EB1CB7"/>
    <w:rsid w:val="00EB5958"/>
    <w:rsid w:val="00EB6451"/>
    <w:rsid w:val="00EC3793"/>
    <w:rsid w:val="00ED0606"/>
    <w:rsid w:val="00EE4B41"/>
    <w:rsid w:val="00EE57E2"/>
    <w:rsid w:val="00EE5F07"/>
    <w:rsid w:val="00EF1499"/>
    <w:rsid w:val="00EF50CA"/>
    <w:rsid w:val="00EF5D95"/>
    <w:rsid w:val="00EF6D2C"/>
    <w:rsid w:val="00EF7893"/>
    <w:rsid w:val="00EF7956"/>
    <w:rsid w:val="00F03A72"/>
    <w:rsid w:val="00F10777"/>
    <w:rsid w:val="00F1689A"/>
    <w:rsid w:val="00F20BC2"/>
    <w:rsid w:val="00F2570F"/>
    <w:rsid w:val="00F358D5"/>
    <w:rsid w:val="00F43015"/>
    <w:rsid w:val="00F519A4"/>
    <w:rsid w:val="00F52253"/>
    <w:rsid w:val="00F52FE0"/>
    <w:rsid w:val="00F56BD0"/>
    <w:rsid w:val="00F6581E"/>
    <w:rsid w:val="00F715CC"/>
    <w:rsid w:val="00F81EF5"/>
    <w:rsid w:val="00F836FB"/>
    <w:rsid w:val="00F90E53"/>
    <w:rsid w:val="00F95E2A"/>
    <w:rsid w:val="00FA58CE"/>
    <w:rsid w:val="00FA6925"/>
    <w:rsid w:val="00FA7543"/>
    <w:rsid w:val="00FB353F"/>
    <w:rsid w:val="00FB3F56"/>
    <w:rsid w:val="00FB5445"/>
    <w:rsid w:val="00FB7835"/>
    <w:rsid w:val="00FD133E"/>
    <w:rsid w:val="00FD39D7"/>
    <w:rsid w:val="00FE37B3"/>
    <w:rsid w:val="00FE4354"/>
    <w:rsid w:val="3CA44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1AB2746"/>
  <w15:chartTrackingRefBased/>
  <w15:docId w15:val="{D724396E-89E6-4639-BB93-37C2F9A09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t-BR" w:eastAsia="pt-BR" w:bidi="ar-SA"/>
      </w:rPr>
    </w:rPrDefault>
    <w:pPrDefault>
      <w:pPr>
        <w:spacing w:line="312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5E62"/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har"/>
    <w:uiPriority w:val="9"/>
    <w:qFormat/>
    <w:rsid w:val="00887276"/>
    <w:pPr>
      <w:keepNext/>
      <w:keepLines/>
      <w:spacing w:before="480"/>
      <w:jc w:val="center"/>
      <w:outlineLvl w:val="0"/>
    </w:pPr>
    <w:rPr>
      <w:rFonts w:asciiTheme="minorHAnsi" w:eastAsiaTheme="majorEastAsia" w:hAnsiTheme="minorHAnsi" w:cstheme="minorHAnsi"/>
      <w:b/>
      <w:bCs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DA1937"/>
    <w:pPr>
      <w:numPr>
        <w:numId w:val="2"/>
      </w:numPr>
      <w:spacing w:before="300"/>
      <w:ind w:left="0" w:firstLine="0"/>
      <w:contextualSpacing w:val="0"/>
      <w:outlineLvl w:val="1"/>
    </w:pPr>
    <w:rPr>
      <w:rFonts w:asciiTheme="minorHAnsi" w:hAnsiTheme="minorHAnsi" w:cstheme="minorHAnsi"/>
      <w:b/>
      <w:bCs/>
      <w:iCs/>
      <w:color w:val="000000" w:themeColor="text1"/>
    </w:rPr>
  </w:style>
  <w:style w:type="paragraph" w:styleId="Ttulo3">
    <w:name w:val="heading 3"/>
    <w:basedOn w:val="PargrafodaLista"/>
    <w:next w:val="Normal"/>
    <w:link w:val="Ttulo3Char"/>
    <w:uiPriority w:val="9"/>
    <w:unhideWhenUsed/>
    <w:qFormat/>
    <w:rsid w:val="005C67C2"/>
    <w:pPr>
      <w:keepLines/>
      <w:numPr>
        <w:ilvl w:val="1"/>
        <w:numId w:val="2"/>
      </w:numPr>
      <w:tabs>
        <w:tab w:val="left" w:pos="284"/>
      </w:tabs>
      <w:spacing w:before="120" w:after="300"/>
      <w:ind w:left="0" w:firstLine="0"/>
      <w:contextualSpacing w:val="0"/>
      <w:outlineLvl w:val="2"/>
    </w:pPr>
    <w:rPr>
      <w:rFonts w:asciiTheme="minorHAnsi" w:hAnsiTheme="minorHAnsi" w:cstheme="minorHAnsi"/>
      <w:noProof/>
    </w:rPr>
  </w:style>
  <w:style w:type="paragraph" w:styleId="Ttulo4">
    <w:name w:val="heading 4"/>
    <w:basedOn w:val="PargrafodaLista"/>
    <w:next w:val="Normal"/>
    <w:link w:val="Ttulo4Char"/>
    <w:uiPriority w:val="9"/>
    <w:unhideWhenUsed/>
    <w:qFormat/>
    <w:rsid w:val="009425DB"/>
    <w:pPr>
      <w:numPr>
        <w:ilvl w:val="2"/>
        <w:numId w:val="2"/>
      </w:numPr>
      <w:tabs>
        <w:tab w:val="left" w:pos="284"/>
      </w:tabs>
      <w:spacing w:before="120" w:after="300"/>
      <w:ind w:left="0" w:firstLine="0"/>
      <w:contextualSpacing w:val="0"/>
      <w:outlineLvl w:val="3"/>
    </w:pPr>
    <w:rPr>
      <w:rFonts w:asciiTheme="minorHAnsi" w:hAnsiTheme="minorHAnsi" w:cstheme="minorHAnsi"/>
      <w:noProof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3128E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6A0BC9"/>
    <w:pPr>
      <w:tabs>
        <w:tab w:val="center" w:pos="4419"/>
        <w:tab w:val="right" w:pos="8838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A0BC9"/>
  </w:style>
  <w:style w:type="paragraph" w:styleId="Rodap">
    <w:name w:val="footer"/>
    <w:basedOn w:val="Normal"/>
    <w:link w:val="RodapChar"/>
    <w:uiPriority w:val="99"/>
    <w:unhideWhenUsed/>
    <w:rsid w:val="006A0BC9"/>
    <w:pPr>
      <w:tabs>
        <w:tab w:val="center" w:pos="4419"/>
        <w:tab w:val="right" w:pos="8838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A0BC9"/>
  </w:style>
  <w:style w:type="paragraph" w:customStyle="1" w:styleId="Default">
    <w:name w:val="Default"/>
    <w:rsid w:val="006A0BC9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table" w:styleId="Tabelacomgrade">
    <w:name w:val="Table Grid"/>
    <w:basedOn w:val="Tabelanormal"/>
    <w:uiPriority w:val="39"/>
    <w:rsid w:val="00F460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57620D"/>
    <w:pPr>
      <w:ind w:left="720"/>
      <w:contextualSpacing/>
    </w:pPr>
  </w:style>
  <w:style w:type="paragraph" w:styleId="Corpodetexto">
    <w:name w:val="Body Text"/>
    <w:basedOn w:val="Normal"/>
    <w:link w:val="CorpodetextoChar"/>
    <w:unhideWhenUsed/>
    <w:rsid w:val="0015737D"/>
    <w:pPr>
      <w:spacing w:after="200" w:line="276" w:lineRule="auto"/>
    </w:pPr>
    <w:rPr>
      <w:rFonts w:ascii="Times New Roman" w:eastAsia="Times New Roman" w:hAnsi="Times New Roman"/>
      <w:sz w:val="28"/>
      <w:szCs w:val="24"/>
    </w:rPr>
  </w:style>
  <w:style w:type="character" w:customStyle="1" w:styleId="CorpodetextoChar">
    <w:name w:val="Corpo de texto Char"/>
    <w:basedOn w:val="Fontepargpadro"/>
    <w:link w:val="Corpodetexto"/>
    <w:rsid w:val="0015737D"/>
    <w:rPr>
      <w:rFonts w:ascii="Times New Roman" w:eastAsia="Times New Roman" w:hAnsi="Times New Roman"/>
      <w:sz w:val="28"/>
      <w:szCs w:val="24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F65D1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F65D18"/>
    <w:rPr>
      <w:rFonts w:ascii="Tahoma" w:hAnsi="Tahoma" w:cs="Tahoma"/>
      <w:sz w:val="16"/>
      <w:szCs w:val="16"/>
      <w:lang w:eastAsia="en-US"/>
    </w:rPr>
  </w:style>
  <w:style w:type="paragraph" w:styleId="NormalWeb">
    <w:name w:val="Normal (Web)"/>
    <w:basedOn w:val="Normal"/>
    <w:unhideWhenUsed/>
    <w:rsid w:val="00B5177D"/>
    <w:pPr>
      <w:spacing w:before="100" w:beforeAutospacing="1" w:after="100" w:afterAutospacing="1" w:line="240" w:lineRule="auto"/>
      <w:jc w:val="left"/>
    </w:pPr>
    <w:rPr>
      <w:rFonts w:ascii="Times New Roman" w:eastAsiaTheme="minorEastAsia" w:hAnsi="Times New Roman"/>
      <w:sz w:val="24"/>
      <w:szCs w:val="24"/>
      <w:lang w:eastAsia="pt-BR"/>
    </w:rPr>
  </w:style>
  <w:style w:type="paragraph" w:styleId="Subttulo">
    <w:name w:val="Subtitle"/>
    <w:basedOn w:val="Normal"/>
    <w:next w:val="Normal"/>
    <w:link w:val="SubttuloChar"/>
    <w:uiPriority w:val="11"/>
    <w:qFormat/>
    <w:rsid w:val="00B4405C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B4405C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styleId="Forte">
    <w:name w:val="Strong"/>
    <w:basedOn w:val="Fontepargpadro"/>
    <w:uiPriority w:val="22"/>
    <w:qFormat/>
    <w:rsid w:val="00026FD2"/>
    <w:rPr>
      <w:b/>
      <w:bCs/>
    </w:rPr>
  </w:style>
  <w:style w:type="character" w:customStyle="1" w:styleId="apple-converted-space">
    <w:name w:val="apple-converted-space"/>
    <w:rsid w:val="00026FD2"/>
  </w:style>
  <w:style w:type="character" w:styleId="Refdecomentrio">
    <w:name w:val="annotation reference"/>
    <w:basedOn w:val="Fontepargpadro"/>
    <w:uiPriority w:val="99"/>
    <w:semiHidden/>
    <w:unhideWhenUsed/>
    <w:rsid w:val="00F71C98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F71C98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F71C98"/>
    <w:rPr>
      <w:lang w:eastAsia="en-US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F71C98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F71C98"/>
    <w:rPr>
      <w:b/>
      <w:bCs/>
      <w:lang w:eastAsia="en-US"/>
    </w:rPr>
  </w:style>
  <w:style w:type="character" w:styleId="Hyperlink">
    <w:name w:val="Hyperlink"/>
    <w:basedOn w:val="Fontepargpadro"/>
    <w:uiPriority w:val="99"/>
    <w:unhideWhenUsed/>
    <w:rsid w:val="00F82605"/>
    <w:rPr>
      <w:color w:val="0000FF" w:themeColor="hyperlink"/>
      <w:u w:val="single"/>
    </w:rPr>
  </w:style>
  <w:style w:type="character" w:customStyle="1" w:styleId="Meno1">
    <w:name w:val="Menção1"/>
    <w:basedOn w:val="Fontepargpadro"/>
    <w:uiPriority w:val="99"/>
    <w:semiHidden/>
    <w:unhideWhenUsed/>
    <w:rsid w:val="00F82605"/>
    <w:rPr>
      <w:color w:val="2B579A"/>
      <w:shd w:val="clear" w:color="auto" w:fill="E6E6E6"/>
    </w:rPr>
  </w:style>
  <w:style w:type="character" w:customStyle="1" w:styleId="Ttulo1Char">
    <w:name w:val="Título 1 Char"/>
    <w:basedOn w:val="Fontepargpadro"/>
    <w:link w:val="Ttulo1"/>
    <w:uiPriority w:val="9"/>
    <w:rsid w:val="00887276"/>
    <w:rPr>
      <w:rFonts w:asciiTheme="minorHAnsi" w:eastAsiaTheme="majorEastAsia" w:hAnsiTheme="minorHAnsi" w:cstheme="minorHAnsi"/>
      <w:b/>
      <w:bCs/>
      <w:sz w:val="22"/>
      <w:szCs w:val="22"/>
      <w:lang w:eastAsia="en-US"/>
    </w:rPr>
  </w:style>
  <w:style w:type="character" w:customStyle="1" w:styleId="Ttulo2Char">
    <w:name w:val="Título 2 Char"/>
    <w:basedOn w:val="Fontepargpadro"/>
    <w:link w:val="Ttulo2"/>
    <w:uiPriority w:val="9"/>
    <w:rsid w:val="00DA1937"/>
    <w:rPr>
      <w:rFonts w:asciiTheme="minorHAnsi" w:hAnsiTheme="minorHAnsi" w:cstheme="minorHAnsi"/>
      <w:b/>
      <w:bCs/>
      <w:iCs/>
      <w:color w:val="000000" w:themeColor="text1"/>
      <w:sz w:val="22"/>
      <w:szCs w:val="22"/>
      <w:lang w:eastAsia="en-US"/>
    </w:rPr>
  </w:style>
  <w:style w:type="character" w:customStyle="1" w:styleId="Ttulo3Char">
    <w:name w:val="Título 3 Char"/>
    <w:basedOn w:val="Fontepargpadro"/>
    <w:link w:val="Ttulo3"/>
    <w:uiPriority w:val="9"/>
    <w:rsid w:val="005C67C2"/>
    <w:rPr>
      <w:rFonts w:asciiTheme="minorHAnsi" w:hAnsiTheme="minorHAnsi" w:cstheme="minorHAnsi"/>
      <w:noProof/>
      <w:sz w:val="22"/>
      <w:szCs w:val="22"/>
      <w:lang w:eastAsia="en-US"/>
    </w:rPr>
  </w:style>
  <w:style w:type="character" w:customStyle="1" w:styleId="Ttulo4Char">
    <w:name w:val="Título 4 Char"/>
    <w:basedOn w:val="Fontepargpadro"/>
    <w:link w:val="Ttulo4"/>
    <w:uiPriority w:val="9"/>
    <w:rsid w:val="009425DB"/>
    <w:rPr>
      <w:rFonts w:asciiTheme="minorHAnsi" w:hAnsiTheme="minorHAnsi" w:cstheme="minorHAnsi"/>
      <w:noProof/>
      <w:sz w:val="22"/>
      <w:szCs w:val="22"/>
      <w:lang w:eastAsia="en-US"/>
    </w:rPr>
  </w:style>
  <w:style w:type="character" w:styleId="MenoPendente">
    <w:name w:val="Unresolved Mention"/>
    <w:basedOn w:val="Fontepargpadro"/>
    <w:uiPriority w:val="99"/>
    <w:semiHidden/>
    <w:unhideWhenUsed/>
    <w:rsid w:val="008D2FBD"/>
    <w:rPr>
      <w:color w:val="605E5C"/>
      <w:shd w:val="clear" w:color="auto" w:fill="E1DFDD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3128E"/>
    <w:rPr>
      <w:rFonts w:asciiTheme="majorHAnsi" w:eastAsiaTheme="majorEastAsia" w:hAnsiTheme="majorHAnsi" w:cstheme="majorBidi"/>
      <w:color w:val="365F91" w:themeColor="accent1" w:themeShade="BF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52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B0C98C-E172-44C9-80C0-1034505483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10</Pages>
  <Words>3692</Words>
  <Characters>19941</Characters>
  <Application>Microsoft Office Word</Application>
  <DocSecurity>0</DocSecurity>
  <Lines>166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 _</dc:creator>
  <cp:keywords/>
  <dc:description/>
  <cp:lastModifiedBy>Reginaldo Pospi</cp:lastModifiedBy>
  <cp:revision>13</cp:revision>
  <cp:lastPrinted>2021-08-02T20:26:00Z</cp:lastPrinted>
  <dcterms:created xsi:type="dcterms:W3CDTF">2026-02-27T20:41:00Z</dcterms:created>
  <dcterms:modified xsi:type="dcterms:W3CDTF">2026-02-27T20:54:00Z</dcterms:modified>
</cp:coreProperties>
</file>