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657CC4" w:rsidP="00657CC4">
      <w:pPr>
        <w:pStyle w:val="Title"/>
      </w:pPr>
      <w:r>
        <w:t>Race Guide</w:t>
      </w:r>
    </w:p>
    <w:p w:rsidR="00657CC4" w:rsidRDefault="00657CC4" w:rsidP="00657CC4">
      <w:pPr>
        <w:pStyle w:val="Heading1"/>
      </w:pPr>
      <w:r>
        <w:t>Ringkasan</w:t>
      </w:r>
    </w:p>
    <w:p w:rsidR="00657CC4" w:rsidRDefault="00657CC4" w:rsidP="00657CC4">
      <w:r>
        <w:t>Jadwal, lokasi, peta area, rute, aturan, safety.</w:t>
      </w:r>
    </w:p>
    <w:p w:rsidR="00657CC4" w:rsidRPr="00657CC4" w:rsidRDefault="00657CC4" w:rsidP="00657CC4"/>
    <w:sectPr w:rsidR="00657CC4" w:rsidRPr="00657CC4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CC4"/>
    <w:rsid w:val="001643EC"/>
    <w:rsid w:val="00552DF7"/>
    <w:rsid w:val="00615285"/>
    <w:rsid w:val="00657CC4"/>
    <w:rsid w:val="00BD4EC7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5B3694-A1FC-4D0E-9110-10F2A58D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7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CC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CC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CC4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CC4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CC4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CC4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CC4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CC4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CC4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57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CC4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CC4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57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CC4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57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CC4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57C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2025-11-06T11:51:00Z</dcterms:created>
  <dcterms:modified xsi:type="dcterms:W3CDTF">2025-11-06T11:51:00Z</dcterms:modified>
</cp:coreProperties>
</file>