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to Many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obat dan obat - satu jenis obat memiliki banyak obat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to one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Pelanggan dan transaksi - satu pelanggan dapat melakukan satu transaksi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 to many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Pelanggan dan obat - banyak pelanggan dapat membeli banyak obat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