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1065BD36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As a player, I want to choose the size of the board so that I can play a game at the difficulty and length I prefer</w:t>
            </w:r>
          </w:p>
        </w:tc>
        <w:tc>
          <w:tcPr>
            <w:tcW w:w="928" w:type="dxa"/>
          </w:tcPr>
          <w:p w14:paraId="74128AE8" w14:textId="4A635A97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667CD3D" w14:textId="4554C700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7033DB02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As a player, I want to choose the board type (English, Hexagon, or Diamond) so that I can play the board layout I like</w:t>
            </w:r>
          </w:p>
        </w:tc>
        <w:tc>
          <w:tcPr>
            <w:tcW w:w="928" w:type="dxa"/>
          </w:tcPr>
          <w:p w14:paraId="48D1F021" w14:textId="7063F256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F5F263" w14:textId="60632B48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1DB2D220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start a new game so that I can play with the new settings in place</w:t>
            </w:r>
          </w:p>
        </w:tc>
        <w:tc>
          <w:tcPr>
            <w:tcW w:w="928" w:type="dxa"/>
          </w:tcPr>
          <w:p w14:paraId="0B803A6F" w14:textId="3B0C8386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514E5EA8" w14:textId="62740FAD" w:rsidR="008756BF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2C7849C5" w:rsidR="004570C9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move a peg, so that I can continue the game</w:t>
            </w:r>
          </w:p>
        </w:tc>
        <w:tc>
          <w:tcPr>
            <w:tcW w:w="928" w:type="dxa"/>
          </w:tcPr>
          <w:p w14:paraId="31703576" w14:textId="69850DBD" w:rsidR="004570C9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32580FBE" w:rsidR="004570C9" w:rsidRPr="003200C8" w:rsidRDefault="00C7513A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142DC0FC" w:rsidR="004570C9" w:rsidRPr="003200C8" w:rsidRDefault="00C7513A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be prompted the game is over, so that I can know im out of moves</w:t>
            </w:r>
          </w:p>
        </w:tc>
        <w:tc>
          <w:tcPr>
            <w:tcW w:w="928" w:type="dxa"/>
          </w:tcPr>
          <w:p w14:paraId="3986FE22" w14:textId="280AB801" w:rsidR="004570C9" w:rsidRPr="003200C8" w:rsidRDefault="00C7513A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0AD02922" w14:textId="7760BC45" w:rsidR="004570C9" w:rsidRPr="003200C8" w:rsidRDefault="00C7513A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Status (completed, toDo, inPprogress)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1555D412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 w:rsidR="00C7513A">
              <w:rPr>
                <w:rFonts w:ascii="Times New Roman" w:hAnsi="Times New Roman" w:cs="Times New Roman"/>
                <w:sz w:val="21"/>
                <w:szCs w:val="21"/>
              </w:rPr>
              <w:t>Valid Board Size accepted</w:t>
            </w:r>
          </w:p>
          <w:p w14:paraId="7952D3FE" w14:textId="6A8286BF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the game application is open and no game is in progress,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enters a valid board size (e.g., 7) in the board size field,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size is accepted and shown in the field, and it is used for the next new game</w:t>
            </w:r>
          </w:p>
        </w:tc>
        <w:tc>
          <w:tcPr>
            <w:tcW w:w="2023" w:type="dxa"/>
          </w:tcPr>
          <w:p w14:paraId="7A059CC0" w14:textId="6413A507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4901F280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1.2 </w:t>
            </w:r>
            <w:r w:rsidR="00C7513A">
              <w:rPr>
                <w:rFonts w:ascii="Times New Roman" w:hAnsi="Times New Roman" w:cs="Times New Roman"/>
                <w:sz w:val="21"/>
                <w:szCs w:val="21"/>
              </w:rPr>
              <w:t>Invalid board size is rejected</w:t>
            </w:r>
          </w:p>
          <w:p w14:paraId="7D9CC2DE" w14:textId="4C6E777D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game application is open and the player has previously chosen a valid board size,</w:t>
            </w:r>
          </w:p>
          <w:p w14:paraId="01ECB5A4" w14:textId="44EAD3FF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enters an invalid board size (e.g., a negative number, zero, an even number, a non-numeric value, or a value below the minimum or above the maximum),</w:t>
            </w:r>
          </w:p>
          <w:p w14:paraId="01506BC0" w14:textId="1D2D3622" w:rsidR="003200C8" w:rsidRPr="003200C8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application shows an error message, and the previously chosen valid size stays in effect</w:t>
            </w:r>
          </w:p>
        </w:tc>
        <w:tc>
          <w:tcPr>
            <w:tcW w:w="2023" w:type="dxa"/>
          </w:tcPr>
          <w:p w14:paraId="7F4FBC14" w14:textId="32CAAA7C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60151"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4B31264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 w:rsidR="00C7513A">
              <w:rPr>
                <w:rFonts w:ascii="Times New Roman" w:hAnsi="Times New Roman" w:cs="Times New Roman"/>
                <w:sz w:val="21"/>
                <w:szCs w:val="21"/>
              </w:rPr>
              <w:t>Selecting a board type</w:t>
            </w:r>
          </w:p>
          <w:p w14:paraId="62D0D2A1" w14:textId="11C712E9" w:rsidR="003200C8" w:rsidRPr="003200C8" w:rsidRDefault="00C7513A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game application is open and no game is in progress,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selects one of the board type options (English, Hexagon, or Diamond),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only that option is shown as selected, and it is used for the next new game</w:t>
            </w:r>
          </w:p>
        </w:tc>
        <w:tc>
          <w:tcPr>
            <w:tcW w:w="2023" w:type="dxa"/>
          </w:tcPr>
          <w:p w14:paraId="0D89FBB2" w14:textId="022E0BEC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3200C8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6908D52F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5997" w:type="dxa"/>
          </w:tcPr>
          <w:p w14:paraId="79E29936" w14:textId="690EA6B3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2.2 </w:t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Default board type.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game application has just been launched and the player has not yet selected a board type,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looks at the board type options,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C751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a default board type (English) is already selected, so a game can be started without an explicit selection</w:t>
            </w:r>
          </w:p>
        </w:tc>
        <w:tc>
          <w:tcPr>
            <w:tcW w:w="2023" w:type="dxa"/>
          </w:tcPr>
          <w:p w14:paraId="16E5F700" w14:textId="664635C8" w:rsidR="003200C8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2043C4" w:rsidRPr="003200C8" w14:paraId="4083D920" w14:textId="77777777" w:rsidTr="003200C8">
        <w:tc>
          <w:tcPr>
            <w:tcW w:w="1695" w:type="dxa"/>
          </w:tcPr>
          <w:p w14:paraId="2ECD07F9" w14:textId="19664ED7" w:rsidR="002043C4" w:rsidRPr="003200C8" w:rsidRDefault="00C7513A" w:rsidP="00C7513A">
            <w:pPr>
              <w:tabs>
                <w:tab w:val="left" w:pos="804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3.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Start a new game of the chosen board size and type</w:t>
            </w:r>
          </w:p>
        </w:tc>
        <w:tc>
          <w:tcPr>
            <w:tcW w:w="540" w:type="dxa"/>
          </w:tcPr>
          <w:p w14:paraId="0AB7B66C" w14:textId="1A1D8627" w:rsidR="002043C4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62E9F2D3" w14:textId="41027EE0" w:rsidR="002043C4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 Start a new game with chosen settings</w:t>
            </w:r>
          </w:p>
          <w:p w14:paraId="3450471C" w14:textId="7D73B94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player has chosen a valid board size and board type</w:t>
            </w:r>
          </w:p>
          <w:p w14:paraId="6C697500" w14:textId="54BBBDF8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clicks the “New Game” button</w:t>
            </w:r>
          </w:p>
          <w:p w14:paraId="44DE1457" w14:textId="61054EA6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a board of the chosen size and type is displayed with every hole filled with a peg except the center hole, which is empty</w:t>
            </w:r>
          </w:p>
        </w:tc>
        <w:tc>
          <w:tcPr>
            <w:tcW w:w="2023" w:type="dxa"/>
          </w:tcPr>
          <w:p w14:paraId="16BF35E9" w14:textId="435D45BA" w:rsidR="002043C4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6DF1E3DB" w14:textId="77777777" w:rsidTr="003200C8">
        <w:tc>
          <w:tcPr>
            <w:tcW w:w="1695" w:type="dxa"/>
          </w:tcPr>
          <w:p w14:paraId="78BA5A6C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02BC8CA" w14:textId="14B3C6D0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3.2</w:t>
            </w:r>
          </w:p>
        </w:tc>
        <w:tc>
          <w:tcPr>
            <w:tcW w:w="5997" w:type="dxa"/>
          </w:tcPr>
          <w:p w14:paraId="4F7F6388" w14:textId="5C3858A9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3.2 Restarting a game in progress</w:t>
            </w:r>
          </w:p>
          <w:p w14:paraId="412EA269" w14:textId="2AC79548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a game is in progress and the player has chand the board size and/or type</w:t>
            </w:r>
          </w:p>
          <w:p w14:paraId="6D4DA7B4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clicks the “New Game” button</w:t>
            </w:r>
          </w:p>
          <w:p w14:paraId="4AC2A20F" w14:textId="52FFB5BC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 current game is discarded, and a fresh board with the new settings replaces it</w:t>
            </w:r>
          </w:p>
        </w:tc>
        <w:tc>
          <w:tcPr>
            <w:tcW w:w="2023" w:type="dxa"/>
          </w:tcPr>
          <w:p w14:paraId="27CFE787" w14:textId="2772E21D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3426EBE6" w14:textId="77777777" w:rsidTr="003200C8">
        <w:tc>
          <w:tcPr>
            <w:tcW w:w="1695" w:type="dxa"/>
          </w:tcPr>
          <w:p w14:paraId="08CDBB22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790C47E" w14:textId="1D9017E4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3.3</w:t>
            </w:r>
          </w:p>
        </w:tc>
        <w:tc>
          <w:tcPr>
            <w:tcW w:w="5997" w:type="dxa"/>
          </w:tcPr>
          <w:p w14:paraId="03443374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3.3 Start is blocked by an invalid setting</w:t>
            </w:r>
          </w:p>
          <w:p w14:paraId="5A18671E" w14:textId="28EDC6F1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board size field contains an invalid value</w:t>
            </w:r>
          </w:p>
          <w:p w14:paraId="48E61A87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clicks the “New Game” button</w:t>
            </w:r>
          </w:p>
          <w:p w14:paraId="786F2299" w14:textId="36EBDE9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no new game starts and an error message asks the players to enter a valid size</w:t>
            </w:r>
          </w:p>
          <w:p w14:paraId="67CEF801" w14:textId="281AB6D9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023" w:type="dxa"/>
          </w:tcPr>
          <w:p w14:paraId="0A0D1D3A" w14:textId="029ABF6B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2A2E25DC" w14:textId="77777777" w:rsidTr="003200C8">
        <w:tc>
          <w:tcPr>
            <w:tcW w:w="1695" w:type="dxa"/>
          </w:tcPr>
          <w:p w14:paraId="043706AE" w14:textId="5489C0D6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4. Make a move in a game</w:t>
            </w:r>
          </w:p>
        </w:tc>
        <w:tc>
          <w:tcPr>
            <w:tcW w:w="540" w:type="dxa"/>
          </w:tcPr>
          <w:p w14:paraId="4E07EFD1" w14:textId="7524635B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5997" w:type="dxa"/>
          </w:tcPr>
          <w:p w14:paraId="3E19C0A8" w14:textId="77FE5E02" w:rsidR="00C7513A" w:rsidRPr="00C7513A" w:rsidRDefault="00C7513A" w:rsidP="00C7513A">
            <w:pPr>
              <w:tabs>
                <w:tab w:val="left" w:pos="111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4.1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Valid move</w:t>
            </w:r>
          </w:p>
          <w:p w14:paraId="7D00CDFC" w14:textId="28139576" w:rsidR="00C7513A" w:rsidRPr="00C7513A" w:rsidRDefault="00C7513A" w:rsidP="00C7513A">
            <w:pPr>
              <w:tabs>
                <w:tab w:val="left" w:pos="111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a game is in progress and a peg has an adjacent peg next to it with an empty hole directly beyond it in the same line</w:t>
            </w:r>
          </w:p>
          <w:p w14:paraId="22EB3E66" w14:textId="06027A1E" w:rsidR="00C7513A" w:rsidRPr="00C7513A" w:rsidRDefault="00C7513A" w:rsidP="00C7513A">
            <w:pPr>
              <w:tabs>
                <w:tab w:val="left" w:pos="111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moves that peg to the empty hole by jumping over the adjacent peg</w:t>
            </w:r>
          </w:p>
          <w:p w14:paraId="2187FE05" w14:textId="422AFB96" w:rsidR="00C7513A" w:rsidRPr="003200C8" w:rsidRDefault="00C7513A" w:rsidP="00C7513A">
            <w:pPr>
              <w:tabs>
                <w:tab w:val="left" w:pos="111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jumping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eg ends up in the empty hole, the jumped peg is removed, the original hole becomes empty, and the board display updates.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ab/>
            </w:r>
          </w:p>
        </w:tc>
        <w:tc>
          <w:tcPr>
            <w:tcW w:w="2023" w:type="dxa"/>
          </w:tcPr>
          <w:p w14:paraId="7928B82A" w14:textId="55A418D6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00A8FE17" w14:textId="77777777" w:rsidTr="003200C8">
        <w:tc>
          <w:tcPr>
            <w:tcW w:w="1695" w:type="dxa"/>
          </w:tcPr>
          <w:p w14:paraId="6FBAA59F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670A69E" w14:textId="1E2113F2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3FB6EDE1" w14:textId="77777777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4.2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Invalid move is rejected.</w:t>
            </w:r>
          </w:p>
          <w:p w14:paraId="67D09B11" w14:textId="30B67663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a game is in progress</w:t>
            </w:r>
          </w:p>
          <w:p w14:paraId="48D9BC35" w14:textId="62E890CD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attempts an illegal move (e.g., moving to a filled hole, jumping over an empty hole, moving diagonally, moving more than one jump distance, or moving outside the board)</w:t>
            </w:r>
          </w:p>
          <w:p w14:paraId="0AB4DDEF" w14:textId="0F07E457" w:rsidR="00C7513A" w:rsidRPr="003200C8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move is not made, the board stays unchanged, and the player is notified that the move is invalid.</w:t>
            </w:r>
          </w:p>
        </w:tc>
        <w:tc>
          <w:tcPr>
            <w:tcW w:w="2023" w:type="dxa"/>
          </w:tcPr>
          <w:p w14:paraId="57B2C7D4" w14:textId="52DD7F81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79160AAB" w14:textId="77777777" w:rsidTr="003200C8">
        <w:tc>
          <w:tcPr>
            <w:tcW w:w="1695" w:type="dxa"/>
          </w:tcPr>
          <w:p w14:paraId="63E2F906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5783446" w14:textId="6B1F9CA3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</w:tcPr>
          <w:p w14:paraId="111E1073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4.3 No moves after the game ends</w:t>
            </w:r>
          </w:p>
          <w:p w14:paraId="3C9B8A41" w14:textId="3F410126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game is over</w:t>
            </w:r>
          </w:p>
          <w:p w14:paraId="3613AC91" w14:textId="3BD5E127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attempts to move a peg</w:t>
            </w:r>
          </w:p>
          <w:p w14:paraId="3F7A13C8" w14:textId="11C14A03" w:rsidR="00C7513A" w:rsidRPr="003200C8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move is not made, and the board remains unchanged.</w:t>
            </w:r>
          </w:p>
        </w:tc>
        <w:tc>
          <w:tcPr>
            <w:tcW w:w="2023" w:type="dxa"/>
          </w:tcPr>
          <w:p w14:paraId="4955BBE5" w14:textId="63F08869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5C0923EF" w14:textId="77777777" w:rsidTr="003200C8">
        <w:tc>
          <w:tcPr>
            <w:tcW w:w="1695" w:type="dxa"/>
          </w:tcPr>
          <w:p w14:paraId="74C8AACA" w14:textId="17CD4F56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A game is over</w:t>
            </w:r>
          </w:p>
        </w:tc>
        <w:tc>
          <w:tcPr>
            <w:tcW w:w="540" w:type="dxa"/>
          </w:tcPr>
          <w:p w14:paraId="514D0ABB" w14:textId="5252D68B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24ADB7A4" w14:textId="77777777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5.1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Game over when no moves remain.</w:t>
            </w:r>
          </w:p>
          <w:p w14:paraId="376AC1FB" w14:textId="77E8EC4C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a game is in progress</w:t>
            </w:r>
          </w:p>
          <w:p w14:paraId="15A09064" w14:textId="3DBE2548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makes a move after which no peg on the board has a valid move</w:t>
            </w:r>
          </w:p>
          <w:p w14:paraId="13A191CF" w14:textId="42A916CB" w:rsidR="00C7513A" w:rsidRPr="003200C8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game is declared over, and a message tells the player the game has ended because no moves are left.</w:t>
            </w:r>
          </w:p>
        </w:tc>
        <w:tc>
          <w:tcPr>
            <w:tcW w:w="2023" w:type="dxa"/>
          </w:tcPr>
          <w:p w14:paraId="38637EED" w14:textId="5651B627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30EE4281" w14:textId="77777777" w:rsidTr="003200C8">
        <w:tc>
          <w:tcPr>
            <w:tcW w:w="1695" w:type="dxa"/>
          </w:tcPr>
          <w:p w14:paraId="374098D3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4433AC38" w14:textId="180CA67A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12476613" w14:textId="77777777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5.2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Game continues while moves remain.</w:t>
            </w:r>
          </w:p>
          <w:p w14:paraId="5823B3DA" w14:textId="75312998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a game is in progress</w:t>
            </w:r>
          </w:p>
          <w:p w14:paraId="6CB7A0F0" w14:textId="02724797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makes a move after which at least one valid move still exists</w:t>
            </w:r>
          </w:p>
          <w:p w14:paraId="0D62CAD2" w14:textId="2FFC7070" w:rsidR="00C7513A" w:rsidRPr="003200C8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no game-over message is shown, and the player can keep playing</w:t>
            </w:r>
          </w:p>
        </w:tc>
        <w:tc>
          <w:tcPr>
            <w:tcW w:w="2023" w:type="dxa"/>
          </w:tcPr>
          <w:p w14:paraId="220B920A" w14:textId="2F18F0B1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  <w:tr w:rsidR="00C7513A" w:rsidRPr="003200C8" w14:paraId="4DC04D94" w14:textId="77777777" w:rsidTr="003200C8">
        <w:tc>
          <w:tcPr>
            <w:tcW w:w="1695" w:type="dxa"/>
          </w:tcPr>
          <w:p w14:paraId="2095E931" w14:textId="77777777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21FCB1A" w14:textId="34EE818B" w:rsidR="00C7513A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5.3</w:t>
            </w:r>
          </w:p>
        </w:tc>
        <w:tc>
          <w:tcPr>
            <w:tcW w:w="5997" w:type="dxa"/>
          </w:tcPr>
          <w:p w14:paraId="27DF030B" w14:textId="77777777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5.3 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Game over with a single peg left.</w:t>
            </w:r>
          </w:p>
          <w:p w14:paraId="31848B26" w14:textId="47CF36F5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a game is in progress,</w:t>
            </w:r>
          </w:p>
          <w:p w14:paraId="44DAF597" w14:textId="20DC8B0D" w:rsidR="00C7513A" w:rsidRPr="00C7513A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player makes a move that leaves exactly one peg on the board</w:t>
            </w:r>
          </w:p>
          <w:p w14:paraId="08BF772B" w14:textId="32004FD9" w:rsidR="00C7513A" w:rsidRPr="003200C8" w:rsidRDefault="00C7513A" w:rsidP="00C751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 w:rsidRPr="00C7513A">
              <w:rPr>
                <w:rFonts w:ascii="Times New Roman" w:hAnsi="Times New Roman" w:cs="Times New Roman"/>
                <w:sz w:val="21"/>
                <w:szCs w:val="21"/>
              </w:rPr>
              <w:t xml:space="preserve"> the game is declared over, and the message tells the player they have solved the puzzle</w:t>
            </w:r>
          </w:p>
        </w:tc>
        <w:tc>
          <w:tcPr>
            <w:tcW w:w="2023" w:type="dxa"/>
          </w:tcPr>
          <w:p w14:paraId="344B747A" w14:textId="560C61B9" w:rsidR="00C7513A" w:rsidRPr="003200C8" w:rsidRDefault="00C7513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030BDA03" w14:textId="77777777" w:rsidR="00C7513A" w:rsidRDefault="00C7513A" w:rsidP="003E43A4">
      <w:pPr>
        <w:rPr>
          <w:rFonts w:ascii="Times New Roman" w:hAnsi="Times New Roman" w:cs="Times New Roman"/>
        </w:rPr>
      </w:pPr>
    </w:p>
    <w:p w14:paraId="5086E3FD" w14:textId="303CDE3F" w:rsidR="00C7513A" w:rsidRDefault="00C7513A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LLM Screen shots:</w:t>
      </w:r>
    </w:p>
    <w:p w14:paraId="04B7B69B" w14:textId="4222DF3E" w:rsidR="00C7513A" w:rsidRDefault="00C7513A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found that the LLM did a good job. I couldn’t think of much other acceptance criteria that it did come up with. After review I was answers given by the LLM were good.</w:t>
      </w:r>
    </w:p>
    <w:p w14:paraId="2ECEF0B5" w14:textId="09AD17A6" w:rsidR="00C7513A" w:rsidRDefault="00C7513A" w:rsidP="003E43A4">
      <w:pPr>
        <w:rPr>
          <w:rFonts w:ascii="Times New Roman" w:hAnsi="Times New Roman" w:cs="Times New Roman"/>
        </w:rPr>
      </w:pPr>
      <w:r w:rsidRPr="00C7513A">
        <w:rPr>
          <w:rFonts w:ascii="Times New Roman" w:hAnsi="Times New Roman" w:cs="Times New Roman"/>
        </w:rPr>
        <w:lastRenderedPageBreak/>
        <w:drawing>
          <wp:inline distT="0" distB="0" distL="0" distR="0" wp14:anchorId="679E78CB" wp14:editId="0E55F11E">
            <wp:extent cx="3124323" cy="2506980"/>
            <wp:effectExtent l="0" t="0" r="0" b="7620"/>
            <wp:docPr id="16054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53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7862" cy="251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13A">
        <w:rPr>
          <w:rFonts w:ascii="Times New Roman" w:hAnsi="Times New Roman" w:cs="Times New Roman"/>
        </w:rPr>
        <w:drawing>
          <wp:inline distT="0" distB="0" distL="0" distR="0" wp14:anchorId="507102DC" wp14:editId="3D2232F9">
            <wp:extent cx="3471514" cy="2255520"/>
            <wp:effectExtent l="0" t="0" r="0" b="0"/>
            <wp:docPr id="8532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4743" cy="226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AF57" w14:textId="0C366304" w:rsidR="00C7513A" w:rsidRDefault="00C7513A" w:rsidP="003E43A4">
      <w:pPr>
        <w:rPr>
          <w:rFonts w:ascii="Times New Roman" w:hAnsi="Times New Roman" w:cs="Times New Roman"/>
        </w:rPr>
      </w:pPr>
      <w:r w:rsidRPr="00C7513A">
        <w:rPr>
          <w:rFonts w:ascii="Times New Roman" w:hAnsi="Times New Roman" w:cs="Times New Roman"/>
        </w:rPr>
        <w:drawing>
          <wp:inline distT="0" distB="0" distL="0" distR="0" wp14:anchorId="1D813D6A" wp14:editId="45017CD9">
            <wp:extent cx="3697224" cy="2148840"/>
            <wp:effectExtent l="0" t="0" r="0" b="3810"/>
            <wp:docPr id="13368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0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787" cy="215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13A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3pt;height:31.8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0.6pt;height:31.8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4935"/>
    <w:rsid w:val="002043C4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D6855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7E28"/>
    <w:rsid w:val="007A3DF0"/>
    <w:rsid w:val="007C5ADC"/>
    <w:rsid w:val="007D306E"/>
    <w:rsid w:val="007D5DEB"/>
    <w:rsid w:val="0080269C"/>
    <w:rsid w:val="00845FF1"/>
    <w:rsid w:val="00860151"/>
    <w:rsid w:val="00870259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B03C36"/>
    <w:rsid w:val="00B23002"/>
    <w:rsid w:val="00B31DEE"/>
    <w:rsid w:val="00B4101D"/>
    <w:rsid w:val="00B55FC4"/>
    <w:rsid w:val="00B90AEC"/>
    <w:rsid w:val="00BB4285"/>
    <w:rsid w:val="00BE4C4D"/>
    <w:rsid w:val="00C1196E"/>
    <w:rsid w:val="00C27CDD"/>
    <w:rsid w:val="00C41C58"/>
    <w:rsid w:val="00C7513A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Caleb Reibenstein</cp:lastModifiedBy>
  <cp:revision>7</cp:revision>
  <cp:lastPrinted>2019-09-06T16:38:00Z</cp:lastPrinted>
  <dcterms:created xsi:type="dcterms:W3CDTF">2026-02-10T16:01:00Z</dcterms:created>
  <dcterms:modified xsi:type="dcterms:W3CDTF">2026-10-07T03:22:00Z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