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24B33" w14:textId="50F89DF9" w:rsidR="004B2F83" w:rsidRDefault="000F1B82">
      <w:r>
        <w:t>Apfel</w:t>
      </w:r>
    </w:p>
    <w:p w14:paraId="6CD14906" w14:textId="1DF6243C" w:rsidR="000F1B82" w:rsidRDefault="000F1B82">
      <w:r>
        <w:t>Birnen</w:t>
      </w:r>
    </w:p>
    <w:p w14:paraId="06D8C8CC" w14:textId="6F79CC86" w:rsidR="000F1B82" w:rsidRDefault="000F1B82">
      <w:r>
        <w:t>Bananen</w:t>
      </w:r>
    </w:p>
    <w:p w14:paraId="099AF35E" w14:textId="18771B91" w:rsidR="001931FD" w:rsidRDefault="001931FD">
      <w:r>
        <w:t>Speedballs</w:t>
      </w:r>
      <w:bookmarkStart w:id="0" w:name="_GoBack"/>
      <w:bookmarkEnd w:id="0"/>
    </w:p>
    <w:sectPr w:rsidR="001931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83"/>
    <w:rsid w:val="000F1B82"/>
    <w:rsid w:val="001931FD"/>
    <w:rsid w:val="004B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82932"/>
  <w15:chartTrackingRefBased/>
  <w15:docId w15:val="{5DC3111A-A55F-455E-BBBB-11B106D3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Vo</dc:creator>
  <cp:keywords/>
  <dc:description/>
  <cp:lastModifiedBy>PC MASTERRACE 2</cp:lastModifiedBy>
  <cp:revision>3</cp:revision>
  <dcterms:created xsi:type="dcterms:W3CDTF">2021-04-20T10:51:00Z</dcterms:created>
  <dcterms:modified xsi:type="dcterms:W3CDTF">2021-04-25T12:44:00Z</dcterms:modified>
</cp:coreProperties>
</file>