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E841" w14:textId="3D0C494B" w:rsidR="00EC2F73" w:rsidRPr="001D3A0C" w:rsidRDefault="00A8737A" w:rsidP="00EC2F73">
      <w:pPr>
        <w:rPr>
          <w:b/>
        </w:rPr>
      </w:pPr>
      <w:r w:rsidRPr="001D3A0C">
        <w:rPr>
          <w:b/>
        </w:rPr>
        <w:t>Vergangene</w:t>
      </w:r>
      <w:r w:rsidR="00EC2F73" w:rsidRPr="001D3A0C">
        <w:rPr>
          <w:b/>
        </w:rPr>
        <w:t xml:space="preserve"> Arbeiten</w:t>
      </w:r>
      <w:r w:rsidR="00EC2F73" w:rsidRPr="001D3A0C">
        <w:rPr>
          <w:b/>
        </w:rPr>
        <w:br/>
        <w:t>__________________________________________________________________________________</w:t>
      </w:r>
    </w:p>
    <w:p w14:paraId="066D04D8" w14:textId="7C5A5934" w:rsidR="00EC2F73" w:rsidRPr="001D3A0C" w:rsidRDefault="00073CAB" w:rsidP="00EC2F73">
      <w:pPr>
        <w:pStyle w:val="Listenabsatz"/>
        <w:numPr>
          <w:ilvl w:val="0"/>
          <w:numId w:val="4"/>
        </w:numPr>
        <w:rPr>
          <w:b/>
        </w:rPr>
      </w:pPr>
      <w:r w:rsidRPr="001D3A0C">
        <w:rPr>
          <w:b/>
        </w:rPr>
        <w:t xml:space="preserve">2021: </w:t>
      </w:r>
      <w:r w:rsidR="00EC2F73" w:rsidRPr="001D3A0C">
        <w:rPr>
          <w:b/>
        </w:rPr>
        <w:t>Bachelorarbeit im Studium (im Gange)</w:t>
      </w:r>
      <w:r w:rsidR="00EC2F73" w:rsidRPr="001D3A0C">
        <w:rPr>
          <w:b/>
        </w:rPr>
        <w:br/>
      </w:r>
      <w:r w:rsidR="00EC2F73" w:rsidRPr="001D3A0C">
        <w:t>"Untersuchung zur aerodynamischen Instabilität am Projekt mobula"</w:t>
      </w:r>
    </w:p>
    <w:p w14:paraId="0BB98749" w14:textId="77777777" w:rsidR="00940BD9" w:rsidRPr="001D3A0C" w:rsidRDefault="00940BD9" w:rsidP="00940BD9">
      <w:pPr>
        <w:pStyle w:val="Listenabsatz"/>
        <w:rPr>
          <w:b/>
        </w:rPr>
      </w:pPr>
    </w:p>
    <w:p w14:paraId="3DBBA5EE" w14:textId="195D8906" w:rsidR="00551AD2" w:rsidRPr="001D3A0C" w:rsidRDefault="00073CAB" w:rsidP="00551AD2">
      <w:pPr>
        <w:pStyle w:val="Listenabsatz"/>
        <w:numPr>
          <w:ilvl w:val="0"/>
          <w:numId w:val="4"/>
        </w:numPr>
        <w:rPr>
          <w:b/>
          <w:bCs/>
        </w:rPr>
      </w:pPr>
      <w:r w:rsidRPr="001D3A0C">
        <w:rPr>
          <w:b/>
        </w:rPr>
        <w:t xml:space="preserve">2020: </w:t>
      </w:r>
      <w:r w:rsidR="00EC2F73" w:rsidRPr="001D3A0C">
        <w:rPr>
          <w:b/>
        </w:rPr>
        <w:t xml:space="preserve">Semesterarbeit im Studium </w:t>
      </w:r>
      <w:r w:rsidR="00EC2F73" w:rsidRPr="001D3A0C">
        <w:rPr>
          <w:b/>
        </w:rPr>
        <w:br/>
      </w:r>
      <w:r w:rsidR="00EC2F73" w:rsidRPr="001D3A0C">
        <w:t>"Optimierung einer Behandlungsdüse zur autonomen Bekämpfung der Ampfer-Pflanze"</w:t>
      </w:r>
      <w:r w:rsidR="00551AD2" w:rsidRPr="001D3A0C">
        <w:br/>
      </w:r>
      <w:hyperlink r:id="rId5" w:history="1">
        <w:r w:rsidR="00551AD2" w:rsidRPr="001D3A0C">
          <w:rPr>
            <w:rStyle w:val="Hyperlink"/>
            <w:color w:val="auto"/>
          </w:rPr>
          <w:t>www.reitemeier.ch/reference/semesterarbeit.pdf</w:t>
        </w:r>
      </w:hyperlink>
    </w:p>
    <w:p w14:paraId="7205E984" w14:textId="77777777" w:rsidR="00940BD9" w:rsidRPr="001D3A0C" w:rsidRDefault="00940BD9" w:rsidP="00940BD9">
      <w:pPr>
        <w:pStyle w:val="Listenabsatz"/>
        <w:rPr>
          <w:bCs/>
        </w:rPr>
      </w:pPr>
    </w:p>
    <w:p w14:paraId="5BD8583B" w14:textId="72239656" w:rsidR="00940BD9" w:rsidRPr="001D3A0C" w:rsidRDefault="00073CAB" w:rsidP="00940BD9">
      <w:pPr>
        <w:pStyle w:val="Listenabsatz"/>
        <w:numPr>
          <w:ilvl w:val="0"/>
          <w:numId w:val="4"/>
        </w:numPr>
        <w:rPr>
          <w:bCs/>
        </w:rPr>
      </w:pPr>
      <w:r w:rsidRPr="001D3A0C">
        <w:rPr>
          <w:b/>
          <w:bCs/>
        </w:rPr>
        <w:t xml:space="preserve">2019.2020: </w:t>
      </w:r>
      <w:r w:rsidR="00EC2F73" w:rsidRPr="001D3A0C">
        <w:rPr>
          <w:b/>
          <w:bCs/>
        </w:rPr>
        <w:t xml:space="preserve">Entwicklungsprojekt im Studium für GEBERIT </w:t>
      </w:r>
      <w:r w:rsidR="00EC2F73" w:rsidRPr="001D3A0C">
        <w:rPr>
          <w:b/>
          <w:bCs/>
        </w:rPr>
        <w:br/>
      </w:r>
      <w:r w:rsidR="00EC2F73" w:rsidRPr="001D3A0C">
        <w:rPr>
          <w:bCs/>
        </w:rPr>
        <w:t>"Selbstreinigende Toilette"</w:t>
      </w:r>
      <w:r w:rsidR="005C0A54" w:rsidRPr="001D3A0C">
        <w:rPr>
          <w:bCs/>
        </w:rPr>
        <w:t xml:space="preserve"> (1 Jahr Entwicklungsarbeit mit 5 Studierenden)</w:t>
      </w:r>
    </w:p>
    <w:p w14:paraId="169BBE8C" w14:textId="77777777" w:rsidR="00073CAB" w:rsidRPr="001D3A0C" w:rsidRDefault="00073CAB" w:rsidP="00073CAB">
      <w:pPr>
        <w:pStyle w:val="Listenabsatz"/>
        <w:rPr>
          <w:bCs/>
        </w:rPr>
      </w:pPr>
    </w:p>
    <w:p w14:paraId="5A4B5228" w14:textId="4435FDCF" w:rsidR="00073CAB" w:rsidRPr="001D3A0C" w:rsidRDefault="00073CAB" w:rsidP="00073CAB">
      <w:pPr>
        <w:pStyle w:val="Listenabsatz"/>
        <w:numPr>
          <w:ilvl w:val="0"/>
          <w:numId w:val="4"/>
        </w:numPr>
      </w:pPr>
      <w:r w:rsidRPr="001D3A0C">
        <w:rPr>
          <w:b/>
        </w:rPr>
        <w:t xml:space="preserve">2019: Gemeinsame Wettbewerbsarbeit im Rahmen von MIGROS </w:t>
      </w:r>
      <w:proofErr w:type="spellStart"/>
      <w:r w:rsidRPr="001D3A0C">
        <w:rPr>
          <w:b/>
        </w:rPr>
        <w:t>bugnplay</w:t>
      </w:r>
      <w:proofErr w:type="spellEnd"/>
      <w:r w:rsidRPr="001D3A0C">
        <w:rPr>
          <w:b/>
        </w:rPr>
        <w:br/>
      </w:r>
      <w:r w:rsidRPr="001D3A0C">
        <w:t>"Eine App für Blinde" (Mit 2 Freunden in der Freizeit)</w:t>
      </w:r>
      <w:r w:rsidRPr="001D3A0C">
        <w:br/>
      </w:r>
      <w:hyperlink r:id="rId6" w:history="1">
        <w:r w:rsidRPr="001D3A0C">
          <w:rPr>
            <w:rStyle w:val="Hyperlink"/>
            <w:color w:val="auto"/>
          </w:rPr>
          <w:t>www.reitemeier.ch/reference/speakingradar.pdf</w:t>
        </w:r>
      </w:hyperlink>
      <w:r w:rsidRPr="001D3A0C">
        <w:rPr>
          <w:rStyle w:val="Hyperlink"/>
          <w:color w:val="auto"/>
        </w:rPr>
        <w:br/>
      </w:r>
      <w:hyperlink r:id="rId7" w:history="1">
        <w:r w:rsidR="001D3A0C" w:rsidRPr="001D3A0C">
          <w:rPr>
            <w:rStyle w:val="Hyperlink"/>
            <w:color w:val="auto"/>
          </w:rPr>
          <w:t>www.reitemeier.ch/reference/speakingradar_beschreib</w:t>
        </w:r>
        <w:r w:rsidR="001D3A0C" w:rsidRPr="001D3A0C">
          <w:rPr>
            <w:rStyle w:val="Hyperlink"/>
            <w:color w:val="auto"/>
          </w:rPr>
          <w:t>.mp4</w:t>
        </w:r>
      </w:hyperlink>
      <w:r w:rsidR="001D3A0C" w:rsidRPr="001D3A0C">
        <w:t xml:space="preserve"> </w:t>
      </w:r>
    </w:p>
    <w:p w14:paraId="3ED8D653" w14:textId="77777777" w:rsidR="00940BD9" w:rsidRPr="001D3A0C" w:rsidRDefault="00940BD9" w:rsidP="00940BD9">
      <w:pPr>
        <w:pStyle w:val="Listenabsatz"/>
        <w:rPr>
          <w:bCs/>
        </w:rPr>
      </w:pPr>
    </w:p>
    <w:p w14:paraId="612BA887" w14:textId="667C574F" w:rsidR="008307CC" w:rsidRPr="001D3A0C" w:rsidRDefault="00073CAB" w:rsidP="008307CC">
      <w:pPr>
        <w:pStyle w:val="Listenabsatz"/>
        <w:numPr>
          <w:ilvl w:val="0"/>
          <w:numId w:val="4"/>
        </w:numPr>
      </w:pPr>
      <w:r w:rsidRPr="001D3A0C">
        <w:rPr>
          <w:b/>
        </w:rPr>
        <w:t xml:space="preserve">2018: </w:t>
      </w:r>
      <w:r w:rsidR="00EC2F73" w:rsidRPr="001D3A0C">
        <w:rPr>
          <w:b/>
        </w:rPr>
        <w:t>Design Buch "4D Urban Mobility"</w:t>
      </w:r>
    </w:p>
    <w:p w14:paraId="305B8CEF" w14:textId="445FFDBF" w:rsidR="00940BD9" w:rsidRPr="001D3A0C" w:rsidRDefault="001D3A0C" w:rsidP="008307CC">
      <w:pPr>
        <w:pStyle w:val="Listenabsatz"/>
      </w:pPr>
      <w:hyperlink r:id="rId8" w:history="1">
        <w:r w:rsidR="008307CC" w:rsidRPr="001D3A0C">
          <w:rPr>
            <w:rStyle w:val="Hyperlink"/>
            <w:color w:val="auto"/>
          </w:rPr>
          <w:t>https://www.amazon.de/Door-Mobilit%C3%A4t-fliegenden-Auto-Air-Taxi/dp/390605599X</w:t>
        </w:r>
      </w:hyperlink>
      <w:r w:rsidR="00EC2F73" w:rsidRPr="001D3A0C">
        <w:t xml:space="preserve"> </w:t>
      </w:r>
    </w:p>
    <w:p w14:paraId="41D885EC" w14:textId="77777777" w:rsidR="008307CC" w:rsidRPr="001D3A0C" w:rsidRDefault="008307CC" w:rsidP="008307CC">
      <w:pPr>
        <w:pStyle w:val="Listenabsatz"/>
        <w:ind w:left="1440"/>
      </w:pPr>
    </w:p>
    <w:p w14:paraId="0D8ADEDD" w14:textId="42502C5B" w:rsidR="00EC2F73" w:rsidRPr="001D3A0C" w:rsidRDefault="00073CAB" w:rsidP="00EC2F73">
      <w:pPr>
        <w:pStyle w:val="Listenabsatz"/>
        <w:numPr>
          <w:ilvl w:val="0"/>
          <w:numId w:val="4"/>
        </w:numPr>
        <w:rPr>
          <w:b/>
        </w:rPr>
      </w:pPr>
      <w:r w:rsidRPr="001D3A0C">
        <w:rPr>
          <w:b/>
        </w:rPr>
        <w:t xml:space="preserve">2017: </w:t>
      </w:r>
      <w:r w:rsidR="00EC2F73" w:rsidRPr="001D3A0C">
        <w:rPr>
          <w:b/>
        </w:rPr>
        <w:t xml:space="preserve">Maturaarbeit bei SJf </w:t>
      </w:r>
      <w:r w:rsidR="00EC2F73" w:rsidRPr="001D3A0C">
        <w:rPr>
          <w:b/>
        </w:rPr>
        <w:br/>
        <w:t>"</w:t>
      </w:r>
      <w:r w:rsidR="00EC2F73" w:rsidRPr="001D3A0C">
        <w:t xml:space="preserve"> Fliegen über dem Wasser – Konstruktion und Bau eines Hydrofoil "</w:t>
      </w:r>
      <w:r w:rsidR="00EC2F73" w:rsidRPr="001D3A0C">
        <w:br/>
      </w:r>
      <w:hyperlink r:id="rId9" w:history="1">
        <w:r w:rsidR="00893C23" w:rsidRPr="001D3A0C">
          <w:rPr>
            <w:rStyle w:val="Hyperlink"/>
            <w:color w:val="auto"/>
          </w:rPr>
          <w:t>www.reitemeier.ch/reference/maturaarbeit.pdf</w:t>
        </w:r>
      </w:hyperlink>
      <w:r w:rsidR="00893C23" w:rsidRPr="001D3A0C">
        <w:t xml:space="preserve"> </w:t>
      </w:r>
    </w:p>
    <w:p w14:paraId="70B168DC" w14:textId="77777777" w:rsidR="008307CC" w:rsidRPr="001D3A0C" w:rsidRDefault="008307CC" w:rsidP="008307CC">
      <w:pPr>
        <w:pStyle w:val="Listenabsatz"/>
        <w:rPr>
          <w:b/>
        </w:rPr>
      </w:pPr>
    </w:p>
    <w:sectPr w:rsidR="008307CC" w:rsidRPr="001D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53E6"/>
    <w:multiLevelType w:val="hybridMultilevel"/>
    <w:tmpl w:val="D3BECF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E0246"/>
    <w:multiLevelType w:val="hybridMultilevel"/>
    <w:tmpl w:val="6F7421B8"/>
    <w:lvl w:ilvl="0" w:tplc="E542B514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D4E73"/>
    <w:multiLevelType w:val="hybridMultilevel"/>
    <w:tmpl w:val="C470B80A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0F79"/>
    <w:multiLevelType w:val="hybridMultilevel"/>
    <w:tmpl w:val="2FFC2FA8"/>
    <w:lvl w:ilvl="0" w:tplc="0B121D94">
      <w:start w:val="2016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CF"/>
    <w:rsid w:val="00073CAB"/>
    <w:rsid w:val="00130A86"/>
    <w:rsid w:val="001411D1"/>
    <w:rsid w:val="001D3A0C"/>
    <w:rsid w:val="002263D4"/>
    <w:rsid w:val="00551AD2"/>
    <w:rsid w:val="005C0A54"/>
    <w:rsid w:val="006D2B2E"/>
    <w:rsid w:val="008307CC"/>
    <w:rsid w:val="00893C23"/>
    <w:rsid w:val="009339DE"/>
    <w:rsid w:val="00940BD9"/>
    <w:rsid w:val="00A826CF"/>
    <w:rsid w:val="00A8737A"/>
    <w:rsid w:val="00EC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70A219"/>
  <w15:chartTrackingRefBased/>
  <w15:docId w15:val="{C5544651-BD4F-4DB1-8A7D-68FC9D22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2F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C2F7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C2F73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30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Door-Mobilit%C3%A4t-fliegenden-Auto-Air-Taxi/dp/390605599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itemeier.ch/reference/speakingradar_beschreib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itemeier.ch/reference/speakingradar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eitemeier.ch/reference/semesterarbei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itemeier.ch/reference/maturaarbei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Reitemeier</dc:creator>
  <cp:keywords/>
  <dc:description/>
  <cp:lastModifiedBy>Lukas Reitemeier</cp:lastModifiedBy>
  <cp:revision>4</cp:revision>
  <dcterms:created xsi:type="dcterms:W3CDTF">2021-04-18T10:50:00Z</dcterms:created>
  <dcterms:modified xsi:type="dcterms:W3CDTF">2021-04-18T10:52:00Z</dcterms:modified>
</cp:coreProperties>
</file>