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FF" w:rsidRPr="00E22F82" w:rsidRDefault="00E22F82">
      <w:pPr>
        <w:rPr>
          <w:b/>
          <w:sz w:val="72"/>
          <w:szCs w:val="72"/>
          <w:u w:val="single"/>
        </w:rPr>
      </w:pPr>
      <w:r w:rsidRPr="00E22F82">
        <w:rPr>
          <w:rFonts w:ascii="Baskerville Old Face" w:hAnsi="Baskerville Old Face"/>
          <w:b/>
          <w:sz w:val="72"/>
          <w:szCs w:val="72"/>
        </w:rPr>
        <w:t xml:space="preserve">    </w:t>
      </w:r>
      <w:r w:rsidRPr="00E22F82">
        <w:rPr>
          <w:rFonts w:ascii="Baskerville Old Face" w:hAnsi="Baskerville Old Face"/>
          <w:b/>
          <w:sz w:val="72"/>
          <w:szCs w:val="72"/>
          <w:u w:val="single"/>
        </w:rPr>
        <w:t>ACKNOWLEDGEMENT</w:t>
      </w:r>
    </w:p>
    <w:p w:rsidR="00E22F82" w:rsidRDefault="00E22F82">
      <w:pPr>
        <w:rPr>
          <w:sz w:val="36"/>
          <w:szCs w:val="36"/>
        </w:rPr>
      </w:pP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I would like to express my gratitude towards all the people who helped me throughout the Project for its successful completion.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Firstly, I would like to thank our founder Chairman Mr. JN Das and respected Principal Sir who gave us the opportunity to prepare the project.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 xml:space="preserve">Secondly, I would like to thank our Computer Teacher Mr.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Ansuman</w:t>
      </w:r>
      <w:proofErr w:type="spellEnd"/>
      <w:r w:rsidRPr="00756884">
        <w:rPr>
          <w:rFonts w:ascii="Baskerville Old Face" w:hAnsi="Baskerville Old Face"/>
          <w:sz w:val="48"/>
          <w:szCs w:val="48"/>
        </w:rPr>
        <w:t xml:space="preserve">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Mohanty</w:t>
      </w:r>
      <w:proofErr w:type="spellEnd"/>
      <w:r w:rsidRPr="00756884">
        <w:rPr>
          <w:rFonts w:ascii="Baskerville Old Face" w:hAnsi="Baskerville Old Face"/>
          <w:sz w:val="48"/>
          <w:szCs w:val="48"/>
        </w:rPr>
        <w:t xml:space="preserve"> Sir, who provided an interesting topic to work with, and guided me through my work.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Most importantly, I would like to thank my parents and classmates for providing me all the help required for the project.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</w:p>
    <w:p w:rsidR="00E22F82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 xml:space="preserve">-Levi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Sangma</w:t>
      </w:r>
      <w:proofErr w:type="spellEnd"/>
    </w:p>
    <w:p w:rsidR="00756884" w:rsidRPr="00756884" w:rsidRDefault="00756884">
      <w:pPr>
        <w:rPr>
          <w:rFonts w:ascii="Baskerville Old Face" w:hAnsi="Baskerville Old Face"/>
          <w:sz w:val="48"/>
          <w:szCs w:val="48"/>
        </w:rPr>
      </w:pPr>
    </w:p>
    <w:p w:rsidR="00E22F82" w:rsidRPr="00E22F82" w:rsidRDefault="00E22F82" w:rsidP="00E22F82">
      <w:pPr>
        <w:pStyle w:val="Title"/>
        <w:rPr>
          <w:sz w:val="72"/>
          <w:szCs w:val="72"/>
          <w:u w:val="single"/>
        </w:rPr>
      </w:pPr>
      <w:r w:rsidRPr="00E22F82">
        <w:rPr>
          <w:rFonts w:ascii="Baskerville Old Face" w:hAnsi="Baskerville Old Face"/>
          <w:sz w:val="72"/>
          <w:szCs w:val="72"/>
          <w:u w:val="single"/>
        </w:rPr>
        <w:lastRenderedPageBreak/>
        <w:t>INTRODUCTION:</w:t>
      </w:r>
    </w:p>
    <w:p w:rsidR="00E22F82" w:rsidRDefault="00E22F82">
      <w:pPr>
        <w:pStyle w:val="Title"/>
        <w:rPr>
          <w:sz w:val="72"/>
          <w:szCs w:val="72"/>
        </w:rPr>
      </w:pPr>
    </w:p>
    <w:p w:rsidR="00E22F82" w:rsidRDefault="00E22F82" w:rsidP="00E22F82">
      <w:pPr>
        <w:rPr>
          <w:sz w:val="48"/>
          <w:szCs w:val="48"/>
        </w:rPr>
      </w:pPr>
      <w:r>
        <w:rPr>
          <w:sz w:val="48"/>
          <w:szCs w:val="48"/>
        </w:rPr>
        <w:t>This Project</w:t>
      </w:r>
      <w:r w:rsidR="00AC2076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on Railway Management works with Adding, Modifying, </w:t>
      </w:r>
      <w:r w:rsidR="00AC2076">
        <w:rPr>
          <w:sz w:val="48"/>
          <w:szCs w:val="48"/>
        </w:rPr>
        <w:t xml:space="preserve">Searching and Manipulating data </w:t>
      </w:r>
      <w:r w:rsidR="008328BC">
        <w:rPr>
          <w:sz w:val="48"/>
          <w:szCs w:val="48"/>
        </w:rPr>
        <w:t xml:space="preserve">and information that </w:t>
      </w:r>
      <w:proofErr w:type="gramStart"/>
      <w:r w:rsidR="008328BC">
        <w:rPr>
          <w:sz w:val="48"/>
          <w:szCs w:val="48"/>
        </w:rPr>
        <w:t xml:space="preserve">has </w:t>
      </w:r>
      <w:r w:rsidR="00AC2076">
        <w:rPr>
          <w:sz w:val="48"/>
          <w:szCs w:val="48"/>
        </w:rPr>
        <w:t>been inputted</w:t>
      </w:r>
      <w:proofErr w:type="gramEnd"/>
      <w:r w:rsidR="00AC2076">
        <w:rPr>
          <w:sz w:val="48"/>
          <w:szCs w:val="48"/>
        </w:rPr>
        <w:t>.</w:t>
      </w:r>
    </w:p>
    <w:p w:rsidR="00AC2076" w:rsidRDefault="00AC2076" w:rsidP="00E22F82">
      <w:pPr>
        <w:rPr>
          <w:sz w:val="48"/>
          <w:szCs w:val="48"/>
        </w:rPr>
      </w:pPr>
      <w:r>
        <w:rPr>
          <w:sz w:val="48"/>
          <w:szCs w:val="48"/>
        </w:rPr>
        <w:t>The Main Aim of the Program is to Manage</w:t>
      </w:r>
      <w:r w:rsidR="008328BC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Data of a Railway Database efficiently and Searching for Train </w:t>
      </w:r>
      <w:r w:rsidR="008328BC">
        <w:rPr>
          <w:sz w:val="48"/>
          <w:szCs w:val="48"/>
        </w:rPr>
        <w:t>Number</w:t>
      </w:r>
      <w:r>
        <w:rPr>
          <w:sz w:val="48"/>
          <w:szCs w:val="48"/>
        </w:rPr>
        <w:t xml:space="preserve"> and getting back </w:t>
      </w:r>
      <w:r w:rsidR="008328BC">
        <w:rPr>
          <w:sz w:val="48"/>
          <w:szCs w:val="48"/>
        </w:rPr>
        <w:t>the details of it.</w:t>
      </w:r>
    </w:p>
    <w:p w:rsidR="00AC2076" w:rsidRDefault="008328BC" w:rsidP="00E22F8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This </w:t>
      </w:r>
      <w:r w:rsidR="00AC2076">
        <w:rPr>
          <w:sz w:val="48"/>
          <w:szCs w:val="48"/>
        </w:rPr>
        <w:t>Program can be utilized by any Railway Company for convenient management of Trains</w:t>
      </w:r>
      <w:proofErr w:type="gramEnd"/>
      <w:r w:rsidR="00AC2076">
        <w:rPr>
          <w:sz w:val="48"/>
          <w:szCs w:val="48"/>
        </w:rPr>
        <w:t>.</w:t>
      </w: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756884" w:rsidRDefault="00756884" w:rsidP="00E22F82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SOURCE CODE:</w:t>
      </w:r>
    </w:p>
    <w:p w:rsidR="00756884" w:rsidRDefault="00756884" w:rsidP="00E22F82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mysql.connector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tabulate import tabulate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()==True: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"Successfully connected.")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"|~                         RAILWAY MANAGEMENT.               ~| 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addreco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number-:"))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tname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Train name-:")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S_station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name of the Starting station-:")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T_station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name of the Target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T_type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Type of train:")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D_cover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Total distance to be covered:"))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T_d_w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Active days:"))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Arrival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Departure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Halt_time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Halt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query="insert into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values({},'{}','{}','{}','{}',{},'{}','{}','{}','{}')".format(tno,tname,S_station,T_station,T_type,D_cover,T_d_w,A_time,D_time,Halt_time)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"\n ## </w:t>
      </w:r>
      <w:r w:rsidRPr="00756884">
        <w:rPr>
          <w:rFonts w:ascii="Cambria Math" w:hAnsi="Cambria Math" w:cs="Cambria Math"/>
          <w:sz w:val="40"/>
          <w:szCs w:val="40"/>
        </w:rPr>
        <w:t>𝑅𝐸𝒞𝒪𝑅𝒟</w:t>
      </w:r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r w:rsidRPr="00756884">
        <w:rPr>
          <w:rFonts w:ascii="Cambria Math" w:hAnsi="Cambria Math" w:cs="Cambria Math"/>
          <w:sz w:val="40"/>
          <w:szCs w:val="40"/>
        </w:rPr>
        <w:t>𝒜𝒟𝒟𝐸𝒟</w:t>
      </w:r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r w:rsidRPr="00756884">
        <w:rPr>
          <w:rFonts w:ascii="Cambria Math" w:hAnsi="Cambria Math" w:cs="Cambria Math"/>
          <w:sz w:val="40"/>
          <w:szCs w:val="40"/>
        </w:rPr>
        <w:t>𝒮𝒰𝒞𝒞𝐸𝒮𝒮𝐹𝒰𝐿𝐿𝒴</w:t>
      </w:r>
      <w:r w:rsidRPr="00756884">
        <w:rPr>
          <w:rFonts w:ascii="Times New Roman" w:hAnsi="Times New Roman" w:cs="Times New Roman"/>
          <w:sz w:val="40"/>
          <w:szCs w:val="40"/>
        </w:rPr>
        <w:t>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dispreco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=("select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mycursor.fetchall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print('%10s'%"TrainNumber",'%10s'%"TrainName",'%10s'%"StartingStation",'%10s'%"TargetStation",'%10s'%"TrainType"'%10s'%"DistanceCovered",'%10s'%"ActiveDays",'%10s'%"ArrivalTime",'%10s'%"DepartureTime",'%10s'%"HaltTime")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count=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mycursor.rowcount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row 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print('%5s' % row[0],'%16s'%row[1],'%16s'%row[2],'%16s'%row[3],'%16s' % row[4],'%16s'%row[5],'%16s'%row[6],'%16s'%row[7],'%16s'%row[8],'%16s'%row[9])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dispreco2():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=("select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mycursor.fetchall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header=["Train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Number","Train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Name","Starting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Station","Target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Station","Train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Type","Distance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Covered","Active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Days","Arrival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Time","Departure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Time","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HaltTime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"]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tab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=[]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rec 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tab.append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rec)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tabulate(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tab,header,tablefmt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",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numalign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="right"))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modifyreco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searching:"))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a=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"Enter the new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trainname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b=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train number:"))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c=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starting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d=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destination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e=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type of train to be modified into:")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f=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distance to be covered:"))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g=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active days:")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h=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arrival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departure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j=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halt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query=("update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set Tname='{}',Tno={},S_station='{}',T_station='{}',T_type='{}',D_cover={},T_d_w='{}',Arrival_time='{}',Departure_time='{}',Halt_time='{}'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={}").format(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a,b,c,d,e,f,g,h,i,j,tno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modified")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found")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delreco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"*******************DELETE TRAIN NUMBER **************************")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deleting:"))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input("Do you want to delete? (Press Y if you want to delete else press N)")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=='Y' or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=='y':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="Delete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has been deleted successfully.")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deleted.")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found")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searchreco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"Error in connection")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"~~~~~~~~~~~~SEARCH TRAIN NAME/TRAIN NUMBER~~~~~~~~~~~~ 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 Enter train number to get the train details attached to it")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searching:"))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"The train details attached with the train number you have searched for is:")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count=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mycursor.rowcount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lastRenderedPageBreak/>
        <w:t>while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True: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             Menu")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"1.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added: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"2.Data to be modified:")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"3.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deleted: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"4. Data to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searched: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"5.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displayed: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"0. Unavailable Data")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your choice:"))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==1: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addreco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==2: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modifyreco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==3: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delreco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==4: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searchreco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==5: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dispreco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elif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==0: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Thankyou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Pr="00D50186" w:rsidRDefault="00D50186" w:rsidP="00D50186">
      <w:pPr>
        <w:jc w:val="center"/>
        <w:rPr>
          <w:rFonts w:ascii="Algerian" w:hAnsi="Algerian"/>
          <w:sz w:val="72"/>
          <w:szCs w:val="72"/>
          <w:u w:val="single"/>
        </w:rPr>
      </w:pPr>
      <w:r w:rsidRPr="00D50186">
        <w:rPr>
          <w:rFonts w:ascii="Algerian" w:hAnsi="Algerian"/>
          <w:sz w:val="72"/>
          <w:szCs w:val="72"/>
          <w:u w:val="single"/>
        </w:rPr>
        <w:t>BIBLIOGRAPHY</w:t>
      </w:r>
    </w:p>
    <w:p w:rsidR="00D50186" w:rsidRPr="00D50186" w:rsidRDefault="00D50186" w:rsidP="00D50186">
      <w:pPr>
        <w:rPr>
          <w:rFonts w:ascii="Algerian" w:hAnsi="Algerian"/>
          <w:sz w:val="48"/>
          <w:szCs w:val="48"/>
          <w:u w:val="single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D50186" w:rsidRPr="00D50186" w:rsidRDefault="00D50186" w:rsidP="00D50186">
      <w:pPr>
        <w:jc w:val="center"/>
        <w:rPr>
          <w:rFonts w:ascii="Baskerville Old Face" w:hAnsi="Baskerville Old Face"/>
          <w:sz w:val="56"/>
          <w:szCs w:val="56"/>
        </w:rPr>
      </w:pPr>
      <w:proofErr w:type="spellStart"/>
      <w:r w:rsidRPr="00D50186">
        <w:rPr>
          <w:rFonts w:ascii="Baskerville Old Face" w:hAnsi="Baskerville Old Face"/>
          <w:sz w:val="56"/>
          <w:szCs w:val="56"/>
        </w:rPr>
        <w:t>Sumita</w:t>
      </w:r>
      <w:proofErr w:type="spellEnd"/>
      <w:r w:rsidRPr="00D50186">
        <w:rPr>
          <w:rFonts w:ascii="Baskerville Old Face" w:hAnsi="Baskerville Old Face"/>
          <w:sz w:val="56"/>
          <w:szCs w:val="56"/>
        </w:rPr>
        <w:t xml:space="preserve"> Arora-</w:t>
      </w:r>
    </w:p>
    <w:p w:rsidR="008328BC" w:rsidRPr="00D50186" w:rsidRDefault="00D50186" w:rsidP="00D50186">
      <w:pPr>
        <w:jc w:val="center"/>
        <w:rPr>
          <w:rFonts w:ascii="Baskerville Old Face" w:hAnsi="Baskerville Old Face"/>
          <w:sz w:val="56"/>
          <w:szCs w:val="56"/>
        </w:rPr>
      </w:pPr>
      <w:r w:rsidRPr="00D50186">
        <w:rPr>
          <w:rFonts w:ascii="Baskerville Old Face" w:hAnsi="Baskerville Old Face"/>
          <w:sz w:val="56"/>
          <w:szCs w:val="56"/>
        </w:rPr>
        <w:t xml:space="preserve">Computer Science </w:t>
      </w:r>
      <w:proofErr w:type="gramStart"/>
      <w:r w:rsidRPr="00D50186">
        <w:rPr>
          <w:rFonts w:ascii="Baskerville Old Face" w:hAnsi="Baskerville Old Face"/>
          <w:sz w:val="56"/>
          <w:szCs w:val="56"/>
        </w:rPr>
        <w:t>With</w:t>
      </w:r>
      <w:proofErr w:type="gramEnd"/>
      <w:r w:rsidRPr="00D50186">
        <w:rPr>
          <w:rFonts w:ascii="Baskerville Old Face" w:hAnsi="Baskerville Old Face"/>
          <w:sz w:val="56"/>
          <w:szCs w:val="56"/>
        </w:rPr>
        <w:t xml:space="preserve"> Python</w:t>
      </w: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D50186" w:rsidP="008328BC">
      <w:pPr>
        <w:rPr>
          <w:sz w:val="48"/>
          <w:szCs w:val="48"/>
        </w:rPr>
      </w:pPr>
      <w:r w:rsidRPr="00D50186">
        <w:rPr>
          <w:sz w:val="48"/>
          <w:szCs w:val="48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-382328</wp:posOffset>
            </wp:positionH>
            <wp:positionV relativeFrom="paragraph">
              <wp:posOffset>462</wp:posOffset>
            </wp:positionV>
            <wp:extent cx="13642155" cy="663970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155" cy="663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  <w:r w:rsidRPr="00CB21A8">
        <w:rPr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359410</wp:posOffset>
            </wp:positionV>
            <wp:extent cx="7081857" cy="703135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23" cy="703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  <w:bookmarkStart w:id="0" w:name="_GoBack"/>
      <w:bookmarkEnd w:id="0"/>
    </w:p>
    <w:p w:rsidR="00CB21A8" w:rsidRPr="008328BC" w:rsidRDefault="00CB21A8" w:rsidP="008328BC">
      <w:pPr>
        <w:tabs>
          <w:tab w:val="left" w:pos="2487"/>
        </w:tabs>
        <w:rPr>
          <w:sz w:val="48"/>
          <w:szCs w:val="48"/>
        </w:rPr>
      </w:pPr>
    </w:p>
    <w:sectPr w:rsidR="00CB21A8" w:rsidRPr="008328BC" w:rsidSect="007568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82"/>
    <w:rsid w:val="000735BB"/>
    <w:rsid w:val="000C2260"/>
    <w:rsid w:val="00587C34"/>
    <w:rsid w:val="00756884"/>
    <w:rsid w:val="008328BC"/>
    <w:rsid w:val="008F2289"/>
    <w:rsid w:val="00AC2076"/>
    <w:rsid w:val="00CB21A8"/>
    <w:rsid w:val="00D50186"/>
    <w:rsid w:val="00E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8AB7"/>
  <w15:chartTrackingRefBased/>
  <w15:docId w15:val="{755B8A9E-5DE8-4C17-BECF-97001651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2022-03-03T11:04:00Z</dcterms:created>
  <dcterms:modified xsi:type="dcterms:W3CDTF">2022-03-03T11:04:00Z</dcterms:modified>
</cp:coreProperties>
</file>