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63C8" w14:textId="2CB00052" w:rsidR="003F6349" w:rsidRDefault="00327C41" w:rsidP="00FE486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Documentação - </w:t>
      </w:r>
      <w:r w:rsidR="00FE486D" w:rsidRPr="00FE486D">
        <w:rPr>
          <w:rFonts w:ascii="Arial" w:hAnsi="Arial" w:cs="Arial"/>
          <w:b/>
          <w:bCs/>
          <w:sz w:val="28"/>
          <w:szCs w:val="28"/>
        </w:rPr>
        <w:t xml:space="preserve">Team </w:t>
      </w:r>
      <w:proofErr w:type="spellStart"/>
      <w:r w:rsidR="00FE486D" w:rsidRPr="00FE486D">
        <w:rPr>
          <w:rFonts w:ascii="Arial" w:hAnsi="Arial" w:cs="Arial"/>
          <w:b/>
          <w:bCs/>
          <w:sz w:val="28"/>
          <w:szCs w:val="28"/>
        </w:rPr>
        <w:t>Liquid</w:t>
      </w:r>
      <w:proofErr w:type="spellEnd"/>
      <w:r w:rsidR="00FE486D" w:rsidRPr="00FE486D">
        <w:rPr>
          <w:rFonts w:ascii="Arial" w:hAnsi="Arial" w:cs="Arial"/>
          <w:b/>
          <w:bCs/>
          <w:sz w:val="28"/>
          <w:szCs w:val="28"/>
        </w:rPr>
        <w:t xml:space="preserve"> Project</w:t>
      </w:r>
    </w:p>
    <w:p w14:paraId="1576A1C1" w14:textId="4FB34170" w:rsidR="00327C41" w:rsidRPr="00327C41" w:rsidRDefault="00327C41" w:rsidP="00FE48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Renan Casalle 1ADSA</w:t>
      </w:r>
    </w:p>
    <w:p w14:paraId="3924CD41" w14:textId="77777777" w:rsidR="00327C41" w:rsidRPr="00FE486D" w:rsidRDefault="00327C41" w:rsidP="00FE486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BA90CF3" w14:textId="77777777" w:rsidR="00FE486D" w:rsidRPr="00FE486D" w:rsidRDefault="00FE486D" w:rsidP="00FE486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52FCA6" w14:textId="5A7CABA0" w:rsidR="00FE486D" w:rsidRPr="00327C41" w:rsidRDefault="00FE486D" w:rsidP="00FE486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27C41">
        <w:rPr>
          <w:rFonts w:ascii="Arial" w:hAnsi="Arial" w:cs="Arial"/>
          <w:b/>
          <w:bCs/>
          <w:sz w:val="28"/>
          <w:szCs w:val="28"/>
        </w:rPr>
        <w:t xml:space="preserve">Contexto </w:t>
      </w:r>
    </w:p>
    <w:p w14:paraId="5940E603" w14:textId="448DD145" w:rsidR="00FE486D" w:rsidRDefault="00FE486D" w:rsidP="00FE486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86D">
        <w:rPr>
          <w:rFonts w:ascii="Arial" w:hAnsi="Arial" w:cs="Arial"/>
          <w:sz w:val="24"/>
          <w:szCs w:val="24"/>
        </w:rPr>
        <w:t xml:space="preserve">A Team </w:t>
      </w:r>
      <w:proofErr w:type="spellStart"/>
      <w:r w:rsidRPr="00FE486D">
        <w:rPr>
          <w:rFonts w:ascii="Arial" w:hAnsi="Arial" w:cs="Arial"/>
          <w:sz w:val="24"/>
          <w:szCs w:val="24"/>
        </w:rPr>
        <w:t>Liquid</w:t>
      </w:r>
      <w:proofErr w:type="spellEnd"/>
      <w:r w:rsidRPr="00FE486D">
        <w:rPr>
          <w:rFonts w:ascii="Arial" w:hAnsi="Arial" w:cs="Arial"/>
          <w:sz w:val="24"/>
          <w:szCs w:val="24"/>
        </w:rPr>
        <w:t xml:space="preserve"> foi fundada no início dos anos 2000, inicialmente centrada no jogo StarCraft II. Ao longo dos anos, expandiu suas operações para abranger uma variedade de títulos populares, consolidando-se como uma das principais organizações de esports do mundo. Com o tempo, a Team Liquid estendeu sua presença global, estabelecendo-se como uma equipe verdadeiramente internacional. Atualmente, a organização possui sedes estratégicas em Utrecht e São Paulo, solidificando seu comprometimento com diversas comunidades de jogadores ao redor do mundo.</w:t>
      </w:r>
    </w:p>
    <w:p w14:paraId="1B254056" w14:textId="77777777" w:rsidR="00FE486D" w:rsidRDefault="00FE486D" w:rsidP="00FE48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CC4B82" w14:textId="0E61B2EF" w:rsidR="00FE486D" w:rsidRPr="00AB4546" w:rsidRDefault="00AB4546" w:rsidP="00FE486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B4546">
        <w:rPr>
          <w:rFonts w:ascii="Arial" w:hAnsi="Arial" w:cs="Arial"/>
          <w:b/>
          <w:bCs/>
          <w:sz w:val="28"/>
          <w:szCs w:val="28"/>
        </w:rPr>
        <w:t>Objetivo</w:t>
      </w:r>
    </w:p>
    <w:p w14:paraId="0004FD79" w14:textId="5C2D0FA6" w:rsidR="00FE486D" w:rsidRDefault="00AB4546" w:rsidP="00FE486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4546">
        <w:rPr>
          <w:rFonts w:ascii="Arial" w:hAnsi="Arial" w:cs="Arial"/>
          <w:sz w:val="24"/>
          <w:szCs w:val="24"/>
        </w:rPr>
        <w:t>Este projeto tem como principal propósito apresentar a Team Liquid para aqueles que ainda não a conhecem e desafiar os conhecimentos daqueles que já são familiarizados com a organização. Através de uma exploração detalhada, buscamos oferecer informações relevantes e curiosidades sobre a Team Liquid. Além disso, por meio de um quiz interativo na página principal do site, convidamos os usuários a testarem seus conhecimentos, proporcionando uma experiência dinâmica e divertida. O objetivo é não apenas informar, mas também engajar, surpreender e celebrar a fascinante jornada da Team Liquid no cenário de esports.</w:t>
      </w:r>
    </w:p>
    <w:p w14:paraId="4FEE7D49" w14:textId="77777777" w:rsidR="00AB4546" w:rsidRDefault="00AB4546" w:rsidP="00FE48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F90E70" w14:textId="16656434" w:rsidR="00AB4546" w:rsidRDefault="00AB4546" w:rsidP="00FE486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B4546">
        <w:rPr>
          <w:rFonts w:ascii="Arial" w:hAnsi="Arial" w:cs="Arial"/>
          <w:b/>
          <w:bCs/>
          <w:sz w:val="28"/>
          <w:szCs w:val="28"/>
        </w:rPr>
        <w:t>Justificativa</w:t>
      </w:r>
    </w:p>
    <w:p w14:paraId="6A81A362" w14:textId="77777777" w:rsidR="00CD0F81" w:rsidRDefault="00AB4546" w:rsidP="00AB45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4546">
        <w:rPr>
          <w:rFonts w:ascii="Arial" w:hAnsi="Arial" w:cs="Arial"/>
          <w:sz w:val="24"/>
          <w:szCs w:val="24"/>
        </w:rPr>
        <w:t xml:space="preserve">O ponto de partida foi a aquisição do Xbox One em 2017, um marco que desencadeou uma jornada profunda no universo de Rainbow Six. A exploração </w:t>
      </w:r>
      <w:r w:rsidRPr="00AB4546">
        <w:rPr>
          <w:rFonts w:ascii="Arial" w:hAnsi="Arial" w:cs="Arial"/>
          <w:sz w:val="24"/>
          <w:szCs w:val="24"/>
        </w:rPr>
        <w:lastRenderedPageBreak/>
        <w:t>do jogo levou não apenas à paixão pelo gameplay, mas também ao fascínio pelo cenário competitivo. Foi nesse contexto que a Team Liquid entrou em cena, especialmente marcada pela formação de seu primeiro time no Brasil.</w:t>
      </w:r>
      <w:r w:rsidR="00CD0F81">
        <w:rPr>
          <w:rFonts w:ascii="Arial" w:hAnsi="Arial" w:cs="Arial"/>
          <w:sz w:val="24"/>
          <w:szCs w:val="24"/>
        </w:rPr>
        <w:t xml:space="preserve"> </w:t>
      </w:r>
    </w:p>
    <w:p w14:paraId="2B064712" w14:textId="30BD5564" w:rsidR="00AB4546" w:rsidRDefault="00AB4546" w:rsidP="00AB45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4546">
        <w:rPr>
          <w:rFonts w:ascii="Arial" w:hAnsi="Arial" w:cs="Arial"/>
          <w:sz w:val="24"/>
          <w:szCs w:val="24"/>
        </w:rPr>
        <w:t>A partir dessa ligação, o acompanhamento da Team Liquid tornou-se uma constante na rotina, seja através das transmissões na Twitch ou presencialmente quando possível. Esse engajamento foi mais do que uma mera experiência de espectador; foi um vínculo emocional com uma equipe que não só representava excelência competitiva, mas também ressoava com experiências e momentos cruciais da vida do autor.</w:t>
      </w:r>
    </w:p>
    <w:p w14:paraId="015FE981" w14:textId="77777777" w:rsidR="00CD0F81" w:rsidRDefault="00CD0F81" w:rsidP="00AB45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EF0C63" w14:textId="4EC386F9" w:rsidR="00CD0F81" w:rsidRPr="00CD0F81" w:rsidRDefault="00CD0F81" w:rsidP="00AB454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D0F81">
        <w:rPr>
          <w:rFonts w:ascii="Arial" w:hAnsi="Arial" w:cs="Arial"/>
          <w:b/>
          <w:bCs/>
          <w:sz w:val="28"/>
          <w:szCs w:val="28"/>
        </w:rPr>
        <w:t>Escopo</w:t>
      </w:r>
    </w:p>
    <w:p w14:paraId="18CC1B1F" w14:textId="4205279A" w:rsidR="00CD0F81" w:rsidRDefault="00CD0F81" w:rsidP="00AB45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Organização do projeto no Trello</w:t>
      </w:r>
      <w:r w:rsidRPr="00CD0F81">
        <w:rPr>
          <w:rFonts w:ascii="Arial" w:hAnsi="Arial" w:cs="Arial"/>
          <w:sz w:val="24"/>
          <w:szCs w:val="24"/>
        </w:rPr>
        <w:t>;</w:t>
      </w:r>
    </w:p>
    <w:p w14:paraId="0BBDABDB" w14:textId="34AD3B0A" w:rsidR="00CD0F81" w:rsidRPr="00CD0F81" w:rsidRDefault="00CD0F81" w:rsidP="00AB45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Criação de repositório no GitHub</w:t>
      </w:r>
      <w:r w:rsidRPr="00CD0F81">
        <w:rPr>
          <w:rFonts w:ascii="Arial" w:hAnsi="Arial" w:cs="Arial"/>
          <w:sz w:val="24"/>
          <w:szCs w:val="24"/>
        </w:rPr>
        <w:t>;</w:t>
      </w:r>
    </w:p>
    <w:p w14:paraId="14764081" w14:textId="796220FA" w:rsidR="00CD0F81" w:rsidRDefault="00CD0F81" w:rsidP="00AB454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- Documentação do projeto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18989FDD" w14:textId="770F04D1" w:rsidR="00CD0F81" w:rsidRDefault="00CD0F81" w:rsidP="00AB454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Utilizar HTML, CSS e JS</w:t>
      </w:r>
    </w:p>
    <w:p w14:paraId="1752BCFD" w14:textId="74BEAC12" w:rsidR="00CD0F81" w:rsidRDefault="00CD0F81" w:rsidP="00AB45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0F81">
        <w:rPr>
          <w:rFonts w:ascii="Arial" w:hAnsi="Arial" w:cs="Arial"/>
          <w:sz w:val="24"/>
          <w:szCs w:val="24"/>
        </w:rPr>
        <w:t>- Valida</w:t>
      </w:r>
      <w:r>
        <w:rPr>
          <w:rFonts w:ascii="Arial" w:hAnsi="Arial" w:cs="Arial"/>
          <w:sz w:val="24"/>
          <w:szCs w:val="24"/>
        </w:rPr>
        <w:t>ções nas páginas de login e cadastro;</w:t>
      </w:r>
    </w:p>
    <w:p w14:paraId="06A98465" w14:textId="4576AF25" w:rsidR="00CD0F81" w:rsidRDefault="00CD0F81" w:rsidP="00AB45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Quiz com 15 perguntas;</w:t>
      </w:r>
    </w:p>
    <w:p w14:paraId="63F34D2D" w14:textId="0BAD57C6" w:rsidR="00CD0F81" w:rsidRDefault="00CD0F81" w:rsidP="00AB45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Dashboard com dados acerca do projeto;</w:t>
      </w:r>
    </w:p>
    <w:p w14:paraId="5DE8FBA3" w14:textId="4E0A8D6E" w:rsidR="00327C41" w:rsidRDefault="00327C41" w:rsidP="00AB45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Criação do Script no MySQL</w:t>
      </w:r>
    </w:p>
    <w:p w14:paraId="50BE5BA7" w14:textId="77777777" w:rsidR="00CD0F81" w:rsidRDefault="00CD0F81" w:rsidP="00AB45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B60C2F" w14:textId="706D1472" w:rsidR="00CD0F81" w:rsidRPr="00CD0F81" w:rsidRDefault="00CD0F81" w:rsidP="00AB454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D0F81">
        <w:rPr>
          <w:rFonts w:ascii="Arial" w:hAnsi="Arial" w:cs="Arial"/>
          <w:b/>
          <w:bCs/>
          <w:sz w:val="28"/>
          <w:szCs w:val="28"/>
        </w:rPr>
        <w:t>Premissas</w:t>
      </w:r>
    </w:p>
    <w:p w14:paraId="2137C696" w14:textId="746F40D7" w:rsidR="00CD0F81" w:rsidRDefault="00CD0F81" w:rsidP="00AB45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Possuir um computador</w:t>
      </w:r>
    </w:p>
    <w:p w14:paraId="7B98013D" w14:textId="0BC8383D" w:rsidR="00CD0F81" w:rsidRDefault="00CD0F81" w:rsidP="00AB45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Possuir acesso a internet (cabo ou sem fio)</w:t>
      </w:r>
    </w:p>
    <w:p w14:paraId="54FD2972" w14:textId="15583E8E" w:rsidR="00CD0F81" w:rsidRDefault="00CD0F81" w:rsidP="00AB45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Possuir sistema operacional </w:t>
      </w:r>
    </w:p>
    <w:p w14:paraId="2C700C36" w14:textId="6196E85C" w:rsidR="00CD0F81" w:rsidRDefault="00CD0F81" w:rsidP="00AB45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Possuir navegador</w:t>
      </w:r>
    </w:p>
    <w:p w14:paraId="0AA12558" w14:textId="77777777" w:rsidR="00CD0F81" w:rsidRDefault="00CD0F81" w:rsidP="00AB45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876F2D" w14:textId="77777777" w:rsidR="00920D0C" w:rsidRPr="00CD0F81" w:rsidRDefault="00920D0C" w:rsidP="00AB454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4214266" w14:textId="77777777" w:rsidR="00CD0F81" w:rsidRPr="00CD0F81" w:rsidRDefault="00CD0F81" w:rsidP="00AB45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D0F81" w:rsidRPr="00CD0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6D"/>
    <w:rsid w:val="00327C41"/>
    <w:rsid w:val="003F6349"/>
    <w:rsid w:val="005360AA"/>
    <w:rsid w:val="008F1851"/>
    <w:rsid w:val="00920D0C"/>
    <w:rsid w:val="00A82CD9"/>
    <w:rsid w:val="00AB14BB"/>
    <w:rsid w:val="00AB4546"/>
    <w:rsid w:val="00BC7B4B"/>
    <w:rsid w:val="00CD0F81"/>
    <w:rsid w:val="00FE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6F92"/>
  <w15:docId w15:val="{8EA7E84B-8DAA-4E3D-A685-F27C453F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Goncalves</dc:creator>
  <cp:keywords/>
  <dc:description/>
  <cp:lastModifiedBy>Renan Goncalves</cp:lastModifiedBy>
  <cp:revision>2</cp:revision>
  <dcterms:created xsi:type="dcterms:W3CDTF">2023-12-03T19:37:00Z</dcterms:created>
  <dcterms:modified xsi:type="dcterms:W3CDTF">2023-12-04T02:23:00Z</dcterms:modified>
</cp:coreProperties>
</file>