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CB34" w14:textId="3AE9290D" w:rsidR="003457D8" w:rsidRDefault="003457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7"/>
        <w:gridCol w:w="1489"/>
        <w:gridCol w:w="1787"/>
        <w:gridCol w:w="2760"/>
        <w:gridCol w:w="1021"/>
      </w:tblGrid>
      <w:tr w:rsidR="00CF402E" w14:paraId="7DD30F93" w14:textId="77777777" w:rsidTr="00CF402E">
        <w:trPr>
          <w:trHeight w:val="1254"/>
        </w:trPr>
        <w:tc>
          <w:tcPr>
            <w:tcW w:w="8494" w:type="dxa"/>
            <w:gridSpan w:val="5"/>
            <w:shd w:val="clear" w:color="auto" w:fill="767171" w:themeFill="background2" w:themeFillShade="80"/>
          </w:tcPr>
          <w:p w14:paraId="7AE78A43" w14:textId="388B6F4A" w:rsidR="00CF402E" w:rsidRPr="00BA542E" w:rsidRDefault="00CF402E" w:rsidP="00CF402E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LIVRO DO</w:t>
            </w:r>
            <w:r w:rsidR="009612F0">
              <w:rPr>
                <w:b/>
              </w:rPr>
              <w:t xml:space="preserve"> CHEFE DE PLANTÃO</w:t>
            </w:r>
            <w:r>
              <w:rPr>
                <w:b/>
              </w:rPr>
              <w:t xml:space="preserve"> Nº_____ </w:t>
            </w:r>
          </w:p>
          <w:p w14:paraId="737C2CE4" w14:textId="31396456" w:rsidR="00CF402E" w:rsidRPr="00BA542E" w:rsidRDefault="00CF402E" w:rsidP="00CF402E">
            <w:pPr>
              <w:spacing w:after="160" w:line="259" w:lineRule="auto"/>
              <w:jc w:val="center"/>
              <w:rPr>
                <w:b/>
              </w:rPr>
            </w:pPr>
            <w:r w:rsidRPr="00BA542E">
              <w:rPr>
                <w:b/>
              </w:rPr>
              <w:t>Secretaria do Estado de Justiça do Distrito Federa</w:t>
            </w:r>
            <w:r>
              <w:rPr>
                <w:b/>
              </w:rPr>
              <w:t xml:space="preserve">l </w:t>
            </w:r>
          </w:p>
        </w:tc>
      </w:tr>
      <w:tr w:rsidR="009612F0" w14:paraId="057CE862" w14:textId="77777777" w:rsidTr="00CF402E">
        <w:tc>
          <w:tcPr>
            <w:tcW w:w="1437" w:type="dxa"/>
            <w:shd w:val="clear" w:color="auto" w:fill="A8D08D" w:themeFill="accent6" w:themeFillTint="99"/>
          </w:tcPr>
          <w:p w14:paraId="25097835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Plantão: </w:t>
            </w:r>
          </w:p>
        </w:tc>
        <w:tc>
          <w:tcPr>
            <w:tcW w:w="1489" w:type="dxa"/>
          </w:tcPr>
          <w:p w14:paraId="77556231" w14:textId="3B635274" w:rsidR="00AC34CF" w:rsidRDefault="00AC34CF" w:rsidP="00AC34CF"/>
        </w:tc>
        <w:tc>
          <w:tcPr>
            <w:tcW w:w="1787" w:type="dxa"/>
            <w:shd w:val="clear" w:color="auto" w:fill="A8D08D" w:themeFill="accent6" w:themeFillTint="99"/>
          </w:tcPr>
          <w:p w14:paraId="21A4E2F2" w14:textId="77777777" w:rsidR="00AC34CF" w:rsidRPr="00405227" w:rsidRDefault="00AC34CF" w:rsidP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Chefe de Plantão: </w:t>
            </w:r>
          </w:p>
        </w:tc>
        <w:tc>
          <w:tcPr>
            <w:tcW w:w="3781" w:type="dxa"/>
            <w:gridSpan w:val="2"/>
          </w:tcPr>
          <w:p w14:paraId="4DA31C2E" w14:textId="0AC35EE0" w:rsidR="00AC34CF" w:rsidRDefault="00AC34CF" w:rsidP="00AC34CF"/>
        </w:tc>
      </w:tr>
      <w:tr w:rsidR="009612F0" w14:paraId="33811141" w14:textId="77777777" w:rsidTr="00CF402E">
        <w:tc>
          <w:tcPr>
            <w:tcW w:w="1437" w:type="dxa"/>
            <w:shd w:val="clear" w:color="auto" w:fill="A8D08D" w:themeFill="accent6" w:themeFillTint="99"/>
          </w:tcPr>
          <w:p w14:paraId="23EB98A6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>Data</w:t>
            </w:r>
            <w:r w:rsidR="00AD7C80" w:rsidRPr="00405227">
              <w:rPr>
                <w:b/>
                <w:bCs/>
              </w:rPr>
              <w:t>:</w:t>
            </w:r>
          </w:p>
        </w:tc>
        <w:tc>
          <w:tcPr>
            <w:tcW w:w="1489" w:type="dxa"/>
          </w:tcPr>
          <w:p w14:paraId="204BCFC1" w14:textId="25F76687" w:rsidR="00AC34CF" w:rsidRDefault="00AC34CF"/>
        </w:tc>
        <w:tc>
          <w:tcPr>
            <w:tcW w:w="1787" w:type="dxa"/>
            <w:shd w:val="clear" w:color="auto" w:fill="A8D08D" w:themeFill="accent6" w:themeFillTint="99"/>
          </w:tcPr>
          <w:p w14:paraId="176DE27A" w14:textId="77777777" w:rsidR="00AC34CF" w:rsidRPr="00405227" w:rsidRDefault="00AC34CF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 xml:space="preserve">Apoio: </w:t>
            </w:r>
          </w:p>
        </w:tc>
        <w:tc>
          <w:tcPr>
            <w:tcW w:w="3781" w:type="dxa"/>
            <w:gridSpan w:val="2"/>
          </w:tcPr>
          <w:p w14:paraId="6D96211C" w14:textId="58B424B0" w:rsidR="00AC34CF" w:rsidRDefault="00AC34CF" w:rsidP="00AC34CF"/>
        </w:tc>
      </w:tr>
      <w:tr w:rsidR="009612F0" w14:paraId="489F2D6F" w14:textId="181D1A62" w:rsidTr="00CF402E">
        <w:trPr>
          <w:trHeight w:val="270"/>
        </w:trPr>
        <w:tc>
          <w:tcPr>
            <w:tcW w:w="1437" w:type="dxa"/>
            <w:vMerge w:val="restart"/>
            <w:shd w:val="clear" w:color="auto" w:fill="A8D08D" w:themeFill="accent6" w:themeFillTint="99"/>
          </w:tcPr>
          <w:p w14:paraId="344D3713" w14:textId="0228BE1C" w:rsidR="00405227" w:rsidRPr="00405227" w:rsidRDefault="00405227">
            <w:pPr>
              <w:rPr>
                <w:b/>
                <w:bCs/>
              </w:rPr>
            </w:pPr>
            <w:r w:rsidRPr="00405227">
              <w:rPr>
                <w:b/>
                <w:bCs/>
              </w:rPr>
              <w:t>Plantonistas</w:t>
            </w:r>
            <w:r w:rsidR="00EF1B82">
              <w:rPr>
                <w:b/>
                <w:bCs/>
              </w:rPr>
              <w:t>:</w:t>
            </w:r>
          </w:p>
        </w:tc>
        <w:tc>
          <w:tcPr>
            <w:tcW w:w="3276" w:type="dxa"/>
            <w:gridSpan w:val="2"/>
            <w:vMerge w:val="restart"/>
          </w:tcPr>
          <w:p w14:paraId="5D95B9F0" w14:textId="19DCF745" w:rsidR="00405227" w:rsidRDefault="00405227"/>
        </w:tc>
        <w:tc>
          <w:tcPr>
            <w:tcW w:w="2760" w:type="dxa"/>
            <w:shd w:val="clear" w:color="auto" w:fill="A8D08D" w:themeFill="accent6" w:themeFillTint="99"/>
          </w:tcPr>
          <w:p w14:paraId="540B17DC" w14:textId="3448D46E" w:rsidR="00405227" w:rsidRPr="00D86514" w:rsidRDefault="00405227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 xml:space="preserve">Horário do recebimento: </w:t>
            </w:r>
          </w:p>
        </w:tc>
        <w:tc>
          <w:tcPr>
            <w:tcW w:w="1021" w:type="dxa"/>
          </w:tcPr>
          <w:p w14:paraId="2F89F1B4" w14:textId="77777777" w:rsidR="00405227" w:rsidRDefault="00405227" w:rsidP="00405227"/>
        </w:tc>
      </w:tr>
      <w:tr w:rsidR="009612F0" w14:paraId="72D1E14A" w14:textId="08A0BEDC" w:rsidTr="00CF402E">
        <w:trPr>
          <w:trHeight w:val="255"/>
        </w:trPr>
        <w:tc>
          <w:tcPr>
            <w:tcW w:w="1437" w:type="dxa"/>
            <w:vMerge/>
            <w:shd w:val="clear" w:color="auto" w:fill="A8D08D" w:themeFill="accent6" w:themeFillTint="99"/>
          </w:tcPr>
          <w:p w14:paraId="1D9EE55A" w14:textId="77777777" w:rsidR="00405227" w:rsidRPr="00405227" w:rsidRDefault="00405227">
            <w:pPr>
              <w:rPr>
                <w:b/>
                <w:bCs/>
              </w:rPr>
            </w:pPr>
          </w:p>
        </w:tc>
        <w:tc>
          <w:tcPr>
            <w:tcW w:w="3276" w:type="dxa"/>
            <w:gridSpan w:val="2"/>
            <w:vMerge/>
          </w:tcPr>
          <w:p w14:paraId="73D161FE" w14:textId="77777777" w:rsidR="00405227" w:rsidRDefault="00405227"/>
        </w:tc>
        <w:tc>
          <w:tcPr>
            <w:tcW w:w="2760" w:type="dxa"/>
            <w:shd w:val="clear" w:color="auto" w:fill="A8D08D" w:themeFill="accent6" w:themeFillTint="99"/>
          </w:tcPr>
          <w:p w14:paraId="42A9453C" w14:textId="73BB607B" w:rsidR="00405227" w:rsidRPr="00D86514" w:rsidRDefault="00405227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 xml:space="preserve">Servidor passagem:  </w:t>
            </w:r>
          </w:p>
        </w:tc>
        <w:tc>
          <w:tcPr>
            <w:tcW w:w="1021" w:type="dxa"/>
          </w:tcPr>
          <w:p w14:paraId="19C6B213" w14:textId="4798BF10" w:rsidR="00405227" w:rsidRDefault="00405227" w:rsidP="00405227"/>
        </w:tc>
      </w:tr>
      <w:tr w:rsidR="009612F0" w14:paraId="4F2A8AA6" w14:textId="06112640" w:rsidTr="00CF402E">
        <w:trPr>
          <w:trHeight w:val="255"/>
        </w:trPr>
        <w:tc>
          <w:tcPr>
            <w:tcW w:w="1437" w:type="dxa"/>
            <w:shd w:val="clear" w:color="auto" w:fill="A8D08D" w:themeFill="accent6" w:themeFillTint="99"/>
          </w:tcPr>
          <w:p w14:paraId="2E37C3C2" w14:textId="4B1A20CC" w:rsidR="00405227" w:rsidRPr="00405227" w:rsidRDefault="00D865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Servidores ausentes: </w:t>
            </w:r>
          </w:p>
        </w:tc>
        <w:tc>
          <w:tcPr>
            <w:tcW w:w="3276" w:type="dxa"/>
            <w:gridSpan w:val="2"/>
          </w:tcPr>
          <w:p w14:paraId="2C5DAEA3" w14:textId="77777777" w:rsidR="00405227" w:rsidRDefault="00405227"/>
        </w:tc>
        <w:tc>
          <w:tcPr>
            <w:tcW w:w="2760" w:type="dxa"/>
            <w:shd w:val="clear" w:color="auto" w:fill="A8D08D" w:themeFill="accent6" w:themeFillTint="99"/>
          </w:tcPr>
          <w:p w14:paraId="21016FCB" w14:textId="2A41FD32" w:rsidR="00405227" w:rsidRPr="00D86514" w:rsidRDefault="00405227" w:rsidP="00AC34CF">
            <w:pPr>
              <w:rPr>
                <w:b/>
                <w:bCs/>
              </w:rPr>
            </w:pPr>
            <w:r w:rsidRPr="00D86514">
              <w:rPr>
                <w:b/>
                <w:bCs/>
              </w:rPr>
              <w:t>Servidor recebimento:</w:t>
            </w:r>
          </w:p>
        </w:tc>
        <w:tc>
          <w:tcPr>
            <w:tcW w:w="1021" w:type="dxa"/>
          </w:tcPr>
          <w:p w14:paraId="5AF506E4" w14:textId="77777777" w:rsidR="00405227" w:rsidRDefault="00405227" w:rsidP="00405227"/>
        </w:tc>
      </w:tr>
    </w:tbl>
    <w:p w14:paraId="78BCD38F" w14:textId="77777777" w:rsidR="00841E73" w:rsidRDefault="00841E73"/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1136"/>
        <w:gridCol w:w="6080"/>
      </w:tblGrid>
      <w:tr w:rsidR="00234E38" w14:paraId="0975B4D7" w14:textId="77777777" w:rsidTr="00234E38">
        <w:tc>
          <w:tcPr>
            <w:tcW w:w="1029" w:type="dxa"/>
            <w:shd w:val="clear" w:color="auto" w:fill="D9D9D9" w:themeFill="background1" w:themeFillShade="D9"/>
          </w:tcPr>
          <w:p w14:paraId="7F0D0291" w14:textId="77777777" w:rsidR="00234E38" w:rsidRPr="00405227" w:rsidRDefault="00234E38" w:rsidP="00841E73">
            <w:pPr>
              <w:jc w:val="center"/>
              <w:rPr>
                <w:b/>
                <w:bCs/>
              </w:rPr>
            </w:pPr>
            <w:r w:rsidRPr="00405227">
              <w:rPr>
                <w:b/>
                <w:bCs/>
              </w:rPr>
              <w:t>DATA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31286AFD" w14:textId="77777777" w:rsidR="00234E38" w:rsidRPr="00405227" w:rsidRDefault="00234E38" w:rsidP="00841E73">
            <w:pPr>
              <w:jc w:val="center"/>
              <w:rPr>
                <w:b/>
                <w:bCs/>
              </w:rPr>
            </w:pPr>
            <w:r w:rsidRPr="00405227">
              <w:rPr>
                <w:b/>
                <w:bCs/>
              </w:rPr>
              <w:t>HORA</w:t>
            </w:r>
          </w:p>
        </w:tc>
        <w:tc>
          <w:tcPr>
            <w:tcW w:w="6308" w:type="dxa"/>
            <w:shd w:val="clear" w:color="auto" w:fill="D9D9D9" w:themeFill="background1" w:themeFillShade="D9"/>
          </w:tcPr>
          <w:p w14:paraId="769D3E8E" w14:textId="2C64A1C9" w:rsidR="00234E38" w:rsidRPr="00405227" w:rsidRDefault="00234E38" w:rsidP="00841E73">
            <w:pPr>
              <w:jc w:val="center"/>
              <w:rPr>
                <w:b/>
                <w:bCs/>
              </w:rPr>
            </w:pPr>
            <w:r w:rsidRPr="00405227">
              <w:rPr>
                <w:b/>
                <w:bCs/>
              </w:rPr>
              <w:t>ACOMPANHAMENTO</w:t>
            </w:r>
            <w:r w:rsidR="00405227" w:rsidRPr="00405227">
              <w:rPr>
                <w:b/>
                <w:bCs/>
              </w:rPr>
              <w:t xml:space="preserve"> DO PLANTÃO</w:t>
            </w:r>
            <w:r w:rsidR="00012465">
              <w:rPr>
                <w:b/>
                <w:bCs/>
              </w:rPr>
              <w:t xml:space="preserve"> (ATIVIDADES)-</w:t>
            </w:r>
          </w:p>
        </w:tc>
      </w:tr>
      <w:tr w:rsidR="00234E38" w14:paraId="34EE1125" w14:textId="77777777" w:rsidTr="00234E38">
        <w:tc>
          <w:tcPr>
            <w:tcW w:w="1029" w:type="dxa"/>
            <w:shd w:val="clear" w:color="auto" w:fill="FFFFFF" w:themeFill="background1"/>
          </w:tcPr>
          <w:p w14:paraId="03A75B46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466544A0" w14:textId="77777777" w:rsidR="00234E38" w:rsidRDefault="00234E38" w:rsidP="00841E73">
            <w:pPr>
              <w:jc w:val="center"/>
            </w:pPr>
            <w:r>
              <w:t>06h50</w:t>
            </w:r>
          </w:p>
        </w:tc>
        <w:tc>
          <w:tcPr>
            <w:tcW w:w="6308" w:type="dxa"/>
            <w:shd w:val="clear" w:color="auto" w:fill="FFFFFF" w:themeFill="background1"/>
          </w:tcPr>
          <w:p w14:paraId="360690CE" w14:textId="6C5F011B" w:rsidR="00234E38" w:rsidRDefault="00234E38" w:rsidP="00841E73">
            <w:pPr>
              <w:jc w:val="both"/>
            </w:pPr>
          </w:p>
        </w:tc>
      </w:tr>
      <w:tr w:rsidR="00234E38" w14:paraId="2D460FA2" w14:textId="77777777" w:rsidTr="00234E38">
        <w:tc>
          <w:tcPr>
            <w:tcW w:w="1029" w:type="dxa"/>
            <w:shd w:val="clear" w:color="auto" w:fill="FFFFFF" w:themeFill="background1"/>
          </w:tcPr>
          <w:p w14:paraId="2C1477E8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2848D35A" w14:textId="77777777" w:rsidR="00234E38" w:rsidRDefault="00234E38" w:rsidP="00841E73">
            <w:pPr>
              <w:jc w:val="center"/>
            </w:pPr>
            <w:r>
              <w:t>07h26</w:t>
            </w:r>
          </w:p>
        </w:tc>
        <w:tc>
          <w:tcPr>
            <w:tcW w:w="6308" w:type="dxa"/>
            <w:shd w:val="clear" w:color="auto" w:fill="FFFFFF" w:themeFill="background1"/>
          </w:tcPr>
          <w:p w14:paraId="0CE0F5E5" w14:textId="13BA6844" w:rsidR="00234E38" w:rsidRDefault="00234E38" w:rsidP="00841E73">
            <w:pPr>
              <w:jc w:val="both"/>
            </w:pPr>
          </w:p>
        </w:tc>
      </w:tr>
      <w:tr w:rsidR="00234E38" w14:paraId="473C6032" w14:textId="77777777" w:rsidTr="00234E38">
        <w:tc>
          <w:tcPr>
            <w:tcW w:w="1029" w:type="dxa"/>
            <w:shd w:val="clear" w:color="auto" w:fill="FFFFFF" w:themeFill="background1"/>
          </w:tcPr>
          <w:p w14:paraId="73D29197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70284297" w14:textId="77777777" w:rsidR="00234E38" w:rsidRDefault="00234E38" w:rsidP="00841E73">
            <w:pPr>
              <w:jc w:val="center"/>
            </w:pPr>
            <w:r>
              <w:t>07h30</w:t>
            </w:r>
          </w:p>
        </w:tc>
        <w:tc>
          <w:tcPr>
            <w:tcW w:w="6308" w:type="dxa"/>
            <w:shd w:val="clear" w:color="auto" w:fill="FFFFFF" w:themeFill="background1"/>
          </w:tcPr>
          <w:p w14:paraId="538F9B0F" w14:textId="713EAB21" w:rsidR="00234E38" w:rsidRDefault="00234E38" w:rsidP="00841E73">
            <w:pPr>
              <w:jc w:val="both"/>
            </w:pPr>
          </w:p>
        </w:tc>
      </w:tr>
      <w:tr w:rsidR="00234E38" w14:paraId="69033D21" w14:textId="77777777" w:rsidTr="00234E38">
        <w:tc>
          <w:tcPr>
            <w:tcW w:w="1029" w:type="dxa"/>
            <w:shd w:val="clear" w:color="auto" w:fill="FFFFFF" w:themeFill="background1"/>
          </w:tcPr>
          <w:p w14:paraId="72433E85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18C264C9" w14:textId="77777777" w:rsidR="00234E38" w:rsidRDefault="00234E38" w:rsidP="00841E73">
            <w:pPr>
              <w:jc w:val="center"/>
            </w:pPr>
            <w:r>
              <w:t>09h</w:t>
            </w:r>
          </w:p>
        </w:tc>
        <w:tc>
          <w:tcPr>
            <w:tcW w:w="6308" w:type="dxa"/>
            <w:shd w:val="clear" w:color="auto" w:fill="FFFFFF" w:themeFill="background1"/>
          </w:tcPr>
          <w:p w14:paraId="74A13F38" w14:textId="0C37F432" w:rsidR="00234E38" w:rsidRDefault="00234E38" w:rsidP="00841E73">
            <w:pPr>
              <w:jc w:val="both"/>
            </w:pPr>
          </w:p>
        </w:tc>
      </w:tr>
      <w:tr w:rsidR="00234E38" w14:paraId="6BF61BC7" w14:textId="77777777" w:rsidTr="00234E38">
        <w:tc>
          <w:tcPr>
            <w:tcW w:w="1029" w:type="dxa"/>
            <w:shd w:val="clear" w:color="auto" w:fill="FFFFFF" w:themeFill="background1"/>
          </w:tcPr>
          <w:p w14:paraId="3C4D0982" w14:textId="77777777" w:rsidR="00234E38" w:rsidRDefault="00234E38" w:rsidP="00841E73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727296FE" w14:textId="77777777" w:rsidR="00234E38" w:rsidRDefault="00234E38" w:rsidP="00841E73">
            <w:pPr>
              <w:jc w:val="center"/>
            </w:pPr>
            <w:r>
              <w:t>09h20</w:t>
            </w:r>
          </w:p>
        </w:tc>
        <w:tc>
          <w:tcPr>
            <w:tcW w:w="6308" w:type="dxa"/>
            <w:shd w:val="clear" w:color="auto" w:fill="FFFFFF" w:themeFill="background1"/>
          </w:tcPr>
          <w:p w14:paraId="31177527" w14:textId="599FE885" w:rsidR="00234E38" w:rsidRDefault="00234E38" w:rsidP="00841E73">
            <w:pPr>
              <w:jc w:val="both"/>
            </w:pPr>
          </w:p>
        </w:tc>
      </w:tr>
      <w:tr w:rsidR="00234E38" w14:paraId="5D54F517" w14:textId="77777777" w:rsidTr="00234E38">
        <w:tc>
          <w:tcPr>
            <w:tcW w:w="1029" w:type="dxa"/>
            <w:shd w:val="clear" w:color="auto" w:fill="FFFFFF" w:themeFill="background1"/>
          </w:tcPr>
          <w:p w14:paraId="5B948D7D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6D04D956" w14:textId="77777777" w:rsidR="00234E38" w:rsidRDefault="00234E38" w:rsidP="00BF5A62">
            <w:pPr>
              <w:jc w:val="center"/>
            </w:pPr>
            <w:r>
              <w:t xml:space="preserve">10h </w:t>
            </w:r>
          </w:p>
        </w:tc>
        <w:tc>
          <w:tcPr>
            <w:tcW w:w="6308" w:type="dxa"/>
            <w:shd w:val="clear" w:color="auto" w:fill="FFFFFF" w:themeFill="background1"/>
          </w:tcPr>
          <w:p w14:paraId="6E12ABC7" w14:textId="66A825A8" w:rsidR="00234E38" w:rsidRDefault="00234E38" w:rsidP="00BF5A62">
            <w:pPr>
              <w:jc w:val="both"/>
            </w:pPr>
          </w:p>
        </w:tc>
      </w:tr>
      <w:tr w:rsidR="00234E38" w14:paraId="18AC424C" w14:textId="77777777" w:rsidTr="00234E38">
        <w:tc>
          <w:tcPr>
            <w:tcW w:w="1029" w:type="dxa"/>
            <w:shd w:val="clear" w:color="auto" w:fill="FFFFFF" w:themeFill="background1"/>
          </w:tcPr>
          <w:p w14:paraId="1F4B60AE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29C8A736" w14:textId="77777777" w:rsidR="00234E38" w:rsidRDefault="00234E38" w:rsidP="00BF5A62">
            <w:pPr>
              <w:jc w:val="center"/>
            </w:pPr>
            <w:r>
              <w:t>10h10</w:t>
            </w:r>
          </w:p>
        </w:tc>
        <w:tc>
          <w:tcPr>
            <w:tcW w:w="6308" w:type="dxa"/>
            <w:shd w:val="clear" w:color="auto" w:fill="FFFFFF" w:themeFill="background1"/>
          </w:tcPr>
          <w:p w14:paraId="11C39EB5" w14:textId="5BB99B16" w:rsidR="00234E38" w:rsidRDefault="00234E38" w:rsidP="00BF5A62">
            <w:pPr>
              <w:jc w:val="both"/>
            </w:pPr>
          </w:p>
        </w:tc>
      </w:tr>
      <w:tr w:rsidR="00234E38" w14:paraId="7EDB9083" w14:textId="77777777" w:rsidTr="00234E38">
        <w:tc>
          <w:tcPr>
            <w:tcW w:w="1029" w:type="dxa"/>
            <w:shd w:val="clear" w:color="auto" w:fill="FFFFFF" w:themeFill="background1"/>
          </w:tcPr>
          <w:p w14:paraId="23782E76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549B17F8" w14:textId="77777777" w:rsidR="00234E38" w:rsidRDefault="00234E38" w:rsidP="00BF5A62">
            <w:pPr>
              <w:jc w:val="center"/>
            </w:pPr>
            <w:r>
              <w:t>10h15</w:t>
            </w:r>
          </w:p>
        </w:tc>
        <w:tc>
          <w:tcPr>
            <w:tcW w:w="6308" w:type="dxa"/>
            <w:shd w:val="clear" w:color="auto" w:fill="FFFFFF" w:themeFill="background1"/>
          </w:tcPr>
          <w:p w14:paraId="5CF35A49" w14:textId="7A7F7AE6" w:rsidR="00234E38" w:rsidRDefault="00234E38" w:rsidP="00BF5A62">
            <w:pPr>
              <w:jc w:val="both"/>
            </w:pPr>
          </w:p>
        </w:tc>
      </w:tr>
      <w:tr w:rsidR="00234E38" w14:paraId="3F56921C" w14:textId="77777777" w:rsidTr="00234E38">
        <w:tc>
          <w:tcPr>
            <w:tcW w:w="1029" w:type="dxa"/>
            <w:shd w:val="clear" w:color="auto" w:fill="FFFFFF" w:themeFill="background1"/>
          </w:tcPr>
          <w:p w14:paraId="4843E44E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6F9A61C5" w14:textId="77777777" w:rsidR="00234E38" w:rsidRDefault="00234E38" w:rsidP="00BF5A62">
            <w:pPr>
              <w:jc w:val="center"/>
            </w:pPr>
            <w:r>
              <w:t>12h</w:t>
            </w:r>
          </w:p>
        </w:tc>
        <w:tc>
          <w:tcPr>
            <w:tcW w:w="6308" w:type="dxa"/>
            <w:shd w:val="clear" w:color="auto" w:fill="FFFFFF" w:themeFill="background1"/>
          </w:tcPr>
          <w:p w14:paraId="10A5AFD1" w14:textId="079AB694" w:rsidR="00234E38" w:rsidRDefault="00234E38" w:rsidP="00BF5A62">
            <w:pPr>
              <w:jc w:val="both"/>
            </w:pPr>
          </w:p>
        </w:tc>
      </w:tr>
      <w:tr w:rsidR="00234E38" w14:paraId="68F460A9" w14:textId="77777777" w:rsidTr="00234E38">
        <w:tc>
          <w:tcPr>
            <w:tcW w:w="1029" w:type="dxa"/>
            <w:shd w:val="clear" w:color="auto" w:fill="FFFFFF" w:themeFill="background1"/>
          </w:tcPr>
          <w:p w14:paraId="773003F3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081481EF" w14:textId="77777777" w:rsidR="00234E38" w:rsidRDefault="00234E38" w:rsidP="00BF5A62">
            <w:pPr>
              <w:jc w:val="center"/>
            </w:pPr>
            <w:r>
              <w:t>15h30</w:t>
            </w:r>
          </w:p>
        </w:tc>
        <w:tc>
          <w:tcPr>
            <w:tcW w:w="6308" w:type="dxa"/>
            <w:shd w:val="clear" w:color="auto" w:fill="FFFFFF" w:themeFill="background1"/>
          </w:tcPr>
          <w:p w14:paraId="15C95CA8" w14:textId="555B0A54" w:rsidR="00234E38" w:rsidRDefault="00234E38" w:rsidP="00BF5A62">
            <w:pPr>
              <w:jc w:val="both"/>
            </w:pPr>
          </w:p>
        </w:tc>
      </w:tr>
      <w:tr w:rsidR="00234E38" w14:paraId="12D17819" w14:textId="77777777" w:rsidTr="00234E38">
        <w:tc>
          <w:tcPr>
            <w:tcW w:w="1029" w:type="dxa"/>
            <w:shd w:val="clear" w:color="auto" w:fill="FFFFFF" w:themeFill="background1"/>
          </w:tcPr>
          <w:p w14:paraId="022D261D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191BDD89" w14:textId="77777777" w:rsidR="00234E38" w:rsidRDefault="00234E38" w:rsidP="00BF5A62">
            <w:pPr>
              <w:jc w:val="center"/>
            </w:pPr>
            <w:r>
              <w:t>17h55</w:t>
            </w:r>
          </w:p>
        </w:tc>
        <w:tc>
          <w:tcPr>
            <w:tcW w:w="6308" w:type="dxa"/>
            <w:shd w:val="clear" w:color="auto" w:fill="FFFFFF" w:themeFill="background1"/>
          </w:tcPr>
          <w:p w14:paraId="5D0E90AF" w14:textId="20A82C0F" w:rsidR="00234E38" w:rsidRDefault="00234E38" w:rsidP="00BF5A62">
            <w:pPr>
              <w:jc w:val="both"/>
            </w:pPr>
          </w:p>
        </w:tc>
      </w:tr>
      <w:tr w:rsidR="00234E38" w14:paraId="73EE5014" w14:textId="77777777" w:rsidTr="00234E38">
        <w:tc>
          <w:tcPr>
            <w:tcW w:w="1029" w:type="dxa"/>
            <w:shd w:val="clear" w:color="auto" w:fill="FFFFFF" w:themeFill="background1"/>
          </w:tcPr>
          <w:p w14:paraId="08F9077D" w14:textId="77777777" w:rsidR="00234E38" w:rsidRDefault="00234E38" w:rsidP="00BF5A62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54A106EC" w14:textId="77777777" w:rsidR="00234E38" w:rsidRDefault="00234E38" w:rsidP="00BF5A62">
            <w:pPr>
              <w:jc w:val="center"/>
            </w:pPr>
            <w:r>
              <w:t>18h30</w:t>
            </w:r>
          </w:p>
        </w:tc>
        <w:tc>
          <w:tcPr>
            <w:tcW w:w="6308" w:type="dxa"/>
            <w:shd w:val="clear" w:color="auto" w:fill="FFFFFF" w:themeFill="background1"/>
          </w:tcPr>
          <w:p w14:paraId="409374A2" w14:textId="6EAEF25E" w:rsidR="00234E38" w:rsidRDefault="00234E38" w:rsidP="00BF5A62">
            <w:pPr>
              <w:jc w:val="both"/>
            </w:pPr>
          </w:p>
        </w:tc>
      </w:tr>
      <w:tr w:rsidR="00234E38" w14:paraId="762A4E38" w14:textId="77777777" w:rsidTr="00234E38">
        <w:tc>
          <w:tcPr>
            <w:tcW w:w="1029" w:type="dxa"/>
            <w:shd w:val="clear" w:color="auto" w:fill="FFFFFF" w:themeFill="background1"/>
          </w:tcPr>
          <w:p w14:paraId="1882F851" w14:textId="77777777" w:rsidR="00234E38" w:rsidRDefault="00234E38" w:rsidP="00234E38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737D0860" w14:textId="77777777" w:rsidR="00234E38" w:rsidRDefault="00234E38" w:rsidP="00234E38">
            <w:pPr>
              <w:jc w:val="center"/>
            </w:pPr>
            <w:r>
              <w:t>22h</w:t>
            </w:r>
          </w:p>
        </w:tc>
        <w:tc>
          <w:tcPr>
            <w:tcW w:w="6308" w:type="dxa"/>
            <w:shd w:val="clear" w:color="auto" w:fill="FFFFFF" w:themeFill="background1"/>
          </w:tcPr>
          <w:p w14:paraId="1EB7399F" w14:textId="489505D2" w:rsidR="00234E38" w:rsidRDefault="00234E38" w:rsidP="00BF5A62">
            <w:pPr>
              <w:jc w:val="both"/>
            </w:pPr>
          </w:p>
        </w:tc>
      </w:tr>
      <w:tr w:rsidR="00234E38" w14:paraId="0882C3D8" w14:textId="77777777" w:rsidTr="00234E38">
        <w:tc>
          <w:tcPr>
            <w:tcW w:w="1029" w:type="dxa"/>
            <w:shd w:val="clear" w:color="auto" w:fill="FFFFFF" w:themeFill="background1"/>
          </w:tcPr>
          <w:p w14:paraId="5007A2CB" w14:textId="77777777" w:rsidR="00234E38" w:rsidRDefault="00234E38" w:rsidP="00234E38">
            <w:pPr>
              <w:jc w:val="center"/>
            </w:pPr>
            <w:r>
              <w:t>05/03/2023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4FFD27AD" w14:textId="77777777" w:rsidR="00234E38" w:rsidRDefault="00234E38" w:rsidP="00234E38">
            <w:pPr>
              <w:jc w:val="center"/>
            </w:pPr>
            <w:r>
              <w:t>23h59</w:t>
            </w:r>
          </w:p>
        </w:tc>
        <w:tc>
          <w:tcPr>
            <w:tcW w:w="6308" w:type="dxa"/>
            <w:shd w:val="clear" w:color="auto" w:fill="FFFFFF" w:themeFill="background1"/>
          </w:tcPr>
          <w:p w14:paraId="3DE80133" w14:textId="180D24EE" w:rsidR="00234E38" w:rsidRDefault="00234E38" w:rsidP="00BF5A62">
            <w:pPr>
              <w:jc w:val="both"/>
            </w:pPr>
          </w:p>
        </w:tc>
      </w:tr>
      <w:tr w:rsidR="00234E38" w14:paraId="02E40E94" w14:textId="77777777" w:rsidTr="00234E38">
        <w:tc>
          <w:tcPr>
            <w:tcW w:w="1029" w:type="dxa"/>
            <w:shd w:val="clear" w:color="auto" w:fill="FFFFFF" w:themeFill="background1"/>
          </w:tcPr>
          <w:p w14:paraId="1B9FDF6E" w14:textId="77777777" w:rsidR="00234E38" w:rsidRDefault="00234E38" w:rsidP="00234E38">
            <w:pPr>
              <w:jc w:val="center"/>
            </w:pPr>
            <w:r>
              <w:t>06/03/2023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5F4B4E02" w14:textId="77777777" w:rsidR="00234E38" w:rsidRDefault="00234E38" w:rsidP="00234E38">
            <w:pPr>
              <w:jc w:val="center"/>
            </w:pPr>
            <w:r>
              <w:t>06h</w:t>
            </w:r>
          </w:p>
        </w:tc>
        <w:tc>
          <w:tcPr>
            <w:tcW w:w="6308" w:type="dxa"/>
            <w:shd w:val="clear" w:color="auto" w:fill="FFFFFF" w:themeFill="background1"/>
          </w:tcPr>
          <w:p w14:paraId="66FC94C4" w14:textId="4B4E778E" w:rsidR="00234E38" w:rsidRDefault="00234E38" w:rsidP="00BF5A62">
            <w:pPr>
              <w:jc w:val="both"/>
            </w:pPr>
          </w:p>
        </w:tc>
      </w:tr>
      <w:tr w:rsidR="00234E38" w14:paraId="789C7850" w14:textId="77777777" w:rsidTr="00234E38">
        <w:tc>
          <w:tcPr>
            <w:tcW w:w="1029" w:type="dxa"/>
            <w:shd w:val="clear" w:color="auto" w:fill="FFFFFF" w:themeFill="background1"/>
          </w:tcPr>
          <w:p w14:paraId="02100269" w14:textId="77777777" w:rsidR="00234E38" w:rsidRDefault="00234E38" w:rsidP="00234E38">
            <w:pPr>
              <w:jc w:val="center"/>
            </w:pPr>
            <w:r>
              <w:t>06/03/2023</w:t>
            </w:r>
          </w:p>
        </w:tc>
        <w:tc>
          <w:tcPr>
            <w:tcW w:w="1157" w:type="dxa"/>
            <w:shd w:val="clear" w:color="auto" w:fill="FFFFFF" w:themeFill="background1"/>
          </w:tcPr>
          <w:p w14:paraId="3B3923EE" w14:textId="77777777" w:rsidR="00234E38" w:rsidRDefault="00234E38" w:rsidP="00234E38">
            <w:pPr>
              <w:jc w:val="center"/>
            </w:pPr>
            <w:r>
              <w:t>07h</w:t>
            </w:r>
          </w:p>
        </w:tc>
        <w:tc>
          <w:tcPr>
            <w:tcW w:w="6308" w:type="dxa"/>
            <w:shd w:val="clear" w:color="auto" w:fill="FFFFFF" w:themeFill="background1"/>
          </w:tcPr>
          <w:p w14:paraId="1A242B43" w14:textId="1C4D6C2A" w:rsidR="00234E38" w:rsidRDefault="00234E38" w:rsidP="00BF5A62">
            <w:pPr>
              <w:jc w:val="both"/>
            </w:pPr>
          </w:p>
        </w:tc>
      </w:tr>
    </w:tbl>
    <w:p w14:paraId="25C08023" w14:textId="77777777" w:rsidR="00841E73" w:rsidRDefault="00841E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06FB" w14:paraId="0ACF56A4" w14:textId="77777777" w:rsidTr="00BD2FA5">
        <w:tc>
          <w:tcPr>
            <w:tcW w:w="8494" w:type="dxa"/>
            <w:shd w:val="clear" w:color="auto" w:fill="E7E6E6" w:themeFill="background2"/>
          </w:tcPr>
          <w:p w14:paraId="606B2DF7" w14:textId="0EFA8385" w:rsidR="00F206FB" w:rsidRPr="00897E37" w:rsidRDefault="00F206FB" w:rsidP="00CD17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AVISOS: </w:t>
            </w:r>
          </w:p>
        </w:tc>
      </w:tr>
      <w:tr w:rsidR="00F206FB" w14:paraId="44C7733C" w14:textId="77777777" w:rsidTr="00C2205B">
        <w:tc>
          <w:tcPr>
            <w:tcW w:w="8494" w:type="dxa"/>
          </w:tcPr>
          <w:p w14:paraId="3C7738B6" w14:textId="371E550C" w:rsidR="00F206FB" w:rsidRDefault="00F206FB" w:rsidP="00CD1726"/>
        </w:tc>
      </w:tr>
      <w:tr w:rsidR="00F206FB" w:rsidRPr="00897E37" w14:paraId="23009F60" w14:textId="77777777" w:rsidTr="00F206FB">
        <w:tc>
          <w:tcPr>
            <w:tcW w:w="8494" w:type="dxa"/>
            <w:shd w:val="clear" w:color="auto" w:fill="F2F2F2" w:themeFill="background1" w:themeFillShade="F2"/>
          </w:tcPr>
          <w:p w14:paraId="059AE99B" w14:textId="0D1CCB12" w:rsidR="00F206FB" w:rsidRPr="00897E37" w:rsidRDefault="00F206FB" w:rsidP="0008720C">
            <w:pPr>
              <w:rPr>
                <w:b/>
                <w:bCs/>
              </w:rPr>
            </w:pPr>
            <w:r>
              <w:rPr>
                <w:b/>
                <w:bCs/>
              </w:rPr>
              <w:t>PATRIMÔNIO:</w:t>
            </w:r>
            <w:r>
              <w:rPr>
                <w:b/>
                <w:bCs/>
              </w:rPr>
              <w:t xml:space="preserve"> </w:t>
            </w:r>
          </w:p>
        </w:tc>
      </w:tr>
      <w:tr w:rsidR="00F206FB" w14:paraId="0CD2AF53" w14:textId="77777777" w:rsidTr="00F206FB">
        <w:tc>
          <w:tcPr>
            <w:tcW w:w="8494" w:type="dxa"/>
          </w:tcPr>
          <w:p w14:paraId="69EEE4F6" w14:textId="54FE3404" w:rsidR="00F206FB" w:rsidRDefault="00F206FB" w:rsidP="0008720C"/>
        </w:tc>
      </w:tr>
      <w:tr w:rsidR="00F206FB" w:rsidRPr="00897E37" w14:paraId="49188655" w14:textId="77777777" w:rsidTr="00F206FB">
        <w:tc>
          <w:tcPr>
            <w:tcW w:w="8494" w:type="dxa"/>
            <w:shd w:val="clear" w:color="auto" w:fill="F2F2F2" w:themeFill="background1" w:themeFillShade="F2"/>
          </w:tcPr>
          <w:p w14:paraId="3E11B9FA" w14:textId="1660299A" w:rsidR="00F206FB" w:rsidRPr="00897E37" w:rsidRDefault="00F206FB" w:rsidP="0008720C">
            <w:pPr>
              <w:rPr>
                <w:b/>
                <w:bCs/>
              </w:rPr>
            </w:pPr>
            <w:r>
              <w:rPr>
                <w:b/>
                <w:bCs/>
              </w:rPr>
              <w:t>INSTALAÇÕES FÍSICAS</w:t>
            </w:r>
            <w:r w:rsidR="00EF1B8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</w:tr>
      <w:tr w:rsidR="00F206FB" w14:paraId="3B53FC95" w14:textId="77777777" w:rsidTr="00F206FB">
        <w:tc>
          <w:tcPr>
            <w:tcW w:w="8494" w:type="dxa"/>
          </w:tcPr>
          <w:p w14:paraId="4CE654E7" w14:textId="01527FD1" w:rsidR="00F206FB" w:rsidRDefault="00F206FB" w:rsidP="0008720C"/>
        </w:tc>
      </w:tr>
    </w:tbl>
    <w:p w14:paraId="12634414" w14:textId="77777777" w:rsidR="00F206FB" w:rsidRDefault="00F206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9612F0" w14:paraId="5ECAFC83" w14:textId="77777777" w:rsidTr="00EF1B82">
        <w:tc>
          <w:tcPr>
            <w:tcW w:w="4246" w:type="dxa"/>
            <w:shd w:val="clear" w:color="auto" w:fill="E7E6E6" w:themeFill="background2"/>
          </w:tcPr>
          <w:p w14:paraId="620E2B42" w14:textId="77777777" w:rsidR="009612F0" w:rsidRPr="00897E37" w:rsidRDefault="009612F0" w:rsidP="0008720C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>OUTRAS INFORMAÇÕES DO ADOLESCENTE</w:t>
            </w:r>
          </w:p>
        </w:tc>
        <w:tc>
          <w:tcPr>
            <w:tcW w:w="4248" w:type="dxa"/>
            <w:shd w:val="clear" w:color="auto" w:fill="E7E6E6" w:themeFill="background2"/>
          </w:tcPr>
          <w:p w14:paraId="549E7A69" w14:textId="77777777" w:rsidR="009612F0" w:rsidRPr="00897E37" w:rsidRDefault="009612F0" w:rsidP="0008720C">
            <w:pPr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OUTRAS INFORMAÇÕES DO SERVIDOR </w:t>
            </w:r>
          </w:p>
        </w:tc>
      </w:tr>
      <w:tr w:rsidR="009612F0" w14:paraId="41C27B15" w14:textId="77777777" w:rsidTr="00EF1B82">
        <w:tc>
          <w:tcPr>
            <w:tcW w:w="4246" w:type="dxa"/>
          </w:tcPr>
          <w:p w14:paraId="2C461CC9" w14:textId="77777777" w:rsidR="009612F0" w:rsidRDefault="009612F0" w:rsidP="0008720C"/>
        </w:tc>
        <w:tc>
          <w:tcPr>
            <w:tcW w:w="4248" w:type="dxa"/>
          </w:tcPr>
          <w:p w14:paraId="18CB13C7" w14:textId="012EC7A4" w:rsidR="009612F0" w:rsidRDefault="009612F0" w:rsidP="0008720C"/>
        </w:tc>
      </w:tr>
      <w:tr w:rsidR="00F206FB" w14:paraId="0558CBB5" w14:textId="77777777" w:rsidTr="00EF1B82">
        <w:tc>
          <w:tcPr>
            <w:tcW w:w="4246" w:type="dxa"/>
            <w:shd w:val="clear" w:color="auto" w:fill="F2F2F2" w:themeFill="background1" w:themeFillShade="F2"/>
          </w:tcPr>
          <w:p w14:paraId="0003A354" w14:textId="1DDDF55E" w:rsidR="00F206FB" w:rsidRDefault="00F206FB" w:rsidP="00F206FB">
            <w:r>
              <w:rPr>
                <w:b/>
                <w:bCs/>
              </w:rPr>
              <w:t>AUDIÊNCIAS</w:t>
            </w:r>
            <w:r w:rsidR="00EF1B82">
              <w:rPr>
                <w:b/>
                <w:bCs/>
              </w:rPr>
              <w:t>:</w:t>
            </w:r>
          </w:p>
        </w:tc>
        <w:tc>
          <w:tcPr>
            <w:tcW w:w="4248" w:type="dxa"/>
            <w:shd w:val="clear" w:color="auto" w:fill="F2F2F2" w:themeFill="background1" w:themeFillShade="F2"/>
          </w:tcPr>
          <w:p w14:paraId="269D8DE2" w14:textId="09CDCE72" w:rsidR="00F206FB" w:rsidRDefault="00F206FB" w:rsidP="00F206FB">
            <w:r>
              <w:rPr>
                <w:b/>
                <w:bCs/>
              </w:rPr>
              <w:t>LIBERAÇÕES</w:t>
            </w:r>
            <w:r w:rsidR="00EF1B82">
              <w:rPr>
                <w:b/>
                <w:bCs/>
              </w:rPr>
              <w:t>:</w:t>
            </w:r>
          </w:p>
        </w:tc>
      </w:tr>
      <w:tr w:rsidR="00F206FB" w14:paraId="604932C6" w14:textId="77777777" w:rsidTr="00EF1B82">
        <w:tc>
          <w:tcPr>
            <w:tcW w:w="4246" w:type="dxa"/>
          </w:tcPr>
          <w:p w14:paraId="007C17DA" w14:textId="77777777" w:rsidR="00F206FB" w:rsidRPr="00897E37" w:rsidRDefault="00F206FB" w:rsidP="00F206FB">
            <w:pPr>
              <w:rPr>
                <w:b/>
                <w:bCs/>
              </w:rPr>
            </w:pPr>
          </w:p>
        </w:tc>
        <w:tc>
          <w:tcPr>
            <w:tcW w:w="4248" w:type="dxa"/>
          </w:tcPr>
          <w:p w14:paraId="33ABC8F5" w14:textId="77777777" w:rsidR="00F206FB" w:rsidRPr="00897E37" w:rsidRDefault="00F206FB" w:rsidP="00F206FB">
            <w:pPr>
              <w:rPr>
                <w:b/>
                <w:bCs/>
              </w:rPr>
            </w:pPr>
          </w:p>
        </w:tc>
      </w:tr>
      <w:tr w:rsidR="00EF1B82" w:rsidRPr="00897E37" w14:paraId="66C0E36C" w14:textId="29A0BFC1" w:rsidTr="00EF1B82">
        <w:tc>
          <w:tcPr>
            <w:tcW w:w="4246" w:type="dxa"/>
            <w:shd w:val="clear" w:color="auto" w:fill="F2F2F2" w:themeFill="background1" w:themeFillShade="F2"/>
          </w:tcPr>
          <w:p w14:paraId="07D08D14" w14:textId="617D98F8" w:rsidR="00EF1B82" w:rsidRPr="00897E37" w:rsidRDefault="00EF1B82" w:rsidP="0008720C">
            <w:pPr>
              <w:rPr>
                <w:b/>
                <w:bCs/>
              </w:rPr>
            </w:pPr>
            <w:r>
              <w:rPr>
                <w:b/>
                <w:bCs/>
              </w:rPr>
              <w:t>ACAUTELAMENTO</w:t>
            </w:r>
            <w:r>
              <w:rPr>
                <w:b/>
                <w:bCs/>
              </w:rPr>
              <w:t xml:space="preserve">/CHEGADA PREVISTA: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48" w:type="dxa"/>
            <w:shd w:val="clear" w:color="auto" w:fill="F2F2F2" w:themeFill="background1" w:themeFillShade="F2"/>
          </w:tcPr>
          <w:p w14:paraId="16E921B0" w14:textId="39629FB6" w:rsidR="00EF1B82" w:rsidRPr="00897E37" w:rsidRDefault="00EF1B82" w:rsidP="00EF1B82">
            <w:pPr>
              <w:rPr>
                <w:b/>
                <w:bCs/>
              </w:rPr>
            </w:pPr>
            <w:r>
              <w:rPr>
                <w:b/>
                <w:bCs/>
              </w:rPr>
              <w:t>ESCOLTAS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</w:p>
        </w:tc>
      </w:tr>
      <w:tr w:rsidR="00EF1B82" w14:paraId="39930131" w14:textId="286594D8" w:rsidTr="00EF1B82">
        <w:tc>
          <w:tcPr>
            <w:tcW w:w="4246" w:type="dxa"/>
          </w:tcPr>
          <w:p w14:paraId="10E1980E" w14:textId="7DEC5A68" w:rsidR="00EF1B82" w:rsidRDefault="00EF1B82" w:rsidP="0008720C"/>
        </w:tc>
        <w:tc>
          <w:tcPr>
            <w:tcW w:w="4248" w:type="dxa"/>
          </w:tcPr>
          <w:p w14:paraId="5C0BE2FB" w14:textId="77777777" w:rsidR="00EF1B82" w:rsidRDefault="00EF1B82" w:rsidP="0008720C"/>
        </w:tc>
      </w:tr>
      <w:tr w:rsidR="00EF1B82" w14:paraId="083212F9" w14:textId="576C37C3" w:rsidTr="00EF1B82">
        <w:tc>
          <w:tcPr>
            <w:tcW w:w="4246" w:type="dxa"/>
            <w:shd w:val="clear" w:color="auto" w:fill="F2F2F2" w:themeFill="background1" w:themeFillShade="F2"/>
          </w:tcPr>
          <w:p w14:paraId="45E89F3F" w14:textId="73DE9F37" w:rsidR="00EF1B82" w:rsidRPr="00EF1B82" w:rsidRDefault="00EF1B82" w:rsidP="00EF1B82">
            <w:pPr>
              <w:rPr>
                <w:b/>
                <w:bCs/>
              </w:rPr>
            </w:pPr>
            <w:r w:rsidRPr="00EF1B82">
              <w:rPr>
                <w:b/>
                <w:bCs/>
              </w:rPr>
              <w:t>DESLIGAMENTO</w:t>
            </w:r>
            <w:r>
              <w:rPr>
                <w:b/>
                <w:bCs/>
              </w:rPr>
              <w:t>:</w:t>
            </w:r>
          </w:p>
        </w:tc>
        <w:tc>
          <w:tcPr>
            <w:tcW w:w="4248" w:type="dxa"/>
            <w:shd w:val="clear" w:color="auto" w:fill="F2F2F2" w:themeFill="background1" w:themeFillShade="F2"/>
          </w:tcPr>
          <w:p w14:paraId="6DA427C0" w14:textId="559D80B9" w:rsidR="00EF1B82" w:rsidRPr="00EF1B82" w:rsidRDefault="00EF1B82" w:rsidP="00EF1B82">
            <w:pPr>
              <w:rPr>
                <w:b/>
                <w:bCs/>
              </w:rPr>
            </w:pPr>
            <w:r w:rsidRPr="00EF1B82">
              <w:rPr>
                <w:b/>
                <w:bCs/>
              </w:rPr>
              <w:t>EVASÃO</w:t>
            </w:r>
            <w:r>
              <w:rPr>
                <w:b/>
                <w:bCs/>
              </w:rPr>
              <w:t>:</w:t>
            </w:r>
          </w:p>
        </w:tc>
      </w:tr>
      <w:tr w:rsidR="00EF1B82" w14:paraId="462B2C40" w14:textId="4427FAF0" w:rsidTr="00EF1B82">
        <w:tc>
          <w:tcPr>
            <w:tcW w:w="4245" w:type="dxa"/>
          </w:tcPr>
          <w:p w14:paraId="2590FC48" w14:textId="77777777" w:rsidR="00EF1B82" w:rsidRDefault="00EF1B82" w:rsidP="00EF1B82">
            <w:pPr>
              <w:rPr>
                <w:b/>
                <w:bCs/>
              </w:rPr>
            </w:pPr>
          </w:p>
        </w:tc>
        <w:tc>
          <w:tcPr>
            <w:tcW w:w="4249" w:type="dxa"/>
          </w:tcPr>
          <w:p w14:paraId="4CD2A2BA" w14:textId="77777777" w:rsidR="00EF1B82" w:rsidRDefault="00EF1B82" w:rsidP="00EF1B82">
            <w:pPr>
              <w:rPr>
                <w:b/>
                <w:bCs/>
              </w:rPr>
            </w:pPr>
          </w:p>
        </w:tc>
      </w:tr>
    </w:tbl>
    <w:p w14:paraId="30007215" w14:textId="77777777" w:rsidR="009612F0" w:rsidRDefault="009612F0"/>
    <w:p w14:paraId="3E6D728E" w14:textId="77777777" w:rsidR="00F206FB" w:rsidRDefault="00F206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06FB" w:rsidRPr="00897E37" w14:paraId="3B7B6107" w14:textId="77777777" w:rsidTr="0008720C">
        <w:tc>
          <w:tcPr>
            <w:tcW w:w="8494" w:type="dxa"/>
            <w:shd w:val="clear" w:color="auto" w:fill="F2F2F2" w:themeFill="background1" w:themeFillShade="F2"/>
          </w:tcPr>
          <w:p w14:paraId="05377475" w14:textId="55C46F36" w:rsidR="00F206FB" w:rsidRPr="00897E37" w:rsidRDefault="00F206FB" w:rsidP="0008720C">
            <w:pPr>
              <w:rPr>
                <w:b/>
                <w:bCs/>
              </w:rPr>
            </w:pPr>
            <w:r>
              <w:rPr>
                <w:b/>
                <w:bCs/>
              </w:rPr>
              <w:t>OCORRÊNCIAS</w:t>
            </w:r>
            <w:r w:rsidR="00EF1B82">
              <w:rPr>
                <w:b/>
                <w:bCs/>
              </w:rPr>
              <w:t>:</w:t>
            </w:r>
          </w:p>
        </w:tc>
      </w:tr>
      <w:tr w:rsidR="00F206FB" w14:paraId="2AAE026B" w14:textId="77777777" w:rsidTr="0008720C">
        <w:tc>
          <w:tcPr>
            <w:tcW w:w="8494" w:type="dxa"/>
          </w:tcPr>
          <w:p w14:paraId="0746300C" w14:textId="77777777" w:rsidR="00F206FB" w:rsidRDefault="00F206FB" w:rsidP="0008720C"/>
        </w:tc>
      </w:tr>
    </w:tbl>
    <w:p w14:paraId="06409A45" w14:textId="77777777" w:rsidR="00EF1B82" w:rsidRDefault="00EF1B82"/>
    <w:p w14:paraId="54088550" w14:textId="77777777" w:rsidR="003457D8" w:rsidRDefault="003457D8"/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1815"/>
        <w:gridCol w:w="6693"/>
      </w:tblGrid>
      <w:tr w:rsidR="003457D8" w14:paraId="651CE195" w14:textId="7C3DBC91" w:rsidTr="00897E37">
        <w:trPr>
          <w:trHeight w:val="279"/>
        </w:trPr>
        <w:tc>
          <w:tcPr>
            <w:tcW w:w="181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09F586" w14:textId="5245F2EC" w:rsidR="003457D8" w:rsidRPr="00897E37" w:rsidRDefault="00F206FB" w:rsidP="003457D8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>OBSERVAÇÕES</w:t>
            </w:r>
            <w:r>
              <w:rPr>
                <w:b/>
                <w:bCs/>
              </w:rPr>
              <w:t xml:space="preserve"> DOS MÓDULOS</w:t>
            </w:r>
          </w:p>
        </w:tc>
        <w:tc>
          <w:tcPr>
            <w:tcW w:w="669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7780DFF" w14:textId="77777777" w:rsidR="003457D8" w:rsidRPr="00897E37" w:rsidRDefault="003457D8" w:rsidP="006F58EC">
            <w:pPr>
              <w:jc w:val="center"/>
              <w:rPr>
                <w:b/>
                <w:bCs/>
              </w:rPr>
            </w:pPr>
            <w:r w:rsidRPr="00897E37">
              <w:rPr>
                <w:b/>
                <w:bCs/>
              </w:rPr>
              <w:t xml:space="preserve">OBSERVAÇÕES </w:t>
            </w:r>
          </w:p>
        </w:tc>
      </w:tr>
      <w:tr w:rsidR="003457D8" w14:paraId="4473DDA3" w14:textId="2B62D8DE" w:rsidTr="00EF1B82">
        <w:trPr>
          <w:trHeight w:val="262"/>
        </w:trPr>
        <w:tc>
          <w:tcPr>
            <w:tcW w:w="181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006EB0C" w14:textId="546CA848" w:rsidR="003457D8" w:rsidRDefault="00F206FB">
            <w:r>
              <w:t>Módulo 1</w:t>
            </w:r>
          </w:p>
        </w:tc>
        <w:tc>
          <w:tcPr>
            <w:tcW w:w="6693" w:type="dxa"/>
            <w:tcBorders>
              <w:top w:val="single" w:sz="4" w:space="0" w:color="auto"/>
            </w:tcBorders>
          </w:tcPr>
          <w:p w14:paraId="0A269092" w14:textId="77777777" w:rsidR="003457D8" w:rsidRDefault="003457D8" w:rsidP="003457D8"/>
        </w:tc>
      </w:tr>
      <w:tr w:rsidR="003457D8" w14:paraId="2B95E2A6" w14:textId="48034CFD" w:rsidTr="00EF1B82">
        <w:trPr>
          <w:trHeight w:val="279"/>
        </w:trPr>
        <w:tc>
          <w:tcPr>
            <w:tcW w:w="1815" w:type="dxa"/>
            <w:shd w:val="clear" w:color="auto" w:fill="C5E0B3" w:themeFill="accent6" w:themeFillTint="66"/>
          </w:tcPr>
          <w:p w14:paraId="2C0A8B7C" w14:textId="7E412D84" w:rsidR="003457D8" w:rsidRDefault="00F206FB">
            <w:r>
              <w:t xml:space="preserve">Módulo </w:t>
            </w:r>
            <w:r>
              <w:t>2</w:t>
            </w:r>
          </w:p>
        </w:tc>
        <w:tc>
          <w:tcPr>
            <w:tcW w:w="6693" w:type="dxa"/>
          </w:tcPr>
          <w:p w14:paraId="41AD6824" w14:textId="77777777" w:rsidR="003457D8" w:rsidRDefault="003457D8" w:rsidP="003457D8"/>
        </w:tc>
      </w:tr>
      <w:tr w:rsidR="003457D8" w14:paraId="0D47DF82" w14:textId="7E6BDF59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3024C289" w14:textId="23C94775" w:rsidR="003457D8" w:rsidRDefault="00F206FB">
            <w:r>
              <w:t xml:space="preserve">Módulo </w:t>
            </w:r>
            <w:r>
              <w:t>3</w:t>
            </w:r>
          </w:p>
        </w:tc>
        <w:tc>
          <w:tcPr>
            <w:tcW w:w="6693" w:type="dxa"/>
          </w:tcPr>
          <w:p w14:paraId="0B64532B" w14:textId="77777777" w:rsidR="003457D8" w:rsidRDefault="003457D8" w:rsidP="003457D8"/>
        </w:tc>
      </w:tr>
      <w:tr w:rsidR="00F206FB" w14:paraId="54B864BD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4385D5BD" w14:textId="21F58839" w:rsidR="00F206FB" w:rsidRDefault="00F206FB">
            <w:r>
              <w:t xml:space="preserve">Módulo </w:t>
            </w:r>
            <w:r>
              <w:t>4</w:t>
            </w:r>
          </w:p>
        </w:tc>
        <w:tc>
          <w:tcPr>
            <w:tcW w:w="6693" w:type="dxa"/>
          </w:tcPr>
          <w:p w14:paraId="00659958" w14:textId="77777777" w:rsidR="00F206FB" w:rsidRDefault="00F206FB" w:rsidP="003457D8"/>
        </w:tc>
      </w:tr>
      <w:tr w:rsidR="00F206FB" w14:paraId="2C409915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589827AB" w14:textId="01BBD8E7" w:rsidR="00F206FB" w:rsidRDefault="00F206FB">
            <w:r>
              <w:t xml:space="preserve">Módulo </w:t>
            </w:r>
            <w:r>
              <w:t>5</w:t>
            </w:r>
          </w:p>
        </w:tc>
        <w:tc>
          <w:tcPr>
            <w:tcW w:w="6693" w:type="dxa"/>
          </w:tcPr>
          <w:p w14:paraId="6036AABA" w14:textId="77777777" w:rsidR="00F206FB" w:rsidRDefault="00F206FB" w:rsidP="003457D8"/>
        </w:tc>
      </w:tr>
      <w:tr w:rsidR="00F206FB" w14:paraId="383CD02A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5170BCF2" w14:textId="35386E81" w:rsidR="00F206FB" w:rsidRDefault="00F206FB">
            <w:r>
              <w:t xml:space="preserve">Módulo </w:t>
            </w:r>
            <w:r>
              <w:t>6</w:t>
            </w:r>
          </w:p>
        </w:tc>
        <w:tc>
          <w:tcPr>
            <w:tcW w:w="6693" w:type="dxa"/>
          </w:tcPr>
          <w:p w14:paraId="6D0D748A" w14:textId="77777777" w:rsidR="00F206FB" w:rsidRDefault="00F206FB" w:rsidP="003457D8"/>
        </w:tc>
      </w:tr>
      <w:tr w:rsidR="00F206FB" w14:paraId="3E420814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557A452E" w14:textId="3EAFDBE7" w:rsidR="00F206FB" w:rsidRDefault="00F206FB">
            <w:r>
              <w:t xml:space="preserve">Módulo </w:t>
            </w:r>
            <w:r>
              <w:t>7</w:t>
            </w:r>
          </w:p>
        </w:tc>
        <w:tc>
          <w:tcPr>
            <w:tcW w:w="6693" w:type="dxa"/>
          </w:tcPr>
          <w:p w14:paraId="4EBCDB9D" w14:textId="77777777" w:rsidR="00F206FB" w:rsidRDefault="00F206FB" w:rsidP="003457D8"/>
        </w:tc>
      </w:tr>
      <w:tr w:rsidR="00F206FB" w14:paraId="2FD5F250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6FC71C77" w14:textId="7880B5E5" w:rsidR="00F206FB" w:rsidRDefault="00F206FB">
            <w:r>
              <w:t xml:space="preserve">Módulo </w:t>
            </w:r>
            <w:r>
              <w:t>8</w:t>
            </w:r>
          </w:p>
        </w:tc>
        <w:tc>
          <w:tcPr>
            <w:tcW w:w="6693" w:type="dxa"/>
          </w:tcPr>
          <w:p w14:paraId="449C00C2" w14:textId="77777777" w:rsidR="00F206FB" w:rsidRDefault="00F206FB" w:rsidP="003457D8"/>
        </w:tc>
      </w:tr>
      <w:tr w:rsidR="00F206FB" w14:paraId="0FF62083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00963168" w14:textId="2F9CB775" w:rsidR="00F206FB" w:rsidRDefault="00F206FB">
            <w:r>
              <w:t xml:space="preserve">Módulo </w:t>
            </w:r>
            <w:r>
              <w:t>9</w:t>
            </w:r>
          </w:p>
        </w:tc>
        <w:tc>
          <w:tcPr>
            <w:tcW w:w="6693" w:type="dxa"/>
          </w:tcPr>
          <w:p w14:paraId="1CF22159" w14:textId="77777777" w:rsidR="00F206FB" w:rsidRDefault="00F206FB" w:rsidP="003457D8"/>
        </w:tc>
      </w:tr>
      <w:tr w:rsidR="00F206FB" w14:paraId="6D275A2E" w14:textId="77777777" w:rsidTr="00EF1B82">
        <w:trPr>
          <w:trHeight w:val="262"/>
        </w:trPr>
        <w:tc>
          <w:tcPr>
            <w:tcW w:w="1815" w:type="dxa"/>
            <w:shd w:val="clear" w:color="auto" w:fill="C5E0B3" w:themeFill="accent6" w:themeFillTint="66"/>
          </w:tcPr>
          <w:p w14:paraId="6CFC589E" w14:textId="2A36C538" w:rsidR="00F206FB" w:rsidRDefault="00F206FB">
            <w:r>
              <w:t>Módulo 1</w:t>
            </w:r>
            <w:r>
              <w:t>0</w:t>
            </w:r>
          </w:p>
        </w:tc>
        <w:tc>
          <w:tcPr>
            <w:tcW w:w="6693" w:type="dxa"/>
          </w:tcPr>
          <w:p w14:paraId="27E090FF" w14:textId="77777777" w:rsidR="00F206FB" w:rsidRDefault="00F206FB" w:rsidP="003457D8"/>
        </w:tc>
      </w:tr>
    </w:tbl>
    <w:p w14:paraId="02F66B91" w14:textId="77777777" w:rsidR="006F58EC" w:rsidRDefault="006F58EC"/>
    <w:p w14:paraId="72BBD76B" w14:textId="6B3A9589" w:rsidR="00F206FB" w:rsidRDefault="00EF1B82">
      <w:r>
        <w:t xml:space="preserve">COLOCAR AQUI OS LIVROS JUNTAMENTE COM O EFETIVO DOS DEMAIS MÓDULOS  </w:t>
      </w:r>
    </w:p>
    <w:p w14:paraId="70EC35DA" w14:textId="77777777" w:rsidR="00F206FB" w:rsidRDefault="00F206FB"/>
    <w:p w14:paraId="58E57FCC" w14:textId="77777777" w:rsidR="00F206FB" w:rsidRDefault="00F206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4"/>
        <w:gridCol w:w="1073"/>
        <w:gridCol w:w="1153"/>
        <w:gridCol w:w="1002"/>
        <w:gridCol w:w="2138"/>
        <w:gridCol w:w="2014"/>
      </w:tblGrid>
      <w:tr w:rsidR="006F58EC" w14:paraId="26C97535" w14:textId="77777777" w:rsidTr="00BA542E">
        <w:tc>
          <w:tcPr>
            <w:tcW w:w="8494" w:type="dxa"/>
            <w:gridSpan w:val="6"/>
            <w:shd w:val="clear" w:color="auto" w:fill="E7E6E6" w:themeFill="background2"/>
          </w:tcPr>
          <w:p w14:paraId="42894283" w14:textId="77777777" w:rsidR="006F58EC" w:rsidRDefault="006F58EC" w:rsidP="006F58EC">
            <w:pPr>
              <w:jc w:val="center"/>
            </w:pPr>
            <w:r>
              <w:t>PASSAGEM DE PLANTÃO</w:t>
            </w:r>
          </w:p>
        </w:tc>
      </w:tr>
      <w:tr w:rsidR="006F58EC" w14:paraId="22108293" w14:textId="77777777" w:rsidTr="00763B4D">
        <w:tc>
          <w:tcPr>
            <w:tcW w:w="4342" w:type="dxa"/>
            <w:gridSpan w:val="4"/>
            <w:shd w:val="clear" w:color="auto" w:fill="A8D08D" w:themeFill="accent6" w:themeFillTint="99"/>
          </w:tcPr>
          <w:p w14:paraId="19A24607" w14:textId="6BEB5B62" w:rsidR="006F58EC" w:rsidRPr="00896EDA" w:rsidRDefault="006F58EC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SERVIRDOR RESPOSÁVEL PEL</w:t>
            </w:r>
            <w:r w:rsidR="00763B4D">
              <w:rPr>
                <w:b/>
                <w:bCs/>
              </w:rPr>
              <w:t xml:space="preserve">A PASSAGEM </w:t>
            </w:r>
            <w:r w:rsidRPr="00896EDA">
              <w:rPr>
                <w:b/>
                <w:bCs/>
              </w:rPr>
              <w:t>/MATRÍCULA</w:t>
            </w:r>
            <w:r w:rsidR="00EF1B82">
              <w:rPr>
                <w:b/>
                <w:bCs/>
              </w:rPr>
              <w:t>:</w:t>
            </w:r>
          </w:p>
        </w:tc>
        <w:tc>
          <w:tcPr>
            <w:tcW w:w="4152" w:type="dxa"/>
            <w:gridSpan w:val="2"/>
          </w:tcPr>
          <w:p w14:paraId="016530DF" w14:textId="77777777" w:rsidR="006F58EC" w:rsidRDefault="006F58EC"/>
        </w:tc>
      </w:tr>
      <w:tr w:rsidR="00763B4D" w14:paraId="12DD5268" w14:textId="77777777" w:rsidTr="00763B4D">
        <w:tc>
          <w:tcPr>
            <w:tcW w:w="4342" w:type="dxa"/>
            <w:gridSpan w:val="4"/>
            <w:shd w:val="clear" w:color="auto" w:fill="A8D08D" w:themeFill="accent6" w:themeFillTint="99"/>
          </w:tcPr>
          <w:p w14:paraId="59BA1E6F" w14:textId="18E7D7EF" w:rsidR="00763B4D" w:rsidRPr="00896EDA" w:rsidRDefault="00763B4D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SERVIRDOR RESPOSÁVEL PELO RECEBIMENTO/MATRÍCULA</w:t>
            </w:r>
            <w:r w:rsidR="00EF1B82">
              <w:rPr>
                <w:b/>
                <w:bCs/>
              </w:rPr>
              <w:t>:</w:t>
            </w:r>
          </w:p>
        </w:tc>
        <w:tc>
          <w:tcPr>
            <w:tcW w:w="4152" w:type="dxa"/>
            <w:gridSpan w:val="2"/>
          </w:tcPr>
          <w:p w14:paraId="542E64C9" w14:textId="77777777" w:rsidR="00763B4D" w:rsidRDefault="00763B4D"/>
        </w:tc>
      </w:tr>
      <w:tr w:rsidR="006F58EC" w14:paraId="52A993B5" w14:textId="77777777" w:rsidTr="00763B4D">
        <w:tc>
          <w:tcPr>
            <w:tcW w:w="1114" w:type="dxa"/>
            <w:shd w:val="clear" w:color="auto" w:fill="A8D08D" w:themeFill="accent6" w:themeFillTint="99"/>
          </w:tcPr>
          <w:p w14:paraId="6E6E17A5" w14:textId="77777777" w:rsidR="006F58EC" w:rsidRPr="00896EDA" w:rsidRDefault="000231C4">
            <w:pPr>
              <w:rPr>
                <w:b/>
                <w:bCs/>
              </w:rPr>
            </w:pPr>
            <w:r w:rsidRPr="00896EDA">
              <w:rPr>
                <w:b/>
                <w:bCs/>
              </w:rPr>
              <w:t>DATA:</w:t>
            </w:r>
            <w:r w:rsidR="006F58EC" w:rsidRPr="00896EDA">
              <w:rPr>
                <w:b/>
                <w:bCs/>
              </w:rPr>
              <w:t xml:space="preserve"> </w:t>
            </w:r>
          </w:p>
        </w:tc>
        <w:tc>
          <w:tcPr>
            <w:tcW w:w="1073" w:type="dxa"/>
          </w:tcPr>
          <w:p w14:paraId="108DFCE8" w14:textId="77777777" w:rsidR="006F58EC" w:rsidRDefault="006F58EC" w:rsidP="006F58EC"/>
        </w:tc>
        <w:tc>
          <w:tcPr>
            <w:tcW w:w="1153" w:type="dxa"/>
            <w:shd w:val="clear" w:color="auto" w:fill="A8D08D" w:themeFill="accent6" w:themeFillTint="99"/>
          </w:tcPr>
          <w:p w14:paraId="322C17FD" w14:textId="77777777" w:rsidR="006F58EC" w:rsidRPr="00CF402E" w:rsidRDefault="000231C4" w:rsidP="006F58EC">
            <w:pPr>
              <w:rPr>
                <w:b/>
                <w:bCs/>
              </w:rPr>
            </w:pPr>
            <w:r w:rsidRPr="00CF402E">
              <w:rPr>
                <w:b/>
                <w:bCs/>
              </w:rPr>
              <w:t>HORÁRIO:</w:t>
            </w:r>
          </w:p>
        </w:tc>
        <w:tc>
          <w:tcPr>
            <w:tcW w:w="1002" w:type="dxa"/>
          </w:tcPr>
          <w:p w14:paraId="60A1183B" w14:textId="77777777" w:rsidR="006F58EC" w:rsidRDefault="006F58EC" w:rsidP="006F58EC"/>
        </w:tc>
        <w:tc>
          <w:tcPr>
            <w:tcW w:w="2138" w:type="dxa"/>
            <w:shd w:val="clear" w:color="auto" w:fill="A8D08D" w:themeFill="accent6" w:themeFillTint="99"/>
          </w:tcPr>
          <w:p w14:paraId="1F2B68AD" w14:textId="77777777" w:rsidR="006F58EC" w:rsidRPr="00CF402E" w:rsidRDefault="006F58EC">
            <w:pPr>
              <w:rPr>
                <w:b/>
                <w:bCs/>
              </w:rPr>
            </w:pPr>
            <w:r w:rsidRPr="00CF402E">
              <w:rPr>
                <w:b/>
                <w:bCs/>
              </w:rPr>
              <w:t>EFETIVO RECEBIDO:</w:t>
            </w:r>
          </w:p>
        </w:tc>
        <w:tc>
          <w:tcPr>
            <w:tcW w:w="2014" w:type="dxa"/>
          </w:tcPr>
          <w:p w14:paraId="5F5B7522" w14:textId="77777777" w:rsidR="006F58EC" w:rsidRDefault="006F58EC" w:rsidP="006F58EC"/>
        </w:tc>
      </w:tr>
      <w:tr w:rsidR="00763B4D" w14:paraId="1D8094F4" w14:textId="77777777" w:rsidTr="00763B4D">
        <w:tc>
          <w:tcPr>
            <w:tcW w:w="3340" w:type="dxa"/>
            <w:gridSpan w:val="3"/>
            <w:shd w:val="clear" w:color="auto" w:fill="A8D08D" w:themeFill="accent6" w:themeFillTint="99"/>
          </w:tcPr>
          <w:p w14:paraId="43A26E75" w14:textId="50759F58" w:rsidR="00763B4D" w:rsidRPr="00CF402E" w:rsidRDefault="00763B4D" w:rsidP="006F58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OBSERVAÇÕES: </w:t>
            </w:r>
          </w:p>
        </w:tc>
        <w:tc>
          <w:tcPr>
            <w:tcW w:w="5154" w:type="dxa"/>
            <w:gridSpan w:val="3"/>
          </w:tcPr>
          <w:p w14:paraId="3BF768E9" w14:textId="0C005DC9" w:rsidR="00763B4D" w:rsidRDefault="00763B4D" w:rsidP="006F58EC"/>
        </w:tc>
      </w:tr>
    </w:tbl>
    <w:p w14:paraId="4E947858" w14:textId="77777777" w:rsidR="0012052F" w:rsidRDefault="0012052F"/>
    <w:p w14:paraId="155B4FF6" w14:textId="77777777" w:rsidR="005D036F" w:rsidRDefault="005D036F"/>
    <w:p w14:paraId="2E312F50" w14:textId="19ABBAEC" w:rsidR="00607E24" w:rsidRPr="00CF402E" w:rsidRDefault="00607E24">
      <w:pPr>
        <w:rPr>
          <w:sz w:val="40"/>
        </w:rPr>
      </w:pPr>
    </w:p>
    <w:sectPr w:rsidR="00607E24" w:rsidRPr="00CF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03DB" w14:textId="77777777" w:rsidR="00693E22" w:rsidRDefault="00693E22" w:rsidP="006F58EC">
      <w:pPr>
        <w:spacing w:after="0" w:line="240" w:lineRule="auto"/>
      </w:pPr>
      <w:r>
        <w:separator/>
      </w:r>
    </w:p>
  </w:endnote>
  <w:endnote w:type="continuationSeparator" w:id="0">
    <w:p w14:paraId="5092CCA7" w14:textId="77777777" w:rsidR="00693E22" w:rsidRDefault="00693E22" w:rsidP="006F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63B8" w14:textId="77777777" w:rsidR="00693E22" w:rsidRDefault="00693E22" w:rsidP="006F58EC">
      <w:pPr>
        <w:spacing w:after="0" w:line="240" w:lineRule="auto"/>
      </w:pPr>
      <w:r>
        <w:separator/>
      </w:r>
    </w:p>
  </w:footnote>
  <w:footnote w:type="continuationSeparator" w:id="0">
    <w:p w14:paraId="40E60CC8" w14:textId="77777777" w:rsidR="00693E22" w:rsidRDefault="00693E22" w:rsidP="006F5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CF"/>
    <w:rsid w:val="00012465"/>
    <w:rsid w:val="000231C4"/>
    <w:rsid w:val="0012052F"/>
    <w:rsid w:val="00206E2F"/>
    <w:rsid w:val="00234E38"/>
    <w:rsid w:val="003457D8"/>
    <w:rsid w:val="00405227"/>
    <w:rsid w:val="00436EE6"/>
    <w:rsid w:val="00452033"/>
    <w:rsid w:val="004A48AD"/>
    <w:rsid w:val="004E10D2"/>
    <w:rsid w:val="00507B7F"/>
    <w:rsid w:val="0054510F"/>
    <w:rsid w:val="005D036F"/>
    <w:rsid w:val="00607E24"/>
    <w:rsid w:val="00693E22"/>
    <w:rsid w:val="006F58EC"/>
    <w:rsid w:val="00763B4D"/>
    <w:rsid w:val="00841E73"/>
    <w:rsid w:val="00896EDA"/>
    <w:rsid w:val="00897E37"/>
    <w:rsid w:val="009612F0"/>
    <w:rsid w:val="00AC34CF"/>
    <w:rsid w:val="00AD7C80"/>
    <w:rsid w:val="00BA542E"/>
    <w:rsid w:val="00BB6285"/>
    <w:rsid w:val="00BF5A62"/>
    <w:rsid w:val="00CF402E"/>
    <w:rsid w:val="00D86514"/>
    <w:rsid w:val="00EE7CBC"/>
    <w:rsid w:val="00EF1B82"/>
    <w:rsid w:val="00F05FBC"/>
    <w:rsid w:val="00F206FB"/>
    <w:rsid w:val="00F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3217"/>
  <w15:chartTrackingRefBased/>
  <w15:docId w15:val="{4A4814F9-A529-4D3C-BC9F-A445E4BC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8EC"/>
  </w:style>
  <w:style w:type="paragraph" w:styleId="Rodap">
    <w:name w:val="footer"/>
    <w:basedOn w:val="Normal"/>
    <w:link w:val="RodapChar"/>
    <w:uiPriority w:val="99"/>
    <w:unhideWhenUsed/>
    <w:rsid w:val="006F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8EC"/>
  </w:style>
  <w:style w:type="character" w:styleId="Hyperlink">
    <w:name w:val="Hyperlink"/>
    <w:basedOn w:val="Fontepargpadro"/>
    <w:uiPriority w:val="99"/>
    <w:unhideWhenUsed/>
    <w:rsid w:val="00120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Cristina Cardoso de Lima</dc:creator>
  <cp:keywords/>
  <dc:description/>
  <cp:lastModifiedBy>Isis Cristina Cardoso de Lima</cp:lastModifiedBy>
  <cp:revision>3</cp:revision>
  <dcterms:created xsi:type="dcterms:W3CDTF">2023-06-30T16:52:00Z</dcterms:created>
  <dcterms:modified xsi:type="dcterms:W3CDTF">2023-06-30T17:24:00Z</dcterms:modified>
</cp:coreProperties>
</file>