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2CDE3" w14:textId="531C2A41" w:rsidR="00967A17" w:rsidRPr="002A3FF1" w:rsidRDefault="00B135D6">
      <w:pPr>
        <w:rPr>
          <w:b/>
          <w:bCs/>
          <w:color w:val="0909E7"/>
          <w:sz w:val="56"/>
          <w:szCs w:val="56"/>
        </w:rPr>
      </w:pPr>
      <w:r w:rsidRPr="002A3FF1">
        <w:rPr>
          <w:b/>
          <w:bCs/>
          <w:color w:val="0909E7"/>
          <w:sz w:val="56"/>
          <w:szCs w:val="56"/>
        </w:rPr>
        <w:t>Flexbox</w:t>
      </w:r>
    </w:p>
    <w:p w14:paraId="6A49F499" w14:textId="5672469F" w:rsidR="00201DBA" w:rsidRPr="00AD7821" w:rsidRDefault="00B135D6">
      <w:pPr>
        <w:rPr>
          <w:b/>
          <w:bCs/>
          <w:sz w:val="32"/>
          <w:szCs w:val="32"/>
        </w:rPr>
      </w:pPr>
      <w:r w:rsidRPr="00B135D6">
        <w:rPr>
          <w:b/>
          <w:bCs/>
          <w:sz w:val="32"/>
          <w:szCs w:val="32"/>
        </w:rPr>
        <w:t xml:space="preserve">Vamos montar essa estrutura acrescentando </w:t>
      </w:r>
      <w:r w:rsidR="00FA1388">
        <w:rPr>
          <w:b/>
          <w:bCs/>
          <w:sz w:val="32"/>
          <w:szCs w:val="32"/>
        </w:rPr>
        <w:t>a propriedade</w:t>
      </w:r>
      <w:r w:rsidRPr="00B135D6">
        <w:rPr>
          <w:b/>
          <w:bCs/>
          <w:sz w:val="32"/>
          <w:szCs w:val="32"/>
        </w:rPr>
        <w:t xml:space="preserve"> </w:t>
      </w:r>
      <w:r w:rsidRPr="00B135D6">
        <w:rPr>
          <w:b/>
          <w:bCs/>
          <w:color w:val="FF0000"/>
          <w:sz w:val="32"/>
          <w:szCs w:val="32"/>
        </w:rPr>
        <w:t>display</w:t>
      </w:r>
      <w:r>
        <w:rPr>
          <w:b/>
          <w:bCs/>
          <w:color w:val="FF0000"/>
          <w:sz w:val="32"/>
          <w:szCs w:val="32"/>
        </w:rPr>
        <w:t>:</w:t>
      </w:r>
      <w:r w:rsidRPr="00B135D6">
        <w:rPr>
          <w:b/>
          <w:bCs/>
          <w:color w:val="FF0000"/>
          <w:sz w:val="32"/>
          <w:szCs w:val="32"/>
        </w:rPr>
        <w:t xml:space="preserve"> flex </w:t>
      </w:r>
      <w:r w:rsidRPr="00B135D6">
        <w:rPr>
          <w:b/>
          <w:bCs/>
          <w:sz w:val="32"/>
          <w:szCs w:val="32"/>
        </w:rPr>
        <w:t>dentro do container</w:t>
      </w:r>
      <w:r>
        <w:rPr>
          <w:b/>
          <w:bCs/>
          <w:sz w:val="32"/>
          <w:szCs w:val="32"/>
        </w:rPr>
        <w:t>, Ex:</w:t>
      </w:r>
    </w:p>
    <w:p w14:paraId="265B4C4F" w14:textId="0FB96981" w:rsidR="00B135D6" w:rsidRDefault="001B6ADA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92C580" wp14:editId="32BC5D17">
                <wp:simplePos x="0" y="0"/>
                <wp:positionH relativeFrom="column">
                  <wp:posOffset>3048000</wp:posOffset>
                </wp:positionH>
                <wp:positionV relativeFrom="paragraph">
                  <wp:posOffset>1556385</wp:posOffset>
                </wp:positionV>
                <wp:extent cx="2381250" cy="314325"/>
                <wp:effectExtent l="19050" t="19050" r="19050" b="47625"/>
                <wp:wrapNone/>
                <wp:docPr id="2" name="Seta: para a Esquerd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314325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C9243A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eta: para a Esquerda 2" o:spid="_x0000_s1026" type="#_x0000_t66" style="position:absolute;margin-left:240pt;margin-top:122.55pt;width:187.5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" adj="1426" fillcolor="yellow" strokecolor="#1f3763 [1604]" strokeweight="1pt"/>
            </w:pict>
          </mc:Fallback>
        </mc:AlternateContent>
      </w:r>
      <w:r w:rsidR="00B135D6" w:rsidRPr="00B135D6">
        <w:rPr>
          <w:b/>
          <w:bCs/>
          <w:noProof/>
          <w:sz w:val="56"/>
          <w:szCs w:val="56"/>
        </w:rPr>
        <w:drawing>
          <wp:inline distT="0" distB="0" distL="0" distR="0" wp14:anchorId="6FE35313" wp14:editId="7EF6F5D6">
            <wp:extent cx="5963482" cy="7973538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797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774B" w14:textId="77777777" w:rsidR="002A3FF1" w:rsidRDefault="002A3FF1">
      <w:pPr>
        <w:rPr>
          <w:b/>
          <w:bCs/>
          <w:sz w:val="40"/>
          <w:szCs w:val="40"/>
        </w:rPr>
      </w:pPr>
    </w:p>
    <w:p w14:paraId="0043E5BB" w14:textId="737A618E" w:rsidR="002A3FF1" w:rsidRPr="002A3FF1" w:rsidRDefault="00B814E1">
      <w:pPr>
        <w:rPr>
          <w:b/>
          <w:bCs/>
          <w:color w:val="0909E7"/>
          <w:sz w:val="56"/>
          <w:szCs w:val="56"/>
        </w:rPr>
      </w:pPr>
      <w:r>
        <w:rPr>
          <w:b/>
          <w:bCs/>
          <w:color w:val="0909E7"/>
          <w:sz w:val="56"/>
          <w:szCs w:val="56"/>
        </w:rPr>
        <w:lastRenderedPageBreak/>
        <w:t>f</w:t>
      </w:r>
      <w:r w:rsidR="002A3FF1" w:rsidRPr="002A3FF1">
        <w:rPr>
          <w:b/>
          <w:bCs/>
          <w:color w:val="0909E7"/>
          <w:sz w:val="56"/>
          <w:szCs w:val="56"/>
        </w:rPr>
        <w:t>lex-direction</w:t>
      </w:r>
    </w:p>
    <w:p w14:paraId="2D4A9929" w14:textId="69B50627" w:rsidR="00201DBA" w:rsidRDefault="00201DB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Os valores dessa propriedade são:</w:t>
      </w:r>
    </w:p>
    <w:p w14:paraId="60B9F223" w14:textId="321FD482" w:rsidR="001B6ADA" w:rsidRDefault="001B6ADA">
      <w:pPr>
        <w:rPr>
          <w:b/>
          <w:bCs/>
          <w:sz w:val="28"/>
          <w:szCs w:val="28"/>
        </w:rPr>
      </w:pPr>
      <w:r w:rsidRPr="001B6ADA">
        <w:rPr>
          <w:b/>
          <w:bCs/>
          <w:noProof/>
          <w:sz w:val="28"/>
          <w:szCs w:val="28"/>
        </w:rPr>
        <w:drawing>
          <wp:inline distT="0" distB="0" distL="0" distR="0" wp14:anchorId="4BB73F7F" wp14:editId="500BB697">
            <wp:extent cx="5163271" cy="40010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5E3D" w14:textId="49B409ED" w:rsidR="001B6ADA" w:rsidRDefault="001B6ADA">
      <w:pPr>
        <w:rPr>
          <w:b/>
          <w:bCs/>
          <w:sz w:val="28"/>
          <w:szCs w:val="28"/>
        </w:rPr>
      </w:pPr>
    </w:p>
    <w:p w14:paraId="125D0996" w14:textId="5485D0B0" w:rsidR="00C61DD5" w:rsidRDefault="001B6ADA">
      <w:pPr>
        <w:rPr>
          <w:b/>
          <w:bCs/>
          <w:sz w:val="28"/>
          <w:szCs w:val="28"/>
        </w:rPr>
      </w:pPr>
      <w:r w:rsidRPr="001B6ADA">
        <w:rPr>
          <w:b/>
          <w:bCs/>
          <w:noProof/>
          <w:sz w:val="28"/>
          <w:szCs w:val="28"/>
        </w:rPr>
        <w:drawing>
          <wp:inline distT="0" distB="0" distL="0" distR="0" wp14:anchorId="5BF05D1F" wp14:editId="2F3160E7">
            <wp:extent cx="5372850" cy="129558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5ABB" w14:textId="226B0780" w:rsidR="00C876D2" w:rsidRDefault="00DD1213">
      <w:pPr>
        <w:rPr>
          <w:b/>
          <w:bCs/>
          <w:sz w:val="28"/>
          <w:szCs w:val="28"/>
        </w:rPr>
      </w:pPr>
      <w:r w:rsidRPr="00DD1213">
        <w:rPr>
          <w:b/>
          <w:bCs/>
          <w:noProof/>
          <w:sz w:val="28"/>
          <w:szCs w:val="28"/>
        </w:rPr>
        <w:drawing>
          <wp:inline distT="0" distB="0" distL="0" distR="0" wp14:anchorId="7B774BB8" wp14:editId="756E2764">
            <wp:extent cx="6645910" cy="4970780"/>
            <wp:effectExtent l="0" t="0" r="254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7810" w14:textId="30BBCA4F" w:rsidR="005D79F9" w:rsidRDefault="005D79F9">
      <w:pPr>
        <w:rPr>
          <w:b/>
          <w:bCs/>
          <w:sz w:val="28"/>
          <w:szCs w:val="28"/>
        </w:rPr>
      </w:pPr>
    </w:p>
    <w:p w14:paraId="2F4D1324" w14:textId="0165DF9D" w:rsidR="005D79F9" w:rsidRDefault="005D79F9">
      <w:pPr>
        <w:rPr>
          <w:b/>
          <w:bCs/>
          <w:sz w:val="28"/>
          <w:szCs w:val="28"/>
        </w:rPr>
      </w:pPr>
      <w:r w:rsidRPr="005D79F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AA55A39" wp14:editId="580DF98A">
            <wp:extent cx="6645910" cy="4429125"/>
            <wp:effectExtent l="0" t="0" r="254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3246" w14:textId="05D56FAA" w:rsidR="005D79F9" w:rsidRDefault="005D79F9">
      <w:pPr>
        <w:rPr>
          <w:b/>
          <w:bCs/>
          <w:sz w:val="28"/>
          <w:szCs w:val="28"/>
        </w:rPr>
      </w:pPr>
    </w:p>
    <w:p w14:paraId="68298F97" w14:textId="0553E12F" w:rsidR="005D79F9" w:rsidRDefault="00AD7821">
      <w:pPr>
        <w:rPr>
          <w:b/>
          <w:bCs/>
          <w:sz w:val="28"/>
          <w:szCs w:val="28"/>
        </w:rPr>
      </w:pPr>
      <w:r w:rsidRPr="00AD7821">
        <w:rPr>
          <w:b/>
          <w:bCs/>
          <w:noProof/>
          <w:sz w:val="28"/>
          <w:szCs w:val="28"/>
        </w:rPr>
        <w:drawing>
          <wp:inline distT="0" distB="0" distL="0" distR="0" wp14:anchorId="7DF27ED8" wp14:editId="7352BFD3">
            <wp:extent cx="6645910" cy="4450080"/>
            <wp:effectExtent l="0" t="0" r="254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5C29" w14:textId="311D3DA1" w:rsidR="001B6ADA" w:rsidRDefault="001B6ADA">
      <w:pPr>
        <w:rPr>
          <w:b/>
          <w:bCs/>
          <w:sz w:val="28"/>
          <w:szCs w:val="28"/>
        </w:rPr>
      </w:pPr>
    </w:p>
    <w:p w14:paraId="2CC2B181" w14:textId="322A21E9" w:rsidR="00201DBA" w:rsidRDefault="00AD7821">
      <w:pPr>
        <w:rPr>
          <w:b/>
          <w:bCs/>
          <w:sz w:val="28"/>
          <w:szCs w:val="28"/>
        </w:rPr>
      </w:pPr>
      <w:r w:rsidRPr="00AD782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E49A6CA" wp14:editId="7BC6380C">
            <wp:extent cx="6645910" cy="4181475"/>
            <wp:effectExtent l="0" t="0" r="254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C0D0" w14:textId="77777777" w:rsidR="00150229" w:rsidRPr="00871263" w:rsidRDefault="00150229">
      <w:pPr>
        <w:rPr>
          <w:b/>
          <w:bCs/>
          <w:sz w:val="28"/>
          <w:szCs w:val="28"/>
        </w:rPr>
      </w:pPr>
    </w:p>
    <w:p w14:paraId="573F3414" w14:textId="3CB8FCEE" w:rsidR="00ED29AF" w:rsidRDefault="00B814E1" w:rsidP="00B05E86">
      <w:pPr>
        <w:rPr>
          <w:b/>
          <w:bCs/>
          <w:color w:val="0909E7"/>
          <w:sz w:val="56"/>
          <w:szCs w:val="56"/>
        </w:rPr>
      </w:pPr>
      <w:r>
        <w:rPr>
          <w:b/>
          <w:bCs/>
          <w:color w:val="0909E7"/>
          <w:sz w:val="56"/>
          <w:szCs w:val="56"/>
        </w:rPr>
        <w:t>f</w:t>
      </w:r>
      <w:r w:rsidR="00B05E86" w:rsidRPr="002A3FF1">
        <w:rPr>
          <w:b/>
          <w:bCs/>
          <w:color w:val="0909E7"/>
          <w:sz w:val="56"/>
          <w:szCs w:val="56"/>
        </w:rPr>
        <w:t>lex-wrap</w:t>
      </w:r>
    </w:p>
    <w:p w14:paraId="45B0668C" w14:textId="0B444FBB" w:rsidR="00ED29AF" w:rsidRPr="00150229" w:rsidRDefault="00ED29AF" w:rsidP="00B05E86">
      <w:pPr>
        <w:rPr>
          <w:b/>
          <w:bCs/>
          <w:sz w:val="28"/>
          <w:szCs w:val="28"/>
        </w:rPr>
      </w:pPr>
      <w:r w:rsidRPr="00150229">
        <w:rPr>
          <w:b/>
          <w:bCs/>
          <w:sz w:val="28"/>
          <w:szCs w:val="28"/>
        </w:rPr>
        <w:t>Os valores dessa propriedade são:</w:t>
      </w:r>
    </w:p>
    <w:p w14:paraId="0C9CDFE2" w14:textId="77777777" w:rsidR="00ED29AF" w:rsidRPr="00ED29AF" w:rsidRDefault="00ED29AF" w:rsidP="00ED29A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</w:pPr>
      <w:r w:rsidRPr="00ED29AF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/*now-wrap| wrap| wrap-reverse|*/</w:t>
      </w:r>
    </w:p>
    <w:p w14:paraId="4CEC34DC" w14:textId="77777777" w:rsidR="00ED29AF" w:rsidRPr="002A3FF1" w:rsidRDefault="00ED29AF" w:rsidP="00B05E86">
      <w:pPr>
        <w:rPr>
          <w:b/>
          <w:bCs/>
          <w:color w:val="0909E7"/>
          <w:sz w:val="56"/>
          <w:szCs w:val="56"/>
        </w:rPr>
      </w:pPr>
    </w:p>
    <w:p w14:paraId="619437E1" w14:textId="4495F400" w:rsidR="00871263" w:rsidRDefault="00871263" w:rsidP="00B05E86">
      <w:pPr>
        <w:rPr>
          <w:b/>
          <w:bCs/>
          <w:color w:val="00B0F0"/>
          <w:sz w:val="56"/>
          <w:szCs w:val="56"/>
        </w:rPr>
      </w:pPr>
      <w:r w:rsidRPr="00871263">
        <w:rPr>
          <w:b/>
          <w:bCs/>
          <w:noProof/>
          <w:color w:val="00B0F0"/>
          <w:sz w:val="56"/>
          <w:szCs w:val="56"/>
        </w:rPr>
        <w:drawing>
          <wp:inline distT="0" distB="0" distL="0" distR="0" wp14:anchorId="47BE796B" wp14:editId="263FB3D0">
            <wp:extent cx="6645910" cy="306705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14D8" w14:textId="30E99A44" w:rsidR="00B05E86" w:rsidRPr="00C61DD5" w:rsidRDefault="00871263" w:rsidP="00B05E86">
      <w:pPr>
        <w:rPr>
          <w:b/>
          <w:bCs/>
          <w:color w:val="00B0F0"/>
          <w:sz w:val="56"/>
          <w:szCs w:val="56"/>
        </w:rPr>
      </w:pPr>
      <w:r w:rsidRPr="00871263">
        <w:rPr>
          <w:b/>
          <w:bCs/>
          <w:noProof/>
          <w:color w:val="00B0F0"/>
          <w:sz w:val="56"/>
          <w:szCs w:val="56"/>
        </w:rPr>
        <w:lastRenderedPageBreak/>
        <w:drawing>
          <wp:inline distT="0" distB="0" distL="0" distR="0" wp14:anchorId="0CD001DE" wp14:editId="3B7126C5">
            <wp:extent cx="6645910" cy="4572000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BBFE" w14:textId="45044C1D" w:rsidR="00B05E86" w:rsidRDefault="00E51D11">
      <w:pPr>
        <w:rPr>
          <w:b/>
          <w:bCs/>
          <w:sz w:val="40"/>
          <w:szCs w:val="40"/>
        </w:rPr>
      </w:pPr>
      <w:r w:rsidRPr="00E51D11">
        <w:rPr>
          <w:b/>
          <w:bCs/>
          <w:noProof/>
          <w:sz w:val="40"/>
          <w:szCs w:val="40"/>
        </w:rPr>
        <w:drawing>
          <wp:inline distT="0" distB="0" distL="0" distR="0" wp14:anchorId="5082EC95" wp14:editId="0982DDF8">
            <wp:extent cx="6645910" cy="4629150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D8F0" w14:textId="14886AB0" w:rsidR="002A3FF1" w:rsidRDefault="002A3FF1">
      <w:pPr>
        <w:rPr>
          <w:b/>
          <w:bCs/>
          <w:sz w:val="40"/>
          <w:szCs w:val="40"/>
        </w:rPr>
      </w:pPr>
      <w:r w:rsidRPr="002A3FF1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EEDED72" wp14:editId="58412E7D">
            <wp:extent cx="6645910" cy="3971925"/>
            <wp:effectExtent l="0" t="0" r="254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A094" w14:textId="77777777" w:rsidR="00150229" w:rsidRDefault="00150229">
      <w:pPr>
        <w:rPr>
          <w:b/>
          <w:bCs/>
          <w:sz w:val="40"/>
          <w:szCs w:val="40"/>
        </w:rPr>
      </w:pPr>
    </w:p>
    <w:p w14:paraId="765B12C6" w14:textId="36A5A389" w:rsidR="002A3FF1" w:rsidRDefault="00ED29AF">
      <w:pPr>
        <w:rPr>
          <w:b/>
          <w:bCs/>
          <w:color w:val="0909E7"/>
          <w:sz w:val="56"/>
          <w:szCs w:val="56"/>
        </w:rPr>
      </w:pPr>
      <w:r>
        <w:rPr>
          <w:b/>
          <w:bCs/>
          <w:color w:val="0909E7"/>
          <w:sz w:val="56"/>
          <w:szCs w:val="56"/>
        </w:rPr>
        <w:t>Justify-content</w:t>
      </w:r>
    </w:p>
    <w:p w14:paraId="0B7F8727" w14:textId="1AFC2AD6" w:rsidR="00150229" w:rsidRPr="00150229" w:rsidRDefault="00150229">
      <w:pPr>
        <w:rPr>
          <w:b/>
          <w:bCs/>
          <w:sz w:val="28"/>
          <w:szCs w:val="28"/>
        </w:rPr>
      </w:pPr>
      <w:r w:rsidRPr="00150229">
        <w:rPr>
          <w:b/>
          <w:bCs/>
          <w:sz w:val="28"/>
          <w:szCs w:val="28"/>
        </w:rPr>
        <w:t>Os valores dessa propriedade são:</w:t>
      </w:r>
    </w:p>
    <w:p w14:paraId="173B4361" w14:textId="77777777" w:rsidR="00ED29AF" w:rsidRPr="00ED29AF" w:rsidRDefault="00ED29AF" w:rsidP="00ED29A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</w:pPr>
      <w:r w:rsidRPr="00ED29AF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/*flex-start| flex-end| center|space-between| space-around*/</w:t>
      </w:r>
    </w:p>
    <w:p w14:paraId="4E78CE8D" w14:textId="6FAA6926" w:rsidR="00ED29AF" w:rsidRDefault="00150229">
      <w:pPr>
        <w:rPr>
          <w:b/>
          <w:bCs/>
          <w:sz w:val="40"/>
          <w:szCs w:val="40"/>
        </w:rPr>
      </w:pPr>
      <w:r w:rsidRPr="00150229">
        <w:rPr>
          <w:b/>
          <w:bCs/>
          <w:noProof/>
          <w:sz w:val="40"/>
          <w:szCs w:val="40"/>
        </w:rPr>
        <w:drawing>
          <wp:inline distT="0" distB="0" distL="0" distR="0" wp14:anchorId="668472F9" wp14:editId="37D4C727">
            <wp:extent cx="6645910" cy="3924300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D4FB" w14:textId="30651348" w:rsidR="00150229" w:rsidRDefault="00150229">
      <w:pPr>
        <w:rPr>
          <w:b/>
          <w:bCs/>
          <w:sz w:val="40"/>
          <w:szCs w:val="40"/>
        </w:rPr>
      </w:pPr>
      <w:r w:rsidRPr="00150229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69BAB3CC" wp14:editId="47F2E7F9">
            <wp:extent cx="6645910" cy="3686175"/>
            <wp:effectExtent l="0" t="0" r="254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7365" w14:textId="77777777" w:rsidR="000B1BDA" w:rsidRDefault="000B1BDA">
      <w:pPr>
        <w:rPr>
          <w:b/>
          <w:bCs/>
          <w:sz w:val="40"/>
          <w:szCs w:val="40"/>
        </w:rPr>
      </w:pPr>
    </w:p>
    <w:p w14:paraId="61A1BECD" w14:textId="3CD4B30C" w:rsidR="000B1BDA" w:rsidRDefault="000B1BDA">
      <w:pPr>
        <w:rPr>
          <w:b/>
          <w:bCs/>
          <w:sz w:val="40"/>
          <w:szCs w:val="40"/>
        </w:rPr>
      </w:pPr>
      <w:r w:rsidRPr="000B1BDA">
        <w:rPr>
          <w:b/>
          <w:bCs/>
          <w:noProof/>
          <w:sz w:val="40"/>
          <w:szCs w:val="40"/>
        </w:rPr>
        <w:drawing>
          <wp:inline distT="0" distB="0" distL="0" distR="0" wp14:anchorId="499410FD" wp14:editId="6A96A5D7">
            <wp:extent cx="6645910" cy="4267200"/>
            <wp:effectExtent l="0" t="0" r="254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A688" w14:textId="1BF9D371" w:rsidR="000B1BDA" w:rsidRDefault="000B1BDA">
      <w:pPr>
        <w:rPr>
          <w:b/>
          <w:bCs/>
          <w:sz w:val="40"/>
          <w:szCs w:val="40"/>
        </w:rPr>
      </w:pPr>
      <w:r w:rsidRPr="000B1BDA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9C18C5D" wp14:editId="1F71B219">
            <wp:extent cx="6645910" cy="4267200"/>
            <wp:effectExtent l="0" t="0" r="254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5D88" w14:textId="32DE0F30" w:rsidR="00651656" w:rsidRDefault="00651656">
      <w:pPr>
        <w:rPr>
          <w:b/>
          <w:bCs/>
          <w:sz w:val="40"/>
          <w:szCs w:val="40"/>
        </w:rPr>
      </w:pPr>
    </w:p>
    <w:p w14:paraId="0BF963AE" w14:textId="354E5B6C" w:rsidR="00651656" w:rsidRDefault="00651656">
      <w:pPr>
        <w:rPr>
          <w:b/>
          <w:bCs/>
          <w:sz w:val="40"/>
          <w:szCs w:val="40"/>
        </w:rPr>
      </w:pPr>
      <w:r w:rsidRPr="00651656">
        <w:rPr>
          <w:b/>
          <w:bCs/>
          <w:noProof/>
          <w:sz w:val="40"/>
          <w:szCs w:val="40"/>
        </w:rPr>
        <w:drawing>
          <wp:inline distT="0" distB="0" distL="0" distR="0" wp14:anchorId="0DE867A0" wp14:editId="0456C178">
            <wp:extent cx="6645910" cy="4391025"/>
            <wp:effectExtent l="0" t="0" r="254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1E72" w14:textId="5D9AB794" w:rsidR="00B814E1" w:rsidRDefault="00B814E1">
      <w:pPr>
        <w:rPr>
          <w:b/>
          <w:bCs/>
          <w:sz w:val="40"/>
          <w:szCs w:val="40"/>
        </w:rPr>
      </w:pPr>
    </w:p>
    <w:p w14:paraId="6F6A2D34" w14:textId="554C599C" w:rsidR="00B814E1" w:rsidRDefault="00B814E1" w:rsidP="00B814E1">
      <w:pPr>
        <w:rPr>
          <w:b/>
          <w:bCs/>
          <w:color w:val="0909E7"/>
          <w:sz w:val="56"/>
          <w:szCs w:val="56"/>
        </w:rPr>
      </w:pPr>
      <w:r>
        <w:rPr>
          <w:b/>
          <w:bCs/>
          <w:color w:val="0909E7"/>
          <w:sz w:val="56"/>
          <w:szCs w:val="56"/>
        </w:rPr>
        <w:lastRenderedPageBreak/>
        <w:t>Align-items:</w:t>
      </w:r>
    </w:p>
    <w:p w14:paraId="57551D93" w14:textId="35239061" w:rsidR="00B814E1" w:rsidRDefault="00B814E1" w:rsidP="00B814E1">
      <w:pPr>
        <w:rPr>
          <w:b/>
          <w:bCs/>
          <w:sz w:val="28"/>
          <w:szCs w:val="28"/>
        </w:rPr>
      </w:pPr>
      <w:r w:rsidRPr="00150229">
        <w:rPr>
          <w:b/>
          <w:bCs/>
          <w:sz w:val="28"/>
          <w:szCs w:val="28"/>
        </w:rPr>
        <w:t>Os valores dessa propriedade são:</w:t>
      </w:r>
    </w:p>
    <w:p w14:paraId="63FBFE01" w14:textId="77777777" w:rsidR="00B814E1" w:rsidRPr="00B814E1" w:rsidRDefault="00B814E1" w:rsidP="00B814E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</w:pPr>
      <w:r w:rsidRPr="00B814E1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 </w:t>
      </w:r>
      <w:r w:rsidRPr="00B814E1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/*stretch| center| flex-start|flex-end| baseline*/</w:t>
      </w:r>
    </w:p>
    <w:p w14:paraId="3066A67E" w14:textId="77777777" w:rsidR="00B814E1" w:rsidRPr="00150229" w:rsidRDefault="00B814E1" w:rsidP="00B814E1">
      <w:pPr>
        <w:rPr>
          <w:b/>
          <w:bCs/>
          <w:sz w:val="28"/>
          <w:szCs w:val="28"/>
        </w:rPr>
      </w:pPr>
    </w:p>
    <w:p w14:paraId="1381A380" w14:textId="07DE2FA7" w:rsidR="00B814E1" w:rsidRDefault="00936911">
      <w:pPr>
        <w:rPr>
          <w:b/>
          <w:bCs/>
          <w:sz w:val="40"/>
          <w:szCs w:val="40"/>
        </w:rPr>
      </w:pPr>
      <w:r w:rsidRPr="00936911">
        <w:rPr>
          <w:b/>
          <w:bCs/>
          <w:noProof/>
          <w:sz w:val="40"/>
          <w:szCs w:val="40"/>
        </w:rPr>
        <w:drawing>
          <wp:inline distT="0" distB="0" distL="0" distR="0" wp14:anchorId="6186AA2D" wp14:editId="6F21A97E">
            <wp:extent cx="6645910" cy="3743325"/>
            <wp:effectExtent l="0" t="0" r="254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E126" w14:textId="77777777" w:rsidR="00936911" w:rsidRPr="00936911" w:rsidRDefault="00936911">
      <w:pPr>
        <w:rPr>
          <w:b/>
          <w:bCs/>
          <w:sz w:val="16"/>
          <w:szCs w:val="16"/>
        </w:rPr>
      </w:pPr>
    </w:p>
    <w:p w14:paraId="47E21EB0" w14:textId="0B1D09D2" w:rsidR="00936911" w:rsidRDefault="00936911">
      <w:pPr>
        <w:rPr>
          <w:b/>
          <w:bCs/>
          <w:sz w:val="40"/>
          <w:szCs w:val="40"/>
        </w:rPr>
      </w:pPr>
      <w:r w:rsidRPr="00936911">
        <w:rPr>
          <w:b/>
          <w:bCs/>
          <w:noProof/>
          <w:sz w:val="40"/>
          <w:szCs w:val="40"/>
        </w:rPr>
        <w:drawing>
          <wp:inline distT="0" distB="0" distL="0" distR="0" wp14:anchorId="326FC4CC" wp14:editId="08F3B11C">
            <wp:extent cx="6645910" cy="4105275"/>
            <wp:effectExtent l="0" t="0" r="254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489A" w14:textId="511BB2F8" w:rsidR="00F845F8" w:rsidRDefault="00F845F8">
      <w:pPr>
        <w:rPr>
          <w:b/>
          <w:bCs/>
          <w:sz w:val="40"/>
          <w:szCs w:val="40"/>
        </w:rPr>
      </w:pPr>
      <w:r w:rsidRPr="00F845F8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849B73A" wp14:editId="25EEB17C">
            <wp:extent cx="6645910" cy="4095750"/>
            <wp:effectExtent l="0" t="0" r="254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B487" w14:textId="58F3701D" w:rsidR="00F845F8" w:rsidRDefault="00F845F8">
      <w:pPr>
        <w:rPr>
          <w:b/>
          <w:bCs/>
          <w:sz w:val="40"/>
          <w:szCs w:val="40"/>
        </w:rPr>
      </w:pPr>
    </w:p>
    <w:p w14:paraId="0C287AAC" w14:textId="317142E6" w:rsidR="004513D5" w:rsidRDefault="00F845F8">
      <w:pPr>
        <w:rPr>
          <w:b/>
          <w:bCs/>
          <w:sz w:val="40"/>
          <w:szCs w:val="40"/>
        </w:rPr>
      </w:pPr>
      <w:r w:rsidRPr="00F845F8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6399B8B" wp14:editId="4B63D070">
            <wp:extent cx="6645910" cy="5411470"/>
            <wp:effectExtent l="0" t="0" r="254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2F85" w14:textId="26B21FC8" w:rsidR="004513D5" w:rsidRDefault="004513D5">
      <w:pPr>
        <w:rPr>
          <w:b/>
          <w:bCs/>
          <w:sz w:val="40"/>
          <w:szCs w:val="40"/>
        </w:rPr>
      </w:pPr>
    </w:p>
    <w:p w14:paraId="1A7A058A" w14:textId="5633365B" w:rsidR="000F5F6D" w:rsidRDefault="000F5F6D">
      <w:pPr>
        <w:rPr>
          <w:b/>
          <w:bCs/>
          <w:sz w:val="40"/>
          <w:szCs w:val="40"/>
        </w:rPr>
      </w:pPr>
    </w:p>
    <w:p w14:paraId="3032C2C9" w14:textId="77777777" w:rsidR="000F5F6D" w:rsidRDefault="000F5F6D">
      <w:pPr>
        <w:rPr>
          <w:b/>
          <w:bCs/>
          <w:sz w:val="40"/>
          <w:szCs w:val="40"/>
        </w:rPr>
      </w:pPr>
    </w:p>
    <w:p w14:paraId="4DB4C881" w14:textId="2FE2F8D8" w:rsidR="004513D5" w:rsidRDefault="004513D5">
      <w:pPr>
        <w:rPr>
          <w:b/>
          <w:bCs/>
          <w:sz w:val="40"/>
          <w:szCs w:val="40"/>
        </w:rPr>
      </w:pPr>
      <w:r w:rsidRPr="004513D5">
        <w:rPr>
          <w:b/>
          <w:bCs/>
          <w:noProof/>
          <w:sz w:val="40"/>
          <w:szCs w:val="40"/>
        </w:rPr>
        <w:drawing>
          <wp:inline distT="0" distB="0" distL="0" distR="0" wp14:anchorId="648BB2EC" wp14:editId="5B105B2D">
            <wp:extent cx="6645910" cy="790575"/>
            <wp:effectExtent l="0" t="0" r="254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E601" w14:textId="2EACB450" w:rsidR="004513D5" w:rsidRDefault="004513D5">
      <w:pPr>
        <w:rPr>
          <w:b/>
          <w:bCs/>
          <w:sz w:val="40"/>
          <w:szCs w:val="40"/>
        </w:rPr>
      </w:pPr>
      <w:r w:rsidRPr="004513D5">
        <w:rPr>
          <w:b/>
          <w:bCs/>
          <w:noProof/>
          <w:sz w:val="40"/>
          <w:szCs w:val="40"/>
        </w:rPr>
        <w:drawing>
          <wp:inline distT="0" distB="0" distL="0" distR="0" wp14:anchorId="39D21C59" wp14:editId="3F18A79D">
            <wp:extent cx="6645910" cy="1347470"/>
            <wp:effectExtent l="0" t="0" r="2540" b="508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3BA7" w14:textId="1593404D" w:rsidR="000F5F6D" w:rsidRDefault="000F5F6D">
      <w:pPr>
        <w:rPr>
          <w:b/>
          <w:bCs/>
          <w:sz w:val="40"/>
          <w:szCs w:val="40"/>
        </w:rPr>
      </w:pPr>
    </w:p>
    <w:p w14:paraId="4D167A27" w14:textId="2A947018" w:rsidR="000F5F6D" w:rsidRDefault="000F5F6D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0B4134" wp14:editId="12238A6A">
                <wp:simplePos x="0" y="0"/>
                <wp:positionH relativeFrom="column">
                  <wp:posOffset>304800</wp:posOffset>
                </wp:positionH>
                <wp:positionV relativeFrom="paragraph">
                  <wp:posOffset>1485900</wp:posOffset>
                </wp:positionV>
                <wp:extent cx="6124575" cy="123825"/>
                <wp:effectExtent l="0" t="19050" r="47625" b="47625"/>
                <wp:wrapNone/>
                <wp:docPr id="27" name="Seta: para a Direi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575" cy="1238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9FB0F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27" o:spid="_x0000_s1026" type="#_x0000_t13" style="position:absolute;margin-left:24pt;margin-top:117pt;width:482.25pt;height: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" adj="21382" fillcolor="red" strokecolor="#1f3763 [1604]" strokeweight="1pt"/>
            </w:pict>
          </mc:Fallback>
        </mc:AlternateContent>
      </w:r>
      <w:r w:rsidRPr="000F5F6D">
        <w:rPr>
          <w:b/>
          <w:bCs/>
          <w:noProof/>
          <w:sz w:val="40"/>
          <w:szCs w:val="40"/>
        </w:rPr>
        <w:drawing>
          <wp:inline distT="0" distB="0" distL="0" distR="0" wp14:anchorId="137548A9" wp14:editId="25541B90">
            <wp:extent cx="6645910" cy="5561965"/>
            <wp:effectExtent l="0" t="0" r="2540" b="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0C9B" w14:textId="72F95F83" w:rsidR="00CF1027" w:rsidRDefault="00CF1027">
      <w:pPr>
        <w:rPr>
          <w:b/>
          <w:bCs/>
          <w:sz w:val="40"/>
          <w:szCs w:val="40"/>
        </w:rPr>
      </w:pPr>
    </w:p>
    <w:p w14:paraId="0CC3D4FC" w14:textId="380755B1" w:rsidR="00CF1027" w:rsidRDefault="00CF1027" w:rsidP="00CF1027">
      <w:pPr>
        <w:rPr>
          <w:b/>
          <w:bCs/>
          <w:color w:val="0909E7"/>
          <w:sz w:val="56"/>
          <w:szCs w:val="56"/>
        </w:rPr>
      </w:pPr>
      <w:r>
        <w:rPr>
          <w:b/>
          <w:bCs/>
          <w:color w:val="0909E7"/>
          <w:sz w:val="56"/>
          <w:szCs w:val="56"/>
        </w:rPr>
        <w:t>order:</w:t>
      </w:r>
    </w:p>
    <w:p w14:paraId="0C6F2D10" w14:textId="0A691583" w:rsidR="00CF1027" w:rsidRDefault="00CF1027" w:rsidP="00CF1027">
      <w:pPr>
        <w:rPr>
          <w:b/>
          <w:bCs/>
          <w:color w:val="0909E7"/>
          <w:sz w:val="28"/>
          <w:szCs w:val="28"/>
        </w:rPr>
      </w:pPr>
      <w:r>
        <w:rPr>
          <w:b/>
          <w:bCs/>
          <w:color w:val="0909E7"/>
          <w:sz w:val="28"/>
          <w:szCs w:val="28"/>
        </w:rPr>
        <w:t>Mudando as ordens das caixas</w:t>
      </w:r>
      <w:r w:rsidR="00EE55FF">
        <w:rPr>
          <w:b/>
          <w:bCs/>
          <w:color w:val="0909E7"/>
          <w:sz w:val="28"/>
          <w:szCs w:val="28"/>
        </w:rPr>
        <w:t>:</w:t>
      </w:r>
    </w:p>
    <w:p w14:paraId="7C6B0174" w14:textId="064D86EF" w:rsidR="00EE55FF" w:rsidRDefault="001254D7" w:rsidP="00CF1027">
      <w:pPr>
        <w:rPr>
          <w:b/>
          <w:bCs/>
          <w:color w:val="0909E7"/>
          <w:sz w:val="28"/>
          <w:szCs w:val="28"/>
        </w:rPr>
      </w:pPr>
      <w:r>
        <w:rPr>
          <w:b/>
          <w:bCs/>
          <w:color w:val="0909E7"/>
          <w:sz w:val="28"/>
          <w:szCs w:val="28"/>
        </w:rPr>
        <w:t>No body v</w:t>
      </w:r>
      <w:r w:rsidR="00EE55FF">
        <w:rPr>
          <w:b/>
          <w:bCs/>
          <w:color w:val="0909E7"/>
          <w:sz w:val="28"/>
          <w:szCs w:val="28"/>
        </w:rPr>
        <w:t xml:space="preserve">amos acrescentar na frente da </w:t>
      </w:r>
      <w:r w:rsidR="00EE55FF" w:rsidRPr="00EE55FF">
        <w:rPr>
          <w:b/>
          <w:bCs/>
          <w:color w:val="FF0000"/>
          <w:sz w:val="28"/>
          <w:szCs w:val="28"/>
        </w:rPr>
        <w:t>class=</w:t>
      </w:r>
      <w:r w:rsidR="00EE55FF">
        <w:rPr>
          <w:b/>
          <w:bCs/>
          <w:color w:val="FF0000"/>
          <w:sz w:val="28"/>
          <w:szCs w:val="28"/>
        </w:rPr>
        <w:t xml:space="preserve"> </w:t>
      </w:r>
      <w:r>
        <w:rPr>
          <w:b/>
          <w:bCs/>
          <w:color w:val="FF0000"/>
          <w:sz w:val="28"/>
          <w:szCs w:val="28"/>
        </w:rPr>
        <w:t>“</w:t>
      </w:r>
      <w:r w:rsidR="00D82757">
        <w:rPr>
          <w:b/>
          <w:bCs/>
          <w:color w:val="FF0000"/>
          <w:sz w:val="28"/>
          <w:szCs w:val="28"/>
        </w:rPr>
        <w:t>ordem</w:t>
      </w:r>
      <w:r>
        <w:rPr>
          <w:b/>
          <w:bCs/>
          <w:color w:val="FF0000"/>
          <w:sz w:val="28"/>
          <w:szCs w:val="28"/>
        </w:rPr>
        <w:t>”</w:t>
      </w:r>
      <w:r w:rsidR="00EE55FF" w:rsidRPr="00EE55FF">
        <w:rPr>
          <w:b/>
          <w:bCs/>
          <w:color w:val="FF0000"/>
          <w:sz w:val="28"/>
          <w:szCs w:val="28"/>
        </w:rPr>
        <w:t xml:space="preserve"> </w:t>
      </w:r>
      <w:r w:rsidR="00D82757">
        <w:rPr>
          <w:b/>
          <w:bCs/>
          <w:color w:val="0909E7"/>
          <w:sz w:val="28"/>
          <w:szCs w:val="28"/>
        </w:rPr>
        <w:t>nas divs</w:t>
      </w:r>
      <w:r w:rsidR="00EE55FF">
        <w:rPr>
          <w:b/>
          <w:bCs/>
          <w:color w:val="0909E7"/>
          <w:sz w:val="28"/>
          <w:szCs w:val="28"/>
        </w:rPr>
        <w:t>, ex:</w:t>
      </w:r>
    </w:p>
    <w:p w14:paraId="5251B2FE" w14:textId="159F3882" w:rsidR="00EE55FF" w:rsidRDefault="00EE55FF" w:rsidP="00CF1027">
      <w:pPr>
        <w:rPr>
          <w:b/>
          <w:bCs/>
          <w:color w:val="0909E7"/>
          <w:sz w:val="28"/>
          <w:szCs w:val="28"/>
        </w:rPr>
      </w:pPr>
      <w:r w:rsidRPr="00EE55FF">
        <w:rPr>
          <w:b/>
          <w:bCs/>
          <w:noProof/>
          <w:color w:val="0909E7"/>
          <w:sz w:val="28"/>
          <w:szCs w:val="28"/>
        </w:rPr>
        <w:drawing>
          <wp:inline distT="0" distB="0" distL="0" distR="0" wp14:anchorId="62AEE840" wp14:editId="6B10D39D">
            <wp:extent cx="5268060" cy="1876687"/>
            <wp:effectExtent l="0" t="0" r="889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9BAF" w14:textId="0E2C54DB" w:rsidR="001254D7" w:rsidRDefault="001254D7" w:rsidP="00CF1027">
      <w:pPr>
        <w:rPr>
          <w:b/>
          <w:bCs/>
          <w:color w:val="0909E7"/>
          <w:sz w:val="28"/>
          <w:szCs w:val="28"/>
        </w:rPr>
      </w:pPr>
    </w:p>
    <w:p w14:paraId="55C00596" w14:textId="12188C40" w:rsidR="001254D7" w:rsidRDefault="001254D7" w:rsidP="00CF1027">
      <w:pPr>
        <w:rPr>
          <w:b/>
          <w:bCs/>
          <w:color w:val="0909E7"/>
          <w:sz w:val="28"/>
          <w:szCs w:val="28"/>
        </w:rPr>
      </w:pPr>
      <w:r>
        <w:rPr>
          <w:b/>
          <w:bCs/>
          <w:color w:val="0909E7"/>
          <w:sz w:val="28"/>
          <w:szCs w:val="28"/>
        </w:rPr>
        <w:lastRenderedPageBreak/>
        <w:t>No style:</w:t>
      </w:r>
    </w:p>
    <w:p w14:paraId="52C9200E" w14:textId="4726221E" w:rsidR="001254D7" w:rsidRDefault="00644D21" w:rsidP="00CF1027">
      <w:pPr>
        <w:rPr>
          <w:b/>
          <w:bCs/>
          <w:color w:val="0909E7"/>
          <w:sz w:val="28"/>
          <w:szCs w:val="28"/>
        </w:rPr>
      </w:pPr>
      <w:r w:rsidRPr="00644D21">
        <w:rPr>
          <w:b/>
          <w:bCs/>
          <w:noProof/>
          <w:color w:val="0909E7"/>
          <w:sz w:val="28"/>
          <w:szCs w:val="28"/>
        </w:rPr>
        <w:drawing>
          <wp:inline distT="0" distB="0" distL="0" distR="0" wp14:anchorId="0AEFD158" wp14:editId="2D3ECBF3">
            <wp:extent cx="5496692" cy="3515216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AC4C" w14:textId="7CCB6FDA" w:rsidR="00534007" w:rsidRDefault="00534007" w:rsidP="00CF1027">
      <w:pPr>
        <w:rPr>
          <w:b/>
          <w:bCs/>
          <w:color w:val="0909E7"/>
          <w:sz w:val="28"/>
          <w:szCs w:val="28"/>
        </w:rPr>
      </w:pPr>
    </w:p>
    <w:p w14:paraId="238EEC6B" w14:textId="1335566E" w:rsidR="00534007" w:rsidRPr="00CF1027" w:rsidRDefault="00534007" w:rsidP="00CF1027">
      <w:pPr>
        <w:rPr>
          <w:b/>
          <w:bCs/>
          <w:color w:val="0909E7"/>
          <w:sz w:val="28"/>
          <w:szCs w:val="28"/>
        </w:rPr>
      </w:pPr>
      <w:r>
        <w:rPr>
          <w:b/>
          <w:bCs/>
          <w:color w:val="0909E7"/>
          <w:sz w:val="28"/>
          <w:szCs w:val="28"/>
        </w:rPr>
        <w:t>Ficara assim, nada muda:</w:t>
      </w:r>
    </w:p>
    <w:p w14:paraId="63D2102F" w14:textId="004187E4" w:rsidR="00CF1027" w:rsidRDefault="00534007">
      <w:pPr>
        <w:rPr>
          <w:b/>
          <w:bCs/>
          <w:sz w:val="40"/>
          <w:szCs w:val="40"/>
        </w:rPr>
      </w:pPr>
      <w:r w:rsidRPr="00534007">
        <w:rPr>
          <w:b/>
          <w:bCs/>
          <w:noProof/>
          <w:sz w:val="40"/>
          <w:szCs w:val="40"/>
        </w:rPr>
        <w:drawing>
          <wp:inline distT="0" distB="0" distL="0" distR="0" wp14:anchorId="1F5578A1" wp14:editId="3BC31C6C">
            <wp:extent cx="6645910" cy="5076825"/>
            <wp:effectExtent l="0" t="0" r="254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E5B4" w14:textId="75356FA5" w:rsidR="00534007" w:rsidRDefault="0053400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Vamos agora inverter a ordem das classes ordem01 e ordem04, ex:</w:t>
      </w:r>
    </w:p>
    <w:p w14:paraId="368F448A" w14:textId="0E780125" w:rsidR="00534007" w:rsidRPr="00534007" w:rsidRDefault="009E69AE" w:rsidP="0053400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30"/>
          <w:szCs w:val="30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D0B1B9" wp14:editId="57F80A7B">
                <wp:simplePos x="0" y="0"/>
                <wp:positionH relativeFrom="column">
                  <wp:posOffset>3733800</wp:posOffset>
                </wp:positionH>
                <wp:positionV relativeFrom="paragraph">
                  <wp:posOffset>1038860</wp:posOffset>
                </wp:positionV>
                <wp:extent cx="1800225" cy="266700"/>
                <wp:effectExtent l="19050" t="19050" r="28575" b="38100"/>
                <wp:wrapNone/>
                <wp:docPr id="33" name="Seta: para a Esquerd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266700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A5C891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eta: para a Esquerda 33" o:spid="_x0000_s1026" type="#_x0000_t66" style="position:absolute;margin-left:294pt;margin-top:81.8pt;width:141.75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" adj="1600" fillcolor="yellow" strokecolor="#1f3763 [1604]" strokeweight="1pt"/>
            </w:pict>
          </mc:Fallback>
        </mc:AlternateContent>
      </w:r>
      <w:r w:rsidR="00534007">
        <w:rPr>
          <w:rFonts w:ascii="Consolas" w:eastAsia="Times New Roman" w:hAnsi="Consolas" w:cs="Times New Roman"/>
          <w:noProof/>
          <w:color w:val="D4D4D4"/>
          <w:sz w:val="30"/>
          <w:szCs w:val="30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A67F8B" wp14:editId="61B706D8">
                <wp:simplePos x="0" y="0"/>
                <wp:positionH relativeFrom="column">
                  <wp:posOffset>3733800</wp:posOffset>
                </wp:positionH>
                <wp:positionV relativeFrom="paragraph">
                  <wp:posOffset>276860</wp:posOffset>
                </wp:positionV>
                <wp:extent cx="1800225" cy="266700"/>
                <wp:effectExtent l="19050" t="19050" r="28575" b="38100"/>
                <wp:wrapNone/>
                <wp:docPr id="32" name="Seta: para a Esquerd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266700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5DD812" id="Seta: para a Esquerda 32" o:spid="_x0000_s1026" type="#_x0000_t66" style="position:absolute;margin-left:294pt;margin-top:21.8pt;width:141.75pt;height:2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" adj="1600" fillcolor="yellow" strokecolor="#1f3763 [1604]" strokeweight="1pt"/>
            </w:pict>
          </mc:Fallback>
        </mc:AlternateContent>
      </w:r>
      <w:r w:rsidR="00534007" w:rsidRPr="00534007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   </w:t>
      </w:r>
      <w:r w:rsidR="00534007" w:rsidRPr="00534007">
        <w:rPr>
          <w:rFonts w:ascii="Consolas" w:eastAsia="Times New Roman" w:hAnsi="Consolas" w:cs="Times New Roman"/>
          <w:noProof/>
          <w:color w:val="D4D4D4"/>
          <w:sz w:val="30"/>
          <w:szCs w:val="30"/>
          <w:lang w:eastAsia="pt-BR"/>
        </w:rPr>
        <w:drawing>
          <wp:inline distT="0" distB="0" distL="0" distR="0" wp14:anchorId="158AB167" wp14:editId="04C47AE9">
            <wp:extent cx="5887272" cy="1848108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007" w:rsidRPr="00534007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    </w:t>
      </w:r>
    </w:p>
    <w:p w14:paraId="747E84BF" w14:textId="458E7777" w:rsidR="00534007" w:rsidRDefault="00534007">
      <w:pPr>
        <w:rPr>
          <w:b/>
          <w:bCs/>
          <w:sz w:val="40"/>
          <w:szCs w:val="40"/>
        </w:rPr>
      </w:pPr>
    </w:p>
    <w:p w14:paraId="0589F8C2" w14:textId="72555C78" w:rsidR="009E69AE" w:rsidRDefault="009E69A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Resultado, agora as caixas se invertem:</w:t>
      </w:r>
    </w:p>
    <w:p w14:paraId="71025530" w14:textId="4FC954D7" w:rsidR="009E69AE" w:rsidRDefault="009E69AE">
      <w:pPr>
        <w:rPr>
          <w:b/>
          <w:bCs/>
          <w:sz w:val="40"/>
          <w:szCs w:val="40"/>
        </w:rPr>
      </w:pPr>
      <w:r w:rsidRPr="009E69AE">
        <w:rPr>
          <w:b/>
          <w:bCs/>
          <w:noProof/>
          <w:sz w:val="40"/>
          <w:szCs w:val="40"/>
        </w:rPr>
        <w:drawing>
          <wp:inline distT="0" distB="0" distL="0" distR="0" wp14:anchorId="112D6EF9" wp14:editId="1BE4E727">
            <wp:extent cx="6645910" cy="5534660"/>
            <wp:effectExtent l="0" t="0" r="2540" b="889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8FA6" w14:textId="1E3BC174" w:rsidR="009E69AE" w:rsidRDefault="009E69AE">
      <w:pPr>
        <w:rPr>
          <w:b/>
          <w:bCs/>
          <w:sz w:val="40"/>
          <w:szCs w:val="40"/>
        </w:rPr>
      </w:pPr>
    </w:p>
    <w:p w14:paraId="75793336" w14:textId="31B22344" w:rsidR="009E69AE" w:rsidRDefault="009E69A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Outro exemplo, todas as ordens tem o valor padrão 0, vamos abrir uma classe com o valor negativo, ex:</w:t>
      </w:r>
    </w:p>
    <w:p w14:paraId="2ADEA2C2" w14:textId="6276B1D4" w:rsidR="00D53ACE" w:rsidRDefault="00D53ACE">
      <w:pPr>
        <w:rPr>
          <w:b/>
          <w:bCs/>
          <w:sz w:val="40"/>
          <w:szCs w:val="40"/>
        </w:rPr>
      </w:pPr>
      <w:r>
        <w:rPr>
          <w:rFonts w:ascii="Consolas" w:eastAsia="Times New Roman" w:hAnsi="Consolas" w:cs="Times New Roman"/>
          <w:noProof/>
          <w:color w:val="D4D4D4"/>
          <w:sz w:val="30"/>
          <w:szCs w:val="30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AEF876" wp14:editId="74EDD0F8">
                <wp:simplePos x="0" y="0"/>
                <wp:positionH relativeFrom="column">
                  <wp:posOffset>1847850</wp:posOffset>
                </wp:positionH>
                <wp:positionV relativeFrom="paragraph">
                  <wp:posOffset>2143760</wp:posOffset>
                </wp:positionV>
                <wp:extent cx="1800225" cy="266700"/>
                <wp:effectExtent l="19050" t="19050" r="28575" b="38100"/>
                <wp:wrapNone/>
                <wp:docPr id="36" name="Seta: para a Esquerd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266700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391F8" id="Seta: para a Esquerda 36" o:spid="_x0000_s1026" type="#_x0000_t66" style="position:absolute;margin-left:145.5pt;margin-top:168.8pt;width:141.75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" adj="1600" fillcolor="yellow" strokecolor="#1f3763 [1604]" strokeweight="1pt"/>
            </w:pict>
          </mc:Fallback>
        </mc:AlternateContent>
      </w:r>
      <w:r w:rsidR="009E69AE" w:rsidRPr="009E69AE">
        <w:rPr>
          <w:b/>
          <w:bCs/>
          <w:noProof/>
          <w:sz w:val="40"/>
          <w:szCs w:val="40"/>
        </w:rPr>
        <w:drawing>
          <wp:inline distT="0" distB="0" distL="0" distR="0" wp14:anchorId="55FA4357" wp14:editId="5F34800A">
            <wp:extent cx="4076700" cy="27432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7271" cy="27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4F74" w14:textId="08C9DA05" w:rsidR="00D53ACE" w:rsidRDefault="00D53AC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Agora vamos acrescentar essa class na caixa 04, Ex:</w:t>
      </w:r>
    </w:p>
    <w:p w14:paraId="56503901" w14:textId="1A94201E" w:rsidR="00D53ACE" w:rsidRDefault="00D53ACE">
      <w:pPr>
        <w:rPr>
          <w:b/>
          <w:bCs/>
          <w:sz w:val="40"/>
          <w:szCs w:val="40"/>
        </w:rPr>
      </w:pPr>
      <w:r>
        <w:rPr>
          <w:rFonts w:ascii="Consolas" w:eastAsia="Times New Roman" w:hAnsi="Consolas" w:cs="Times New Roman"/>
          <w:noProof/>
          <w:color w:val="D4D4D4"/>
          <w:sz w:val="30"/>
          <w:szCs w:val="30"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A91A42" wp14:editId="718B69F5">
                <wp:simplePos x="0" y="0"/>
                <wp:positionH relativeFrom="column">
                  <wp:posOffset>3190875</wp:posOffset>
                </wp:positionH>
                <wp:positionV relativeFrom="paragraph">
                  <wp:posOffset>1078865</wp:posOffset>
                </wp:positionV>
                <wp:extent cx="1800225" cy="266700"/>
                <wp:effectExtent l="19050" t="19050" r="28575" b="38100"/>
                <wp:wrapNone/>
                <wp:docPr id="38" name="Seta: para a Esquerd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266700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497B0F" id="Seta: para a Esquerda 38" o:spid="_x0000_s1026" type="#_x0000_t66" style="position:absolute;margin-left:251.25pt;margin-top:84.95pt;width:141.75pt;height:2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" adj="1600" fillcolor="yellow" strokecolor="#1f3763 [1604]" strokeweight="1pt"/>
            </w:pict>
          </mc:Fallback>
        </mc:AlternateContent>
      </w:r>
      <w:r w:rsidRPr="00D53ACE">
        <w:rPr>
          <w:b/>
          <w:bCs/>
          <w:noProof/>
          <w:sz w:val="40"/>
          <w:szCs w:val="40"/>
        </w:rPr>
        <w:drawing>
          <wp:inline distT="0" distB="0" distL="0" distR="0" wp14:anchorId="5F645E10" wp14:editId="287986EC">
            <wp:extent cx="5296639" cy="1857634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CEC7" w14:textId="77777777" w:rsidR="00D53ACE" w:rsidRDefault="00D53ACE">
      <w:pPr>
        <w:rPr>
          <w:b/>
          <w:bCs/>
          <w:sz w:val="40"/>
          <w:szCs w:val="40"/>
        </w:rPr>
      </w:pPr>
    </w:p>
    <w:p w14:paraId="088BAC1B" w14:textId="546C41D7" w:rsidR="00D53ACE" w:rsidRDefault="00D53AC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A caixa 04 passa a tomar a </w:t>
      </w:r>
      <w:r w:rsidR="00507D65">
        <w:rPr>
          <w:b/>
          <w:bCs/>
          <w:sz w:val="40"/>
          <w:szCs w:val="40"/>
        </w:rPr>
        <w:t xml:space="preserve">primeira </w:t>
      </w:r>
      <w:r>
        <w:rPr>
          <w:b/>
          <w:bCs/>
          <w:sz w:val="40"/>
          <w:szCs w:val="40"/>
        </w:rPr>
        <w:t>posição</w:t>
      </w:r>
      <w:r w:rsidR="00507D65">
        <w:rPr>
          <w:b/>
          <w:bCs/>
          <w:sz w:val="40"/>
          <w:szCs w:val="40"/>
        </w:rPr>
        <w:t xml:space="preserve"> por ter adicionado uma classe negativa:</w:t>
      </w:r>
    </w:p>
    <w:p w14:paraId="16693775" w14:textId="5826BF0E" w:rsidR="00D53ACE" w:rsidRDefault="00D53ACE">
      <w:pPr>
        <w:rPr>
          <w:b/>
          <w:bCs/>
          <w:sz w:val="40"/>
          <w:szCs w:val="40"/>
        </w:rPr>
      </w:pPr>
      <w:r w:rsidRPr="00D53ACE">
        <w:rPr>
          <w:b/>
          <w:bCs/>
          <w:noProof/>
          <w:sz w:val="40"/>
          <w:szCs w:val="40"/>
        </w:rPr>
        <w:drawing>
          <wp:inline distT="0" distB="0" distL="0" distR="0" wp14:anchorId="26E6FCCD" wp14:editId="2AA517F0">
            <wp:extent cx="6645910" cy="2179955"/>
            <wp:effectExtent l="0" t="0" r="254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60AD" w14:textId="5438D42E" w:rsidR="00507D65" w:rsidRDefault="00507D65" w:rsidP="00507D65">
      <w:pPr>
        <w:rPr>
          <w:b/>
          <w:bCs/>
          <w:sz w:val="28"/>
          <w:szCs w:val="28"/>
        </w:rPr>
      </w:pPr>
      <w:r>
        <w:rPr>
          <w:b/>
          <w:bCs/>
          <w:color w:val="0909E7"/>
          <w:sz w:val="56"/>
          <w:szCs w:val="56"/>
        </w:rPr>
        <w:lastRenderedPageBreak/>
        <w:t xml:space="preserve">Flex-grow: </w:t>
      </w:r>
    </w:p>
    <w:p w14:paraId="2330CA92" w14:textId="2C88C122" w:rsidR="00507D65" w:rsidRDefault="00507D65" w:rsidP="00507D6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Define a proporção de </w:t>
      </w:r>
      <w:r w:rsidR="00B457FE">
        <w:rPr>
          <w:b/>
          <w:bCs/>
          <w:sz w:val="36"/>
          <w:szCs w:val="36"/>
        </w:rPr>
        <w:t xml:space="preserve">espaço </w:t>
      </w:r>
      <w:r w:rsidR="00195C7F">
        <w:rPr>
          <w:b/>
          <w:bCs/>
          <w:sz w:val="36"/>
          <w:szCs w:val="36"/>
        </w:rPr>
        <w:t>ocupado</w:t>
      </w:r>
      <w:r w:rsidR="00B457FE">
        <w:rPr>
          <w:b/>
          <w:bCs/>
          <w:sz w:val="36"/>
          <w:szCs w:val="36"/>
        </w:rPr>
        <w:t xml:space="preserve"> por um item.</w:t>
      </w:r>
    </w:p>
    <w:p w14:paraId="54318440" w14:textId="2A5FE176" w:rsidR="00B457FE" w:rsidRPr="00195C7F" w:rsidRDefault="00B457FE" w:rsidP="00507D65">
      <w:pPr>
        <w:rPr>
          <w:b/>
          <w:bCs/>
          <w:sz w:val="36"/>
          <w:szCs w:val="36"/>
        </w:rPr>
      </w:pPr>
      <w:r w:rsidRPr="00195C7F">
        <w:rPr>
          <w:b/>
          <w:bCs/>
          <w:sz w:val="36"/>
          <w:szCs w:val="36"/>
        </w:rPr>
        <w:t>Vamos adicionar ao seletor item o flex-grow:</w:t>
      </w:r>
    </w:p>
    <w:p w14:paraId="226AEA65" w14:textId="2685D0A7" w:rsidR="00B457FE" w:rsidRPr="00B457FE" w:rsidRDefault="00B457FE" w:rsidP="00B457F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30"/>
          <w:szCs w:val="30"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82DC54" wp14:editId="183DDFB6">
                <wp:simplePos x="0" y="0"/>
                <wp:positionH relativeFrom="column">
                  <wp:posOffset>2057400</wp:posOffset>
                </wp:positionH>
                <wp:positionV relativeFrom="paragraph">
                  <wp:posOffset>2082165</wp:posOffset>
                </wp:positionV>
                <wp:extent cx="1800225" cy="266700"/>
                <wp:effectExtent l="19050" t="19050" r="28575" b="38100"/>
                <wp:wrapNone/>
                <wp:docPr id="41" name="Seta: para a Esquerd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266700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422D81" id="Seta: para a Esquerda 41" o:spid="_x0000_s1026" type="#_x0000_t66" style="position:absolute;margin-left:162pt;margin-top:163.95pt;width:141.75pt;height:2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" adj="1600" fillcolor="yellow" strokecolor="#1f3763 [1604]" strokeweight="1pt"/>
            </w:pict>
          </mc:Fallback>
        </mc:AlternateContent>
      </w:r>
      <w:r w:rsidRPr="00B457FE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 </w:t>
      </w:r>
      <w:r w:rsidRPr="00B457FE">
        <w:rPr>
          <w:rFonts w:ascii="Consolas" w:eastAsia="Times New Roman" w:hAnsi="Consolas" w:cs="Times New Roman"/>
          <w:noProof/>
          <w:color w:val="D4D4D4"/>
          <w:sz w:val="30"/>
          <w:szCs w:val="30"/>
          <w:lang w:eastAsia="pt-BR"/>
        </w:rPr>
        <w:drawing>
          <wp:inline distT="0" distB="0" distL="0" distR="0" wp14:anchorId="7BFD3274" wp14:editId="3B857C89">
            <wp:extent cx="4629796" cy="2534004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7FE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      }</w:t>
      </w:r>
    </w:p>
    <w:p w14:paraId="6DA245E5" w14:textId="69282A3E" w:rsidR="00B457FE" w:rsidRDefault="00B457FE" w:rsidP="00507D65">
      <w:pPr>
        <w:rPr>
          <w:b/>
          <w:bCs/>
          <w:sz w:val="36"/>
          <w:szCs w:val="36"/>
        </w:rPr>
      </w:pPr>
    </w:p>
    <w:p w14:paraId="44E9792B" w14:textId="21791948" w:rsidR="00195C7F" w:rsidRDefault="00195C7F" w:rsidP="00507D6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Vamos criar uma classe agora:</w:t>
      </w:r>
    </w:p>
    <w:p w14:paraId="03BE4661" w14:textId="56832BAF" w:rsidR="00195C7F" w:rsidRDefault="00195C7F" w:rsidP="00507D65">
      <w:pPr>
        <w:rPr>
          <w:b/>
          <w:bCs/>
          <w:sz w:val="36"/>
          <w:szCs w:val="36"/>
        </w:rPr>
      </w:pPr>
      <w:r w:rsidRPr="00195C7F">
        <w:rPr>
          <w:b/>
          <w:bCs/>
          <w:noProof/>
          <w:sz w:val="36"/>
          <w:szCs w:val="36"/>
        </w:rPr>
        <w:drawing>
          <wp:inline distT="0" distB="0" distL="0" distR="0" wp14:anchorId="730662F1" wp14:editId="570EADA3">
            <wp:extent cx="4163006" cy="1095528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CDC4" w14:textId="77777777" w:rsidR="00195C7F" w:rsidRPr="00507D65" w:rsidRDefault="00195C7F" w:rsidP="00507D65">
      <w:pPr>
        <w:rPr>
          <w:b/>
          <w:bCs/>
          <w:sz w:val="36"/>
          <w:szCs w:val="36"/>
        </w:rPr>
      </w:pPr>
    </w:p>
    <w:p w14:paraId="427ED85F" w14:textId="4499E72C" w:rsidR="00507D65" w:rsidRPr="00195C7F" w:rsidRDefault="00195C7F" w:rsidP="00507D65">
      <w:pPr>
        <w:rPr>
          <w:b/>
          <w:bCs/>
          <w:color w:val="0909E7"/>
          <w:sz w:val="36"/>
          <w:szCs w:val="36"/>
        </w:rPr>
      </w:pPr>
      <w:r w:rsidRPr="00195C7F">
        <w:rPr>
          <w:b/>
          <w:bCs/>
          <w:sz w:val="36"/>
          <w:szCs w:val="36"/>
        </w:rPr>
        <w:t>Vamos adicionar a classe item01 na caixa03</w:t>
      </w:r>
      <w:r w:rsidRPr="00195C7F">
        <w:rPr>
          <w:b/>
          <w:bCs/>
          <w:color w:val="0909E7"/>
          <w:sz w:val="36"/>
          <w:szCs w:val="36"/>
        </w:rPr>
        <w:t xml:space="preserve"> </w:t>
      </w:r>
    </w:p>
    <w:p w14:paraId="591B3C11" w14:textId="5F466E6E" w:rsidR="00195C7F" w:rsidRDefault="00195C7F" w:rsidP="00507D65">
      <w:pPr>
        <w:rPr>
          <w:b/>
          <w:bCs/>
          <w:color w:val="0909E7"/>
          <w:sz w:val="56"/>
          <w:szCs w:val="56"/>
        </w:rPr>
      </w:pPr>
      <w:r>
        <w:rPr>
          <w:rFonts w:ascii="Consolas" w:eastAsia="Times New Roman" w:hAnsi="Consolas" w:cs="Times New Roman"/>
          <w:noProof/>
          <w:color w:val="D4D4D4"/>
          <w:sz w:val="30"/>
          <w:szCs w:val="30"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248D67" wp14:editId="41A41457">
                <wp:simplePos x="0" y="0"/>
                <wp:positionH relativeFrom="column">
                  <wp:posOffset>4171950</wp:posOffset>
                </wp:positionH>
                <wp:positionV relativeFrom="paragraph">
                  <wp:posOffset>766445</wp:posOffset>
                </wp:positionV>
                <wp:extent cx="1800225" cy="266700"/>
                <wp:effectExtent l="19050" t="19050" r="28575" b="38100"/>
                <wp:wrapNone/>
                <wp:docPr id="44" name="Seta: para a Esquerd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266700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0F22C" id="Seta: para a Esquerda 44" o:spid="_x0000_s1026" type="#_x0000_t66" style="position:absolute;margin-left:328.5pt;margin-top:60.35pt;width:141.75pt;height:2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" adj="1600" fillcolor="yellow" strokecolor="#1f3763 [1604]" strokeweight="1pt"/>
            </w:pict>
          </mc:Fallback>
        </mc:AlternateContent>
      </w:r>
      <w:r w:rsidRPr="00195C7F">
        <w:rPr>
          <w:b/>
          <w:bCs/>
          <w:noProof/>
          <w:color w:val="0909E7"/>
          <w:sz w:val="56"/>
          <w:szCs w:val="56"/>
        </w:rPr>
        <w:drawing>
          <wp:inline distT="0" distB="0" distL="0" distR="0" wp14:anchorId="2A01E295" wp14:editId="255E2C65">
            <wp:extent cx="5306165" cy="1829055"/>
            <wp:effectExtent l="0" t="0" r="889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DE31" w14:textId="58AAED2E" w:rsidR="00195C7F" w:rsidRDefault="00195C7F" w:rsidP="00507D65">
      <w:pPr>
        <w:rPr>
          <w:b/>
          <w:bCs/>
          <w:color w:val="0909E7"/>
          <w:sz w:val="56"/>
          <w:szCs w:val="56"/>
        </w:rPr>
      </w:pPr>
    </w:p>
    <w:p w14:paraId="3059EB1C" w14:textId="77777777" w:rsidR="00195C7F" w:rsidRDefault="00195C7F" w:rsidP="00507D65">
      <w:pPr>
        <w:rPr>
          <w:b/>
          <w:bCs/>
          <w:color w:val="0909E7"/>
          <w:sz w:val="56"/>
          <w:szCs w:val="56"/>
        </w:rPr>
      </w:pPr>
    </w:p>
    <w:p w14:paraId="061E791E" w14:textId="3A78779C" w:rsidR="00195C7F" w:rsidRDefault="00195C7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Observe que a caixa 03 tem um tamanho diferenciado agora:</w:t>
      </w:r>
    </w:p>
    <w:p w14:paraId="617C4FC7" w14:textId="47ABFA9B" w:rsidR="00507D65" w:rsidRDefault="00195C7F">
      <w:pPr>
        <w:rPr>
          <w:b/>
          <w:bCs/>
          <w:sz w:val="40"/>
          <w:szCs w:val="40"/>
        </w:rPr>
      </w:pPr>
      <w:r w:rsidRPr="00195C7F">
        <w:rPr>
          <w:b/>
          <w:bCs/>
          <w:noProof/>
          <w:sz w:val="40"/>
          <w:szCs w:val="40"/>
        </w:rPr>
        <w:drawing>
          <wp:inline distT="0" distB="0" distL="0" distR="0" wp14:anchorId="70C203FE" wp14:editId="7F8FC6A9">
            <wp:extent cx="6645910" cy="2657475"/>
            <wp:effectExtent l="0" t="0" r="254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F00A" w14:textId="77777777" w:rsidR="00940A42" w:rsidRDefault="00940A42">
      <w:pPr>
        <w:rPr>
          <w:b/>
          <w:bCs/>
          <w:sz w:val="40"/>
          <w:szCs w:val="40"/>
        </w:rPr>
      </w:pPr>
    </w:p>
    <w:p w14:paraId="4E2085F7" w14:textId="6590EADC" w:rsidR="00940A42" w:rsidRDefault="00940A4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Se adicionarmos a classe item01 em todas as caixas:</w:t>
      </w:r>
    </w:p>
    <w:p w14:paraId="18E2F08C" w14:textId="67AF7CDA" w:rsidR="00940A42" w:rsidRDefault="00940A42">
      <w:pPr>
        <w:rPr>
          <w:b/>
          <w:bCs/>
          <w:sz w:val="40"/>
          <w:szCs w:val="40"/>
        </w:rPr>
      </w:pPr>
      <w:r w:rsidRPr="00940A42">
        <w:rPr>
          <w:b/>
          <w:bCs/>
          <w:noProof/>
          <w:sz w:val="40"/>
          <w:szCs w:val="40"/>
        </w:rPr>
        <w:drawing>
          <wp:inline distT="0" distB="0" distL="0" distR="0" wp14:anchorId="71DE3029" wp14:editId="73EA7BFE">
            <wp:extent cx="6315956" cy="1848108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A3C4" w14:textId="77777777" w:rsidR="00940A42" w:rsidRDefault="00940A42">
      <w:pPr>
        <w:rPr>
          <w:b/>
          <w:bCs/>
          <w:sz w:val="40"/>
          <w:szCs w:val="40"/>
        </w:rPr>
      </w:pPr>
    </w:p>
    <w:p w14:paraId="300D9559" w14:textId="4F4821EC" w:rsidR="00940A42" w:rsidRDefault="00940A4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Todos as caixas vão querer ocupar o mesmo espaço:</w:t>
      </w:r>
    </w:p>
    <w:p w14:paraId="38988996" w14:textId="3CC19062" w:rsidR="00940A42" w:rsidRDefault="00940A42">
      <w:pPr>
        <w:rPr>
          <w:b/>
          <w:bCs/>
          <w:sz w:val="40"/>
          <w:szCs w:val="40"/>
        </w:rPr>
      </w:pPr>
      <w:r w:rsidRPr="00940A42">
        <w:rPr>
          <w:b/>
          <w:bCs/>
          <w:noProof/>
          <w:sz w:val="40"/>
          <w:szCs w:val="40"/>
        </w:rPr>
        <w:drawing>
          <wp:inline distT="0" distB="0" distL="0" distR="0" wp14:anchorId="3FF76B63" wp14:editId="4CD37800">
            <wp:extent cx="6645910" cy="2102485"/>
            <wp:effectExtent l="0" t="0" r="254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E02F" w14:textId="16C14A16" w:rsidR="00587723" w:rsidRDefault="00587723">
      <w:pPr>
        <w:rPr>
          <w:b/>
          <w:bCs/>
          <w:sz w:val="40"/>
          <w:szCs w:val="40"/>
        </w:rPr>
      </w:pPr>
    </w:p>
    <w:p w14:paraId="1043EDC2" w14:textId="37953635" w:rsidR="00587723" w:rsidRDefault="0058772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Outro exemplo, vamos adicionar mais uma classe</w:t>
      </w:r>
      <w:r w:rsidR="00112196">
        <w:rPr>
          <w:b/>
          <w:bCs/>
          <w:sz w:val="40"/>
          <w:szCs w:val="40"/>
        </w:rPr>
        <w:t xml:space="preserve"> com o valor 2 agora</w:t>
      </w:r>
      <w:r>
        <w:rPr>
          <w:b/>
          <w:bCs/>
          <w:sz w:val="40"/>
          <w:szCs w:val="40"/>
        </w:rPr>
        <w:t>:</w:t>
      </w:r>
    </w:p>
    <w:p w14:paraId="6E3A0229" w14:textId="38AE4E74" w:rsidR="00587723" w:rsidRDefault="00587723">
      <w:pPr>
        <w:rPr>
          <w:b/>
          <w:bCs/>
          <w:sz w:val="40"/>
          <w:szCs w:val="40"/>
        </w:rPr>
      </w:pPr>
      <w:r>
        <w:rPr>
          <w:rFonts w:ascii="Consolas" w:eastAsia="Times New Roman" w:hAnsi="Consolas" w:cs="Times New Roman"/>
          <w:noProof/>
          <w:color w:val="D4D4D4"/>
          <w:sz w:val="30"/>
          <w:szCs w:val="30"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D3BA5C" wp14:editId="68763010">
                <wp:simplePos x="0" y="0"/>
                <wp:positionH relativeFrom="column">
                  <wp:posOffset>1571625</wp:posOffset>
                </wp:positionH>
                <wp:positionV relativeFrom="paragraph">
                  <wp:posOffset>1135380</wp:posOffset>
                </wp:positionV>
                <wp:extent cx="1800225" cy="266700"/>
                <wp:effectExtent l="19050" t="19050" r="28575" b="38100"/>
                <wp:wrapNone/>
                <wp:docPr id="49" name="Seta: para a Esquerd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266700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E2047" id="Seta: para a Esquerda 49" o:spid="_x0000_s1026" type="#_x0000_t66" style="position:absolute;margin-left:123.75pt;margin-top:89.4pt;width:141.75pt;height:2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" adj="1600" fillcolor="yellow" strokecolor="#1f3763 [1604]" strokeweight="1pt"/>
            </w:pict>
          </mc:Fallback>
        </mc:AlternateContent>
      </w:r>
      <w:r w:rsidRPr="00587723">
        <w:rPr>
          <w:b/>
          <w:bCs/>
          <w:noProof/>
          <w:sz w:val="40"/>
          <w:szCs w:val="40"/>
        </w:rPr>
        <w:drawing>
          <wp:inline distT="0" distB="0" distL="0" distR="0" wp14:anchorId="3BA4B237" wp14:editId="3855A978">
            <wp:extent cx="3562847" cy="2172003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8612" w14:textId="50EE84B3" w:rsidR="00587723" w:rsidRPr="00112196" w:rsidRDefault="00587723">
      <w:pPr>
        <w:rPr>
          <w:b/>
          <w:bCs/>
        </w:rPr>
      </w:pPr>
    </w:p>
    <w:p w14:paraId="6965A7C2" w14:textId="5E47F6C1" w:rsidR="00587723" w:rsidRDefault="0058772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Agora vamos adiciona-la na caixa 04:</w:t>
      </w:r>
    </w:p>
    <w:p w14:paraId="2EBAB556" w14:textId="5DB055C0" w:rsidR="00587723" w:rsidRDefault="00587723">
      <w:pPr>
        <w:rPr>
          <w:b/>
          <w:bCs/>
          <w:sz w:val="40"/>
          <w:szCs w:val="40"/>
        </w:rPr>
      </w:pPr>
      <w:r>
        <w:rPr>
          <w:rFonts w:ascii="Consolas" w:eastAsia="Times New Roman" w:hAnsi="Consolas" w:cs="Times New Roman"/>
          <w:noProof/>
          <w:color w:val="D4D4D4"/>
          <w:sz w:val="30"/>
          <w:szCs w:val="30"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6F934E" wp14:editId="42D5E4D6">
                <wp:simplePos x="0" y="0"/>
                <wp:positionH relativeFrom="column">
                  <wp:posOffset>4314825</wp:posOffset>
                </wp:positionH>
                <wp:positionV relativeFrom="paragraph">
                  <wp:posOffset>1051560</wp:posOffset>
                </wp:positionV>
                <wp:extent cx="1800225" cy="266700"/>
                <wp:effectExtent l="19050" t="19050" r="28575" b="38100"/>
                <wp:wrapNone/>
                <wp:docPr id="51" name="Seta: para a Esquerd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266700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86B674" id="Seta: para a Esquerda 51" o:spid="_x0000_s1026" type="#_x0000_t66" style="position:absolute;margin-left:339.75pt;margin-top:82.8pt;width:141.75pt;height:2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" adj="1600" fillcolor="yellow" strokecolor="#1f3763 [1604]" strokeweight="1pt"/>
            </w:pict>
          </mc:Fallback>
        </mc:AlternateContent>
      </w:r>
      <w:r w:rsidRPr="00587723">
        <w:rPr>
          <w:b/>
          <w:bCs/>
          <w:noProof/>
          <w:sz w:val="40"/>
          <w:szCs w:val="40"/>
        </w:rPr>
        <w:drawing>
          <wp:inline distT="0" distB="0" distL="0" distR="0" wp14:anchorId="583823CF" wp14:editId="7CC29C2E">
            <wp:extent cx="5287113" cy="1895740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9F9C" w14:textId="77777777" w:rsidR="00112196" w:rsidRPr="00112196" w:rsidRDefault="00112196">
      <w:pPr>
        <w:rPr>
          <w:b/>
          <w:bCs/>
          <w:sz w:val="18"/>
          <w:szCs w:val="18"/>
        </w:rPr>
      </w:pPr>
    </w:p>
    <w:p w14:paraId="23C2F281" w14:textId="5B3C6FDD" w:rsidR="00587723" w:rsidRDefault="0011219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Por a caixa04 ter o valor 2 no flex-grow que é maior do que 1 adicionada para a caixa01 ela ocupara maior espaço dentro do container:</w:t>
      </w:r>
    </w:p>
    <w:p w14:paraId="056723F8" w14:textId="2E30F00E" w:rsidR="00587723" w:rsidRDefault="00112196">
      <w:pPr>
        <w:rPr>
          <w:b/>
          <w:bCs/>
          <w:sz w:val="40"/>
          <w:szCs w:val="40"/>
        </w:rPr>
      </w:pPr>
      <w:r w:rsidRPr="00112196">
        <w:rPr>
          <w:b/>
          <w:bCs/>
          <w:noProof/>
          <w:sz w:val="40"/>
          <w:szCs w:val="40"/>
        </w:rPr>
        <w:drawing>
          <wp:inline distT="0" distB="0" distL="0" distR="0" wp14:anchorId="039AAB6B" wp14:editId="31E5F337">
            <wp:extent cx="6645910" cy="2570480"/>
            <wp:effectExtent l="0" t="0" r="2540" b="127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2D21" w14:textId="5C8A7A52" w:rsidR="00956843" w:rsidRDefault="00956843" w:rsidP="00956843">
      <w:pPr>
        <w:rPr>
          <w:b/>
          <w:bCs/>
          <w:sz w:val="28"/>
          <w:szCs w:val="28"/>
        </w:rPr>
      </w:pPr>
      <w:r>
        <w:rPr>
          <w:b/>
          <w:bCs/>
          <w:color w:val="0909E7"/>
          <w:sz w:val="56"/>
          <w:szCs w:val="56"/>
        </w:rPr>
        <w:lastRenderedPageBreak/>
        <w:t xml:space="preserve">Flex-shrink: </w:t>
      </w:r>
    </w:p>
    <w:p w14:paraId="27C20CC7" w14:textId="3CEFF47D" w:rsidR="00956843" w:rsidRDefault="00956843" w:rsidP="0095684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Define a capacidade de redução de tamanho do item.</w:t>
      </w:r>
    </w:p>
    <w:p w14:paraId="5C832FF5" w14:textId="3D24CA59" w:rsidR="005A4DBD" w:rsidRDefault="005A4DBD" w:rsidP="0095684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Vamos adicionar o flex-shrink na classe item:</w:t>
      </w:r>
    </w:p>
    <w:p w14:paraId="36E1F638" w14:textId="31BCBD3B" w:rsidR="005A4DBD" w:rsidRDefault="005A4DBD">
      <w:pPr>
        <w:rPr>
          <w:b/>
          <w:bCs/>
          <w:sz w:val="40"/>
          <w:szCs w:val="40"/>
        </w:rPr>
      </w:pPr>
      <w:r>
        <w:rPr>
          <w:rFonts w:ascii="Consolas" w:eastAsia="Times New Roman" w:hAnsi="Consolas" w:cs="Times New Roman"/>
          <w:noProof/>
          <w:color w:val="D4D4D4"/>
          <w:sz w:val="30"/>
          <w:szCs w:val="30"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D5C65B" wp14:editId="2ACAB0DE">
                <wp:simplePos x="0" y="0"/>
                <wp:positionH relativeFrom="column">
                  <wp:posOffset>2276475</wp:posOffset>
                </wp:positionH>
                <wp:positionV relativeFrom="paragraph">
                  <wp:posOffset>2094230</wp:posOffset>
                </wp:positionV>
                <wp:extent cx="1800225" cy="266700"/>
                <wp:effectExtent l="19050" t="19050" r="28575" b="38100"/>
                <wp:wrapNone/>
                <wp:docPr id="56" name="Seta: para a Esquerd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266700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F46C7" id="Seta: para a Esquerda 56" o:spid="_x0000_s1026" type="#_x0000_t66" style="position:absolute;margin-left:179.25pt;margin-top:164.9pt;width:141.75pt;height:2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" adj="1600" fillcolor="yellow" strokecolor="#1f3763 [1604]" strokeweight="1pt"/>
            </w:pict>
          </mc:Fallback>
        </mc:AlternateContent>
      </w:r>
      <w:r w:rsidRPr="005A4DBD">
        <w:rPr>
          <w:b/>
          <w:bCs/>
          <w:noProof/>
          <w:sz w:val="40"/>
          <w:szCs w:val="40"/>
        </w:rPr>
        <w:drawing>
          <wp:inline distT="0" distB="0" distL="0" distR="0" wp14:anchorId="3F21259A" wp14:editId="75AC5A5C">
            <wp:extent cx="3600953" cy="2476846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03C0" w14:textId="62772E8D" w:rsidR="005A4DBD" w:rsidRDefault="005A4DBD">
      <w:pPr>
        <w:rPr>
          <w:b/>
          <w:bCs/>
          <w:sz w:val="40"/>
          <w:szCs w:val="40"/>
        </w:rPr>
      </w:pPr>
      <w:r>
        <w:rPr>
          <w:b/>
          <w:bCs/>
          <w:sz w:val="36"/>
          <w:szCs w:val="36"/>
        </w:rPr>
        <w:t>Vamos abrir 3 classes flex-shrink com 3 valores diferentes:</w:t>
      </w:r>
    </w:p>
    <w:p w14:paraId="090836CA" w14:textId="7A157116" w:rsidR="005A4DBD" w:rsidRDefault="005A4DBD">
      <w:pPr>
        <w:rPr>
          <w:b/>
          <w:bCs/>
          <w:sz w:val="40"/>
          <w:szCs w:val="40"/>
        </w:rPr>
      </w:pPr>
      <w:r>
        <w:rPr>
          <w:rFonts w:ascii="Consolas" w:eastAsia="Times New Roman" w:hAnsi="Consolas" w:cs="Times New Roman"/>
          <w:noProof/>
          <w:color w:val="D4D4D4"/>
          <w:sz w:val="30"/>
          <w:szCs w:val="30"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820BBB0" wp14:editId="0D9C143F">
                <wp:simplePos x="0" y="0"/>
                <wp:positionH relativeFrom="column">
                  <wp:posOffset>2352675</wp:posOffset>
                </wp:positionH>
                <wp:positionV relativeFrom="paragraph">
                  <wp:posOffset>362585</wp:posOffset>
                </wp:positionV>
                <wp:extent cx="790575" cy="266700"/>
                <wp:effectExtent l="19050" t="19050" r="28575" b="38100"/>
                <wp:wrapNone/>
                <wp:docPr id="59" name="Seta: para a Esquerd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66700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79CC11" id="Seta: para a Esquerda 59" o:spid="_x0000_s1026" type="#_x0000_t66" style="position:absolute;margin-left:185.25pt;margin-top:28.55pt;width:62.25pt;height:21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" adj="3643" fillcolor="yellow" strokecolor="#1f3763 [1604]" strokeweight="1pt"/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30"/>
          <w:szCs w:val="30"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12172A" wp14:editId="40B5DB15">
                <wp:simplePos x="0" y="0"/>
                <wp:positionH relativeFrom="column">
                  <wp:posOffset>2266950</wp:posOffset>
                </wp:positionH>
                <wp:positionV relativeFrom="paragraph">
                  <wp:posOffset>2400935</wp:posOffset>
                </wp:positionV>
                <wp:extent cx="790575" cy="266700"/>
                <wp:effectExtent l="19050" t="19050" r="28575" b="38100"/>
                <wp:wrapNone/>
                <wp:docPr id="61" name="Seta: para a Esquerd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66700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669BCE" id="Seta: para a Esquerda 61" o:spid="_x0000_s1026" type="#_x0000_t66" style="position:absolute;margin-left:178.5pt;margin-top:189.05pt;width:62.25pt;height:21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" adj="3643" fillcolor="yellow" strokecolor="#1f3763 [1604]" strokeweight="1pt"/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30"/>
          <w:szCs w:val="30"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785C9F" wp14:editId="13290C01">
                <wp:simplePos x="0" y="0"/>
                <wp:positionH relativeFrom="column">
                  <wp:posOffset>2276475</wp:posOffset>
                </wp:positionH>
                <wp:positionV relativeFrom="paragraph">
                  <wp:posOffset>1391285</wp:posOffset>
                </wp:positionV>
                <wp:extent cx="790575" cy="266700"/>
                <wp:effectExtent l="19050" t="19050" r="28575" b="38100"/>
                <wp:wrapNone/>
                <wp:docPr id="62" name="Seta: para a Esquerd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66700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C47996" id="Seta: para a Esquerda 62" o:spid="_x0000_s1026" type="#_x0000_t66" style="position:absolute;margin-left:179.25pt;margin-top:109.55pt;width:62.25pt;height:21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" adj="3643" fillcolor="yellow" strokecolor="#1f3763 [1604]" strokeweight="1pt"/>
            </w:pict>
          </mc:Fallback>
        </mc:AlternateContent>
      </w:r>
      <w:r w:rsidRPr="005A4DBD">
        <w:rPr>
          <w:b/>
          <w:bCs/>
          <w:noProof/>
          <w:sz w:val="40"/>
          <w:szCs w:val="40"/>
        </w:rPr>
        <w:drawing>
          <wp:inline distT="0" distB="0" distL="0" distR="0" wp14:anchorId="446B30ED" wp14:editId="5289355C">
            <wp:extent cx="3524742" cy="2829320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14FD" w14:textId="4A1DC560" w:rsidR="005A4DBD" w:rsidRDefault="005A4DB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Vamos adicionar essas classes nas caixas:</w:t>
      </w:r>
    </w:p>
    <w:p w14:paraId="0913E429" w14:textId="710E52D1" w:rsidR="005A4DBD" w:rsidRPr="005A4DBD" w:rsidRDefault="005A4DBD" w:rsidP="005A4DB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</w:pPr>
      <w:r w:rsidRPr="005A4DBD">
        <w:rPr>
          <w:rFonts w:ascii="Consolas" w:eastAsia="Times New Roman" w:hAnsi="Consolas" w:cs="Times New Roman"/>
          <w:noProof/>
          <w:color w:val="D4D4D4"/>
          <w:sz w:val="30"/>
          <w:szCs w:val="30"/>
          <w:lang w:eastAsia="pt-BR"/>
        </w:rPr>
        <w:drawing>
          <wp:inline distT="0" distB="0" distL="0" distR="0" wp14:anchorId="65A4BB76" wp14:editId="7BB8868A">
            <wp:extent cx="5087060" cy="1905266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DBD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</w:p>
    <w:p w14:paraId="503B77D1" w14:textId="65398CA4" w:rsidR="00847C99" w:rsidRDefault="003B0EE0">
      <w:pPr>
        <w:rPr>
          <w:b/>
          <w:bCs/>
          <w:sz w:val="40"/>
          <w:szCs w:val="40"/>
        </w:rPr>
      </w:pPr>
      <w:r>
        <w:rPr>
          <w:b/>
          <w:bCs/>
          <w:sz w:val="36"/>
          <w:szCs w:val="36"/>
        </w:rPr>
        <w:lastRenderedPageBreak/>
        <w:t>Agora observe quando reduzimos a tela as caixas que receberam maior valor na sua flex-shrink estão sendo reduzidas, que no caso é a caixa 02 e 04:</w:t>
      </w:r>
    </w:p>
    <w:p w14:paraId="3ADD93F0" w14:textId="0BAD28B7" w:rsidR="00847C99" w:rsidRDefault="00847C99">
      <w:pPr>
        <w:rPr>
          <w:b/>
          <w:bCs/>
          <w:sz w:val="40"/>
          <w:szCs w:val="40"/>
        </w:rPr>
      </w:pPr>
      <w:r w:rsidRPr="00847C99">
        <w:rPr>
          <w:b/>
          <w:bCs/>
          <w:noProof/>
          <w:sz w:val="40"/>
          <w:szCs w:val="40"/>
        </w:rPr>
        <w:drawing>
          <wp:inline distT="0" distB="0" distL="0" distR="0" wp14:anchorId="087E1038" wp14:editId="6740EB44">
            <wp:extent cx="6030167" cy="3572374"/>
            <wp:effectExtent l="0" t="0" r="8890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A869" w14:textId="46EC72E6" w:rsidR="003B0EE0" w:rsidRDefault="003B0EE0">
      <w:pPr>
        <w:rPr>
          <w:b/>
          <w:bCs/>
          <w:sz w:val="40"/>
          <w:szCs w:val="40"/>
        </w:rPr>
      </w:pPr>
    </w:p>
    <w:p w14:paraId="66A3727C" w14:textId="77777777" w:rsidR="002B7775" w:rsidRDefault="002B7775" w:rsidP="002B7775">
      <w:pPr>
        <w:rPr>
          <w:b/>
          <w:bCs/>
          <w:color w:val="0909E7"/>
          <w:sz w:val="56"/>
          <w:szCs w:val="56"/>
        </w:rPr>
      </w:pPr>
      <w:r>
        <w:rPr>
          <w:b/>
          <w:bCs/>
          <w:color w:val="0909E7"/>
          <w:sz w:val="56"/>
          <w:szCs w:val="56"/>
        </w:rPr>
        <w:t xml:space="preserve">Flex-basis: </w:t>
      </w:r>
    </w:p>
    <w:p w14:paraId="276BF835" w14:textId="77777777" w:rsidR="002B7775" w:rsidRPr="005C2C06" w:rsidRDefault="002B7775" w:rsidP="002B7775">
      <w:pPr>
        <w:rPr>
          <w:b/>
          <w:bCs/>
          <w:color w:val="00B050"/>
          <w:sz w:val="36"/>
          <w:szCs w:val="36"/>
        </w:rPr>
      </w:pPr>
      <w:r w:rsidRPr="005C2C06">
        <w:rPr>
          <w:b/>
          <w:bCs/>
          <w:color w:val="00B050"/>
          <w:sz w:val="36"/>
          <w:szCs w:val="36"/>
        </w:rPr>
        <w:t>Indica o tamanho inicial do flex item antes da distribuição do espaço restante.</w:t>
      </w:r>
    </w:p>
    <w:p w14:paraId="741DD813" w14:textId="77777777" w:rsidR="002B7775" w:rsidRDefault="002B7775" w:rsidP="002B777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Exemplo, vamos comentar nossa width:</w:t>
      </w:r>
    </w:p>
    <w:p w14:paraId="7800C894" w14:textId="3F6DBA6F" w:rsidR="003B0EE0" w:rsidRDefault="002B7775">
      <w:pPr>
        <w:rPr>
          <w:b/>
          <w:bCs/>
          <w:sz w:val="40"/>
          <w:szCs w:val="40"/>
        </w:rPr>
      </w:pPr>
      <w:r w:rsidRPr="007246AC">
        <w:rPr>
          <w:b/>
          <w:bCs/>
          <w:noProof/>
          <w:sz w:val="40"/>
          <w:szCs w:val="40"/>
        </w:rPr>
        <w:drawing>
          <wp:inline distT="0" distB="0" distL="0" distR="0" wp14:anchorId="32B0B72E" wp14:editId="40703641">
            <wp:extent cx="4353533" cy="2553056"/>
            <wp:effectExtent l="0" t="0" r="952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48A7" w14:textId="77777777" w:rsidR="002B7775" w:rsidRDefault="002B7775" w:rsidP="002B7775">
      <w:pPr>
        <w:rPr>
          <w:b/>
          <w:bCs/>
          <w:sz w:val="40"/>
          <w:szCs w:val="40"/>
        </w:rPr>
      </w:pPr>
      <w:r>
        <w:rPr>
          <w:b/>
          <w:bCs/>
          <w:sz w:val="36"/>
          <w:szCs w:val="36"/>
        </w:rPr>
        <w:lastRenderedPageBreak/>
        <w:t>Vamos adicionar o flex-basis no item:</w:t>
      </w:r>
    </w:p>
    <w:p w14:paraId="6F960193" w14:textId="7CA9053A" w:rsidR="002B7775" w:rsidRDefault="00010513">
      <w:pPr>
        <w:rPr>
          <w:b/>
          <w:bCs/>
          <w:sz w:val="40"/>
          <w:szCs w:val="40"/>
        </w:rPr>
      </w:pPr>
      <w:r w:rsidRPr="00010513">
        <w:rPr>
          <w:b/>
          <w:bCs/>
          <w:sz w:val="40"/>
          <w:szCs w:val="40"/>
        </w:rPr>
        <w:drawing>
          <wp:inline distT="0" distB="0" distL="0" distR="0" wp14:anchorId="7B3A754F" wp14:editId="0CB34DDD">
            <wp:extent cx="3858163" cy="2819794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75B4" w14:textId="64763096" w:rsidR="002B7775" w:rsidRPr="00010513" w:rsidRDefault="002B7775" w:rsidP="002B7775">
      <w:pPr>
        <w:rPr>
          <w:b/>
          <w:bCs/>
          <w:sz w:val="36"/>
          <w:szCs w:val="36"/>
        </w:rPr>
      </w:pPr>
      <w:r w:rsidRPr="00010513">
        <w:rPr>
          <w:b/>
          <w:bCs/>
          <w:sz w:val="36"/>
          <w:szCs w:val="36"/>
        </w:rPr>
        <w:t xml:space="preserve">Todas as caixas possuem </w:t>
      </w:r>
      <w:r w:rsidR="00010513" w:rsidRPr="00010513">
        <w:rPr>
          <w:b/>
          <w:bCs/>
          <w:sz w:val="36"/>
          <w:szCs w:val="36"/>
        </w:rPr>
        <w:t>100</w:t>
      </w:r>
      <w:r w:rsidRPr="00010513">
        <w:rPr>
          <w:b/>
          <w:bCs/>
          <w:sz w:val="36"/>
          <w:szCs w:val="36"/>
        </w:rPr>
        <w:t>px</w:t>
      </w:r>
    </w:p>
    <w:p w14:paraId="3C2002F6" w14:textId="5D295E2D" w:rsidR="002B7775" w:rsidRDefault="00010513">
      <w:pPr>
        <w:rPr>
          <w:b/>
          <w:bCs/>
          <w:sz w:val="40"/>
          <w:szCs w:val="40"/>
        </w:rPr>
      </w:pPr>
      <w:r w:rsidRPr="00010513">
        <w:rPr>
          <w:b/>
          <w:bCs/>
          <w:sz w:val="40"/>
          <w:szCs w:val="40"/>
        </w:rPr>
        <w:drawing>
          <wp:inline distT="0" distB="0" distL="0" distR="0" wp14:anchorId="3AA4950B" wp14:editId="5CB6E6FA">
            <wp:extent cx="6645910" cy="2400300"/>
            <wp:effectExtent l="0" t="0" r="254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D21F" w14:textId="16C4D3FA" w:rsidR="00010513" w:rsidRDefault="000105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Vamos adicionar </w:t>
      </w:r>
      <w:r w:rsidR="002962D6">
        <w:rPr>
          <w:b/>
          <w:bCs/>
          <w:sz w:val="36"/>
          <w:szCs w:val="36"/>
        </w:rPr>
        <w:t xml:space="preserve">agora </w:t>
      </w:r>
      <w:r>
        <w:rPr>
          <w:b/>
          <w:bCs/>
          <w:sz w:val="36"/>
          <w:szCs w:val="36"/>
        </w:rPr>
        <w:t>um flex-grow na classe item</w:t>
      </w:r>
      <w:r w:rsidR="002962D6">
        <w:rPr>
          <w:b/>
          <w:bCs/>
          <w:sz w:val="36"/>
          <w:szCs w:val="36"/>
        </w:rPr>
        <w:t>03</w:t>
      </w:r>
      <w:r>
        <w:rPr>
          <w:b/>
          <w:bCs/>
          <w:sz w:val="36"/>
          <w:szCs w:val="36"/>
        </w:rPr>
        <w:t>:</w:t>
      </w:r>
    </w:p>
    <w:p w14:paraId="03894342" w14:textId="1804D33F" w:rsidR="002962D6" w:rsidRDefault="002962D6">
      <w:pPr>
        <w:rPr>
          <w:b/>
          <w:bCs/>
          <w:sz w:val="40"/>
          <w:szCs w:val="40"/>
        </w:rPr>
      </w:pPr>
      <w:r w:rsidRPr="002962D6">
        <w:rPr>
          <w:b/>
          <w:bCs/>
          <w:sz w:val="40"/>
          <w:szCs w:val="40"/>
        </w:rPr>
        <w:drawing>
          <wp:inline distT="0" distB="0" distL="0" distR="0" wp14:anchorId="70DE6161" wp14:editId="58861A00">
            <wp:extent cx="4113555" cy="2667000"/>
            <wp:effectExtent l="0" t="0" r="127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28146" cy="267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DEEC" w14:textId="4BEEB808" w:rsidR="002962D6" w:rsidRDefault="002962D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Esse será o resultado:</w:t>
      </w:r>
    </w:p>
    <w:p w14:paraId="2016F0E3" w14:textId="1EB2CF9F" w:rsidR="002962D6" w:rsidRDefault="002962D6">
      <w:pPr>
        <w:rPr>
          <w:b/>
          <w:bCs/>
          <w:sz w:val="40"/>
          <w:szCs w:val="40"/>
        </w:rPr>
      </w:pPr>
      <w:r w:rsidRPr="002962D6">
        <w:rPr>
          <w:b/>
          <w:bCs/>
          <w:sz w:val="40"/>
          <w:szCs w:val="40"/>
        </w:rPr>
        <w:drawing>
          <wp:inline distT="0" distB="0" distL="0" distR="0" wp14:anchorId="327ABFD3" wp14:editId="1C6DE5D8">
            <wp:extent cx="6645910" cy="2828925"/>
            <wp:effectExtent l="0" t="0" r="254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D19D" w14:textId="098F4354" w:rsidR="002962D6" w:rsidRPr="002962D6" w:rsidRDefault="002962D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Vamos adicionar agora um flex-grow na classe item0</w:t>
      </w:r>
      <w:r>
        <w:rPr>
          <w:b/>
          <w:bCs/>
          <w:sz w:val="36"/>
          <w:szCs w:val="36"/>
        </w:rPr>
        <w:t>1 e item03</w:t>
      </w:r>
      <w:r>
        <w:rPr>
          <w:b/>
          <w:bCs/>
          <w:sz w:val="36"/>
          <w:szCs w:val="36"/>
        </w:rPr>
        <w:t>:</w:t>
      </w:r>
    </w:p>
    <w:p w14:paraId="02E4DDA9" w14:textId="4700B084" w:rsidR="002962D6" w:rsidRDefault="002962D6">
      <w:pPr>
        <w:rPr>
          <w:b/>
          <w:bCs/>
          <w:sz w:val="40"/>
          <w:szCs w:val="40"/>
        </w:rPr>
      </w:pPr>
      <w:r w:rsidRPr="002962D6">
        <w:rPr>
          <w:b/>
          <w:bCs/>
          <w:sz w:val="40"/>
          <w:szCs w:val="40"/>
        </w:rPr>
        <w:drawing>
          <wp:inline distT="0" distB="0" distL="0" distR="0" wp14:anchorId="41FBA51D" wp14:editId="43894308">
            <wp:extent cx="3714750" cy="2047875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9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9A0A" w14:textId="21BAD23F" w:rsidR="006D6A9D" w:rsidRDefault="006D6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Agora a caixa 01 e 02 começam a dividir o espaço de acordo com a proporção do flex-grow:</w:t>
      </w:r>
    </w:p>
    <w:p w14:paraId="4620643C" w14:textId="4055D3A0" w:rsidR="006D6A9D" w:rsidRDefault="006D6A9D">
      <w:pPr>
        <w:rPr>
          <w:b/>
          <w:bCs/>
          <w:sz w:val="40"/>
          <w:szCs w:val="40"/>
        </w:rPr>
      </w:pPr>
      <w:r w:rsidRPr="006D6A9D">
        <w:rPr>
          <w:b/>
          <w:bCs/>
          <w:sz w:val="40"/>
          <w:szCs w:val="40"/>
        </w:rPr>
        <w:drawing>
          <wp:inline distT="0" distB="0" distL="0" distR="0" wp14:anchorId="4BA50EA8" wp14:editId="07E0EB5B">
            <wp:extent cx="6645910" cy="2952750"/>
            <wp:effectExtent l="0" t="0" r="254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6D2E" w14:textId="00A94C93" w:rsidR="002872AE" w:rsidRDefault="002872A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Esse site vera qual navegadores tem compatibilidade com o que busca:</w:t>
      </w:r>
    </w:p>
    <w:p w14:paraId="436E57ED" w14:textId="79EB5E4B" w:rsidR="002872AE" w:rsidRDefault="002872AE">
      <w:pPr>
        <w:rPr>
          <w:b/>
          <w:bCs/>
          <w:sz w:val="40"/>
          <w:szCs w:val="40"/>
        </w:rPr>
      </w:pPr>
      <w:r w:rsidRPr="002872AE">
        <w:rPr>
          <w:b/>
          <w:bCs/>
          <w:sz w:val="40"/>
          <w:szCs w:val="40"/>
        </w:rPr>
        <w:drawing>
          <wp:inline distT="0" distB="0" distL="0" distR="0" wp14:anchorId="170B2CF9" wp14:editId="6D3C5E41">
            <wp:extent cx="6645910" cy="5687695"/>
            <wp:effectExtent l="0" t="0" r="2540" b="825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4B02" w14:textId="77777777" w:rsidR="002872AE" w:rsidRDefault="002872AE">
      <w:pPr>
        <w:rPr>
          <w:b/>
          <w:bCs/>
          <w:sz w:val="40"/>
          <w:szCs w:val="40"/>
        </w:rPr>
      </w:pPr>
    </w:p>
    <w:p w14:paraId="6C3AF3EE" w14:textId="77777777" w:rsidR="007A02AE" w:rsidRDefault="007A02AE">
      <w:pPr>
        <w:rPr>
          <w:b/>
          <w:bCs/>
          <w:sz w:val="40"/>
          <w:szCs w:val="40"/>
        </w:rPr>
      </w:pPr>
    </w:p>
    <w:p w14:paraId="003EA9D7" w14:textId="77777777" w:rsidR="007A02AE" w:rsidRDefault="007A02AE">
      <w:pPr>
        <w:rPr>
          <w:b/>
          <w:bCs/>
          <w:sz w:val="40"/>
          <w:szCs w:val="40"/>
        </w:rPr>
      </w:pPr>
    </w:p>
    <w:p w14:paraId="2DCD32A5" w14:textId="77777777" w:rsidR="007A02AE" w:rsidRDefault="007A02AE">
      <w:pPr>
        <w:rPr>
          <w:b/>
          <w:bCs/>
          <w:sz w:val="40"/>
          <w:szCs w:val="40"/>
        </w:rPr>
      </w:pPr>
    </w:p>
    <w:p w14:paraId="49C12055" w14:textId="77777777" w:rsidR="007A02AE" w:rsidRDefault="007A02AE">
      <w:pPr>
        <w:rPr>
          <w:b/>
          <w:bCs/>
          <w:sz w:val="40"/>
          <w:szCs w:val="40"/>
        </w:rPr>
      </w:pPr>
    </w:p>
    <w:p w14:paraId="1F1C29F2" w14:textId="77777777" w:rsidR="007A02AE" w:rsidRDefault="007A02AE">
      <w:pPr>
        <w:rPr>
          <w:b/>
          <w:bCs/>
          <w:sz w:val="40"/>
          <w:szCs w:val="40"/>
        </w:rPr>
      </w:pPr>
    </w:p>
    <w:p w14:paraId="6ED5901F" w14:textId="77777777" w:rsidR="007A02AE" w:rsidRDefault="007A02AE">
      <w:pPr>
        <w:rPr>
          <w:b/>
          <w:bCs/>
          <w:sz w:val="40"/>
          <w:szCs w:val="40"/>
        </w:rPr>
      </w:pPr>
    </w:p>
    <w:p w14:paraId="2BE1D792" w14:textId="22530971" w:rsidR="007A02AE" w:rsidRDefault="007A02A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Caso não tenha compatibilidade, entre no site autoprefixo e cole o seu código a direita</w:t>
      </w:r>
      <w:r>
        <w:rPr>
          <w:b/>
          <w:bCs/>
          <w:sz w:val="40"/>
          <w:szCs w:val="40"/>
        </w:rPr>
        <w:t>, onde sera representado já com os prefixos adicionados para a compatibilidade:</w:t>
      </w:r>
    </w:p>
    <w:p w14:paraId="063AAAAC" w14:textId="1206D9E5" w:rsidR="002872AE" w:rsidRDefault="002872AE">
      <w:pPr>
        <w:rPr>
          <w:b/>
          <w:bCs/>
          <w:sz w:val="40"/>
          <w:szCs w:val="40"/>
        </w:rPr>
      </w:pPr>
      <w:r w:rsidRPr="002872AE">
        <w:rPr>
          <w:b/>
          <w:bCs/>
          <w:sz w:val="40"/>
          <w:szCs w:val="40"/>
        </w:rPr>
        <w:drawing>
          <wp:inline distT="0" distB="0" distL="0" distR="0" wp14:anchorId="477A5C36" wp14:editId="5031AECB">
            <wp:extent cx="6645910" cy="5364480"/>
            <wp:effectExtent l="0" t="0" r="2540" b="762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93B9" w14:textId="4586DB07" w:rsidR="007A02AE" w:rsidRDefault="007A02AE">
      <w:pPr>
        <w:rPr>
          <w:b/>
          <w:bCs/>
          <w:sz w:val="40"/>
          <w:szCs w:val="40"/>
        </w:rPr>
      </w:pPr>
    </w:p>
    <w:p w14:paraId="618D6592" w14:textId="77777777" w:rsidR="007A02AE" w:rsidRDefault="007A02AE">
      <w:pPr>
        <w:rPr>
          <w:b/>
          <w:bCs/>
          <w:sz w:val="40"/>
          <w:szCs w:val="40"/>
        </w:rPr>
      </w:pPr>
    </w:p>
    <w:p w14:paraId="5F879DF5" w14:textId="70C3AEE3" w:rsidR="007A02AE" w:rsidRDefault="007A02AE">
      <w:pPr>
        <w:rPr>
          <w:b/>
          <w:bCs/>
          <w:sz w:val="40"/>
          <w:szCs w:val="40"/>
        </w:rPr>
      </w:pPr>
    </w:p>
    <w:p w14:paraId="1E1924CA" w14:textId="77777777" w:rsidR="007A02AE" w:rsidRPr="00201DBA" w:rsidRDefault="007A02AE">
      <w:pPr>
        <w:rPr>
          <w:b/>
          <w:bCs/>
          <w:sz w:val="40"/>
          <w:szCs w:val="40"/>
        </w:rPr>
      </w:pPr>
    </w:p>
    <w:sectPr w:rsidR="007A02AE" w:rsidRPr="00201DBA" w:rsidSect="00B135D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0AB"/>
    <w:rsid w:val="00010513"/>
    <w:rsid w:val="000B1BDA"/>
    <w:rsid w:val="000F5F6D"/>
    <w:rsid w:val="00112196"/>
    <w:rsid w:val="001254D7"/>
    <w:rsid w:val="00150229"/>
    <w:rsid w:val="00195C7F"/>
    <w:rsid w:val="001B6ADA"/>
    <w:rsid w:val="00201DBA"/>
    <w:rsid w:val="002872AE"/>
    <w:rsid w:val="002962D6"/>
    <w:rsid w:val="002A3FF1"/>
    <w:rsid w:val="002B7775"/>
    <w:rsid w:val="003B0EE0"/>
    <w:rsid w:val="004513D5"/>
    <w:rsid w:val="00507D65"/>
    <w:rsid w:val="00534007"/>
    <w:rsid w:val="00587723"/>
    <w:rsid w:val="005A4DBD"/>
    <w:rsid w:val="005D79F9"/>
    <w:rsid w:val="00644D21"/>
    <w:rsid w:val="00651656"/>
    <w:rsid w:val="006D6A9D"/>
    <w:rsid w:val="007A02AE"/>
    <w:rsid w:val="00847C99"/>
    <w:rsid w:val="00871263"/>
    <w:rsid w:val="00893131"/>
    <w:rsid w:val="00935033"/>
    <w:rsid w:val="00936911"/>
    <w:rsid w:val="00940A42"/>
    <w:rsid w:val="00956843"/>
    <w:rsid w:val="00967A17"/>
    <w:rsid w:val="009E69AE"/>
    <w:rsid w:val="00AD7821"/>
    <w:rsid w:val="00B05E86"/>
    <w:rsid w:val="00B135D6"/>
    <w:rsid w:val="00B457FE"/>
    <w:rsid w:val="00B814E1"/>
    <w:rsid w:val="00C030AB"/>
    <w:rsid w:val="00C61DD5"/>
    <w:rsid w:val="00C876D2"/>
    <w:rsid w:val="00CF1027"/>
    <w:rsid w:val="00D53ACE"/>
    <w:rsid w:val="00D82757"/>
    <w:rsid w:val="00DD1213"/>
    <w:rsid w:val="00DE3A91"/>
    <w:rsid w:val="00E51D11"/>
    <w:rsid w:val="00ED29AF"/>
    <w:rsid w:val="00EE55FF"/>
    <w:rsid w:val="00F845F8"/>
    <w:rsid w:val="00FA1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429BB"/>
  <w15:chartTrackingRefBased/>
  <w15:docId w15:val="{8A61BF5A-9D42-459E-B67C-355816B88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1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7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42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5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4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6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1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0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7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3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5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6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9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24</Pages>
  <Words>424</Words>
  <Characters>2293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Honório Azevedo</dc:creator>
  <cp:keywords/>
  <dc:description/>
  <cp:lastModifiedBy>Renato Honório Azevedo</cp:lastModifiedBy>
  <cp:revision>9</cp:revision>
  <dcterms:created xsi:type="dcterms:W3CDTF">2022-04-03T10:42:00Z</dcterms:created>
  <dcterms:modified xsi:type="dcterms:W3CDTF">2022-04-07T12:10:00Z</dcterms:modified>
</cp:coreProperties>
</file>