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1E5D" w14:textId="392A68BA" w:rsidR="00752C75" w:rsidRDefault="00905885" w:rsidP="00905885">
      <w:pPr>
        <w:pStyle w:val="PargrafodaLista"/>
        <w:numPr>
          <w:ilvl w:val="0"/>
          <w:numId w:val="1"/>
        </w:numPr>
      </w:pPr>
      <w:r>
        <w:t>Queue event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33"/>
        <w:gridCol w:w="3841"/>
      </w:tblGrid>
      <w:tr w:rsidR="003455B8" w14:paraId="4418C355" w14:textId="77777777" w:rsidTr="00EC1063">
        <w:tc>
          <w:tcPr>
            <w:tcW w:w="4247" w:type="dxa"/>
          </w:tcPr>
          <w:p w14:paraId="70B7D086" w14:textId="401B23BE" w:rsidR="003455B8" w:rsidRDefault="003455B8" w:rsidP="00690A84">
            <w:pPr>
              <w:pStyle w:val="PargrafodaLista"/>
              <w:ind w:left="0"/>
            </w:pPr>
            <w:r>
              <w:t>Botões que não pertencem a nenhum bloco não terão seus eventos processados em razão que não há chamada para processamento de eventos para tais objetos para manter o algoritmo de travamento de botões em funcionamento.</w:t>
            </w:r>
          </w:p>
        </w:tc>
        <w:tc>
          <w:tcPr>
            <w:tcW w:w="4247" w:type="dxa"/>
            <w:vAlign w:val="center"/>
          </w:tcPr>
          <w:p w14:paraId="56C7A52E" w14:textId="4F1FF2C0" w:rsidR="003455B8" w:rsidRDefault="00690A84" w:rsidP="00EC1063">
            <w:pPr>
              <w:pStyle w:val="PargrafodaLista"/>
              <w:ind w:left="0"/>
              <w:jc w:val="center"/>
            </w:pPr>
            <w:r>
              <w:t>Resolvido</w:t>
            </w:r>
          </w:p>
        </w:tc>
      </w:tr>
      <w:tr w:rsidR="00690A84" w14:paraId="3935C004" w14:textId="77777777" w:rsidTr="00EC1063">
        <w:tc>
          <w:tcPr>
            <w:tcW w:w="4247" w:type="dxa"/>
          </w:tcPr>
          <w:p w14:paraId="1D68EFE0" w14:textId="2332AAB9" w:rsidR="00690A84" w:rsidRDefault="00690A84" w:rsidP="00690A84">
            <w:pPr>
              <w:pStyle w:val="PargrafodaLista"/>
              <w:ind w:left="0"/>
            </w:pPr>
            <w:r>
              <w:t>Posições são resetadas ao redimensionar a janela</w:t>
            </w:r>
          </w:p>
        </w:tc>
        <w:tc>
          <w:tcPr>
            <w:tcW w:w="4247" w:type="dxa"/>
            <w:vAlign w:val="center"/>
          </w:tcPr>
          <w:p w14:paraId="5DC71321" w14:textId="32C10A8D" w:rsidR="00690A84" w:rsidRDefault="00EC1063" w:rsidP="00EC1063">
            <w:pPr>
              <w:pStyle w:val="PargrafodaLista"/>
              <w:ind w:left="0"/>
              <w:jc w:val="center"/>
            </w:pPr>
            <w:r>
              <w:t>Resolvido</w:t>
            </w:r>
          </w:p>
        </w:tc>
      </w:tr>
      <w:tr w:rsidR="00690A84" w14:paraId="6CAD579D" w14:textId="77777777" w:rsidTr="00EC1063">
        <w:tc>
          <w:tcPr>
            <w:tcW w:w="4247" w:type="dxa"/>
          </w:tcPr>
          <w:p w14:paraId="79B95964" w14:textId="5110B79B" w:rsidR="00690A84" w:rsidRDefault="00690A84" w:rsidP="00690A84">
            <w:pPr>
              <w:pStyle w:val="PargrafodaLista"/>
              <w:ind w:left="0"/>
            </w:pPr>
            <w:r>
              <w:t>Clipping scrollbar falhando para Text antes de executar eventos do mouse.</w:t>
            </w:r>
          </w:p>
        </w:tc>
        <w:tc>
          <w:tcPr>
            <w:tcW w:w="4247" w:type="dxa"/>
            <w:vAlign w:val="center"/>
          </w:tcPr>
          <w:p w14:paraId="56A7567A" w14:textId="747B0359" w:rsidR="00690A84" w:rsidRDefault="00EC1063" w:rsidP="00EC1063">
            <w:pPr>
              <w:pStyle w:val="PargrafodaLista"/>
              <w:ind w:left="0"/>
              <w:jc w:val="center"/>
            </w:pPr>
            <w:r>
              <w:t>Resolvido</w:t>
            </w:r>
          </w:p>
        </w:tc>
      </w:tr>
      <w:tr w:rsidR="00690A84" w14:paraId="1E7F6D4A" w14:textId="77777777" w:rsidTr="003455B8">
        <w:tc>
          <w:tcPr>
            <w:tcW w:w="4247" w:type="dxa"/>
          </w:tcPr>
          <w:p w14:paraId="5107254F" w14:textId="163972D7" w:rsidR="00690A84" w:rsidRDefault="00B8208D" w:rsidP="00690A84">
            <w:pPr>
              <w:pStyle w:val="PargrafodaLista"/>
              <w:ind w:left="0"/>
            </w:pPr>
            <w:r>
              <w:t>Skybox reimplementação</w:t>
            </w:r>
          </w:p>
        </w:tc>
        <w:tc>
          <w:tcPr>
            <w:tcW w:w="4247" w:type="dxa"/>
          </w:tcPr>
          <w:p w14:paraId="1A2F2A88" w14:textId="77777777" w:rsidR="00690A84" w:rsidRDefault="00690A84" w:rsidP="00690A84">
            <w:pPr>
              <w:pStyle w:val="PargrafodaLista"/>
              <w:ind w:left="0"/>
            </w:pPr>
          </w:p>
        </w:tc>
      </w:tr>
    </w:tbl>
    <w:p w14:paraId="2B007AE4" w14:textId="77777777" w:rsidR="003455B8" w:rsidRDefault="003455B8" w:rsidP="00690A84">
      <w:pPr>
        <w:pStyle w:val="PargrafodaLista"/>
      </w:pPr>
    </w:p>
    <w:p w14:paraId="6CC0DAAE" w14:textId="4DC95013" w:rsidR="006B449C" w:rsidRDefault="003455B8" w:rsidP="006B449C">
      <w:pPr>
        <w:pStyle w:val="PargrafodaLista"/>
        <w:numPr>
          <w:ilvl w:val="0"/>
          <w:numId w:val="1"/>
        </w:numPr>
      </w:pPr>
      <w:r>
        <w:t>Novas características</w:t>
      </w:r>
      <w:r w:rsidR="006B449C">
        <w:tab/>
      </w:r>
    </w:p>
    <w:p w14:paraId="09177B75" w14:textId="64619FBD" w:rsidR="006B449C" w:rsidRDefault="006B449C" w:rsidP="006B449C">
      <w:pPr>
        <w:pStyle w:val="PargrafodaLista"/>
        <w:numPr>
          <w:ilvl w:val="1"/>
          <w:numId w:val="1"/>
        </w:numPr>
      </w:pPr>
      <w:r>
        <w:t>Atualizar todos botões para realce padrão ao redimensionar a janela se o mouse não estiver contido em seu interior.</w:t>
      </w:r>
    </w:p>
    <w:p w14:paraId="103A0229" w14:textId="494CAE56" w:rsidR="00730AC5" w:rsidRDefault="00730AC5" w:rsidP="006B449C">
      <w:pPr>
        <w:pStyle w:val="PargrafodaLista"/>
        <w:numPr>
          <w:ilvl w:val="1"/>
          <w:numId w:val="1"/>
        </w:numPr>
      </w:pPr>
      <w:r>
        <w:t>Botões com cantos arredondados</w:t>
      </w:r>
    </w:p>
    <w:p w14:paraId="1DC8FF4C" w14:textId="526C006D" w:rsidR="00A77AF6" w:rsidRDefault="00A77AF6" w:rsidP="006B449C">
      <w:pPr>
        <w:pStyle w:val="PargrafodaLista"/>
        <w:numPr>
          <w:ilvl w:val="1"/>
          <w:numId w:val="1"/>
        </w:numPr>
      </w:pPr>
      <w:r>
        <w:t>Opacidade para botões</w:t>
      </w:r>
    </w:p>
    <w:p w14:paraId="4EDDCA2F" w14:textId="4A29320A" w:rsidR="00730AC5" w:rsidRDefault="00730AC5" w:rsidP="006B449C">
      <w:pPr>
        <w:pStyle w:val="PargrafodaLista"/>
        <w:numPr>
          <w:ilvl w:val="1"/>
          <w:numId w:val="1"/>
        </w:numPr>
      </w:pPr>
      <w:r>
        <w:t>Rolagem de painel horizonatal</w:t>
      </w:r>
    </w:p>
    <w:p w14:paraId="29717A1C" w14:textId="20C93AC1" w:rsidR="00730AC5" w:rsidRPr="00AD4B2D" w:rsidRDefault="00730AC5" w:rsidP="006B449C">
      <w:pPr>
        <w:pStyle w:val="PargrafodaLista"/>
        <w:numPr>
          <w:ilvl w:val="1"/>
          <w:numId w:val="1"/>
        </w:numPr>
      </w:pPr>
      <w:r w:rsidRPr="00AD4B2D">
        <w:t>Reajuste automatico das dimensões dos rótulos dos botões</w:t>
      </w:r>
    </w:p>
    <w:p w14:paraId="62DFB9E7" w14:textId="2AB6FE76" w:rsidR="00A77AF6" w:rsidRDefault="00A77AF6" w:rsidP="006B449C">
      <w:pPr>
        <w:pStyle w:val="PargrafodaLista"/>
        <w:numPr>
          <w:ilvl w:val="1"/>
          <w:numId w:val="1"/>
        </w:numPr>
      </w:pPr>
      <w:r>
        <w:t>Mover paineis</w:t>
      </w:r>
    </w:p>
    <w:p w14:paraId="026C22D0" w14:textId="3E4651A5" w:rsidR="00A77AF6" w:rsidRDefault="00A77AF6" w:rsidP="006B449C">
      <w:pPr>
        <w:pStyle w:val="PargrafodaLista"/>
        <w:numPr>
          <w:ilvl w:val="1"/>
          <w:numId w:val="1"/>
        </w:numPr>
      </w:pPr>
      <w:r>
        <w:t>Fixar paineis</w:t>
      </w:r>
    </w:p>
    <w:sectPr w:rsidR="00A7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A40"/>
    <w:multiLevelType w:val="hybridMultilevel"/>
    <w:tmpl w:val="58DA37A2"/>
    <w:lvl w:ilvl="0" w:tplc="3800B0F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5"/>
    <w:rsid w:val="000E7DEF"/>
    <w:rsid w:val="002539B6"/>
    <w:rsid w:val="003455B8"/>
    <w:rsid w:val="003B3FCF"/>
    <w:rsid w:val="00690A84"/>
    <w:rsid w:val="006B449C"/>
    <w:rsid w:val="00730AC5"/>
    <w:rsid w:val="00752C75"/>
    <w:rsid w:val="007A4FE4"/>
    <w:rsid w:val="00905885"/>
    <w:rsid w:val="00A63D00"/>
    <w:rsid w:val="00A77AF6"/>
    <w:rsid w:val="00AD4B2D"/>
    <w:rsid w:val="00B46E42"/>
    <w:rsid w:val="00B708BB"/>
    <w:rsid w:val="00B8208D"/>
    <w:rsid w:val="00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5560"/>
  <w15:chartTrackingRefBased/>
  <w15:docId w15:val="{AD5DF0DA-C3D4-4ECF-8EA8-898F7164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885"/>
    <w:pPr>
      <w:ind w:left="720"/>
      <w:contextualSpacing/>
    </w:pPr>
  </w:style>
  <w:style w:type="table" w:styleId="Tabelacomgrade">
    <w:name w:val="Table Grid"/>
    <w:basedOn w:val="Tabelanormal"/>
    <w:uiPriority w:val="39"/>
    <w:rsid w:val="0034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10</cp:revision>
  <dcterms:created xsi:type="dcterms:W3CDTF">2021-09-14T09:44:00Z</dcterms:created>
  <dcterms:modified xsi:type="dcterms:W3CDTF">2021-09-20T01:49:00Z</dcterms:modified>
</cp:coreProperties>
</file>