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8f3a04810b4d51" /><Relationship Type="http://schemas.openxmlformats.org/officeDocument/2006/relationships/custom-properties" Target="/docProps/custom.xml" Id="Rb9345e0c3a454613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86ef6f58-e159-447e-bd5e-8495f485a8d4}" pid="2" name="Document">
    <vt:lpwstr xmlns:vt="http://schemas.openxmlformats.org/officeDocument/2006/docPropsVTypes">rTIAAO1b627byBX+X6DvwLLAJsE6NId3JtYGvm6EtR1XVpykdWGMxKHNXYqjJSmvtW2BPk0frE/S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==</vt:lpwstr>
  </op:property>
  <op:property fmtid="{b561b3cc-3508-434d-8169-2f4e163b0608}" pid="3" name="DataContract">
    <vt:lpwstr xmlns:vt="http://schemas.openxmlformats.org/officeDocument/2006/docPropsVTypes"/>
  </op:property>
</op:Properties>
</file>