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custom.xml" ContentType="application/vnd.openxmlformats-officedocument.custom-propertie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69c792c2f143b1" /><Relationship Type="http://schemas.openxmlformats.org/officeDocument/2006/relationships/custom-properties" Target="/docProps/custom.xml" Id="R24790f81873b4597" /></Relationships>
</file>

<file path=word/document.xml><?xml version="1.0" encoding="utf-8"?>
<w:document xmlns:w="http://schemas.openxmlformats.org/wordprocessingml/2006/main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/customXML/item.xml" Id="Item1" /></Relationships>
</file>

<file path=customXML/item.xml>��< ? x m l   v e r s i o n = " 1 . 0 "   e n c o d i n g = " u t f - 1 6 " ? >  
 < N a v W o r d R e p o r t X m l P a r t   x m l n s = " u r n : m i c r o s o f t - d y n a m i c s - n a v / r e p o r t s / E m p t y / 5 0 0 0 1 / "   / > 
</file>

<file path=docProps/custom.xml><?xml version="1.0" encoding="utf-8"?>
<op:Properties xmlns:op="http://schemas.openxmlformats.org/officeDocument/2006/custom-properties">
  <op:property fmtid="{2fd3be5a-6311-4812-80e7-007bec87f581}" pid="2" name="Document">
    <vt:lpwstr xmlns:vt="http://schemas.openxmlformats.org/officeDocument/2006/docPropsVTypes">EA0BANVd65LcNnb+n6q8A3dSseTy7Aj3i6XJ1uhmKyuNVdJY3iROqThN9KjXPc1ZNlvSbLJVeZP8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</vt:lpwstr>
  </op:property>
  <op:property fmtid="{6f09520a-f5b7-4246-80d0-de81d319350f}" pid="3" name="DataContract">
    <vt:lpwstr xmlns:vt="http://schemas.openxmlformats.org/officeDocument/2006/docPropsVTypes"/>
  </op:property>
</op:Properties>
</file>