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D3" w:rsidRDefault="006F4DD3" w:rsidP="00F61B80">
      <w:pPr>
        <w:autoSpaceDE w:val="0"/>
        <w:autoSpaceDN w:val="0"/>
        <w:adjustRightInd w:val="0"/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Renee Thomas</w:t>
      </w:r>
    </w:p>
    <w:p w:rsidR="006F4DD3" w:rsidRDefault="006F4DD3" w:rsidP="00F61B8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color w:val="000000"/>
          <w:shd w:val="clear" w:color="auto" w:fill="FFFFFF"/>
        </w:rPr>
      </w:pPr>
      <w:r w:rsidRPr="006F4DD3">
        <w:rPr>
          <w:rFonts w:ascii="Arial" w:hAnsi="Arial" w:cs="Arial"/>
          <w:b/>
          <w:color w:val="000000"/>
          <w:shd w:val="clear" w:color="auto" w:fill="FFFFFF"/>
        </w:rPr>
        <w:t>CIS170C_Lab0</w:t>
      </w:r>
      <w:r w:rsidR="00816E31">
        <w:rPr>
          <w:rFonts w:ascii="Arial" w:hAnsi="Arial" w:cs="Arial"/>
          <w:b/>
          <w:color w:val="000000"/>
          <w:shd w:val="clear" w:color="auto" w:fill="FFFFFF"/>
        </w:rPr>
        <w:t>4</w:t>
      </w:r>
    </w:p>
    <w:p w:rsidR="00F61B80" w:rsidRPr="006F4DD3" w:rsidRDefault="00816E31" w:rsidP="00F61B80">
      <w:pPr>
        <w:autoSpaceDE w:val="0"/>
        <w:autoSpaceDN w:val="0"/>
        <w:adjustRightInd w:val="0"/>
        <w:spacing w:after="0" w:line="240" w:lineRule="auto"/>
        <w:jc w:val="right"/>
        <w:rPr>
          <w:b/>
          <w:sz w:val="28"/>
          <w:szCs w:val="28"/>
        </w:rPr>
      </w:pPr>
      <w:r>
        <w:rPr>
          <w:rFonts w:ascii="Arial" w:hAnsi="Arial" w:cs="Arial"/>
          <w:b/>
          <w:color w:val="000000"/>
          <w:shd w:val="clear" w:color="auto" w:fill="FFFFFF"/>
        </w:rPr>
        <w:t>2</w:t>
      </w:r>
      <w:r w:rsidR="00F61B80">
        <w:rPr>
          <w:rFonts w:ascii="Arial" w:hAnsi="Arial" w:cs="Arial"/>
          <w:b/>
          <w:color w:val="000000"/>
          <w:shd w:val="clear" w:color="auto" w:fill="FFFFFF"/>
        </w:rPr>
        <w:t>/</w:t>
      </w:r>
      <w:r w:rsidR="00143612">
        <w:rPr>
          <w:rFonts w:ascii="Arial" w:hAnsi="Arial" w:cs="Arial"/>
          <w:b/>
          <w:color w:val="000000"/>
          <w:shd w:val="clear" w:color="auto" w:fill="FFFFFF"/>
        </w:rPr>
        <w:t>2</w:t>
      </w:r>
      <w:r w:rsidR="00F61B80">
        <w:rPr>
          <w:rFonts w:ascii="Arial" w:hAnsi="Arial" w:cs="Arial"/>
          <w:b/>
          <w:color w:val="000000"/>
          <w:shd w:val="clear" w:color="auto" w:fill="FFFFFF"/>
        </w:rPr>
        <w:t>/14</w:t>
      </w:r>
    </w:p>
    <w:p w:rsidR="006F4DD3" w:rsidRDefault="006F4DD3" w:rsidP="008537B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44872" w:rsidRDefault="00E44872" w:rsidP="008537B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E44872">
        <w:rPr>
          <w:b/>
          <w:sz w:val="28"/>
          <w:szCs w:val="28"/>
        </w:rPr>
        <w:t>Lab # CIS CIS170C-</w:t>
      </w:r>
      <w:r w:rsidR="00143612">
        <w:rPr>
          <w:b/>
          <w:sz w:val="28"/>
          <w:szCs w:val="28"/>
        </w:rPr>
        <w:t>A</w:t>
      </w:r>
      <w:r w:rsidR="00816E31">
        <w:rPr>
          <w:b/>
          <w:sz w:val="28"/>
          <w:szCs w:val="28"/>
        </w:rPr>
        <w:t>4</w:t>
      </w:r>
    </w:p>
    <w:p w:rsidR="00816E31" w:rsidRDefault="00816E31" w:rsidP="008537B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Programming Assignment:</w:t>
      </w:r>
      <w:r>
        <w:rPr>
          <w:rFonts w:ascii="Consolas" w:hAnsi="Consolas" w:cs="Consolas"/>
          <w:color w:val="008000"/>
          <w:sz w:val="19"/>
          <w:szCs w:val="19"/>
        </w:rPr>
        <w:tab/>
        <w:t>LAB4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Developer: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Renee Thomas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 Written: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2/2/14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Purpose: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Functions - The phone number game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readDials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&amp;d1,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&amp;d2,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&amp;d3,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&amp;d4,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&amp;d5,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&amp;d6,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&amp;d7,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&amp;d8);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readDials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(function prototype) step 1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&amp;d);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toDigit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acknowledgeCall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d1,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d2,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d3,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d4,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d5,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d6,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d7,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d8);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acknowledgeCall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funnction</w:t>
      </w:r>
      <w:proofErr w:type="spellEnd"/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 function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Welcome and Intro to program/ game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d1, d2, d3, d4, d5, d6, d7, d8;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"welcome to the phone number check game."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create variable to hold return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readDials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(call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readDials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- step 3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code = </w:t>
      </w:r>
      <w:proofErr w:type="spellStart"/>
      <w:r>
        <w:rPr>
          <w:rFonts w:ascii="Consolas" w:hAnsi="Consolas" w:cs="Consolas"/>
          <w:sz w:val="19"/>
          <w:szCs w:val="19"/>
        </w:rPr>
        <w:t>readDials</w:t>
      </w:r>
      <w:proofErr w:type="spellEnd"/>
      <w:r>
        <w:rPr>
          <w:rFonts w:ascii="Consolas" w:hAnsi="Consolas" w:cs="Consolas"/>
          <w:sz w:val="19"/>
          <w:szCs w:val="19"/>
        </w:rPr>
        <w:t xml:space="preserve">(d1, d2, d3, d4, d5, d6, d7, d8); 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invalid codes to output error messages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(code== -5)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(code == -1)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"ERROR - An invalid character was entered."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(code == -2)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"ERROR - Phone number cannot begin with 0."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(code == -3)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"ERROR - Phone number cannot begin with 555."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(code == -4)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"ERROR - Hyphen is not in the correct position."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(code == 0)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acknowledgeCall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d1, d2, d3, d4, d5, d6, d7, d8);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after user presses Q, output message to thank user for playing the game (I just lost the game!!! ugh!!)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for playing the phone number check game."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readDials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readDials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&amp;d1,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&amp;d2,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&amp;d3,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&amp;d4,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&amp;d5,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&amp;d6,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&amp;d7,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&amp;d8)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phone number (Press \"Q\" to quit): "</w:t>
      </w:r>
      <w:r>
        <w:rPr>
          <w:rFonts w:ascii="Consolas" w:hAnsi="Consolas" w:cs="Consolas"/>
          <w:sz w:val="19"/>
          <w:szCs w:val="19"/>
        </w:rPr>
        <w:t>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 d1;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to see if first digit is a Q if so break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d1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toupper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d1);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(d1 ==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)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-5;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&gt;&gt;d2&gt;&gt;d3&gt;&gt;d4&gt;&gt;d5&gt;&gt;d6&gt;&gt;d7&gt;&gt;d8;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call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toDigit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for each character entered 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d1);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d2);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d3);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d5);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d6);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d7);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d8);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any digits are symbols return -1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toDigit</w:t>
      </w:r>
      <w:proofErr w:type="spellEnd"/>
      <w:r>
        <w:rPr>
          <w:rFonts w:ascii="Consolas" w:hAnsi="Consolas" w:cs="Consolas"/>
          <w:sz w:val="19"/>
          <w:szCs w:val="19"/>
        </w:rPr>
        <w:t>(d1) == -1 ||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d2) == -1 ||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d3) == -1 ||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d5) == -1 ||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d6) == -1 ||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d7) == -1 ||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d8) == -1)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-1;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first character entered is 0 return -2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(d1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-2;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first three characters entered equal 5, return -3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d1==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 xml:space="preserve"> &amp;&amp; d2 ==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 xml:space="preserve"> &amp;&amp; d3==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)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-3;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hyphen is in the wrong place, return -4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d4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-4;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there are no errors, return 0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create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toDigit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to check for symbols and to convert letters to numbers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toDigit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&amp;d)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toupper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d);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d)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use the table in the lab instructions to create a switch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convert all letters to numbers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 d=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: d=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 d=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 d=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 d=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 d=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: d=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: d=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: d=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: d=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user enters anything other than a number or letter, return -1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-1;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the function to output good number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acknowledgeCall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d1,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d2,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d3,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d4,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d5,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d6,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d7,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d8)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phone number you dialed: "</w:t>
      </w:r>
      <w:r>
        <w:rPr>
          <w:rFonts w:ascii="Consolas" w:hAnsi="Consolas" w:cs="Consolas"/>
          <w:sz w:val="19"/>
          <w:szCs w:val="19"/>
        </w:rPr>
        <w:t xml:space="preserve">&lt;&lt; d1&lt;&lt;d2&lt;&lt;d3&lt;&lt;d4&lt;&lt;d5&lt;&lt;d6&lt;&lt;d7&lt;&lt;d8&lt;&lt;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4A2" w:rsidRDefault="000E24A2" w:rsidP="000E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6E31" w:rsidRPr="00E44872" w:rsidRDefault="00F9488F" w:rsidP="00F94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277B1FB" wp14:editId="0506E97F">
            <wp:extent cx="5943600" cy="4170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E31" w:rsidRPr="00E44872" w:rsidSect="00B101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BD"/>
    <w:rsid w:val="000E24A2"/>
    <w:rsid w:val="00135782"/>
    <w:rsid w:val="00143612"/>
    <w:rsid w:val="00236391"/>
    <w:rsid w:val="00247643"/>
    <w:rsid w:val="002E320D"/>
    <w:rsid w:val="003A37F2"/>
    <w:rsid w:val="00561203"/>
    <w:rsid w:val="00652251"/>
    <w:rsid w:val="006F4DD3"/>
    <w:rsid w:val="007F7BC6"/>
    <w:rsid w:val="00816E31"/>
    <w:rsid w:val="008537BD"/>
    <w:rsid w:val="00882046"/>
    <w:rsid w:val="00A405E7"/>
    <w:rsid w:val="00AB2A85"/>
    <w:rsid w:val="00B10108"/>
    <w:rsid w:val="00CD58C7"/>
    <w:rsid w:val="00E44872"/>
    <w:rsid w:val="00F61B80"/>
    <w:rsid w:val="00F9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Thomas</dc:creator>
  <cp:lastModifiedBy>Renee Thomas</cp:lastModifiedBy>
  <cp:revision>5</cp:revision>
  <dcterms:created xsi:type="dcterms:W3CDTF">2014-02-02T10:05:00Z</dcterms:created>
  <dcterms:modified xsi:type="dcterms:W3CDTF">2014-02-02T21:32:00Z</dcterms:modified>
</cp:coreProperties>
</file>