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Los Despachos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Los Despachos corresponde al distrito agroclimático 7-8-3. Para este distrito climático la temperatura mínima, media y máxima climatológicas alcanzan los 6.4°C, 11°C y 16.7°C respectivamente. Por su parte, respecto a las temperaturas medidas durante el mes de septiembre en la estación: la temperatura mínima alcanzo los 5.5°C (-0.9°C bajo la climatológica), la temperatura media 10.6°C (-0.4°C bajo la climatológica) y la temperatura máxima llegó a los 15.8°C (-0.9°C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100.7 mm, lo cual representa un 159.8% con respecto al mismo mes de un año normal. De enero a septiembre se ha registrado un total acumulado de 618.7 mm, en circunstancias que un año normal registraría a la fecha 739 mm, lo que representa un déficit de 16.3%. A la misma fecha, durante el año 2022 la precipitación alcanzaba los 14.6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2023-10-02T17:20:00Z</dcterms:modified>
  <cp:category/>
</cp:coreProperties>
</file>