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Cs w:val="21"/>
        </w:rPr>
      </w:pPr>
      <w:r>
        <w:rPr>
          <w:rFonts w:hint="eastAsia"/>
          <w:szCs w:val="21"/>
        </w:rPr>
        <w:t>该部分所要实现的功能：从一个只包含imageData和imageLabel的LMDB，通过将该数据在指定的训练好的网络结构中进行特征提取，将提取到的特征与相应image的Data和Label同时存入到指定路径下的LMDB中。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hint="eastAsia"/>
          <w:szCs w:val="21"/>
        </w:rPr>
        <w:t>该部分主要是对extrract_features.cpp里的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template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typename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Dtype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</w:t>
      </w:r>
    </w:p>
    <w:p>
      <w:pPr>
        <w:ind w:firstLine="420"/>
        <w:rPr>
          <w:rFonts w:hint="default" w:ascii="NSimSun" w:hAnsi="NSimSun" w:cs="NSimSun"/>
          <w:color w:val="000000"/>
          <w:kern w:val="0"/>
          <w:szCs w:val="21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feature_extraction_pipeline(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argc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char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** 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</w:t>
      </w:r>
      <w:r>
        <w:rPr>
          <w:rFonts w:hint="eastAsia" w:ascii="NSimSun" w:hAnsi="NSimSun" w:cs="NSimSun"/>
          <w:color w:val="000000"/>
          <w:kern w:val="0"/>
          <w:szCs w:val="21"/>
        </w:rPr>
        <w:t>函数进行修改。</w:t>
      </w:r>
      <w:r>
        <w:rPr>
          <w:rFonts w:hint="default" w:ascii="NSimSun" w:hAnsi="NSimSun" w:cs="NSimSun"/>
          <w:color w:val="000000"/>
          <w:kern w:val="0"/>
          <w:szCs w:val="21"/>
        </w:rPr>
        <w:t>也只需要修改这一个文件即可，原来的则个文件是读取相应的网络层feature，但是修改后把网络层feature加入了初始的图片lmdb中去，实现了data和feature放在同一个datum中。</w:t>
      </w:r>
    </w:p>
    <w:p>
      <w:pPr>
        <w:rPr>
          <w:rFonts w:hint="default" w:ascii="NSimSun" w:hAnsi="NSimSun" w:cs="NSimSun"/>
          <w:color w:val="000000"/>
          <w:kern w:val="0"/>
          <w:szCs w:val="21"/>
        </w:rPr>
      </w:pPr>
      <w:r>
        <w:rPr>
          <w:rFonts w:hint="default" w:ascii="NSimSun" w:hAnsi="NSimSun" w:cs="NSimSun"/>
          <w:color w:val="000000"/>
          <w:kern w:val="0"/>
          <w:szCs w:val="21"/>
        </w:rPr>
        <w:t>使用前准备：1原始的lmdb train和test的文件;2提取特征需要的test网络文件;3提前训练好的caffemodel文件;</w:t>
      </w:r>
    </w:p>
    <w:p>
      <w:pPr>
        <w:ind w:firstLine="420"/>
        <w:rPr>
          <w:rFonts w:ascii="NSimSun" w:hAnsi="NSimSun" w:cs="NSimSun"/>
          <w:color w:val="000000"/>
          <w:kern w:val="0"/>
          <w:szCs w:val="21"/>
        </w:rPr>
      </w:pPr>
    </w:p>
    <w:p>
      <w:pPr>
        <w:ind w:firstLine="420"/>
        <w:rPr>
          <w:rFonts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该部分主要做了以下修改</w:t>
      </w:r>
    </w:p>
    <w:p>
      <w:pPr>
        <w:pStyle w:val="4"/>
        <w:numPr>
          <w:ilvl w:val="0"/>
          <w:numId w:val="1"/>
        </w:numPr>
        <w:ind w:firstLineChars="0"/>
        <w:rPr>
          <w:rFonts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在输入参数的第三个位置插入一个参数，该参数表示的是将要输入的LMDB数据库文件所在的位置。</w:t>
      </w:r>
    </w:p>
    <w:p>
      <w:pPr>
        <w:pStyle w:val="4"/>
        <w:numPr>
          <w:ilvl w:val="0"/>
          <w:numId w:val="1"/>
        </w:numPr>
        <w:ind w:firstLineChars="0"/>
        <w:rPr>
          <w:rFonts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增加一个对数据库的操作，并定义相应的游标，利用该数据库和游标实现对1中LMDB数据库的读取操作；</w:t>
      </w:r>
    </w:p>
    <w:p>
      <w:pPr>
        <w:pStyle w:val="4"/>
        <w:numPr>
          <w:ilvl w:val="0"/>
          <w:numId w:val="1"/>
        </w:numPr>
        <w:ind w:firstLineChars="0"/>
        <w:rPr>
          <w:rFonts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对读取到的数据库的当前行数据进行反序列化操作，并将该行数据的内容保存在了定义的Datum对象中。；</w:t>
      </w:r>
    </w:p>
    <w:p>
      <w:pPr>
        <w:pStyle w:val="4"/>
        <w:numPr>
          <w:ilvl w:val="0"/>
          <w:numId w:val="1"/>
        </w:numPr>
        <w:ind w:firstLineChars="0"/>
        <w:rPr>
          <w:rFonts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对游标的位置进行操作，并在每次内循环的结束进行游标的next操作。</w:t>
      </w:r>
    </w:p>
    <w:p>
      <w:pPr>
        <w:pStyle w:val="4"/>
        <w:numPr>
          <w:numId w:val="0"/>
        </w:numPr>
        <w:rPr>
          <w:rFonts w:ascii="NSimSun" w:hAnsi="NSimSun" w:cs="NSimSun"/>
          <w:color w:val="000000"/>
          <w:kern w:val="0"/>
          <w:szCs w:val="21"/>
        </w:rPr>
      </w:pPr>
    </w:p>
    <w:p>
      <w:pPr>
        <w:ind w:firstLine="420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其修改后如下所示：</w:t>
      </w:r>
    </w:p>
    <w:p>
      <w:pPr>
        <w:ind w:firstLine="420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注:对于输入的命令参数进行详细说明：</w:t>
      </w:r>
    </w:p>
    <w:p>
      <w:pPr>
        <w:ind w:firstLine="420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一共需要八个参数，按顺序如下所示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例如：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./build/tools/extract_features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 xml:space="preserve"> mine/lenet_original.caffemodel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 xml:space="preserve"> mine/lenet_extract.prototxt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 xml:space="preserve"> mine/mnist_train_lmdb 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default" w:ascii="NSimSun" w:hAnsi="NSimSun" w:cs="NSimSun"/>
          <w:color w:val="000000"/>
          <w:kern w:val="0"/>
          <w:szCs w:val="21"/>
        </w:rPr>
        <w:t xml:space="preserve"> </w:t>
      </w:r>
      <w:r>
        <w:rPr>
          <w:rFonts w:hint="eastAsia" w:ascii="NSimSun" w:hAnsi="NSimSun" w:cs="NSimSun"/>
          <w:color w:val="000000"/>
          <w:kern w:val="0"/>
          <w:szCs w:val="21"/>
        </w:rPr>
        <w:t xml:space="preserve">ip1 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default" w:ascii="NSimSun" w:hAnsi="NSimSun" w:cs="NSimSun"/>
          <w:color w:val="000000"/>
          <w:kern w:val="0"/>
          <w:szCs w:val="21"/>
        </w:rPr>
        <w:t xml:space="preserve"> </w:t>
      </w:r>
      <w:r>
        <w:rPr>
          <w:rFonts w:hint="eastAsia" w:ascii="NSimSun" w:hAnsi="NSimSun" w:cs="NSimSun"/>
          <w:color w:val="000000"/>
          <w:kern w:val="0"/>
          <w:szCs w:val="21"/>
        </w:rPr>
        <w:t>mine/feature_train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 xml:space="preserve"> 600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 xml:space="preserve"> Lmdb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 xml:space="preserve"> CPU 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第一个参数表示训练好的模型文件所在的路径；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第二个参数表示模型训练时所用的网络文件的路径；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第三个参数表示将要读取的LMDB文件夹所在的路径；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第四个参数表示将要提取哪些层的特征，该处可以为多个参数，用逗号进行隔开；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第五个参数表示通过该程序生成的LMDB文件夹的路径，注意该路径下不能包含有该名称的文件夹，否则报错；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第六个参数表示要读取多少个batch（每个batch的</w:t>
      </w:r>
      <w:bookmarkStart w:id="0" w:name="OLE_LINK2"/>
      <w:bookmarkStart w:id="1" w:name="OLE_LINK1"/>
      <w:r>
        <w:rPr>
          <w:rFonts w:hint="eastAsia" w:ascii="NSimSun" w:hAnsi="NSimSun" w:cs="NSimSun"/>
          <w:color w:val="000000"/>
          <w:kern w:val="0"/>
          <w:szCs w:val="21"/>
        </w:rPr>
        <w:t>batch_size</w:t>
      </w:r>
      <w:bookmarkEnd w:id="0"/>
      <w:bookmarkEnd w:id="1"/>
      <w:r>
        <w:rPr>
          <w:rFonts w:hint="eastAsia" w:ascii="NSimSun" w:hAnsi="NSimSun" w:cs="NSimSun"/>
          <w:color w:val="000000"/>
          <w:kern w:val="0"/>
          <w:szCs w:val="21"/>
        </w:rPr>
        <w:t>在网络文件中已经进行了定义，batch * batch_size = 第三个参数代表的LMDB中所包含的图像的数量</w:t>
      </w:r>
      <w:r>
        <w:rPr>
          <w:rFonts w:ascii="NSimSun" w:hAnsi="NSimSun" w:cs="NSimSun"/>
          <w:color w:val="000000"/>
          <w:kern w:val="0"/>
          <w:szCs w:val="21"/>
        </w:rPr>
        <w:t>）</w:t>
      </w:r>
      <w:r>
        <w:rPr>
          <w:rFonts w:hint="eastAsia" w:ascii="NSimSun" w:hAnsi="NSimSun" w:cs="NSimSun"/>
          <w:color w:val="000000"/>
          <w:kern w:val="0"/>
          <w:szCs w:val="21"/>
        </w:rPr>
        <w:t>；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第七个参数表示生成的数据库文件是什么类型的数据库</w:t>
      </w:r>
      <w:r>
        <w:rPr>
          <w:rFonts w:hint="default" w:ascii="NSimSun" w:hAnsi="NSimSun" w:cs="NSimSun"/>
          <w:color w:val="000000"/>
          <w:kern w:val="0"/>
          <w:szCs w:val="21"/>
        </w:rPr>
        <w:t>，lmdb，leveldb</w:t>
      </w:r>
    </w:p>
    <w:p>
      <w:pPr>
        <w:ind w:firstLine="420"/>
        <w:jc w:val="left"/>
        <w:rPr>
          <w:rFonts w:hint="eastAsia" w:ascii="NSimSun" w:hAnsi="NSimSun" w:cs="NSimSun"/>
          <w:color w:val="000000"/>
          <w:kern w:val="0"/>
          <w:szCs w:val="21"/>
        </w:rPr>
      </w:pPr>
      <w:r>
        <w:rPr>
          <w:rFonts w:hint="eastAsia" w:ascii="NSimSun" w:hAnsi="NSimSun" w:cs="NSimSun"/>
          <w:color w:val="000000"/>
          <w:kern w:val="0"/>
          <w:szCs w:val="21"/>
        </w:rPr>
        <w:t>第八个参数表示执行程序</w:t>
      </w:r>
      <w:bookmarkStart w:id="2" w:name="_GoBack"/>
      <w:bookmarkEnd w:id="2"/>
      <w:r>
        <w:rPr>
          <w:rFonts w:hint="eastAsia" w:ascii="NSimSun" w:hAnsi="NSimSun" w:cs="NSimSun"/>
          <w:color w:val="000000"/>
          <w:kern w:val="0"/>
          <w:szCs w:val="21"/>
        </w:rPr>
        <w:t>时是使用CPU还是GPU；</w:t>
      </w:r>
    </w:p>
    <w:p>
      <w:pPr>
        <w:ind w:firstLine="420"/>
        <w:rPr>
          <w:rFonts w:ascii="NSimSun" w:hAnsi="NSimSun" w:cs="NSimSun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template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typename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Dtype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feature_extraction_pipeline(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argc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char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** 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::google::InitGoogleLogging(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[0]);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const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num_required_args = </w:t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NUM_REQUIRED_ARGS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argc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 num_required_args)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LOG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(ERROR) &lt;&lt;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"This program takes in a trained network and an input data layer, and then"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extract features of the input data produced by the net.\n"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"Usage: extract_features  pretrained_net_param"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 feature_extraction_proto_file image_LMDB_file  extract_feature_blob_name1[,name2,...]"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 save_feature_dataset_name1[,name2,...]  num_mini_batches  db_type"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 [CPU/GPU] [DEVICE_ID=0]\n"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"Note: you can extract multiple features in one pass by specifying"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multiple feature blob names and dataset names separated by ','."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The names cannot contain white space characters and the number of blobs"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and datasets must be equal."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return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1;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arg_pos = num_required_args;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arg_pos = num_required_args;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argc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&gt; arg_pos &amp;&amp; strcmp(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[arg_pos],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"GPU"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 == 0)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LOG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(ERROR)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"Using GPU"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device_id = 0;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argc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&gt; arg_pos + 1)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device_id = atoi(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[arg_pos + 1]);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CHECK_GE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(device_id, 0);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LOG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(ERROR)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"Using Device_id="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device_id;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Caffe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::SetDevice(device_id);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Caffe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::set_mode(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Caffe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::</w:t>
      </w:r>
      <w:r>
        <w:rPr>
          <w:rFonts w:ascii="NSimSun" w:hAnsi="NSimSun" w:cs="NSimSun"/>
          <w:color w:val="2F4F4F"/>
          <w:kern w:val="0"/>
          <w:szCs w:val="21"/>
          <w:highlight w:val="lightGray"/>
        </w:rPr>
        <w:t>GPU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else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LOG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(ERROR)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"Using CPU"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Caffe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::set_mode(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Caffe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::</w:t>
      </w:r>
      <w:r>
        <w:rPr>
          <w:rFonts w:ascii="NSimSun" w:hAnsi="NSimSun" w:cs="NSimSun"/>
          <w:color w:val="2F4F4F"/>
          <w:kern w:val="0"/>
          <w:szCs w:val="21"/>
          <w:highlight w:val="lightGray"/>
        </w:rPr>
        <w:t>CPU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arg_pos = 0;  </w:t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 the name of the executable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pretrained_binary_proto(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[++arg_pos]);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 Expected prototxt contains at least one data layer such as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  the layer data_layer_name and one feature blob such as the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  fc7 top blob to extract features.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/*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layers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name: "data_layer_name"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type: DATA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data_param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source: "/path/to/your/images/to/extract/feature/images_leveldb"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mean_file: "/path/to/your/image_mean.binaryproto"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batch_size: 128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crop_size: 227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mirror: false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top: "data_blob_name"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top: "label_blob_name"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layers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name: "drop7"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type: DROPOUT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dropout_param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dropout_ratio: 0.5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bottom: "fc7"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top: "fc7"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8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*/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feature_extraction_proto(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[++arg_pos]);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boost::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shared_ptr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Net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Dtype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 &gt; feature_extraction_net(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Net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Dtype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&gt;(feature_extraction_proto, caffe::</w:t>
      </w:r>
      <w:r>
        <w:rPr>
          <w:rFonts w:ascii="NSimSun" w:hAnsi="NSimSun" w:cs="NSimSun"/>
          <w:color w:val="2F4F4F"/>
          <w:kern w:val="0"/>
          <w:szCs w:val="21"/>
          <w:highlight w:val="lightGray"/>
        </w:rPr>
        <w:t>TEST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feature_extraction_net-&gt;CopyTrainedLayersFrom(pretrained_binary_proto);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//此处为增加的输入变量，为输入的命令参数的第四个变量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image_LMDB_file(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[++arg_pos]);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extract_feature_blob_names(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[++arg_pos]);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vector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 blob_names;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boost::split(blob_names, extract_feature_blob_names, boost::is_any_of(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","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save_feature_dataset_names(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[++arg_pos]);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vector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 dataset_names;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boost::split(dataset_names, save_feature_dataset_names,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boost::is_any_of(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","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CHECK_EQ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(blob_names.size(), dataset_names.size()) &lt;&lt;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the number of blob names and dataset names must be equal"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size_t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num_features = blob_names.size();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size_t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i = 0; i &lt; num_features; i++)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CHECK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(feature_extraction_net-&gt;has_blob(blob_names[i]))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"Unknown feature blob name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blob_names[i]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in the network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feature_extraction_proto;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num_mini_batches = atoi(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[++arg_pos]);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vector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&lt;boost::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shared_ptr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&lt;db::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DB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 &gt; feature_dbs;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vector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&lt;boost::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shared_ptr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&lt;db::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Transaction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 &gt; txns;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//此处增加对LMDB数据库的读取操作，定义了数据库读取和游标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boost::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shared_ptr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&lt;db::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DB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 imageData_dbs;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boost::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shared_ptr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&lt;db::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Cursor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 txnsImageData;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imageData_dbs.reset(db::GetDB(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"lmdb"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//打开指定的数据库，并初始化游标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imageData_dbs-&gt;Open(image_LMDB_file, db::</w:t>
      </w:r>
      <w:r>
        <w:rPr>
          <w:rFonts w:ascii="NSimSun" w:hAnsi="NSimSun" w:cs="NSimSun"/>
          <w:color w:val="2F4F4F"/>
          <w:kern w:val="0"/>
          <w:szCs w:val="21"/>
          <w:highlight w:val="lightGray"/>
        </w:rPr>
        <w:t>READ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txnsImageData.reset(imageData_dbs-&gt;NewCursor());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const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char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* db_type = </w:t>
      </w:r>
      <w:r>
        <w:rPr>
          <w:rFonts w:ascii="NSimSun" w:hAnsi="NSimSun" w:cs="NSimSun"/>
          <w:color w:val="808080"/>
          <w:kern w:val="0"/>
          <w:szCs w:val="21"/>
          <w:highlight w:val="lightGray"/>
        </w:rPr>
        <w:t>argv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[++arg_pos];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size_t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i = 0; i &lt; num_features; ++i)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ss = dataset_names[i];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sss = dataset_names.at(i);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LOG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(INFO)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"Opening dataset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dataset_names[i];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boost::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shared_ptr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&lt;db::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DB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 db(db::GetDB(db_type));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db-&gt;Open(dataset_names.at(i), db::</w:t>
      </w:r>
      <w:r>
        <w:rPr>
          <w:rFonts w:ascii="NSimSun" w:hAnsi="NSimSun" w:cs="NSimSun"/>
          <w:color w:val="2F4F4F"/>
          <w:kern w:val="0"/>
          <w:szCs w:val="21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feature_dbs.push_back(db);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boost::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shared_ptr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&lt;db::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Transaction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 txn(db-&gt;NewTransaction());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txns.push_back(txn);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LOG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(ERROR)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"Extracting Features"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#ifdef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OUTPUT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ofstream outfile_label(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"E:/out_label.txt"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, ofstream::app);  </w:t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//想指定文件中写入信息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ofstream outfile_feature_label(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"E:/out_feature_label.txt"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, ofstream::app);  </w:t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//想指定文件中写入信息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ofstream outfile_imageData(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"E:/out_imageData.txt"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, ofstream::app);  </w:t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//想指定文件中写入信息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#endif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Datum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datum;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std::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vector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 image_indices(num_features, 0);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batch_index = 0; batch_index &lt; num_mini_batches; ++batch_index)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feature_extraction_net-&gt;Forward();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i = 0; i &lt; num_features; ++i)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const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boost::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shared_ptr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Blob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&lt;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Dtype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&gt; &gt; feature_blob =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feature_extraction_net-&gt;blob_by_name(blob_names[i]);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batch_size = feature_blob-&gt;num();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dim_features = feature_blob-&gt;count() / batch_size; 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const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Dtype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* feature_blob_data;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//将此游标指向该数据库的第一条记录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txnsImageData-&gt;SeekToFirst();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//此处将数据库的游标指向当前batch的首位置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k = 0; k &lt; batch_index * batch_size; ++k)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txnsImageData-&gt;Next();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(!txnsImageData-&gt;valid())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DLOG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(INFO)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"Restarting data prefetching from start."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txnsImageData-&gt;SeekToFirst(); 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n = 0; n &lt; batch_size; ++n) 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//对datum中的数据进行清零操作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datum.clear_data();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datum.clear_float_data();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datum.clear_label();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datum.clear_width();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datum.clear_height();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//对当前游标指向的行数据txnsImageData-&gt;value()进行反序列化操作，并将其数据保存在datum的特定位置处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datum.ParseFromString(txnsImageData-&gt;value());</w:t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//对当前游标指向的数据进行反序列化，并将反序列化之后的数据存到datum结构体中。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#ifdef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OUTPUT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outfile_label &lt;&lt; 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float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)(datum.label())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 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cout &lt;&lt; 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float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)(datum.label())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outfile_imageData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"开始写入第"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batch_index * batch_size + n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"个图像的数据：共有imageData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datum.width() * datum.height() 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"个。"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ii = 0; ii &lt; datum.width() * datum.height();ii++)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outfile_imageData &lt;&lt; 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)(datum.data().data()[ii])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outfile_imageData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"写入第"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batch_index * batch_size + n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"个图像的数据结束"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#endif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//将获取到的feture_blob_data写入到Datum的float_data中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#ifdef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OUTPUT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outfile_feature_label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"开始写入第"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batch_index * batch_size + n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"个图像的数据：共有feature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&lt;&lt; dim_features&lt;&lt;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"维。"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#endif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feature_blob_data = feature_blob-&gt;cpu_data() +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feature_blob-&gt;offset(n);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s = 0; s &lt; dim_features; ++s)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datum.add_float_data((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float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)(feature_blob_data[s]));</w:t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//该处是将提取到的feature当作当前图片的lebels的值存入datum结构体中。此处的结构体是进行了相应的改进，该Datum结构体中的label是存储的一个float型的数组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#ifdef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OUTPUT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outfile_feature_label &lt;&lt; 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float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)(datum.float_data().data()[s])&lt;&lt;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#endif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#ifdef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OUTPUT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outfile_feature_label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"写入第"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batch_index * batch_size + n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"个图像的数据结束"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cout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"执行第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batch_index * batch_size + n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"个图像的操作"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endl;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#endif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key_str = caffe::format_int(image_indices[i], 10);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2B91AF"/>
          <w:kern w:val="0"/>
          <w:szCs w:val="21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out;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CHECK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(datum.SerializeToString(&amp;out));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txns.at(i)-&gt;Put(key_str, out);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++image_indices[i];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(image_indices[i] % 1000 == 0)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txns.at(i)-&gt;Commit();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txns.at(i).reset(feature_dbs.at(i)-&gt;NewTransaction());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LOG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(ERROR)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"Extracted features of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image_indices[i] &lt;&lt;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query images for feature blob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blob_names[i];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//将游标指向下一行记录的首位置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txnsImageData-&gt;Next();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}  </w:t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 for (int n = 0; n &lt; batch_size; ++n)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}  </w:t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 for (int i = 0; i &lt; num_features; ++i)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}  </w:t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 for (int batch_index = 0; batch_index &lt; num_mini_batches; ++batch_index)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8000"/>
          <w:kern w:val="0"/>
          <w:szCs w:val="21"/>
          <w:highlight w:val="lightGray"/>
        </w:rPr>
        <w:t>// write the last batch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for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</w:t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int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i = 0; i &lt; num_features; ++i)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FF"/>
          <w:kern w:val="0"/>
          <w:szCs w:val="21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(image_indices[i] % 1000 != 0) {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txns.at(i)-&gt;Commit();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6F008A"/>
          <w:kern w:val="0"/>
          <w:szCs w:val="21"/>
          <w:highlight w:val="lightGray"/>
        </w:rPr>
        <w:t>LOG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(ERROR) &lt;&lt; </w:t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"Extracted features of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image_indices[i] &lt;&lt;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A31515"/>
          <w:kern w:val="0"/>
          <w:szCs w:val="21"/>
          <w:highlight w:val="lightGray"/>
        </w:rPr>
        <w:t>" query images for feature blob "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&lt;&lt; blob_names[i];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feature_dbs.at(i)-&gt;Close();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#ifdef</w:t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 xml:space="preserve"> OUTPUT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outfile_label.close();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outfile_feature_label.close();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outfile_imageData.close();</w:t>
      </w:r>
    </w:p>
    <w:p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  <w:highlight w:val="lightGray"/>
        </w:rPr>
      </w:pPr>
      <w:r>
        <w:rPr>
          <w:rFonts w:ascii="NSimSun" w:hAnsi="NSimSun" w:cs="NSimSun"/>
          <w:color w:val="0000FF"/>
          <w:kern w:val="0"/>
          <w:szCs w:val="21"/>
          <w:highlight w:val="lightGray"/>
        </w:rPr>
        <w:t>#endif</w:t>
      </w:r>
    </w:p>
    <w:p>
      <w:pPr>
        <w:ind w:firstLine="420"/>
        <w:rPr>
          <w:szCs w:val="21"/>
        </w:rPr>
      </w:pPr>
      <w:r>
        <w:rPr>
          <w:rFonts w:ascii="NSimSun" w:hAnsi="NSimSun" w:cs="NSimSun"/>
          <w:color w:val="000000"/>
          <w:kern w:val="0"/>
          <w:szCs w:val="21"/>
          <w:highlight w:val="lightGray"/>
        </w:rPr>
        <w:tab/>
      </w:r>
      <w:r>
        <w:rPr>
          <w:rFonts w:ascii="NSimSun" w:hAnsi="NSimSun" w:cs="NSimSun"/>
          <w:color w:val="000000"/>
          <w:kern w:val="0"/>
          <w:szCs w:val="21"/>
          <w:highlight w:val="lightGray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N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2936010">
    <w:nsid w:val="310D01CA"/>
    <w:multiLevelType w:val="multilevel"/>
    <w:tmpl w:val="310D01CA"/>
    <w:lvl w:ilvl="0" w:tentative="1">
      <w:start w:val="1"/>
      <w:numFmt w:val="decimal"/>
      <w:lvlText w:val="%1、"/>
      <w:lvlJc w:val="left"/>
      <w:pPr>
        <w:ind w:left="1110" w:hanging="6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22936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5B"/>
    <w:rsid w:val="000E292C"/>
    <w:rsid w:val="00166B0C"/>
    <w:rsid w:val="001933AC"/>
    <w:rsid w:val="004333E5"/>
    <w:rsid w:val="00537499"/>
    <w:rsid w:val="00595F63"/>
    <w:rsid w:val="0073135B"/>
    <w:rsid w:val="00BC0BB6"/>
    <w:rsid w:val="00BF46D0"/>
    <w:rsid w:val="00C35E6F"/>
    <w:rsid w:val="00D64098"/>
    <w:rsid w:val="00F13C9E"/>
    <w:rsid w:val="00F357A4"/>
    <w:rsid w:val="00FB07F7"/>
    <w:rsid w:val="00FF730B"/>
    <w:rsid w:val="3BBF2992"/>
    <w:rsid w:val="5BBE4DCA"/>
    <w:rsid w:val="EDFF6C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1320</Words>
  <Characters>7527</Characters>
  <Lines>62</Lines>
  <Paragraphs>17</Paragraphs>
  <TotalTime>0</TotalTime>
  <ScaleCrop>false</ScaleCrop>
  <LinksUpToDate>false</LinksUpToDate>
  <CharactersWithSpaces>8830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2017-07-05T11:36:00Z</dcterms:created>
  <dc:creator>Administrator</dc:creator>
  <cp:lastModifiedBy>liulei</cp:lastModifiedBy>
  <dcterms:modified xsi:type="dcterms:W3CDTF">2017-07-11T10:45:01Z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