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56D" w:rsidRDefault="00AA083C">
      <w:r>
        <w:t>Легитимный документ, который не содержит ни скриптов, ни чего то вредоносного</w:t>
      </w:r>
    </w:p>
    <w:p w:rsidR="00AA083C" w:rsidRDefault="00AA083C" w:rsidP="00AA083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AA083C" w:rsidRDefault="00AA083C" w:rsidP="00AA083C"/>
    <w:p w:rsidR="00AA083C" w:rsidRDefault="00AA083C" w:rsidP="00AA083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AA083C" w:rsidRDefault="00AA083C" w:rsidP="00AA083C"/>
    <w:p w:rsidR="00AA083C" w:rsidRDefault="00AA083C" w:rsidP="00AA083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AA083C" w:rsidRDefault="00AA083C" w:rsidP="00AA083C">
      <w:bookmarkStart w:id="0" w:name="_GoBack"/>
    </w:p>
    <w:bookmarkEnd w:id="0"/>
    <w:p w:rsidR="00AA083C" w:rsidRDefault="00AA083C" w:rsidP="00AA083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AA083C" w:rsidRDefault="00AA083C" w:rsidP="00AA083C"/>
    <w:p w:rsidR="00AA083C" w:rsidRDefault="00AA083C" w:rsidP="00AA083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AA083C" w:rsidRDefault="00AA083C" w:rsidP="00AA083C"/>
    <w:p w:rsidR="00AA083C" w:rsidRDefault="00AA083C" w:rsidP="00AA083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AA083C" w:rsidRDefault="00AA083C" w:rsidP="00AA083C"/>
    <w:p w:rsidR="00AA083C" w:rsidRDefault="00AA083C" w:rsidP="00AA083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AA083C" w:rsidRDefault="00AA083C" w:rsidP="00AA083C"/>
    <w:p w:rsidR="00AA083C" w:rsidRDefault="00AA083C" w:rsidP="00AA083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AA083C" w:rsidRDefault="00AA083C" w:rsidP="00AA083C"/>
    <w:p w:rsidR="00AA083C" w:rsidRDefault="00AA083C" w:rsidP="00AA083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AA083C" w:rsidRDefault="00AA083C" w:rsidP="00AA083C"/>
    <w:p w:rsidR="00AA083C" w:rsidRDefault="00AA083C" w:rsidP="00AA083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AA083C" w:rsidRDefault="00AA083C" w:rsidP="00AA083C"/>
    <w:p w:rsidR="00AA083C" w:rsidRDefault="00AA083C" w:rsidP="00AA083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AA083C" w:rsidRDefault="00AA083C" w:rsidP="00AA083C"/>
    <w:p w:rsidR="00AA083C" w:rsidRDefault="00AA083C" w:rsidP="00AA083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AA083C" w:rsidRDefault="00AA083C" w:rsidP="00AA083C"/>
    <w:p w:rsidR="00AA083C" w:rsidRDefault="00AA083C" w:rsidP="00AA083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AA083C" w:rsidRDefault="00AA083C" w:rsidP="00AA083C"/>
    <w:p w:rsidR="00AA083C" w:rsidRDefault="00AA083C" w:rsidP="00AA083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AA083C" w:rsidRDefault="00AA083C" w:rsidP="00AA083C"/>
    <w:p w:rsidR="00AA083C" w:rsidRDefault="00AA083C" w:rsidP="00AA083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sectPr w:rsidR="00AA08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587"/>
    <w:rsid w:val="002F1299"/>
    <w:rsid w:val="003E566F"/>
    <w:rsid w:val="00A2156D"/>
    <w:rsid w:val="00AA083C"/>
    <w:rsid w:val="00EA05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39E9"/>
  <w15:chartTrackingRefBased/>
  <w15:docId w15:val="{F0E51C75-AF73-409D-8CB8-51670178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F12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aliases w:val="1"/>
    <w:basedOn w:val="a"/>
    <w:next w:val="a"/>
    <w:link w:val="30"/>
    <w:uiPriority w:val="9"/>
    <w:unhideWhenUsed/>
    <w:qFormat/>
    <w:rsid w:val="003E566F"/>
    <w:pPr>
      <w:keepNext/>
      <w:keepLines/>
      <w:spacing w:after="480" w:line="240" w:lineRule="auto"/>
      <w:ind w:firstLine="709"/>
      <w:jc w:val="both"/>
      <w:outlineLvl w:val="2"/>
    </w:pPr>
    <w:rPr>
      <w:rFonts w:ascii="Times New Roman" w:eastAsiaTheme="majorEastAsia" w:hAnsi="Times New Roman" w:cs="Times New Roman"/>
      <w:b/>
      <w:bCs/>
      <w:sz w:val="28"/>
      <w:szCs w:val="28"/>
      <w:lang w:eastAsia="ru-RU"/>
    </w:rPr>
  </w:style>
  <w:style w:type="paragraph" w:styleId="4">
    <w:name w:val="heading 4"/>
    <w:aliases w:val="2"/>
    <w:basedOn w:val="3"/>
    <w:next w:val="a"/>
    <w:link w:val="40"/>
    <w:uiPriority w:val="9"/>
    <w:unhideWhenUsed/>
    <w:qFormat/>
    <w:rsid w:val="003E566F"/>
    <w:pPr>
      <w:spacing w:after="72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aliases w:val="1 Знак"/>
    <w:basedOn w:val="a0"/>
    <w:link w:val="3"/>
    <w:uiPriority w:val="9"/>
    <w:rsid w:val="003E566F"/>
    <w:rPr>
      <w:rFonts w:ascii="Times New Roman" w:eastAsiaTheme="majorEastAsia" w:hAnsi="Times New Roman" w:cs="Times New Roman"/>
      <w:b/>
      <w:bCs/>
      <w:sz w:val="28"/>
      <w:szCs w:val="28"/>
      <w:lang w:eastAsia="ru-RU"/>
    </w:rPr>
  </w:style>
  <w:style w:type="character" w:customStyle="1" w:styleId="10">
    <w:name w:val="Заголовок 1 Знак"/>
    <w:basedOn w:val="a0"/>
    <w:link w:val="1"/>
    <w:uiPriority w:val="9"/>
    <w:rsid w:val="002F1299"/>
    <w:rPr>
      <w:rFonts w:asciiTheme="majorHAnsi" w:eastAsiaTheme="majorEastAsia" w:hAnsiTheme="majorHAnsi" w:cstheme="majorBidi"/>
      <w:color w:val="2E74B5" w:themeColor="accent1" w:themeShade="BF"/>
      <w:sz w:val="32"/>
      <w:szCs w:val="32"/>
    </w:rPr>
  </w:style>
  <w:style w:type="character" w:customStyle="1" w:styleId="40">
    <w:name w:val="Заголовок 4 Знак"/>
    <w:aliases w:val="2 Знак"/>
    <w:basedOn w:val="a0"/>
    <w:link w:val="4"/>
    <w:uiPriority w:val="9"/>
    <w:rsid w:val="003E566F"/>
    <w:rPr>
      <w:rFonts w:ascii="Times New Roman" w:eastAsiaTheme="majorEastAsia" w:hAnsi="Times New Roman" w:cs="Times New Roman"/>
      <w:b/>
      <w:b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994</Words>
  <Characters>5668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Аминев</dc:creator>
  <cp:keywords/>
  <dc:description/>
  <cp:lastModifiedBy>Вадим Аминев</cp:lastModifiedBy>
  <cp:revision>2</cp:revision>
  <dcterms:created xsi:type="dcterms:W3CDTF">2025-05-08T19:09:00Z</dcterms:created>
  <dcterms:modified xsi:type="dcterms:W3CDTF">2025-05-08T19:09:00Z</dcterms:modified>
</cp:coreProperties>
</file>