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Summer Workshops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Summer Workshops</dc:title>
  <dc:creator/>
  <cp:keywords/>
  <dcterms:created xsi:type="dcterms:W3CDTF">2026-09-09T23:30:54Z</dcterms:created>
  <dcterms:modified xsi:type="dcterms:W3CDTF">2026-09-09T23:30:54Z</dcterms:modified>
  <dc:identifier>0170317e-88e8-4fdc-bf44-5e4a788492a8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