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2026-09-09T23:30:57Z</dcterms:created>
  <dcterms:modified xsi:type="dcterms:W3CDTF">2026-09-09T23:30:57Z</dcterms:modified>
  <dc:identifier>10ad7685-14ad-4edb-968e-e092ac6b1ddd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