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FA32" w14:textId="20D666D8" w:rsidR="0023622B" w:rsidRDefault="00767C39">
      <w:r>
        <w:t>LINUX COMMANDS:</w:t>
      </w:r>
    </w:p>
    <w:p w14:paraId="59AE5692" w14:textId="3F5BA977" w:rsidR="00767C39" w:rsidRDefault="00767C39">
      <w:r>
        <w:rPr>
          <w:noProof/>
        </w:rPr>
        <w:drawing>
          <wp:inline distT="0" distB="0" distL="0" distR="0" wp14:anchorId="5FCF5F5B" wp14:editId="48E61FB8">
            <wp:extent cx="3550920" cy="4579620"/>
            <wp:effectExtent l="0" t="0" r="0" b="0"/>
            <wp:docPr id="181615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5B5B" w14:textId="1A8A5679" w:rsidR="00767C39" w:rsidRDefault="00767C39">
      <w:r w:rsidRPr="00767C39">
        <w:drawing>
          <wp:inline distT="0" distB="0" distL="0" distR="0" wp14:anchorId="4824202C" wp14:editId="1D61FBDE">
            <wp:extent cx="5731510" cy="2548890"/>
            <wp:effectExtent l="0" t="0" r="2540" b="3810"/>
            <wp:docPr id="64516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67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B7BD" w14:textId="7B2DEA13" w:rsidR="00767C39" w:rsidRDefault="00767C39">
      <w:r w:rsidRPr="00767C39">
        <w:lastRenderedPageBreak/>
        <w:drawing>
          <wp:inline distT="0" distB="0" distL="0" distR="0" wp14:anchorId="2B79C9F3" wp14:editId="07C249F3">
            <wp:extent cx="5731510" cy="3768090"/>
            <wp:effectExtent l="0" t="0" r="2540" b="3810"/>
            <wp:docPr id="176261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13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FB47" w14:textId="680B046B" w:rsidR="00767C39" w:rsidRDefault="00767C39">
      <w:r w:rsidRPr="00767C39">
        <w:drawing>
          <wp:inline distT="0" distB="0" distL="0" distR="0" wp14:anchorId="5CB548AD" wp14:editId="439FCD42">
            <wp:extent cx="5731510" cy="2265045"/>
            <wp:effectExtent l="0" t="0" r="2540" b="1905"/>
            <wp:docPr id="157711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14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7C39">
        <w:drawing>
          <wp:inline distT="0" distB="0" distL="0" distR="0" wp14:anchorId="09B56F5D" wp14:editId="370ADFB7">
            <wp:extent cx="5731510" cy="2212340"/>
            <wp:effectExtent l="0" t="0" r="2540" b="0"/>
            <wp:docPr id="156044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49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2C1E" w14:textId="77777777" w:rsidR="00767C39" w:rsidRDefault="00767C39"/>
    <w:p w14:paraId="7A02DB23" w14:textId="080E7602" w:rsidR="00767C39" w:rsidRDefault="00767C39">
      <w:r>
        <w:lastRenderedPageBreak/>
        <w:t>Program 2:</w:t>
      </w:r>
    </w:p>
    <w:p w14:paraId="6A31A0EF" w14:textId="55EADE80" w:rsidR="00767C39" w:rsidRDefault="00767C39">
      <w:r w:rsidRPr="00767C39">
        <w:drawing>
          <wp:inline distT="0" distB="0" distL="0" distR="0" wp14:anchorId="2E66A92C" wp14:editId="4D053701">
            <wp:extent cx="5731510" cy="4984115"/>
            <wp:effectExtent l="0" t="0" r="2540" b="6985"/>
            <wp:docPr id="19634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B7D9" w14:textId="76C23001" w:rsidR="00767C39" w:rsidRDefault="00E259BD">
      <w:r w:rsidRPr="00E259BD">
        <w:drawing>
          <wp:inline distT="0" distB="0" distL="0" distR="0" wp14:anchorId="12B880B1" wp14:editId="4B2DB02F">
            <wp:extent cx="4054191" cy="876376"/>
            <wp:effectExtent l="0" t="0" r="3810" b="0"/>
            <wp:docPr id="11341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58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631D" w14:textId="0F37E1AD" w:rsidR="00E259BD" w:rsidRDefault="00E259BD">
      <w:r w:rsidRPr="00E259BD">
        <w:drawing>
          <wp:inline distT="0" distB="0" distL="0" distR="0" wp14:anchorId="6DD95980" wp14:editId="464B716B">
            <wp:extent cx="1691787" cy="381033"/>
            <wp:effectExtent l="0" t="0" r="3810" b="0"/>
            <wp:docPr id="5038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49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39"/>
    <w:rsid w:val="0023622B"/>
    <w:rsid w:val="005E44D2"/>
    <w:rsid w:val="00767C39"/>
    <w:rsid w:val="00B24843"/>
    <w:rsid w:val="00E2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75812"/>
  <w15:chartTrackingRefBased/>
  <w15:docId w15:val="{F6B8B689-4BA9-4D79-8BF7-336A4E14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2026-08-06T04:09:00Z</dcterms:created>
  <dcterms:modified xsi:type="dcterms:W3CDTF">2026-08-06T04:31:00Z</dcterms:modified>
</cp:coreProperties>
</file>