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56725" w14:textId="3D287AE4" w:rsidR="006D3858" w:rsidRPr="00A8217D" w:rsidRDefault="00A8217D" w:rsidP="00083B07">
      <w:pPr>
        <w:spacing w:after="0" w:line="240" w:lineRule="atLeast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8217D">
        <w:rPr>
          <w:rFonts w:ascii="Times New Roman" w:hAnsi="Times New Roman" w:cs="Times New Roman"/>
          <w:b/>
          <w:noProof/>
          <w:sz w:val="24"/>
          <w:u w:val="single"/>
        </w:rPr>
        <w:drawing>
          <wp:anchor distT="0" distB="0" distL="114300" distR="114300" simplePos="0" relativeHeight="251659264" behindDoc="1" locked="0" layoutInCell="1" allowOverlap="1" wp14:anchorId="1C0AF2C0" wp14:editId="19EFF35A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1038225" cy="862965"/>
            <wp:effectExtent l="0" t="0" r="9525" b="0"/>
            <wp:wrapNone/>
            <wp:docPr id="13" name="Picture 13" descr="D:\LOGO\kantong cop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LOGO\kantong copy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858" w:rsidRPr="00A8217D">
        <w:rPr>
          <w:rFonts w:ascii="Times New Roman" w:hAnsi="Times New Roman" w:cs="Times New Roman"/>
          <w:b/>
          <w:sz w:val="28"/>
          <w:szCs w:val="28"/>
          <w:u w:val="single"/>
        </w:rPr>
        <w:t>SURAT PERNYATAAN</w:t>
      </w:r>
      <w:bookmarkStart w:id="0" w:name="_GoBack"/>
      <w:bookmarkEnd w:id="0"/>
    </w:p>
    <w:p w14:paraId="44FE5434" w14:textId="28C58914" w:rsidR="00A8217D" w:rsidRPr="00083B07" w:rsidRDefault="00A8217D" w:rsidP="00083B07">
      <w:pPr>
        <w:spacing w:after="0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A72DD51" w14:textId="77777777" w:rsidR="006D3858" w:rsidRPr="00532DAB" w:rsidRDefault="006D3858" w:rsidP="0025177A">
      <w:pPr>
        <w:pStyle w:val="NoSpacing"/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F533661" w14:textId="54FF4043" w:rsidR="005E0D53" w:rsidRDefault="005E0D53" w:rsidP="0025177A">
      <w:pPr>
        <w:pStyle w:val="NoSpacing"/>
        <w:spacing w:after="120" w:line="240" w:lineRule="atLeast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F513676" w14:textId="49A32AD4" w:rsidR="00A8217D" w:rsidRDefault="00A8217D" w:rsidP="0025177A">
      <w:pPr>
        <w:pStyle w:val="NoSpacing"/>
        <w:spacing w:after="120" w:line="240" w:lineRule="atLeast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3AED851" w14:textId="77777777" w:rsidR="00A8217D" w:rsidRPr="005E0D53" w:rsidRDefault="00A8217D" w:rsidP="0025177A">
      <w:pPr>
        <w:pStyle w:val="NoSpacing"/>
        <w:spacing w:after="120" w:line="240" w:lineRule="atLeast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65A1049" w14:textId="1991FB33" w:rsidR="006D3858" w:rsidRPr="00532DAB" w:rsidRDefault="006D3858" w:rsidP="00B54E9F">
      <w:pPr>
        <w:pStyle w:val="NoSpacing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2DAB">
        <w:rPr>
          <w:rFonts w:ascii="Times New Roman" w:hAnsi="Times New Roman" w:cs="Times New Roman"/>
          <w:sz w:val="24"/>
          <w:szCs w:val="24"/>
        </w:rPr>
        <w:t>Ya</w:t>
      </w:r>
      <w:r w:rsidR="0025177A">
        <w:rPr>
          <w:rFonts w:ascii="Times New Roman" w:hAnsi="Times New Roman" w:cs="Times New Roman"/>
          <w:sz w:val="24"/>
          <w:szCs w:val="24"/>
        </w:rPr>
        <w:t>ng bertanda tangan di bawah ini</w:t>
      </w:r>
      <w:r w:rsidRPr="00532DAB">
        <w:rPr>
          <w:rFonts w:ascii="Times New Roman" w:hAnsi="Times New Roman" w:cs="Times New Roman"/>
          <w:sz w:val="24"/>
          <w:szCs w:val="24"/>
        </w:rPr>
        <w:t>:</w:t>
      </w:r>
    </w:p>
    <w:p w14:paraId="282FB3D6" w14:textId="3462739D" w:rsidR="006D3858" w:rsidRPr="00A8217D" w:rsidRDefault="006D3858" w:rsidP="00B54E9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32DAB">
        <w:rPr>
          <w:rFonts w:ascii="Times New Roman" w:hAnsi="Times New Roman" w:cs="Times New Roman"/>
          <w:sz w:val="24"/>
          <w:szCs w:val="24"/>
        </w:rPr>
        <w:t>Nama</w:t>
      </w:r>
      <w:r w:rsidRPr="00532DAB">
        <w:rPr>
          <w:rFonts w:ascii="Times New Roman" w:hAnsi="Times New Roman" w:cs="Times New Roman"/>
          <w:sz w:val="24"/>
          <w:szCs w:val="24"/>
        </w:rPr>
        <w:tab/>
      </w:r>
      <w:r w:rsidRPr="00532DAB">
        <w:rPr>
          <w:rFonts w:ascii="Times New Roman" w:hAnsi="Times New Roman" w:cs="Times New Roman"/>
          <w:sz w:val="24"/>
          <w:szCs w:val="24"/>
        </w:rPr>
        <w:tab/>
      </w:r>
      <w:r w:rsidRPr="00532DAB">
        <w:rPr>
          <w:rFonts w:ascii="Times New Roman" w:hAnsi="Times New Roman" w:cs="Times New Roman"/>
          <w:sz w:val="24"/>
          <w:szCs w:val="24"/>
        </w:rPr>
        <w:tab/>
        <w:t>:</w:t>
      </w:r>
      <w:r w:rsidR="00A8217D">
        <w:rPr>
          <w:rFonts w:ascii="Times New Roman" w:hAnsi="Times New Roman" w:cs="Times New Roman"/>
          <w:sz w:val="24"/>
          <w:szCs w:val="24"/>
          <w:lang w:val="id-ID"/>
        </w:rPr>
        <w:t xml:space="preserve"> Pradhana Wahyu Nariendra, S.T., M.T.</w:t>
      </w:r>
    </w:p>
    <w:p w14:paraId="4912E11F" w14:textId="2212B59E" w:rsidR="006D3858" w:rsidRPr="00A8217D" w:rsidRDefault="006D3858" w:rsidP="00B54E9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32DAB">
        <w:rPr>
          <w:rFonts w:ascii="Times New Roman" w:hAnsi="Times New Roman" w:cs="Times New Roman"/>
          <w:sz w:val="24"/>
          <w:szCs w:val="24"/>
        </w:rPr>
        <w:t>NIDN</w:t>
      </w:r>
      <w:r w:rsidRPr="00532DAB">
        <w:rPr>
          <w:rFonts w:ascii="Times New Roman" w:hAnsi="Times New Roman" w:cs="Times New Roman"/>
          <w:sz w:val="24"/>
          <w:szCs w:val="24"/>
        </w:rPr>
        <w:tab/>
      </w:r>
      <w:r w:rsidRPr="00532DAB">
        <w:rPr>
          <w:rFonts w:ascii="Times New Roman" w:hAnsi="Times New Roman" w:cs="Times New Roman"/>
          <w:sz w:val="24"/>
          <w:szCs w:val="24"/>
        </w:rPr>
        <w:tab/>
      </w:r>
      <w:r w:rsidRPr="00532DAB">
        <w:rPr>
          <w:rFonts w:ascii="Times New Roman" w:hAnsi="Times New Roman" w:cs="Times New Roman"/>
          <w:sz w:val="24"/>
          <w:szCs w:val="24"/>
        </w:rPr>
        <w:tab/>
        <w:t>:</w:t>
      </w:r>
      <w:r w:rsidR="00A8217D">
        <w:rPr>
          <w:rFonts w:ascii="Times New Roman" w:hAnsi="Times New Roman" w:cs="Times New Roman"/>
          <w:sz w:val="24"/>
          <w:szCs w:val="24"/>
          <w:lang w:val="id-ID"/>
        </w:rPr>
        <w:t xml:space="preserve"> 0430037905</w:t>
      </w:r>
    </w:p>
    <w:p w14:paraId="74534DEE" w14:textId="1CBD4547" w:rsidR="006D3858" w:rsidRPr="00A8217D" w:rsidRDefault="006D3858" w:rsidP="00B54E9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32DAB">
        <w:rPr>
          <w:rFonts w:ascii="Times New Roman" w:hAnsi="Times New Roman" w:cs="Times New Roman"/>
          <w:sz w:val="24"/>
          <w:szCs w:val="24"/>
        </w:rPr>
        <w:t>Jabatan Akademik</w:t>
      </w:r>
      <w:r w:rsidRPr="00532DAB">
        <w:rPr>
          <w:rFonts w:ascii="Times New Roman" w:hAnsi="Times New Roman" w:cs="Times New Roman"/>
          <w:sz w:val="24"/>
          <w:szCs w:val="24"/>
        </w:rPr>
        <w:tab/>
        <w:t>:</w:t>
      </w:r>
      <w:r w:rsidR="00A8217D">
        <w:rPr>
          <w:rFonts w:ascii="Times New Roman" w:hAnsi="Times New Roman" w:cs="Times New Roman"/>
          <w:sz w:val="24"/>
          <w:szCs w:val="24"/>
          <w:lang w:val="id-ID"/>
        </w:rPr>
        <w:t xml:space="preserve"> Asisten Ahli</w:t>
      </w:r>
    </w:p>
    <w:p w14:paraId="3AE1A457" w14:textId="1A5CBC18" w:rsidR="005E0D53" w:rsidRPr="005E0D53" w:rsidRDefault="005E0D53" w:rsidP="00B54E9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Pangkat Terakhir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A8217D">
        <w:rPr>
          <w:rFonts w:ascii="Times New Roman" w:hAnsi="Times New Roman" w:cs="Times New Roman"/>
          <w:sz w:val="24"/>
          <w:szCs w:val="24"/>
          <w:lang w:val="id-ID"/>
        </w:rPr>
        <w:t xml:space="preserve"> Penata Muda Th.I, Golongan ruang III/b</w:t>
      </w:r>
    </w:p>
    <w:p w14:paraId="7D6A6143" w14:textId="5196BF07" w:rsidR="006D3858" w:rsidRPr="00A8217D" w:rsidRDefault="006D3858" w:rsidP="00B54E9F">
      <w:pPr>
        <w:pStyle w:val="NoSpacing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32DAB">
        <w:rPr>
          <w:rFonts w:ascii="Times New Roman" w:hAnsi="Times New Roman" w:cs="Times New Roman"/>
          <w:sz w:val="24"/>
          <w:szCs w:val="24"/>
        </w:rPr>
        <w:t>Unit kerja</w:t>
      </w:r>
      <w:r w:rsidRPr="00532DAB">
        <w:rPr>
          <w:rFonts w:ascii="Times New Roman" w:hAnsi="Times New Roman" w:cs="Times New Roman"/>
          <w:sz w:val="24"/>
          <w:szCs w:val="24"/>
        </w:rPr>
        <w:tab/>
      </w:r>
      <w:r w:rsidRPr="00532DAB">
        <w:rPr>
          <w:rFonts w:ascii="Times New Roman" w:hAnsi="Times New Roman" w:cs="Times New Roman"/>
          <w:sz w:val="24"/>
          <w:szCs w:val="24"/>
        </w:rPr>
        <w:tab/>
        <w:t>:</w:t>
      </w:r>
      <w:r w:rsidR="00A8217D">
        <w:rPr>
          <w:rFonts w:ascii="Times New Roman" w:hAnsi="Times New Roman" w:cs="Times New Roman"/>
          <w:sz w:val="24"/>
          <w:szCs w:val="24"/>
          <w:lang w:val="id-ID"/>
        </w:rPr>
        <w:t xml:space="preserve"> Sekolah Tinggi Manajemen Logistik Indonesia (STIMLOG)</w:t>
      </w:r>
    </w:p>
    <w:p w14:paraId="7522485D" w14:textId="77777777" w:rsidR="005E0D53" w:rsidRPr="005E0D53" w:rsidRDefault="005E0D53" w:rsidP="005E0D53">
      <w:pPr>
        <w:pStyle w:val="NoSpacing"/>
        <w:spacing w:after="120" w:line="276" w:lineRule="auto"/>
        <w:jc w:val="both"/>
        <w:rPr>
          <w:rFonts w:ascii="Times New Roman" w:hAnsi="Times New Roman" w:cs="Times New Roman"/>
          <w:sz w:val="6"/>
          <w:szCs w:val="24"/>
          <w:lang w:val="id-ID"/>
        </w:rPr>
      </w:pPr>
    </w:p>
    <w:p w14:paraId="3F3F0FE5" w14:textId="5163C59C" w:rsidR="006D3858" w:rsidRPr="00532DAB" w:rsidRDefault="005E0D53" w:rsidP="005E0D53">
      <w:pPr>
        <w:pStyle w:val="NoSpacing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ini menyatakan bahwa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</w:t>
      </w:r>
      <w:r w:rsidR="006D3858" w:rsidRPr="00532DAB">
        <w:rPr>
          <w:rFonts w:ascii="Times New Roman" w:hAnsi="Times New Roman" w:cs="Times New Roman"/>
          <w:sz w:val="24"/>
          <w:szCs w:val="24"/>
        </w:rPr>
        <w:t xml:space="preserve">aya adalah benar </w:t>
      </w:r>
      <w:r w:rsidR="006D3858" w:rsidRPr="005E0D53">
        <w:rPr>
          <w:rFonts w:ascii="Times New Roman" w:hAnsi="Times New Roman" w:cs="Times New Roman"/>
          <w:b/>
          <w:sz w:val="24"/>
          <w:szCs w:val="24"/>
        </w:rPr>
        <w:t>dosen tetap yayasan</w:t>
      </w:r>
      <w:r w:rsidR="006D3858" w:rsidRPr="00532DAB">
        <w:rPr>
          <w:rFonts w:ascii="Times New Roman" w:hAnsi="Times New Roman" w:cs="Times New Roman"/>
          <w:sz w:val="24"/>
          <w:szCs w:val="24"/>
        </w:rPr>
        <w:t xml:space="preserve"> yang bekerja secara penuh waktu pada Program Studi</w:t>
      </w:r>
      <w:r w:rsidR="00A8217D">
        <w:rPr>
          <w:rFonts w:ascii="Times New Roman" w:hAnsi="Times New Roman" w:cs="Times New Roman"/>
          <w:sz w:val="24"/>
          <w:szCs w:val="24"/>
          <w:lang w:val="id-ID"/>
        </w:rPr>
        <w:t xml:space="preserve"> S1 Manajemen Transportasi </w:t>
      </w:r>
      <w:r w:rsidR="006D3858" w:rsidRPr="00532DAB">
        <w:rPr>
          <w:rFonts w:ascii="Times New Roman" w:hAnsi="Times New Roman" w:cs="Times New Roman"/>
          <w:sz w:val="24"/>
          <w:szCs w:val="24"/>
        </w:rPr>
        <w:t>pada</w:t>
      </w:r>
      <w:r w:rsidR="00A8217D">
        <w:rPr>
          <w:rFonts w:ascii="Times New Roman" w:hAnsi="Times New Roman" w:cs="Times New Roman"/>
          <w:sz w:val="24"/>
          <w:szCs w:val="24"/>
          <w:lang w:val="id-ID"/>
        </w:rPr>
        <w:t xml:space="preserve"> Sekolah Tinggi Manajemen Logistik Indonesia (STIMLOG)</w:t>
      </w:r>
      <w:r w:rsidR="006D3858" w:rsidRPr="00532DAB">
        <w:rPr>
          <w:rFonts w:ascii="Times New Roman" w:hAnsi="Times New Roman" w:cs="Times New Roman"/>
          <w:sz w:val="24"/>
          <w:szCs w:val="24"/>
        </w:rPr>
        <w:t xml:space="preserve">, dan </w:t>
      </w:r>
      <w:r w:rsidR="006D3858" w:rsidRPr="005E0D53">
        <w:rPr>
          <w:rFonts w:ascii="Times New Roman" w:hAnsi="Times New Roman" w:cs="Times New Roman"/>
          <w:b/>
          <w:sz w:val="24"/>
          <w:szCs w:val="24"/>
        </w:rPr>
        <w:t>tidak bekerja</w:t>
      </w:r>
      <w:r w:rsidR="006D3858" w:rsidRPr="00532DAB">
        <w:rPr>
          <w:rFonts w:ascii="Times New Roman" w:hAnsi="Times New Roman" w:cs="Times New Roman"/>
          <w:sz w:val="24"/>
          <w:szCs w:val="24"/>
        </w:rPr>
        <w:t xml:space="preserve"> pada instansi/unit kerja/lembaga lain.</w:t>
      </w:r>
    </w:p>
    <w:p w14:paraId="7151A49F" w14:textId="77777777" w:rsidR="005E0D53" w:rsidRDefault="005E0D53" w:rsidP="005E0D53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4255F32" w14:textId="77777777" w:rsidR="006D3858" w:rsidRPr="00532DAB" w:rsidRDefault="006D3858" w:rsidP="005E0D53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2DAB">
        <w:rPr>
          <w:rFonts w:ascii="Times New Roman" w:hAnsi="Times New Roman" w:cs="Times New Roman"/>
          <w:sz w:val="24"/>
          <w:szCs w:val="24"/>
        </w:rPr>
        <w:t>Apabila dikemudian hari ternyata pernyataan ini tidak benar, maka saya bersedia bila sertifikat pendidik saya dicabut dan dituntut sesuai dengan ketentuan peraturan perundangan yang berlaku.</w:t>
      </w:r>
    </w:p>
    <w:p w14:paraId="08C1EFB0" w14:textId="77777777" w:rsidR="0025177A" w:rsidRDefault="0025177A" w:rsidP="00B54E9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14E358" w14:textId="77777777" w:rsidR="006D3858" w:rsidRDefault="006D3858" w:rsidP="00B54E9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2DAB">
        <w:rPr>
          <w:rFonts w:ascii="Times New Roman" w:hAnsi="Times New Roman" w:cs="Times New Roman"/>
          <w:sz w:val="24"/>
          <w:szCs w:val="24"/>
        </w:rPr>
        <w:t>Demikian surat pernyataan ini saya buat dengan sebenarnya dan tanpa paksaan dari pihak manapun.</w:t>
      </w:r>
    </w:p>
    <w:p w14:paraId="2362677C" w14:textId="77777777" w:rsidR="0025177A" w:rsidRDefault="0025177A" w:rsidP="00B54E9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28C296" w14:textId="77777777" w:rsidR="006D3858" w:rsidRPr="005E0D53" w:rsidRDefault="006D3858" w:rsidP="00B54E9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217"/>
      </w:tblGrid>
      <w:tr w:rsidR="006D3858" w:rsidRPr="00532DAB" w14:paraId="42F606C9" w14:textId="77777777" w:rsidTr="00A8217D">
        <w:tc>
          <w:tcPr>
            <w:tcW w:w="5070" w:type="dxa"/>
          </w:tcPr>
          <w:p w14:paraId="63BDB35B" w14:textId="77777777" w:rsidR="006D3858" w:rsidRPr="00532DAB" w:rsidRDefault="006D3858" w:rsidP="0025177A">
            <w:pPr>
              <w:pStyle w:val="NoSpacing"/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2DAB"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  <w:p w14:paraId="7F96931B" w14:textId="77777777" w:rsidR="006D3858" w:rsidRPr="00532DAB" w:rsidRDefault="006D3858" w:rsidP="0025177A">
            <w:pPr>
              <w:pStyle w:val="NoSpacing"/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2DAB">
              <w:rPr>
                <w:rFonts w:ascii="Times New Roman" w:hAnsi="Times New Roman" w:cs="Times New Roman"/>
                <w:sz w:val="24"/>
                <w:szCs w:val="24"/>
              </w:rPr>
              <w:t>Pimpinan Perguruan Tinggi Swasta,</w:t>
            </w:r>
          </w:p>
          <w:p w14:paraId="4E9665F9" w14:textId="77777777" w:rsidR="006D3858" w:rsidRPr="00532DAB" w:rsidRDefault="006D3858" w:rsidP="0025177A">
            <w:pPr>
              <w:pStyle w:val="NoSpacing"/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D2E256" w14:textId="77777777" w:rsidR="006D3858" w:rsidRPr="00532DAB" w:rsidRDefault="006D3858" w:rsidP="0025177A">
            <w:pPr>
              <w:pStyle w:val="NoSpacing"/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41F821" w14:textId="77777777" w:rsidR="006D3858" w:rsidRPr="00532DAB" w:rsidRDefault="006D3858" w:rsidP="0025177A">
            <w:pPr>
              <w:pStyle w:val="NoSpacing"/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8B946" w14:textId="77777777" w:rsidR="006D3858" w:rsidRDefault="006D3858" w:rsidP="0025177A">
            <w:pPr>
              <w:pStyle w:val="NoSpacing"/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485724" w14:textId="77777777" w:rsidR="000D0E51" w:rsidRPr="00532DAB" w:rsidRDefault="000D0E51" w:rsidP="0025177A">
            <w:pPr>
              <w:pStyle w:val="NoSpacing"/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4971D1" w14:textId="77777777" w:rsidR="00A8217D" w:rsidRPr="00CA40F3" w:rsidRDefault="00A8217D" w:rsidP="00A8217D">
            <w:pPr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CA40F3">
              <w:rPr>
                <w:rFonts w:ascii="Times New Roman" w:hAnsi="Times New Roman"/>
                <w:sz w:val="24"/>
                <w:szCs w:val="24"/>
                <w:u w:val="single"/>
              </w:rPr>
              <w:t>Rachmawati Wangsaputra, Ph. D</w:t>
            </w:r>
          </w:p>
          <w:p w14:paraId="0AA02B48" w14:textId="77777777" w:rsidR="00A8217D" w:rsidRPr="00CA40F3" w:rsidRDefault="00A8217D" w:rsidP="00A8217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40F3">
              <w:rPr>
                <w:rFonts w:ascii="Times New Roman" w:hAnsi="Times New Roman"/>
                <w:sz w:val="24"/>
                <w:szCs w:val="24"/>
              </w:rPr>
              <w:t>NIK. 21766186</w:t>
            </w:r>
          </w:p>
          <w:p w14:paraId="5B44006E" w14:textId="6D1E810B" w:rsidR="006D3858" w:rsidRPr="00532DAB" w:rsidRDefault="006D3858" w:rsidP="0025177A">
            <w:pPr>
              <w:pStyle w:val="NoSpacing"/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7" w:type="dxa"/>
          </w:tcPr>
          <w:p w14:paraId="5AD15BA5" w14:textId="45870705" w:rsidR="006D3858" w:rsidRPr="00A8217D" w:rsidRDefault="00A8217D" w:rsidP="0025177A">
            <w:pPr>
              <w:pStyle w:val="NoSpacing"/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Bandung, 2 Januari 2019</w:t>
            </w:r>
          </w:p>
          <w:p w14:paraId="2CB5A10F" w14:textId="77777777" w:rsidR="006D3858" w:rsidRPr="00532DAB" w:rsidRDefault="006D3858" w:rsidP="0025177A">
            <w:pPr>
              <w:pStyle w:val="NoSpacing"/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2DAB">
              <w:rPr>
                <w:rFonts w:ascii="Times New Roman" w:hAnsi="Times New Roman" w:cs="Times New Roman"/>
                <w:sz w:val="24"/>
                <w:szCs w:val="24"/>
              </w:rPr>
              <w:t>Yang membuat pernyataan</w:t>
            </w:r>
          </w:p>
          <w:p w14:paraId="4EF0874D" w14:textId="77777777" w:rsidR="006D3858" w:rsidRPr="00532DAB" w:rsidRDefault="006D3858" w:rsidP="0025177A">
            <w:pPr>
              <w:pStyle w:val="NoSpacing"/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83806B" w14:textId="79E97894" w:rsidR="006D3858" w:rsidRPr="00532DAB" w:rsidRDefault="00A8217D" w:rsidP="0025177A">
            <w:pPr>
              <w:pStyle w:val="NoSpacing"/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7BA340D" wp14:editId="05D93C43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110490</wp:posOffset>
                      </wp:positionV>
                      <wp:extent cx="590550" cy="205740"/>
                      <wp:effectExtent l="0" t="0" r="0" b="381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0550" cy="205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969ECF" w14:textId="77777777" w:rsidR="006D3858" w:rsidRPr="00A8217D" w:rsidRDefault="006D3858" w:rsidP="00B54E9F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A8217D">
                                    <w:rPr>
                                      <w:sz w:val="18"/>
                                      <w:lang w:val="en-US"/>
                                    </w:rPr>
                                    <w:t>Materai</w:t>
                                  </w:r>
                                </w:p>
                                <w:p w14:paraId="5A5733CE" w14:textId="77777777" w:rsidR="006D3858" w:rsidRPr="00A8217D" w:rsidRDefault="006D3858" w:rsidP="006D3858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8217D">
                                    <w:rPr>
                                      <w:sz w:val="18"/>
                                      <w:lang w:val="en-US"/>
                                    </w:rPr>
                                    <w:t>Rp. 6.000,-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BA340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1.2pt;margin-top:8.7pt;width:46.5pt;height: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">
                      <v:textbox>
                        <w:txbxContent>
                          <w:p w14:paraId="11969ECF" w14:textId="77777777" w:rsidR="006D3858" w:rsidRPr="00A8217D" w:rsidRDefault="006D3858" w:rsidP="00B54E9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8217D">
                              <w:rPr>
                                <w:sz w:val="18"/>
                                <w:lang w:val="en-US"/>
                              </w:rPr>
                              <w:t>Materai</w:t>
                            </w:r>
                          </w:p>
                          <w:p w14:paraId="5A5733CE" w14:textId="77777777" w:rsidR="006D3858" w:rsidRPr="00A8217D" w:rsidRDefault="006D3858" w:rsidP="006D3858">
                            <w:pPr>
                              <w:rPr>
                                <w:sz w:val="18"/>
                              </w:rPr>
                            </w:pPr>
                            <w:r w:rsidRPr="00A8217D">
                              <w:rPr>
                                <w:sz w:val="18"/>
                                <w:lang w:val="en-US"/>
                              </w:rPr>
                              <w:t>Rp. 6.000,-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BE274D7" w14:textId="77777777" w:rsidR="006D3858" w:rsidRPr="00532DAB" w:rsidRDefault="006D3858" w:rsidP="0025177A">
            <w:pPr>
              <w:pStyle w:val="NoSpacing"/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A95292" w14:textId="77777777" w:rsidR="006D3858" w:rsidRDefault="006D3858" w:rsidP="0025177A">
            <w:pPr>
              <w:pStyle w:val="NoSpacing"/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D16530" w14:textId="77777777" w:rsidR="000D0E51" w:rsidRPr="00532DAB" w:rsidRDefault="000D0E51" w:rsidP="0025177A">
            <w:pPr>
              <w:pStyle w:val="NoSpacing"/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79309C" w14:textId="77777777" w:rsidR="006D3858" w:rsidRDefault="00A8217D" w:rsidP="0025177A">
            <w:pPr>
              <w:pStyle w:val="NoSpacing"/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id-ID"/>
              </w:rPr>
            </w:pPr>
            <w:r w:rsidRPr="00A8217D">
              <w:rPr>
                <w:rFonts w:ascii="Times New Roman" w:hAnsi="Times New Roman" w:cs="Times New Roman"/>
                <w:sz w:val="24"/>
                <w:szCs w:val="24"/>
                <w:u w:val="single"/>
                <w:lang w:val="id-ID"/>
              </w:rPr>
              <w:t>Pradhana Wahyu Nariendra, S.T., M.T.</w:t>
            </w:r>
          </w:p>
          <w:p w14:paraId="6F23941D" w14:textId="1A22A3CF" w:rsidR="00A8217D" w:rsidRPr="00A8217D" w:rsidRDefault="00A8217D" w:rsidP="0025177A">
            <w:pPr>
              <w:pStyle w:val="NoSpacing"/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8217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NIK.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11679216</w:t>
            </w:r>
          </w:p>
        </w:tc>
      </w:tr>
    </w:tbl>
    <w:p w14:paraId="55661B3C" w14:textId="77777777" w:rsidR="00A8217D" w:rsidRPr="00CA40F3" w:rsidRDefault="00A8217D" w:rsidP="00A8217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32717C0" w14:textId="77777777" w:rsidR="00A8217D" w:rsidRPr="00CA40F3" w:rsidRDefault="00A8217D" w:rsidP="00A8217D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</w:p>
    <w:p w14:paraId="20CC31E4" w14:textId="14A278B4" w:rsidR="00A8217D" w:rsidRDefault="00A8217D" w:rsidP="00A8217D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76DA6BE" w14:textId="77777777" w:rsidR="00A8217D" w:rsidRPr="00532DAB" w:rsidRDefault="00A8217D" w:rsidP="0025177A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</w:p>
    <w:sectPr w:rsidR="00A8217D" w:rsidRPr="00532DAB" w:rsidSect="001F5670">
      <w:headerReference w:type="default" r:id="rId8"/>
      <w:pgSz w:w="11906" w:h="16838"/>
      <w:pgMar w:top="2722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8DB95" w14:textId="77777777" w:rsidR="008A5D09" w:rsidRDefault="008A5D09" w:rsidP="00344CB7">
      <w:pPr>
        <w:spacing w:after="0" w:line="240" w:lineRule="auto"/>
      </w:pPr>
      <w:r>
        <w:separator/>
      </w:r>
    </w:p>
  </w:endnote>
  <w:endnote w:type="continuationSeparator" w:id="0">
    <w:p w14:paraId="23ABAE40" w14:textId="77777777" w:rsidR="008A5D09" w:rsidRDefault="008A5D09" w:rsidP="00344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8333C" w14:textId="77777777" w:rsidR="008A5D09" w:rsidRDefault="008A5D09" w:rsidP="00344CB7">
      <w:pPr>
        <w:spacing w:after="0" w:line="240" w:lineRule="auto"/>
      </w:pPr>
      <w:r>
        <w:separator/>
      </w:r>
    </w:p>
  </w:footnote>
  <w:footnote w:type="continuationSeparator" w:id="0">
    <w:p w14:paraId="11808D6D" w14:textId="77777777" w:rsidR="008A5D09" w:rsidRDefault="008A5D09" w:rsidP="00344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CA04C" w14:textId="77777777" w:rsidR="00344CB7" w:rsidRPr="00344CB7" w:rsidRDefault="00344CB7">
    <w:pPr>
      <w:pStyle w:val="Header"/>
      <w:rPr>
        <w:rFonts w:ascii="Times New Roman" w:hAnsi="Times New Roman" w:cs="Times New Roman"/>
        <w:b/>
        <w:sz w:val="28"/>
        <w:szCs w:val="28"/>
        <w:lang w:val="en-US"/>
      </w:rPr>
    </w:pP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E37E4"/>
    <w:multiLevelType w:val="hybridMultilevel"/>
    <w:tmpl w:val="80F82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E5276"/>
    <w:multiLevelType w:val="hybridMultilevel"/>
    <w:tmpl w:val="1C3EE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858"/>
    <w:rsid w:val="0007596C"/>
    <w:rsid w:val="00083B07"/>
    <w:rsid w:val="00090837"/>
    <w:rsid w:val="000B1D91"/>
    <w:rsid w:val="000D0E51"/>
    <w:rsid w:val="001134CE"/>
    <w:rsid w:val="001F5670"/>
    <w:rsid w:val="0025177A"/>
    <w:rsid w:val="002601BB"/>
    <w:rsid w:val="002E1CF1"/>
    <w:rsid w:val="00344CB7"/>
    <w:rsid w:val="00367392"/>
    <w:rsid w:val="003B7F3E"/>
    <w:rsid w:val="00403F3D"/>
    <w:rsid w:val="00493EF4"/>
    <w:rsid w:val="004D7711"/>
    <w:rsid w:val="00527312"/>
    <w:rsid w:val="00532DAB"/>
    <w:rsid w:val="005C6955"/>
    <w:rsid w:val="005D6DD2"/>
    <w:rsid w:val="005E0D53"/>
    <w:rsid w:val="005F1BE1"/>
    <w:rsid w:val="0065475A"/>
    <w:rsid w:val="006A21A9"/>
    <w:rsid w:val="006D3858"/>
    <w:rsid w:val="006E1613"/>
    <w:rsid w:val="007603C5"/>
    <w:rsid w:val="0077383B"/>
    <w:rsid w:val="007A247E"/>
    <w:rsid w:val="00816313"/>
    <w:rsid w:val="008427FE"/>
    <w:rsid w:val="008A5D09"/>
    <w:rsid w:val="008F1049"/>
    <w:rsid w:val="00916AB2"/>
    <w:rsid w:val="00947674"/>
    <w:rsid w:val="009B6EF6"/>
    <w:rsid w:val="009B7B3D"/>
    <w:rsid w:val="009C11E4"/>
    <w:rsid w:val="009C7E98"/>
    <w:rsid w:val="00A8217D"/>
    <w:rsid w:val="00A937DF"/>
    <w:rsid w:val="00B54E9F"/>
    <w:rsid w:val="00B56B27"/>
    <w:rsid w:val="00BA7B8A"/>
    <w:rsid w:val="00BB003C"/>
    <w:rsid w:val="00BC5EEA"/>
    <w:rsid w:val="00BE598C"/>
    <w:rsid w:val="00C22234"/>
    <w:rsid w:val="00C367DC"/>
    <w:rsid w:val="00C570A5"/>
    <w:rsid w:val="00C818B3"/>
    <w:rsid w:val="00C930CB"/>
    <w:rsid w:val="00D816C8"/>
    <w:rsid w:val="00DC298C"/>
    <w:rsid w:val="00DC29C5"/>
    <w:rsid w:val="00EE6FD1"/>
    <w:rsid w:val="00F00868"/>
    <w:rsid w:val="00F03600"/>
    <w:rsid w:val="00F30875"/>
    <w:rsid w:val="00F36FAA"/>
    <w:rsid w:val="00FC45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932FF"/>
  <w15:docId w15:val="{397BBBF3-0803-46F8-AE64-1D24B585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3858"/>
    <w:pPr>
      <w:spacing w:after="0" w:line="240" w:lineRule="auto"/>
      <w:jc w:val="center"/>
    </w:pPr>
    <w:rPr>
      <w:lang w:val="en-US"/>
    </w:rPr>
  </w:style>
  <w:style w:type="table" w:styleId="TableGrid">
    <w:name w:val="Table Grid"/>
    <w:basedOn w:val="TableNormal"/>
    <w:uiPriority w:val="59"/>
    <w:rsid w:val="006D3858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D38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003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4C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CB7"/>
  </w:style>
  <w:style w:type="paragraph" w:styleId="Footer">
    <w:name w:val="footer"/>
    <w:basedOn w:val="Normal"/>
    <w:link w:val="FooterChar"/>
    <w:uiPriority w:val="99"/>
    <w:unhideWhenUsed/>
    <w:rsid w:val="00344C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Antok</cp:lastModifiedBy>
  <cp:revision>2</cp:revision>
  <cp:lastPrinted>2018-12-18T05:27:00Z</cp:lastPrinted>
  <dcterms:created xsi:type="dcterms:W3CDTF">2018-12-31T07:25:00Z</dcterms:created>
  <dcterms:modified xsi:type="dcterms:W3CDTF">2018-12-31T07:25:00Z</dcterms:modified>
</cp:coreProperties>
</file>