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4D2D83" w14:textId="2BBDA8E9" w:rsidR="00442248" w:rsidRPr="00061737" w:rsidRDefault="00082A57" w:rsidP="009254D0">
      <w:pPr>
        <w:spacing w:after="0"/>
        <w:rPr>
          <w:rFonts w:ascii="Yellow Rabbit - Personal Use" w:hAnsi="Yellow Rabbit - Personal Use"/>
          <w:sz w:val="36"/>
          <w:szCs w:val="36"/>
          <w:lang w:val="en-US"/>
        </w:rPr>
      </w:pPr>
      <w:r w:rsidRPr="00061737">
        <w:rPr>
          <w:rFonts w:ascii="Yellow Rabbit - Personal Use" w:hAnsi="Yellow Rabbit - Personal Use"/>
          <w:sz w:val="36"/>
          <w:szCs w:val="36"/>
          <w:lang w:val="en-US"/>
        </w:rPr>
        <w:t>Digital Innovation One</w:t>
      </w:r>
      <w:r w:rsidR="00974E53" w:rsidRPr="00061737">
        <w:rPr>
          <w:rFonts w:ascii="Yellow Rabbit - Personal Use" w:hAnsi="Yellow Rabbit - Personal Use"/>
          <w:sz w:val="36"/>
          <w:szCs w:val="36"/>
          <w:lang w:val="en-US"/>
        </w:rPr>
        <w:t xml:space="preserve"> </w:t>
      </w:r>
      <w:r w:rsidRPr="00061737">
        <w:rPr>
          <w:rFonts w:ascii="Courier New" w:hAnsi="Courier New" w:cs="Courier New"/>
          <w:sz w:val="36"/>
          <w:szCs w:val="36"/>
          <w:lang w:val="en-US"/>
        </w:rPr>
        <w:t>–</w:t>
      </w:r>
      <w:r w:rsidR="00974E53" w:rsidRPr="00061737">
        <w:rPr>
          <w:rFonts w:ascii="Yellow Rabbit - Personal Use" w:hAnsi="Yellow Rabbit - Personal Use"/>
          <w:sz w:val="36"/>
          <w:szCs w:val="36"/>
          <w:lang w:val="en-US"/>
        </w:rPr>
        <w:t xml:space="preserve"> </w:t>
      </w:r>
      <w:r w:rsidR="002B6040" w:rsidRPr="00061737">
        <w:rPr>
          <w:rFonts w:ascii="Yellow Rabbit - Personal Use" w:hAnsi="Yellow Rabbit - Personal Use"/>
          <w:sz w:val="36"/>
          <w:szCs w:val="36"/>
          <w:lang w:val="en-US"/>
        </w:rPr>
        <w:t>bootcamp Become Remote</w:t>
      </w:r>
    </w:p>
    <w:p w14:paraId="6312AD0F" w14:textId="1BF6A555" w:rsidR="009254D0" w:rsidRPr="00061737" w:rsidRDefault="009254D0" w:rsidP="009254D0">
      <w:pPr>
        <w:spacing w:after="0"/>
        <w:rPr>
          <w:lang w:val="en-US"/>
        </w:rPr>
      </w:pPr>
    </w:p>
    <w:p w14:paraId="603174C2" w14:textId="4B1CDD19" w:rsidR="00974E53" w:rsidRDefault="00583B67" w:rsidP="009254D0">
      <w:pPr>
        <w:spacing w:after="0"/>
      </w:pPr>
      <w:r>
        <w:rPr>
          <w:noProof/>
        </w:rPr>
        <w:drawing>
          <wp:inline distT="0" distB="0" distL="0" distR="0" wp14:anchorId="2D5AF328" wp14:editId="13195141">
            <wp:extent cx="6002067" cy="1621873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2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42503" cy="163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D21C90" w14:textId="77777777" w:rsidR="00082A57" w:rsidRDefault="00082A57" w:rsidP="009254D0">
      <w:pPr>
        <w:spacing w:after="0"/>
      </w:pPr>
    </w:p>
    <w:p w14:paraId="3BD7F4ED" w14:textId="24ACDE1F" w:rsidR="00CF5EA9" w:rsidRDefault="00CF5EA9" w:rsidP="009254D0">
      <w:pPr>
        <w:spacing w:after="0"/>
        <w:sectPr w:rsidR="00CF5EA9" w:rsidSect="009254D0">
          <w:pgSz w:w="11906" w:h="16838"/>
          <w:pgMar w:top="720" w:right="720" w:bottom="720" w:left="1701" w:header="709" w:footer="709" w:gutter="0"/>
          <w:cols w:space="708"/>
          <w:docGrid w:linePitch="360"/>
        </w:sectPr>
      </w:pPr>
    </w:p>
    <w:p w14:paraId="32872C39" w14:textId="6A075A26" w:rsidR="00583B67" w:rsidRDefault="00583B67" w:rsidP="00C52715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</w:p>
    <w:p w14:paraId="371A48A9" w14:textId="4D7B02DC" w:rsidR="005A7315" w:rsidRPr="005A7315" w:rsidRDefault="005A7315" w:rsidP="005A7315">
      <w:pPr>
        <w:shd w:val="clear" w:color="auto" w:fill="833C0B" w:themeFill="accent2" w:themeFillShade="80"/>
        <w:spacing w:after="0"/>
        <w:jc w:val="center"/>
        <w:rPr>
          <w:rFonts w:ascii="Yellow Rabbit - Personal Use" w:hAnsi="Yellow Rabbit - Personal Use" w:cs="Segoe UI Light"/>
          <w:b/>
          <w:bCs/>
          <w:color w:val="FFFFFF" w:themeColor="background1"/>
          <w:sz w:val="36"/>
          <w:szCs w:val="36"/>
        </w:rPr>
      </w:pPr>
      <w:r w:rsidRPr="005A7315">
        <w:rPr>
          <w:rFonts w:ascii="Yellow Rabbit - Personal Use" w:hAnsi="Yellow Rabbit - Personal Use" w:cs="Segoe UI Light"/>
          <w:b/>
          <w:bCs/>
          <w:color w:val="FFFFFF" w:themeColor="background1"/>
          <w:sz w:val="36"/>
          <w:szCs w:val="36"/>
          <w:u w:val="single"/>
        </w:rPr>
        <w:t xml:space="preserve">TREINAMENTO 1: </w:t>
      </w:r>
      <w:r w:rsidRPr="005A7315">
        <w:rPr>
          <w:rFonts w:ascii="Yellow Rabbit - Personal Use" w:hAnsi="Yellow Rabbit - Personal Use" w:cs="Segoe UI Light"/>
          <w:b/>
          <w:bCs/>
          <w:color w:val="FFFFFF" w:themeColor="background1"/>
          <w:sz w:val="36"/>
          <w:szCs w:val="36"/>
        </w:rPr>
        <w:t>LÓGICA DE PROGRAMAÇÃO ESSENCIAL</w:t>
      </w:r>
    </w:p>
    <w:p w14:paraId="027B925B" w14:textId="77777777" w:rsidR="005A7315" w:rsidRDefault="005A7315" w:rsidP="00C52715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</w:p>
    <w:p w14:paraId="54916BD9" w14:textId="49049D2B" w:rsidR="00D73A19" w:rsidRPr="000A5BE0" w:rsidRDefault="00CE45BC" w:rsidP="00622D37">
      <w:pPr>
        <w:shd w:val="clear" w:color="auto" w:fill="BF8F00" w:themeFill="accent4" w:themeFillShade="BF"/>
        <w:spacing w:after="0"/>
        <w:jc w:val="center"/>
        <w:rPr>
          <w:rFonts w:ascii="Yellow Rabbit - Personal Use" w:hAnsi="Yellow Rabbit - Personal Use" w:cs="Segoe UI Light"/>
          <w:b/>
          <w:bCs/>
          <w:sz w:val="36"/>
          <w:szCs w:val="36"/>
        </w:rPr>
      </w:pPr>
      <w:r>
        <w:rPr>
          <w:rFonts w:ascii="Yellow Rabbit - Personal Use" w:hAnsi="Yellow Rabbit - Personal Use" w:cs="Segoe UI Light"/>
          <w:b/>
          <w:bCs/>
          <w:sz w:val="36"/>
          <w:szCs w:val="36"/>
        </w:rPr>
        <w:t>Bloco 1:</w:t>
      </w:r>
      <w:r w:rsidR="000A5BE0" w:rsidRPr="000A5BE0">
        <w:rPr>
          <w:rFonts w:ascii="Yellow Rabbit - Personal Use" w:hAnsi="Yellow Rabbit - Personal Use" w:cs="Segoe UI Light"/>
          <w:b/>
          <w:bCs/>
          <w:sz w:val="36"/>
          <w:szCs w:val="36"/>
        </w:rPr>
        <w:t xml:space="preserve"> </w:t>
      </w:r>
      <w:r w:rsidR="00D73A19" w:rsidRPr="000A5BE0">
        <w:rPr>
          <w:rFonts w:ascii="Yellow Rabbit - Personal Use" w:hAnsi="Yellow Rabbit - Personal Use" w:cs="Segoe UI Light"/>
          <w:b/>
          <w:bCs/>
          <w:sz w:val="36"/>
          <w:szCs w:val="36"/>
        </w:rPr>
        <w:t>Introdução à lógica de programação</w:t>
      </w:r>
    </w:p>
    <w:p w14:paraId="7D3ED32E" w14:textId="22431AB7" w:rsidR="00583B67" w:rsidRDefault="00583B67" w:rsidP="00C52715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</w:p>
    <w:p w14:paraId="1AB7F370" w14:textId="1E02C018" w:rsidR="000A5BE0" w:rsidRPr="00622D37" w:rsidRDefault="000A5BE0" w:rsidP="00622D37">
      <w:pPr>
        <w:shd w:val="clear" w:color="auto" w:fill="FFD966" w:themeFill="accent4" w:themeFillTint="99"/>
        <w:spacing w:after="0"/>
        <w:jc w:val="both"/>
        <w:rPr>
          <w:rFonts w:ascii="Yellow Rabbit - Personal Use" w:hAnsi="Yellow Rabbit - Personal Use" w:cs="Segoe UI Light"/>
          <w:b/>
          <w:bCs/>
          <w:sz w:val="36"/>
          <w:szCs w:val="36"/>
        </w:rPr>
      </w:pPr>
      <w:r w:rsidRPr="00622D37">
        <w:rPr>
          <w:rFonts w:ascii="Yellow Rabbit - Personal Use" w:hAnsi="Yellow Rabbit - Personal Use" w:cs="Segoe UI Light"/>
          <w:b/>
          <w:bCs/>
          <w:sz w:val="36"/>
          <w:szCs w:val="36"/>
        </w:rPr>
        <w:t>Entendendo a lógica</w:t>
      </w:r>
    </w:p>
    <w:p w14:paraId="36DE117C" w14:textId="77777777" w:rsidR="000A5BE0" w:rsidRDefault="000A5BE0" w:rsidP="00C52715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</w:p>
    <w:p w14:paraId="6B036507" w14:textId="6A9024BB" w:rsidR="00583B67" w:rsidRDefault="00583B67" w:rsidP="00C52715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 xml:space="preserve">- </w:t>
      </w:r>
      <w:r w:rsidR="00D73A19">
        <w:rPr>
          <w:rFonts w:ascii="Segoe UI Light" w:hAnsi="Segoe UI Light" w:cs="Segoe UI Light"/>
          <w:sz w:val="24"/>
          <w:szCs w:val="24"/>
        </w:rPr>
        <w:t>Lembrar que programar é resolver problemas!!</w:t>
      </w:r>
    </w:p>
    <w:p w14:paraId="4C1D7A55" w14:textId="21EAFED3" w:rsidR="00D73A19" w:rsidRDefault="00D73A19" w:rsidP="00C52715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</w:p>
    <w:p w14:paraId="4D13D084" w14:textId="27B6B1EC" w:rsidR="005A7315" w:rsidRDefault="00D73A19" w:rsidP="00C52715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-</w:t>
      </w:r>
      <w:r w:rsidR="005A7315">
        <w:rPr>
          <w:rFonts w:ascii="Segoe UI Light" w:hAnsi="Segoe UI Light" w:cs="Segoe UI Light"/>
          <w:sz w:val="24"/>
          <w:szCs w:val="24"/>
        </w:rPr>
        <w:t xml:space="preserve"> “Abstração” é a habilidade de concentrar nos aspectos essenciais de um contexto qualquer, ignorando características menos importantes</w:t>
      </w:r>
    </w:p>
    <w:p w14:paraId="26D47571" w14:textId="3FAA2733" w:rsidR="000A5BE0" w:rsidRDefault="000A5BE0" w:rsidP="00C52715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</w:p>
    <w:p w14:paraId="7DAE9D60" w14:textId="637C3AC2" w:rsidR="000A5BE0" w:rsidRPr="00622D37" w:rsidRDefault="000A5BE0" w:rsidP="00622D37">
      <w:pPr>
        <w:shd w:val="clear" w:color="auto" w:fill="FFD966" w:themeFill="accent4" w:themeFillTint="99"/>
        <w:spacing w:after="0"/>
        <w:jc w:val="both"/>
        <w:rPr>
          <w:rFonts w:ascii="Yellow Rabbit - Personal Use" w:hAnsi="Yellow Rabbit - Personal Use" w:cs="Segoe UI Light"/>
          <w:b/>
          <w:bCs/>
          <w:sz w:val="36"/>
          <w:szCs w:val="36"/>
        </w:rPr>
      </w:pPr>
      <w:r w:rsidRPr="00622D37">
        <w:rPr>
          <w:rFonts w:ascii="Yellow Rabbit - Personal Use" w:hAnsi="Yellow Rabbit - Personal Use" w:cs="Segoe UI Light"/>
          <w:b/>
          <w:bCs/>
          <w:sz w:val="36"/>
          <w:szCs w:val="36"/>
        </w:rPr>
        <w:t>Algoritmos e pseudocódigo</w:t>
      </w:r>
    </w:p>
    <w:p w14:paraId="3E21BF53" w14:textId="2FB599BC" w:rsidR="000A5BE0" w:rsidRDefault="000A5BE0" w:rsidP="00C52715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</w:p>
    <w:p w14:paraId="64D79F2E" w14:textId="7924ECDF" w:rsidR="000A5BE0" w:rsidRDefault="000A5BE0" w:rsidP="00C52715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- Algoritmo é uma sequência de passos que resolve um problema</w:t>
      </w:r>
    </w:p>
    <w:p w14:paraId="226351EC" w14:textId="77777777" w:rsidR="005A7315" w:rsidRDefault="005A7315" w:rsidP="00C52715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</w:p>
    <w:p w14:paraId="4F3EA65D" w14:textId="39544D7F" w:rsidR="00D73A19" w:rsidRDefault="00D73A19" w:rsidP="00C52715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 xml:space="preserve"> </w:t>
      </w:r>
      <w:r w:rsidR="000A5BE0">
        <w:rPr>
          <w:rFonts w:ascii="Segoe UI Light" w:hAnsi="Segoe UI Light" w:cs="Segoe UI Light"/>
          <w:sz w:val="24"/>
          <w:szCs w:val="24"/>
        </w:rPr>
        <w:t>Início-dia</w:t>
      </w:r>
    </w:p>
    <w:p w14:paraId="722DD43B" w14:textId="621FA57A" w:rsidR="000A5BE0" w:rsidRDefault="000A5BE0" w:rsidP="00C52715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ab/>
        <w:t>Acordei</w:t>
      </w:r>
    </w:p>
    <w:p w14:paraId="731C2178" w14:textId="15C92114" w:rsidR="000A5BE0" w:rsidRDefault="000A5BE0" w:rsidP="00C52715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ab/>
        <w:t>Levantei da cama</w:t>
      </w:r>
    </w:p>
    <w:p w14:paraId="6006C565" w14:textId="70540E47" w:rsidR="000A5BE0" w:rsidRDefault="000A5BE0" w:rsidP="00C52715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ab/>
        <w:t>Troquei de roupa</w:t>
      </w:r>
    </w:p>
    <w:p w14:paraId="63B4AC22" w14:textId="7282DC2E" w:rsidR="000A5BE0" w:rsidRDefault="000A5BE0" w:rsidP="00C52715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ab/>
        <w:t>Escovei os dentes</w:t>
      </w:r>
    </w:p>
    <w:p w14:paraId="2145D782" w14:textId="5C0394D3" w:rsidR="000A5BE0" w:rsidRDefault="000A5BE0" w:rsidP="00C52715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ab/>
        <w:t>Fui à padaria</w:t>
      </w:r>
    </w:p>
    <w:p w14:paraId="10714D5A" w14:textId="52BC755D" w:rsidR="000A5BE0" w:rsidRDefault="000A5BE0" w:rsidP="00C52715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ab/>
        <w:t>Tomei café</w:t>
      </w:r>
    </w:p>
    <w:p w14:paraId="22EF5C3C" w14:textId="1B42BE86" w:rsidR="000A5BE0" w:rsidRDefault="000A5BE0" w:rsidP="00C52715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ab/>
        <w:t>...</w:t>
      </w:r>
    </w:p>
    <w:p w14:paraId="6A93D87E" w14:textId="5B8ECB9B" w:rsidR="000A5BE0" w:rsidRDefault="000A5BE0" w:rsidP="00C52715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ab/>
        <w:t>Deitei na cama</w:t>
      </w:r>
    </w:p>
    <w:p w14:paraId="1025EBCD" w14:textId="536E284F" w:rsidR="000A5BE0" w:rsidRDefault="000A5BE0" w:rsidP="00C52715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ab/>
        <w:t>Dormi</w:t>
      </w:r>
    </w:p>
    <w:p w14:paraId="31462DB2" w14:textId="19E786F8" w:rsidR="000A5BE0" w:rsidRDefault="000A5BE0" w:rsidP="00C52715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Fim-dia</w:t>
      </w:r>
    </w:p>
    <w:p w14:paraId="6231880C" w14:textId="213D17CB" w:rsidR="00DA3C04" w:rsidRDefault="00DA3C04" w:rsidP="00C52715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</w:p>
    <w:p w14:paraId="3FC67BA5" w14:textId="466C6B10" w:rsidR="00DA3C04" w:rsidRDefault="00DA3C04" w:rsidP="00C52715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- O “pseudocódigo” é uma forma genérica de escrever um algoritmo, utilizando uma linguagem simples</w:t>
      </w:r>
    </w:p>
    <w:p w14:paraId="4854150F" w14:textId="5CB8CEE4" w:rsidR="00FB04D0" w:rsidRDefault="00FB04D0" w:rsidP="00C52715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</w:p>
    <w:p w14:paraId="38E5F6FE" w14:textId="5AB291D7" w:rsidR="00FB04D0" w:rsidRPr="00622D37" w:rsidRDefault="00FB04D0" w:rsidP="00622D37">
      <w:pPr>
        <w:shd w:val="clear" w:color="auto" w:fill="FFD966" w:themeFill="accent4" w:themeFillTint="99"/>
        <w:spacing w:after="0"/>
        <w:jc w:val="both"/>
        <w:rPr>
          <w:rFonts w:ascii="Yellow Rabbit - Personal Use" w:hAnsi="Yellow Rabbit - Personal Use" w:cs="Segoe UI Light"/>
          <w:b/>
          <w:bCs/>
          <w:sz w:val="36"/>
          <w:szCs w:val="36"/>
        </w:rPr>
      </w:pPr>
      <w:r w:rsidRPr="00622D37">
        <w:rPr>
          <w:rFonts w:ascii="Yellow Rabbit - Personal Use" w:hAnsi="Yellow Rabbit - Personal Use" w:cs="Segoe UI Light"/>
          <w:b/>
          <w:bCs/>
          <w:sz w:val="36"/>
          <w:szCs w:val="36"/>
        </w:rPr>
        <w:t>Fluxogramas e variáveis</w:t>
      </w:r>
    </w:p>
    <w:p w14:paraId="054AD6CF" w14:textId="231F8596" w:rsidR="00FB04D0" w:rsidRDefault="00FB04D0" w:rsidP="00C52715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</w:p>
    <w:p w14:paraId="0B54A2CA" w14:textId="20A57317" w:rsidR="00FB04D0" w:rsidRDefault="00FB04D0" w:rsidP="00C52715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- Fluxograma é uma ferramenta utilizada para representar graficamente o al</w:t>
      </w:r>
      <w:r w:rsidR="0069735A">
        <w:rPr>
          <w:rFonts w:ascii="Segoe UI Light" w:hAnsi="Segoe UI Light" w:cs="Segoe UI Light"/>
          <w:sz w:val="24"/>
          <w:szCs w:val="24"/>
        </w:rPr>
        <w:t>goritmo, isto é, a sequência lógica e coerente de dados</w:t>
      </w:r>
    </w:p>
    <w:p w14:paraId="063D0EDA" w14:textId="6F6F7E56" w:rsidR="0069735A" w:rsidRDefault="0069735A" w:rsidP="00C52715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</w:p>
    <w:p w14:paraId="234E8B7A" w14:textId="4FD5FB7C" w:rsidR="0069735A" w:rsidRDefault="0069735A" w:rsidP="00C52715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 xml:space="preserve">- Na programação, uma </w:t>
      </w:r>
      <w:r w:rsidRPr="0069735A">
        <w:rPr>
          <w:rFonts w:ascii="Segoe UI Light" w:hAnsi="Segoe UI Light" w:cs="Segoe UI Light"/>
          <w:b/>
          <w:bCs/>
          <w:sz w:val="24"/>
          <w:szCs w:val="24"/>
        </w:rPr>
        <w:t>variável</w:t>
      </w:r>
      <w:r>
        <w:rPr>
          <w:rFonts w:ascii="Segoe UI Light" w:hAnsi="Segoe UI Light" w:cs="Segoe UI Light"/>
          <w:sz w:val="24"/>
          <w:szCs w:val="24"/>
        </w:rPr>
        <w:t xml:space="preserve"> é um objeto (uma posição, frequentemente localizada na memória), capaz de reter e representar um valor ou expressão</w:t>
      </w:r>
    </w:p>
    <w:p w14:paraId="5F1DB364" w14:textId="1177DA06" w:rsidR="0069735A" w:rsidRDefault="0069735A" w:rsidP="00C52715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</w:p>
    <w:p w14:paraId="3DF3D1BA" w14:textId="43CD2459" w:rsidR="0069735A" w:rsidRDefault="00A86D31" w:rsidP="00C52715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 xml:space="preserve">- As </w:t>
      </w:r>
      <w:r w:rsidRPr="00A86D31">
        <w:rPr>
          <w:rFonts w:ascii="Segoe UI Light" w:hAnsi="Segoe UI Light" w:cs="Segoe UI Light"/>
          <w:b/>
          <w:bCs/>
          <w:sz w:val="24"/>
          <w:szCs w:val="24"/>
        </w:rPr>
        <w:t>constantes</w:t>
      </w:r>
      <w:r>
        <w:rPr>
          <w:rFonts w:ascii="Segoe UI Light" w:hAnsi="Segoe UI Light" w:cs="Segoe UI Light"/>
          <w:sz w:val="24"/>
          <w:szCs w:val="24"/>
        </w:rPr>
        <w:t xml:space="preserve"> são valores imutáveis e não são alterados ao longo da vida do programa</w:t>
      </w:r>
    </w:p>
    <w:p w14:paraId="2FF8510F" w14:textId="644A8769" w:rsidR="00A86D31" w:rsidRDefault="00A86D31" w:rsidP="00C52715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</w:p>
    <w:p w14:paraId="1A39B49E" w14:textId="724BA9F5" w:rsidR="00A86D31" w:rsidRPr="00622D37" w:rsidRDefault="00DF3F42" w:rsidP="00622D37">
      <w:pPr>
        <w:shd w:val="clear" w:color="auto" w:fill="FFD966" w:themeFill="accent4" w:themeFillTint="99"/>
        <w:spacing w:after="0"/>
        <w:jc w:val="both"/>
        <w:rPr>
          <w:rFonts w:ascii="Yellow Rabbit - Personal Use" w:hAnsi="Yellow Rabbit - Personal Use" w:cs="Segoe UI Light"/>
          <w:b/>
          <w:bCs/>
          <w:sz w:val="36"/>
          <w:szCs w:val="36"/>
        </w:rPr>
      </w:pPr>
      <w:r w:rsidRPr="00622D37">
        <w:rPr>
          <w:rFonts w:ascii="Yellow Rabbit - Personal Use" w:hAnsi="Yellow Rabbit - Personal Use" w:cs="Segoe UI Light"/>
          <w:b/>
          <w:bCs/>
          <w:sz w:val="36"/>
          <w:szCs w:val="36"/>
        </w:rPr>
        <w:t>Tomadas de decisões e expressões</w:t>
      </w:r>
    </w:p>
    <w:p w14:paraId="5BC4062D" w14:textId="0A2DD507" w:rsidR="00DF3F42" w:rsidRDefault="00DF3F42" w:rsidP="00C52715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</w:p>
    <w:p w14:paraId="2F09B946" w14:textId="77777777" w:rsidR="00DF3F42" w:rsidRDefault="00DF3F42" w:rsidP="00C52715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 xml:space="preserve">- As </w:t>
      </w:r>
      <w:r w:rsidRPr="00DF3F42">
        <w:rPr>
          <w:rFonts w:ascii="Segoe UI Light" w:hAnsi="Segoe UI Light" w:cs="Segoe UI Light"/>
          <w:b/>
          <w:bCs/>
          <w:sz w:val="24"/>
          <w:szCs w:val="24"/>
        </w:rPr>
        <w:t>expressões literais</w:t>
      </w:r>
      <w:r>
        <w:rPr>
          <w:rFonts w:ascii="Segoe UI Light" w:hAnsi="Segoe UI Light" w:cs="Segoe UI Light"/>
          <w:sz w:val="24"/>
          <w:szCs w:val="24"/>
        </w:rPr>
        <w:t xml:space="preserve"> são expressões com constantes e/ou variáveis que tem como resultado valores literais; as usamos na atribuição de valor para uma variável ou constante</w:t>
      </w:r>
    </w:p>
    <w:p w14:paraId="08B0D2E9" w14:textId="77777777" w:rsidR="00DF3F42" w:rsidRDefault="00DF3F42" w:rsidP="00C52715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</w:p>
    <w:p w14:paraId="1B521781" w14:textId="596B387D" w:rsidR="00DF3F42" w:rsidRDefault="00DF3F42" w:rsidP="00C52715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 xml:space="preserve"> - </w:t>
      </w:r>
      <w:r w:rsidR="00402212">
        <w:rPr>
          <w:rFonts w:ascii="Segoe UI Light" w:hAnsi="Segoe UI Light" w:cs="Segoe UI Light"/>
          <w:sz w:val="24"/>
          <w:szCs w:val="24"/>
        </w:rPr>
        <w:t xml:space="preserve">As </w:t>
      </w:r>
      <w:r w:rsidR="00402212" w:rsidRPr="00402212">
        <w:rPr>
          <w:rFonts w:ascii="Segoe UI Light" w:hAnsi="Segoe UI Light" w:cs="Segoe UI Light"/>
          <w:b/>
          <w:bCs/>
          <w:sz w:val="24"/>
          <w:szCs w:val="24"/>
        </w:rPr>
        <w:t>expressões relacionais</w:t>
      </w:r>
      <w:r w:rsidR="00402212">
        <w:rPr>
          <w:rFonts w:ascii="Segoe UI Light" w:hAnsi="Segoe UI Light" w:cs="Segoe UI Light"/>
          <w:sz w:val="24"/>
          <w:szCs w:val="24"/>
        </w:rPr>
        <w:t xml:space="preserve"> são compostas por outras expressões ou variáveis numéricas com operadores relacionais (retornam valores lógicos verdadeiro/falso)</w:t>
      </w:r>
    </w:p>
    <w:p w14:paraId="01630515" w14:textId="4EC698CC" w:rsidR="00402212" w:rsidRDefault="00402212" w:rsidP="00C52715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</w:p>
    <w:p w14:paraId="33E09D5B" w14:textId="31668F1E" w:rsidR="00402212" w:rsidRDefault="00402212" w:rsidP="00C52715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 xml:space="preserve">- Grande parte da programação é feita a partir das </w:t>
      </w:r>
      <w:r w:rsidRPr="00402212">
        <w:rPr>
          <w:rFonts w:ascii="Segoe UI Light" w:hAnsi="Segoe UI Light" w:cs="Segoe UI Light"/>
          <w:b/>
          <w:bCs/>
          <w:sz w:val="24"/>
          <w:szCs w:val="24"/>
        </w:rPr>
        <w:t>tomadas de decisão</w:t>
      </w:r>
      <w:r>
        <w:rPr>
          <w:rFonts w:ascii="Segoe UI Light" w:hAnsi="Segoe UI Light" w:cs="Segoe UI Light"/>
          <w:sz w:val="24"/>
          <w:szCs w:val="24"/>
        </w:rPr>
        <w:t xml:space="preserve">....  </w:t>
      </w:r>
      <w:r>
        <w:rPr>
          <w:rFonts w:ascii="Segoe UI Light" w:hAnsi="Segoe UI Light" w:cs="Segoe UI Light"/>
          <w:sz w:val="24"/>
          <w:szCs w:val="24"/>
        </w:rPr>
        <w:lastRenderedPageBreak/>
        <w:t>Geralmente, quando escrevemos um programa acontece a necessidade de decidir o que fazer dependendo de alguma condição encontrada durante a execução</w:t>
      </w:r>
    </w:p>
    <w:p w14:paraId="468D3EC6" w14:textId="6E6A59B6" w:rsidR="00402212" w:rsidRDefault="00402212" w:rsidP="00C52715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</w:p>
    <w:p w14:paraId="01009C4C" w14:textId="2F9FE170" w:rsidR="00CE45BC" w:rsidRPr="00622D37" w:rsidRDefault="00CE45BC" w:rsidP="00622D37">
      <w:pPr>
        <w:shd w:val="clear" w:color="auto" w:fill="FFD966" w:themeFill="accent4" w:themeFillTint="99"/>
        <w:spacing w:after="0"/>
        <w:jc w:val="both"/>
        <w:rPr>
          <w:rFonts w:ascii="Yellow Rabbit - Personal Use" w:hAnsi="Yellow Rabbit - Personal Use" w:cs="Segoe UI Light"/>
          <w:b/>
          <w:bCs/>
          <w:sz w:val="36"/>
          <w:szCs w:val="36"/>
        </w:rPr>
      </w:pPr>
      <w:r w:rsidRPr="00622D37">
        <w:rPr>
          <w:rFonts w:ascii="Yellow Rabbit - Personal Use" w:hAnsi="Yellow Rabbit - Personal Use" w:cs="Segoe UI Light"/>
          <w:b/>
          <w:bCs/>
          <w:sz w:val="36"/>
          <w:szCs w:val="36"/>
        </w:rPr>
        <w:t>Concatenação</w:t>
      </w:r>
    </w:p>
    <w:p w14:paraId="27BB6AD7" w14:textId="77777777" w:rsidR="00CE45BC" w:rsidRDefault="00CE45BC" w:rsidP="00C52715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</w:p>
    <w:p w14:paraId="391CFE2F" w14:textId="1C81EB11" w:rsidR="00402212" w:rsidRDefault="00402212" w:rsidP="00C52715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 xml:space="preserve">- </w:t>
      </w:r>
      <w:r w:rsidR="00CE45BC">
        <w:rPr>
          <w:rFonts w:ascii="Segoe UI Light" w:hAnsi="Segoe UI Light" w:cs="Segoe UI Light"/>
          <w:sz w:val="24"/>
          <w:szCs w:val="24"/>
        </w:rPr>
        <w:t xml:space="preserve">Este é um termo utilizado em computação para designar a operação de unir o conteúdo de duas </w:t>
      </w:r>
      <w:proofErr w:type="spellStart"/>
      <w:r w:rsidR="00CE45BC">
        <w:rPr>
          <w:rFonts w:ascii="Segoe UI Light" w:hAnsi="Segoe UI Light" w:cs="Segoe UI Light"/>
          <w:sz w:val="24"/>
          <w:szCs w:val="24"/>
        </w:rPr>
        <w:t>strings</w:t>
      </w:r>
      <w:proofErr w:type="spellEnd"/>
    </w:p>
    <w:p w14:paraId="3F239EF4" w14:textId="5495BDD2" w:rsidR="00CE45BC" w:rsidRDefault="00CE45BC" w:rsidP="00C52715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</w:p>
    <w:p w14:paraId="0FA01090" w14:textId="57F3853C" w:rsidR="00CE45BC" w:rsidRDefault="00CE45BC" w:rsidP="00C52715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OU</w:t>
      </w:r>
    </w:p>
    <w:p w14:paraId="344B3753" w14:textId="44962D8A" w:rsidR="00CE45BC" w:rsidRDefault="00CE45BC" w:rsidP="00C52715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</w:p>
    <w:p w14:paraId="505DDE6C" w14:textId="4539C4E5" w:rsidR="00CE45BC" w:rsidRDefault="00CE45BC" w:rsidP="00C52715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 xml:space="preserve">- Agrupamento de duas ou mais células que, incluindo fórmulas, textos ou outras informações contidas no seu interior, dá origem a um </w:t>
      </w:r>
      <w:r w:rsidRPr="00CE45BC">
        <w:rPr>
          <w:rFonts w:ascii="Segoe UI Light" w:hAnsi="Segoe UI Light" w:cs="Segoe UI Light"/>
          <w:b/>
          <w:bCs/>
          <w:sz w:val="24"/>
          <w:szCs w:val="24"/>
        </w:rPr>
        <w:t>único resultado</w:t>
      </w:r>
    </w:p>
    <w:p w14:paraId="7CE3B9F2" w14:textId="47617AC4" w:rsidR="00CE45BC" w:rsidRDefault="00CE45BC" w:rsidP="00C52715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</w:p>
    <w:p w14:paraId="01AF82CE" w14:textId="66042557" w:rsidR="00CE45BC" w:rsidRPr="00CE45BC" w:rsidRDefault="00CE45BC" w:rsidP="00622D37">
      <w:pPr>
        <w:shd w:val="clear" w:color="auto" w:fill="BF8F00" w:themeFill="accent4" w:themeFillShade="BF"/>
        <w:spacing w:after="0"/>
        <w:jc w:val="center"/>
        <w:rPr>
          <w:rFonts w:ascii="Yellow Rabbit - Personal Use" w:hAnsi="Yellow Rabbit - Personal Use" w:cs="Segoe UI Light"/>
          <w:b/>
          <w:bCs/>
          <w:sz w:val="36"/>
          <w:szCs w:val="36"/>
        </w:rPr>
      </w:pPr>
      <w:r w:rsidRPr="00CE45BC">
        <w:rPr>
          <w:rFonts w:ascii="Yellow Rabbit - Personal Use" w:hAnsi="Yellow Rabbit - Personal Use" w:cs="Segoe UI Light"/>
          <w:b/>
          <w:bCs/>
          <w:sz w:val="36"/>
          <w:szCs w:val="36"/>
        </w:rPr>
        <w:t xml:space="preserve">Bloco 2: Introdução ao </w:t>
      </w:r>
      <w:proofErr w:type="spellStart"/>
      <w:r w:rsidRPr="00CE45BC">
        <w:rPr>
          <w:rFonts w:ascii="Yellow Rabbit - Personal Use" w:hAnsi="Yellow Rabbit - Personal Use" w:cs="Segoe UI Light"/>
          <w:b/>
          <w:bCs/>
          <w:sz w:val="36"/>
          <w:szCs w:val="36"/>
        </w:rPr>
        <w:t>Portugol</w:t>
      </w:r>
      <w:proofErr w:type="spellEnd"/>
    </w:p>
    <w:p w14:paraId="48196C6C" w14:textId="126141B4" w:rsidR="00CE45BC" w:rsidRDefault="00CE45BC" w:rsidP="00C52715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</w:p>
    <w:p w14:paraId="38226165" w14:textId="359E945A" w:rsidR="00CE45BC" w:rsidRPr="00622D37" w:rsidRDefault="00CE45BC" w:rsidP="00622D37">
      <w:pPr>
        <w:shd w:val="clear" w:color="auto" w:fill="FFD966" w:themeFill="accent4" w:themeFillTint="99"/>
        <w:spacing w:after="0"/>
        <w:jc w:val="both"/>
        <w:rPr>
          <w:rFonts w:ascii="Yellow Rabbit - Personal Use" w:hAnsi="Yellow Rabbit - Personal Use" w:cs="Segoe UI Light"/>
          <w:b/>
          <w:bCs/>
          <w:sz w:val="36"/>
          <w:szCs w:val="36"/>
        </w:rPr>
      </w:pPr>
      <w:r w:rsidRPr="00622D37">
        <w:rPr>
          <w:rFonts w:ascii="Yellow Rabbit - Personal Use" w:hAnsi="Yellow Rabbit - Personal Use" w:cs="Segoe UI Light"/>
          <w:b/>
          <w:bCs/>
          <w:sz w:val="36"/>
          <w:szCs w:val="36"/>
        </w:rPr>
        <w:t>Estrutura de repetição</w:t>
      </w:r>
    </w:p>
    <w:p w14:paraId="1FAE1272" w14:textId="74065968" w:rsidR="00CE45BC" w:rsidRDefault="00CE45BC" w:rsidP="00C52715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</w:p>
    <w:p w14:paraId="32A0DB40" w14:textId="6FCC52E2" w:rsidR="00CE45BC" w:rsidRDefault="00CE45BC" w:rsidP="00C52715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 xml:space="preserve">- O que é? É uma estrutura que permite </w:t>
      </w:r>
      <w:r w:rsidRPr="00CE45BC">
        <w:rPr>
          <w:rFonts w:ascii="Segoe UI Light" w:hAnsi="Segoe UI Light" w:cs="Segoe UI Light"/>
          <w:b/>
          <w:bCs/>
          <w:sz w:val="24"/>
          <w:szCs w:val="24"/>
        </w:rPr>
        <w:t>executar mais de uma vez</w:t>
      </w:r>
      <w:r>
        <w:rPr>
          <w:rFonts w:ascii="Segoe UI Light" w:hAnsi="Segoe UI Light" w:cs="Segoe UI Light"/>
          <w:sz w:val="24"/>
          <w:szCs w:val="24"/>
        </w:rPr>
        <w:t xml:space="preserve"> o mesmo comando ou conjunto de comandos, de acordo com uma </w:t>
      </w:r>
      <w:r w:rsidRPr="00CE45BC">
        <w:rPr>
          <w:rFonts w:ascii="Segoe UI Light" w:hAnsi="Segoe UI Light" w:cs="Segoe UI Light"/>
          <w:sz w:val="24"/>
          <w:szCs w:val="24"/>
          <w:u w:val="single"/>
        </w:rPr>
        <w:t>condição</w:t>
      </w:r>
      <w:r>
        <w:rPr>
          <w:rFonts w:ascii="Segoe UI Light" w:hAnsi="Segoe UI Light" w:cs="Segoe UI Light"/>
          <w:sz w:val="24"/>
          <w:szCs w:val="24"/>
        </w:rPr>
        <w:t xml:space="preserve"> ou um </w:t>
      </w:r>
      <w:r w:rsidRPr="00CE45BC">
        <w:rPr>
          <w:rFonts w:ascii="Segoe UI Light" w:hAnsi="Segoe UI Light" w:cs="Segoe UI Light"/>
          <w:sz w:val="24"/>
          <w:szCs w:val="24"/>
          <w:u w:val="single"/>
        </w:rPr>
        <w:t>contador</w:t>
      </w:r>
    </w:p>
    <w:p w14:paraId="0C949055" w14:textId="3A71B378" w:rsidR="00CE45BC" w:rsidRDefault="00CE45BC" w:rsidP="00C52715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</w:p>
    <w:p w14:paraId="36FECAFA" w14:textId="202D2059" w:rsidR="00CE45BC" w:rsidRPr="00622D37" w:rsidRDefault="00CF5EA9" w:rsidP="00622D37">
      <w:pPr>
        <w:shd w:val="clear" w:color="auto" w:fill="FFD966" w:themeFill="accent4" w:themeFillTint="99"/>
        <w:spacing w:after="0"/>
        <w:jc w:val="both"/>
        <w:rPr>
          <w:rFonts w:ascii="Yellow Rabbit - Personal Use" w:hAnsi="Yellow Rabbit - Personal Use" w:cs="Segoe UI Light"/>
          <w:b/>
          <w:bCs/>
          <w:sz w:val="36"/>
          <w:szCs w:val="36"/>
        </w:rPr>
      </w:pPr>
      <w:r w:rsidRPr="00622D37">
        <w:rPr>
          <w:rFonts w:ascii="Yellow Rabbit - Personal Use" w:hAnsi="Yellow Rabbit - Personal Use" w:cs="Segoe UI Light"/>
          <w:b/>
          <w:bCs/>
          <w:sz w:val="36"/>
          <w:szCs w:val="36"/>
        </w:rPr>
        <w:t xml:space="preserve">Linguagens de programação e </w:t>
      </w:r>
      <w:proofErr w:type="spellStart"/>
      <w:r w:rsidRPr="00622D37">
        <w:rPr>
          <w:rFonts w:ascii="Yellow Rabbit - Personal Use" w:hAnsi="Yellow Rabbit - Personal Use" w:cs="Segoe UI Light"/>
          <w:b/>
          <w:bCs/>
          <w:sz w:val="36"/>
          <w:szCs w:val="36"/>
        </w:rPr>
        <w:t>Portugol</w:t>
      </w:r>
      <w:proofErr w:type="spellEnd"/>
    </w:p>
    <w:p w14:paraId="7E3ECC45" w14:textId="4A2F8062" w:rsidR="00CF5EA9" w:rsidRDefault="00CF5EA9" w:rsidP="00C52715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</w:p>
    <w:p w14:paraId="1B5CF942" w14:textId="1B8AB4FB" w:rsidR="00CF5EA9" w:rsidRDefault="00CF5EA9" w:rsidP="00C52715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- Linguagem de Programação é uma linguagem escrita e formal que especifica um conjunto de instruções e regras usadas para gerar programas (software)</w:t>
      </w:r>
    </w:p>
    <w:p w14:paraId="334DCEBC" w14:textId="4B00DC10" w:rsidR="00CF5EA9" w:rsidRDefault="00CF5EA9" w:rsidP="00C52715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</w:p>
    <w:p w14:paraId="7B071C83" w14:textId="7D4F0351" w:rsidR="00CF5EA9" w:rsidRDefault="00CF5EA9" w:rsidP="00C52715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- Um software pode ser desenvolvido para rodar em um computador, dispositivo móvel ou em qualquer equipamento que permita sua execução</w:t>
      </w:r>
    </w:p>
    <w:p w14:paraId="5B3F2772" w14:textId="20D92558" w:rsidR="00CF5EA9" w:rsidRDefault="00CF5EA9" w:rsidP="00C52715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</w:p>
    <w:p w14:paraId="457A6E25" w14:textId="09814410" w:rsidR="00CF5EA9" w:rsidRDefault="00CF5EA9" w:rsidP="00C52715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- As linguagens servem como um meio de comunicação entre computadores e seres humanos</w:t>
      </w:r>
    </w:p>
    <w:p w14:paraId="3F1CD5AE" w14:textId="503E5312" w:rsidR="00CF5EA9" w:rsidRDefault="00CF5EA9" w:rsidP="00C52715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</w:p>
    <w:p w14:paraId="0205B1BC" w14:textId="0004F2FE" w:rsidR="00CF5EA9" w:rsidRPr="00622D37" w:rsidRDefault="00CF5EA9" w:rsidP="00622D37">
      <w:pPr>
        <w:shd w:val="clear" w:color="auto" w:fill="FFD966" w:themeFill="accent4" w:themeFillTint="99"/>
        <w:spacing w:after="0"/>
        <w:jc w:val="both"/>
        <w:rPr>
          <w:rFonts w:ascii="Yellow Rabbit - Personal Use" w:hAnsi="Yellow Rabbit - Personal Use" w:cs="Segoe UI Light"/>
          <w:b/>
          <w:bCs/>
          <w:sz w:val="36"/>
          <w:szCs w:val="36"/>
        </w:rPr>
      </w:pPr>
      <w:r w:rsidRPr="00622D37">
        <w:rPr>
          <w:rFonts w:ascii="Yellow Rabbit - Personal Use" w:hAnsi="Yellow Rabbit - Personal Use" w:cs="Segoe UI Light"/>
          <w:b/>
          <w:bCs/>
          <w:sz w:val="36"/>
          <w:szCs w:val="36"/>
        </w:rPr>
        <w:t>Alto nível x Baixo nível</w:t>
      </w:r>
    </w:p>
    <w:p w14:paraId="58EABD09" w14:textId="4062D60B" w:rsidR="00CF5EA9" w:rsidRDefault="00CF5EA9" w:rsidP="00C52715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</w:p>
    <w:p w14:paraId="2ABA282F" w14:textId="28F1E5D0" w:rsidR="00CF5EA9" w:rsidRDefault="00CF5EA9" w:rsidP="00C52715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 xml:space="preserve">- As linguagens de </w:t>
      </w:r>
      <w:r w:rsidRPr="009148CB">
        <w:rPr>
          <w:rFonts w:ascii="Segoe UI Light" w:hAnsi="Segoe UI Light" w:cs="Segoe UI Light"/>
          <w:b/>
          <w:bCs/>
          <w:sz w:val="24"/>
          <w:szCs w:val="24"/>
        </w:rPr>
        <w:t>alto nível</w:t>
      </w:r>
      <w:r>
        <w:rPr>
          <w:rFonts w:ascii="Segoe UI Light" w:hAnsi="Segoe UI Light" w:cs="Segoe UI Light"/>
          <w:sz w:val="24"/>
          <w:szCs w:val="24"/>
        </w:rPr>
        <w:t xml:space="preserve"> são aquelas que a sintaxe </w:t>
      </w:r>
      <w:r w:rsidRPr="009148CB">
        <w:rPr>
          <w:rFonts w:ascii="Segoe UI Light" w:hAnsi="Segoe UI Light" w:cs="Segoe UI Light"/>
          <w:sz w:val="24"/>
          <w:szCs w:val="24"/>
          <w:u w:val="single"/>
        </w:rPr>
        <w:t>se aproxima mais da nossa</w:t>
      </w:r>
      <w:r>
        <w:rPr>
          <w:rFonts w:ascii="Segoe UI Light" w:hAnsi="Segoe UI Light" w:cs="Segoe UI Light"/>
          <w:sz w:val="24"/>
          <w:szCs w:val="24"/>
        </w:rPr>
        <w:t xml:space="preserve"> linguagem e se distancia mais da linguagem de máquina, ex.: Python, C#, C++...</w:t>
      </w:r>
    </w:p>
    <w:p w14:paraId="45072858" w14:textId="3EA3A417" w:rsidR="00CF5EA9" w:rsidRDefault="00CF5EA9" w:rsidP="00C52715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</w:p>
    <w:p w14:paraId="26DAE451" w14:textId="0D93CDAF" w:rsidR="00CF5EA9" w:rsidRDefault="00CF5EA9" w:rsidP="00C52715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 xml:space="preserve">- Já as de </w:t>
      </w:r>
      <w:r w:rsidRPr="009148CB">
        <w:rPr>
          <w:rFonts w:ascii="Segoe UI Light" w:hAnsi="Segoe UI Light" w:cs="Segoe UI Light"/>
          <w:b/>
          <w:bCs/>
          <w:sz w:val="24"/>
          <w:szCs w:val="24"/>
        </w:rPr>
        <w:t>baixo nível</w:t>
      </w:r>
      <w:r>
        <w:rPr>
          <w:rFonts w:ascii="Segoe UI Light" w:hAnsi="Segoe UI Light" w:cs="Segoe UI Light"/>
          <w:sz w:val="24"/>
          <w:szCs w:val="24"/>
        </w:rPr>
        <w:t xml:space="preserve"> são as que a sintaxe </w:t>
      </w:r>
      <w:r w:rsidRPr="009148CB">
        <w:rPr>
          <w:rFonts w:ascii="Segoe UI Light" w:hAnsi="Segoe UI Light" w:cs="Segoe UI Light"/>
          <w:sz w:val="24"/>
          <w:szCs w:val="24"/>
          <w:u w:val="single"/>
        </w:rPr>
        <w:t>se aproxima mais da linguagem de máquina</w:t>
      </w:r>
      <w:r>
        <w:rPr>
          <w:rFonts w:ascii="Segoe UI Light" w:hAnsi="Segoe UI Light" w:cs="Segoe UI Light"/>
          <w:sz w:val="24"/>
          <w:szCs w:val="24"/>
        </w:rPr>
        <w:t xml:space="preserve"> (necessário ter o conhecimento direto da arquitetura do computador para fazer alguma coisa), ex.: </w:t>
      </w:r>
      <w:proofErr w:type="spellStart"/>
      <w:r>
        <w:rPr>
          <w:rFonts w:ascii="Segoe UI Light" w:hAnsi="Segoe UI Light" w:cs="Segoe UI Light"/>
          <w:sz w:val="24"/>
          <w:szCs w:val="24"/>
        </w:rPr>
        <w:t>Asembly</w:t>
      </w:r>
      <w:proofErr w:type="spellEnd"/>
    </w:p>
    <w:p w14:paraId="7A465D35" w14:textId="7872A1A7" w:rsidR="00CF5EA9" w:rsidRDefault="00CF5EA9" w:rsidP="00C52715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</w:p>
    <w:p w14:paraId="60B076FB" w14:textId="17D8CA56" w:rsidR="00CF5EA9" w:rsidRPr="00622D37" w:rsidRDefault="00CF5EA9" w:rsidP="00622D37">
      <w:pPr>
        <w:shd w:val="clear" w:color="auto" w:fill="FFD966" w:themeFill="accent4" w:themeFillTint="99"/>
        <w:spacing w:after="0"/>
        <w:jc w:val="both"/>
        <w:rPr>
          <w:rFonts w:ascii="Yellow Rabbit - Personal Use" w:hAnsi="Yellow Rabbit - Personal Use" w:cs="Segoe UI Light"/>
          <w:b/>
          <w:bCs/>
          <w:sz w:val="36"/>
          <w:szCs w:val="36"/>
        </w:rPr>
      </w:pPr>
      <w:r w:rsidRPr="00622D37">
        <w:rPr>
          <w:rFonts w:ascii="Yellow Rabbit - Personal Use" w:hAnsi="Yellow Rabbit - Personal Use" w:cs="Segoe UI Light"/>
          <w:b/>
          <w:bCs/>
          <w:sz w:val="36"/>
          <w:szCs w:val="36"/>
        </w:rPr>
        <w:t>Compiladas x Interpretadas</w:t>
      </w:r>
    </w:p>
    <w:p w14:paraId="72D6FB30" w14:textId="3C6F5840" w:rsidR="00CF5EA9" w:rsidRDefault="00CF5EA9" w:rsidP="00C52715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</w:p>
    <w:p w14:paraId="169953D0" w14:textId="0AAD1AF1" w:rsidR="00CF5EA9" w:rsidRDefault="009148CB" w:rsidP="00C52715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 xml:space="preserve">- As </w:t>
      </w:r>
      <w:r w:rsidRPr="009148CB">
        <w:rPr>
          <w:rFonts w:ascii="Segoe UI Light" w:hAnsi="Segoe UI Light" w:cs="Segoe UI Light"/>
          <w:b/>
          <w:bCs/>
          <w:sz w:val="24"/>
          <w:szCs w:val="24"/>
        </w:rPr>
        <w:t xml:space="preserve">compiladas </w:t>
      </w:r>
      <w:r>
        <w:rPr>
          <w:rFonts w:ascii="Segoe UI Light" w:hAnsi="Segoe UI Light" w:cs="Segoe UI Light"/>
          <w:sz w:val="24"/>
          <w:szCs w:val="24"/>
        </w:rPr>
        <w:t xml:space="preserve">são as linguagens em que o código fonte é executado diretamente pelo sistema operacional ou pelo processador, após ser traduzido por meio de um processo chamado </w:t>
      </w:r>
      <w:r w:rsidRPr="009148CB">
        <w:rPr>
          <w:rFonts w:ascii="Segoe UI Light" w:hAnsi="Segoe UI Light" w:cs="Segoe UI Light"/>
          <w:sz w:val="24"/>
          <w:szCs w:val="24"/>
          <w:u w:val="single"/>
        </w:rPr>
        <w:t>compilação</w:t>
      </w:r>
      <w:r>
        <w:rPr>
          <w:rFonts w:ascii="Segoe UI Light" w:hAnsi="Segoe UI Light" w:cs="Segoe UI Light"/>
          <w:sz w:val="24"/>
          <w:szCs w:val="24"/>
        </w:rPr>
        <w:t>, ex.: C#...</w:t>
      </w:r>
    </w:p>
    <w:p w14:paraId="1D57C27D" w14:textId="4ACD0702" w:rsidR="009148CB" w:rsidRDefault="009148CB" w:rsidP="00C52715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</w:p>
    <w:p w14:paraId="3692AA26" w14:textId="57045AEE" w:rsidR="009148CB" w:rsidRDefault="009148CB" w:rsidP="00C52715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 xml:space="preserve">- As </w:t>
      </w:r>
      <w:r w:rsidRPr="009148CB">
        <w:rPr>
          <w:rFonts w:ascii="Segoe UI Light" w:hAnsi="Segoe UI Light" w:cs="Segoe UI Light"/>
          <w:b/>
          <w:bCs/>
          <w:sz w:val="24"/>
          <w:szCs w:val="24"/>
        </w:rPr>
        <w:t>interpretadas</w:t>
      </w:r>
      <w:r>
        <w:rPr>
          <w:rFonts w:ascii="Segoe UI Light" w:hAnsi="Segoe UI Light" w:cs="Segoe UI Light"/>
          <w:sz w:val="24"/>
          <w:szCs w:val="24"/>
        </w:rPr>
        <w:t xml:space="preserve"> são linguagens em que o código fonte é executado por um programa de computador chamado </w:t>
      </w:r>
      <w:r w:rsidRPr="009148CB">
        <w:rPr>
          <w:rFonts w:ascii="Segoe UI Light" w:hAnsi="Segoe UI Light" w:cs="Segoe UI Light"/>
          <w:sz w:val="24"/>
          <w:szCs w:val="24"/>
          <w:u w:val="single"/>
        </w:rPr>
        <w:t>interpretador</w:t>
      </w:r>
      <w:r>
        <w:rPr>
          <w:rFonts w:ascii="Segoe UI Light" w:hAnsi="Segoe UI Light" w:cs="Segoe UI Light"/>
          <w:sz w:val="24"/>
          <w:szCs w:val="24"/>
        </w:rPr>
        <w:t xml:space="preserve"> que em seguida é executado pelo sistema operacional, ex.: </w:t>
      </w:r>
      <w:proofErr w:type="spellStart"/>
      <w:r>
        <w:rPr>
          <w:rFonts w:ascii="Segoe UI Light" w:hAnsi="Segoe UI Light" w:cs="Segoe UI Light"/>
          <w:sz w:val="24"/>
          <w:szCs w:val="24"/>
        </w:rPr>
        <w:t>JavaScript</w:t>
      </w:r>
      <w:proofErr w:type="spellEnd"/>
      <w:r>
        <w:rPr>
          <w:rFonts w:ascii="Segoe UI Light" w:hAnsi="Segoe UI Light" w:cs="Segoe UI Light"/>
          <w:sz w:val="24"/>
          <w:szCs w:val="24"/>
        </w:rPr>
        <w:t>, PHP, R, Python...</w:t>
      </w:r>
    </w:p>
    <w:p w14:paraId="5D214150" w14:textId="70F1BD92" w:rsidR="009148CB" w:rsidRDefault="009148CB" w:rsidP="00C52715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</w:p>
    <w:p w14:paraId="05026C33" w14:textId="6AE99A19" w:rsidR="00470ADB" w:rsidRPr="00622D37" w:rsidRDefault="00470ADB" w:rsidP="00622D37">
      <w:pPr>
        <w:shd w:val="clear" w:color="auto" w:fill="FFD966" w:themeFill="accent4" w:themeFillTint="99"/>
        <w:spacing w:after="0"/>
        <w:jc w:val="both"/>
        <w:rPr>
          <w:rFonts w:ascii="Yellow Rabbit - Personal Use" w:hAnsi="Yellow Rabbit - Personal Use" w:cs="Segoe UI Light"/>
          <w:b/>
          <w:bCs/>
          <w:sz w:val="36"/>
          <w:szCs w:val="36"/>
        </w:rPr>
      </w:pPr>
      <w:proofErr w:type="spellStart"/>
      <w:r w:rsidRPr="00622D37">
        <w:rPr>
          <w:rFonts w:ascii="Yellow Rabbit - Personal Use" w:hAnsi="Yellow Rabbit - Personal Use" w:cs="Segoe UI Light"/>
          <w:b/>
          <w:bCs/>
          <w:sz w:val="36"/>
          <w:szCs w:val="36"/>
        </w:rPr>
        <w:t>Portugol</w:t>
      </w:r>
      <w:proofErr w:type="spellEnd"/>
      <w:r w:rsidRPr="00622D37">
        <w:rPr>
          <w:rFonts w:ascii="Yellow Rabbit - Personal Use" w:hAnsi="Yellow Rabbit - Personal Use" w:cs="Segoe UI Light"/>
          <w:b/>
          <w:bCs/>
          <w:sz w:val="36"/>
          <w:szCs w:val="36"/>
        </w:rPr>
        <w:t>...</w:t>
      </w:r>
    </w:p>
    <w:p w14:paraId="4D0C6E56" w14:textId="77777777" w:rsidR="00470ADB" w:rsidRDefault="00470ADB" w:rsidP="00C52715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</w:p>
    <w:p w14:paraId="50E0D642" w14:textId="2D191F19" w:rsidR="009148CB" w:rsidRDefault="00470ADB" w:rsidP="00C52715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  <w:r>
        <w:rPr>
          <w:noProof/>
        </w:rPr>
        <w:drawing>
          <wp:inline distT="0" distB="0" distL="0" distR="0" wp14:anchorId="37CAC285" wp14:editId="17F65C06">
            <wp:extent cx="2786380" cy="2066925"/>
            <wp:effectExtent l="0" t="0" r="0" b="952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8638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C0AC9" w14:textId="2FE8A94A" w:rsidR="00CF5EA9" w:rsidRDefault="00CF5EA9" w:rsidP="00C52715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</w:p>
    <w:p w14:paraId="0BB341A5" w14:textId="5553C2B9" w:rsidR="00CF5EA9" w:rsidRDefault="00F24A84" w:rsidP="00C52715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1E223402" wp14:editId="3E76241A">
            <wp:extent cx="2786380" cy="1209675"/>
            <wp:effectExtent l="0" t="0" r="0" b="9525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786380" cy="120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225C7" w14:textId="5D1BDB9A" w:rsidR="00F24A84" w:rsidRDefault="00F24A84" w:rsidP="00C52715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 xml:space="preserve">- No </w:t>
      </w:r>
      <w:proofErr w:type="spellStart"/>
      <w:r>
        <w:rPr>
          <w:rFonts w:ascii="Segoe UI Light" w:hAnsi="Segoe UI Light" w:cs="Segoe UI Light"/>
          <w:sz w:val="24"/>
          <w:szCs w:val="24"/>
        </w:rPr>
        <w:t>Portugol</w:t>
      </w:r>
      <w:proofErr w:type="spellEnd"/>
      <w:r>
        <w:rPr>
          <w:rFonts w:ascii="Segoe UI Light" w:hAnsi="Segoe UI Light" w:cs="Segoe UI Light"/>
          <w:sz w:val="24"/>
          <w:szCs w:val="24"/>
        </w:rPr>
        <w:t>, comentário se inicia com //</w:t>
      </w:r>
    </w:p>
    <w:p w14:paraId="10C483FB" w14:textId="5E07F046" w:rsidR="00F24A84" w:rsidRDefault="00F24A84" w:rsidP="00C52715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</w:p>
    <w:p w14:paraId="7199A131" w14:textId="4687C184" w:rsidR="00F24A84" w:rsidRDefault="00F24A84" w:rsidP="00C52715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  <w:r>
        <w:rPr>
          <w:noProof/>
        </w:rPr>
        <w:drawing>
          <wp:inline distT="0" distB="0" distL="0" distR="0" wp14:anchorId="662FB5DB" wp14:editId="2E7B2D5B">
            <wp:extent cx="2786380" cy="2366010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86380" cy="2366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17CD67" w14:textId="45DECC62" w:rsidR="00F24A84" w:rsidRDefault="00F24A84" w:rsidP="00C52715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</w:p>
    <w:p w14:paraId="0F53A1B3" w14:textId="7AED1519" w:rsidR="00F24A84" w:rsidRDefault="004A7E63" w:rsidP="00C52715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  <w:r>
        <w:rPr>
          <w:noProof/>
        </w:rPr>
        <w:drawing>
          <wp:inline distT="0" distB="0" distL="0" distR="0" wp14:anchorId="0E16A2F7" wp14:editId="7D95E7DD">
            <wp:extent cx="2786380" cy="1997710"/>
            <wp:effectExtent l="0" t="0" r="0" b="254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86380" cy="1997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4F5E2F" w14:textId="23DD25E4" w:rsidR="004A7E63" w:rsidRDefault="004A7E63" w:rsidP="00C52715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</w:p>
    <w:p w14:paraId="7F02021D" w14:textId="0801418D" w:rsidR="008F240D" w:rsidRPr="005A7315" w:rsidRDefault="008F240D" w:rsidP="008F240D">
      <w:pPr>
        <w:shd w:val="clear" w:color="auto" w:fill="833C0B" w:themeFill="accent2" w:themeFillShade="80"/>
        <w:spacing w:after="0"/>
        <w:jc w:val="center"/>
        <w:rPr>
          <w:rFonts w:ascii="Yellow Rabbit - Personal Use" w:hAnsi="Yellow Rabbit - Personal Use" w:cs="Segoe UI Light"/>
          <w:b/>
          <w:bCs/>
          <w:color w:val="FFFFFF" w:themeColor="background1"/>
          <w:sz w:val="36"/>
          <w:szCs w:val="36"/>
        </w:rPr>
      </w:pPr>
      <w:r w:rsidRPr="005A7315">
        <w:rPr>
          <w:rFonts w:ascii="Yellow Rabbit - Personal Use" w:hAnsi="Yellow Rabbit - Personal Use" w:cs="Segoe UI Light"/>
          <w:b/>
          <w:bCs/>
          <w:color w:val="FFFFFF" w:themeColor="background1"/>
          <w:sz w:val="36"/>
          <w:szCs w:val="36"/>
          <w:u w:val="single"/>
        </w:rPr>
        <w:t xml:space="preserve">TREINAMENTO </w:t>
      </w:r>
      <w:r>
        <w:rPr>
          <w:rFonts w:ascii="Yellow Rabbit - Personal Use" w:hAnsi="Yellow Rabbit - Personal Use" w:cs="Segoe UI Light"/>
          <w:b/>
          <w:bCs/>
          <w:color w:val="FFFFFF" w:themeColor="background1"/>
          <w:sz w:val="36"/>
          <w:szCs w:val="36"/>
          <w:u w:val="single"/>
        </w:rPr>
        <w:t>2</w:t>
      </w:r>
      <w:r w:rsidRPr="005A7315">
        <w:rPr>
          <w:rFonts w:ascii="Yellow Rabbit - Personal Use" w:hAnsi="Yellow Rabbit - Personal Use" w:cs="Segoe UI Light"/>
          <w:b/>
          <w:bCs/>
          <w:color w:val="FFFFFF" w:themeColor="background1"/>
          <w:sz w:val="36"/>
          <w:szCs w:val="36"/>
          <w:u w:val="single"/>
        </w:rPr>
        <w:t>:</w:t>
      </w:r>
      <w:r>
        <w:rPr>
          <w:rFonts w:ascii="Yellow Rabbit - Personal Use" w:hAnsi="Yellow Rabbit - Personal Use" w:cs="Segoe UI Light"/>
          <w:b/>
          <w:bCs/>
          <w:color w:val="FFFFFF" w:themeColor="background1"/>
          <w:sz w:val="36"/>
          <w:szCs w:val="36"/>
        </w:rPr>
        <w:t xml:space="preserve"> ESTRUTURA DE DADOS E ALGORITMOS</w:t>
      </w:r>
    </w:p>
    <w:p w14:paraId="76035632" w14:textId="0C5487DC" w:rsidR="004A7E63" w:rsidRDefault="004A7E63" w:rsidP="00C52715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</w:p>
    <w:p w14:paraId="21ECC4A3" w14:textId="604BE941" w:rsidR="008F240D" w:rsidRDefault="0044580F" w:rsidP="00C52715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 xml:space="preserve">- O que é uma </w:t>
      </w:r>
      <w:r w:rsidRPr="00913292">
        <w:rPr>
          <w:rFonts w:ascii="Segoe UI Light" w:hAnsi="Segoe UI Light" w:cs="Segoe UI Light"/>
          <w:b/>
          <w:bCs/>
          <w:sz w:val="24"/>
          <w:szCs w:val="24"/>
        </w:rPr>
        <w:t>estrutura de dados</w:t>
      </w:r>
      <w:r>
        <w:rPr>
          <w:rFonts w:ascii="Segoe UI Light" w:hAnsi="Segoe UI Light" w:cs="Segoe UI Light"/>
          <w:sz w:val="24"/>
          <w:szCs w:val="24"/>
        </w:rPr>
        <w:t>?</w:t>
      </w:r>
    </w:p>
    <w:p w14:paraId="5B4049A3" w14:textId="1D6A107A" w:rsidR="0044580F" w:rsidRDefault="0044580F" w:rsidP="00C52715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ab/>
        <w:t xml:space="preserve">É uma estrutura organizada de dados na memória do </w:t>
      </w:r>
      <w:proofErr w:type="spellStart"/>
      <w:r>
        <w:rPr>
          <w:rFonts w:ascii="Segoe UI Light" w:hAnsi="Segoe UI Light" w:cs="Segoe UI Light"/>
          <w:sz w:val="24"/>
          <w:szCs w:val="24"/>
        </w:rPr>
        <w:t>pc</w:t>
      </w:r>
      <w:proofErr w:type="spellEnd"/>
      <w:r>
        <w:rPr>
          <w:rFonts w:ascii="Segoe UI Light" w:hAnsi="Segoe UI Light" w:cs="Segoe UI Light"/>
          <w:sz w:val="24"/>
          <w:szCs w:val="24"/>
        </w:rPr>
        <w:t xml:space="preserve"> ou em qualquer dispositivo de armazenamento, de forma que os dados possam ser utilizados de forma correta</w:t>
      </w:r>
    </w:p>
    <w:p w14:paraId="0906D0E5" w14:textId="658899FC" w:rsidR="0044580F" w:rsidRDefault="0044580F" w:rsidP="00C52715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</w:p>
    <w:p w14:paraId="44884C9C" w14:textId="6B35EDC7" w:rsidR="0044580F" w:rsidRDefault="0044580F" w:rsidP="00C52715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-</w:t>
      </w:r>
      <w:r w:rsidR="00913292">
        <w:rPr>
          <w:rFonts w:ascii="Segoe UI Light" w:hAnsi="Segoe UI Light" w:cs="Segoe UI Light"/>
          <w:sz w:val="24"/>
          <w:szCs w:val="24"/>
        </w:rPr>
        <w:t xml:space="preserve"> As estruturas encontram muitas aplicações no desenvolvimento de sistemas, sendo que algumas muito especializadas e utilizadas </w:t>
      </w:r>
      <w:r w:rsidR="00913292">
        <w:rPr>
          <w:rFonts w:ascii="Segoe UI Light" w:hAnsi="Segoe UI Light" w:cs="Segoe UI Light"/>
          <w:sz w:val="24"/>
          <w:szCs w:val="24"/>
        </w:rPr>
        <w:t>em tarefas específicas (como mecanismo de busca e análise de bancos de dados)</w:t>
      </w:r>
    </w:p>
    <w:p w14:paraId="30F3838A" w14:textId="090A0B1F" w:rsidR="00913292" w:rsidRDefault="00913292" w:rsidP="00C52715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</w:p>
    <w:p w14:paraId="61594A66" w14:textId="497EA9E2" w:rsidR="00913292" w:rsidRDefault="00913292" w:rsidP="00C52715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 xml:space="preserve">- </w:t>
      </w:r>
      <w:r w:rsidRPr="00913292">
        <w:rPr>
          <w:rFonts w:ascii="Segoe UI Light" w:hAnsi="Segoe UI Light" w:cs="Segoe UI Light"/>
          <w:b/>
          <w:bCs/>
          <w:sz w:val="24"/>
          <w:szCs w:val="24"/>
        </w:rPr>
        <w:t>Algoritmo</w:t>
      </w:r>
      <w:r>
        <w:rPr>
          <w:rFonts w:ascii="Segoe UI Light" w:hAnsi="Segoe UI Light" w:cs="Segoe UI Light"/>
          <w:sz w:val="24"/>
          <w:szCs w:val="24"/>
        </w:rPr>
        <w:t xml:space="preserve"> é um conjunto de instruções estruturadas e ordenadas, seu objetivo é realizar uma tarefa ou operação específica</w:t>
      </w:r>
    </w:p>
    <w:p w14:paraId="27B5A830" w14:textId="0EEFCE34" w:rsidR="008F240D" w:rsidRDefault="008F240D" w:rsidP="00C52715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</w:p>
    <w:p w14:paraId="20C64B61" w14:textId="130CAD3A" w:rsidR="00913292" w:rsidRDefault="00913292" w:rsidP="00C52715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 xml:space="preserve">- As </w:t>
      </w:r>
      <w:r w:rsidRPr="00913292">
        <w:rPr>
          <w:rFonts w:ascii="Segoe UI Light" w:hAnsi="Segoe UI Light" w:cs="Segoe UI Light"/>
          <w:b/>
          <w:bCs/>
          <w:sz w:val="24"/>
          <w:szCs w:val="24"/>
        </w:rPr>
        <w:t>principais estruturas de dados</w:t>
      </w:r>
      <w:r>
        <w:rPr>
          <w:rFonts w:ascii="Segoe UI Light" w:hAnsi="Segoe UI Light" w:cs="Segoe UI Light"/>
          <w:sz w:val="24"/>
          <w:szCs w:val="24"/>
        </w:rPr>
        <w:t xml:space="preserve"> utilizadas em </w:t>
      </w:r>
      <w:proofErr w:type="spellStart"/>
      <w:r>
        <w:rPr>
          <w:rFonts w:ascii="Segoe UI Light" w:hAnsi="Segoe UI Light" w:cs="Segoe UI Light"/>
          <w:sz w:val="24"/>
          <w:szCs w:val="24"/>
        </w:rPr>
        <w:t>desenv</w:t>
      </w:r>
      <w:proofErr w:type="spellEnd"/>
      <w:r>
        <w:rPr>
          <w:rFonts w:ascii="Segoe UI Light" w:hAnsi="Segoe UI Light" w:cs="Segoe UI Light"/>
          <w:sz w:val="24"/>
          <w:szCs w:val="24"/>
        </w:rPr>
        <w:t>. de sistemas são:</w:t>
      </w:r>
    </w:p>
    <w:p w14:paraId="685E58D1" w14:textId="69FCFFBE" w:rsidR="00913292" w:rsidRDefault="00913292" w:rsidP="00C52715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ab/>
        <w:t>Vetores e matrizes (</w:t>
      </w:r>
      <w:proofErr w:type="spellStart"/>
      <w:r>
        <w:rPr>
          <w:rFonts w:ascii="Segoe UI Light" w:hAnsi="Segoe UI Light" w:cs="Segoe UI Light"/>
          <w:sz w:val="24"/>
          <w:szCs w:val="24"/>
        </w:rPr>
        <w:t>arrays</w:t>
      </w:r>
      <w:proofErr w:type="spellEnd"/>
      <w:r>
        <w:rPr>
          <w:rFonts w:ascii="Segoe UI Light" w:hAnsi="Segoe UI Light" w:cs="Segoe UI Light"/>
          <w:sz w:val="24"/>
          <w:szCs w:val="24"/>
        </w:rPr>
        <w:t>)</w:t>
      </w:r>
    </w:p>
    <w:p w14:paraId="777CA346" w14:textId="3357C59E" w:rsidR="00913292" w:rsidRDefault="00913292" w:rsidP="00C52715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ab/>
        <w:t>Registro</w:t>
      </w:r>
    </w:p>
    <w:p w14:paraId="224B04CC" w14:textId="7CD7509B" w:rsidR="00913292" w:rsidRDefault="00913292" w:rsidP="00C52715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ab/>
        <w:t>Lista</w:t>
      </w:r>
    </w:p>
    <w:p w14:paraId="32F4242E" w14:textId="059E92DB" w:rsidR="00913292" w:rsidRDefault="00913292" w:rsidP="00C52715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ab/>
        <w:t>Pilha</w:t>
      </w:r>
    </w:p>
    <w:p w14:paraId="2E7F2DFF" w14:textId="1422F06A" w:rsidR="00913292" w:rsidRDefault="00913292" w:rsidP="00C52715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ab/>
        <w:t>Fila</w:t>
      </w:r>
    </w:p>
    <w:p w14:paraId="5BC61538" w14:textId="3B78FC0C" w:rsidR="00913292" w:rsidRDefault="00913292" w:rsidP="00C52715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ab/>
        <w:t>Árvore</w:t>
      </w:r>
    </w:p>
    <w:p w14:paraId="3F1E8625" w14:textId="37C09E2A" w:rsidR="00913292" w:rsidRDefault="00913292" w:rsidP="00913292">
      <w:pPr>
        <w:spacing w:after="0"/>
        <w:ind w:firstLine="708"/>
        <w:jc w:val="both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 xml:space="preserve">Tabela </w:t>
      </w:r>
      <w:proofErr w:type="spellStart"/>
      <w:r>
        <w:rPr>
          <w:rFonts w:ascii="Segoe UI Light" w:hAnsi="Segoe UI Light" w:cs="Segoe UI Light"/>
          <w:sz w:val="24"/>
          <w:szCs w:val="24"/>
        </w:rPr>
        <w:t>Hash</w:t>
      </w:r>
      <w:proofErr w:type="spellEnd"/>
    </w:p>
    <w:p w14:paraId="73807870" w14:textId="00C90F92" w:rsidR="00913292" w:rsidRDefault="00913292" w:rsidP="00C52715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ab/>
        <w:t>Grafos</w:t>
      </w:r>
    </w:p>
    <w:p w14:paraId="3C6713A7" w14:textId="5969CFAD" w:rsidR="00913292" w:rsidRDefault="00913292" w:rsidP="00C52715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</w:p>
    <w:p w14:paraId="78E4F369" w14:textId="6F1014BB" w:rsidR="00F24A84" w:rsidRPr="00622D37" w:rsidRDefault="00913292" w:rsidP="00622D37">
      <w:pPr>
        <w:shd w:val="clear" w:color="auto" w:fill="FFD966" w:themeFill="accent4" w:themeFillTint="99"/>
        <w:spacing w:after="0"/>
        <w:jc w:val="both"/>
        <w:rPr>
          <w:rFonts w:ascii="Yellow Rabbit - Personal Use" w:hAnsi="Yellow Rabbit - Personal Use" w:cs="Segoe UI Light"/>
          <w:b/>
          <w:bCs/>
          <w:sz w:val="36"/>
          <w:szCs w:val="36"/>
        </w:rPr>
      </w:pPr>
      <w:proofErr w:type="spellStart"/>
      <w:r w:rsidRPr="00622D37">
        <w:rPr>
          <w:rFonts w:ascii="Yellow Rabbit - Personal Use" w:hAnsi="Yellow Rabbit - Personal Use" w:cs="Segoe UI Light"/>
          <w:b/>
          <w:bCs/>
          <w:sz w:val="36"/>
          <w:szCs w:val="36"/>
        </w:rPr>
        <w:t>Arrays</w:t>
      </w:r>
      <w:proofErr w:type="spellEnd"/>
    </w:p>
    <w:p w14:paraId="56F834B5" w14:textId="0B0AD774" w:rsidR="00913292" w:rsidRDefault="00913292" w:rsidP="00C52715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</w:p>
    <w:p w14:paraId="39F82C7F" w14:textId="7B49236B" w:rsidR="00913292" w:rsidRDefault="00913292" w:rsidP="00C52715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- São estruturas de dados simples que podem auxiliar quando há muitas variáveis do mesmo tipo em um algoritmo</w:t>
      </w:r>
    </w:p>
    <w:p w14:paraId="3FE0BDAD" w14:textId="2BD96ECA" w:rsidR="00913292" w:rsidRDefault="00913292" w:rsidP="00C52715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</w:p>
    <w:p w14:paraId="4F7C0629" w14:textId="0B59B062" w:rsidR="00913292" w:rsidRDefault="00440B09" w:rsidP="00C52715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 xml:space="preserve">- O </w:t>
      </w:r>
      <w:r w:rsidRPr="00440B09">
        <w:rPr>
          <w:rFonts w:ascii="Segoe UI Light" w:hAnsi="Segoe UI Light" w:cs="Segoe UI Light"/>
          <w:b/>
          <w:bCs/>
          <w:sz w:val="24"/>
          <w:szCs w:val="24"/>
        </w:rPr>
        <w:t>vetor (</w:t>
      </w:r>
      <w:proofErr w:type="spellStart"/>
      <w:r w:rsidRPr="00440B09">
        <w:rPr>
          <w:rFonts w:ascii="Segoe UI Light" w:hAnsi="Segoe UI Light" w:cs="Segoe UI Light"/>
          <w:b/>
          <w:bCs/>
          <w:sz w:val="24"/>
          <w:szCs w:val="24"/>
        </w:rPr>
        <w:t>array</w:t>
      </w:r>
      <w:proofErr w:type="spellEnd"/>
      <w:r w:rsidRPr="00440B09">
        <w:rPr>
          <w:rFonts w:ascii="Segoe UI Light" w:hAnsi="Segoe UI Light" w:cs="Segoe UI Light"/>
          <w:b/>
          <w:bCs/>
          <w:sz w:val="24"/>
          <w:szCs w:val="24"/>
        </w:rPr>
        <w:t xml:space="preserve"> </w:t>
      </w:r>
      <w:proofErr w:type="spellStart"/>
      <w:r w:rsidRPr="00440B09">
        <w:rPr>
          <w:rFonts w:ascii="Segoe UI Light" w:hAnsi="Segoe UI Light" w:cs="Segoe UI Light"/>
          <w:b/>
          <w:bCs/>
          <w:sz w:val="24"/>
          <w:szCs w:val="24"/>
        </w:rPr>
        <w:t>uni-dimensional</w:t>
      </w:r>
      <w:proofErr w:type="spellEnd"/>
      <w:r w:rsidRPr="00440B09">
        <w:rPr>
          <w:rFonts w:ascii="Segoe UI Light" w:hAnsi="Segoe UI Light" w:cs="Segoe UI Light"/>
          <w:b/>
          <w:bCs/>
          <w:sz w:val="24"/>
          <w:szCs w:val="24"/>
        </w:rPr>
        <w:t xml:space="preserve">) </w:t>
      </w:r>
      <w:r>
        <w:rPr>
          <w:rFonts w:ascii="Segoe UI Light" w:hAnsi="Segoe UI Light" w:cs="Segoe UI Light"/>
          <w:sz w:val="24"/>
          <w:szCs w:val="24"/>
        </w:rPr>
        <w:t xml:space="preserve">é uma variável que armazena várias variáveis </w:t>
      </w:r>
      <w:r w:rsidRPr="00440B09">
        <w:rPr>
          <w:rFonts w:ascii="Segoe UI Light" w:hAnsi="Segoe UI Light" w:cs="Segoe UI Light"/>
          <w:sz w:val="24"/>
          <w:szCs w:val="24"/>
          <w:u w:val="single"/>
        </w:rPr>
        <w:t>do mesmo tipo</w:t>
      </w:r>
      <w:r>
        <w:rPr>
          <w:rFonts w:ascii="Segoe UI Light" w:hAnsi="Segoe UI Light" w:cs="Segoe UI Light"/>
          <w:sz w:val="24"/>
          <w:szCs w:val="24"/>
        </w:rPr>
        <w:t xml:space="preserve">; é uma </w:t>
      </w:r>
      <w:proofErr w:type="spellStart"/>
      <w:r>
        <w:rPr>
          <w:rFonts w:ascii="Segoe UI Light" w:hAnsi="Segoe UI Light" w:cs="Segoe UI Light"/>
          <w:sz w:val="24"/>
          <w:szCs w:val="24"/>
        </w:rPr>
        <w:t>estutura</w:t>
      </w:r>
      <w:proofErr w:type="spellEnd"/>
      <w:r>
        <w:rPr>
          <w:rFonts w:ascii="Segoe UI Light" w:hAnsi="Segoe UI Light" w:cs="Segoe UI Light"/>
          <w:sz w:val="24"/>
          <w:szCs w:val="24"/>
        </w:rPr>
        <w:t xml:space="preserve"> indexada que pode armazenar uma determinada quant. de valores</w:t>
      </w:r>
    </w:p>
    <w:p w14:paraId="0AD05062" w14:textId="74A87C97" w:rsidR="00440B09" w:rsidRDefault="00440B09" w:rsidP="00C52715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</w:p>
    <w:p w14:paraId="7EC0A782" w14:textId="3445B1F5" w:rsidR="00440B09" w:rsidRDefault="00623112" w:rsidP="00C52715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- \t dá espaço, enquanto \n pula linha</w:t>
      </w:r>
    </w:p>
    <w:p w14:paraId="70C8CABC" w14:textId="62167A1E" w:rsidR="00623112" w:rsidRDefault="00623112" w:rsidP="00C52715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</w:p>
    <w:p w14:paraId="1357B96D" w14:textId="0B12183F" w:rsidR="00623112" w:rsidRDefault="00623112" w:rsidP="00C52715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 xml:space="preserve">- A </w:t>
      </w:r>
      <w:r w:rsidRPr="00623112">
        <w:rPr>
          <w:rFonts w:ascii="Segoe UI Light" w:hAnsi="Segoe UI Light" w:cs="Segoe UI Light"/>
          <w:b/>
          <w:bCs/>
          <w:sz w:val="24"/>
          <w:szCs w:val="24"/>
        </w:rPr>
        <w:t>matriz (</w:t>
      </w:r>
      <w:proofErr w:type="spellStart"/>
      <w:r w:rsidRPr="00623112">
        <w:rPr>
          <w:rFonts w:ascii="Segoe UI Light" w:hAnsi="Segoe UI Light" w:cs="Segoe UI Light"/>
          <w:b/>
          <w:bCs/>
          <w:sz w:val="24"/>
          <w:szCs w:val="24"/>
        </w:rPr>
        <w:t>array</w:t>
      </w:r>
      <w:proofErr w:type="spellEnd"/>
      <w:r w:rsidRPr="00623112">
        <w:rPr>
          <w:rFonts w:ascii="Segoe UI Light" w:hAnsi="Segoe UI Light" w:cs="Segoe UI Light"/>
          <w:b/>
          <w:bCs/>
          <w:sz w:val="24"/>
          <w:szCs w:val="24"/>
        </w:rPr>
        <w:t xml:space="preserve"> multidimensional)</w:t>
      </w:r>
      <w:r>
        <w:rPr>
          <w:rFonts w:ascii="Segoe UI Light" w:hAnsi="Segoe UI Light" w:cs="Segoe UI Light"/>
          <w:sz w:val="24"/>
          <w:szCs w:val="24"/>
        </w:rPr>
        <w:t xml:space="preserve"> é um </w:t>
      </w:r>
      <w:r w:rsidRPr="00623112">
        <w:rPr>
          <w:rFonts w:ascii="Segoe UI Light" w:hAnsi="Segoe UI Light" w:cs="Segoe UI Light"/>
          <w:sz w:val="24"/>
          <w:szCs w:val="24"/>
          <w:u w:val="single"/>
        </w:rPr>
        <w:t>vetor de vetores</w:t>
      </w:r>
      <w:r>
        <w:rPr>
          <w:rFonts w:ascii="Segoe UI Light" w:hAnsi="Segoe UI Light" w:cs="Segoe UI Light"/>
          <w:sz w:val="24"/>
          <w:szCs w:val="24"/>
        </w:rPr>
        <w:t>, possuindo duas ou mais dimensões</w:t>
      </w:r>
    </w:p>
    <w:p w14:paraId="79EF6FD1" w14:textId="77777777" w:rsidR="00F24A84" w:rsidRDefault="00F24A84" w:rsidP="00C52715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</w:p>
    <w:p w14:paraId="772D5E40" w14:textId="5A49D582" w:rsidR="00CF5EA9" w:rsidRPr="00622D37" w:rsidRDefault="005B417B" w:rsidP="00622D37">
      <w:pPr>
        <w:shd w:val="clear" w:color="auto" w:fill="FFD966" w:themeFill="accent4" w:themeFillTint="99"/>
        <w:spacing w:after="0"/>
        <w:jc w:val="both"/>
        <w:rPr>
          <w:rFonts w:ascii="Yellow Rabbit - Personal Use" w:hAnsi="Yellow Rabbit - Personal Use" w:cs="Segoe UI Light"/>
          <w:b/>
          <w:bCs/>
          <w:sz w:val="36"/>
          <w:szCs w:val="36"/>
        </w:rPr>
      </w:pPr>
      <w:r w:rsidRPr="00622D37">
        <w:rPr>
          <w:rFonts w:ascii="Yellow Rabbit - Personal Use" w:hAnsi="Yellow Rabbit - Personal Use" w:cs="Segoe UI Light"/>
          <w:b/>
          <w:bCs/>
          <w:sz w:val="36"/>
          <w:szCs w:val="36"/>
        </w:rPr>
        <w:t>Registros</w:t>
      </w:r>
    </w:p>
    <w:p w14:paraId="5D90C7AC" w14:textId="1648FD75" w:rsidR="005B417B" w:rsidRDefault="005B417B" w:rsidP="00C52715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</w:p>
    <w:p w14:paraId="132E8B3D" w14:textId="465896FC" w:rsidR="005B417B" w:rsidRDefault="005B417B" w:rsidP="005B417B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 xml:space="preserve">- É uma estrutura que oferece um </w:t>
      </w:r>
      <w:r w:rsidRPr="005B417B">
        <w:rPr>
          <w:rFonts w:ascii="Segoe UI Light" w:hAnsi="Segoe UI Light" w:cs="Segoe UI Light"/>
          <w:sz w:val="24"/>
          <w:szCs w:val="24"/>
          <w:u w:val="single"/>
        </w:rPr>
        <w:t>formato especializado</w:t>
      </w:r>
      <w:r>
        <w:rPr>
          <w:rFonts w:ascii="Segoe UI Light" w:hAnsi="Segoe UI Light" w:cs="Segoe UI Light"/>
          <w:sz w:val="24"/>
          <w:szCs w:val="24"/>
        </w:rPr>
        <w:t xml:space="preserve"> para o armazenamento de dados</w:t>
      </w:r>
    </w:p>
    <w:p w14:paraId="4FA52CFE" w14:textId="0EBBF840" w:rsidR="005B417B" w:rsidRDefault="005B417B" w:rsidP="005B417B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</w:p>
    <w:p w14:paraId="5C2F58E9" w14:textId="5BEB1AD3" w:rsidR="005B417B" w:rsidRDefault="005B417B" w:rsidP="005B417B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lastRenderedPageBreak/>
        <w:t xml:space="preserve">- Diferentemente dos </w:t>
      </w:r>
      <w:proofErr w:type="spellStart"/>
      <w:r>
        <w:rPr>
          <w:rFonts w:ascii="Segoe UI Light" w:hAnsi="Segoe UI Light" w:cs="Segoe UI Light"/>
          <w:sz w:val="24"/>
          <w:szCs w:val="24"/>
        </w:rPr>
        <w:t>arrays</w:t>
      </w:r>
      <w:proofErr w:type="spellEnd"/>
      <w:r>
        <w:rPr>
          <w:rFonts w:ascii="Segoe UI Light" w:hAnsi="Segoe UI Light" w:cs="Segoe UI Light"/>
          <w:sz w:val="24"/>
          <w:szCs w:val="24"/>
        </w:rPr>
        <w:t>, o registro permite armazenar mais de um tipo de dado</w:t>
      </w:r>
    </w:p>
    <w:p w14:paraId="65710085" w14:textId="3B2DCF6D" w:rsidR="005B417B" w:rsidRDefault="005B417B" w:rsidP="005B417B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</w:p>
    <w:p w14:paraId="677B4BA8" w14:textId="088667DD" w:rsidR="005B417B" w:rsidRDefault="005B417B" w:rsidP="005B417B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- Toda estrutura de registro tem um nome (</w:t>
      </w:r>
      <w:proofErr w:type="spellStart"/>
      <w:r>
        <w:rPr>
          <w:rFonts w:ascii="Segoe UI Light" w:hAnsi="Segoe UI Light" w:cs="Segoe UI Light"/>
          <w:sz w:val="24"/>
          <w:szCs w:val="24"/>
        </w:rPr>
        <w:t>ex</w:t>
      </w:r>
      <w:proofErr w:type="spellEnd"/>
      <w:r>
        <w:rPr>
          <w:rFonts w:ascii="Segoe UI Light" w:hAnsi="Segoe UI Light" w:cs="Segoe UI Light"/>
          <w:sz w:val="24"/>
          <w:szCs w:val="24"/>
        </w:rPr>
        <w:t>: livro) e seus campos podem ser acessados por meio do uso do operador ponto, ex.:</w:t>
      </w:r>
    </w:p>
    <w:p w14:paraId="274B314C" w14:textId="38C0642A" w:rsidR="005B417B" w:rsidRDefault="005B417B" w:rsidP="005B417B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ab/>
        <w:t xml:space="preserve">Para acessar o preço de um livro, poderíamos utilizar a declaração </w:t>
      </w:r>
      <w:proofErr w:type="spellStart"/>
      <w:r w:rsidRPr="005B417B">
        <w:rPr>
          <w:rFonts w:ascii="Segoe UI Light" w:hAnsi="Segoe UI Light" w:cs="Segoe UI Light"/>
          <w:b/>
          <w:bCs/>
          <w:sz w:val="24"/>
          <w:szCs w:val="24"/>
        </w:rPr>
        <w:t>livro.preco</w:t>
      </w:r>
      <w:proofErr w:type="spellEnd"/>
    </w:p>
    <w:p w14:paraId="18DEBF60" w14:textId="73887C8E" w:rsidR="005B417B" w:rsidRDefault="005B417B" w:rsidP="005B417B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</w:p>
    <w:p w14:paraId="76BFC4F9" w14:textId="6B1B3E6E" w:rsidR="005B417B" w:rsidRPr="00622D37" w:rsidRDefault="00AB463C" w:rsidP="00622D37">
      <w:pPr>
        <w:shd w:val="clear" w:color="auto" w:fill="FFD966" w:themeFill="accent4" w:themeFillTint="99"/>
        <w:spacing w:after="0"/>
        <w:jc w:val="both"/>
        <w:rPr>
          <w:rFonts w:ascii="Yellow Rabbit - Personal Use" w:hAnsi="Yellow Rabbit - Personal Use" w:cs="Segoe UI Light"/>
          <w:b/>
          <w:bCs/>
          <w:sz w:val="36"/>
          <w:szCs w:val="36"/>
        </w:rPr>
      </w:pPr>
      <w:r w:rsidRPr="00622D37">
        <w:rPr>
          <w:rFonts w:ascii="Yellow Rabbit - Personal Use" w:hAnsi="Yellow Rabbit - Personal Use" w:cs="Segoe UI Light"/>
          <w:b/>
          <w:bCs/>
          <w:sz w:val="36"/>
          <w:szCs w:val="36"/>
        </w:rPr>
        <w:t>Listas</w:t>
      </w:r>
    </w:p>
    <w:p w14:paraId="6A13B293" w14:textId="10B6B38E" w:rsidR="00AB463C" w:rsidRDefault="00AB463C" w:rsidP="005B417B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</w:p>
    <w:p w14:paraId="4C13159E" w14:textId="06770858" w:rsidR="00AB463C" w:rsidRDefault="00AB463C" w:rsidP="005B417B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- Armazenam dados de um determinado tipo e numa ordem específica</w:t>
      </w:r>
    </w:p>
    <w:p w14:paraId="1F87CD8B" w14:textId="37E52277" w:rsidR="00AB463C" w:rsidRDefault="00AB463C" w:rsidP="005B417B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</w:p>
    <w:p w14:paraId="6C680851" w14:textId="18149FE4" w:rsidR="00AB463C" w:rsidRDefault="00AB463C" w:rsidP="005B417B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 xml:space="preserve">- Mas qual a diferença para os </w:t>
      </w:r>
      <w:proofErr w:type="spellStart"/>
      <w:r>
        <w:rPr>
          <w:rFonts w:ascii="Segoe UI Light" w:hAnsi="Segoe UI Light" w:cs="Segoe UI Light"/>
          <w:sz w:val="24"/>
          <w:szCs w:val="24"/>
        </w:rPr>
        <w:t>arrays</w:t>
      </w:r>
      <w:proofErr w:type="spellEnd"/>
      <w:r>
        <w:rPr>
          <w:rFonts w:ascii="Segoe UI Light" w:hAnsi="Segoe UI Light" w:cs="Segoe UI Light"/>
          <w:sz w:val="24"/>
          <w:szCs w:val="24"/>
        </w:rPr>
        <w:t xml:space="preserve">? É que as listas possuem ajustável, enquanto os </w:t>
      </w:r>
      <w:proofErr w:type="spellStart"/>
      <w:r>
        <w:rPr>
          <w:rFonts w:ascii="Segoe UI Light" w:hAnsi="Segoe UI Light" w:cs="Segoe UI Light"/>
          <w:sz w:val="24"/>
          <w:szCs w:val="24"/>
        </w:rPr>
        <w:t>arrays</w:t>
      </w:r>
      <w:proofErr w:type="spellEnd"/>
      <w:r>
        <w:rPr>
          <w:rFonts w:ascii="Segoe UI Light" w:hAnsi="Segoe UI Light" w:cs="Segoe UI Light"/>
          <w:sz w:val="24"/>
          <w:szCs w:val="24"/>
        </w:rPr>
        <w:t xml:space="preserve"> possuem um tamanho fixo</w:t>
      </w:r>
    </w:p>
    <w:p w14:paraId="6A46A62C" w14:textId="3361D69A" w:rsidR="00AB463C" w:rsidRDefault="00AB463C" w:rsidP="005B417B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</w:p>
    <w:p w14:paraId="4B72AC02" w14:textId="346568FA" w:rsidR="00AB463C" w:rsidRDefault="00AB463C" w:rsidP="005B417B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- Existem dois tipos de listas: ligadas e duplamente ligadas</w:t>
      </w:r>
    </w:p>
    <w:p w14:paraId="317907E0" w14:textId="399D1C1D" w:rsidR="00A06D13" w:rsidRDefault="00A06D13" w:rsidP="005B417B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</w:p>
    <w:p w14:paraId="5B4C5A7A" w14:textId="7EF45B58" w:rsidR="00170F22" w:rsidRDefault="00170F22" w:rsidP="005B417B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 xml:space="preserve">- Aqui não anotei PILHA, ÁRVORES E TABELAS HASH (tabela </w:t>
      </w:r>
      <w:proofErr w:type="spellStart"/>
      <w:r>
        <w:rPr>
          <w:rFonts w:ascii="Segoe UI Light" w:hAnsi="Segoe UI Light" w:cs="Segoe UI Light"/>
          <w:sz w:val="24"/>
          <w:szCs w:val="24"/>
        </w:rPr>
        <w:t>hash</w:t>
      </w:r>
      <w:proofErr w:type="spellEnd"/>
      <w:r>
        <w:rPr>
          <w:rFonts w:ascii="Segoe UI Light" w:hAnsi="Segoe UI Light" w:cs="Segoe UI Light"/>
          <w:sz w:val="24"/>
          <w:szCs w:val="24"/>
        </w:rPr>
        <w:t xml:space="preserve"> me lembra dicionários em </w:t>
      </w:r>
      <w:proofErr w:type="spellStart"/>
      <w:r>
        <w:rPr>
          <w:rFonts w:ascii="Segoe UI Light" w:hAnsi="Segoe UI Light" w:cs="Segoe UI Light"/>
          <w:sz w:val="24"/>
          <w:szCs w:val="24"/>
        </w:rPr>
        <w:t>pytho</w:t>
      </w:r>
      <w:proofErr w:type="spellEnd"/>
      <w:r>
        <w:rPr>
          <w:rFonts w:ascii="Segoe UI Light" w:hAnsi="Segoe UI Light" w:cs="Segoe UI Light"/>
          <w:sz w:val="24"/>
          <w:szCs w:val="24"/>
        </w:rPr>
        <w:t>, porque associa uma chave a um valor)</w:t>
      </w:r>
    </w:p>
    <w:p w14:paraId="49CA03EF" w14:textId="77777777" w:rsidR="00170F22" w:rsidRDefault="00170F22" w:rsidP="005B417B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</w:p>
    <w:p w14:paraId="4A98070E" w14:textId="202320E6" w:rsidR="00A06D13" w:rsidRDefault="00F62E54" w:rsidP="005B417B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Grafos</w:t>
      </w:r>
    </w:p>
    <w:p w14:paraId="7EB1C9E8" w14:textId="3B1479D2" w:rsidR="00F62E54" w:rsidRDefault="00F62E54" w:rsidP="005B417B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</w:p>
    <w:p w14:paraId="4151910A" w14:textId="03CB8672" w:rsidR="00F62E54" w:rsidRDefault="00F62E54" w:rsidP="005B417B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- Estruturas que permitem programar a relação entre objetos (objetos são vértices ou nós do grafo)</w:t>
      </w:r>
    </w:p>
    <w:p w14:paraId="7103C8CA" w14:textId="393ACFFD" w:rsidR="00F62E54" w:rsidRDefault="00F62E54" w:rsidP="005B417B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</w:p>
    <w:p w14:paraId="2049F840" w14:textId="09B7CCFE" w:rsidR="00F62E54" w:rsidRDefault="00F62E54" w:rsidP="005B417B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  <w:r>
        <w:rPr>
          <w:noProof/>
        </w:rPr>
        <w:drawing>
          <wp:inline distT="0" distB="0" distL="0" distR="0" wp14:anchorId="1AC26A58" wp14:editId="33C7BECB">
            <wp:extent cx="2786380" cy="1764030"/>
            <wp:effectExtent l="0" t="0" r="0" b="762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86380" cy="176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3FF1BB" w14:textId="0F297B63" w:rsidR="00061737" w:rsidRDefault="00061737" w:rsidP="005B417B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</w:p>
    <w:p w14:paraId="580B8AC1" w14:textId="004F09ED" w:rsidR="00061737" w:rsidRPr="005A7315" w:rsidRDefault="00061737" w:rsidP="00061737">
      <w:pPr>
        <w:shd w:val="clear" w:color="auto" w:fill="833C0B" w:themeFill="accent2" w:themeFillShade="80"/>
        <w:spacing w:after="0"/>
        <w:jc w:val="center"/>
        <w:rPr>
          <w:rFonts w:ascii="Yellow Rabbit - Personal Use" w:hAnsi="Yellow Rabbit - Personal Use" w:cs="Segoe UI Light"/>
          <w:b/>
          <w:bCs/>
          <w:color w:val="FFFFFF" w:themeColor="background1"/>
          <w:sz w:val="36"/>
          <w:szCs w:val="36"/>
        </w:rPr>
      </w:pPr>
      <w:r w:rsidRPr="005A7315">
        <w:rPr>
          <w:rFonts w:ascii="Yellow Rabbit - Personal Use" w:hAnsi="Yellow Rabbit - Personal Use" w:cs="Segoe UI Light"/>
          <w:b/>
          <w:bCs/>
          <w:color w:val="FFFFFF" w:themeColor="background1"/>
          <w:sz w:val="36"/>
          <w:szCs w:val="36"/>
          <w:u w:val="single"/>
        </w:rPr>
        <w:t xml:space="preserve">TREINAMENTO </w:t>
      </w:r>
      <w:r w:rsidR="001B2656">
        <w:rPr>
          <w:rFonts w:ascii="Yellow Rabbit - Personal Use" w:hAnsi="Yellow Rabbit - Personal Use" w:cs="Segoe UI Light"/>
          <w:b/>
          <w:bCs/>
          <w:color w:val="FFFFFF" w:themeColor="background1"/>
          <w:sz w:val="36"/>
          <w:szCs w:val="36"/>
          <w:u w:val="single"/>
        </w:rPr>
        <w:t>3</w:t>
      </w:r>
      <w:r w:rsidRPr="005A7315">
        <w:rPr>
          <w:rFonts w:ascii="Yellow Rabbit - Personal Use" w:hAnsi="Yellow Rabbit - Personal Use" w:cs="Segoe UI Light"/>
          <w:b/>
          <w:bCs/>
          <w:color w:val="FFFFFF" w:themeColor="background1"/>
          <w:sz w:val="36"/>
          <w:szCs w:val="36"/>
          <w:u w:val="single"/>
        </w:rPr>
        <w:t>:</w:t>
      </w:r>
      <w:r w:rsidRPr="00061737">
        <w:rPr>
          <w:rFonts w:ascii="Yellow Rabbit - Personal Use" w:hAnsi="Yellow Rabbit - Personal Use" w:cs="Segoe UI Light"/>
          <w:b/>
          <w:bCs/>
          <w:color w:val="FFFFFF" w:themeColor="background1"/>
          <w:sz w:val="36"/>
          <w:szCs w:val="36"/>
        </w:rPr>
        <w:t xml:space="preserve"> </w:t>
      </w:r>
      <w:r>
        <w:rPr>
          <w:rFonts w:ascii="Yellow Rabbit - Personal Use" w:hAnsi="Yellow Rabbit - Personal Use" w:cs="Segoe UI Light"/>
          <w:b/>
          <w:bCs/>
          <w:color w:val="FFFFFF" w:themeColor="background1"/>
          <w:sz w:val="36"/>
          <w:szCs w:val="36"/>
        </w:rPr>
        <w:t>INTRO AO GIT E GITHUB</w:t>
      </w:r>
    </w:p>
    <w:p w14:paraId="456F4088" w14:textId="2C5BDFB7" w:rsidR="00061737" w:rsidRDefault="00061737" w:rsidP="005B417B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</w:p>
    <w:p w14:paraId="5BA2414D" w14:textId="3CEF96D8" w:rsidR="00061737" w:rsidRDefault="00061737" w:rsidP="005B417B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 xml:space="preserve">- </w:t>
      </w:r>
      <w:r w:rsidR="00FC7EC4">
        <w:rPr>
          <w:rFonts w:ascii="Segoe UI Light" w:hAnsi="Segoe UI Light" w:cs="Segoe UI Light"/>
          <w:sz w:val="24"/>
          <w:szCs w:val="24"/>
        </w:rPr>
        <w:t>Controle de versão</w:t>
      </w:r>
    </w:p>
    <w:p w14:paraId="4E7AAA65" w14:textId="7029D162" w:rsidR="00FC7EC4" w:rsidRDefault="00FC7EC4" w:rsidP="005B417B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- Armazenamento em nuvem</w:t>
      </w:r>
    </w:p>
    <w:p w14:paraId="0F5289C7" w14:textId="15711B6C" w:rsidR="00FC7EC4" w:rsidRDefault="00FC7EC4" w:rsidP="005B417B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- Melhoria do código</w:t>
      </w:r>
    </w:p>
    <w:p w14:paraId="2F35A832" w14:textId="7798D16C" w:rsidR="00FC7EC4" w:rsidRDefault="00FC7EC4" w:rsidP="005B417B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- Reconhecimento</w:t>
      </w:r>
    </w:p>
    <w:p w14:paraId="3CA71758" w14:textId="71374F3A" w:rsidR="00156DB3" w:rsidRDefault="00156DB3" w:rsidP="005B417B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</w:p>
    <w:p w14:paraId="71E7501D" w14:textId="689C2598" w:rsidR="00156DB3" w:rsidRPr="00622D37" w:rsidRDefault="00156DB3" w:rsidP="00622D37">
      <w:pPr>
        <w:shd w:val="clear" w:color="auto" w:fill="FFD966" w:themeFill="accent4" w:themeFillTint="99"/>
        <w:spacing w:after="0"/>
        <w:jc w:val="both"/>
        <w:rPr>
          <w:rFonts w:ascii="Yellow Rabbit - Personal Use" w:hAnsi="Yellow Rabbit - Personal Use" w:cs="Segoe UI Light"/>
          <w:b/>
          <w:bCs/>
          <w:sz w:val="36"/>
          <w:szCs w:val="36"/>
        </w:rPr>
      </w:pPr>
      <w:r w:rsidRPr="00622D37">
        <w:rPr>
          <w:rFonts w:ascii="Yellow Rabbit - Personal Use" w:hAnsi="Yellow Rabbit - Personal Use" w:cs="Segoe UI Light"/>
          <w:b/>
          <w:bCs/>
          <w:sz w:val="36"/>
          <w:szCs w:val="36"/>
        </w:rPr>
        <w:t>Comandos básicos para um bom desempenho no terminal</w:t>
      </w:r>
    </w:p>
    <w:p w14:paraId="495B2B02" w14:textId="56A18ED6" w:rsidR="00156DB3" w:rsidRDefault="00156DB3" w:rsidP="005B417B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</w:p>
    <w:p w14:paraId="60738B3E" w14:textId="1A4D5515" w:rsidR="00156DB3" w:rsidRDefault="00156DB3" w:rsidP="005B417B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- A maioria dos programas possuem interface gráfica, mas o GIT é um CLI e a forma de interagir com ele é por linha de comando</w:t>
      </w:r>
    </w:p>
    <w:p w14:paraId="3C0ADE70" w14:textId="0A6ABE8F" w:rsidR="00156DB3" w:rsidRDefault="00156DB3" w:rsidP="005B417B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</w:p>
    <w:p w14:paraId="236CB7C6" w14:textId="4A3A195F" w:rsidR="00FC7EC4" w:rsidRDefault="00156DB3" w:rsidP="005B417B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  <w:r>
        <w:rPr>
          <w:noProof/>
        </w:rPr>
        <w:drawing>
          <wp:inline distT="0" distB="0" distL="0" distR="0" wp14:anchorId="0C02B991" wp14:editId="51C9EA9B">
            <wp:extent cx="2786380" cy="1640205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86380" cy="1640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C1BEB" w14:textId="49F7C802" w:rsidR="00156DB3" w:rsidRDefault="00156DB3" w:rsidP="005B417B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</w:p>
    <w:p w14:paraId="41C0D310" w14:textId="4E0E9CE3" w:rsidR="00156DB3" w:rsidRDefault="00B8222B" w:rsidP="005B417B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 xml:space="preserve">- No Windows, para limpar o terminal usamos o comando </w:t>
      </w:r>
      <w:proofErr w:type="spellStart"/>
      <w:r w:rsidRPr="00B8222B">
        <w:rPr>
          <w:rFonts w:ascii="Segoe UI Light" w:hAnsi="Segoe UI Light" w:cs="Segoe UI Light"/>
          <w:b/>
          <w:bCs/>
          <w:sz w:val="24"/>
          <w:szCs w:val="24"/>
        </w:rPr>
        <w:t>cls</w:t>
      </w:r>
      <w:proofErr w:type="spellEnd"/>
      <w:r>
        <w:rPr>
          <w:rFonts w:ascii="Segoe UI Light" w:hAnsi="Segoe UI Light" w:cs="Segoe UI Light"/>
          <w:b/>
          <w:bCs/>
          <w:sz w:val="24"/>
          <w:szCs w:val="24"/>
        </w:rPr>
        <w:t xml:space="preserve"> </w:t>
      </w:r>
      <w:r>
        <w:rPr>
          <w:rFonts w:ascii="Segoe UI Light" w:hAnsi="Segoe UI Light" w:cs="Segoe UI Light"/>
          <w:sz w:val="24"/>
          <w:szCs w:val="24"/>
        </w:rPr>
        <w:t>(</w:t>
      </w:r>
      <w:proofErr w:type="spellStart"/>
      <w:r>
        <w:rPr>
          <w:rFonts w:ascii="Segoe UI Light" w:hAnsi="Segoe UI Light" w:cs="Segoe UI Light"/>
          <w:sz w:val="24"/>
          <w:szCs w:val="24"/>
        </w:rPr>
        <w:t>clear</w:t>
      </w:r>
      <w:proofErr w:type="spellEnd"/>
      <w:r>
        <w:rPr>
          <w:rFonts w:ascii="Segoe UI Light" w:hAnsi="Segoe UI Light" w:cs="Segoe UI Light"/>
          <w:sz w:val="24"/>
          <w:szCs w:val="24"/>
        </w:rPr>
        <w:t xml:space="preserve"> </w:t>
      </w:r>
      <w:proofErr w:type="spellStart"/>
      <w:r>
        <w:rPr>
          <w:rFonts w:ascii="Segoe UI Light" w:hAnsi="Segoe UI Light" w:cs="Segoe UI Light"/>
          <w:sz w:val="24"/>
          <w:szCs w:val="24"/>
        </w:rPr>
        <w:t>screen</w:t>
      </w:r>
      <w:proofErr w:type="spellEnd"/>
      <w:r>
        <w:rPr>
          <w:rFonts w:ascii="Segoe UI Light" w:hAnsi="Segoe UI Light" w:cs="Segoe UI Light"/>
          <w:sz w:val="24"/>
          <w:szCs w:val="24"/>
        </w:rPr>
        <w:t>)</w:t>
      </w:r>
    </w:p>
    <w:p w14:paraId="471C35EC" w14:textId="3243B5E9" w:rsidR="00B8222B" w:rsidRDefault="00B8222B" w:rsidP="005B417B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</w:p>
    <w:p w14:paraId="57F1E73F" w14:textId="165CD723" w:rsidR="00B8222B" w:rsidRDefault="00B8222B" w:rsidP="005B417B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“Silêncio é sucesso!”</w:t>
      </w:r>
    </w:p>
    <w:p w14:paraId="56BFA5D3" w14:textId="4D2E0AFD" w:rsidR="00B8222B" w:rsidRDefault="00B8222B" w:rsidP="005B417B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</w:p>
    <w:p w14:paraId="4C156DC4" w14:textId="4CB00607" w:rsidR="00B8222B" w:rsidRPr="00622D37" w:rsidRDefault="00CA4D46" w:rsidP="00622D37">
      <w:pPr>
        <w:shd w:val="clear" w:color="auto" w:fill="FFD966" w:themeFill="accent4" w:themeFillTint="99"/>
        <w:spacing w:after="0"/>
        <w:jc w:val="both"/>
        <w:rPr>
          <w:rFonts w:ascii="Yellow Rabbit - Personal Use" w:hAnsi="Yellow Rabbit - Personal Use" w:cs="Segoe UI Light"/>
          <w:b/>
          <w:bCs/>
          <w:sz w:val="36"/>
          <w:szCs w:val="36"/>
        </w:rPr>
      </w:pPr>
      <w:r w:rsidRPr="00622D37">
        <w:rPr>
          <w:rFonts w:ascii="Yellow Rabbit - Personal Use" w:hAnsi="Yellow Rabbit - Personal Use" w:cs="Segoe UI Light"/>
          <w:b/>
          <w:bCs/>
          <w:sz w:val="36"/>
          <w:szCs w:val="36"/>
        </w:rPr>
        <w:t>Entendendo como o GIT funciona</w:t>
      </w:r>
    </w:p>
    <w:p w14:paraId="3CAFCF57" w14:textId="4814210D" w:rsidR="001C397C" w:rsidRDefault="001C397C" w:rsidP="005B417B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</w:p>
    <w:p w14:paraId="30138E11" w14:textId="1EBEF3A6" w:rsidR="001C397C" w:rsidRDefault="001C397C" w:rsidP="005B417B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 xml:space="preserve">- O SHA1 é um conjunto de funções </w:t>
      </w:r>
      <w:proofErr w:type="spellStart"/>
      <w:r>
        <w:rPr>
          <w:rFonts w:ascii="Segoe UI Light" w:hAnsi="Segoe UI Light" w:cs="Segoe UI Light"/>
          <w:sz w:val="24"/>
          <w:szCs w:val="24"/>
        </w:rPr>
        <w:t>hash</w:t>
      </w:r>
      <w:proofErr w:type="spellEnd"/>
      <w:r>
        <w:rPr>
          <w:rFonts w:ascii="Segoe UI Light" w:hAnsi="Segoe UI Light" w:cs="Segoe UI Light"/>
          <w:sz w:val="24"/>
          <w:szCs w:val="24"/>
        </w:rPr>
        <w:t xml:space="preserve"> criptografadas projetadas pela NSA -&gt; essa encriptação gera conjunto de caracteres IDENTIFICADOR de 40 dígitos</w:t>
      </w:r>
    </w:p>
    <w:p w14:paraId="62483D81" w14:textId="2EA7F2A6" w:rsidR="001C397C" w:rsidRDefault="00D1348B" w:rsidP="005B417B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 xml:space="preserve"> </w:t>
      </w:r>
    </w:p>
    <w:p w14:paraId="7C14A5DD" w14:textId="78801C87" w:rsidR="00D1348B" w:rsidRDefault="00D1348B" w:rsidP="005B417B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- O GIT usa esse identificador sha1 para identificar através dessa sequência de caracteres cada versão de um arquivo que a gente salva</w:t>
      </w:r>
    </w:p>
    <w:p w14:paraId="2AA56190" w14:textId="52813638" w:rsidR="00222DDF" w:rsidRDefault="00222DDF" w:rsidP="005B417B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</w:p>
    <w:p w14:paraId="0296146D" w14:textId="729C72CB" w:rsidR="00222DDF" w:rsidRPr="00622D37" w:rsidRDefault="00222DDF" w:rsidP="00622D37">
      <w:pPr>
        <w:shd w:val="clear" w:color="auto" w:fill="FFD966" w:themeFill="accent4" w:themeFillTint="99"/>
        <w:spacing w:after="0"/>
        <w:jc w:val="both"/>
        <w:rPr>
          <w:rFonts w:ascii="Yellow Rabbit - Personal Use" w:hAnsi="Yellow Rabbit - Personal Use" w:cs="Segoe UI Light"/>
          <w:b/>
          <w:bCs/>
          <w:sz w:val="36"/>
          <w:szCs w:val="36"/>
        </w:rPr>
      </w:pPr>
      <w:r w:rsidRPr="00622D37">
        <w:rPr>
          <w:rFonts w:ascii="Yellow Rabbit - Personal Use" w:hAnsi="Yellow Rabbit - Personal Use" w:cs="Segoe UI Light"/>
          <w:b/>
          <w:bCs/>
          <w:sz w:val="36"/>
          <w:szCs w:val="36"/>
        </w:rPr>
        <w:t xml:space="preserve">Objetos internos do </w:t>
      </w:r>
      <w:proofErr w:type="spellStart"/>
      <w:r w:rsidRPr="00622D37">
        <w:rPr>
          <w:rFonts w:ascii="Yellow Rabbit - Personal Use" w:hAnsi="Yellow Rabbit - Personal Use" w:cs="Segoe UI Light"/>
          <w:b/>
          <w:bCs/>
          <w:sz w:val="36"/>
          <w:szCs w:val="36"/>
        </w:rPr>
        <w:t>Git</w:t>
      </w:r>
      <w:proofErr w:type="spellEnd"/>
    </w:p>
    <w:p w14:paraId="0A3F5296" w14:textId="3A500DB3" w:rsidR="00222DDF" w:rsidRDefault="00222DDF" w:rsidP="005B417B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</w:p>
    <w:p w14:paraId="2C2A5143" w14:textId="125F90DC" w:rsidR="00222DDF" w:rsidRPr="00222DDF" w:rsidRDefault="00222DDF" w:rsidP="005B417B">
      <w:pPr>
        <w:spacing w:after="0"/>
        <w:jc w:val="both"/>
        <w:rPr>
          <w:rFonts w:ascii="Segoe UI Light" w:hAnsi="Segoe UI Light" w:cs="Segoe UI Light"/>
          <w:b/>
          <w:bCs/>
          <w:sz w:val="24"/>
          <w:szCs w:val="24"/>
          <w:u w:val="single"/>
        </w:rPr>
      </w:pPr>
      <w:proofErr w:type="spellStart"/>
      <w:r w:rsidRPr="00222DDF">
        <w:rPr>
          <w:rFonts w:ascii="Segoe UI Light" w:hAnsi="Segoe UI Light" w:cs="Segoe UI Light"/>
          <w:b/>
          <w:bCs/>
          <w:sz w:val="24"/>
          <w:szCs w:val="24"/>
          <w:u w:val="single"/>
        </w:rPr>
        <w:t>Blobs</w:t>
      </w:r>
      <w:proofErr w:type="spellEnd"/>
    </w:p>
    <w:p w14:paraId="7744F780" w14:textId="1B93E258" w:rsidR="00222DDF" w:rsidRDefault="00222DDF" w:rsidP="005B417B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</w:p>
    <w:p w14:paraId="1164BBCC" w14:textId="76ECD6FF" w:rsidR="00222DDF" w:rsidRDefault="006C2B6B" w:rsidP="005B417B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0672BBFB" wp14:editId="184469F6">
            <wp:simplePos x="0" y="0"/>
            <wp:positionH relativeFrom="margin">
              <wp:posOffset>3223184</wp:posOffset>
            </wp:positionH>
            <wp:positionV relativeFrom="paragraph">
              <wp:posOffset>29184</wp:posOffset>
            </wp:positionV>
            <wp:extent cx="1023620" cy="956945"/>
            <wp:effectExtent l="0" t="0" r="5080" b="0"/>
            <wp:wrapTight wrapText="bothSides">
              <wp:wrapPolygon edited="0">
                <wp:start x="0" y="0"/>
                <wp:lineTo x="0" y="21070"/>
                <wp:lineTo x="21305" y="21070"/>
                <wp:lineTo x="21305" y="0"/>
                <wp:lineTo x="0" y="0"/>
              </wp:wrapPolygon>
            </wp:wrapTight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23620" cy="9569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Segoe UI Light" w:hAnsi="Segoe UI Light" w:cs="Segoe UI Light"/>
          <w:sz w:val="24"/>
          <w:szCs w:val="24"/>
        </w:rPr>
        <w:t xml:space="preserve">- O </w:t>
      </w:r>
      <w:proofErr w:type="spellStart"/>
      <w:r>
        <w:rPr>
          <w:rFonts w:ascii="Segoe UI Light" w:hAnsi="Segoe UI Light" w:cs="Segoe UI Light"/>
          <w:sz w:val="24"/>
          <w:szCs w:val="24"/>
        </w:rPr>
        <w:t>git</w:t>
      </w:r>
      <w:proofErr w:type="spellEnd"/>
      <w:r>
        <w:rPr>
          <w:rFonts w:ascii="Segoe UI Light" w:hAnsi="Segoe UI Light" w:cs="Segoe UI Light"/>
          <w:sz w:val="24"/>
          <w:szCs w:val="24"/>
        </w:rPr>
        <w:t xml:space="preserve"> organiza os arquivos dentro de um objeto do tipo </w:t>
      </w:r>
      <w:proofErr w:type="spellStart"/>
      <w:r>
        <w:rPr>
          <w:rFonts w:ascii="Segoe UI Light" w:hAnsi="Segoe UI Light" w:cs="Segoe UI Light"/>
          <w:sz w:val="24"/>
          <w:szCs w:val="24"/>
        </w:rPr>
        <w:t>blob</w:t>
      </w:r>
      <w:proofErr w:type="spellEnd"/>
      <w:r>
        <w:rPr>
          <w:rFonts w:ascii="Segoe UI Light" w:hAnsi="Segoe UI Light" w:cs="Segoe UI Light"/>
          <w:sz w:val="24"/>
          <w:szCs w:val="24"/>
        </w:rPr>
        <w:t xml:space="preserve"> que contém metadados (como o tamanho do arquivo)</w:t>
      </w:r>
    </w:p>
    <w:p w14:paraId="05596302" w14:textId="42BA0EAD" w:rsidR="006C2B6B" w:rsidRDefault="006C2B6B" w:rsidP="005B417B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</w:p>
    <w:p w14:paraId="76D1E5AD" w14:textId="6D650E16" w:rsidR="006C2B6B" w:rsidRDefault="006C2B6B" w:rsidP="005B417B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-</w:t>
      </w:r>
    </w:p>
    <w:p w14:paraId="69756A2F" w14:textId="77777777" w:rsidR="006C2B6B" w:rsidRPr="00B8222B" w:rsidRDefault="006C2B6B" w:rsidP="005B417B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</w:p>
    <w:p w14:paraId="42D2B2A9" w14:textId="77777777" w:rsidR="0048532B" w:rsidRPr="00FB0A3D" w:rsidRDefault="0048532B" w:rsidP="0048532B">
      <w:pPr>
        <w:spacing w:after="0"/>
        <w:jc w:val="both"/>
        <w:rPr>
          <w:rFonts w:ascii="Segoe UI Light" w:hAnsi="Segoe UI Light" w:cs="Segoe UI Light"/>
          <w:b/>
          <w:bCs/>
          <w:sz w:val="24"/>
          <w:szCs w:val="24"/>
          <w:u w:val="single"/>
        </w:rPr>
      </w:pPr>
      <w:proofErr w:type="spellStart"/>
      <w:r w:rsidRPr="00FB0A3D">
        <w:rPr>
          <w:rFonts w:ascii="Segoe UI Light" w:hAnsi="Segoe UI Light" w:cs="Segoe UI Light"/>
          <w:b/>
          <w:bCs/>
          <w:sz w:val="24"/>
          <w:szCs w:val="24"/>
          <w:u w:val="single"/>
        </w:rPr>
        <w:t>Trees</w:t>
      </w:r>
      <w:proofErr w:type="spellEnd"/>
    </w:p>
    <w:p w14:paraId="281CC447" w14:textId="77777777" w:rsidR="0048532B" w:rsidRDefault="0048532B" w:rsidP="0048532B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</w:p>
    <w:p w14:paraId="72A2AB2F" w14:textId="77777777" w:rsidR="0048532B" w:rsidRDefault="0048532B" w:rsidP="0048532B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 xml:space="preserve">- Também contém metadados e aponta para um </w:t>
      </w:r>
      <w:proofErr w:type="spellStart"/>
      <w:r>
        <w:rPr>
          <w:rFonts w:ascii="Segoe UI Light" w:hAnsi="Segoe UI Light" w:cs="Segoe UI Light"/>
          <w:sz w:val="24"/>
          <w:szCs w:val="24"/>
        </w:rPr>
        <w:t>blob</w:t>
      </w:r>
      <w:proofErr w:type="spellEnd"/>
      <w:r>
        <w:rPr>
          <w:rFonts w:ascii="Segoe UI Light" w:hAnsi="Segoe UI Light" w:cs="Segoe UI Light"/>
          <w:sz w:val="24"/>
          <w:szCs w:val="24"/>
        </w:rPr>
        <w:t xml:space="preserve"> (este, por sua vez, tem um sha1)</w:t>
      </w:r>
    </w:p>
    <w:p w14:paraId="658E30A5" w14:textId="77777777" w:rsidR="0048532B" w:rsidRDefault="0048532B" w:rsidP="0048532B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</w:p>
    <w:p w14:paraId="1AED0C7A" w14:textId="77777777" w:rsidR="0048532B" w:rsidRDefault="0048532B" w:rsidP="0048532B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- As árvores, por sua vez, têm um sha1 para os metadados desta árvore! Ou seja, se mudar uma vírgula do arquivo que está ali, muda também o sha1 da árvore</w:t>
      </w:r>
    </w:p>
    <w:p w14:paraId="13045254" w14:textId="77777777" w:rsidR="0048532B" w:rsidRDefault="0048532B" w:rsidP="0048532B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</w:p>
    <w:p w14:paraId="27D72839" w14:textId="77777777" w:rsidR="0048532B" w:rsidRDefault="0048532B" w:rsidP="0048532B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  <w:r>
        <w:rPr>
          <w:noProof/>
        </w:rPr>
        <w:drawing>
          <wp:inline distT="0" distB="0" distL="0" distR="0" wp14:anchorId="092C6B0F" wp14:editId="0813CE42">
            <wp:extent cx="2786380" cy="2264410"/>
            <wp:effectExtent l="0" t="0" r="0" b="254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86380" cy="2264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EE608" w14:textId="77777777" w:rsidR="0048532B" w:rsidRDefault="0048532B" w:rsidP="0048532B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</w:p>
    <w:p w14:paraId="163B73C9" w14:textId="77777777" w:rsidR="0048532B" w:rsidRPr="00FB0A3D" w:rsidRDefault="0048532B" w:rsidP="0048532B">
      <w:pPr>
        <w:spacing w:after="0"/>
        <w:jc w:val="both"/>
        <w:rPr>
          <w:rFonts w:ascii="Segoe UI Light" w:hAnsi="Segoe UI Light" w:cs="Segoe UI Light"/>
          <w:b/>
          <w:bCs/>
          <w:sz w:val="24"/>
          <w:szCs w:val="24"/>
          <w:u w:val="single"/>
        </w:rPr>
      </w:pPr>
      <w:proofErr w:type="spellStart"/>
      <w:r w:rsidRPr="00FB0A3D">
        <w:rPr>
          <w:rFonts w:ascii="Segoe UI Light" w:hAnsi="Segoe UI Light" w:cs="Segoe UI Light"/>
          <w:b/>
          <w:bCs/>
          <w:sz w:val="24"/>
          <w:szCs w:val="24"/>
          <w:u w:val="single"/>
        </w:rPr>
        <w:t>Commits</w:t>
      </w:r>
      <w:proofErr w:type="spellEnd"/>
    </w:p>
    <w:p w14:paraId="01D5A650" w14:textId="77777777" w:rsidR="0048532B" w:rsidRDefault="0048532B" w:rsidP="0048532B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</w:p>
    <w:p w14:paraId="7C59F8B1" w14:textId="77777777" w:rsidR="0048532B" w:rsidRDefault="0048532B" w:rsidP="0048532B">
      <w:pPr>
        <w:spacing w:after="0"/>
        <w:jc w:val="center"/>
        <w:rPr>
          <w:rFonts w:ascii="Segoe UI Light" w:hAnsi="Segoe UI Light" w:cs="Segoe UI Light"/>
          <w:sz w:val="24"/>
          <w:szCs w:val="24"/>
        </w:rPr>
      </w:pPr>
      <w:r>
        <w:rPr>
          <w:noProof/>
        </w:rPr>
        <w:drawing>
          <wp:inline distT="0" distB="0" distL="0" distR="0" wp14:anchorId="7ADC691A" wp14:editId="74B9144F">
            <wp:extent cx="1901952" cy="1819598"/>
            <wp:effectExtent l="0" t="0" r="3175" b="9525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906949" cy="1824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68FE6" w14:textId="77777777" w:rsidR="0048532B" w:rsidRDefault="0048532B" w:rsidP="0048532B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</w:p>
    <w:p w14:paraId="1FCC771B" w14:textId="7832B19C" w:rsidR="0048532B" w:rsidRDefault="0048532B" w:rsidP="0048532B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 xml:space="preserve">- Os </w:t>
      </w:r>
      <w:proofErr w:type="spellStart"/>
      <w:r>
        <w:rPr>
          <w:rFonts w:ascii="Segoe UI Light" w:hAnsi="Segoe UI Light" w:cs="Segoe UI Light"/>
          <w:sz w:val="24"/>
          <w:szCs w:val="24"/>
        </w:rPr>
        <w:t>commits</w:t>
      </w:r>
      <w:proofErr w:type="spellEnd"/>
      <w:r>
        <w:rPr>
          <w:rFonts w:ascii="Segoe UI Light" w:hAnsi="Segoe UI Light" w:cs="Segoe UI Light"/>
          <w:sz w:val="24"/>
          <w:szCs w:val="24"/>
        </w:rPr>
        <w:t xml:space="preserve"> também possuem um sha1</w:t>
      </w:r>
    </w:p>
    <w:p w14:paraId="4BD4A76E" w14:textId="3828073F" w:rsidR="0048532B" w:rsidRDefault="0048532B" w:rsidP="0048532B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</w:p>
    <w:p w14:paraId="72AABF05" w14:textId="6C76E077" w:rsidR="0048532B" w:rsidRDefault="0048532B" w:rsidP="0048532B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 xml:space="preserve">- Eles devem receber um nome para explicar porque os </w:t>
      </w:r>
      <w:proofErr w:type="spellStart"/>
      <w:r>
        <w:rPr>
          <w:rFonts w:ascii="Segoe UI Light" w:hAnsi="Segoe UI Light" w:cs="Segoe UI Light"/>
          <w:sz w:val="24"/>
          <w:szCs w:val="24"/>
        </w:rPr>
        <w:t>sha’s</w:t>
      </w:r>
      <w:proofErr w:type="spellEnd"/>
      <w:r>
        <w:rPr>
          <w:rFonts w:ascii="Segoe UI Light" w:hAnsi="Segoe UI Light" w:cs="Segoe UI Light"/>
          <w:sz w:val="24"/>
          <w:szCs w:val="24"/>
        </w:rPr>
        <w:t xml:space="preserve"> ali dentro estão “alterados”</w:t>
      </w:r>
    </w:p>
    <w:p w14:paraId="278E2A58" w14:textId="13FB4837" w:rsidR="00647A23" w:rsidRDefault="00647A23" w:rsidP="0048532B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</w:p>
    <w:p w14:paraId="2A0E1C15" w14:textId="03B34C29" w:rsidR="00647A23" w:rsidRPr="005969B5" w:rsidRDefault="00647A23" w:rsidP="008A27B7">
      <w:pPr>
        <w:shd w:val="clear" w:color="auto" w:fill="FFD966" w:themeFill="accent4" w:themeFillTint="99"/>
        <w:spacing w:after="0"/>
        <w:jc w:val="both"/>
        <w:rPr>
          <w:rFonts w:ascii="Yellow Rabbit - Personal Use" w:hAnsi="Yellow Rabbit - Personal Use" w:cs="Segoe UI Light"/>
          <w:b/>
          <w:bCs/>
          <w:sz w:val="36"/>
          <w:szCs w:val="36"/>
        </w:rPr>
      </w:pPr>
      <w:r w:rsidRPr="005969B5">
        <w:rPr>
          <w:rFonts w:ascii="Yellow Rabbit - Personal Use" w:hAnsi="Yellow Rabbit - Personal Use" w:cs="Segoe UI Light"/>
          <w:b/>
          <w:bCs/>
          <w:sz w:val="36"/>
          <w:szCs w:val="36"/>
        </w:rPr>
        <w:t>Chaves SSH e Token</w:t>
      </w:r>
    </w:p>
    <w:p w14:paraId="107D7247" w14:textId="3795B5CE" w:rsidR="00647A23" w:rsidRDefault="00647A23" w:rsidP="0048532B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</w:p>
    <w:p w14:paraId="056C7987" w14:textId="1BE02E1E" w:rsidR="00647A23" w:rsidRDefault="005969B5" w:rsidP="0048532B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Jesus??????????</w:t>
      </w:r>
    </w:p>
    <w:p w14:paraId="0255FA10" w14:textId="3766DE07" w:rsidR="005969B5" w:rsidRDefault="005969B5" w:rsidP="0048532B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</w:p>
    <w:p w14:paraId="00607E74" w14:textId="77777777" w:rsidR="005969B5" w:rsidRDefault="005969B5" w:rsidP="0048532B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</w:p>
    <w:p w14:paraId="58BDECA5" w14:textId="1E913960" w:rsidR="0048532B" w:rsidRPr="001F06D7" w:rsidRDefault="001F06D7" w:rsidP="001F06D7">
      <w:pPr>
        <w:shd w:val="clear" w:color="auto" w:fill="FFD966" w:themeFill="accent4" w:themeFillTint="99"/>
        <w:spacing w:after="0"/>
        <w:jc w:val="both"/>
        <w:rPr>
          <w:rFonts w:ascii="Yellow Rabbit - Personal Use" w:hAnsi="Yellow Rabbit - Personal Use" w:cs="Segoe UI Light"/>
          <w:b/>
          <w:bCs/>
          <w:sz w:val="36"/>
          <w:szCs w:val="36"/>
        </w:rPr>
      </w:pPr>
      <w:r w:rsidRPr="001F06D7">
        <w:rPr>
          <w:rFonts w:ascii="Yellow Rabbit - Personal Use" w:hAnsi="Yellow Rabbit - Personal Use" w:cs="Segoe UI Light"/>
          <w:b/>
          <w:bCs/>
          <w:sz w:val="36"/>
          <w:szCs w:val="36"/>
        </w:rPr>
        <w:t>Ciclo de vida</w:t>
      </w:r>
    </w:p>
    <w:p w14:paraId="63DD2DBD" w14:textId="08B7AB4B" w:rsidR="00FC7EC4" w:rsidRDefault="00FC7EC4" w:rsidP="005B417B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</w:p>
    <w:p w14:paraId="0933083C" w14:textId="4452CEB9" w:rsidR="001F06D7" w:rsidRDefault="001F06D7" w:rsidP="005B417B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  <w:r>
        <w:rPr>
          <w:noProof/>
        </w:rPr>
        <w:drawing>
          <wp:inline distT="0" distB="0" distL="0" distR="0" wp14:anchorId="2439FA78" wp14:editId="67056474">
            <wp:extent cx="2786380" cy="1979295"/>
            <wp:effectExtent l="0" t="0" r="0" b="1905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786380" cy="1979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D1678C" w14:textId="3680F1FD" w:rsidR="001F06D7" w:rsidRDefault="001F06D7" w:rsidP="005B417B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</w:p>
    <w:p w14:paraId="0BD034E1" w14:textId="48D4CED2" w:rsidR="001F06D7" w:rsidRDefault="001F06D7" w:rsidP="005B417B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  <w:r>
        <w:rPr>
          <w:noProof/>
        </w:rPr>
        <w:drawing>
          <wp:inline distT="0" distB="0" distL="0" distR="0" wp14:anchorId="563B41FA" wp14:editId="73141F0D">
            <wp:extent cx="2786380" cy="2954020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786380" cy="2954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0F2A3A" w14:textId="0F286ECE" w:rsidR="001F06D7" w:rsidRDefault="001F06D7" w:rsidP="005B417B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</w:p>
    <w:p w14:paraId="1D2F9C65" w14:textId="4726513C" w:rsidR="007C64F6" w:rsidRDefault="007C64F6" w:rsidP="005B417B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 xml:space="preserve">- Para clonar um repositório direto do </w:t>
      </w:r>
      <w:proofErr w:type="spellStart"/>
      <w:r>
        <w:rPr>
          <w:rFonts w:ascii="Segoe UI Light" w:hAnsi="Segoe UI Light" w:cs="Segoe UI Light"/>
          <w:sz w:val="24"/>
          <w:szCs w:val="24"/>
        </w:rPr>
        <w:t>Git</w:t>
      </w:r>
      <w:proofErr w:type="spellEnd"/>
      <w:r>
        <w:rPr>
          <w:rFonts w:ascii="Segoe UI Light" w:hAnsi="Segoe UI Light" w:cs="Segoe UI Light"/>
          <w:sz w:val="24"/>
          <w:szCs w:val="24"/>
        </w:rPr>
        <w:t xml:space="preserve"> </w:t>
      </w:r>
      <w:proofErr w:type="spellStart"/>
      <w:r>
        <w:rPr>
          <w:rFonts w:ascii="Segoe UI Light" w:hAnsi="Segoe UI Light" w:cs="Segoe UI Light"/>
          <w:sz w:val="24"/>
          <w:szCs w:val="24"/>
        </w:rPr>
        <w:t>Bash</w:t>
      </w:r>
      <w:proofErr w:type="spellEnd"/>
      <w:r>
        <w:rPr>
          <w:rFonts w:ascii="Segoe UI Light" w:hAnsi="Segoe UI Light" w:cs="Segoe UI Light"/>
          <w:sz w:val="24"/>
          <w:szCs w:val="24"/>
        </w:rPr>
        <w:t xml:space="preserve"> usamos o comando:</w:t>
      </w:r>
    </w:p>
    <w:p w14:paraId="24073295" w14:textId="432C320E" w:rsidR="007C64F6" w:rsidRDefault="007C64F6" w:rsidP="005B417B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</w:p>
    <w:p w14:paraId="11891835" w14:textId="683BBF1B" w:rsidR="007C64F6" w:rsidRDefault="007C64F6" w:rsidP="005B417B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  <w:proofErr w:type="spellStart"/>
      <w:r w:rsidRPr="007C64F6">
        <w:rPr>
          <w:rFonts w:ascii="Segoe UI Light" w:hAnsi="Segoe UI Light" w:cs="Segoe UI Light"/>
          <w:sz w:val="24"/>
          <w:szCs w:val="24"/>
        </w:rPr>
        <w:t>git</w:t>
      </w:r>
      <w:proofErr w:type="spellEnd"/>
      <w:r w:rsidRPr="007C64F6">
        <w:rPr>
          <w:rFonts w:ascii="Segoe UI Light" w:hAnsi="Segoe UI Light" w:cs="Segoe UI Light"/>
          <w:sz w:val="24"/>
          <w:szCs w:val="24"/>
        </w:rPr>
        <w:t xml:space="preserve"> clone &lt;</w:t>
      </w:r>
      <w:proofErr w:type="spellStart"/>
      <w:r w:rsidRPr="007C64F6">
        <w:rPr>
          <w:rFonts w:ascii="Segoe UI Light" w:hAnsi="Segoe UI Light" w:cs="Segoe UI Light"/>
          <w:sz w:val="24"/>
          <w:szCs w:val="24"/>
        </w:rPr>
        <w:t>url</w:t>
      </w:r>
      <w:proofErr w:type="spellEnd"/>
      <w:r w:rsidRPr="007C64F6">
        <w:rPr>
          <w:rFonts w:ascii="Segoe UI Light" w:hAnsi="Segoe UI Light" w:cs="Segoe UI Light"/>
          <w:sz w:val="24"/>
          <w:szCs w:val="24"/>
        </w:rPr>
        <w:t xml:space="preserve"> do repositóri</w:t>
      </w:r>
      <w:r>
        <w:rPr>
          <w:rFonts w:ascii="Segoe UI Light" w:hAnsi="Segoe UI Light" w:cs="Segoe UI Light"/>
          <w:sz w:val="24"/>
          <w:szCs w:val="24"/>
        </w:rPr>
        <w:t>o&gt;</w:t>
      </w:r>
    </w:p>
    <w:p w14:paraId="3A79A903" w14:textId="3030DD80" w:rsidR="001F06D7" w:rsidRDefault="001F06D7" w:rsidP="005B417B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</w:p>
    <w:p w14:paraId="19DD32DD" w14:textId="25693499" w:rsidR="001B2656" w:rsidRPr="005A7315" w:rsidRDefault="001B2656" w:rsidP="001B2656">
      <w:pPr>
        <w:shd w:val="clear" w:color="auto" w:fill="833C0B" w:themeFill="accent2" w:themeFillShade="80"/>
        <w:spacing w:after="0"/>
        <w:jc w:val="center"/>
        <w:rPr>
          <w:rFonts w:ascii="Yellow Rabbit - Personal Use" w:hAnsi="Yellow Rabbit - Personal Use" w:cs="Segoe UI Light"/>
          <w:b/>
          <w:bCs/>
          <w:color w:val="FFFFFF" w:themeColor="background1"/>
          <w:sz w:val="36"/>
          <w:szCs w:val="36"/>
        </w:rPr>
      </w:pPr>
      <w:r w:rsidRPr="005A7315">
        <w:rPr>
          <w:rFonts w:ascii="Yellow Rabbit - Personal Use" w:hAnsi="Yellow Rabbit - Personal Use" w:cs="Segoe UI Light"/>
          <w:b/>
          <w:bCs/>
          <w:color w:val="FFFFFF" w:themeColor="background1"/>
          <w:sz w:val="36"/>
          <w:szCs w:val="36"/>
          <w:u w:val="single"/>
        </w:rPr>
        <w:t xml:space="preserve">TREINAMENTO </w:t>
      </w:r>
      <w:r>
        <w:rPr>
          <w:rFonts w:ascii="Yellow Rabbit - Personal Use" w:hAnsi="Yellow Rabbit - Personal Use" w:cs="Segoe UI Light"/>
          <w:b/>
          <w:bCs/>
          <w:color w:val="FFFFFF" w:themeColor="background1"/>
          <w:sz w:val="36"/>
          <w:szCs w:val="36"/>
          <w:u w:val="single"/>
        </w:rPr>
        <w:t>4</w:t>
      </w:r>
      <w:r w:rsidRPr="005A7315">
        <w:rPr>
          <w:rFonts w:ascii="Yellow Rabbit - Personal Use" w:hAnsi="Yellow Rabbit - Personal Use" w:cs="Segoe UI Light"/>
          <w:b/>
          <w:bCs/>
          <w:color w:val="FFFFFF" w:themeColor="background1"/>
          <w:sz w:val="36"/>
          <w:szCs w:val="36"/>
          <w:u w:val="single"/>
        </w:rPr>
        <w:t>:</w:t>
      </w:r>
      <w:r w:rsidRPr="00061737">
        <w:rPr>
          <w:rFonts w:ascii="Yellow Rabbit - Personal Use" w:hAnsi="Yellow Rabbit - Personal Use" w:cs="Segoe UI Light"/>
          <w:b/>
          <w:bCs/>
          <w:color w:val="FFFFFF" w:themeColor="background1"/>
          <w:sz w:val="36"/>
          <w:szCs w:val="36"/>
        </w:rPr>
        <w:t xml:space="preserve"> </w:t>
      </w:r>
      <w:r>
        <w:rPr>
          <w:rFonts w:ascii="Yellow Rabbit - Personal Use" w:hAnsi="Yellow Rabbit - Personal Use" w:cs="Segoe UI Light"/>
          <w:b/>
          <w:bCs/>
          <w:color w:val="FFFFFF" w:themeColor="background1"/>
          <w:sz w:val="36"/>
          <w:szCs w:val="36"/>
        </w:rPr>
        <w:t>IDE Instalação e Configuração</w:t>
      </w:r>
    </w:p>
    <w:p w14:paraId="553578F6" w14:textId="7F6E6AB4" w:rsidR="001B2656" w:rsidRDefault="001B2656" w:rsidP="005B417B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</w:p>
    <w:p w14:paraId="7F060A53" w14:textId="68C5F1FF" w:rsidR="001B2656" w:rsidRPr="00622D37" w:rsidRDefault="001B2656" w:rsidP="00622D37">
      <w:pPr>
        <w:shd w:val="clear" w:color="auto" w:fill="FFD966" w:themeFill="accent4" w:themeFillTint="99"/>
        <w:spacing w:after="0"/>
        <w:jc w:val="both"/>
        <w:rPr>
          <w:rFonts w:ascii="Yellow Rabbit - Personal Use" w:hAnsi="Yellow Rabbit - Personal Use" w:cs="Segoe UI Light"/>
          <w:b/>
          <w:bCs/>
          <w:sz w:val="36"/>
          <w:szCs w:val="36"/>
        </w:rPr>
      </w:pPr>
      <w:r w:rsidRPr="00622D37">
        <w:rPr>
          <w:rFonts w:ascii="Yellow Rabbit - Personal Use" w:hAnsi="Yellow Rabbit - Personal Use" w:cs="Segoe UI Light"/>
          <w:b/>
          <w:bCs/>
          <w:sz w:val="36"/>
          <w:szCs w:val="36"/>
        </w:rPr>
        <w:lastRenderedPageBreak/>
        <w:t xml:space="preserve">Gerando o código e </w:t>
      </w:r>
      <w:proofErr w:type="spellStart"/>
      <w:r w:rsidRPr="00622D37">
        <w:rPr>
          <w:rFonts w:ascii="Yellow Rabbit - Personal Use" w:hAnsi="Yellow Rabbit - Personal Use" w:cs="Segoe UI Light"/>
          <w:b/>
          <w:bCs/>
          <w:sz w:val="36"/>
          <w:szCs w:val="36"/>
        </w:rPr>
        <w:t>Debugging</w:t>
      </w:r>
      <w:proofErr w:type="spellEnd"/>
    </w:p>
    <w:p w14:paraId="4A006676" w14:textId="55F518AF" w:rsidR="001B2656" w:rsidRDefault="001B2656" w:rsidP="005B417B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</w:p>
    <w:p w14:paraId="36C0C798" w14:textId="624CE41F" w:rsidR="001B2656" w:rsidRDefault="001B2656" w:rsidP="005B417B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 xml:space="preserve">- </w:t>
      </w:r>
      <w:r w:rsidR="00A1070D">
        <w:rPr>
          <w:rFonts w:ascii="Segoe UI Light" w:hAnsi="Segoe UI Light" w:cs="Segoe UI Light"/>
          <w:sz w:val="24"/>
          <w:szCs w:val="24"/>
        </w:rPr>
        <w:t>A depuração é feita quando é colocado um breakpoint no código e ele é executado</w:t>
      </w:r>
    </w:p>
    <w:p w14:paraId="3AD86083" w14:textId="19FB66F8" w:rsidR="00A1070D" w:rsidRDefault="00A1070D" w:rsidP="005B417B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</w:p>
    <w:p w14:paraId="5CAA08B7" w14:textId="2398C360" w:rsidR="00A1070D" w:rsidRDefault="00A1070D" w:rsidP="005B417B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- É possível navegar pelo código no depurador usando comandos!</w:t>
      </w:r>
    </w:p>
    <w:p w14:paraId="368C0C72" w14:textId="35C651B3" w:rsidR="008948E1" w:rsidRDefault="008948E1" w:rsidP="005B417B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</w:p>
    <w:p w14:paraId="5C67A86C" w14:textId="348D60E6" w:rsidR="008948E1" w:rsidRDefault="008948E1" w:rsidP="008948E1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- Aperta F9 numa linha para o código parar de rodar naquela linha; depois F10 para rodar a próxima linha ou F5 para rodar todo o resto do código;</w:t>
      </w:r>
    </w:p>
    <w:p w14:paraId="2ECB3A0D" w14:textId="44C8C50D" w:rsidR="008948E1" w:rsidRDefault="008948E1" w:rsidP="008948E1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</w:p>
    <w:p w14:paraId="653C55FE" w14:textId="12057553" w:rsidR="008948E1" w:rsidRDefault="008948E1" w:rsidP="008948E1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  <w:r>
        <w:rPr>
          <w:noProof/>
        </w:rPr>
        <w:drawing>
          <wp:inline distT="0" distB="0" distL="0" distR="0" wp14:anchorId="7672AE4A" wp14:editId="361C6DA2">
            <wp:extent cx="2786380" cy="782955"/>
            <wp:effectExtent l="0" t="0" r="0" b="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786380" cy="782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AD5832" w14:textId="77777777" w:rsidR="008948E1" w:rsidRDefault="008948E1" w:rsidP="008948E1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</w:p>
    <w:p w14:paraId="2AF5AC8C" w14:textId="5BCB85EA" w:rsidR="008948E1" w:rsidRDefault="008948E1" w:rsidP="008948E1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- A inspeção deve ser feita na depuração</w:t>
      </w:r>
    </w:p>
    <w:p w14:paraId="29DD48BC" w14:textId="293C2F43" w:rsidR="008948E1" w:rsidRDefault="008948E1" w:rsidP="008948E1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</w:p>
    <w:p w14:paraId="04EDE473" w14:textId="7D94D765" w:rsidR="008948E1" w:rsidRDefault="008948E1" w:rsidP="008948E1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 xml:space="preserve">- Pode ser feita passando o cursor do mouse por cima da variável ou abrindo a janela </w:t>
      </w:r>
      <w:proofErr w:type="spellStart"/>
      <w:r>
        <w:rPr>
          <w:rFonts w:ascii="Segoe UI Light" w:hAnsi="Segoe UI Light" w:cs="Segoe UI Light"/>
          <w:sz w:val="24"/>
          <w:szCs w:val="24"/>
        </w:rPr>
        <w:t>QuickWatch</w:t>
      </w:r>
      <w:proofErr w:type="spellEnd"/>
      <w:r>
        <w:rPr>
          <w:rFonts w:ascii="Segoe UI Light" w:hAnsi="Segoe UI Light" w:cs="Segoe UI Light"/>
          <w:sz w:val="24"/>
          <w:szCs w:val="24"/>
        </w:rPr>
        <w:t xml:space="preserve"> pelo menu Depurar</w:t>
      </w:r>
    </w:p>
    <w:p w14:paraId="521830C8" w14:textId="05144280" w:rsidR="008948E1" w:rsidRDefault="008948E1" w:rsidP="008948E1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</w:p>
    <w:p w14:paraId="7547D3CE" w14:textId="19DF4BDA" w:rsidR="008948E1" w:rsidRDefault="008948E1" w:rsidP="008948E1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  <w:r>
        <w:rPr>
          <w:noProof/>
        </w:rPr>
        <w:drawing>
          <wp:inline distT="0" distB="0" distL="0" distR="0" wp14:anchorId="3C88CAED" wp14:editId="3450C697">
            <wp:extent cx="2786380" cy="1797050"/>
            <wp:effectExtent l="0" t="0" r="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786380" cy="179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9E629" w14:textId="4E1F53D4" w:rsidR="008948E1" w:rsidRDefault="008948E1" w:rsidP="008948E1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</w:p>
    <w:p w14:paraId="22DFBEAA" w14:textId="7643AEF9" w:rsidR="008A27B7" w:rsidRPr="008A27B7" w:rsidRDefault="008A27B7" w:rsidP="008A27B7">
      <w:pPr>
        <w:shd w:val="clear" w:color="auto" w:fill="FFD966" w:themeFill="accent4" w:themeFillTint="99"/>
        <w:spacing w:after="0"/>
        <w:jc w:val="both"/>
        <w:rPr>
          <w:rFonts w:ascii="Yellow Rabbit - Personal Use" w:hAnsi="Yellow Rabbit - Personal Use" w:cs="Segoe UI Light"/>
          <w:b/>
          <w:bCs/>
          <w:sz w:val="36"/>
          <w:szCs w:val="36"/>
        </w:rPr>
      </w:pPr>
      <w:r>
        <w:rPr>
          <w:rFonts w:ascii="Yellow Rabbit - Personal Use" w:hAnsi="Yellow Rabbit - Personal Use" w:cs="Segoe UI Light"/>
          <w:b/>
          <w:bCs/>
          <w:sz w:val="36"/>
          <w:szCs w:val="36"/>
        </w:rPr>
        <w:t>Testes</w:t>
      </w:r>
    </w:p>
    <w:p w14:paraId="7796DF51" w14:textId="72021D7C" w:rsidR="008A27B7" w:rsidRDefault="008A27B7" w:rsidP="008948E1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</w:p>
    <w:p w14:paraId="56321003" w14:textId="548BB05E" w:rsidR="008A27B7" w:rsidRDefault="008A27B7" w:rsidP="008948E1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- Para criar um teste, devemos clicar no método que vai ser testado com o botão direito e então em criar testes de unidade</w:t>
      </w:r>
    </w:p>
    <w:p w14:paraId="0DF9F040" w14:textId="48828285" w:rsidR="008A27B7" w:rsidRDefault="008A27B7" w:rsidP="008948E1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</w:p>
    <w:p w14:paraId="6531B2EE" w14:textId="05F6B191" w:rsidR="00E066D8" w:rsidRDefault="008A27B7" w:rsidP="00E066D8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  <w:r>
        <w:rPr>
          <w:noProof/>
        </w:rPr>
        <w:drawing>
          <wp:inline distT="0" distB="0" distL="0" distR="0" wp14:anchorId="35F257C4" wp14:editId="1A826525">
            <wp:extent cx="2786380" cy="778510"/>
            <wp:effectExtent l="0" t="0" r="0" b="254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786380" cy="778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EF343" w14:textId="1139949B" w:rsidR="00E066D8" w:rsidRDefault="00E066D8" w:rsidP="00E066D8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</w:p>
    <w:p w14:paraId="0D8445DB" w14:textId="0F92BF0E" w:rsidR="00090E5C" w:rsidRPr="005A7315" w:rsidRDefault="00090E5C" w:rsidP="00622D37">
      <w:pPr>
        <w:shd w:val="clear" w:color="auto" w:fill="833C0B" w:themeFill="accent2" w:themeFillShade="80"/>
        <w:spacing w:after="0"/>
        <w:jc w:val="center"/>
        <w:rPr>
          <w:rFonts w:ascii="Yellow Rabbit - Personal Use" w:hAnsi="Yellow Rabbit - Personal Use" w:cs="Segoe UI Light"/>
          <w:b/>
          <w:bCs/>
          <w:color w:val="FFFFFF" w:themeColor="background1"/>
          <w:sz w:val="36"/>
          <w:szCs w:val="36"/>
        </w:rPr>
      </w:pPr>
      <w:r w:rsidRPr="005A7315">
        <w:rPr>
          <w:rFonts w:ascii="Yellow Rabbit - Personal Use" w:hAnsi="Yellow Rabbit - Personal Use" w:cs="Segoe UI Light"/>
          <w:b/>
          <w:bCs/>
          <w:color w:val="FFFFFF" w:themeColor="background1"/>
          <w:sz w:val="36"/>
          <w:szCs w:val="36"/>
          <w:u w:val="single"/>
        </w:rPr>
        <w:t xml:space="preserve">TREINAMENTO </w:t>
      </w:r>
      <w:r>
        <w:rPr>
          <w:rFonts w:ascii="Yellow Rabbit - Personal Use" w:hAnsi="Yellow Rabbit - Personal Use" w:cs="Segoe UI Light"/>
          <w:b/>
          <w:bCs/>
          <w:color w:val="FFFFFF" w:themeColor="background1"/>
          <w:sz w:val="36"/>
          <w:szCs w:val="36"/>
          <w:u w:val="single"/>
        </w:rPr>
        <w:t>5</w:t>
      </w:r>
      <w:r w:rsidRPr="005A7315">
        <w:rPr>
          <w:rFonts w:ascii="Yellow Rabbit - Personal Use" w:hAnsi="Yellow Rabbit - Personal Use" w:cs="Segoe UI Light"/>
          <w:b/>
          <w:bCs/>
          <w:color w:val="FFFFFF" w:themeColor="background1"/>
          <w:sz w:val="36"/>
          <w:szCs w:val="36"/>
          <w:u w:val="single"/>
        </w:rPr>
        <w:t>:</w:t>
      </w:r>
      <w:r w:rsidRPr="00061737">
        <w:rPr>
          <w:rFonts w:ascii="Yellow Rabbit - Personal Use" w:hAnsi="Yellow Rabbit - Personal Use" w:cs="Segoe UI Light"/>
          <w:b/>
          <w:bCs/>
          <w:color w:val="FFFFFF" w:themeColor="background1"/>
          <w:sz w:val="36"/>
          <w:szCs w:val="36"/>
        </w:rPr>
        <w:t xml:space="preserve"> </w:t>
      </w:r>
      <w:r>
        <w:rPr>
          <w:rFonts w:ascii="Yellow Rabbit - Personal Use" w:hAnsi="Yellow Rabbit - Personal Use" w:cs="Segoe UI Light"/>
          <w:b/>
          <w:bCs/>
          <w:color w:val="FFFFFF" w:themeColor="background1"/>
          <w:sz w:val="36"/>
          <w:szCs w:val="36"/>
        </w:rPr>
        <w:t>Introdução ao C# e .NET</w:t>
      </w:r>
    </w:p>
    <w:p w14:paraId="6906CA0F" w14:textId="3670F231" w:rsidR="00090E5C" w:rsidRDefault="00090E5C" w:rsidP="00E066D8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</w:p>
    <w:p w14:paraId="26081679" w14:textId="4F5BCE6B" w:rsidR="00090E5C" w:rsidRPr="00622D37" w:rsidRDefault="00090E5C" w:rsidP="00E066D8">
      <w:pPr>
        <w:spacing w:after="0"/>
        <w:jc w:val="both"/>
        <w:rPr>
          <w:rFonts w:ascii="Segoe UI Light" w:hAnsi="Segoe UI Light" w:cs="Segoe UI Light"/>
          <w:b/>
          <w:bCs/>
          <w:sz w:val="24"/>
          <w:szCs w:val="24"/>
          <w:u w:val="single"/>
        </w:rPr>
      </w:pPr>
      <w:r w:rsidRPr="00622D37">
        <w:rPr>
          <w:rFonts w:ascii="Segoe UI Light" w:hAnsi="Segoe UI Light" w:cs="Segoe UI Light"/>
          <w:b/>
          <w:bCs/>
          <w:sz w:val="24"/>
          <w:szCs w:val="24"/>
          <w:u w:val="single"/>
        </w:rPr>
        <w:t>O que é .NET?</w:t>
      </w:r>
    </w:p>
    <w:p w14:paraId="100ABC9C" w14:textId="06F26911" w:rsidR="00090E5C" w:rsidRDefault="00090E5C" w:rsidP="00E066D8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</w:p>
    <w:p w14:paraId="1CB57417" w14:textId="13073936" w:rsidR="00090E5C" w:rsidRDefault="00090E5C" w:rsidP="00E066D8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- É um framework criado pela Microsoft que permite a comunicação entre várias linguagens que tem uma infraestrutura comum (CLI), entre elas o Visual Basic, C++, F# e C#</w:t>
      </w:r>
    </w:p>
    <w:p w14:paraId="172A8125" w14:textId="54A92894" w:rsidR="00090E5C" w:rsidRDefault="00090E5C" w:rsidP="00E066D8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</w:p>
    <w:p w14:paraId="7886A22F" w14:textId="35EFA67C" w:rsidR="00090E5C" w:rsidRPr="00090E5C" w:rsidRDefault="00090E5C" w:rsidP="00E066D8">
      <w:pPr>
        <w:spacing w:after="0"/>
        <w:jc w:val="both"/>
        <w:rPr>
          <w:rFonts w:ascii="Segoe UI Light" w:hAnsi="Segoe UI Light" w:cs="Segoe UI Light"/>
          <w:b/>
          <w:bCs/>
          <w:sz w:val="24"/>
          <w:szCs w:val="24"/>
          <w:u w:val="single"/>
        </w:rPr>
      </w:pPr>
      <w:r w:rsidRPr="00090E5C">
        <w:rPr>
          <w:rFonts w:ascii="Segoe UI Light" w:hAnsi="Segoe UI Light" w:cs="Segoe UI Light"/>
          <w:b/>
          <w:bCs/>
          <w:sz w:val="24"/>
          <w:szCs w:val="24"/>
          <w:u w:val="single"/>
        </w:rPr>
        <w:t>O que é C#?</w:t>
      </w:r>
    </w:p>
    <w:p w14:paraId="45D2C2F4" w14:textId="418DF7A9" w:rsidR="00090E5C" w:rsidRDefault="00090E5C" w:rsidP="00E066D8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</w:p>
    <w:p w14:paraId="7E62F33F" w14:textId="40B2BDB0" w:rsidR="00090E5C" w:rsidRDefault="00090E5C" w:rsidP="00E066D8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 xml:space="preserve">- É uma linguagem orientada a objetos fortemente </w:t>
      </w:r>
      <w:proofErr w:type="spellStart"/>
      <w:r>
        <w:rPr>
          <w:rFonts w:ascii="Segoe UI Light" w:hAnsi="Segoe UI Light" w:cs="Segoe UI Light"/>
          <w:sz w:val="24"/>
          <w:szCs w:val="24"/>
        </w:rPr>
        <w:t>tipada</w:t>
      </w:r>
      <w:proofErr w:type="spellEnd"/>
      <w:r>
        <w:rPr>
          <w:rFonts w:ascii="Segoe UI Light" w:hAnsi="Segoe UI Light" w:cs="Segoe UI Light"/>
          <w:sz w:val="24"/>
          <w:szCs w:val="24"/>
        </w:rPr>
        <w:t xml:space="preserve">. A sintaxe orientada a objetos foi baseada no C++ e possui influências de outras linguagens de programação como </w:t>
      </w:r>
      <w:proofErr w:type="spellStart"/>
      <w:r>
        <w:rPr>
          <w:rFonts w:ascii="Segoe UI Light" w:hAnsi="Segoe UI Light" w:cs="Segoe UI Light"/>
          <w:sz w:val="24"/>
          <w:szCs w:val="24"/>
        </w:rPr>
        <w:t>Object</w:t>
      </w:r>
      <w:proofErr w:type="spellEnd"/>
      <w:r>
        <w:rPr>
          <w:rFonts w:ascii="Segoe UI Light" w:hAnsi="Segoe UI Light" w:cs="Segoe UI Light"/>
          <w:sz w:val="24"/>
          <w:szCs w:val="24"/>
        </w:rPr>
        <w:t xml:space="preserve"> Pascal e Java</w:t>
      </w:r>
    </w:p>
    <w:p w14:paraId="2423E5C7" w14:textId="1032B8CC" w:rsidR="00090E5C" w:rsidRDefault="00090E5C" w:rsidP="00E066D8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</w:p>
    <w:p w14:paraId="04E811C0" w14:textId="7E2E0663" w:rsidR="00090E5C" w:rsidRPr="00090E5C" w:rsidRDefault="00090E5C" w:rsidP="00E066D8">
      <w:pPr>
        <w:spacing w:after="0"/>
        <w:jc w:val="both"/>
        <w:rPr>
          <w:rFonts w:ascii="Segoe UI Light" w:hAnsi="Segoe UI Light" w:cs="Segoe UI Light"/>
          <w:b/>
          <w:bCs/>
          <w:sz w:val="24"/>
          <w:szCs w:val="24"/>
          <w:u w:val="single"/>
        </w:rPr>
      </w:pPr>
      <w:r w:rsidRPr="00090E5C">
        <w:rPr>
          <w:rFonts w:ascii="Segoe UI Light" w:hAnsi="Segoe UI Light" w:cs="Segoe UI Light"/>
          <w:b/>
          <w:bCs/>
          <w:sz w:val="24"/>
          <w:szCs w:val="24"/>
          <w:u w:val="single"/>
        </w:rPr>
        <w:t>O que é uma solução?</w:t>
      </w:r>
    </w:p>
    <w:p w14:paraId="46B805AA" w14:textId="1CBE34C9" w:rsidR="00090E5C" w:rsidRDefault="00090E5C" w:rsidP="00E066D8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</w:p>
    <w:p w14:paraId="47FBB752" w14:textId="620C7DFC" w:rsidR="00090E5C" w:rsidRDefault="00090E5C" w:rsidP="00E066D8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 xml:space="preserve">- Por definição, a solução é um </w:t>
      </w:r>
      <w:r w:rsidRPr="00090E5C">
        <w:rPr>
          <w:rFonts w:ascii="Segoe UI Light" w:hAnsi="Segoe UI Light" w:cs="Segoe UI Light"/>
          <w:i/>
          <w:iCs/>
          <w:sz w:val="24"/>
          <w:szCs w:val="24"/>
        </w:rPr>
        <w:t>container</w:t>
      </w:r>
      <w:r>
        <w:rPr>
          <w:rFonts w:ascii="Segoe UI Light" w:hAnsi="Segoe UI Light" w:cs="Segoe UI Light"/>
          <w:sz w:val="24"/>
          <w:szCs w:val="24"/>
        </w:rPr>
        <w:t xml:space="preserve"> para organizar os projetos relacionados</w:t>
      </w:r>
    </w:p>
    <w:p w14:paraId="144A153A" w14:textId="791CFC07" w:rsidR="00893AD4" w:rsidRDefault="00893AD4" w:rsidP="00E066D8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</w:p>
    <w:p w14:paraId="7D3BD6AB" w14:textId="2122AE6B" w:rsidR="00893AD4" w:rsidRPr="008A27B7" w:rsidRDefault="00893AD4" w:rsidP="00893AD4">
      <w:pPr>
        <w:shd w:val="clear" w:color="auto" w:fill="FFD966" w:themeFill="accent4" w:themeFillTint="99"/>
        <w:spacing w:after="0"/>
        <w:jc w:val="both"/>
        <w:rPr>
          <w:rFonts w:ascii="Yellow Rabbit - Personal Use" w:hAnsi="Yellow Rabbit - Personal Use" w:cs="Segoe UI Light"/>
          <w:b/>
          <w:bCs/>
          <w:sz w:val="36"/>
          <w:szCs w:val="36"/>
        </w:rPr>
      </w:pPr>
      <w:r>
        <w:rPr>
          <w:rFonts w:ascii="Yellow Rabbit - Personal Use" w:hAnsi="Yellow Rabbit - Personal Use" w:cs="Segoe UI Light"/>
          <w:b/>
          <w:bCs/>
          <w:sz w:val="36"/>
          <w:szCs w:val="36"/>
        </w:rPr>
        <w:t>Estruturas</w:t>
      </w:r>
    </w:p>
    <w:p w14:paraId="67FD8DF4" w14:textId="053BBBC3" w:rsidR="00893AD4" w:rsidRDefault="00893AD4" w:rsidP="00E066D8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</w:p>
    <w:p w14:paraId="149E847C" w14:textId="0F5B7D32" w:rsidR="007F7D12" w:rsidRPr="007F7D12" w:rsidRDefault="007F7D12" w:rsidP="00E066D8">
      <w:pPr>
        <w:spacing w:after="0"/>
        <w:jc w:val="both"/>
        <w:rPr>
          <w:rFonts w:ascii="Segoe UI Light" w:hAnsi="Segoe UI Light" w:cs="Segoe UI Light"/>
          <w:b/>
          <w:bCs/>
          <w:sz w:val="24"/>
          <w:szCs w:val="24"/>
          <w:u w:val="single"/>
        </w:rPr>
      </w:pPr>
      <w:proofErr w:type="spellStart"/>
      <w:r w:rsidRPr="007F7D12">
        <w:rPr>
          <w:rFonts w:ascii="Segoe UI Light" w:hAnsi="Segoe UI Light" w:cs="Segoe UI Light"/>
          <w:b/>
          <w:bCs/>
          <w:sz w:val="24"/>
          <w:szCs w:val="24"/>
          <w:u w:val="single"/>
        </w:rPr>
        <w:t>Namespaces</w:t>
      </w:r>
      <w:proofErr w:type="spellEnd"/>
    </w:p>
    <w:p w14:paraId="4E34710F" w14:textId="77777777" w:rsidR="007F7D12" w:rsidRDefault="007F7D12" w:rsidP="00E066D8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</w:p>
    <w:p w14:paraId="5F9ECD74" w14:textId="204D3D46" w:rsidR="00893AD4" w:rsidRDefault="00893AD4" w:rsidP="00E066D8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 xml:space="preserve">- Os </w:t>
      </w:r>
      <w:proofErr w:type="spellStart"/>
      <w:r>
        <w:rPr>
          <w:rFonts w:ascii="Segoe UI Light" w:hAnsi="Segoe UI Light" w:cs="Segoe UI Light"/>
          <w:sz w:val="24"/>
          <w:szCs w:val="24"/>
        </w:rPr>
        <w:t>namespaces</w:t>
      </w:r>
      <w:proofErr w:type="spellEnd"/>
      <w:r>
        <w:rPr>
          <w:rFonts w:ascii="Segoe UI Light" w:hAnsi="Segoe UI Light" w:cs="Segoe UI Light"/>
          <w:sz w:val="24"/>
          <w:szCs w:val="24"/>
        </w:rPr>
        <w:t xml:space="preserve"> são usados para organizar classes</w:t>
      </w:r>
    </w:p>
    <w:p w14:paraId="6D7917A5" w14:textId="598D10F2" w:rsidR="00893AD4" w:rsidRDefault="00893AD4" w:rsidP="00E066D8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</w:p>
    <w:p w14:paraId="13D0056F" w14:textId="4A4707D2" w:rsidR="00893AD4" w:rsidRDefault="00893AD4" w:rsidP="00E066D8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 xml:space="preserve">- Para usar uma classe de outro </w:t>
      </w:r>
      <w:proofErr w:type="spellStart"/>
      <w:r>
        <w:rPr>
          <w:rFonts w:ascii="Segoe UI Light" w:hAnsi="Segoe UI Light" w:cs="Segoe UI Light"/>
          <w:sz w:val="24"/>
          <w:szCs w:val="24"/>
        </w:rPr>
        <w:t>namespace</w:t>
      </w:r>
      <w:proofErr w:type="spellEnd"/>
      <w:r>
        <w:rPr>
          <w:rFonts w:ascii="Segoe UI Light" w:hAnsi="Segoe UI Light" w:cs="Segoe UI Light"/>
          <w:sz w:val="24"/>
          <w:szCs w:val="24"/>
        </w:rPr>
        <w:t xml:space="preserve">, colocamos </w:t>
      </w:r>
      <w:proofErr w:type="spellStart"/>
      <w:r>
        <w:rPr>
          <w:rFonts w:ascii="Segoe UI Light" w:hAnsi="Segoe UI Light" w:cs="Segoe UI Light"/>
          <w:sz w:val="24"/>
          <w:szCs w:val="24"/>
        </w:rPr>
        <w:t>using</w:t>
      </w:r>
      <w:proofErr w:type="spellEnd"/>
      <w:r>
        <w:rPr>
          <w:rFonts w:ascii="Segoe UI Light" w:hAnsi="Segoe UI Light" w:cs="Segoe UI Light"/>
          <w:sz w:val="24"/>
          <w:szCs w:val="24"/>
        </w:rPr>
        <w:t xml:space="preserve"> no começo do código</w:t>
      </w:r>
    </w:p>
    <w:p w14:paraId="2203DE2E" w14:textId="096F4ADA" w:rsidR="00893AD4" w:rsidRDefault="00893AD4" w:rsidP="00E066D8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</w:p>
    <w:p w14:paraId="0D975342" w14:textId="2EE26084" w:rsidR="00893AD4" w:rsidRDefault="00893AD4" w:rsidP="00893AD4">
      <w:pPr>
        <w:spacing w:after="0"/>
        <w:jc w:val="center"/>
        <w:rPr>
          <w:rFonts w:ascii="Segoe UI Light" w:hAnsi="Segoe UI Light" w:cs="Segoe UI Light"/>
          <w:sz w:val="24"/>
          <w:szCs w:val="24"/>
        </w:rPr>
      </w:pPr>
      <w:r>
        <w:rPr>
          <w:noProof/>
        </w:rPr>
        <w:drawing>
          <wp:inline distT="0" distB="0" distL="0" distR="0" wp14:anchorId="3D9D79B3" wp14:editId="738B6792">
            <wp:extent cx="1916582" cy="768359"/>
            <wp:effectExtent l="0" t="0" r="7620" b="0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924828" cy="771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0606B3" w14:textId="43DE93F9" w:rsidR="00893AD4" w:rsidRDefault="00893AD4" w:rsidP="00E066D8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</w:p>
    <w:p w14:paraId="4CDF82C2" w14:textId="6C40728E" w:rsidR="007F7D12" w:rsidRPr="007F7D12" w:rsidRDefault="007F7D12" w:rsidP="00E066D8">
      <w:pPr>
        <w:spacing w:after="0"/>
        <w:jc w:val="both"/>
        <w:rPr>
          <w:rFonts w:ascii="Segoe UI Light" w:hAnsi="Segoe UI Light" w:cs="Segoe UI Light"/>
          <w:b/>
          <w:bCs/>
          <w:sz w:val="24"/>
          <w:szCs w:val="24"/>
          <w:u w:val="single"/>
        </w:rPr>
      </w:pPr>
      <w:r w:rsidRPr="007F7D12">
        <w:rPr>
          <w:rFonts w:ascii="Segoe UI Light" w:hAnsi="Segoe UI Light" w:cs="Segoe UI Light"/>
          <w:b/>
          <w:bCs/>
          <w:sz w:val="24"/>
          <w:szCs w:val="24"/>
          <w:u w:val="single"/>
        </w:rPr>
        <w:t>Classes</w:t>
      </w:r>
    </w:p>
    <w:p w14:paraId="11FA7EC3" w14:textId="77777777" w:rsidR="007F7D12" w:rsidRDefault="007F7D12" w:rsidP="00E066D8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</w:p>
    <w:p w14:paraId="20B5178D" w14:textId="45E58D75" w:rsidR="00893AD4" w:rsidRDefault="00893AD4" w:rsidP="00E066D8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-</w:t>
      </w:r>
      <w:r w:rsidR="007F7D12">
        <w:rPr>
          <w:rFonts w:ascii="Segoe UI Light" w:hAnsi="Segoe UI Light" w:cs="Segoe UI Light"/>
          <w:sz w:val="24"/>
          <w:szCs w:val="24"/>
        </w:rPr>
        <w:t xml:space="preserve"> Uma classe pode ter </w:t>
      </w:r>
      <w:r w:rsidR="007F7D12" w:rsidRPr="007F7D12">
        <w:rPr>
          <w:rFonts w:ascii="Segoe UI Light" w:hAnsi="Segoe UI Light" w:cs="Segoe UI Light"/>
          <w:sz w:val="24"/>
          <w:szCs w:val="24"/>
          <w:u w:val="single"/>
        </w:rPr>
        <w:t>campos, propriedades, métodos e eventos</w:t>
      </w:r>
      <w:r w:rsidR="007F7D12">
        <w:rPr>
          <w:rFonts w:ascii="Segoe UI Light" w:hAnsi="Segoe UI Light" w:cs="Segoe UI Light"/>
          <w:sz w:val="24"/>
          <w:szCs w:val="24"/>
        </w:rPr>
        <w:t xml:space="preserve"> dentro dela que são denominados </w:t>
      </w:r>
      <w:r w:rsidR="007F7D12" w:rsidRPr="007F7D12">
        <w:rPr>
          <w:rFonts w:ascii="Segoe UI Light" w:hAnsi="Segoe UI Light" w:cs="Segoe UI Light"/>
          <w:b/>
          <w:bCs/>
          <w:sz w:val="24"/>
          <w:szCs w:val="24"/>
        </w:rPr>
        <w:t>membros</w:t>
      </w:r>
    </w:p>
    <w:p w14:paraId="1270937B" w14:textId="03D67E39" w:rsidR="007F7D12" w:rsidRDefault="007F7D12" w:rsidP="00E066D8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</w:p>
    <w:p w14:paraId="56B50E72" w14:textId="73E2F646" w:rsidR="007F7D12" w:rsidRDefault="007F7D12" w:rsidP="00E066D8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lastRenderedPageBreak/>
        <w:t xml:space="preserve">- Quando uma classe é </w:t>
      </w:r>
      <w:r w:rsidRPr="007F7D12">
        <w:rPr>
          <w:rFonts w:ascii="Segoe UI Light" w:hAnsi="Segoe UI Light" w:cs="Segoe UI Light"/>
          <w:b/>
          <w:bCs/>
          <w:sz w:val="24"/>
          <w:szCs w:val="24"/>
        </w:rPr>
        <w:t>instanciada</w:t>
      </w:r>
      <w:r>
        <w:rPr>
          <w:rFonts w:ascii="Segoe UI Light" w:hAnsi="Segoe UI Light" w:cs="Segoe UI Light"/>
          <w:sz w:val="24"/>
          <w:szCs w:val="24"/>
        </w:rPr>
        <w:t xml:space="preserve">, essa instância é chamada de </w:t>
      </w:r>
      <w:r w:rsidRPr="007F7D12">
        <w:rPr>
          <w:rFonts w:ascii="Segoe UI Light" w:hAnsi="Segoe UI Light" w:cs="Segoe UI Light"/>
          <w:sz w:val="24"/>
          <w:szCs w:val="24"/>
          <w:u w:val="single"/>
        </w:rPr>
        <w:t>OBJETO</w:t>
      </w:r>
      <w:r>
        <w:rPr>
          <w:rFonts w:ascii="Segoe UI Light" w:hAnsi="Segoe UI Light" w:cs="Segoe UI Light"/>
          <w:sz w:val="24"/>
          <w:szCs w:val="24"/>
        </w:rPr>
        <w:t xml:space="preserve"> e nesse objeto podem ser criados os </w:t>
      </w:r>
      <w:r w:rsidRPr="007F7D12">
        <w:rPr>
          <w:rFonts w:ascii="Segoe UI Light" w:hAnsi="Segoe UI Light" w:cs="Segoe UI Light"/>
          <w:b/>
          <w:bCs/>
          <w:sz w:val="24"/>
          <w:szCs w:val="24"/>
        </w:rPr>
        <w:t>valores</w:t>
      </w:r>
      <w:r>
        <w:rPr>
          <w:rFonts w:ascii="Segoe UI Light" w:hAnsi="Segoe UI Light" w:cs="Segoe UI Light"/>
          <w:sz w:val="24"/>
          <w:szCs w:val="24"/>
        </w:rPr>
        <w:t xml:space="preserve"> de acordo com os campos da classe</w:t>
      </w:r>
    </w:p>
    <w:p w14:paraId="650ECCDF" w14:textId="03D66128" w:rsidR="00537272" w:rsidRDefault="00537272" w:rsidP="00E066D8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</w:p>
    <w:p w14:paraId="5259DC59" w14:textId="32B86648" w:rsidR="00537272" w:rsidRPr="00537272" w:rsidRDefault="00537272" w:rsidP="00E066D8">
      <w:pPr>
        <w:spacing w:after="0"/>
        <w:jc w:val="both"/>
        <w:rPr>
          <w:rFonts w:ascii="Segoe UI Light" w:hAnsi="Segoe UI Light" w:cs="Segoe UI Light"/>
          <w:b/>
          <w:bCs/>
          <w:sz w:val="24"/>
          <w:szCs w:val="24"/>
          <w:u w:val="single"/>
        </w:rPr>
      </w:pPr>
      <w:r w:rsidRPr="00537272">
        <w:rPr>
          <w:rFonts w:ascii="Segoe UI Light" w:hAnsi="Segoe UI Light" w:cs="Segoe UI Light"/>
          <w:b/>
          <w:bCs/>
          <w:sz w:val="24"/>
          <w:szCs w:val="24"/>
          <w:u w:val="single"/>
        </w:rPr>
        <w:t>Interface</w:t>
      </w:r>
    </w:p>
    <w:p w14:paraId="6738B990" w14:textId="0633A840" w:rsidR="00537272" w:rsidRDefault="00537272" w:rsidP="00E066D8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</w:p>
    <w:p w14:paraId="06CA580D" w14:textId="6ADD6BDD" w:rsidR="00537272" w:rsidRDefault="00537272" w:rsidP="00E066D8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- É como uma classe base que serve de molde para várias classes</w:t>
      </w:r>
    </w:p>
    <w:p w14:paraId="459A10A1" w14:textId="427CCB14" w:rsidR="00537272" w:rsidRDefault="00537272" w:rsidP="00E066D8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</w:p>
    <w:p w14:paraId="488788E5" w14:textId="3D28C751" w:rsidR="00537272" w:rsidRDefault="0004026E" w:rsidP="00E066D8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- Obrigatoriamente, uma classe que implementa uma interface deve implementar todos os membros da classe</w:t>
      </w:r>
    </w:p>
    <w:p w14:paraId="60734CC2" w14:textId="4254A29E" w:rsidR="0004026E" w:rsidRDefault="0004026E" w:rsidP="00E066D8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</w:p>
    <w:p w14:paraId="43EF4FB4" w14:textId="13F85DE6" w:rsidR="0004026E" w:rsidRDefault="0004026E" w:rsidP="00E066D8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  <w:r>
        <w:rPr>
          <w:noProof/>
        </w:rPr>
        <w:drawing>
          <wp:inline distT="0" distB="0" distL="0" distR="0" wp14:anchorId="3107EB80" wp14:editId="22BA0465">
            <wp:extent cx="2786380" cy="2245360"/>
            <wp:effectExtent l="0" t="0" r="0" b="254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786380" cy="2245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6F874" w14:textId="69E640F2" w:rsidR="00573839" w:rsidRDefault="00573839" w:rsidP="00E066D8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</w:p>
    <w:p w14:paraId="415676B4" w14:textId="33530087" w:rsidR="00573839" w:rsidRDefault="00573839" w:rsidP="00E066D8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  <w:r>
        <w:rPr>
          <w:noProof/>
        </w:rPr>
        <w:drawing>
          <wp:inline distT="0" distB="0" distL="0" distR="0" wp14:anchorId="4370B90B" wp14:editId="3EA7362D">
            <wp:extent cx="2786380" cy="3160395"/>
            <wp:effectExtent l="0" t="0" r="0" b="1905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786380" cy="3160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4813C3" w14:textId="722AD5B6" w:rsidR="00C9449E" w:rsidRDefault="00C9449E" w:rsidP="00E066D8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</w:p>
    <w:p w14:paraId="705597F5" w14:textId="1EB74A25" w:rsidR="00C9449E" w:rsidRPr="00C9449E" w:rsidRDefault="00C9449E" w:rsidP="00E066D8">
      <w:pPr>
        <w:spacing w:after="0"/>
        <w:jc w:val="both"/>
        <w:rPr>
          <w:rFonts w:ascii="Segoe UI Light" w:hAnsi="Segoe UI Light" w:cs="Segoe UI Light"/>
          <w:b/>
          <w:bCs/>
          <w:sz w:val="24"/>
          <w:szCs w:val="24"/>
          <w:u w:val="single"/>
        </w:rPr>
      </w:pPr>
      <w:proofErr w:type="spellStart"/>
      <w:r w:rsidRPr="00C9449E">
        <w:rPr>
          <w:rFonts w:ascii="Segoe UI Light" w:hAnsi="Segoe UI Light" w:cs="Segoe UI Light"/>
          <w:b/>
          <w:bCs/>
          <w:sz w:val="24"/>
          <w:szCs w:val="24"/>
          <w:u w:val="single"/>
        </w:rPr>
        <w:t>Enum</w:t>
      </w:r>
      <w:proofErr w:type="spellEnd"/>
    </w:p>
    <w:p w14:paraId="78A43CDD" w14:textId="4FBFD8CE" w:rsidR="00C9449E" w:rsidRDefault="00C9449E" w:rsidP="00E066D8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</w:p>
    <w:p w14:paraId="0DED2DAE" w14:textId="7B3483CC" w:rsidR="00C9449E" w:rsidRDefault="00C9449E" w:rsidP="00E066D8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>- Declar</w:t>
      </w:r>
      <w:r w:rsidR="00080062">
        <w:rPr>
          <w:rFonts w:ascii="Segoe UI Light" w:hAnsi="Segoe UI Light" w:cs="Segoe UI Light"/>
          <w:sz w:val="24"/>
          <w:szCs w:val="24"/>
        </w:rPr>
        <w:t>a um conjunto de constantes nomeadas que começam do 0 e aumentam de 1 em 1</w:t>
      </w:r>
    </w:p>
    <w:p w14:paraId="28B12185" w14:textId="2E5FC143" w:rsidR="00080062" w:rsidRDefault="00080062" w:rsidP="00E066D8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</w:p>
    <w:p w14:paraId="2A85E7EE" w14:textId="20788D5C" w:rsidR="00080062" w:rsidRDefault="00080062" w:rsidP="00080062">
      <w:pPr>
        <w:spacing w:after="0"/>
        <w:jc w:val="center"/>
        <w:rPr>
          <w:rFonts w:ascii="Segoe UI Light" w:hAnsi="Segoe UI Light" w:cs="Segoe UI Light"/>
          <w:sz w:val="24"/>
          <w:szCs w:val="24"/>
        </w:rPr>
      </w:pPr>
      <w:r>
        <w:rPr>
          <w:noProof/>
        </w:rPr>
        <w:drawing>
          <wp:inline distT="0" distB="0" distL="0" distR="0" wp14:anchorId="7B64EBCA" wp14:editId="69B6AF86">
            <wp:extent cx="1438275" cy="1228725"/>
            <wp:effectExtent l="0" t="0" r="9525" b="9525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438275" cy="122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3C88E" w14:textId="688CD459" w:rsidR="00080062" w:rsidRDefault="00080062" w:rsidP="00E066D8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</w:p>
    <w:p w14:paraId="7DBB56A2" w14:textId="2A0DFECA" w:rsidR="00080062" w:rsidRPr="003B6EE4" w:rsidRDefault="003B6EE4" w:rsidP="00E066D8">
      <w:pPr>
        <w:spacing w:after="0"/>
        <w:jc w:val="both"/>
        <w:rPr>
          <w:rFonts w:ascii="Segoe UI Light" w:hAnsi="Segoe UI Light" w:cs="Segoe UI Light"/>
          <w:b/>
          <w:bCs/>
          <w:sz w:val="24"/>
          <w:szCs w:val="24"/>
          <w:u w:val="single"/>
        </w:rPr>
      </w:pPr>
      <w:proofErr w:type="spellStart"/>
      <w:r w:rsidRPr="003B6EE4">
        <w:rPr>
          <w:rFonts w:ascii="Segoe UI Light" w:hAnsi="Segoe UI Light" w:cs="Segoe UI Light"/>
          <w:b/>
          <w:bCs/>
          <w:sz w:val="24"/>
          <w:szCs w:val="24"/>
          <w:u w:val="single"/>
        </w:rPr>
        <w:t>Debugging</w:t>
      </w:r>
      <w:proofErr w:type="spellEnd"/>
    </w:p>
    <w:p w14:paraId="75F44800" w14:textId="377B16D2" w:rsidR="003B6EE4" w:rsidRDefault="003B6EE4" w:rsidP="00E066D8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</w:p>
    <w:p w14:paraId="082742A5" w14:textId="2A88E47E" w:rsidR="003B6EE4" w:rsidRDefault="003B6EE4" w:rsidP="00E066D8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 xml:space="preserve">- A depuração pode ser feita colocando um </w:t>
      </w:r>
      <w:proofErr w:type="spellStart"/>
      <w:r w:rsidRPr="003B6EE4">
        <w:rPr>
          <w:rFonts w:ascii="Segoe UI Light" w:hAnsi="Segoe UI Light" w:cs="Segoe UI Light"/>
          <w:i/>
          <w:iCs/>
          <w:sz w:val="24"/>
          <w:szCs w:val="24"/>
        </w:rPr>
        <w:t>BreakPoint</w:t>
      </w:r>
      <w:proofErr w:type="spellEnd"/>
      <w:r>
        <w:rPr>
          <w:rFonts w:ascii="Segoe UI Light" w:hAnsi="Segoe UI Light" w:cs="Segoe UI Light"/>
          <w:sz w:val="24"/>
          <w:szCs w:val="24"/>
        </w:rPr>
        <w:t xml:space="preserve"> no canto esquerdo do código ou apertando F9 e executando ele</w:t>
      </w:r>
    </w:p>
    <w:p w14:paraId="60B2862B" w14:textId="3BD21C01" w:rsidR="003B6EE4" w:rsidRDefault="003B6EE4" w:rsidP="00E066D8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</w:p>
    <w:p w14:paraId="068919EC" w14:textId="4409CB96" w:rsidR="003B6EE4" w:rsidRDefault="003B6EE4" w:rsidP="00E066D8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 xml:space="preserve">- </w:t>
      </w:r>
      <w:r w:rsidR="00AF5A5E">
        <w:rPr>
          <w:rFonts w:ascii="Segoe UI Light" w:hAnsi="Segoe UI Light" w:cs="Segoe UI Light"/>
          <w:sz w:val="24"/>
          <w:szCs w:val="24"/>
        </w:rPr>
        <w:t>F10 para ir depurando linha por linha e F5 para rodar todo o resto de uma vez</w:t>
      </w:r>
    </w:p>
    <w:p w14:paraId="46D40F5C" w14:textId="505E1C68" w:rsidR="00AF5A5E" w:rsidRDefault="00AF5A5E" w:rsidP="00E066D8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</w:p>
    <w:p w14:paraId="45748F68" w14:textId="7512B388" w:rsidR="00AF5A5E" w:rsidRDefault="00AF5A5E" w:rsidP="00E066D8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  <w:r>
        <w:rPr>
          <w:rFonts w:ascii="Segoe UI Light" w:hAnsi="Segoe UI Light" w:cs="Segoe UI Light"/>
          <w:sz w:val="24"/>
          <w:szCs w:val="24"/>
        </w:rPr>
        <w:t xml:space="preserve">- </w:t>
      </w:r>
    </w:p>
    <w:p w14:paraId="3AF6B46F" w14:textId="2574C8B6" w:rsidR="003B6EE4" w:rsidRDefault="003B6EE4" w:rsidP="00E066D8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</w:p>
    <w:p w14:paraId="0C44C56A" w14:textId="77777777" w:rsidR="003B6EE4" w:rsidRPr="007C64F6" w:rsidRDefault="003B6EE4" w:rsidP="00E066D8">
      <w:pPr>
        <w:spacing w:after="0"/>
        <w:jc w:val="both"/>
        <w:rPr>
          <w:rFonts w:ascii="Segoe UI Light" w:hAnsi="Segoe UI Light" w:cs="Segoe UI Light"/>
          <w:sz w:val="24"/>
          <w:szCs w:val="24"/>
        </w:rPr>
      </w:pPr>
    </w:p>
    <w:sectPr w:rsidR="003B6EE4" w:rsidRPr="007C64F6" w:rsidSect="009254D0">
      <w:type w:val="continuous"/>
      <w:pgSz w:w="11906" w:h="16838"/>
      <w:pgMar w:top="720" w:right="720" w:bottom="720" w:left="1701" w:header="709" w:footer="709" w:gutter="0"/>
      <w:cols w:num="2" w:space="709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ellow Rabbit - Personal Use">
    <w:panose1 w:val="00000000000000000000"/>
    <w:charset w:val="00"/>
    <w:family w:val="modern"/>
    <w:notTrueType/>
    <w:pitch w:val="variable"/>
    <w:sig w:usb0="00000027" w:usb1="10000042" w:usb2="00000000" w:usb3="00000000" w:csb0="00000001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6A34E4"/>
    <w:multiLevelType w:val="hybridMultilevel"/>
    <w:tmpl w:val="B6427BB8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68E3CA8"/>
    <w:multiLevelType w:val="hybridMultilevel"/>
    <w:tmpl w:val="97EE2BA4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9968D1"/>
    <w:multiLevelType w:val="multilevel"/>
    <w:tmpl w:val="E93A1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F4878CB"/>
    <w:multiLevelType w:val="hybridMultilevel"/>
    <w:tmpl w:val="94924C68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0FF29C8"/>
    <w:multiLevelType w:val="multilevel"/>
    <w:tmpl w:val="18A853E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C1F0439"/>
    <w:multiLevelType w:val="hybridMultilevel"/>
    <w:tmpl w:val="724662F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CC02CA5"/>
    <w:multiLevelType w:val="hybridMultilevel"/>
    <w:tmpl w:val="D07A5372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3"/>
  </w:num>
  <w:num w:numId="3">
    <w:abstractNumId w:val="0"/>
  </w:num>
  <w:num w:numId="4">
    <w:abstractNumId w:val="1"/>
  </w:num>
  <w:num w:numId="5">
    <w:abstractNumId w:val="6"/>
  </w:num>
  <w:num w:numId="6">
    <w:abstractNumId w:val="2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16F6"/>
    <w:rsid w:val="0004026E"/>
    <w:rsid w:val="00061737"/>
    <w:rsid w:val="00080062"/>
    <w:rsid w:val="00082A57"/>
    <w:rsid w:val="00090E5C"/>
    <w:rsid w:val="000A5BE0"/>
    <w:rsid w:val="00112072"/>
    <w:rsid w:val="00155D52"/>
    <w:rsid w:val="00156DB3"/>
    <w:rsid w:val="00160D6D"/>
    <w:rsid w:val="00170F22"/>
    <w:rsid w:val="001B2656"/>
    <w:rsid w:val="001C397C"/>
    <w:rsid w:val="001F06D7"/>
    <w:rsid w:val="00222DDF"/>
    <w:rsid w:val="002B6040"/>
    <w:rsid w:val="002E0372"/>
    <w:rsid w:val="003B6EE4"/>
    <w:rsid w:val="00402212"/>
    <w:rsid w:val="00436203"/>
    <w:rsid w:val="00440B09"/>
    <w:rsid w:val="00442248"/>
    <w:rsid w:val="0044580F"/>
    <w:rsid w:val="00470ADB"/>
    <w:rsid w:val="0048532B"/>
    <w:rsid w:val="004A4201"/>
    <w:rsid w:val="004A7E63"/>
    <w:rsid w:val="005167EA"/>
    <w:rsid w:val="00537272"/>
    <w:rsid w:val="00573839"/>
    <w:rsid w:val="00583B67"/>
    <w:rsid w:val="005969B5"/>
    <w:rsid w:val="00597909"/>
    <w:rsid w:val="005A7315"/>
    <w:rsid w:val="005B417B"/>
    <w:rsid w:val="00622D37"/>
    <w:rsid w:val="00623112"/>
    <w:rsid w:val="00635B5F"/>
    <w:rsid w:val="00647A23"/>
    <w:rsid w:val="00650FA0"/>
    <w:rsid w:val="0069735A"/>
    <w:rsid w:val="006C2B6B"/>
    <w:rsid w:val="007054CC"/>
    <w:rsid w:val="007C64F6"/>
    <w:rsid w:val="007F7D12"/>
    <w:rsid w:val="0086615F"/>
    <w:rsid w:val="00891669"/>
    <w:rsid w:val="00893AD4"/>
    <w:rsid w:val="008948E1"/>
    <w:rsid w:val="00897DC6"/>
    <w:rsid w:val="008A27B7"/>
    <w:rsid w:val="008F240D"/>
    <w:rsid w:val="00905051"/>
    <w:rsid w:val="00913292"/>
    <w:rsid w:val="009148CB"/>
    <w:rsid w:val="009254D0"/>
    <w:rsid w:val="0092719A"/>
    <w:rsid w:val="00974E53"/>
    <w:rsid w:val="00A06D13"/>
    <w:rsid w:val="00A1070D"/>
    <w:rsid w:val="00A155A7"/>
    <w:rsid w:val="00A86D31"/>
    <w:rsid w:val="00AB463C"/>
    <w:rsid w:val="00AC2539"/>
    <w:rsid w:val="00AF5A5E"/>
    <w:rsid w:val="00B356A8"/>
    <w:rsid w:val="00B8222B"/>
    <w:rsid w:val="00C04519"/>
    <w:rsid w:val="00C52715"/>
    <w:rsid w:val="00C54571"/>
    <w:rsid w:val="00C9449E"/>
    <w:rsid w:val="00CA4D46"/>
    <w:rsid w:val="00CE1C9F"/>
    <w:rsid w:val="00CE45BC"/>
    <w:rsid w:val="00CF5EA9"/>
    <w:rsid w:val="00D1348B"/>
    <w:rsid w:val="00D716F6"/>
    <w:rsid w:val="00D73A19"/>
    <w:rsid w:val="00DA3C04"/>
    <w:rsid w:val="00DF1FEA"/>
    <w:rsid w:val="00DF3F42"/>
    <w:rsid w:val="00E03CDC"/>
    <w:rsid w:val="00E066D8"/>
    <w:rsid w:val="00EC449A"/>
    <w:rsid w:val="00EE6D0C"/>
    <w:rsid w:val="00F17FBE"/>
    <w:rsid w:val="00F24A84"/>
    <w:rsid w:val="00F62E54"/>
    <w:rsid w:val="00FB04D0"/>
    <w:rsid w:val="00FC7EC4"/>
    <w:rsid w:val="00FE4E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6DD753"/>
  <w15:chartTrackingRefBased/>
  <w15:docId w15:val="{2EBA5312-4724-4CD9-971D-896FB12E58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974E53"/>
    <w:pPr>
      <w:ind w:left="720"/>
      <w:contextualSpacing/>
    </w:pPr>
  </w:style>
  <w:style w:type="character" w:styleId="Hyperlink">
    <w:name w:val="Hyperlink"/>
    <w:basedOn w:val="Fontepargpadro"/>
    <w:uiPriority w:val="99"/>
    <w:semiHidden/>
    <w:unhideWhenUsed/>
    <w:rsid w:val="00EC449A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534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fontTable" Target="fontTable.xml"/><Relationship Id="rId5" Type="http://schemas.openxmlformats.org/officeDocument/2006/relationships/image" Target="media/image1.gif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1894</TotalTime>
  <Pages>7</Pages>
  <Words>1345</Words>
  <Characters>7670</Characters>
  <Application>Microsoft Office Word</Application>
  <DocSecurity>0</DocSecurity>
  <Lines>63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Renata Santos</dc:creator>
  <cp:keywords/>
  <dc:description/>
  <cp:lastModifiedBy>Renata Santos</cp:lastModifiedBy>
  <cp:revision>20</cp:revision>
  <dcterms:created xsi:type="dcterms:W3CDTF">2021-09-10T15:06:00Z</dcterms:created>
  <dcterms:modified xsi:type="dcterms:W3CDTF">2021-12-11T23:14:00Z</dcterms:modified>
</cp:coreProperties>
</file>