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 the World Exhibition the Leiden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