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il servants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