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were 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Dutch East Indi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